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6641" w14:textId="5522D808" w:rsidR="00E42293" w:rsidRDefault="00DB78EA">
      <w:pPr>
        <w:rPr>
          <w:rFonts w:ascii="Roboto" w:hAnsi="Roboto"/>
          <w:color w:val="2F2F2F"/>
          <w:sz w:val="20"/>
          <w:szCs w:val="20"/>
          <w:shd w:val="clear" w:color="auto" w:fill="FFFFFF"/>
        </w:rPr>
      </w:pPr>
      <w:r>
        <w:rPr>
          <w:rFonts w:ascii="Roboto" w:hAnsi="Roboto"/>
          <w:color w:val="2F2F2F"/>
          <w:sz w:val="20"/>
          <w:szCs w:val="20"/>
          <w:shd w:val="clear" w:color="auto" w:fill="FFFFFF"/>
        </w:rPr>
        <w:t>Jetzt liag i do in der Sun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Auf amoi reißts mi weil i drah mi um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Da siach i mein Chef und er sagt drauf,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Bau selber Krankenstände ab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Denk ned so vü nach des Lebn macht was wü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Wir san lieber laut, als leise und stü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Geh schalt moi aus, des tuat da guat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Tag und Tag aus, villeicht bist morgen schon fuat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Wir leben im Jetzt oder nie,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Auf amoi bist alt und dann bereust so vü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Dennk ned so vü noch uns gspiar der Lebmsgfüh,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I leb so laut wie i wü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Waaoh waaoh waba bada bambam</w:t>
      </w:r>
      <w:r>
        <w:rPr>
          <w:rFonts w:ascii="Roboto" w:hAnsi="Roboto"/>
          <w:color w:val="2F2F2F"/>
          <w:sz w:val="20"/>
          <w:szCs w:val="20"/>
        </w:rPr>
        <w:br/>
      </w:r>
      <w:r>
        <w:rPr>
          <w:rFonts w:ascii="Roboto" w:hAnsi="Roboto"/>
          <w:color w:val="2F2F2F"/>
          <w:sz w:val="20"/>
          <w:szCs w:val="20"/>
          <w:shd w:val="clear" w:color="auto" w:fill="FFFFFF"/>
        </w:rPr>
        <w:t>Waaoh Waaoh waba bada bambam</w:t>
      </w:r>
    </w:p>
    <w:p w14:paraId="34C6A0FF" w14:textId="431B144E" w:rsidR="009C5E75" w:rsidRDefault="009C5E75">
      <w:pPr>
        <w:rPr>
          <w:rFonts w:ascii="Roboto" w:hAnsi="Roboto"/>
          <w:color w:val="2F2F2F"/>
          <w:sz w:val="20"/>
          <w:szCs w:val="20"/>
          <w:shd w:val="clear" w:color="auto" w:fill="FFFFFF"/>
        </w:rPr>
      </w:pPr>
    </w:p>
    <w:p w14:paraId="00E6BA9F" w14:textId="4981C679" w:rsidR="009C5E75" w:rsidRPr="00C860B7" w:rsidRDefault="009C5E75">
      <w:pPr>
        <w:rPr>
          <w:rFonts w:ascii="Roboto" w:hAnsi="Roboto"/>
          <w:color w:val="2F2F2F"/>
          <w:sz w:val="20"/>
          <w:szCs w:val="20"/>
          <w:shd w:val="clear" w:color="auto" w:fill="FFFFFF"/>
        </w:rPr>
      </w:pPr>
      <w:r>
        <w:rPr>
          <w:rFonts w:ascii="Roboto" w:hAnsi="Roboto"/>
          <w:color w:val="2F2F2F"/>
          <w:sz w:val="20"/>
          <w:szCs w:val="20"/>
          <w:shd w:val="clear" w:color="auto" w:fill="FFFFFF"/>
        </w:rPr>
        <w:t>Änderung Test</w:t>
      </w:r>
      <w:r w:rsidR="00D77F64">
        <w:rPr>
          <w:rFonts w:ascii="Roboto" w:hAnsi="Roboto"/>
          <w:color w:val="2F2F2F"/>
          <w:sz w:val="20"/>
          <w:szCs w:val="20"/>
          <w:shd w:val="clear" w:color="auto" w:fill="FFFFFF"/>
        </w:rPr>
        <w:t xml:space="preserve"> 2</w:t>
      </w:r>
    </w:p>
    <w:sectPr w:rsidR="009C5E75" w:rsidRPr="00C860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19"/>
    <w:rsid w:val="003E2358"/>
    <w:rsid w:val="005A552C"/>
    <w:rsid w:val="00763E61"/>
    <w:rsid w:val="009C5E75"/>
    <w:rsid w:val="00C33B19"/>
    <w:rsid w:val="00C860B7"/>
    <w:rsid w:val="00D77F64"/>
    <w:rsid w:val="00DB78EA"/>
    <w:rsid w:val="00E4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5DB"/>
  <w15:chartTrackingRefBased/>
  <w15:docId w15:val="{0F6D0544-1A1E-4FB0-B402-308EB38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7</cp:revision>
  <dcterms:created xsi:type="dcterms:W3CDTF">2021-09-24T19:19:00Z</dcterms:created>
  <dcterms:modified xsi:type="dcterms:W3CDTF">2021-10-05T17:23:00Z</dcterms:modified>
</cp:coreProperties>
</file>