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3E6923E6" w14:textId="23F01963" w:rsidR="00840E90" w:rsidRDefault="00A03263" w:rsidP="00A03263">
      <w:pPr>
        <w:pStyle w:val="Title"/>
        <w:jc w:val="center"/>
      </w:pPr>
      <w:r>
        <w:t>JavaScript Cheat Sheet</w:t>
      </w:r>
    </w:p>
    <w:p w14:paraId="4D0ABBAA" w14:textId="77777777" w:rsidR="00A03263" w:rsidRPr="00A03263" w:rsidRDefault="00A03263" w:rsidP="00A03263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30"/>
        <w:gridCol w:w="2657"/>
        <w:gridCol w:w="5363"/>
      </w:tblGrid>
      <w:tr w:rsidR="00A03263" w14:paraId="27B98953" w14:textId="77777777" w:rsidTr="00BC1989">
        <w:tc>
          <w:tcPr>
            <w:tcW w:w="1345" w:type="dxa"/>
          </w:tcPr>
          <w:p w14:paraId="45B19CE2" w14:textId="0F8CD83A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Serial</w:t>
            </w:r>
            <w:r w:rsidR="00982B38">
              <w:rPr>
                <w:b/>
                <w:bCs/>
                <w:color w:val="2F5496" w:themeColor="accent1" w:themeShade="BF"/>
                <w:sz w:val="24"/>
                <w:szCs w:val="24"/>
              </w:rPr>
              <w:t xml:space="preserve"> (video number)</w:t>
            </w:r>
          </w:p>
        </w:tc>
        <w:tc>
          <w:tcPr>
            <w:tcW w:w="2700" w:type="dxa"/>
          </w:tcPr>
          <w:p w14:paraId="49DC722D" w14:textId="6A184793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Code/Topic</w:t>
            </w:r>
          </w:p>
        </w:tc>
        <w:tc>
          <w:tcPr>
            <w:tcW w:w="5305" w:type="dxa"/>
          </w:tcPr>
          <w:p w14:paraId="29150DA7" w14:textId="4D4ADD7C" w:rsidR="00A03263" w:rsidRPr="00A03263" w:rsidRDefault="00A03263" w:rsidP="00A03263">
            <w:pPr>
              <w:jc w:val="center"/>
              <w:rPr>
                <w:b/>
                <w:bCs/>
                <w:color w:val="2F5496" w:themeColor="accent1" w:themeShade="BF"/>
                <w:sz w:val="24"/>
                <w:szCs w:val="24"/>
              </w:rPr>
            </w:pPr>
            <w:r w:rsidRPr="00A03263">
              <w:rPr>
                <w:b/>
                <w:bCs/>
                <w:color w:val="2F5496" w:themeColor="accent1" w:themeShade="BF"/>
                <w:sz w:val="24"/>
                <w:szCs w:val="24"/>
              </w:rPr>
              <w:t>Explanation</w:t>
            </w:r>
          </w:p>
        </w:tc>
      </w:tr>
      <w:tr w:rsidR="00A03263" w14:paraId="530F9AD7" w14:textId="77777777" w:rsidTr="00BC1989">
        <w:tc>
          <w:tcPr>
            <w:tcW w:w="1345" w:type="dxa"/>
          </w:tcPr>
          <w:p w14:paraId="6E1DA4A8" w14:textId="77777777" w:rsidR="00A03263" w:rsidRDefault="00A03263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242A477" w14:textId="64A1B3DF" w:rsidR="00A03263" w:rsidRDefault="00982B38" w:rsidP="00A03263">
            <w:r>
              <w:t>Datatypes</w:t>
            </w:r>
          </w:p>
        </w:tc>
        <w:tc>
          <w:tcPr>
            <w:tcW w:w="5305" w:type="dxa"/>
          </w:tcPr>
          <w:p w14:paraId="6E2A9252" w14:textId="77777777" w:rsidR="00A03263" w:rsidRDefault="00982B38" w:rsidP="00A03263">
            <w:proofErr w:type="spellStart"/>
            <w:r>
              <w:t>Javascript</w:t>
            </w:r>
            <w:proofErr w:type="spellEnd"/>
            <w:r>
              <w:t xml:space="preserve"> has 5 data types.</w:t>
            </w:r>
          </w:p>
          <w:p w14:paraId="05E6152F" w14:textId="6D3BFBBA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Numbers (whole/fractional/negative)</w:t>
            </w:r>
          </w:p>
          <w:p w14:paraId="3B93C8F8" w14:textId="0F50E3C0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 xml:space="preserve">Strings </w:t>
            </w:r>
            <w:proofErr w:type="gramStart"/>
            <w:r>
              <w:t>( “</w:t>
            </w:r>
            <w:proofErr w:type="gramEnd"/>
            <w:r>
              <w:t xml:space="preserve"> ” )</w:t>
            </w:r>
          </w:p>
          <w:p w14:paraId="6B4446AF" w14:textId="7B1E2E4C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Booleans (True/ false)</w:t>
            </w:r>
          </w:p>
          <w:p w14:paraId="132AA826" w14:textId="278C34A5" w:rsidR="00982B38" w:rsidRDefault="00982B38" w:rsidP="00E95670">
            <w:pPr>
              <w:pStyle w:val="ListParagraph"/>
              <w:numPr>
                <w:ilvl w:val="0"/>
                <w:numId w:val="2"/>
              </w:numPr>
            </w:pPr>
            <w:r>
              <w:t>Null</w:t>
            </w:r>
            <w:r w:rsidR="00B11A41">
              <w:t xml:space="preserve"> (explicitly nothing)</w:t>
            </w:r>
          </w:p>
          <w:p w14:paraId="51AC1E34" w14:textId="767A112B" w:rsidR="00982B38" w:rsidRDefault="00C42842" w:rsidP="00E95670">
            <w:pPr>
              <w:pStyle w:val="ListParagraph"/>
              <w:numPr>
                <w:ilvl w:val="0"/>
                <w:numId w:val="2"/>
              </w:numPr>
            </w:pPr>
            <w:r>
              <w:t>U</w:t>
            </w:r>
            <w:r w:rsidR="00982B38">
              <w:t>ndefined</w:t>
            </w:r>
            <w:r w:rsidR="00B11A41">
              <w:t xml:space="preserve"> (doesn’t have a value yet)</w:t>
            </w:r>
          </w:p>
        </w:tc>
      </w:tr>
      <w:tr w:rsidR="00C42842" w14:paraId="0C673A12" w14:textId="77777777" w:rsidTr="00BC1989">
        <w:tc>
          <w:tcPr>
            <w:tcW w:w="1345" w:type="dxa"/>
          </w:tcPr>
          <w:p w14:paraId="5318BAB5" w14:textId="77777777" w:rsidR="00C42842" w:rsidRDefault="00C42842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6BF9FAC" w14:textId="6AC284F6" w:rsidR="00C42842" w:rsidRDefault="00C42842" w:rsidP="00A03263">
            <w:proofErr w:type="spellStart"/>
            <w:r>
              <w:t>jS</w:t>
            </w:r>
            <w:proofErr w:type="spellEnd"/>
            <w:r>
              <w:t xml:space="preserve"> escape characters</w:t>
            </w:r>
          </w:p>
        </w:tc>
        <w:tc>
          <w:tcPr>
            <w:tcW w:w="5305" w:type="dxa"/>
          </w:tcPr>
          <w:p w14:paraId="21679CC0" w14:textId="4DA6D80D" w:rsidR="00C42842" w:rsidRDefault="00C42842" w:rsidP="00A03263">
            <w:r>
              <w:t>\</w:t>
            </w:r>
            <w:r w:rsidR="0091226F">
              <w:t xml:space="preserve"> (backslash)</w:t>
            </w:r>
          </w:p>
          <w:p w14:paraId="305D753C" w14:textId="3B3B1885" w:rsidR="00C42842" w:rsidRDefault="00C42842" w:rsidP="00A03263">
            <w:r>
              <w:t xml:space="preserve">Ex: “Hello I am </w:t>
            </w:r>
            <w:proofErr w:type="gramStart"/>
            <w:r>
              <w:t xml:space="preserve">\“ </w:t>
            </w:r>
            <w:proofErr w:type="spellStart"/>
            <w:r>
              <w:t>maruf</w:t>
            </w:r>
            <w:proofErr w:type="spellEnd"/>
            <w:proofErr w:type="gramEnd"/>
            <w:r>
              <w:t>\”  ”</w:t>
            </w:r>
          </w:p>
        </w:tc>
      </w:tr>
      <w:tr w:rsidR="00325D27" w14:paraId="5D8045A4" w14:textId="77777777" w:rsidTr="00BC1989">
        <w:tc>
          <w:tcPr>
            <w:tcW w:w="1345" w:type="dxa"/>
          </w:tcPr>
          <w:p w14:paraId="3A6BF7DB" w14:textId="77777777" w:rsidR="00325D27" w:rsidRDefault="00325D27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5B105DB4" w14:textId="5D8F0D09" w:rsidR="00325D27" w:rsidRDefault="00325D27" w:rsidP="00A03263">
            <w:r>
              <w:t>Variable creation</w:t>
            </w:r>
          </w:p>
        </w:tc>
        <w:tc>
          <w:tcPr>
            <w:tcW w:w="5305" w:type="dxa"/>
          </w:tcPr>
          <w:p w14:paraId="4A69B1FD" w14:textId="77777777" w:rsidR="00325D27" w:rsidRDefault="00325D27" w:rsidP="00A03263">
            <w:r>
              <w:t xml:space="preserve">To </w:t>
            </w:r>
            <w:proofErr w:type="gramStart"/>
            <w:r>
              <w:t>make  a</w:t>
            </w:r>
            <w:proofErr w:type="gramEnd"/>
            <w:r>
              <w:t xml:space="preserve"> variable we use </w:t>
            </w:r>
          </w:p>
          <w:p w14:paraId="07949A2E" w14:textId="77777777" w:rsidR="00325D27" w:rsidRDefault="00325D27" w:rsidP="00A03263">
            <w:r w:rsidRPr="00325D27">
              <w:rPr>
                <w:i/>
                <w:iCs/>
              </w:rPr>
              <w:t>var</w:t>
            </w:r>
            <w:r>
              <w:t xml:space="preserve"> </w:t>
            </w:r>
            <w:proofErr w:type="spellStart"/>
            <w:r>
              <w:t>VariableName</w:t>
            </w:r>
            <w:proofErr w:type="spellEnd"/>
            <w:r>
              <w:t xml:space="preserve"> = value</w:t>
            </w:r>
          </w:p>
          <w:p w14:paraId="38D60222" w14:textId="77777777" w:rsidR="00325D27" w:rsidRDefault="00325D27" w:rsidP="00A03263">
            <w:r>
              <w:t>However, we have something new that was introduced in 2015. Let and const</w:t>
            </w:r>
            <w:r w:rsidR="00BC1989">
              <w:t>.</w:t>
            </w:r>
          </w:p>
          <w:p w14:paraId="7FF12AAB" w14:textId="77777777" w:rsidR="00BC1989" w:rsidRDefault="00BC1989" w:rsidP="00A03263">
            <w:r>
              <w:t>Var – global scope</w:t>
            </w:r>
          </w:p>
          <w:p w14:paraId="11BC5F1B" w14:textId="77777777" w:rsidR="00BC1989" w:rsidRDefault="00BC1989" w:rsidP="00A03263">
            <w:r>
              <w:t>LET and CONST – block scope</w:t>
            </w:r>
          </w:p>
          <w:p w14:paraId="4EBE631A" w14:textId="77777777" w:rsidR="00BC1989" w:rsidRDefault="00BC1989" w:rsidP="00A03263"/>
          <w:p w14:paraId="4485F494" w14:textId="77777777" w:rsidR="00BC1989" w:rsidRDefault="00BC1989" w:rsidP="00E95670">
            <w:pPr>
              <w:pStyle w:val="ListParagraph"/>
              <w:numPr>
                <w:ilvl w:val="0"/>
                <w:numId w:val="3"/>
              </w:numPr>
            </w:pPr>
            <w:r>
              <w:t>Const is more like final variable in java. For example,</w:t>
            </w:r>
          </w:p>
          <w:p w14:paraId="5EC6F07F" w14:textId="77777777" w:rsidR="00BC1989" w:rsidRDefault="00BC1989" w:rsidP="00A03263">
            <w:r>
              <w:t>If we have, const a = 25;</w:t>
            </w:r>
          </w:p>
          <w:p w14:paraId="50E17205" w14:textId="77777777" w:rsidR="00BC1989" w:rsidRDefault="00BC1989" w:rsidP="00A03263">
            <w:pPr>
              <w:rPr>
                <w:color w:val="FF0000"/>
              </w:rPr>
            </w:pPr>
            <w:r w:rsidRPr="00BC1989">
              <w:rPr>
                <w:color w:val="FF0000"/>
              </w:rPr>
              <w:t>Then a = 24; Would give an error.</w:t>
            </w:r>
          </w:p>
          <w:p w14:paraId="3176D597" w14:textId="77777777" w:rsidR="00BC1989" w:rsidRDefault="00BC1989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The location is defined it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be changed however when It comes to </w:t>
            </w:r>
            <w:r w:rsidR="0029106E">
              <w:t xml:space="preserve">reference we </w:t>
            </w:r>
            <w:proofErr w:type="spellStart"/>
            <w:r w:rsidR="0029106E">
              <w:t>cant</w:t>
            </w:r>
            <w:proofErr w:type="spellEnd"/>
            <w:r w:rsidR="0029106E">
              <w:t xml:space="preserve"> change it.</w:t>
            </w:r>
          </w:p>
          <w:p w14:paraId="45EC74A9" w14:textId="77777777" w:rsidR="0029106E" w:rsidRDefault="0029106E" w:rsidP="00E95670">
            <w:pPr>
              <w:pStyle w:val="ListParagraph"/>
              <w:numPr>
                <w:ilvl w:val="0"/>
                <w:numId w:val="3"/>
              </w:numPr>
            </w:pPr>
            <w:r>
              <w:t>Let can be updated. Similar to var however but it’s a block object.</w:t>
            </w:r>
          </w:p>
          <w:p w14:paraId="275EE664" w14:textId="77777777" w:rsidR="0029106E" w:rsidRDefault="0029106E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Var and let can be undefined const </w:t>
            </w:r>
            <w:proofErr w:type="gramStart"/>
            <w:r>
              <w:t>cant</w:t>
            </w:r>
            <w:proofErr w:type="gramEnd"/>
            <w:r>
              <w:t>.</w:t>
            </w:r>
          </w:p>
          <w:p w14:paraId="1DE7B7BB" w14:textId="3EB6AE1E" w:rsidR="002D5F5F" w:rsidRPr="00BC1989" w:rsidRDefault="002D5F5F" w:rsidP="00E95670">
            <w:pPr>
              <w:pStyle w:val="ListParagraph"/>
              <w:numPr>
                <w:ilvl w:val="0"/>
                <w:numId w:val="3"/>
              </w:numPr>
            </w:pPr>
            <w:r>
              <w:t xml:space="preserve">Const and let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be redeclared.</w:t>
            </w:r>
          </w:p>
        </w:tc>
      </w:tr>
      <w:tr w:rsidR="002D5F5F" w14:paraId="5487AEAE" w14:textId="77777777" w:rsidTr="00BC1989">
        <w:tc>
          <w:tcPr>
            <w:tcW w:w="1345" w:type="dxa"/>
          </w:tcPr>
          <w:p w14:paraId="3F4A7682" w14:textId="77777777" w:rsidR="002D5F5F" w:rsidRDefault="002D5F5F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26B141D4" w14:textId="2B9B874C" w:rsidR="002D5F5F" w:rsidRDefault="002D5F5F" w:rsidP="00A03263">
            <w:r>
              <w:t>Variable hoisting</w:t>
            </w:r>
          </w:p>
        </w:tc>
        <w:tc>
          <w:tcPr>
            <w:tcW w:w="5305" w:type="dxa"/>
          </w:tcPr>
          <w:p w14:paraId="66E25E6F" w14:textId="77777777" w:rsidR="002D5F5F" w:rsidRDefault="002D5F5F" w:rsidP="00A03263">
            <w:r>
              <w:t>Variable are created first then they are initialized. That is why</w:t>
            </w:r>
          </w:p>
          <w:p w14:paraId="35E036C4" w14:textId="684A5820" w:rsidR="002D5F5F" w:rsidRDefault="002D5F5F" w:rsidP="00A03263">
            <w:r>
              <w:t xml:space="preserve">Console.log(cat); </w:t>
            </w:r>
            <w:r w:rsidR="00B11A41">
              <w:t>creates</w:t>
            </w:r>
            <w:r>
              <w:t xml:space="preserve"> an error </w:t>
            </w:r>
            <w:proofErr w:type="spellStart"/>
            <w:r>
              <w:t>where as</w:t>
            </w:r>
            <w:proofErr w:type="spellEnd"/>
            <w:r>
              <w:t>,</w:t>
            </w:r>
          </w:p>
          <w:p w14:paraId="1E566BFF" w14:textId="77777777" w:rsidR="002D5F5F" w:rsidRDefault="002D5F5F" w:rsidP="00A03263"/>
          <w:p w14:paraId="5C578D6C" w14:textId="77777777" w:rsidR="002D5F5F" w:rsidRDefault="002D5F5F" w:rsidP="00A03263">
            <w:r>
              <w:t>Console.log(cat);</w:t>
            </w:r>
          </w:p>
          <w:p w14:paraId="069DD18A" w14:textId="77777777" w:rsidR="002D5F5F" w:rsidRDefault="002D5F5F" w:rsidP="00A03263">
            <w:r>
              <w:t>Var cat = “</w:t>
            </w:r>
            <w:proofErr w:type="spellStart"/>
            <w:r>
              <w:t>abc</w:t>
            </w:r>
            <w:proofErr w:type="spellEnd"/>
            <w:r>
              <w:t>”</w:t>
            </w:r>
          </w:p>
          <w:p w14:paraId="0C3A26DE" w14:textId="77777777" w:rsidR="002D5F5F" w:rsidRDefault="002D5F5F" w:rsidP="00A03263"/>
          <w:p w14:paraId="79372B5E" w14:textId="6BA98F08" w:rsidR="002D5F5F" w:rsidRDefault="002D5F5F" w:rsidP="00A03263">
            <w:r>
              <w:t>This doesn’t throw an error. Just prints undefined.</w:t>
            </w:r>
          </w:p>
        </w:tc>
      </w:tr>
      <w:tr w:rsidR="00B11A41" w14:paraId="034017CE" w14:textId="77777777" w:rsidTr="00BC1989">
        <w:tc>
          <w:tcPr>
            <w:tcW w:w="1345" w:type="dxa"/>
          </w:tcPr>
          <w:p w14:paraId="0FE08BE3" w14:textId="77777777" w:rsidR="00B11A41" w:rsidRDefault="00B11A41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346348F6" w14:textId="17EEA701" w:rsidR="00B11A41" w:rsidRDefault="00B11A41" w:rsidP="00A03263">
            <w:r>
              <w:t>alert(value)</w:t>
            </w:r>
          </w:p>
        </w:tc>
        <w:tc>
          <w:tcPr>
            <w:tcW w:w="5305" w:type="dxa"/>
          </w:tcPr>
          <w:p w14:paraId="5FF2DE1E" w14:textId="2D453428" w:rsidR="00B11A41" w:rsidRDefault="00B11A41" w:rsidP="00A03263">
            <w:r>
              <w:t>Pop up msg</w:t>
            </w:r>
          </w:p>
        </w:tc>
      </w:tr>
      <w:tr w:rsidR="00B11A41" w14:paraId="0A0B3454" w14:textId="77777777" w:rsidTr="00BC1989">
        <w:tc>
          <w:tcPr>
            <w:tcW w:w="1345" w:type="dxa"/>
          </w:tcPr>
          <w:p w14:paraId="30F6FFB6" w14:textId="77777777" w:rsidR="00B11A41" w:rsidRDefault="00B11A41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0EBCA8F6" w14:textId="0C6A630C" w:rsidR="00B11A41" w:rsidRDefault="00B11A41" w:rsidP="00A03263">
            <w:proofErr w:type="spellStart"/>
            <w:r>
              <w:t>Promt</w:t>
            </w:r>
            <w:proofErr w:type="spellEnd"/>
            <w:r>
              <w:t>(“value”)</w:t>
            </w:r>
          </w:p>
        </w:tc>
        <w:tc>
          <w:tcPr>
            <w:tcW w:w="5305" w:type="dxa"/>
          </w:tcPr>
          <w:p w14:paraId="76AA9B0D" w14:textId="48699F3B" w:rsidR="00B11A41" w:rsidRDefault="00B11A41" w:rsidP="00A03263">
            <w:r>
              <w:t>Users can give input</w:t>
            </w:r>
          </w:p>
        </w:tc>
      </w:tr>
      <w:tr w:rsidR="00E95670" w14:paraId="40A33F22" w14:textId="77777777" w:rsidTr="00BC1989">
        <w:tc>
          <w:tcPr>
            <w:tcW w:w="1345" w:type="dxa"/>
          </w:tcPr>
          <w:p w14:paraId="2105D740" w14:textId="77777777" w:rsidR="00E95670" w:rsidRDefault="00E95670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781F6BCB" w14:textId="203C19B1" w:rsidR="00E95670" w:rsidRDefault="005D1443" w:rsidP="00A03263">
            <w:r>
              <w:t>==</w:t>
            </w:r>
          </w:p>
        </w:tc>
        <w:tc>
          <w:tcPr>
            <w:tcW w:w="5305" w:type="dxa"/>
          </w:tcPr>
          <w:p w14:paraId="687737C4" w14:textId="39C18A10" w:rsidR="00E95670" w:rsidRDefault="005D1443" w:rsidP="00A03263">
            <w:r>
              <w:t>Compare values</w:t>
            </w:r>
          </w:p>
        </w:tc>
      </w:tr>
      <w:tr w:rsidR="005D1443" w14:paraId="09458EEE" w14:textId="77777777" w:rsidTr="00BC1989">
        <w:tc>
          <w:tcPr>
            <w:tcW w:w="1345" w:type="dxa"/>
          </w:tcPr>
          <w:p w14:paraId="572BEB13" w14:textId="77777777" w:rsidR="005D1443" w:rsidRDefault="005D1443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4AE62D3D" w14:textId="411FD491" w:rsidR="005D1443" w:rsidRDefault="005D1443" w:rsidP="00A03263">
            <w:r>
              <w:t>===</w:t>
            </w:r>
          </w:p>
        </w:tc>
        <w:tc>
          <w:tcPr>
            <w:tcW w:w="5305" w:type="dxa"/>
          </w:tcPr>
          <w:p w14:paraId="7B62683B" w14:textId="2A71253D" w:rsidR="005D1443" w:rsidRDefault="005D1443" w:rsidP="00A03263">
            <w:r>
              <w:t>Compare values and types</w:t>
            </w:r>
          </w:p>
        </w:tc>
      </w:tr>
      <w:tr w:rsidR="00A42612" w14:paraId="375FAEE1" w14:textId="77777777" w:rsidTr="00BC1989">
        <w:tc>
          <w:tcPr>
            <w:tcW w:w="1345" w:type="dxa"/>
          </w:tcPr>
          <w:p w14:paraId="001CC4B5" w14:textId="77777777" w:rsidR="00A42612" w:rsidRDefault="00A42612" w:rsidP="00A032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6AB300DC" w14:textId="33E8570E" w:rsidR="00A42612" w:rsidRDefault="00C26AD1" w:rsidP="00A03263">
            <w:r>
              <w:t>Function</w:t>
            </w:r>
          </w:p>
        </w:tc>
        <w:tc>
          <w:tcPr>
            <w:tcW w:w="5305" w:type="dxa"/>
          </w:tcPr>
          <w:p w14:paraId="7DFF2E3C" w14:textId="77777777" w:rsidR="00A42612" w:rsidRDefault="00A42612" w:rsidP="00A03263">
            <w:r>
              <w:t xml:space="preserve">Function </w:t>
            </w:r>
            <w:proofErr w:type="spellStart"/>
            <w:r>
              <w:t>giveName</w:t>
            </w:r>
            <w:proofErr w:type="spellEnd"/>
            <w:r>
              <w:t xml:space="preserve"> (</w:t>
            </w:r>
            <w:proofErr w:type="spellStart"/>
            <w:r>
              <w:t>arguemnts</w:t>
            </w:r>
            <w:proofErr w:type="spellEnd"/>
            <w:proofErr w:type="gramStart"/>
            <w:r>
              <w:t>){</w:t>
            </w:r>
            <w:proofErr w:type="gramEnd"/>
          </w:p>
          <w:p w14:paraId="5C22FDBF" w14:textId="77777777" w:rsidR="00A42612" w:rsidRDefault="00A42612" w:rsidP="00A03263"/>
          <w:p w14:paraId="1107B51D" w14:textId="77777777" w:rsidR="00A42612" w:rsidRDefault="00A42612" w:rsidP="00A03263">
            <w:r>
              <w:t>}</w:t>
            </w:r>
          </w:p>
          <w:p w14:paraId="5143D238" w14:textId="77777777" w:rsidR="00A42612" w:rsidRDefault="00A42612" w:rsidP="00A03263">
            <w:proofErr w:type="spellStart"/>
            <w:r>
              <w:lastRenderedPageBreak/>
              <w:t>giveName</w:t>
            </w:r>
            <w:proofErr w:type="spellEnd"/>
            <w:r>
              <w:t>(argument);</w:t>
            </w:r>
          </w:p>
          <w:p w14:paraId="25F05444" w14:textId="77777777" w:rsidR="00A42612" w:rsidRDefault="00A42612" w:rsidP="00A03263"/>
          <w:p w14:paraId="5AA6E99A" w14:textId="77777777" w:rsidR="00A42612" w:rsidRDefault="00A42612" w:rsidP="00A03263">
            <w:r>
              <w:t>ex:  function area (</w:t>
            </w:r>
            <w:proofErr w:type="spellStart"/>
            <w:r>
              <w:t>len</w:t>
            </w:r>
            <w:proofErr w:type="spellEnd"/>
            <w:r>
              <w:t xml:space="preserve">, </w:t>
            </w:r>
            <w:proofErr w:type="gramStart"/>
            <w:r>
              <w:t>width){</w:t>
            </w:r>
            <w:proofErr w:type="gramEnd"/>
          </w:p>
          <w:p w14:paraId="0CEA9E80" w14:textId="13083A96" w:rsidR="00A42612" w:rsidRDefault="00A42612" w:rsidP="00A03263">
            <w:r>
              <w:t>console.log(</w:t>
            </w:r>
            <w:proofErr w:type="spellStart"/>
            <w:r>
              <w:t>len</w:t>
            </w:r>
            <w:proofErr w:type="spellEnd"/>
            <w:r>
              <w:t>*width);</w:t>
            </w:r>
          </w:p>
          <w:p w14:paraId="7D13BA8D" w14:textId="77777777" w:rsidR="00A42612" w:rsidRDefault="00A42612" w:rsidP="00A03263">
            <w:r>
              <w:t>}</w:t>
            </w:r>
          </w:p>
          <w:p w14:paraId="11B3F44C" w14:textId="77777777" w:rsidR="00A42612" w:rsidRDefault="00A42612" w:rsidP="00A03263"/>
          <w:p w14:paraId="60CAE8EB" w14:textId="77777777" w:rsidR="00A42612" w:rsidRDefault="00A42612" w:rsidP="00A03263">
            <w:proofErr w:type="gramStart"/>
            <w:r>
              <w:t>Area(</w:t>
            </w:r>
            <w:proofErr w:type="gramEnd"/>
            <w:r>
              <w:t>5,6);</w:t>
            </w:r>
          </w:p>
          <w:p w14:paraId="052F0EC3" w14:textId="77777777" w:rsidR="00A42612" w:rsidRDefault="00A42612" w:rsidP="00A42612">
            <w:pPr>
              <w:pStyle w:val="ListParagraph"/>
              <w:numPr>
                <w:ilvl w:val="0"/>
                <w:numId w:val="4"/>
              </w:numPr>
            </w:pPr>
            <w:r>
              <w:t>30</w:t>
            </w:r>
          </w:p>
          <w:p w14:paraId="50A01F17" w14:textId="77777777" w:rsidR="00BB5068" w:rsidRDefault="00BB5068" w:rsidP="00BB5068">
            <w:r>
              <w:t xml:space="preserve">We can also return same as </w:t>
            </w:r>
            <w:proofErr w:type="gramStart"/>
            <w:r>
              <w:t>java.</w:t>
            </w:r>
            <w:r w:rsidR="00C26AD1">
              <w:t>.</w:t>
            </w:r>
            <w:proofErr w:type="gramEnd"/>
          </w:p>
          <w:p w14:paraId="02AC4E47" w14:textId="77777777" w:rsidR="00C26AD1" w:rsidRDefault="00C26AD1" w:rsidP="00BB5068"/>
          <w:p w14:paraId="51C2CC13" w14:textId="77777777" w:rsidR="00C26AD1" w:rsidRDefault="00C26AD1" w:rsidP="00BB5068">
            <w:r>
              <w:t>Function declaration: normal creation of function</w:t>
            </w:r>
          </w:p>
          <w:p w14:paraId="7034DF19" w14:textId="6B55F51E" w:rsidR="00C26AD1" w:rsidRDefault="00C26AD1" w:rsidP="00BB5068">
            <w:proofErr w:type="spellStart"/>
            <w:r>
              <w:t>Fucntion</w:t>
            </w:r>
            <w:proofErr w:type="spellEnd"/>
            <w:r>
              <w:t xml:space="preserve"> expression: assigning the function to a variable. </w:t>
            </w:r>
            <w:proofErr w:type="gramStart"/>
            <w:r>
              <w:t>Thus</w:t>
            </w:r>
            <w:proofErr w:type="gramEnd"/>
            <w:r>
              <w:t xml:space="preserve"> reassigning the variable would end delete the function.</w:t>
            </w:r>
          </w:p>
        </w:tc>
      </w:tr>
      <w:tr w:rsidR="00BA69DA" w14:paraId="73DAFB18" w14:textId="77777777" w:rsidTr="00BC1989">
        <w:tc>
          <w:tcPr>
            <w:tcW w:w="1345" w:type="dxa"/>
          </w:tcPr>
          <w:p w14:paraId="196DB3E4" w14:textId="53798FF6" w:rsidR="00BA69DA" w:rsidRDefault="00045423" w:rsidP="00A032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153</w:t>
            </w:r>
          </w:p>
        </w:tc>
        <w:tc>
          <w:tcPr>
            <w:tcW w:w="2700" w:type="dxa"/>
          </w:tcPr>
          <w:p w14:paraId="209ADFD6" w14:textId="30EB45F8" w:rsidR="00BA69DA" w:rsidRDefault="00045423" w:rsidP="00A03263">
            <w:proofErr w:type="spellStart"/>
            <w:proofErr w:type="gramStart"/>
            <w:r>
              <w:t>SetInterval</w:t>
            </w:r>
            <w:proofErr w:type="spellEnd"/>
            <w:r>
              <w:t>(</w:t>
            </w:r>
            <w:proofErr w:type="gramEnd"/>
            <w:r>
              <w:t xml:space="preserve">method, time in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5305" w:type="dxa"/>
          </w:tcPr>
          <w:p w14:paraId="0CE4B399" w14:textId="77777777" w:rsidR="00BA69DA" w:rsidRDefault="00045423" w:rsidP="00A03263">
            <w:r>
              <w:t>Set interval calls the corresponding method. Here we aren’t the ones calling the method that’s why we are not putting any parenthesis here.</w:t>
            </w:r>
          </w:p>
          <w:p w14:paraId="6607A11A" w14:textId="77777777" w:rsidR="00B14291" w:rsidRDefault="00B14291" w:rsidP="00A03263">
            <w:r>
              <w:t>This is called a higher order function.</w:t>
            </w:r>
          </w:p>
          <w:p w14:paraId="49C90989" w14:textId="77777777" w:rsidR="00B14291" w:rsidRDefault="00B14291" w:rsidP="00A03263"/>
          <w:p w14:paraId="267BB5F8" w14:textId="77777777" w:rsidR="00B14291" w:rsidRDefault="00B14291" w:rsidP="00A03263">
            <w:r>
              <w:t>If we write a function inside a higher order function like,</w:t>
            </w:r>
          </w:p>
          <w:p w14:paraId="7C2BBD8D" w14:textId="77777777" w:rsidR="00B14291" w:rsidRDefault="00B14291" w:rsidP="00A03263"/>
          <w:p w14:paraId="19968DB4" w14:textId="77777777" w:rsidR="00B14291" w:rsidRDefault="00B14291" w:rsidP="00A03263">
            <w:proofErr w:type="spellStart"/>
            <w:r>
              <w:t>setInterval</w:t>
            </w:r>
            <w:proofErr w:type="spellEnd"/>
            <w:r>
              <w:t>(</w:t>
            </w:r>
            <w:proofErr w:type="gramStart"/>
            <w:r>
              <w:t>function(</w:t>
            </w:r>
            <w:proofErr w:type="gramEnd"/>
            <w:r>
              <w:t>){</w:t>
            </w:r>
          </w:p>
          <w:p w14:paraId="7089DC72" w14:textId="1D40A200" w:rsidR="00B14291" w:rsidRDefault="00B14291" w:rsidP="00A03263">
            <w:r>
              <w:t>},2000);</w:t>
            </w:r>
          </w:p>
        </w:tc>
      </w:tr>
      <w:tr w:rsidR="00E112C4" w14:paraId="62BB6EDB" w14:textId="77777777" w:rsidTr="00BC1989">
        <w:tc>
          <w:tcPr>
            <w:tcW w:w="1345" w:type="dxa"/>
          </w:tcPr>
          <w:p w14:paraId="7416C669" w14:textId="33653F49" w:rsidR="00E112C4" w:rsidRDefault="00AE0A12" w:rsidP="00A03263">
            <w:pPr>
              <w:pStyle w:val="ListParagraph"/>
              <w:numPr>
                <w:ilvl w:val="0"/>
                <w:numId w:val="1"/>
              </w:numPr>
            </w:pPr>
            <w:r>
              <w:t>155</w:t>
            </w:r>
          </w:p>
        </w:tc>
        <w:tc>
          <w:tcPr>
            <w:tcW w:w="2700" w:type="dxa"/>
          </w:tcPr>
          <w:p w14:paraId="28C6B045" w14:textId="5424E2EA" w:rsidR="00E112C4" w:rsidRDefault="00AE0A12" w:rsidP="00A03263">
            <w:r>
              <w:t>Arrays</w:t>
            </w:r>
          </w:p>
        </w:tc>
        <w:tc>
          <w:tcPr>
            <w:tcW w:w="5305" w:type="dxa"/>
          </w:tcPr>
          <w:p w14:paraId="0FFC47B2" w14:textId="77777777" w:rsidR="00AE0A12" w:rsidRDefault="00AE0A12" w:rsidP="00A03263">
            <w:r>
              <w:t xml:space="preserve">Same as java. However, </w:t>
            </w:r>
          </w:p>
          <w:p w14:paraId="156FA927" w14:textId="022838DC" w:rsidR="00AE0A12" w:rsidRDefault="00AE0A12" w:rsidP="00A03263">
            <w:r>
              <w:t>It supports any type of data inside.</w:t>
            </w:r>
          </w:p>
          <w:p w14:paraId="4DF09AF5" w14:textId="5C571FE6" w:rsidR="00E112C4" w:rsidRDefault="00AE0A12" w:rsidP="00A03263">
            <w:r>
              <w:t xml:space="preserve">it supports dynamic addition. 2 </w:t>
            </w:r>
            <w:proofErr w:type="spellStart"/>
            <w:r>
              <w:t>legnth</w:t>
            </w:r>
            <w:proofErr w:type="spellEnd"/>
            <w:r>
              <w:t xml:space="preserve"> array. Want to add a new item?</w:t>
            </w:r>
          </w:p>
          <w:p w14:paraId="44C56E5E" w14:textId="77777777" w:rsidR="00AE0A12" w:rsidRDefault="00AE0A12" w:rsidP="00A03263">
            <w:proofErr w:type="gramStart"/>
            <w:r>
              <w:t>Array[</w:t>
            </w:r>
            <w:proofErr w:type="gramEnd"/>
            <w:r>
              <w:t>2] = “mango”;</w:t>
            </w:r>
          </w:p>
          <w:p w14:paraId="6CC7B450" w14:textId="77777777" w:rsidR="00AE0A12" w:rsidRDefault="00AE0A12" w:rsidP="00A03263">
            <w:r>
              <w:t>Array is now of length 3.</w:t>
            </w:r>
          </w:p>
          <w:p w14:paraId="6964FFEF" w14:textId="3753148F" w:rsidR="00AE0A12" w:rsidRDefault="00AE0A12" w:rsidP="00A03263">
            <w:r>
              <w:t>For more info go to MDN</w:t>
            </w:r>
          </w:p>
        </w:tc>
      </w:tr>
      <w:tr w:rsidR="00AE0A12" w14:paraId="3B9A3F22" w14:textId="77777777" w:rsidTr="00BC1989">
        <w:tc>
          <w:tcPr>
            <w:tcW w:w="1345" w:type="dxa"/>
          </w:tcPr>
          <w:p w14:paraId="5E011B25" w14:textId="4B857FA4" w:rsidR="00AE0A12" w:rsidRDefault="00AE0A12" w:rsidP="00A03263">
            <w:pPr>
              <w:pStyle w:val="ListParagraph"/>
              <w:numPr>
                <w:ilvl w:val="0"/>
                <w:numId w:val="1"/>
              </w:numPr>
            </w:pPr>
            <w:r>
              <w:t>156</w:t>
            </w:r>
          </w:p>
        </w:tc>
        <w:tc>
          <w:tcPr>
            <w:tcW w:w="2700" w:type="dxa"/>
          </w:tcPr>
          <w:p w14:paraId="6B7B515A" w14:textId="04F7EF51" w:rsidR="00AE0A12" w:rsidRDefault="00C221B4" w:rsidP="00A03263">
            <w:r>
              <w:t>Array addition</w:t>
            </w:r>
          </w:p>
        </w:tc>
        <w:tc>
          <w:tcPr>
            <w:tcW w:w="5305" w:type="dxa"/>
          </w:tcPr>
          <w:p w14:paraId="76EFA28C" w14:textId="77777777" w:rsidR="00AE0A12" w:rsidRDefault="00C221B4" w:rsidP="00A03263">
            <w:proofErr w:type="spellStart"/>
            <w:r>
              <w:t>Array.push</w:t>
            </w:r>
            <w:proofErr w:type="spellEnd"/>
            <w:r>
              <w:t>(“content”) &lt;= same as list</w:t>
            </w:r>
          </w:p>
          <w:p w14:paraId="4A6C521B" w14:textId="36B48BEE" w:rsidR="00C221B4" w:rsidRDefault="00C221B4" w:rsidP="00C221B4">
            <w:proofErr w:type="spellStart"/>
            <w:r>
              <w:t>Array.pop</w:t>
            </w:r>
            <w:proofErr w:type="spellEnd"/>
            <w:r>
              <w:t>(“content”) &lt;= same as list</w:t>
            </w:r>
          </w:p>
          <w:p w14:paraId="6181981B" w14:textId="77777777" w:rsidR="00C221B4" w:rsidRDefault="00C221B4" w:rsidP="00A03263">
            <w:proofErr w:type="spellStart"/>
            <w:r>
              <w:t>Array.shift</w:t>
            </w:r>
            <w:proofErr w:type="spellEnd"/>
            <w:r>
              <w:t>(); &lt;= pops the leftmost element and returns it.</w:t>
            </w:r>
          </w:p>
          <w:p w14:paraId="74ECCDA6" w14:textId="2F0AD7F1" w:rsidR="00802EC1" w:rsidRDefault="00802EC1" w:rsidP="00A03263">
            <w:proofErr w:type="spellStart"/>
            <w:r>
              <w:t>Array.unshift</w:t>
            </w:r>
            <w:proofErr w:type="spellEnd"/>
            <w:r>
              <w:t>(“value”); &lt;= pushes the value in the leftmost element (</w:t>
            </w:r>
            <w:proofErr w:type="gramStart"/>
            <w:r>
              <w:t>array[</w:t>
            </w:r>
            <w:proofErr w:type="gramEnd"/>
            <w:r>
              <w:t>0])</w:t>
            </w:r>
          </w:p>
        </w:tc>
      </w:tr>
      <w:tr w:rsidR="001A042E" w14:paraId="696847F3" w14:textId="77777777" w:rsidTr="00BC1989">
        <w:tc>
          <w:tcPr>
            <w:tcW w:w="1345" w:type="dxa"/>
          </w:tcPr>
          <w:p w14:paraId="632D0B59" w14:textId="76510E3E" w:rsidR="001A042E" w:rsidRDefault="00A17D54" w:rsidP="00A03263">
            <w:pPr>
              <w:pStyle w:val="ListParagraph"/>
              <w:numPr>
                <w:ilvl w:val="0"/>
                <w:numId w:val="1"/>
              </w:numPr>
            </w:pPr>
            <w:r>
              <w:t>163</w:t>
            </w:r>
          </w:p>
        </w:tc>
        <w:tc>
          <w:tcPr>
            <w:tcW w:w="2700" w:type="dxa"/>
          </w:tcPr>
          <w:p w14:paraId="52192E1F" w14:textId="035358C3" w:rsidR="001A042E" w:rsidRDefault="00A17D54" w:rsidP="00A03263">
            <w:proofErr w:type="spellStart"/>
            <w:r>
              <w:t>forEach</w:t>
            </w:r>
            <w:proofErr w:type="spellEnd"/>
            <w:r>
              <w:t>(parameters)</w:t>
            </w:r>
          </w:p>
        </w:tc>
        <w:tc>
          <w:tcPr>
            <w:tcW w:w="5305" w:type="dxa"/>
          </w:tcPr>
          <w:p w14:paraId="28EEF9DD" w14:textId="77777777" w:rsidR="00A17D54" w:rsidRDefault="00A17D54" w:rsidP="00A17D54">
            <w:r>
              <w:t>If you only give one argument, then it's the element, every time.</w:t>
            </w:r>
          </w:p>
          <w:p w14:paraId="72F4584B" w14:textId="77777777" w:rsidR="00A17D54" w:rsidRDefault="00A17D54" w:rsidP="00A17D54"/>
          <w:p w14:paraId="22EC1A40" w14:textId="77777777" w:rsidR="00A17D54" w:rsidRDefault="00A17D54" w:rsidP="00A17D54">
            <w:r>
              <w:t>If you give two, then it's the element, then the index, in that order.</w:t>
            </w:r>
          </w:p>
          <w:p w14:paraId="56B7DD65" w14:textId="77777777" w:rsidR="00A17D54" w:rsidRDefault="00A17D54" w:rsidP="00A17D54"/>
          <w:p w14:paraId="3BA5E7D9" w14:textId="77777777" w:rsidR="001A042E" w:rsidRDefault="00A17D54" w:rsidP="00A17D54">
            <w:r>
              <w:t>If you give three, then it's element, index, and array, in that order.</w:t>
            </w:r>
          </w:p>
          <w:p w14:paraId="5D246288" w14:textId="77777777" w:rsidR="00A17D54" w:rsidRDefault="00A17D54" w:rsidP="00A17D54"/>
          <w:p w14:paraId="12DB2E9D" w14:textId="77777777" w:rsidR="00A17D54" w:rsidRDefault="00A17D54" w:rsidP="00A17D54">
            <w:r>
              <w:t>Ex:</w:t>
            </w:r>
          </w:p>
          <w:p w14:paraId="485BD629" w14:textId="77777777" w:rsidR="00A17D54" w:rsidRDefault="00A17D54" w:rsidP="00A17D54">
            <w:proofErr w:type="spellStart"/>
            <w:r>
              <w:t>Array.forEach</w:t>
            </w:r>
            <w:proofErr w:type="spellEnd"/>
            <w:r>
              <w:t>(a</w:t>
            </w:r>
            <w:proofErr w:type="gramStart"/>
            <w:r>
              <w:t>){</w:t>
            </w:r>
            <w:proofErr w:type="gramEnd"/>
          </w:p>
          <w:p w14:paraId="0AA860CA" w14:textId="3FB186EF" w:rsidR="00A17D54" w:rsidRDefault="00A17D54" w:rsidP="00A17D54">
            <w:r>
              <w:t>Console.log(a);</w:t>
            </w:r>
          </w:p>
          <w:p w14:paraId="2B0B3E78" w14:textId="0633C20F" w:rsidR="00A17D54" w:rsidRDefault="00A17D54" w:rsidP="00A17D54">
            <w:r>
              <w:t>}</w:t>
            </w:r>
          </w:p>
        </w:tc>
      </w:tr>
      <w:tr w:rsidR="004149FA" w14:paraId="0669AB57" w14:textId="77777777" w:rsidTr="00BC1989">
        <w:tc>
          <w:tcPr>
            <w:tcW w:w="1345" w:type="dxa"/>
          </w:tcPr>
          <w:p w14:paraId="0F638B3A" w14:textId="127CACFA" w:rsidR="004149FA" w:rsidRDefault="004149FA" w:rsidP="00A03263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166</w:t>
            </w:r>
          </w:p>
        </w:tc>
        <w:tc>
          <w:tcPr>
            <w:tcW w:w="2700" w:type="dxa"/>
          </w:tcPr>
          <w:p w14:paraId="78E0F5AD" w14:textId="0F20EA85" w:rsidR="004149FA" w:rsidRDefault="004149FA" w:rsidP="00A03263">
            <w:r>
              <w:t>Function name VS function name ()</w:t>
            </w:r>
          </w:p>
        </w:tc>
        <w:tc>
          <w:tcPr>
            <w:tcW w:w="5305" w:type="dxa"/>
          </w:tcPr>
          <w:p w14:paraId="693DE43B" w14:textId="24B32F5A" w:rsidR="004149FA" w:rsidRDefault="004149FA" w:rsidP="00A17D54">
            <w:r>
              <w:t xml:space="preserve">Just calling the function wouldn’t </w:t>
            </w:r>
            <w:proofErr w:type="spellStart"/>
            <w:r>
              <w:t>execte</w:t>
            </w:r>
            <w:proofErr w:type="spellEnd"/>
            <w:r>
              <w:t xml:space="preserve"> the code however when we say </w:t>
            </w:r>
            <w:proofErr w:type="gramStart"/>
            <w:r>
              <w:t>function(</w:t>
            </w:r>
            <w:proofErr w:type="gramEnd"/>
            <w:r>
              <w:t xml:space="preserve">)then the code is </w:t>
            </w:r>
            <w:proofErr w:type="spellStart"/>
            <w:r>
              <w:t>ececuted</w:t>
            </w:r>
            <w:proofErr w:type="spellEnd"/>
            <w:r>
              <w:t>.</w:t>
            </w:r>
          </w:p>
        </w:tc>
      </w:tr>
      <w:tr w:rsidR="002346F3" w14:paraId="45C773F5" w14:textId="77777777" w:rsidTr="00BC1989">
        <w:tc>
          <w:tcPr>
            <w:tcW w:w="1345" w:type="dxa"/>
          </w:tcPr>
          <w:p w14:paraId="3503798F" w14:textId="78DCE2C9" w:rsidR="002346F3" w:rsidRDefault="006225BF" w:rsidP="00A03263">
            <w:pPr>
              <w:pStyle w:val="ListParagraph"/>
              <w:numPr>
                <w:ilvl w:val="0"/>
                <w:numId w:val="1"/>
              </w:numPr>
            </w:pPr>
            <w:r>
              <w:t>166</w:t>
            </w:r>
          </w:p>
        </w:tc>
        <w:tc>
          <w:tcPr>
            <w:tcW w:w="2700" w:type="dxa"/>
          </w:tcPr>
          <w:p w14:paraId="615B39B7" w14:textId="2FD3D253" w:rsidR="002346F3" w:rsidRDefault="006225BF" w:rsidP="00A03263">
            <w:r>
              <w:t>Creating our own method on array</w:t>
            </w:r>
          </w:p>
        </w:tc>
        <w:tc>
          <w:tcPr>
            <w:tcW w:w="5305" w:type="dxa"/>
          </w:tcPr>
          <w:p w14:paraId="1F3CC9C9" w14:textId="77777777" w:rsidR="006225BF" w:rsidRDefault="006225BF" w:rsidP="00A17D54">
            <w:proofErr w:type="spellStart"/>
            <w:proofErr w:type="gramStart"/>
            <w:r>
              <w:t>Array.prototype.functionName</w:t>
            </w:r>
            <w:proofErr w:type="spellEnd"/>
            <w:proofErr w:type="gramEnd"/>
            <w:r>
              <w:t xml:space="preserve"> = function(parameter){</w:t>
            </w:r>
          </w:p>
          <w:p w14:paraId="37D59CD0" w14:textId="1D2601D9" w:rsidR="006225BF" w:rsidRDefault="006225BF" w:rsidP="00A17D54">
            <w:r>
              <w:t>Function content</w:t>
            </w:r>
          </w:p>
          <w:p w14:paraId="6474C652" w14:textId="7BF52FD5" w:rsidR="006225BF" w:rsidRDefault="006225BF" w:rsidP="00A17D54">
            <w:r>
              <w:t>//this refers to the Array on which the method/function is called on.</w:t>
            </w:r>
          </w:p>
          <w:p w14:paraId="03C2085C" w14:textId="5621A99D" w:rsidR="002346F3" w:rsidRDefault="006225BF" w:rsidP="00A17D54">
            <w:r>
              <w:t>}</w:t>
            </w:r>
          </w:p>
        </w:tc>
      </w:tr>
      <w:tr w:rsidR="002B4E5C" w14:paraId="5D50B7C4" w14:textId="77777777" w:rsidTr="00BC1989">
        <w:tc>
          <w:tcPr>
            <w:tcW w:w="1345" w:type="dxa"/>
          </w:tcPr>
          <w:p w14:paraId="13716482" w14:textId="065A2D7F" w:rsidR="002B4E5C" w:rsidRDefault="00852728" w:rsidP="00A03263">
            <w:pPr>
              <w:pStyle w:val="ListParagraph"/>
              <w:numPr>
                <w:ilvl w:val="0"/>
                <w:numId w:val="1"/>
              </w:numPr>
            </w:pPr>
            <w:r>
              <w:t>167</w:t>
            </w:r>
          </w:p>
        </w:tc>
        <w:tc>
          <w:tcPr>
            <w:tcW w:w="2700" w:type="dxa"/>
          </w:tcPr>
          <w:p w14:paraId="00298302" w14:textId="1C6953B2" w:rsidR="002B4E5C" w:rsidRDefault="00852728" w:rsidP="00A03263">
            <w:r>
              <w:t>JS objects</w:t>
            </w:r>
          </w:p>
        </w:tc>
        <w:tc>
          <w:tcPr>
            <w:tcW w:w="5305" w:type="dxa"/>
          </w:tcPr>
          <w:p w14:paraId="09C8F32A" w14:textId="77777777" w:rsidR="002B4E5C" w:rsidRDefault="00852728" w:rsidP="00A17D54">
            <w:r>
              <w:t>Array isn’t the best option all the time. We can use JS objects which stores values in a key-value pair.</w:t>
            </w:r>
          </w:p>
          <w:p w14:paraId="19AF08F1" w14:textId="77777777" w:rsidR="00852728" w:rsidRDefault="00852728" w:rsidP="00A17D54"/>
          <w:p w14:paraId="35FCE864" w14:textId="77777777" w:rsidR="00852728" w:rsidRDefault="00852728" w:rsidP="00A17D54">
            <w:r>
              <w:t xml:space="preserve">Var person </w:t>
            </w:r>
            <w:proofErr w:type="gramStart"/>
            <w:r>
              <w:t>={</w:t>
            </w:r>
            <w:proofErr w:type="gramEnd"/>
          </w:p>
          <w:p w14:paraId="529FC7E1" w14:textId="56C3F0E2" w:rsidR="00852728" w:rsidRDefault="00852728" w:rsidP="00A17D54">
            <w:r>
              <w:t>name: “”,</w:t>
            </w:r>
          </w:p>
          <w:p w14:paraId="48191171" w14:textId="7AD445B8" w:rsidR="00852728" w:rsidRDefault="00852728" w:rsidP="00A17D54">
            <w:r>
              <w:t>id: 21,</w:t>
            </w:r>
          </w:p>
          <w:p w14:paraId="3C839416" w14:textId="683B795E" w:rsidR="00852728" w:rsidRDefault="00852728" w:rsidP="00A17D54">
            <w:r>
              <w:t>city: “NYC”</w:t>
            </w:r>
          </w:p>
          <w:p w14:paraId="7D498530" w14:textId="77777777" w:rsidR="00852728" w:rsidRDefault="00852728" w:rsidP="00A17D54">
            <w:r>
              <w:t>}</w:t>
            </w:r>
          </w:p>
          <w:p w14:paraId="51584326" w14:textId="77777777" w:rsidR="003B2B6D" w:rsidRDefault="003B2B6D" w:rsidP="00A17D54"/>
          <w:p w14:paraId="153FDBF6" w14:textId="77777777" w:rsidR="003B2B6D" w:rsidRDefault="003B2B6D" w:rsidP="00A17D54">
            <w:r>
              <w:t>Getting the value:</w:t>
            </w:r>
          </w:p>
          <w:p w14:paraId="12269EB6" w14:textId="77777777" w:rsidR="003B2B6D" w:rsidRDefault="003B2B6D" w:rsidP="00A17D54"/>
          <w:p w14:paraId="26AD1792" w14:textId="77777777" w:rsidR="003B2B6D" w:rsidRDefault="003B2B6D" w:rsidP="00A17D54">
            <w:r>
              <w:t>Person.name</w:t>
            </w:r>
          </w:p>
          <w:p w14:paraId="7EE92734" w14:textId="77777777" w:rsidR="003B2B6D" w:rsidRDefault="003B2B6D" w:rsidP="00A17D54">
            <w:r>
              <w:t>OR</w:t>
            </w:r>
          </w:p>
          <w:p w14:paraId="0092BCCD" w14:textId="77777777" w:rsidR="003B2B6D" w:rsidRDefault="003B2B6D" w:rsidP="00A17D54">
            <w:r>
              <w:t>Person[“name”]</w:t>
            </w:r>
          </w:p>
          <w:p w14:paraId="773713BE" w14:textId="77777777" w:rsidR="003B2B6D" w:rsidRDefault="003B2B6D" w:rsidP="00A17D54"/>
          <w:p w14:paraId="0DAFAD72" w14:textId="77777777" w:rsidR="003B2B6D" w:rsidRDefault="003B2B6D" w:rsidP="00A17D54"/>
          <w:p w14:paraId="267572E1" w14:textId="77777777" w:rsidR="00A038C4" w:rsidRDefault="003B2B6D" w:rsidP="00A17D54">
            <w:r>
              <w:t xml:space="preserve">We can also create objects </w:t>
            </w:r>
            <w:r w:rsidR="00A038C4">
              <w:t xml:space="preserve">using this =&gt; </w:t>
            </w:r>
          </w:p>
          <w:p w14:paraId="579B6977" w14:textId="77777777" w:rsidR="00A038C4" w:rsidRDefault="00A038C4" w:rsidP="00A17D54"/>
          <w:p w14:paraId="1459C03F" w14:textId="77777777" w:rsidR="00A038C4" w:rsidRDefault="00A038C4" w:rsidP="00A17D54">
            <w:r>
              <w:t>Var person = {}</w:t>
            </w:r>
          </w:p>
          <w:p w14:paraId="46A3140C" w14:textId="77777777" w:rsidR="00A038C4" w:rsidRDefault="00A038C4" w:rsidP="00A17D54">
            <w:r>
              <w:t>Person.name</w:t>
            </w:r>
            <w:proofErr w:type="gramStart"/>
            <w:r>
              <w:t>=”</w:t>
            </w:r>
            <w:proofErr w:type="spellStart"/>
            <w:r>
              <w:t>asdsad</w:t>
            </w:r>
            <w:proofErr w:type="spellEnd"/>
            <w:proofErr w:type="gramEnd"/>
            <w:r>
              <w:t>”</w:t>
            </w:r>
          </w:p>
          <w:p w14:paraId="6457F282" w14:textId="77777777" w:rsidR="00A038C4" w:rsidRDefault="00A038C4" w:rsidP="00A17D54"/>
          <w:p w14:paraId="5393848B" w14:textId="40842402" w:rsidR="00A038C4" w:rsidRDefault="00A038C4" w:rsidP="00A17D54">
            <w:r>
              <w:t>Objects can hold data pf any type.</w:t>
            </w:r>
          </w:p>
        </w:tc>
      </w:tr>
      <w:tr w:rsidR="00357E92" w14:paraId="35A4604D" w14:textId="77777777" w:rsidTr="00BC1989">
        <w:tc>
          <w:tcPr>
            <w:tcW w:w="1345" w:type="dxa"/>
          </w:tcPr>
          <w:p w14:paraId="37DFB465" w14:textId="40DF2377" w:rsidR="00357E92" w:rsidRDefault="00357E92" w:rsidP="00A03263">
            <w:pPr>
              <w:pStyle w:val="ListParagraph"/>
              <w:numPr>
                <w:ilvl w:val="0"/>
                <w:numId w:val="1"/>
              </w:numPr>
            </w:pPr>
            <w:r>
              <w:t>172</w:t>
            </w:r>
          </w:p>
        </w:tc>
        <w:tc>
          <w:tcPr>
            <w:tcW w:w="2700" w:type="dxa"/>
          </w:tcPr>
          <w:p w14:paraId="1C184CE7" w14:textId="6AED9147" w:rsidR="00357E92" w:rsidRDefault="00357E92" w:rsidP="00A03263">
            <w:r>
              <w:t>Methods of an object</w:t>
            </w:r>
          </w:p>
        </w:tc>
        <w:tc>
          <w:tcPr>
            <w:tcW w:w="5305" w:type="dxa"/>
          </w:tcPr>
          <w:p w14:paraId="4EA2EF38" w14:textId="723AE9F7" w:rsidR="00357E92" w:rsidRDefault="00357E92" w:rsidP="00A17D54">
            <w:r>
              <w:t>Var person = {</w:t>
            </w:r>
          </w:p>
          <w:p w14:paraId="3A58F286" w14:textId="77777777" w:rsidR="00357E92" w:rsidRDefault="00357E92" w:rsidP="00A17D54">
            <w:r>
              <w:t>Add: function(arguments</w:t>
            </w:r>
            <w:proofErr w:type="gramStart"/>
            <w:r>
              <w:t>){</w:t>
            </w:r>
            <w:proofErr w:type="gramEnd"/>
          </w:p>
          <w:p w14:paraId="5FBD9113" w14:textId="77777777" w:rsidR="00357E92" w:rsidRDefault="00357E92" w:rsidP="00A17D54"/>
          <w:p w14:paraId="70BC5CA0" w14:textId="015CC9FD" w:rsidR="00357E92" w:rsidRDefault="00357E92" w:rsidP="00A17D54">
            <w:r>
              <w:t>}</w:t>
            </w:r>
          </w:p>
          <w:p w14:paraId="6EBBD2F7" w14:textId="77777777" w:rsidR="00357E92" w:rsidRDefault="00357E92" w:rsidP="00A17D54">
            <w:r>
              <w:t>}</w:t>
            </w:r>
          </w:p>
          <w:p w14:paraId="3121C93A" w14:textId="77777777" w:rsidR="00357E92" w:rsidRDefault="00357E92" w:rsidP="00A17D54"/>
          <w:p w14:paraId="6B4AF4F6" w14:textId="79FEB0CF" w:rsidR="00357E92" w:rsidRDefault="00357E92" w:rsidP="00A17D54">
            <w:proofErr w:type="spellStart"/>
            <w:proofErr w:type="gramStart"/>
            <w:r>
              <w:t>Person.add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  <w:tr w:rsidR="00C46B06" w14:paraId="161B026A" w14:textId="77777777" w:rsidTr="001B3803">
        <w:tc>
          <w:tcPr>
            <w:tcW w:w="9350" w:type="dxa"/>
            <w:gridSpan w:val="3"/>
          </w:tcPr>
          <w:p w14:paraId="4365091A" w14:textId="41DF4DF7" w:rsidR="00C46B06" w:rsidRDefault="00C46B06" w:rsidP="00C46B06">
            <w:pPr>
              <w:jc w:val="center"/>
            </w:pPr>
            <w:r>
              <w:t>DOM</w:t>
            </w:r>
          </w:p>
        </w:tc>
      </w:tr>
      <w:tr w:rsidR="00C46B06" w14:paraId="56B70E41" w14:textId="77777777" w:rsidTr="00BC1989">
        <w:tc>
          <w:tcPr>
            <w:tcW w:w="1345" w:type="dxa"/>
          </w:tcPr>
          <w:p w14:paraId="5CF3EC4A" w14:textId="1CBA96B6" w:rsidR="00C46B06" w:rsidRDefault="00C46B06" w:rsidP="00C46B06">
            <w:pPr>
              <w:pStyle w:val="ListParagraph"/>
              <w:numPr>
                <w:ilvl w:val="0"/>
                <w:numId w:val="1"/>
              </w:numPr>
            </w:pPr>
            <w:r>
              <w:t>176</w:t>
            </w:r>
          </w:p>
        </w:tc>
        <w:tc>
          <w:tcPr>
            <w:tcW w:w="2700" w:type="dxa"/>
          </w:tcPr>
          <w:p w14:paraId="14BCAD53" w14:textId="3D347F16" w:rsidR="00C46B06" w:rsidRDefault="00C46B06" w:rsidP="00C46B06">
            <w:r>
              <w:t>DOM</w:t>
            </w:r>
          </w:p>
        </w:tc>
        <w:tc>
          <w:tcPr>
            <w:tcW w:w="5305" w:type="dxa"/>
          </w:tcPr>
          <w:p w14:paraId="395D6529" w14:textId="77777777" w:rsidR="00C46B06" w:rsidRDefault="00C46B06" w:rsidP="00C46B06">
            <w:r>
              <w:t xml:space="preserve">Stands for document object model.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called a document object model because everything(objects) stays inside the document. </w:t>
            </w:r>
          </w:p>
          <w:p w14:paraId="255205D9" w14:textId="5AE8F07C" w:rsidR="007970B3" w:rsidRDefault="007970B3" w:rsidP="00C46B06">
            <w:r>
              <w:t xml:space="preserve">Document is the root node or the </w:t>
            </w:r>
            <w:proofErr w:type="gramStart"/>
            <w:r>
              <w:t>top level</w:t>
            </w:r>
            <w:proofErr w:type="gramEnd"/>
            <w:r>
              <w:t xml:space="preserve"> object</w:t>
            </w:r>
          </w:p>
        </w:tc>
      </w:tr>
      <w:tr w:rsidR="00C46B06" w14:paraId="5BBA86F6" w14:textId="77777777" w:rsidTr="00BC1989">
        <w:tc>
          <w:tcPr>
            <w:tcW w:w="1345" w:type="dxa"/>
          </w:tcPr>
          <w:p w14:paraId="3A8CBEFF" w14:textId="438452F0" w:rsidR="00C46B06" w:rsidRDefault="00C46B06" w:rsidP="00C46B06">
            <w:pPr>
              <w:pStyle w:val="ListParagraph"/>
              <w:numPr>
                <w:ilvl w:val="0"/>
                <w:numId w:val="1"/>
              </w:numPr>
            </w:pPr>
            <w:r>
              <w:t>177</w:t>
            </w:r>
          </w:p>
        </w:tc>
        <w:tc>
          <w:tcPr>
            <w:tcW w:w="2700" w:type="dxa"/>
          </w:tcPr>
          <w:p w14:paraId="44881E7E" w14:textId="66BF725D" w:rsidR="00C46B06" w:rsidRDefault="00C46B06" w:rsidP="00C46B06">
            <w:r>
              <w:t>Selecting items using JS</w:t>
            </w:r>
          </w:p>
        </w:tc>
        <w:tc>
          <w:tcPr>
            <w:tcW w:w="5305" w:type="dxa"/>
          </w:tcPr>
          <w:p w14:paraId="0AC5B359" w14:textId="47FDE4BE" w:rsidR="00C46B06" w:rsidRDefault="00C46B06" w:rsidP="00C46B06">
            <w:r>
              <w:t xml:space="preserve">Variable = </w:t>
            </w:r>
            <w:proofErr w:type="spellStart"/>
            <w:proofErr w:type="gramStart"/>
            <w:r>
              <w:t>document.quer</w:t>
            </w:r>
            <w:r w:rsidR="005D013A">
              <w:t>y</w:t>
            </w:r>
            <w:r>
              <w:t>Selector</w:t>
            </w:r>
            <w:proofErr w:type="spellEnd"/>
            <w:proofErr w:type="gramEnd"/>
            <w:r>
              <w:t>(“item name ex: h1”)</w:t>
            </w:r>
          </w:p>
          <w:p w14:paraId="4E849F53" w14:textId="5BA1B72C" w:rsidR="007970B3" w:rsidRDefault="005D013A" w:rsidP="00C46B06">
            <w:proofErr w:type="spellStart"/>
            <w:proofErr w:type="gramStart"/>
            <w:r>
              <w:t>document.</w:t>
            </w:r>
            <w:r w:rsidR="007970B3">
              <w:t>getElementById</w:t>
            </w:r>
            <w:proofErr w:type="spellEnd"/>
            <w:proofErr w:type="gramEnd"/>
            <w:r w:rsidR="007970B3">
              <w:t>(“id name”) //singular</w:t>
            </w:r>
          </w:p>
          <w:p w14:paraId="6BA0347A" w14:textId="77777777" w:rsidR="000957EF" w:rsidRDefault="000957EF" w:rsidP="00C46B06"/>
          <w:p w14:paraId="2A94E24C" w14:textId="65FD07B8" w:rsidR="007970B3" w:rsidRDefault="005D013A" w:rsidP="00C46B06">
            <w:proofErr w:type="spellStart"/>
            <w:proofErr w:type="gramStart"/>
            <w:r>
              <w:lastRenderedPageBreak/>
              <w:t>document.</w:t>
            </w:r>
            <w:r w:rsidR="007970B3">
              <w:t>getElementsByClass</w:t>
            </w:r>
            <w:proofErr w:type="spellEnd"/>
            <w:proofErr w:type="gramEnd"/>
            <w:r w:rsidR="007970B3">
              <w:t>(“class name”) //</w:t>
            </w:r>
            <w:r w:rsidR="000957EF">
              <w:t>return</w:t>
            </w:r>
            <w:r w:rsidR="003C5B97">
              <w:t xml:space="preserve"> HTML collection</w:t>
            </w:r>
            <w:r w:rsidR="000957EF">
              <w:t xml:space="preserve"> (more like array). </w:t>
            </w:r>
            <w:proofErr w:type="gramStart"/>
            <w:r w:rsidR="000957EF">
              <w:t>Cant</w:t>
            </w:r>
            <w:proofErr w:type="gramEnd"/>
            <w:r w:rsidR="000957EF">
              <w:t xml:space="preserve"> run for on this. The contents are individual objects.</w:t>
            </w:r>
          </w:p>
          <w:p w14:paraId="00FC4802" w14:textId="77777777" w:rsidR="000957EF" w:rsidRDefault="000957EF" w:rsidP="00C46B06"/>
          <w:p w14:paraId="6C7D7C16" w14:textId="39BEFEDE" w:rsidR="000957EF" w:rsidRDefault="005D013A" w:rsidP="00C46B06">
            <w:proofErr w:type="spellStart"/>
            <w:proofErr w:type="gramStart"/>
            <w:r>
              <w:t>document.</w:t>
            </w:r>
            <w:r w:rsidR="000957EF">
              <w:t>getElementsByTagName</w:t>
            </w:r>
            <w:proofErr w:type="spellEnd"/>
            <w:proofErr w:type="gramEnd"/>
            <w:r w:rsidR="000957EF">
              <w:t>(“tag name”)</w:t>
            </w:r>
            <w:r w:rsidR="00C81E78">
              <w:t xml:space="preserve"> // returns an HTML collection</w:t>
            </w:r>
          </w:p>
          <w:p w14:paraId="2E525644" w14:textId="77777777" w:rsidR="000957EF" w:rsidRDefault="000957EF" w:rsidP="00C46B06"/>
          <w:p w14:paraId="09C63C5A" w14:textId="196DC44B" w:rsidR="000957EF" w:rsidRDefault="005D013A" w:rsidP="00C46B06">
            <w:proofErr w:type="spellStart"/>
            <w:proofErr w:type="gramStart"/>
            <w:r>
              <w:t>document.</w:t>
            </w:r>
            <w:r w:rsidR="000957EF">
              <w:t>querySelector</w:t>
            </w:r>
            <w:proofErr w:type="spellEnd"/>
            <w:proofErr w:type="gramEnd"/>
            <w:r w:rsidR="000957EF">
              <w:t>(“”)//</w:t>
            </w:r>
            <w:proofErr w:type="spellStart"/>
            <w:r w:rsidR="000957EF">
              <w:t>css</w:t>
            </w:r>
            <w:proofErr w:type="spellEnd"/>
            <w:r w:rsidR="000957EF">
              <w:t xml:space="preserve"> like selector</w:t>
            </w:r>
          </w:p>
          <w:p w14:paraId="676CBF57" w14:textId="77777777" w:rsidR="005D013A" w:rsidRDefault="005D013A" w:rsidP="00C46B06"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 xml:space="preserve">(“.header”) OR </w:t>
            </w:r>
            <w:proofErr w:type="spellStart"/>
            <w:r>
              <w:t>querySelector</w:t>
            </w:r>
            <w:proofErr w:type="spellEnd"/>
            <w:r>
              <w:t>(“#quote”) //gives the first match</w:t>
            </w:r>
          </w:p>
          <w:p w14:paraId="49CD32E3" w14:textId="77777777" w:rsidR="00A93C3F" w:rsidRDefault="00A93C3F" w:rsidP="00C46B06"/>
          <w:p w14:paraId="3506AA28" w14:textId="011FDDC5" w:rsidR="00A93C3F" w:rsidRDefault="00A93C3F" w:rsidP="00C46B06">
            <w:proofErr w:type="spellStart"/>
            <w:proofErr w:type="gramStart"/>
            <w:r>
              <w:t>document.querySelectorAll</w:t>
            </w:r>
            <w:proofErr w:type="spellEnd"/>
            <w:proofErr w:type="gramEnd"/>
            <w:r>
              <w:t>(“”)//returns all</w:t>
            </w:r>
          </w:p>
        </w:tc>
      </w:tr>
      <w:tr w:rsidR="007D40D2" w14:paraId="6225DE1E" w14:textId="77777777" w:rsidTr="00BC1989">
        <w:tc>
          <w:tcPr>
            <w:tcW w:w="1345" w:type="dxa"/>
          </w:tcPr>
          <w:p w14:paraId="44DCE55F" w14:textId="34F70EE7" w:rsidR="007D40D2" w:rsidRDefault="007D40D2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182</w:t>
            </w:r>
          </w:p>
        </w:tc>
        <w:tc>
          <w:tcPr>
            <w:tcW w:w="2700" w:type="dxa"/>
          </w:tcPr>
          <w:p w14:paraId="69584D1E" w14:textId="52D5B445" w:rsidR="007D40D2" w:rsidRDefault="007D40D2" w:rsidP="00C46B06">
            <w:r>
              <w:t>Styling by element</w:t>
            </w:r>
          </w:p>
        </w:tc>
        <w:tc>
          <w:tcPr>
            <w:tcW w:w="5305" w:type="dxa"/>
          </w:tcPr>
          <w:p w14:paraId="43137CC6" w14:textId="77777777" w:rsidR="007D40D2" w:rsidRDefault="007D40D2" w:rsidP="00C46B06">
            <w:r>
              <w:t xml:space="preserve">Var tag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(“head”)</w:t>
            </w:r>
          </w:p>
          <w:p w14:paraId="5B83551B" w14:textId="77777777" w:rsidR="007D40D2" w:rsidRDefault="007D40D2" w:rsidP="00C46B06"/>
          <w:p w14:paraId="1C86D056" w14:textId="77777777" w:rsidR="007D40D2" w:rsidRDefault="007D40D2" w:rsidP="00C46B06">
            <w:proofErr w:type="spellStart"/>
            <w:r>
              <w:t>Tag.style</w:t>
            </w:r>
            <w:proofErr w:type="spellEnd"/>
            <w:r>
              <w:t xml:space="preserve"> (this is a huge collection of possible styles)</w:t>
            </w:r>
          </w:p>
          <w:p w14:paraId="5C665AEC" w14:textId="77777777" w:rsidR="007D40D2" w:rsidRDefault="007D40D2" w:rsidP="00C46B06"/>
          <w:p w14:paraId="5ADDE88B" w14:textId="77777777" w:rsidR="007D40D2" w:rsidRDefault="007D40D2" w:rsidP="00C46B06">
            <w:proofErr w:type="spellStart"/>
            <w:proofErr w:type="gramStart"/>
            <w:r>
              <w:t>Tag.style.color</w:t>
            </w:r>
            <w:proofErr w:type="spellEnd"/>
            <w:proofErr w:type="gramEnd"/>
            <w:r>
              <w:t>=”Blue”</w:t>
            </w:r>
          </w:p>
          <w:p w14:paraId="3AF20FD0" w14:textId="77777777" w:rsidR="00916D2F" w:rsidRDefault="00916D2F" w:rsidP="00C46B06"/>
          <w:p w14:paraId="75FCDC32" w14:textId="77777777" w:rsidR="00916D2F" w:rsidRDefault="00916D2F" w:rsidP="00C46B06">
            <w:r>
              <w:t xml:space="preserve">However, one of the problems is that when we select </w:t>
            </w:r>
            <w:proofErr w:type="gramStart"/>
            <w:r>
              <w:t>a</w:t>
            </w:r>
            <w:proofErr w:type="gramEnd"/>
            <w:r>
              <w:t xml:space="preserve"> element and want to put multiple styles on it we would have to write multiple lines of the same thing. That would make a WET CODE. </w:t>
            </w:r>
            <w:proofErr w:type="gramStart"/>
            <w:r>
              <w:t>So</w:t>
            </w:r>
            <w:proofErr w:type="gramEnd"/>
            <w:r>
              <w:t xml:space="preserve"> to solve that in CSS we use the class property and we can add this to that element we </w:t>
            </w:r>
            <w:proofErr w:type="spellStart"/>
            <w:r>
              <w:t>choosen</w:t>
            </w:r>
            <w:proofErr w:type="spellEnd"/>
            <w:r>
              <w:t xml:space="preserve"> using JS.</w:t>
            </w:r>
          </w:p>
          <w:p w14:paraId="35106DCA" w14:textId="77777777" w:rsidR="00916D2F" w:rsidRDefault="00916D2F" w:rsidP="00C46B06">
            <w:r>
              <w:t>.</w:t>
            </w:r>
            <w:proofErr w:type="gramStart"/>
            <w:r>
              <w:t>class{</w:t>
            </w:r>
            <w:proofErr w:type="gramEnd"/>
          </w:p>
          <w:p w14:paraId="7BB2CBA7" w14:textId="36E54B21" w:rsidR="00916D2F" w:rsidRDefault="00916D2F" w:rsidP="00C46B06">
            <w:r>
              <w:t>All the CSS here</w:t>
            </w:r>
          </w:p>
          <w:p w14:paraId="71C82ECF" w14:textId="5250AABC" w:rsidR="00916D2F" w:rsidRDefault="00916D2F" w:rsidP="00C46B06">
            <w:r>
              <w:t>}</w:t>
            </w:r>
          </w:p>
          <w:p w14:paraId="25BEE7DB" w14:textId="27D1919B" w:rsidR="00916D2F" w:rsidRDefault="00916D2F" w:rsidP="00C46B06"/>
          <w:p w14:paraId="2DCBA101" w14:textId="3EC8E46C" w:rsidR="00916D2F" w:rsidRDefault="00916D2F" w:rsidP="00C46B06">
            <w:r>
              <w:t>Add the class to the element</w:t>
            </w:r>
          </w:p>
          <w:p w14:paraId="2967FED8" w14:textId="77777777" w:rsidR="00916D2F" w:rsidRDefault="00916D2F" w:rsidP="00C46B06">
            <w:proofErr w:type="spellStart"/>
            <w:proofErr w:type="gramStart"/>
            <w:r>
              <w:t>Tag.classList.add</w:t>
            </w:r>
            <w:proofErr w:type="spellEnd"/>
            <w:r>
              <w:t>(</w:t>
            </w:r>
            <w:proofErr w:type="gramEnd"/>
            <w:r>
              <w:t>“class name”)</w:t>
            </w:r>
          </w:p>
          <w:p w14:paraId="785678A8" w14:textId="71BA45AA" w:rsidR="00FB660D" w:rsidRDefault="00FB660D" w:rsidP="00C46B06"/>
          <w:p w14:paraId="120F7BAE" w14:textId="22EC0E3A" w:rsidR="00FB660D" w:rsidRDefault="00FB660D" w:rsidP="00C46B06">
            <w:r>
              <w:t>Toggle on / off</w:t>
            </w:r>
          </w:p>
          <w:p w14:paraId="7BA7DC45" w14:textId="6BA678D8" w:rsidR="00FB660D" w:rsidRDefault="00FB660D" w:rsidP="00FB660D">
            <w:proofErr w:type="spellStart"/>
            <w:proofErr w:type="gramStart"/>
            <w:r>
              <w:t>Tag.classList.toggle</w:t>
            </w:r>
            <w:proofErr w:type="spellEnd"/>
            <w:proofErr w:type="gramEnd"/>
            <w:r>
              <w:t>(“class name”)</w:t>
            </w:r>
          </w:p>
          <w:p w14:paraId="2B1893DA" w14:textId="77777777" w:rsidR="00FB660D" w:rsidRDefault="00FB660D" w:rsidP="00C46B06"/>
          <w:p w14:paraId="0DB9DD8A" w14:textId="77777777" w:rsidR="00FB660D" w:rsidRDefault="00FB660D" w:rsidP="00C46B06">
            <w:r>
              <w:t xml:space="preserve">Remove </w:t>
            </w:r>
          </w:p>
          <w:p w14:paraId="2E74A19E" w14:textId="590E69CC" w:rsidR="00FB660D" w:rsidRDefault="00FB660D" w:rsidP="00FB660D">
            <w:proofErr w:type="spellStart"/>
            <w:proofErr w:type="gramStart"/>
            <w:r>
              <w:t>Tag.classList.remove</w:t>
            </w:r>
            <w:proofErr w:type="spellEnd"/>
            <w:proofErr w:type="gramEnd"/>
            <w:r>
              <w:t>(“class name”)</w:t>
            </w:r>
          </w:p>
          <w:p w14:paraId="7B936F68" w14:textId="0E69D916" w:rsidR="00FB660D" w:rsidRDefault="00FB660D" w:rsidP="00C46B06"/>
        </w:tc>
      </w:tr>
      <w:tr w:rsidR="00FB660D" w14:paraId="32FA3F2D" w14:textId="77777777" w:rsidTr="00BC1989">
        <w:tc>
          <w:tcPr>
            <w:tcW w:w="1345" w:type="dxa"/>
          </w:tcPr>
          <w:p w14:paraId="62DF314E" w14:textId="471EBB5C" w:rsidR="00FB660D" w:rsidRDefault="00FB660D" w:rsidP="00C46B06">
            <w:pPr>
              <w:pStyle w:val="ListParagraph"/>
              <w:numPr>
                <w:ilvl w:val="0"/>
                <w:numId w:val="1"/>
              </w:numPr>
            </w:pPr>
            <w:r>
              <w:t>183</w:t>
            </w:r>
          </w:p>
        </w:tc>
        <w:tc>
          <w:tcPr>
            <w:tcW w:w="2700" w:type="dxa"/>
          </w:tcPr>
          <w:p w14:paraId="27735AA0" w14:textId="2DC220A2" w:rsidR="00FB660D" w:rsidRDefault="00FB660D" w:rsidP="00C46B06">
            <w:r>
              <w:t>Manipulating text using JS</w:t>
            </w:r>
          </w:p>
        </w:tc>
        <w:tc>
          <w:tcPr>
            <w:tcW w:w="5305" w:type="dxa"/>
          </w:tcPr>
          <w:p w14:paraId="3BB74FC1" w14:textId="10BAF4D7" w:rsidR="00FB660D" w:rsidRDefault="00FB660D" w:rsidP="00C46B06">
            <w:proofErr w:type="spellStart"/>
            <w:r>
              <w:t>Tag.textContent</w:t>
            </w:r>
            <w:proofErr w:type="spellEnd"/>
            <w:r>
              <w:t xml:space="preserve"> //Gives you all the text content inside the tag.</w:t>
            </w:r>
            <w:r w:rsidR="00506DFC">
              <w:t xml:space="preserve"> Removes if any tags are inside the content</w:t>
            </w:r>
          </w:p>
          <w:p w14:paraId="56773354" w14:textId="77777777" w:rsidR="00FB660D" w:rsidRDefault="00FB660D" w:rsidP="00C46B06"/>
          <w:p w14:paraId="7547D0BE" w14:textId="77777777" w:rsidR="00FB660D" w:rsidRDefault="00FB660D" w:rsidP="00C46B06">
            <w:r>
              <w:t>We can manipulate this using</w:t>
            </w:r>
          </w:p>
          <w:p w14:paraId="37C60601" w14:textId="77777777" w:rsidR="00FB660D" w:rsidRDefault="00FB660D" w:rsidP="00C46B06">
            <w:proofErr w:type="spellStart"/>
            <w:r>
              <w:t>Tag.textContent</w:t>
            </w:r>
            <w:proofErr w:type="spellEnd"/>
            <w:r>
              <w:t xml:space="preserve"> = “</w:t>
            </w:r>
            <w:proofErr w:type="spellStart"/>
            <w:r>
              <w:t>bla</w:t>
            </w:r>
            <w:proofErr w:type="spellEnd"/>
            <w:r>
              <w:t xml:space="preserve"> </w:t>
            </w:r>
            <w:proofErr w:type="spellStart"/>
            <w:r>
              <w:t>bla</w:t>
            </w:r>
            <w:proofErr w:type="spellEnd"/>
            <w:r>
              <w:t>”</w:t>
            </w:r>
          </w:p>
          <w:p w14:paraId="50C25493" w14:textId="77777777" w:rsidR="00506DFC" w:rsidRDefault="00506DFC" w:rsidP="00C46B06"/>
          <w:p w14:paraId="0F686513" w14:textId="08E129E5" w:rsidR="00506DFC" w:rsidRDefault="00506DFC" w:rsidP="00C46B06">
            <w:proofErr w:type="spellStart"/>
            <w:proofErr w:type="gramStart"/>
            <w:r>
              <w:t>Tag,innerHTML</w:t>
            </w:r>
            <w:proofErr w:type="spellEnd"/>
            <w:proofErr w:type="gramEnd"/>
            <w:r>
              <w:t xml:space="preserve"> // same thing but doesn’t remove tags</w:t>
            </w:r>
          </w:p>
        </w:tc>
      </w:tr>
      <w:tr w:rsidR="00704048" w14:paraId="18EA57A0" w14:textId="77777777" w:rsidTr="00BC1989">
        <w:tc>
          <w:tcPr>
            <w:tcW w:w="1345" w:type="dxa"/>
          </w:tcPr>
          <w:p w14:paraId="5AA45BCB" w14:textId="06DFE88C" w:rsidR="00704048" w:rsidRDefault="00704048" w:rsidP="00C46B06">
            <w:pPr>
              <w:pStyle w:val="ListParagraph"/>
              <w:numPr>
                <w:ilvl w:val="0"/>
                <w:numId w:val="1"/>
              </w:numPr>
            </w:pPr>
            <w:r>
              <w:t>184</w:t>
            </w:r>
          </w:p>
        </w:tc>
        <w:tc>
          <w:tcPr>
            <w:tcW w:w="2700" w:type="dxa"/>
          </w:tcPr>
          <w:p w14:paraId="6E626E0F" w14:textId="7EE04677" w:rsidR="00704048" w:rsidRDefault="00704048" w:rsidP="00C46B06">
            <w:r>
              <w:t>Get and set attribute</w:t>
            </w:r>
          </w:p>
        </w:tc>
        <w:tc>
          <w:tcPr>
            <w:tcW w:w="5305" w:type="dxa"/>
          </w:tcPr>
          <w:p w14:paraId="2943E089" w14:textId="77777777" w:rsidR="00704048" w:rsidRDefault="00704048" w:rsidP="00C46B06">
            <w:proofErr w:type="spellStart"/>
            <w:proofErr w:type="gramStart"/>
            <w:r>
              <w:t>getAttribute</w:t>
            </w:r>
            <w:proofErr w:type="spellEnd"/>
            <w:r>
              <w:t>(</w:t>
            </w:r>
            <w:proofErr w:type="gramEnd"/>
            <w:r>
              <w:t>“ ”) //gets the value of the specific attribute.</w:t>
            </w:r>
          </w:p>
          <w:p w14:paraId="0D3890A4" w14:textId="77777777" w:rsidR="00704048" w:rsidRDefault="00704048" w:rsidP="00C46B06"/>
          <w:p w14:paraId="38C43457" w14:textId="77777777" w:rsidR="00704048" w:rsidRDefault="00704048" w:rsidP="00C46B06">
            <w:proofErr w:type="spellStart"/>
            <w:proofErr w:type="gramStart"/>
            <w:r>
              <w:t>setAttribute</w:t>
            </w:r>
            <w:proofErr w:type="spellEnd"/>
            <w:r>
              <w:t>(</w:t>
            </w:r>
            <w:proofErr w:type="gramEnd"/>
            <w:r>
              <w:t>“ attribute”, “with what”)</w:t>
            </w:r>
          </w:p>
          <w:p w14:paraId="047FC864" w14:textId="77777777" w:rsidR="00704048" w:rsidRDefault="00704048" w:rsidP="00C46B06"/>
          <w:p w14:paraId="4E001DDF" w14:textId="77777777" w:rsidR="00704048" w:rsidRDefault="00704048" w:rsidP="00C46B06">
            <w:r>
              <w:lastRenderedPageBreak/>
              <w:t xml:space="preserve">ex: tag = </w:t>
            </w:r>
            <w:proofErr w:type="spellStart"/>
            <w:proofErr w:type="gramStart"/>
            <w:r>
              <w:t>document.getElementByTagName</w:t>
            </w:r>
            <w:proofErr w:type="spellEnd"/>
            <w:proofErr w:type="gramEnd"/>
            <w:r>
              <w:t>(“</w:t>
            </w:r>
            <w:proofErr w:type="spellStart"/>
            <w:r>
              <w:t>img</w:t>
            </w:r>
            <w:proofErr w:type="spellEnd"/>
            <w:r>
              <w:t>”)</w:t>
            </w:r>
          </w:p>
          <w:p w14:paraId="510F64CC" w14:textId="77777777" w:rsidR="00704048" w:rsidRDefault="00704048" w:rsidP="00C46B06"/>
          <w:p w14:paraId="51252431" w14:textId="1571C097" w:rsidR="00704048" w:rsidRDefault="00704048" w:rsidP="00C46B06">
            <w:proofErr w:type="spellStart"/>
            <w:proofErr w:type="gramStart"/>
            <w:r>
              <w:t>tag.setAttribute</w:t>
            </w:r>
            <w:proofErr w:type="spellEnd"/>
            <w:proofErr w:type="gramEnd"/>
            <w:r>
              <w:t>(“</w:t>
            </w:r>
            <w:proofErr w:type="spellStart"/>
            <w:r>
              <w:t>src</w:t>
            </w:r>
            <w:proofErr w:type="spellEnd"/>
            <w:r>
              <w:t>”, “</w:t>
            </w:r>
            <w:proofErr w:type="spellStart"/>
            <w:r>
              <w:t>banana.img</w:t>
            </w:r>
            <w:proofErr w:type="spellEnd"/>
            <w:r>
              <w:t>”)</w:t>
            </w:r>
          </w:p>
        </w:tc>
      </w:tr>
      <w:tr w:rsidR="00C80AAB" w14:paraId="189D3321" w14:textId="77777777" w:rsidTr="00BC1989">
        <w:tc>
          <w:tcPr>
            <w:tcW w:w="1345" w:type="dxa"/>
          </w:tcPr>
          <w:p w14:paraId="2955A142" w14:textId="2F7240D1" w:rsidR="00C80AAB" w:rsidRDefault="000F3515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187</w:t>
            </w:r>
          </w:p>
        </w:tc>
        <w:tc>
          <w:tcPr>
            <w:tcW w:w="2700" w:type="dxa"/>
          </w:tcPr>
          <w:p w14:paraId="55181BDF" w14:textId="5A7ABE75" w:rsidR="00C80AAB" w:rsidRDefault="000F3515" w:rsidP="00C46B06">
            <w:r>
              <w:t>Event listener</w:t>
            </w:r>
          </w:p>
        </w:tc>
        <w:tc>
          <w:tcPr>
            <w:tcW w:w="5305" w:type="dxa"/>
          </w:tcPr>
          <w:p w14:paraId="18F20B03" w14:textId="6F39DB97" w:rsidR="00C80AAB" w:rsidRDefault="000F3515" w:rsidP="00C46B06">
            <w:proofErr w:type="spellStart"/>
            <w:r>
              <w:t>Element.addEventListerner</w:t>
            </w:r>
            <w:proofErr w:type="spellEnd"/>
            <w:r>
              <w:t>(</w:t>
            </w:r>
            <w:r w:rsidR="0097177A">
              <w:t>“</w:t>
            </w:r>
            <w:r>
              <w:t>type</w:t>
            </w:r>
            <w:r w:rsidR="0097177A">
              <w:t>”</w:t>
            </w:r>
            <w:r>
              <w:t>, function)</w:t>
            </w:r>
          </w:p>
        </w:tc>
      </w:tr>
      <w:tr w:rsidR="004D6410" w14:paraId="5B7DCC29" w14:textId="77777777" w:rsidTr="00BC1989">
        <w:tc>
          <w:tcPr>
            <w:tcW w:w="1345" w:type="dxa"/>
          </w:tcPr>
          <w:p w14:paraId="6AFD80B0" w14:textId="00861540" w:rsidR="004D6410" w:rsidRDefault="004D6410" w:rsidP="00C46B06">
            <w:pPr>
              <w:pStyle w:val="ListParagraph"/>
              <w:numPr>
                <w:ilvl w:val="0"/>
                <w:numId w:val="1"/>
              </w:numPr>
            </w:pPr>
            <w:r>
              <w:t>193</w:t>
            </w:r>
          </w:p>
        </w:tc>
        <w:tc>
          <w:tcPr>
            <w:tcW w:w="2700" w:type="dxa"/>
          </w:tcPr>
          <w:p w14:paraId="1A3ED880" w14:textId="487DAA0F" w:rsidR="004D6410" w:rsidRDefault="004D6410" w:rsidP="00C46B06">
            <w:r>
              <w:t>Other events</w:t>
            </w:r>
          </w:p>
        </w:tc>
        <w:tc>
          <w:tcPr>
            <w:tcW w:w="5305" w:type="dxa"/>
          </w:tcPr>
          <w:p w14:paraId="0FE39148" w14:textId="77777777" w:rsidR="004D6410" w:rsidRDefault="004D6410" w:rsidP="00C46B06">
            <w:r>
              <w:t>There are many events. Go to MDN for more.</w:t>
            </w:r>
          </w:p>
          <w:p w14:paraId="649E8D30" w14:textId="77777777" w:rsidR="004D6410" w:rsidRDefault="004D6410" w:rsidP="00C46B06">
            <w:proofErr w:type="spellStart"/>
            <w:proofErr w:type="gramStart"/>
            <w:r>
              <w:t>Mouseover,mouseout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etc</w:t>
            </w:r>
            <w:proofErr w:type="spellEnd"/>
          </w:p>
          <w:p w14:paraId="3062BDC1" w14:textId="77777777" w:rsidR="004D6410" w:rsidRDefault="004D6410" w:rsidP="00C46B06"/>
          <w:p w14:paraId="78046403" w14:textId="72F1003C" w:rsidR="004D6410" w:rsidRDefault="00D13484" w:rsidP="00C46B06">
            <w:hyperlink r:id="rId5" w:history="1">
              <w:r w:rsidR="004D6410">
                <w:rPr>
                  <w:rStyle w:val="Hyperlink"/>
                </w:rPr>
                <w:t>https://developer.mozilla.org/en-US/docs/Web/Events</w:t>
              </w:r>
            </w:hyperlink>
          </w:p>
        </w:tc>
      </w:tr>
      <w:tr w:rsidR="006F3751" w14:paraId="5D9CBFC9" w14:textId="77777777" w:rsidTr="00EA44EB">
        <w:tc>
          <w:tcPr>
            <w:tcW w:w="9350" w:type="dxa"/>
            <w:gridSpan w:val="3"/>
          </w:tcPr>
          <w:p w14:paraId="7C763358" w14:textId="3F324C9F" w:rsidR="006F3751" w:rsidRDefault="006F3751" w:rsidP="006F3751">
            <w:pPr>
              <w:jc w:val="center"/>
            </w:pPr>
            <w:r>
              <w:t>jQuery</w:t>
            </w:r>
          </w:p>
        </w:tc>
      </w:tr>
      <w:tr w:rsidR="006F3751" w14:paraId="47CDCA35" w14:textId="77777777" w:rsidTr="00BC1989">
        <w:tc>
          <w:tcPr>
            <w:tcW w:w="1345" w:type="dxa"/>
          </w:tcPr>
          <w:p w14:paraId="124DABB2" w14:textId="4181D7E3" w:rsidR="006F3751" w:rsidRDefault="006F3751" w:rsidP="00C46B06">
            <w:pPr>
              <w:pStyle w:val="ListParagraph"/>
              <w:numPr>
                <w:ilvl w:val="0"/>
                <w:numId w:val="1"/>
              </w:numPr>
            </w:pPr>
            <w:r>
              <w:t>210</w:t>
            </w:r>
          </w:p>
        </w:tc>
        <w:tc>
          <w:tcPr>
            <w:tcW w:w="2700" w:type="dxa"/>
          </w:tcPr>
          <w:p w14:paraId="48C08B6E" w14:textId="323D3D76" w:rsidR="006F3751" w:rsidRDefault="002D2156" w:rsidP="00C46B06">
            <w:r>
              <w:t>Selecting</w:t>
            </w:r>
            <w:r w:rsidR="006F3751">
              <w:t xml:space="preserve"> with jQuery</w:t>
            </w:r>
          </w:p>
        </w:tc>
        <w:tc>
          <w:tcPr>
            <w:tcW w:w="5305" w:type="dxa"/>
          </w:tcPr>
          <w:p w14:paraId="57B59559" w14:textId="77777777" w:rsidR="006F3751" w:rsidRDefault="006F3751" w:rsidP="00C46B06">
            <w:r>
              <w:t xml:space="preserve">jQuery follows the </w:t>
            </w:r>
            <w:proofErr w:type="spellStart"/>
            <w:r>
              <w:t>css</w:t>
            </w:r>
            <w:proofErr w:type="spellEnd"/>
            <w:r>
              <w:t xml:space="preserve"> style selectors.</w:t>
            </w:r>
          </w:p>
          <w:p w14:paraId="7088BCCA" w14:textId="77777777" w:rsidR="006F3751" w:rsidRDefault="006F3751" w:rsidP="00C46B06"/>
          <w:p w14:paraId="38FE34B4" w14:textId="77777777" w:rsidR="006F3751" w:rsidRDefault="006F3751" w:rsidP="00C46B06">
            <w:r>
              <w:t>$(“id/class/</w:t>
            </w:r>
            <w:proofErr w:type="gramStart"/>
            <w:r>
              <w:t>tag ”</w:t>
            </w:r>
            <w:proofErr w:type="gramEnd"/>
            <w:r>
              <w:t>)</w:t>
            </w:r>
          </w:p>
          <w:p w14:paraId="53FC0C06" w14:textId="77777777" w:rsidR="004142C4" w:rsidRDefault="004142C4" w:rsidP="00C46B06">
            <w:proofErr w:type="gramStart"/>
            <w:r>
              <w:t>Advanced :</w:t>
            </w:r>
            <w:proofErr w:type="gramEnd"/>
            <w:r>
              <w:t xml:space="preserve"> $(“li a”) =&gt; All a </w:t>
            </w:r>
            <w:proofErr w:type="spellStart"/>
            <w:r>
              <w:t>in</w:t>
            </w:r>
            <w:proofErr w:type="spellEnd"/>
            <w:r>
              <w:t xml:space="preserve"> list</w:t>
            </w:r>
          </w:p>
          <w:p w14:paraId="76D17502" w14:textId="77777777" w:rsidR="004142C4" w:rsidRDefault="004142C4" w:rsidP="00C46B06"/>
          <w:p w14:paraId="1DB1C48B" w14:textId="0F4B0B32" w:rsidR="004142C4" w:rsidRDefault="004142C4" w:rsidP="00C46B06">
            <w:r>
              <w:t>ALWAYS RETURNS A LIST</w:t>
            </w:r>
          </w:p>
        </w:tc>
      </w:tr>
      <w:tr w:rsidR="002D2156" w14:paraId="17C86506" w14:textId="77777777" w:rsidTr="00BC1989">
        <w:tc>
          <w:tcPr>
            <w:tcW w:w="1345" w:type="dxa"/>
          </w:tcPr>
          <w:p w14:paraId="5697FEDC" w14:textId="77777777" w:rsidR="002D2156" w:rsidRDefault="002D2156" w:rsidP="00C46B0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700" w:type="dxa"/>
          </w:tcPr>
          <w:p w14:paraId="20191032" w14:textId="2C3744CE" w:rsidR="002D2156" w:rsidRDefault="002D2156" w:rsidP="00C46B06">
            <w:r>
              <w:t>Using CSS</w:t>
            </w:r>
          </w:p>
        </w:tc>
        <w:tc>
          <w:tcPr>
            <w:tcW w:w="5305" w:type="dxa"/>
          </w:tcPr>
          <w:p w14:paraId="29539581" w14:textId="77777777" w:rsidR="002D2156" w:rsidRDefault="002D2156" w:rsidP="00C46B06">
            <w:r>
              <w:t>$(“h1”).</w:t>
            </w:r>
            <w:proofErr w:type="spellStart"/>
            <w:r>
              <w:t>css</w:t>
            </w:r>
            <w:proofErr w:type="spellEnd"/>
            <w:r>
              <w:t>(“</w:t>
            </w:r>
            <w:proofErr w:type="spellStart"/>
            <w:r>
              <w:t>property”,”value</w:t>
            </w:r>
            <w:proofErr w:type="spellEnd"/>
            <w:r>
              <w:t>”)</w:t>
            </w:r>
          </w:p>
          <w:p w14:paraId="0CE09A00" w14:textId="77777777" w:rsidR="002D2156" w:rsidRDefault="002D2156" w:rsidP="00C46B06"/>
          <w:p w14:paraId="2BFD006C" w14:textId="77777777" w:rsidR="002D2156" w:rsidRDefault="002D2156" w:rsidP="00C46B06">
            <w:r>
              <w:t>We can also add multiple styles by creating a style object.</w:t>
            </w:r>
          </w:p>
          <w:p w14:paraId="667EFED0" w14:textId="77777777" w:rsidR="00280920" w:rsidRDefault="00280920" w:rsidP="00C46B06">
            <w:r>
              <w:t>Var object = {</w:t>
            </w:r>
            <w:r>
              <w:br/>
              <w:t>“property”: “value”,</w:t>
            </w:r>
          </w:p>
          <w:p w14:paraId="2F8B95D0" w14:textId="77777777" w:rsidR="002D2156" w:rsidRDefault="00280920" w:rsidP="00C46B06">
            <w:r>
              <w:t>“property”: “value”,</w:t>
            </w:r>
            <w:r>
              <w:br/>
              <w:t>}</w:t>
            </w:r>
          </w:p>
          <w:p w14:paraId="1733A421" w14:textId="77777777" w:rsidR="00280920" w:rsidRDefault="00280920" w:rsidP="00C46B06"/>
          <w:p w14:paraId="77A9D2CF" w14:textId="77777777" w:rsidR="00280920" w:rsidRDefault="00280920" w:rsidP="00C46B06">
            <w:r>
              <w:t>$(“h1”).</w:t>
            </w:r>
            <w:proofErr w:type="spellStart"/>
            <w:r>
              <w:t>css</w:t>
            </w:r>
            <w:proofErr w:type="spellEnd"/>
            <w:r>
              <w:t>(</w:t>
            </w:r>
            <w:r>
              <w:t>object</w:t>
            </w:r>
            <w:r>
              <w:t>)</w:t>
            </w:r>
          </w:p>
          <w:p w14:paraId="02103896" w14:textId="77777777" w:rsidR="00F77D52" w:rsidRDefault="00F77D52" w:rsidP="00C46B06"/>
          <w:p w14:paraId="08C0D1B0" w14:textId="77777777" w:rsidR="00F77D52" w:rsidRDefault="00F77D52" w:rsidP="00C46B06">
            <w:r>
              <w:t>OR</w:t>
            </w:r>
          </w:p>
          <w:p w14:paraId="759C3B9C" w14:textId="77777777" w:rsidR="00F77D52" w:rsidRDefault="00F77D52" w:rsidP="00F77D52">
            <w:r>
              <w:t>$(“h1”).</w:t>
            </w:r>
            <w:proofErr w:type="spellStart"/>
            <w:proofErr w:type="gramStart"/>
            <w:r>
              <w:t>css</w:t>
            </w:r>
            <w:proofErr w:type="spellEnd"/>
            <w:r>
              <w:t>(</w:t>
            </w:r>
            <w:proofErr w:type="gramEnd"/>
            <w:r>
              <w:t>{</w:t>
            </w:r>
            <w:r>
              <w:t>“</w:t>
            </w:r>
            <w:proofErr w:type="spellStart"/>
            <w:r>
              <w:t>property”,”value</w:t>
            </w:r>
            <w:proofErr w:type="spellEnd"/>
            <w:r>
              <w:t>”</w:t>
            </w:r>
            <w:r>
              <w:t>,</w:t>
            </w:r>
          </w:p>
          <w:p w14:paraId="6CA4BFD9" w14:textId="75612245" w:rsidR="00F77D52" w:rsidRDefault="00F77D52" w:rsidP="00F77D52">
            <w:r>
              <w:t>“</w:t>
            </w:r>
            <w:proofErr w:type="spellStart"/>
            <w:r>
              <w:t>property”,”value</w:t>
            </w:r>
            <w:proofErr w:type="spellEnd"/>
            <w:r>
              <w:t>”</w:t>
            </w:r>
            <w:r>
              <w:br/>
              <w:t>}</w:t>
            </w:r>
            <w:r>
              <w:t>)</w:t>
            </w:r>
          </w:p>
          <w:p w14:paraId="702D5905" w14:textId="77777777" w:rsidR="00F77D52" w:rsidRDefault="00F77D52" w:rsidP="00C46B06"/>
          <w:p w14:paraId="7C8F1292" w14:textId="68391025" w:rsidR="00F77D52" w:rsidRDefault="00F77D52" w:rsidP="00C46B06"/>
        </w:tc>
      </w:tr>
      <w:tr w:rsidR="00F77D52" w14:paraId="4D7AF162" w14:textId="77777777" w:rsidTr="00BC1989">
        <w:tc>
          <w:tcPr>
            <w:tcW w:w="1345" w:type="dxa"/>
          </w:tcPr>
          <w:p w14:paraId="47D7D836" w14:textId="627C3782" w:rsidR="00F77D52" w:rsidRDefault="007F70EB" w:rsidP="00C46B06">
            <w:pPr>
              <w:pStyle w:val="ListParagraph"/>
              <w:numPr>
                <w:ilvl w:val="0"/>
                <w:numId w:val="1"/>
              </w:numPr>
            </w:pPr>
            <w:r>
              <w:t>211</w:t>
            </w:r>
          </w:p>
        </w:tc>
        <w:tc>
          <w:tcPr>
            <w:tcW w:w="2700" w:type="dxa"/>
          </w:tcPr>
          <w:p w14:paraId="3E8E76B8" w14:textId="29842868" w:rsidR="00F77D52" w:rsidRDefault="007F70EB" w:rsidP="00C46B06">
            <w:r>
              <w:t xml:space="preserve">Getting the first </w:t>
            </w:r>
            <w:proofErr w:type="spellStart"/>
            <w:r>
              <w:t>elemet</w:t>
            </w:r>
            <w:proofErr w:type="spellEnd"/>
          </w:p>
        </w:tc>
        <w:tc>
          <w:tcPr>
            <w:tcW w:w="5305" w:type="dxa"/>
          </w:tcPr>
          <w:p w14:paraId="030089C1" w14:textId="0881C9B6" w:rsidR="00F77D52" w:rsidRDefault="007F70EB" w:rsidP="00C46B06">
            <w:r>
              <w:t>$(“div</w:t>
            </w:r>
            <w:proofErr w:type="gramStart"/>
            <w:r w:rsidR="00BF75A6">
              <w:t>).first</w:t>
            </w:r>
            <w:proofErr w:type="gramEnd"/>
            <w:r w:rsidR="00BF75A6">
              <w:t>()</w:t>
            </w:r>
          </w:p>
          <w:p w14:paraId="7A6D4848" w14:textId="062D2160" w:rsidR="00960F55" w:rsidRDefault="00960F55" w:rsidP="00C46B06">
            <w:r>
              <w:t>$(“</w:t>
            </w:r>
            <w:proofErr w:type="spellStart"/>
            <w:proofErr w:type="gramStart"/>
            <w:r>
              <w:t>div:</w:t>
            </w:r>
            <w:r>
              <w:t>nth</w:t>
            </w:r>
            <w:proofErr w:type="gramEnd"/>
            <w:r>
              <w:t>-of-type</w:t>
            </w:r>
            <w:proofErr w:type="spellEnd"/>
            <w:r>
              <w:t>(number))</w:t>
            </w:r>
          </w:p>
        </w:tc>
      </w:tr>
      <w:tr w:rsidR="00370609" w14:paraId="3B8A6F9C" w14:textId="77777777" w:rsidTr="00BC1989">
        <w:tc>
          <w:tcPr>
            <w:tcW w:w="1345" w:type="dxa"/>
          </w:tcPr>
          <w:p w14:paraId="744A36C4" w14:textId="37DEF710" w:rsidR="00370609" w:rsidRDefault="00370609" w:rsidP="00C46B06">
            <w:pPr>
              <w:pStyle w:val="ListParagraph"/>
              <w:numPr>
                <w:ilvl w:val="0"/>
                <w:numId w:val="1"/>
              </w:numPr>
            </w:pPr>
            <w:r>
              <w:t>212</w:t>
            </w:r>
          </w:p>
        </w:tc>
        <w:tc>
          <w:tcPr>
            <w:tcW w:w="2700" w:type="dxa"/>
          </w:tcPr>
          <w:p w14:paraId="5E23FBFB" w14:textId="2551ADD9" w:rsidR="00370609" w:rsidRDefault="00370609" w:rsidP="00C46B06">
            <w:r>
              <w:t>More Methods</w:t>
            </w:r>
          </w:p>
        </w:tc>
        <w:tc>
          <w:tcPr>
            <w:tcW w:w="5305" w:type="dxa"/>
          </w:tcPr>
          <w:p w14:paraId="2F2C71C5" w14:textId="77777777" w:rsidR="00370609" w:rsidRDefault="00370609" w:rsidP="00C46B06">
            <w:r>
              <w:t>$(“tags”).</w:t>
            </w:r>
            <w:proofErr w:type="gramStart"/>
            <w:r>
              <w:t>html(</w:t>
            </w:r>
            <w:proofErr w:type="gramEnd"/>
            <w:r>
              <w:t>) // Returns all the content with tags</w:t>
            </w:r>
          </w:p>
          <w:p w14:paraId="698E1EBD" w14:textId="77777777" w:rsidR="005D2E08" w:rsidRDefault="005D2E08" w:rsidP="00C46B06"/>
          <w:p w14:paraId="058D4587" w14:textId="77777777" w:rsidR="005D2E08" w:rsidRDefault="005D2E08" w:rsidP="00C46B06">
            <w:proofErr w:type="spellStart"/>
            <w:r>
              <w:t>Chaninging</w:t>
            </w:r>
            <w:proofErr w:type="spellEnd"/>
            <w:r>
              <w:t xml:space="preserve"> attributes</w:t>
            </w:r>
          </w:p>
          <w:p w14:paraId="7E21DCD7" w14:textId="77777777" w:rsidR="005D2E08" w:rsidRDefault="005D2E08" w:rsidP="00C46B06">
            <w:r w:rsidRPr="005D2E08">
              <w:t>$("div"</w:t>
            </w:r>
            <w:proofErr w:type="gramStart"/>
            <w:r w:rsidRPr="005D2E08">
              <w:t>)</w:t>
            </w:r>
            <w:r>
              <w:t>.</w:t>
            </w:r>
            <w:proofErr w:type="spellStart"/>
            <w:r>
              <w:t>attr</w:t>
            </w:r>
            <w:proofErr w:type="spellEnd"/>
            <w:proofErr w:type="gramEnd"/>
            <w:r>
              <w:t>(“</w:t>
            </w:r>
            <w:proofErr w:type="spellStart"/>
            <w:r>
              <w:t>attribute”,”value</w:t>
            </w:r>
            <w:proofErr w:type="spellEnd"/>
            <w:r>
              <w:t>”)</w:t>
            </w:r>
          </w:p>
          <w:p w14:paraId="5C172509" w14:textId="77777777" w:rsidR="005D2E08" w:rsidRDefault="005D2E08" w:rsidP="00C46B06"/>
          <w:p w14:paraId="185CBDE3" w14:textId="77777777" w:rsidR="005D2E08" w:rsidRDefault="005D2E08" w:rsidP="00C46B06">
            <w:r w:rsidRPr="005D2E08">
              <w:t>$("</w:t>
            </w:r>
            <w:proofErr w:type="spellStart"/>
            <w:r>
              <w:t>img</w:t>
            </w:r>
            <w:proofErr w:type="spellEnd"/>
            <w:r w:rsidRPr="005D2E08">
              <w:t>"</w:t>
            </w:r>
            <w:proofErr w:type="gramStart"/>
            <w:r w:rsidRPr="005D2E08">
              <w:t>)</w:t>
            </w:r>
            <w:r>
              <w:t>.</w:t>
            </w:r>
            <w:proofErr w:type="spellStart"/>
            <w:r>
              <w:t>attr</w:t>
            </w:r>
            <w:proofErr w:type="spellEnd"/>
            <w:proofErr w:type="gramEnd"/>
            <w:r>
              <w:t>(“</w:t>
            </w:r>
            <w:proofErr w:type="spellStart"/>
            <w:r>
              <w:t>src</w:t>
            </w:r>
            <w:proofErr w:type="spellEnd"/>
            <w:r>
              <w:t>”,”</w:t>
            </w:r>
            <w:proofErr w:type="spellStart"/>
            <w:r>
              <w:t>unsplash</w:t>
            </w:r>
            <w:proofErr w:type="spellEnd"/>
            <w:r>
              <w:t>”)</w:t>
            </w:r>
            <w:r>
              <w:t xml:space="preserve"> //always selects the first element of the list</w:t>
            </w:r>
          </w:p>
          <w:p w14:paraId="07255E49" w14:textId="77777777" w:rsidR="00CC46F8" w:rsidRDefault="00CC46F8" w:rsidP="00C46B06"/>
          <w:p w14:paraId="1A075621" w14:textId="77777777" w:rsidR="00CC46F8" w:rsidRDefault="00CC46F8" w:rsidP="00C46B06">
            <w:proofErr w:type="gramStart"/>
            <w:r>
              <w:t>.last</w:t>
            </w:r>
            <w:proofErr w:type="gramEnd"/>
            <w:r>
              <w:t>() // last element of the selected.</w:t>
            </w:r>
          </w:p>
          <w:p w14:paraId="42C5FF93" w14:textId="77777777" w:rsidR="000813E6" w:rsidRDefault="000813E6" w:rsidP="00C46B06">
            <w:proofErr w:type="gramStart"/>
            <w:r>
              <w:t>.</w:t>
            </w:r>
            <w:proofErr w:type="spellStart"/>
            <w:r>
              <w:t>val</w:t>
            </w:r>
            <w:proofErr w:type="spellEnd"/>
            <w:proofErr w:type="gramEnd"/>
            <w:r>
              <w:t>() // gets the value of it. Ex: for input</w:t>
            </w:r>
          </w:p>
          <w:p w14:paraId="7FD490B6" w14:textId="77777777" w:rsidR="002E0260" w:rsidRDefault="002E0260" w:rsidP="00C46B06"/>
          <w:p w14:paraId="26384C06" w14:textId="62B8EB9F" w:rsidR="002E0260" w:rsidRDefault="002E0260" w:rsidP="00C46B06">
            <w:proofErr w:type="gramStart"/>
            <w:r>
              <w:t>.</w:t>
            </w:r>
            <w:proofErr w:type="spellStart"/>
            <w:r>
              <w:t>addClass</w:t>
            </w:r>
            <w:proofErr w:type="spellEnd"/>
            <w:proofErr w:type="gramEnd"/>
            <w:r>
              <w:t>(“</w:t>
            </w:r>
            <w:r w:rsidR="00BF75A6">
              <w:t>class name</w:t>
            </w:r>
            <w:r>
              <w:t>”)</w:t>
            </w:r>
            <w:r w:rsidR="00BF75A6">
              <w:t xml:space="preserve"> // can add multiple class</w:t>
            </w:r>
          </w:p>
          <w:p w14:paraId="47EDF4F1" w14:textId="77777777" w:rsidR="00BF75A6" w:rsidRDefault="00BF75A6" w:rsidP="00C46B06">
            <w:proofErr w:type="gramStart"/>
            <w:r>
              <w:t>.</w:t>
            </w:r>
            <w:proofErr w:type="spellStart"/>
            <w:r>
              <w:t>removeClass</w:t>
            </w:r>
            <w:proofErr w:type="spellEnd"/>
            <w:proofErr w:type="gramEnd"/>
            <w:r>
              <w:t>(“class name”)</w:t>
            </w:r>
          </w:p>
          <w:p w14:paraId="762E7E7A" w14:textId="77777777" w:rsidR="00BF75A6" w:rsidRDefault="00BF75A6" w:rsidP="00C46B06"/>
          <w:p w14:paraId="648E848E" w14:textId="77777777" w:rsidR="00BF75A6" w:rsidRDefault="00BF75A6" w:rsidP="00C46B06">
            <w:proofErr w:type="gramStart"/>
            <w:r>
              <w:lastRenderedPageBreak/>
              <w:t>.</w:t>
            </w:r>
            <w:proofErr w:type="spellStart"/>
            <w:r>
              <w:t>toggleClass</w:t>
            </w:r>
            <w:proofErr w:type="spellEnd"/>
            <w:proofErr w:type="gramEnd"/>
            <w:r>
              <w:t>(“</w:t>
            </w:r>
            <w:proofErr w:type="spellStart"/>
            <w:r>
              <w:t>className</w:t>
            </w:r>
            <w:proofErr w:type="spellEnd"/>
            <w:r>
              <w:t>”)</w:t>
            </w:r>
          </w:p>
          <w:p w14:paraId="3254DF25" w14:textId="77777777" w:rsidR="00BF75A6" w:rsidRDefault="00BF75A6" w:rsidP="00C46B06"/>
          <w:p w14:paraId="2586B2EA" w14:textId="3B7727E3" w:rsidR="00BF75A6" w:rsidRDefault="00BF75A6" w:rsidP="00C46B06">
            <w:proofErr w:type="gramStart"/>
            <w:r>
              <w:t>.first</w:t>
            </w:r>
            <w:proofErr w:type="gramEnd"/>
            <w:r>
              <w:t>() // selects the first</w:t>
            </w:r>
          </w:p>
        </w:tc>
      </w:tr>
      <w:tr w:rsidR="006469B3" w14:paraId="393BA55E" w14:textId="77777777" w:rsidTr="00BC1989">
        <w:tc>
          <w:tcPr>
            <w:tcW w:w="1345" w:type="dxa"/>
          </w:tcPr>
          <w:p w14:paraId="7EFB12C9" w14:textId="7EEA561F" w:rsidR="006469B3" w:rsidRDefault="006469B3" w:rsidP="00C46B06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216</w:t>
            </w:r>
          </w:p>
        </w:tc>
        <w:tc>
          <w:tcPr>
            <w:tcW w:w="2700" w:type="dxa"/>
          </w:tcPr>
          <w:p w14:paraId="010C9A3E" w14:textId="5F7943C8" w:rsidR="006469B3" w:rsidRDefault="006469B3" w:rsidP="00C46B06">
            <w:r>
              <w:t>Events</w:t>
            </w:r>
          </w:p>
        </w:tc>
        <w:tc>
          <w:tcPr>
            <w:tcW w:w="5305" w:type="dxa"/>
          </w:tcPr>
          <w:p w14:paraId="19F912DB" w14:textId="77777777" w:rsidR="006469B3" w:rsidRDefault="006469B3" w:rsidP="00C46B06">
            <w:proofErr w:type="gramStart"/>
            <w:r>
              <w:t>.click</w:t>
            </w:r>
            <w:proofErr w:type="gramEnd"/>
            <w:r>
              <w:t>(function(){</w:t>
            </w:r>
          </w:p>
          <w:p w14:paraId="72CC8B51" w14:textId="77777777" w:rsidR="006469B3" w:rsidRDefault="006469B3" w:rsidP="00C46B06"/>
          <w:p w14:paraId="36843894" w14:textId="4736149E" w:rsidR="006469B3" w:rsidRDefault="006469B3" w:rsidP="00C46B06">
            <w:r>
              <w:t>})</w:t>
            </w:r>
          </w:p>
          <w:p w14:paraId="00C1BB5B" w14:textId="02EEF86A" w:rsidR="005D6339" w:rsidRDefault="00D860ED" w:rsidP="00C46B06">
            <w:r>
              <w:t>Click works for current elements and onclick works for future events too.</w:t>
            </w:r>
          </w:p>
          <w:p w14:paraId="023C77F4" w14:textId="7F6BBF72" w:rsidR="005D6339" w:rsidRDefault="005D6339" w:rsidP="00C46B06">
            <w:r>
              <w:t xml:space="preserve">This doesn’t work </w:t>
            </w:r>
            <w:r w:rsidR="00801B5D">
              <w:t>$(this) works</w:t>
            </w:r>
          </w:p>
          <w:p w14:paraId="639C6CC7" w14:textId="0305EB95" w:rsidR="00801B5D" w:rsidRDefault="00801B5D" w:rsidP="00C46B06"/>
          <w:p w14:paraId="152B6C14" w14:textId="6A624CAC" w:rsidR="00801B5D" w:rsidRDefault="00801B5D" w:rsidP="00C46B06">
            <w:r>
              <w:t>Keypress(</w:t>
            </w:r>
            <w:proofErr w:type="gramStart"/>
            <w:r w:rsidR="004706B3">
              <w:t>function(</w:t>
            </w:r>
            <w:proofErr w:type="gramEnd"/>
            <w:r w:rsidR="004706B3">
              <w:t>){</w:t>
            </w:r>
            <w:r w:rsidR="004706B3">
              <w:br/>
            </w:r>
            <w:r w:rsidR="004706B3">
              <w:br/>
              <w:t>}</w:t>
            </w:r>
            <w:r>
              <w:t>)</w:t>
            </w:r>
            <w:r w:rsidR="004706B3">
              <w:br/>
              <w:t>EX: finding which key is pressed.</w:t>
            </w:r>
          </w:p>
          <w:p w14:paraId="45EBE25D" w14:textId="77777777" w:rsidR="005A5D31" w:rsidRDefault="004706B3" w:rsidP="004706B3">
            <w:r>
              <w:t>Keypress(function(</w:t>
            </w:r>
            <w:r w:rsidR="005A5D31">
              <w:t>event</w:t>
            </w:r>
            <w:proofErr w:type="gramStart"/>
            <w:r>
              <w:t>){</w:t>
            </w:r>
            <w:proofErr w:type="gramEnd"/>
            <w:r>
              <w:br/>
            </w:r>
            <w:r w:rsidR="005A5D31">
              <w:t>if(</w:t>
            </w:r>
            <w:proofErr w:type="spellStart"/>
            <w:r w:rsidR="005A5D31">
              <w:t>event.which</w:t>
            </w:r>
            <w:proofErr w:type="spellEnd"/>
            <w:r w:rsidR="005A5D31">
              <w:t xml:space="preserve"> ===13){</w:t>
            </w:r>
          </w:p>
          <w:p w14:paraId="2FD4D282" w14:textId="26DAB041" w:rsidR="004706B3" w:rsidRDefault="005A5D31" w:rsidP="004706B3">
            <w:r>
              <w:t>//13 is for enter</w:t>
            </w:r>
            <w:r>
              <w:br/>
              <w:t>}</w:t>
            </w:r>
            <w:r w:rsidR="004706B3">
              <w:br/>
              <w:t>})</w:t>
            </w:r>
            <w:r w:rsidR="004706B3">
              <w:br/>
            </w:r>
          </w:p>
          <w:p w14:paraId="59D973F7" w14:textId="77777777" w:rsidR="006469B3" w:rsidRDefault="006469B3" w:rsidP="00C46B06"/>
          <w:p w14:paraId="49C697A3" w14:textId="77777777" w:rsidR="006469B3" w:rsidRDefault="006469B3" w:rsidP="00C46B06"/>
          <w:p w14:paraId="43A68EA8" w14:textId="77777777" w:rsidR="006469B3" w:rsidRDefault="006469B3" w:rsidP="00C46B06">
            <w:proofErr w:type="gramStart"/>
            <w:r>
              <w:t>On(</w:t>
            </w:r>
            <w:proofErr w:type="gramEnd"/>
            <w:r>
              <w:t>)</w:t>
            </w:r>
            <w:r w:rsidR="004729BC">
              <w:t xml:space="preserve"> //similar to add event listener</w:t>
            </w:r>
          </w:p>
          <w:p w14:paraId="21DFFB4F" w14:textId="77777777" w:rsidR="004729BC" w:rsidRDefault="004729BC" w:rsidP="00C46B06"/>
          <w:p w14:paraId="75826D2F" w14:textId="77777777" w:rsidR="004729BC" w:rsidRDefault="004729BC" w:rsidP="00C46B06">
            <w:proofErr w:type="gramStart"/>
            <w:r>
              <w:t>On(</w:t>
            </w:r>
            <w:proofErr w:type="gramEnd"/>
            <w:r>
              <w:t>“type ”, function(){</w:t>
            </w:r>
            <w:r>
              <w:br/>
            </w:r>
            <w:r>
              <w:br/>
              <w:t>})</w:t>
            </w:r>
          </w:p>
          <w:p w14:paraId="4A527B71" w14:textId="77777777" w:rsidR="00D860ED" w:rsidRDefault="00D860ED" w:rsidP="00C46B06"/>
          <w:p w14:paraId="6CFA7A29" w14:textId="77777777" w:rsidR="00D860ED" w:rsidRDefault="00D860ED" w:rsidP="00C46B06">
            <w:proofErr w:type="gramStart"/>
            <w:r>
              <w:t>.</w:t>
            </w:r>
            <w:proofErr w:type="spellStart"/>
            <w:r>
              <w:t>fadeOut</w:t>
            </w:r>
            <w:proofErr w:type="spellEnd"/>
            <w:proofErr w:type="gramEnd"/>
            <w:r>
              <w:t>()</w:t>
            </w:r>
          </w:p>
          <w:p w14:paraId="5B85DB51" w14:textId="0BC95B75" w:rsidR="001800CD" w:rsidRDefault="001800CD" w:rsidP="00C46B06">
            <w:proofErr w:type="gramStart"/>
            <w:r>
              <w:t>.</w:t>
            </w:r>
            <w:proofErr w:type="spellStart"/>
            <w:r>
              <w:t>slide</w:t>
            </w:r>
            <w:r w:rsidR="00875F1B">
              <w:t>Toggle</w:t>
            </w:r>
            <w:proofErr w:type="spellEnd"/>
            <w:proofErr w:type="gramEnd"/>
            <w:r w:rsidR="00875F1B">
              <w:t>(</w:t>
            </w:r>
            <w:proofErr w:type="spellStart"/>
            <w:r w:rsidR="00875F1B">
              <w:t>time,function</w:t>
            </w:r>
            <w:proofErr w:type="spellEnd"/>
            <w:r w:rsidR="00875F1B">
              <w:t>(){</w:t>
            </w:r>
            <w:r w:rsidR="00875F1B">
              <w:br/>
              <w:t>//function is optional</w:t>
            </w:r>
            <w:r w:rsidR="00875F1B">
              <w:br/>
              <w:t>})</w:t>
            </w:r>
          </w:p>
        </w:tc>
      </w:tr>
      <w:tr w:rsidR="005A5D31" w14:paraId="5D71302A" w14:textId="77777777" w:rsidTr="00BC1989">
        <w:tc>
          <w:tcPr>
            <w:tcW w:w="1345" w:type="dxa"/>
          </w:tcPr>
          <w:p w14:paraId="7B33ED45" w14:textId="33FB2ADF" w:rsidR="005A5D31" w:rsidRDefault="00A524B2" w:rsidP="00C46B06">
            <w:pPr>
              <w:pStyle w:val="ListParagraph"/>
              <w:numPr>
                <w:ilvl w:val="0"/>
                <w:numId w:val="1"/>
              </w:numPr>
            </w:pPr>
            <w:r>
              <w:t>226</w:t>
            </w:r>
          </w:p>
        </w:tc>
        <w:tc>
          <w:tcPr>
            <w:tcW w:w="2700" w:type="dxa"/>
          </w:tcPr>
          <w:p w14:paraId="122267E1" w14:textId="12D01B02" w:rsidR="005A5D31" w:rsidRDefault="00A524B2" w:rsidP="00C46B06">
            <w:r>
              <w:t>Stop bubble effect</w:t>
            </w:r>
          </w:p>
        </w:tc>
        <w:tc>
          <w:tcPr>
            <w:tcW w:w="5305" w:type="dxa"/>
          </w:tcPr>
          <w:p w14:paraId="48DDD2A5" w14:textId="77777777" w:rsidR="00A524B2" w:rsidRDefault="00A524B2" w:rsidP="00A524B2">
            <w:r>
              <w:t>$("span"</w:t>
            </w:r>
            <w:proofErr w:type="gramStart"/>
            <w:r>
              <w:t>).click</w:t>
            </w:r>
            <w:proofErr w:type="gramEnd"/>
            <w:r>
              <w:t>(function(event){</w:t>
            </w:r>
          </w:p>
          <w:p w14:paraId="00E6CD27" w14:textId="77777777" w:rsidR="00A524B2" w:rsidRDefault="00A524B2" w:rsidP="00A524B2">
            <w:r>
              <w:t xml:space="preserve">    </w:t>
            </w:r>
            <w:proofErr w:type="spellStart"/>
            <w:proofErr w:type="gramStart"/>
            <w:r>
              <w:t>event.stoppropagation</w:t>
            </w:r>
            <w:proofErr w:type="spellEnd"/>
            <w:proofErr w:type="gramEnd"/>
            <w:r>
              <w:t>();</w:t>
            </w:r>
          </w:p>
          <w:p w14:paraId="4CF7E74C" w14:textId="3158F00A" w:rsidR="005A5D31" w:rsidRDefault="00A524B2" w:rsidP="00A524B2">
            <w:r>
              <w:t>})</w:t>
            </w:r>
          </w:p>
        </w:tc>
      </w:tr>
      <w:tr w:rsidR="00A524B2" w14:paraId="62566A8A" w14:textId="77777777" w:rsidTr="00BC1989">
        <w:tc>
          <w:tcPr>
            <w:tcW w:w="1345" w:type="dxa"/>
          </w:tcPr>
          <w:p w14:paraId="1A6F3037" w14:textId="688A2854" w:rsidR="00A524B2" w:rsidRDefault="00A524B2" w:rsidP="00C46B06">
            <w:pPr>
              <w:pStyle w:val="ListParagraph"/>
              <w:numPr>
                <w:ilvl w:val="0"/>
                <w:numId w:val="1"/>
              </w:numPr>
            </w:pPr>
            <w:r>
              <w:t>226</w:t>
            </w:r>
          </w:p>
        </w:tc>
        <w:tc>
          <w:tcPr>
            <w:tcW w:w="2700" w:type="dxa"/>
          </w:tcPr>
          <w:p w14:paraId="369970AB" w14:textId="76F57C3D" w:rsidR="00A524B2" w:rsidRDefault="00A524B2" w:rsidP="00C46B06">
            <w:r>
              <w:t>Getting the parent element</w:t>
            </w:r>
          </w:p>
        </w:tc>
        <w:tc>
          <w:tcPr>
            <w:tcW w:w="5305" w:type="dxa"/>
          </w:tcPr>
          <w:p w14:paraId="37841CEC" w14:textId="0A2CB28D" w:rsidR="00A524B2" w:rsidRDefault="00A524B2" w:rsidP="00A524B2">
            <w:proofErr w:type="gramStart"/>
            <w:r>
              <w:t>.parent</w:t>
            </w:r>
            <w:proofErr w:type="gramEnd"/>
            <w:r w:rsidR="00550EEA">
              <w:t>()</w:t>
            </w:r>
          </w:p>
        </w:tc>
      </w:tr>
      <w:tr w:rsidR="00550EEA" w14:paraId="18552669" w14:textId="77777777" w:rsidTr="00BC1989">
        <w:tc>
          <w:tcPr>
            <w:tcW w:w="1345" w:type="dxa"/>
          </w:tcPr>
          <w:p w14:paraId="1983E634" w14:textId="432FCF18" w:rsidR="00550EEA" w:rsidRDefault="00550EEA" w:rsidP="00C46B06">
            <w:pPr>
              <w:pStyle w:val="ListParagraph"/>
              <w:numPr>
                <w:ilvl w:val="0"/>
                <w:numId w:val="1"/>
              </w:numPr>
            </w:pPr>
            <w:r>
              <w:t>226**</w:t>
            </w:r>
          </w:p>
        </w:tc>
        <w:tc>
          <w:tcPr>
            <w:tcW w:w="2700" w:type="dxa"/>
          </w:tcPr>
          <w:p w14:paraId="74232970" w14:textId="03432DD3" w:rsidR="00550EEA" w:rsidRDefault="00550EEA" w:rsidP="00C46B06">
            <w:r>
              <w:t>Click vs on (“click”)</w:t>
            </w:r>
          </w:p>
        </w:tc>
        <w:tc>
          <w:tcPr>
            <w:tcW w:w="5305" w:type="dxa"/>
          </w:tcPr>
          <w:p w14:paraId="62367E77" w14:textId="77777777" w:rsidR="00550EEA" w:rsidRDefault="00550EEA" w:rsidP="00A524B2">
            <w:r>
              <w:t xml:space="preserve">This is a tricky part. So normal click works on items that are already created not on the items that are dynamically created after the page has been </w:t>
            </w:r>
            <w:proofErr w:type="spellStart"/>
            <w:r>
              <w:t>laoded</w:t>
            </w:r>
            <w:proofErr w:type="spellEnd"/>
            <w:r>
              <w:t>.</w:t>
            </w:r>
          </w:p>
          <w:p w14:paraId="5E56F5B1" w14:textId="77777777" w:rsidR="00550EEA" w:rsidRDefault="00550EEA" w:rsidP="00A524B2"/>
          <w:p w14:paraId="4C6C553E" w14:textId="77777777" w:rsidR="00550EEA" w:rsidRDefault="00550EEA" w:rsidP="00A524B2">
            <w:proofErr w:type="gramStart"/>
            <w:r>
              <w:t>On(</w:t>
            </w:r>
            <w:proofErr w:type="gramEnd"/>
            <w:r>
              <w:t xml:space="preserve">) on the other hand works on all future items too. </w:t>
            </w:r>
          </w:p>
          <w:p w14:paraId="20ACC536" w14:textId="77777777" w:rsidR="00550EEA" w:rsidRDefault="00550EEA" w:rsidP="00A524B2"/>
          <w:p w14:paraId="7ED89C6C" w14:textId="77777777" w:rsidR="00550EEA" w:rsidRPr="00550EEA" w:rsidRDefault="00550EEA" w:rsidP="00550EE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$(</w:t>
            </w:r>
            <w:r w:rsidRPr="00550EE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"ul"</w:t>
            </w:r>
            <w:proofErr w:type="gramStart"/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).on</w:t>
            </w:r>
            <w:proofErr w:type="gramEnd"/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550EE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"click"</w:t>
            </w: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550EE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"li"</w:t>
            </w: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, </w:t>
            </w:r>
            <w:r w:rsidRPr="00550EE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function</w:t>
            </w: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() {</w:t>
            </w:r>
          </w:p>
          <w:p w14:paraId="56F5D66A" w14:textId="77777777" w:rsidR="00550EEA" w:rsidRPr="00550EEA" w:rsidRDefault="00550EEA" w:rsidP="00550EE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    $(</w:t>
            </w:r>
            <w:r w:rsidRPr="00550EEA">
              <w:rPr>
                <w:rFonts w:ascii="Consolas" w:eastAsia="Times New Roman" w:hAnsi="Consolas" w:cs="Times New Roman"/>
                <w:color w:val="569CD6"/>
                <w:sz w:val="24"/>
                <w:szCs w:val="24"/>
              </w:rPr>
              <w:t>this</w:t>
            </w:r>
            <w:proofErr w:type="gramStart"/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).</w:t>
            </w:r>
            <w:proofErr w:type="spellStart"/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toggleClass</w:t>
            </w:r>
            <w:proofErr w:type="spellEnd"/>
            <w:proofErr w:type="gramEnd"/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(</w:t>
            </w:r>
            <w:r w:rsidRPr="00550EEA">
              <w:rPr>
                <w:rFonts w:ascii="Consolas" w:eastAsia="Times New Roman" w:hAnsi="Consolas" w:cs="Times New Roman"/>
                <w:color w:val="CE9178"/>
                <w:sz w:val="24"/>
                <w:szCs w:val="24"/>
              </w:rPr>
              <w:t>"completed"</w:t>
            </w: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);</w:t>
            </w:r>
          </w:p>
          <w:p w14:paraId="302F9207" w14:textId="77777777" w:rsidR="00550EEA" w:rsidRPr="00550EEA" w:rsidRDefault="00550EEA" w:rsidP="00550EE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  <w:r w:rsidRPr="00550EEA"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  <w:t>});</w:t>
            </w:r>
          </w:p>
          <w:p w14:paraId="2C01D123" w14:textId="77777777" w:rsidR="00550EEA" w:rsidRPr="00550EEA" w:rsidRDefault="00550EEA" w:rsidP="00550EEA">
            <w:pPr>
              <w:shd w:val="clear" w:color="auto" w:fill="1E1E1E"/>
              <w:spacing w:line="330" w:lineRule="atLeast"/>
              <w:rPr>
                <w:rFonts w:ascii="Consolas" w:eastAsia="Times New Roman" w:hAnsi="Consolas" w:cs="Times New Roman"/>
                <w:color w:val="D4D4D4"/>
                <w:sz w:val="24"/>
                <w:szCs w:val="24"/>
              </w:rPr>
            </w:pPr>
          </w:p>
          <w:p w14:paraId="03F991A5" w14:textId="6AEB3C11" w:rsidR="00550EEA" w:rsidRDefault="00550EEA" w:rsidP="00A524B2">
            <w:r>
              <w:lastRenderedPageBreak/>
              <w:t xml:space="preserve">Here we have to change the code a bit and </w:t>
            </w:r>
            <w:proofErr w:type="gramStart"/>
            <w:r>
              <w:t>a 3 parameters</w:t>
            </w:r>
            <w:proofErr w:type="gramEnd"/>
            <w:r>
              <w:t xml:space="preserve"> its saying listen when an li is clicked inside the ul then run this code. Ul definitely there when the page loaded. That’s why the parent is used.</w:t>
            </w:r>
          </w:p>
        </w:tc>
      </w:tr>
    </w:tbl>
    <w:p w14:paraId="7B9FDF57" w14:textId="77777777" w:rsidR="00A03263" w:rsidRPr="00A03263" w:rsidRDefault="00A03263" w:rsidP="00A03263"/>
    <w:sectPr w:rsidR="00A03263" w:rsidRPr="00A0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91070"/>
    <w:multiLevelType w:val="hybridMultilevel"/>
    <w:tmpl w:val="92A081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B50B85"/>
    <w:multiLevelType w:val="hybridMultilevel"/>
    <w:tmpl w:val="0A780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AE5F9A"/>
    <w:multiLevelType w:val="hybridMultilevel"/>
    <w:tmpl w:val="BE7AC9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E0549"/>
    <w:multiLevelType w:val="hybridMultilevel"/>
    <w:tmpl w:val="8DD00E2E"/>
    <w:lvl w:ilvl="0" w:tplc="F95E2E5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11"/>
    <w:rsid w:val="00045423"/>
    <w:rsid w:val="000813E6"/>
    <w:rsid w:val="000957EF"/>
    <w:rsid w:val="000F3515"/>
    <w:rsid w:val="001800CD"/>
    <w:rsid w:val="001A042E"/>
    <w:rsid w:val="002346F3"/>
    <w:rsid w:val="00280920"/>
    <w:rsid w:val="0029106E"/>
    <w:rsid w:val="002B4E5C"/>
    <w:rsid w:val="002D2156"/>
    <w:rsid w:val="002D5F5F"/>
    <w:rsid w:val="002E0260"/>
    <w:rsid w:val="00325D27"/>
    <w:rsid w:val="00357E92"/>
    <w:rsid w:val="00370609"/>
    <w:rsid w:val="003B2B6D"/>
    <w:rsid w:val="003C5B97"/>
    <w:rsid w:val="004142C4"/>
    <w:rsid w:val="004149FA"/>
    <w:rsid w:val="004210C3"/>
    <w:rsid w:val="004706B3"/>
    <w:rsid w:val="004729BC"/>
    <w:rsid w:val="004D6410"/>
    <w:rsid w:val="00506DFC"/>
    <w:rsid w:val="00550EEA"/>
    <w:rsid w:val="005A5D31"/>
    <w:rsid w:val="005D013A"/>
    <w:rsid w:val="005D1443"/>
    <w:rsid w:val="005D2E08"/>
    <w:rsid w:val="005D6339"/>
    <w:rsid w:val="006225BF"/>
    <w:rsid w:val="006469B3"/>
    <w:rsid w:val="006B577D"/>
    <w:rsid w:val="006F3751"/>
    <w:rsid w:val="006F6962"/>
    <w:rsid w:val="00704048"/>
    <w:rsid w:val="007970B3"/>
    <w:rsid w:val="007D40D2"/>
    <w:rsid w:val="007F70EB"/>
    <w:rsid w:val="00801B5D"/>
    <w:rsid w:val="00802EC1"/>
    <w:rsid w:val="00840E90"/>
    <w:rsid w:val="00852728"/>
    <w:rsid w:val="00875F1B"/>
    <w:rsid w:val="0091226F"/>
    <w:rsid w:val="00916D2F"/>
    <w:rsid w:val="00923E11"/>
    <w:rsid w:val="00960F55"/>
    <w:rsid w:val="0097177A"/>
    <w:rsid w:val="00982B38"/>
    <w:rsid w:val="00A03263"/>
    <w:rsid w:val="00A038C4"/>
    <w:rsid w:val="00A17D54"/>
    <w:rsid w:val="00A42612"/>
    <w:rsid w:val="00A524B2"/>
    <w:rsid w:val="00A93C3F"/>
    <w:rsid w:val="00AE0A12"/>
    <w:rsid w:val="00B11A41"/>
    <w:rsid w:val="00B14291"/>
    <w:rsid w:val="00B22DE2"/>
    <w:rsid w:val="00BA69DA"/>
    <w:rsid w:val="00BB5068"/>
    <w:rsid w:val="00BC1989"/>
    <w:rsid w:val="00BF75A6"/>
    <w:rsid w:val="00C221B4"/>
    <w:rsid w:val="00C26AD1"/>
    <w:rsid w:val="00C42842"/>
    <w:rsid w:val="00C46B06"/>
    <w:rsid w:val="00C80AAB"/>
    <w:rsid w:val="00C81E78"/>
    <w:rsid w:val="00CC46F8"/>
    <w:rsid w:val="00D13484"/>
    <w:rsid w:val="00D860ED"/>
    <w:rsid w:val="00D91065"/>
    <w:rsid w:val="00E112C4"/>
    <w:rsid w:val="00E8178C"/>
    <w:rsid w:val="00E95670"/>
    <w:rsid w:val="00F36F30"/>
    <w:rsid w:val="00F77D52"/>
    <w:rsid w:val="00FB660D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B61AB"/>
  <w15:chartTrackingRefBased/>
  <w15:docId w15:val="{87A3F7DA-3B4C-42A0-9F56-058CBD8D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03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26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82B3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D64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7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</dc:creator>
  <cp:keywords/>
  <dc:description/>
  <cp:lastModifiedBy>Anik</cp:lastModifiedBy>
  <cp:revision>20</cp:revision>
  <dcterms:created xsi:type="dcterms:W3CDTF">2020-05-28T04:35:00Z</dcterms:created>
  <dcterms:modified xsi:type="dcterms:W3CDTF">2020-05-31T10:29:00Z</dcterms:modified>
</cp:coreProperties>
</file>