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782B3" w14:textId="5BEFAA70" w:rsidR="001745CE" w:rsidRDefault="00FC16A6" w:rsidP="00884E24">
      <w:r>
        <w:rPr>
          <w:rFonts w:ascii="Aptos Narrow" w:hAnsi="Aptos Narrow"/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6EBF7ADA" wp14:editId="2AD6D01E">
            <wp:simplePos x="0" y="0"/>
            <wp:positionH relativeFrom="column">
              <wp:posOffset>-489766</wp:posOffset>
            </wp:positionH>
            <wp:positionV relativeFrom="paragraph">
              <wp:posOffset>-631371</wp:posOffset>
            </wp:positionV>
            <wp:extent cx="7627010" cy="11440886"/>
            <wp:effectExtent l="0" t="0" r="0" b="8255"/>
            <wp:wrapNone/>
            <wp:docPr id="594652033" name="Immagine 6" descr="Immagine che contiene Carminio, rosso, arte, sangu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652033" name="Immagine 6" descr="Immagine che contiene Carminio, rosso, arte, sangue&#10;&#10;Il contenuto generato dall'IA potrebbe non essere corretto."/>
                    <pic:cNvPicPr/>
                  </pic:nvPicPr>
                  <pic:blipFill>
                    <a:blip r:embed="rId6" cstate="print"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7010" cy="11440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5DAE" w:rsidRPr="00C9746B">
        <w:rPr>
          <w:b/>
          <w:bCs/>
        </w:rPr>
        <w:t xml:space="preserve">SCHEDA </w:t>
      </w:r>
      <w:r w:rsidR="00C9746B" w:rsidRPr="00C9746B">
        <w:rPr>
          <w:b/>
          <w:bCs/>
        </w:rPr>
        <w:t>MECCANICHE</w:t>
      </w:r>
      <w:r w:rsidR="00C9746B">
        <w:t xml:space="preserve"> </w:t>
      </w:r>
      <w:r w:rsidR="00C9746B">
        <w:tab/>
      </w:r>
      <w:r w:rsidR="00C9746B">
        <w:tab/>
      </w:r>
      <w:r w:rsidR="00C9746B">
        <w:tab/>
      </w:r>
      <w:r w:rsidR="00C9746B">
        <w:tab/>
      </w:r>
      <w:r w:rsidR="00C9746B">
        <w:tab/>
      </w:r>
      <w:r w:rsidR="00E53C1A">
        <w:t>Giocatore _______________________</w:t>
      </w:r>
    </w:p>
    <w:tbl>
      <w:tblPr>
        <w:tblStyle w:val="Tabellaelenco6acolori-colore1"/>
        <w:tblW w:w="5000" w:type="pct"/>
        <w:tblLook w:val="0400" w:firstRow="0" w:lastRow="0" w:firstColumn="0" w:lastColumn="0" w:noHBand="0" w:noVBand="1"/>
      </w:tblPr>
      <w:tblGrid>
        <w:gridCol w:w="1489"/>
        <w:gridCol w:w="1088"/>
        <w:gridCol w:w="1878"/>
        <w:gridCol w:w="1088"/>
        <w:gridCol w:w="1377"/>
        <w:gridCol w:w="1088"/>
        <w:gridCol w:w="1365"/>
        <w:gridCol w:w="1093"/>
      </w:tblGrid>
      <w:tr w:rsidR="001745CE" w:rsidRPr="001745CE" w14:paraId="31B3D3A4" w14:textId="32D3EE28" w:rsidTr="00D87E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11" w:type="pct"/>
          </w:tcPr>
          <w:p w14:paraId="071926EB" w14:textId="6D51EFCB" w:rsidR="001745CE" w:rsidRPr="001745CE" w:rsidRDefault="001745CE" w:rsidP="00884E24">
            <w:pPr>
              <w:rPr>
                <w:sz w:val="28"/>
                <w:szCs w:val="28"/>
              </w:rPr>
            </w:pPr>
            <w:r w:rsidRPr="001745CE">
              <w:rPr>
                <w:sz w:val="28"/>
                <w:szCs w:val="28"/>
              </w:rPr>
              <w:t>Coscienza</w:t>
            </w:r>
          </w:p>
        </w:tc>
        <w:tc>
          <w:tcPr>
            <w:tcW w:w="520" w:type="pct"/>
          </w:tcPr>
          <w:p w14:paraId="6AF6B46C" w14:textId="45897B85" w:rsidR="001745CE" w:rsidRPr="001745CE" w:rsidRDefault="001745CE" w:rsidP="00884E2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</w:t>
            </w:r>
          </w:p>
        </w:tc>
        <w:tc>
          <w:tcPr>
            <w:tcW w:w="897" w:type="pct"/>
          </w:tcPr>
          <w:p w14:paraId="15749623" w14:textId="361AC6F2" w:rsidR="001745CE" w:rsidRPr="001745CE" w:rsidRDefault="001745CE" w:rsidP="00884E24">
            <w:pPr>
              <w:rPr>
                <w:sz w:val="28"/>
                <w:szCs w:val="28"/>
              </w:rPr>
            </w:pPr>
            <w:r w:rsidRPr="001745CE">
              <w:rPr>
                <w:sz w:val="28"/>
                <w:szCs w:val="28"/>
              </w:rPr>
              <w:t>Autocontrollo</w:t>
            </w:r>
          </w:p>
        </w:tc>
        <w:tc>
          <w:tcPr>
            <w:tcW w:w="520" w:type="pct"/>
          </w:tcPr>
          <w:p w14:paraId="34B07CC8" w14:textId="3CA809B7" w:rsidR="001745CE" w:rsidRPr="001745CE" w:rsidRDefault="001745CE" w:rsidP="00884E2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</w:t>
            </w:r>
          </w:p>
        </w:tc>
        <w:tc>
          <w:tcPr>
            <w:tcW w:w="658" w:type="pct"/>
          </w:tcPr>
          <w:p w14:paraId="71AFC3BE" w14:textId="70770B3A" w:rsidR="001745CE" w:rsidRPr="001745CE" w:rsidRDefault="001745CE" w:rsidP="00884E24">
            <w:pPr>
              <w:rPr>
                <w:sz w:val="28"/>
                <w:szCs w:val="28"/>
              </w:rPr>
            </w:pPr>
            <w:r w:rsidRPr="001745CE">
              <w:rPr>
                <w:sz w:val="28"/>
                <w:szCs w:val="28"/>
              </w:rPr>
              <w:t>Coraggio</w:t>
            </w:r>
          </w:p>
        </w:tc>
        <w:tc>
          <w:tcPr>
            <w:tcW w:w="520" w:type="pct"/>
          </w:tcPr>
          <w:p w14:paraId="7EF54DF9" w14:textId="51852563" w:rsidR="001745CE" w:rsidRPr="001745CE" w:rsidRDefault="001745CE" w:rsidP="00884E2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</w:t>
            </w:r>
          </w:p>
        </w:tc>
        <w:tc>
          <w:tcPr>
            <w:tcW w:w="652" w:type="pct"/>
          </w:tcPr>
          <w:p w14:paraId="23BD56B3" w14:textId="00D08CB0" w:rsidR="001745CE" w:rsidRPr="001745CE" w:rsidRDefault="001745CE" w:rsidP="00884E24">
            <w:pPr>
              <w:rPr>
                <w:sz w:val="28"/>
                <w:szCs w:val="28"/>
              </w:rPr>
            </w:pPr>
            <w:r w:rsidRPr="001745CE">
              <w:rPr>
                <w:sz w:val="28"/>
                <w:szCs w:val="28"/>
              </w:rPr>
              <w:t>Umanità</w:t>
            </w:r>
          </w:p>
        </w:tc>
        <w:tc>
          <w:tcPr>
            <w:tcW w:w="522" w:type="pct"/>
          </w:tcPr>
          <w:p w14:paraId="0764417D" w14:textId="22B4F745" w:rsidR="001745CE" w:rsidRPr="001745CE" w:rsidRDefault="001745CE" w:rsidP="00884E2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</w:t>
            </w:r>
          </w:p>
        </w:tc>
      </w:tr>
    </w:tbl>
    <w:p w14:paraId="5BE224DA" w14:textId="34A5BFB0" w:rsidR="00884E24" w:rsidRPr="00413F8D" w:rsidRDefault="00884E24" w:rsidP="001745CE">
      <w:pPr>
        <w:spacing w:after="0" w:line="240" w:lineRule="auto"/>
        <w:rPr>
          <w:sz w:val="20"/>
          <w:szCs w:val="20"/>
        </w:rPr>
      </w:pPr>
    </w:p>
    <w:tbl>
      <w:tblPr>
        <w:tblStyle w:val="Tabellasemplice-2"/>
        <w:tblW w:w="10530" w:type="dxa"/>
        <w:tblLook w:val="0400" w:firstRow="0" w:lastRow="0" w:firstColumn="0" w:lastColumn="0" w:noHBand="0" w:noVBand="1"/>
      </w:tblPr>
      <w:tblGrid>
        <w:gridCol w:w="1751"/>
        <w:gridCol w:w="474"/>
        <w:gridCol w:w="2365"/>
        <w:gridCol w:w="474"/>
        <w:gridCol w:w="1936"/>
        <w:gridCol w:w="474"/>
        <w:gridCol w:w="2582"/>
        <w:gridCol w:w="474"/>
      </w:tblGrid>
      <w:tr w:rsidR="002B4A9B" w:rsidRPr="00F25759" w14:paraId="378B24B0" w14:textId="7C255BB0" w:rsidTr="006E3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4EED28EB" w14:textId="734DE2CC" w:rsidR="001745CE" w:rsidRPr="00F25759" w:rsidRDefault="001745CE" w:rsidP="001745CE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Aspetto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B47AFE9" w14:textId="51104C9A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834771B" w14:textId="7DD10333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Accademiche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FCA0B37" w14:textId="5D1D1CCF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51D36F6" w14:textId="1A3425FC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Espressività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CD2707B" w14:textId="53F7B280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031F4DA" w14:textId="3A66F0E4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Manualità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03B68FF" w14:textId="46CAB546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F25759" w:rsidRPr="00F25759" w14:paraId="48D808DE" w14:textId="4237D46E" w:rsidTr="006E3D6A"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700B5771" w14:textId="10D870DA" w:rsidR="001745CE" w:rsidRPr="00F25759" w:rsidRDefault="00C47D99" w:rsidP="001745CE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Carisma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E266C47" w14:textId="79578A9B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314E518" w14:textId="5D8CEA8E" w:rsidR="001745CE" w:rsidRPr="00F25759" w:rsidRDefault="002B4A9B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proofErr w:type="spellStart"/>
            <w:r w:rsidRPr="00F25759">
              <w:rPr>
                <w:rFonts w:ascii="Aptos Narrow" w:hAnsi="Aptos Narrow"/>
                <w:sz w:val="28"/>
                <w:szCs w:val="28"/>
              </w:rPr>
              <w:t>Addestr</w:t>
            </w:r>
            <w:proofErr w:type="spellEnd"/>
            <w:r w:rsidRPr="00F25759">
              <w:rPr>
                <w:rFonts w:ascii="Aptos Narrow" w:hAnsi="Aptos Narrow"/>
                <w:sz w:val="28"/>
                <w:szCs w:val="28"/>
              </w:rPr>
              <w:t>.</w:t>
            </w:r>
            <w:r w:rsidR="001745CE" w:rsidRPr="00F25759">
              <w:rPr>
                <w:rFonts w:ascii="Aptos Narrow" w:hAnsi="Aptos Narrow"/>
                <w:sz w:val="28"/>
                <w:szCs w:val="28"/>
              </w:rPr>
              <w:t xml:space="preserve"> Animali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3A58296" w14:textId="40E70C89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8FAF87" w14:textId="28601391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Finanza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64D8B69" w14:textId="6087A839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7EA0BEB" w14:textId="7ED487B4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Medicina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2DD58F9" w14:textId="6999121F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2B4A9B" w:rsidRPr="00F25759" w14:paraId="72151CCE" w14:textId="30AB4091" w:rsidTr="006E3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22D905F7" w14:textId="6AA6F939" w:rsidR="001745CE" w:rsidRPr="00F25759" w:rsidRDefault="00C47D99" w:rsidP="001745CE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Costituzione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AC69BFC" w14:textId="2E6D5445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05B08C9" w14:textId="1BFE5B5C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Allerta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6CD2C6" w14:textId="7AD8CDB7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CDEC1E7" w14:textId="08DB7334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Furtività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8C1C22B" w14:textId="4F4D76BC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C4299DB" w14:textId="02151BB4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Mischia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4D8DB1C" w14:textId="30592B58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F25759" w:rsidRPr="00F25759" w14:paraId="3FC3052A" w14:textId="7E5A923E" w:rsidTr="006E3D6A"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08BCC3B5" w14:textId="7FAB0574" w:rsidR="001745CE" w:rsidRPr="00F25759" w:rsidRDefault="00C47D99" w:rsidP="001745CE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Destrezza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CACA117" w14:textId="3346AD90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5ACBAE3" w14:textId="0CE72EE2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Armi da Fuoco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E8A4D8A" w14:textId="6A58DF89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ACD6E04" w14:textId="65DF36FA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Galateo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60262D8" w14:textId="69D0F6F1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496FF0A" w14:textId="7BB24BDB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Occulto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3A942E4" w14:textId="67E0A103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2B4A9B" w:rsidRPr="00F25759" w14:paraId="297CC8FF" w14:textId="3F781419" w:rsidTr="006E3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03DAC513" w14:textId="1F8A0DA0" w:rsidR="001745CE" w:rsidRPr="00F25759" w:rsidRDefault="00C47D99" w:rsidP="001745CE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Forza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AC71AE7" w14:textId="397D46A1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360082E" w14:textId="294310C5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Atletica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62694B7" w14:textId="6E8486EC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1241FAD" w14:textId="3F4D11A7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Guidare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1DFF89B" w14:textId="109E63EE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8511419" w14:textId="2DF06DD5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Politica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CA7D2E1" w14:textId="2F8DEC53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2B4A9B" w:rsidRPr="00F25759" w14:paraId="1B84D5AA" w14:textId="4D51ECBC" w:rsidTr="006E3D6A"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4E9B7C1B" w14:textId="5D40BC2C" w:rsidR="001745CE" w:rsidRPr="00F25759" w:rsidRDefault="00C47D99" w:rsidP="001745CE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Intelligenza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DF4EBBB" w14:textId="160B55BF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8042931" w14:textId="5B3206FD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Autorità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2AD28D9" w14:textId="6D390B1C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804E3F9" w14:textId="0AAAFEAD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Informatica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EAAAAD0" w14:textId="276C55EA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467C1DC" w14:textId="4884E921" w:rsidR="001745CE" w:rsidRPr="00F25759" w:rsidRDefault="001745CE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Rissa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AF3D0D2" w14:textId="72AFE5C5" w:rsidR="001745CE" w:rsidRPr="00F25759" w:rsidRDefault="001745CE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2B4A9B" w:rsidRPr="00F25759" w14:paraId="6F62ED38" w14:textId="569EF10A" w:rsidTr="006E3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2353BECA" w14:textId="323B822F" w:rsidR="00C47D99" w:rsidRPr="00F25759" w:rsidRDefault="00C47D99" w:rsidP="00C47D99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Percezione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ECB1EA0" w14:textId="4BE55043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162D8C3" w14:textId="753F977B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proofErr w:type="spellStart"/>
            <w:r w:rsidRPr="00F25759">
              <w:rPr>
                <w:rFonts w:ascii="Aptos Narrow" w:hAnsi="Aptos Narrow"/>
                <w:sz w:val="28"/>
                <w:szCs w:val="28"/>
              </w:rPr>
              <w:t>Con</w:t>
            </w:r>
            <w:r w:rsidR="002B4A9B" w:rsidRPr="00F25759">
              <w:rPr>
                <w:rFonts w:ascii="Aptos Narrow" w:hAnsi="Aptos Narrow"/>
                <w:sz w:val="28"/>
                <w:szCs w:val="28"/>
              </w:rPr>
              <w:t>os</w:t>
            </w:r>
            <w:proofErr w:type="spellEnd"/>
            <w:r w:rsidR="002B4A9B" w:rsidRPr="00F25759">
              <w:rPr>
                <w:rFonts w:ascii="Aptos Narrow" w:hAnsi="Aptos Narrow"/>
                <w:sz w:val="28"/>
                <w:szCs w:val="28"/>
              </w:rPr>
              <w:t>.</w:t>
            </w:r>
            <w:r w:rsidRPr="00F25759">
              <w:rPr>
                <w:rFonts w:ascii="Aptos Narrow" w:hAnsi="Aptos Narrow"/>
                <w:sz w:val="28"/>
                <w:szCs w:val="28"/>
              </w:rPr>
              <w:t xml:space="preserve"> Strada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8227540" w14:textId="406C2948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CF8EBDF" w14:textId="5CF8DF81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Intimidire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47D98C4" w14:textId="0228AB2F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15A4702" w14:textId="1171743C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Scienze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A91E3ED" w14:textId="610EAA8E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2B4A9B" w:rsidRPr="00F25759" w14:paraId="3FB3BF64" w14:textId="39E1C607" w:rsidTr="006E3D6A"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7B486152" w14:textId="7144631A" w:rsidR="00C47D99" w:rsidRPr="00F25759" w:rsidRDefault="00C47D99" w:rsidP="00C47D99">
            <w:pPr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Persuasione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2CA7A1B" w14:textId="3744E5F1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CBB2644" w14:textId="6483E46A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Consapevolezza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2B7CAFB" w14:textId="10788F98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FF2D594" w14:textId="120353FF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Investigare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1F852CD" w14:textId="6D3BCDE3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E8D599D" w14:textId="24BA12D6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Sicurezza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576C699" w14:textId="0AB1EA52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2B4A9B" w:rsidRPr="00F25759" w14:paraId="7C73221D" w14:textId="58AD9D11" w:rsidTr="006E3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25AD702D" w14:textId="3F3BBF5F" w:rsidR="00C47D99" w:rsidRPr="00F25759" w:rsidRDefault="00C47D99" w:rsidP="00C47D99">
            <w:pPr>
              <w:rPr>
                <w:rFonts w:ascii="Aptos Narrow" w:hAnsi="Aptos Narrow"/>
                <w:b/>
                <w:bCs/>
                <w:sz w:val="28"/>
                <w:szCs w:val="28"/>
              </w:rPr>
            </w:pPr>
            <w:r w:rsidRPr="00F25759">
              <w:rPr>
                <w:rFonts w:ascii="Aptos Narrow" w:hAnsi="Aptos Narrow"/>
                <w:b/>
                <w:bCs/>
                <w:color w:val="C00000"/>
                <w:sz w:val="28"/>
                <w:szCs w:val="28"/>
              </w:rPr>
              <w:t>Prontezza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9B52F8A" w14:textId="693632F4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6ED75A9" w14:textId="02648DE5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Empatia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EC79488" w14:textId="7C2964ED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99A11D4" w14:textId="66A432CD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Legge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6AAC57D" w14:textId="2A5676ED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0670D39" w14:textId="443DCD8C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Sopravvivenza</w:t>
            </w:r>
          </w:p>
        </w:tc>
        <w:tc>
          <w:tcPr>
            <w:tcW w:w="474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76F8BF1" w14:textId="6677125F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  <w:tr w:rsidR="002B4A9B" w:rsidRPr="00F25759" w14:paraId="57BF24F4" w14:textId="2D584C35" w:rsidTr="002B4A9B">
        <w:tc>
          <w:tcPr>
            <w:tcW w:w="1751" w:type="dxa"/>
            <w:tcBorders>
              <w:right w:val="single" w:sz="4" w:space="0" w:color="7F7F7F" w:themeColor="text1" w:themeTint="80"/>
            </w:tcBorders>
          </w:tcPr>
          <w:p w14:paraId="12ED5765" w14:textId="5E22D08E" w:rsidR="00C47D99" w:rsidRPr="00F25759" w:rsidRDefault="00C9746B" w:rsidP="00C47D99">
            <w:pPr>
              <w:rPr>
                <w:rFonts w:ascii="Aptos Narrow" w:hAnsi="Aptos Narrow"/>
                <w:i/>
                <w:iCs/>
                <w:sz w:val="28"/>
                <w:szCs w:val="28"/>
              </w:rPr>
            </w:pPr>
            <w:r w:rsidRPr="00F25759">
              <w:rPr>
                <w:rFonts w:ascii="Aptos Narrow" w:hAnsi="Aptos Narrow"/>
                <w:i/>
                <w:iCs/>
                <w:color w:val="C00000"/>
                <w:sz w:val="28"/>
                <w:szCs w:val="28"/>
              </w:rPr>
              <w:t>Fortuna</w:t>
            </w:r>
            <w:r w:rsidR="002B4A9B" w:rsidRPr="00F25759">
              <w:rPr>
                <w:rFonts w:ascii="Aptos Narrow" w:hAnsi="Aptos Narrow"/>
                <w:i/>
                <w:iCs/>
                <w:color w:val="C00000"/>
                <w:sz w:val="28"/>
                <w:szCs w:val="28"/>
              </w:rPr>
              <w:t xml:space="preserve"> </w:t>
            </w:r>
            <w:r w:rsidR="002B4A9B" w:rsidRPr="00F25759">
              <w:rPr>
                <w:rFonts w:ascii="Aptos Narrow" w:hAnsi="Aptos Narrow"/>
                <w:b/>
                <w:bCs/>
                <w:color w:val="C00000"/>
                <w:sz w:val="24"/>
                <w:szCs w:val="24"/>
              </w:rPr>
              <w:t xml:space="preserve">1sc. 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vAlign w:val="center"/>
          </w:tcPr>
          <w:p w14:paraId="363E8074" w14:textId="0B9012AE" w:rsidR="00C47D99" w:rsidRPr="00F25759" w:rsidRDefault="002B4A9B" w:rsidP="002B4A9B">
            <w:pPr>
              <w:jc w:val="center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F25759">
              <w:rPr>
                <w:rFonts w:ascii="Aptos Narrow" w:hAnsi="Aptos Narrow"/>
                <w:b/>
                <w:bCs/>
                <w:sz w:val="24"/>
                <w:szCs w:val="24"/>
              </w:rPr>
              <w:t>1d</w:t>
            </w:r>
          </w:p>
        </w:tc>
        <w:tc>
          <w:tcPr>
            <w:tcW w:w="2365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6D2B5EA" w14:textId="61376889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proofErr w:type="spellStart"/>
            <w:r w:rsidRPr="00F25759">
              <w:rPr>
                <w:rFonts w:ascii="Aptos Narrow" w:hAnsi="Aptos Narrow"/>
                <w:sz w:val="28"/>
                <w:szCs w:val="28"/>
              </w:rPr>
              <w:t>Espr</w:t>
            </w:r>
            <w:r w:rsidR="002B4A9B" w:rsidRPr="00F25759">
              <w:rPr>
                <w:rFonts w:ascii="Aptos Narrow" w:hAnsi="Aptos Narrow"/>
                <w:sz w:val="28"/>
                <w:szCs w:val="28"/>
              </w:rPr>
              <w:t>es</w:t>
            </w:r>
            <w:proofErr w:type="spellEnd"/>
            <w:r w:rsidR="002B4A9B" w:rsidRPr="00F25759">
              <w:rPr>
                <w:rFonts w:ascii="Aptos Narrow" w:hAnsi="Aptos Narrow"/>
                <w:sz w:val="28"/>
                <w:szCs w:val="28"/>
              </w:rPr>
              <w:t>.</w:t>
            </w:r>
            <w:r w:rsidRPr="00F25759">
              <w:rPr>
                <w:rFonts w:ascii="Aptos Narrow" w:hAnsi="Aptos Narrow"/>
                <w:sz w:val="28"/>
                <w:szCs w:val="28"/>
              </w:rPr>
              <w:t xml:space="preserve"> Artistica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C998855" w14:textId="5B11C677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1936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90FF2CF" w14:textId="67171348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Linguistica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3E29F15" w14:textId="521D3D6F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  <w:tc>
          <w:tcPr>
            <w:tcW w:w="2582" w:type="dxa"/>
            <w:tcBorders>
              <w:left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7FD9EB9" w14:textId="7B4BB181" w:rsidR="00C47D99" w:rsidRPr="00F25759" w:rsidRDefault="00C47D99" w:rsidP="00855DAE">
            <w:pPr>
              <w:jc w:val="right"/>
              <w:rPr>
                <w:rFonts w:ascii="Aptos Narrow" w:hAnsi="Aptos Narrow"/>
                <w:sz w:val="28"/>
                <w:szCs w:val="28"/>
              </w:rPr>
            </w:pPr>
            <w:r w:rsidRPr="00F25759">
              <w:rPr>
                <w:rFonts w:ascii="Aptos Narrow" w:hAnsi="Aptos Narrow"/>
                <w:sz w:val="28"/>
                <w:szCs w:val="28"/>
              </w:rPr>
              <w:t>Sotterfugio</w:t>
            </w:r>
          </w:p>
        </w:tc>
        <w:tc>
          <w:tcPr>
            <w:tcW w:w="47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7054D0" w14:textId="0108A467" w:rsidR="00C47D99" w:rsidRPr="00F25759" w:rsidRDefault="00C47D99" w:rsidP="006E3D6A">
            <w:pPr>
              <w:jc w:val="center"/>
              <w:rPr>
                <w:rFonts w:ascii="Aptos Narrow" w:hAnsi="Aptos Narrow"/>
                <w:sz w:val="28"/>
                <w:szCs w:val="28"/>
              </w:rPr>
            </w:pPr>
          </w:p>
        </w:tc>
      </w:tr>
    </w:tbl>
    <w:p w14:paraId="0F5C3737" w14:textId="77777777" w:rsidR="00884E24" w:rsidRPr="00413F8D" w:rsidRDefault="00884E24">
      <w:pPr>
        <w:rPr>
          <w:sz w:val="8"/>
          <w:szCs w:val="8"/>
        </w:rPr>
      </w:pPr>
    </w:p>
    <w:tbl>
      <w:tblPr>
        <w:tblStyle w:val="Tabellaelenco3-colore2"/>
        <w:tblW w:w="5000" w:type="pct"/>
        <w:tblLook w:val="0480" w:firstRow="0" w:lastRow="0" w:firstColumn="1" w:lastColumn="0" w:noHBand="0" w:noVBand="1"/>
      </w:tblPr>
      <w:tblGrid>
        <w:gridCol w:w="1857"/>
        <w:gridCol w:w="2675"/>
        <w:gridCol w:w="1133"/>
        <w:gridCol w:w="2127"/>
        <w:gridCol w:w="2664"/>
      </w:tblGrid>
      <w:tr w:rsidR="00B33FB5" w:rsidRPr="00B33FB5" w14:paraId="3CDEA519" w14:textId="77777777" w:rsidTr="00B33F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8" w:type="pct"/>
          </w:tcPr>
          <w:p w14:paraId="26D436EF" w14:textId="2BDC9B3A" w:rsidR="000B6F1D" w:rsidRPr="000B6F1D" w:rsidRDefault="000B6F1D">
            <w:pPr>
              <w:rPr>
                <w:rFonts w:ascii="Arial Narrow" w:hAnsi="Arial Narrow"/>
                <w:sz w:val="24"/>
                <w:szCs w:val="24"/>
              </w:rPr>
            </w:pPr>
            <w:r w:rsidRPr="000B6F1D">
              <w:rPr>
                <w:rFonts w:ascii="Arial Narrow" w:hAnsi="Arial Narrow"/>
                <w:sz w:val="24"/>
                <w:szCs w:val="24"/>
              </w:rPr>
              <w:t>Punti Sangue __</w:t>
            </w:r>
          </w:p>
        </w:tc>
        <w:tc>
          <w:tcPr>
            <w:tcW w:w="1279" w:type="pct"/>
          </w:tcPr>
          <w:p w14:paraId="364C47FD" w14:textId="36D01668" w:rsidR="000B6F1D" w:rsidRPr="00B33FB5" w:rsidRDefault="000B6F1D" w:rsidP="000B6F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hAnsi="Arial Nova"/>
                <w:sz w:val="24"/>
                <w:szCs w:val="24"/>
              </w:rPr>
            </w:pPr>
            <w:r w:rsidRPr="00B33FB5">
              <w:rPr>
                <w:rFonts w:ascii="Arial Nova" w:hAnsi="Arial Nova"/>
                <w:noProof/>
                <w:sz w:val="24"/>
                <w:szCs w:val="24"/>
              </w:rPr>
              <w:t>OOO OOO OOO OOO</w:t>
            </w:r>
          </w:p>
        </w:tc>
        <w:tc>
          <w:tcPr>
            <w:tcW w:w="542" w:type="pct"/>
          </w:tcPr>
          <w:p w14:paraId="1ED15100" w14:textId="368017A3" w:rsidR="000B6F1D" w:rsidRPr="000B6F1D" w:rsidRDefault="000B6F1D" w:rsidP="00B33F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0B6F1D">
              <w:rPr>
                <w:rFonts w:ascii="Arial Narrow" w:hAnsi="Arial Narrow"/>
                <w:b/>
                <w:bCs/>
                <w:sz w:val="24"/>
                <w:szCs w:val="24"/>
              </w:rPr>
              <w:t>Fame __</w:t>
            </w:r>
          </w:p>
        </w:tc>
        <w:tc>
          <w:tcPr>
            <w:tcW w:w="1017" w:type="pct"/>
          </w:tcPr>
          <w:p w14:paraId="27729498" w14:textId="7C5EC847" w:rsidR="000B6F1D" w:rsidRPr="000B6F1D" w:rsidRDefault="000B6F1D" w:rsidP="00B33FB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0B6F1D">
              <w:rPr>
                <w:rFonts w:ascii="Arial Narrow" w:hAnsi="Arial Narrow"/>
                <w:b/>
                <w:bCs/>
                <w:sz w:val="24"/>
                <w:szCs w:val="24"/>
              </w:rPr>
              <w:t>Forza di Volontà __</w:t>
            </w:r>
          </w:p>
        </w:tc>
        <w:tc>
          <w:tcPr>
            <w:tcW w:w="1274" w:type="pct"/>
          </w:tcPr>
          <w:p w14:paraId="71BB6355" w14:textId="75D9146A" w:rsidR="000B6F1D" w:rsidRPr="00B33FB5" w:rsidRDefault="000B6F1D" w:rsidP="000B6F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hAnsi="Arial Nova"/>
                <w:noProof/>
                <w:sz w:val="24"/>
                <w:szCs w:val="24"/>
              </w:rPr>
            </w:pPr>
            <w:r w:rsidRPr="00B33FB5">
              <w:rPr>
                <w:rFonts w:ascii="Arial Nova" w:hAnsi="Arial Nova"/>
                <w:noProof/>
                <w:sz w:val="24"/>
                <w:szCs w:val="24"/>
              </w:rPr>
              <w:t>OOO</w:t>
            </w:r>
            <w:r w:rsidR="00B33FB5" w:rsidRPr="00B33FB5">
              <w:rPr>
                <w:rFonts w:ascii="Arial Nova" w:hAnsi="Arial Nova"/>
                <w:noProof/>
                <w:sz w:val="24"/>
                <w:szCs w:val="24"/>
              </w:rPr>
              <w:t xml:space="preserve"> </w:t>
            </w:r>
            <w:r w:rsidRPr="00B33FB5">
              <w:rPr>
                <w:rFonts w:ascii="Arial Nova" w:hAnsi="Arial Nova"/>
                <w:noProof/>
                <w:sz w:val="24"/>
                <w:szCs w:val="24"/>
              </w:rPr>
              <w:t>OOO OOO</w:t>
            </w:r>
            <w:r w:rsidR="00B33FB5" w:rsidRPr="00B33FB5">
              <w:rPr>
                <w:rFonts w:ascii="Arial Nova" w:hAnsi="Arial Nova"/>
                <w:noProof/>
                <w:sz w:val="24"/>
                <w:szCs w:val="24"/>
              </w:rPr>
              <w:t xml:space="preserve"> </w:t>
            </w:r>
            <w:r w:rsidRPr="00B33FB5">
              <w:rPr>
                <w:rFonts w:ascii="Arial Nova" w:hAnsi="Arial Nova"/>
                <w:noProof/>
                <w:sz w:val="24"/>
                <w:szCs w:val="24"/>
              </w:rPr>
              <w:t>O</w:t>
            </w:r>
            <w:r w:rsidR="00B33FB5" w:rsidRPr="00B33FB5">
              <w:rPr>
                <w:rFonts w:ascii="Arial Nova" w:hAnsi="Arial Nova"/>
                <w:noProof/>
                <w:sz w:val="24"/>
                <w:szCs w:val="24"/>
              </w:rPr>
              <w:t>OO</w:t>
            </w:r>
          </w:p>
        </w:tc>
      </w:tr>
    </w:tbl>
    <w:p w14:paraId="04A5EF3A" w14:textId="77777777" w:rsidR="001745CE" w:rsidRPr="00413F8D" w:rsidRDefault="001745CE">
      <w:pPr>
        <w:rPr>
          <w:sz w:val="2"/>
          <w:szCs w:val="2"/>
        </w:rPr>
      </w:pPr>
    </w:p>
    <w:tbl>
      <w:tblPr>
        <w:tblStyle w:val="Tabellaelenco6acolori-colore5"/>
        <w:tblW w:w="10464" w:type="dxa"/>
        <w:tblBorders>
          <w:insideH w:val="single" w:sz="4" w:space="0" w:color="auto"/>
          <w:insideV w:val="single" w:sz="4" w:space="0" w:color="auto"/>
        </w:tblBorders>
        <w:tblLook w:val="0400" w:firstRow="0" w:lastRow="0" w:firstColumn="0" w:lastColumn="0" w:noHBand="0" w:noVBand="1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 w:rsidR="00413F8D" w14:paraId="1219C1A8" w14:textId="4DF5D575" w:rsidTr="00413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08" w:type="dxa"/>
          </w:tcPr>
          <w:p w14:paraId="5F1DF744" w14:textId="16524E81" w:rsidR="00413F8D" w:rsidRPr="00CD575B" w:rsidRDefault="00413F8D">
            <w:pPr>
              <w:rPr>
                <w:b/>
                <w:bCs/>
              </w:rPr>
            </w:pPr>
            <w:r w:rsidRPr="00CD575B">
              <w:rPr>
                <w:b/>
                <w:bCs/>
              </w:rPr>
              <w:t>Salute</w:t>
            </w:r>
          </w:p>
        </w:tc>
        <w:tc>
          <w:tcPr>
            <w:tcW w:w="1308" w:type="dxa"/>
          </w:tcPr>
          <w:p w14:paraId="1BA3D44E" w14:textId="735A7DE3" w:rsidR="00413F8D" w:rsidRPr="00F25759" w:rsidRDefault="00A91A1B" w:rsidP="00A91A1B">
            <w:pPr>
              <w:jc w:val="center"/>
              <w:rPr>
                <w:b/>
                <w:bCs/>
              </w:rPr>
            </w:pPr>
            <w:proofErr w:type="gramStart"/>
            <w:r w:rsidRPr="00F25759">
              <w:rPr>
                <w:b/>
                <w:bCs/>
              </w:rPr>
              <w:t>C  L</w:t>
            </w:r>
            <w:proofErr w:type="gramEnd"/>
            <w:r w:rsidRPr="00F25759">
              <w:rPr>
                <w:b/>
                <w:bCs/>
              </w:rPr>
              <w:t xml:space="preserve">  </w:t>
            </w:r>
            <w:proofErr w:type="gramStart"/>
            <w:r w:rsidRPr="00F25759">
              <w:rPr>
                <w:b/>
                <w:bCs/>
              </w:rPr>
              <w:t>A  0</w:t>
            </w:r>
            <w:proofErr w:type="gramEnd"/>
          </w:p>
        </w:tc>
        <w:tc>
          <w:tcPr>
            <w:tcW w:w="1308" w:type="dxa"/>
          </w:tcPr>
          <w:p w14:paraId="77147DB0" w14:textId="5765F39D" w:rsidR="00413F8D" w:rsidRPr="00F25759" w:rsidRDefault="00A91A1B" w:rsidP="00A91A1B">
            <w:pPr>
              <w:jc w:val="center"/>
              <w:rPr>
                <w:b/>
                <w:bCs/>
              </w:rPr>
            </w:pPr>
            <w:proofErr w:type="gramStart"/>
            <w:r w:rsidRPr="00F25759">
              <w:rPr>
                <w:b/>
                <w:bCs/>
              </w:rPr>
              <w:t>C  L</w:t>
            </w:r>
            <w:proofErr w:type="gramEnd"/>
            <w:r w:rsidRPr="00F25759">
              <w:rPr>
                <w:b/>
                <w:bCs/>
              </w:rPr>
              <w:t xml:space="preserve">  </w:t>
            </w:r>
            <w:proofErr w:type="gramStart"/>
            <w:r w:rsidRPr="00F25759">
              <w:rPr>
                <w:b/>
                <w:bCs/>
              </w:rPr>
              <w:t xml:space="preserve">A  </w:t>
            </w:r>
            <w:r w:rsidR="00413F8D" w:rsidRPr="00F25759">
              <w:rPr>
                <w:b/>
                <w:bCs/>
              </w:rPr>
              <w:t>-</w:t>
            </w:r>
            <w:proofErr w:type="gramEnd"/>
            <w:r w:rsidR="00413F8D" w:rsidRPr="00F25759">
              <w:rPr>
                <w:b/>
                <w:bCs/>
              </w:rPr>
              <w:t>1</w:t>
            </w:r>
          </w:p>
        </w:tc>
        <w:tc>
          <w:tcPr>
            <w:tcW w:w="1308" w:type="dxa"/>
          </w:tcPr>
          <w:p w14:paraId="6826C278" w14:textId="0623A08A" w:rsidR="00413F8D" w:rsidRPr="00F25759" w:rsidRDefault="00A91A1B" w:rsidP="00A91A1B">
            <w:pPr>
              <w:jc w:val="center"/>
              <w:rPr>
                <w:b/>
                <w:bCs/>
              </w:rPr>
            </w:pPr>
            <w:proofErr w:type="gramStart"/>
            <w:r w:rsidRPr="00F25759">
              <w:rPr>
                <w:b/>
                <w:bCs/>
              </w:rPr>
              <w:t>C  L</w:t>
            </w:r>
            <w:proofErr w:type="gramEnd"/>
            <w:r w:rsidRPr="00F25759">
              <w:rPr>
                <w:b/>
                <w:bCs/>
              </w:rPr>
              <w:t xml:space="preserve">  </w:t>
            </w:r>
            <w:proofErr w:type="gramStart"/>
            <w:r w:rsidRPr="00F25759">
              <w:rPr>
                <w:b/>
                <w:bCs/>
              </w:rPr>
              <w:t xml:space="preserve">A  </w:t>
            </w:r>
            <w:r w:rsidR="00413F8D" w:rsidRPr="00F25759">
              <w:rPr>
                <w:b/>
                <w:bCs/>
              </w:rPr>
              <w:t>-</w:t>
            </w:r>
            <w:proofErr w:type="gramEnd"/>
            <w:r w:rsidR="00413F8D" w:rsidRPr="00F25759">
              <w:rPr>
                <w:b/>
                <w:bCs/>
              </w:rPr>
              <w:t>1</w:t>
            </w:r>
          </w:p>
        </w:tc>
        <w:tc>
          <w:tcPr>
            <w:tcW w:w="1308" w:type="dxa"/>
          </w:tcPr>
          <w:p w14:paraId="31FF6769" w14:textId="181BE7DC" w:rsidR="00413F8D" w:rsidRPr="00F25759" w:rsidRDefault="00A91A1B" w:rsidP="00A91A1B">
            <w:pPr>
              <w:jc w:val="center"/>
              <w:rPr>
                <w:b/>
                <w:bCs/>
              </w:rPr>
            </w:pPr>
            <w:proofErr w:type="gramStart"/>
            <w:r w:rsidRPr="00F25759">
              <w:rPr>
                <w:b/>
                <w:bCs/>
              </w:rPr>
              <w:t>C  L</w:t>
            </w:r>
            <w:proofErr w:type="gramEnd"/>
            <w:r w:rsidRPr="00F25759">
              <w:rPr>
                <w:b/>
                <w:bCs/>
              </w:rPr>
              <w:t xml:space="preserve">  </w:t>
            </w:r>
            <w:proofErr w:type="gramStart"/>
            <w:r w:rsidRPr="00F25759">
              <w:rPr>
                <w:b/>
                <w:bCs/>
              </w:rPr>
              <w:t xml:space="preserve">A  </w:t>
            </w:r>
            <w:r w:rsidR="00413F8D" w:rsidRPr="00F25759">
              <w:rPr>
                <w:b/>
                <w:bCs/>
              </w:rPr>
              <w:t>-</w:t>
            </w:r>
            <w:proofErr w:type="gramEnd"/>
            <w:r w:rsidR="00413F8D" w:rsidRPr="00F25759">
              <w:rPr>
                <w:b/>
                <w:bCs/>
              </w:rPr>
              <w:t>2</w:t>
            </w:r>
          </w:p>
        </w:tc>
        <w:tc>
          <w:tcPr>
            <w:tcW w:w="1308" w:type="dxa"/>
          </w:tcPr>
          <w:p w14:paraId="2E2EFD9D" w14:textId="21617963" w:rsidR="00413F8D" w:rsidRPr="00F25759" w:rsidRDefault="00A91A1B" w:rsidP="00A91A1B">
            <w:pPr>
              <w:jc w:val="center"/>
              <w:rPr>
                <w:b/>
                <w:bCs/>
              </w:rPr>
            </w:pPr>
            <w:proofErr w:type="gramStart"/>
            <w:r w:rsidRPr="00F25759">
              <w:rPr>
                <w:b/>
                <w:bCs/>
              </w:rPr>
              <w:t>C  L</w:t>
            </w:r>
            <w:proofErr w:type="gramEnd"/>
            <w:r w:rsidRPr="00F25759">
              <w:rPr>
                <w:b/>
                <w:bCs/>
              </w:rPr>
              <w:t xml:space="preserve">  </w:t>
            </w:r>
            <w:proofErr w:type="gramStart"/>
            <w:r w:rsidRPr="00F25759">
              <w:rPr>
                <w:b/>
                <w:bCs/>
              </w:rPr>
              <w:t xml:space="preserve">A  </w:t>
            </w:r>
            <w:r w:rsidR="00413F8D" w:rsidRPr="00F25759">
              <w:rPr>
                <w:b/>
                <w:bCs/>
              </w:rPr>
              <w:t>-</w:t>
            </w:r>
            <w:proofErr w:type="gramEnd"/>
            <w:r w:rsidR="00413F8D" w:rsidRPr="00F25759">
              <w:rPr>
                <w:b/>
                <w:bCs/>
              </w:rPr>
              <w:t>2</w:t>
            </w:r>
          </w:p>
        </w:tc>
        <w:tc>
          <w:tcPr>
            <w:tcW w:w="1308" w:type="dxa"/>
          </w:tcPr>
          <w:p w14:paraId="5BC43B09" w14:textId="0099CCE9" w:rsidR="00413F8D" w:rsidRPr="00F25759" w:rsidRDefault="00A91A1B" w:rsidP="00A91A1B">
            <w:pPr>
              <w:jc w:val="center"/>
              <w:rPr>
                <w:b/>
                <w:bCs/>
              </w:rPr>
            </w:pPr>
            <w:proofErr w:type="gramStart"/>
            <w:r w:rsidRPr="00F25759">
              <w:rPr>
                <w:b/>
                <w:bCs/>
              </w:rPr>
              <w:t>C  L</w:t>
            </w:r>
            <w:proofErr w:type="gramEnd"/>
            <w:r w:rsidRPr="00F25759">
              <w:rPr>
                <w:b/>
                <w:bCs/>
              </w:rPr>
              <w:t xml:space="preserve">  </w:t>
            </w:r>
            <w:proofErr w:type="gramStart"/>
            <w:r w:rsidRPr="00F25759">
              <w:rPr>
                <w:b/>
                <w:bCs/>
              </w:rPr>
              <w:t xml:space="preserve">A  </w:t>
            </w:r>
            <w:r w:rsidR="00413F8D" w:rsidRPr="00F25759">
              <w:rPr>
                <w:b/>
                <w:bCs/>
              </w:rPr>
              <w:t>-</w:t>
            </w:r>
            <w:proofErr w:type="gramEnd"/>
            <w:r w:rsidR="00413F8D" w:rsidRPr="00F25759">
              <w:rPr>
                <w:b/>
                <w:bCs/>
              </w:rPr>
              <w:t>5</w:t>
            </w:r>
          </w:p>
        </w:tc>
        <w:tc>
          <w:tcPr>
            <w:tcW w:w="1308" w:type="dxa"/>
          </w:tcPr>
          <w:p w14:paraId="6B0AD5FF" w14:textId="165A69D4" w:rsidR="0071639F" w:rsidRPr="00F25759" w:rsidRDefault="00A91A1B" w:rsidP="0071639F">
            <w:pPr>
              <w:jc w:val="center"/>
              <w:rPr>
                <w:b/>
                <w:bCs/>
              </w:rPr>
            </w:pPr>
            <w:proofErr w:type="gramStart"/>
            <w:r w:rsidRPr="00F25759">
              <w:rPr>
                <w:b/>
                <w:bCs/>
              </w:rPr>
              <w:t>C  L</w:t>
            </w:r>
            <w:proofErr w:type="gramEnd"/>
            <w:r w:rsidRPr="00F25759">
              <w:rPr>
                <w:b/>
                <w:bCs/>
              </w:rPr>
              <w:t xml:space="preserve">  A </w:t>
            </w:r>
            <w:r w:rsidR="0071639F" w:rsidRPr="00F25759">
              <w:rPr>
                <w:b/>
                <w:bCs/>
              </w:rPr>
              <w:t>-</w:t>
            </w:r>
          </w:p>
        </w:tc>
      </w:tr>
    </w:tbl>
    <w:p w14:paraId="3C1763F1" w14:textId="05928CF7" w:rsidR="00884E24" w:rsidRPr="0071639F" w:rsidRDefault="00A91A1B" w:rsidP="00A91A1B">
      <w:pPr>
        <w:jc w:val="center"/>
        <w:rPr>
          <w:rFonts w:ascii="Aptos Narrow" w:hAnsi="Aptos Narrow"/>
          <w:sz w:val="20"/>
          <w:szCs w:val="20"/>
        </w:rPr>
      </w:pPr>
      <w:r w:rsidRPr="0071639F">
        <w:rPr>
          <w:rFonts w:ascii="Aptos Narrow" w:hAnsi="Aptos Narrow"/>
          <w:sz w:val="20"/>
          <w:szCs w:val="20"/>
        </w:rPr>
        <w:t>C=Contuso, L=Letale, A=Aggravato</w:t>
      </w:r>
      <w:r w:rsidR="000C1A6D">
        <w:rPr>
          <w:rFonts w:ascii="Aptos Narrow" w:hAnsi="Aptos Narrow"/>
          <w:sz w:val="20"/>
          <w:szCs w:val="20"/>
        </w:rPr>
        <w:t xml:space="preserve"> – Finito il combattimento i Contundenti si recuperano</w:t>
      </w:r>
    </w:p>
    <w:tbl>
      <w:tblPr>
        <w:tblStyle w:val="Tabellasemplice-2"/>
        <w:tblW w:w="0" w:type="auto"/>
        <w:tblLook w:val="0400" w:firstRow="0" w:lastRow="0" w:firstColumn="0" w:lastColumn="0" w:noHBand="0" w:noVBand="1"/>
      </w:tblPr>
      <w:tblGrid>
        <w:gridCol w:w="1985"/>
        <w:gridCol w:w="2824"/>
        <w:gridCol w:w="424"/>
        <w:gridCol w:w="1997"/>
        <w:gridCol w:w="2824"/>
        <w:gridCol w:w="407"/>
      </w:tblGrid>
      <w:tr w:rsidR="00515DE5" w:rsidRPr="00855DAE" w14:paraId="02385983" w14:textId="77777777" w:rsidTr="006749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shd w:val="clear" w:color="auto" w:fill="C1E4F5" w:themeFill="accent1" w:themeFillTint="33"/>
            <w:vAlign w:val="center"/>
          </w:tcPr>
          <w:p w14:paraId="2C2F17D4" w14:textId="1F83BF48" w:rsidR="00430535" w:rsidRPr="00D87E82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Iniziativa</w:t>
            </w:r>
            <w:r w:rsidR="00674958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r w:rsidR="00674958" w:rsidRPr="00674958">
              <w:rPr>
                <w:rFonts w:ascii="Aptos Narrow" w:hAnsi="Aptos Narrow"/>
                <w:b/>
                <w:bCs/>
                <w:sz w:val="24"/>
                <w:szCs w:val="24"/>
              </w:rPr>
              <w:t>∑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5B1E46D" w14:textId="25823DC9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Destrezza + Prontezza + 1</w:t>
            </w:r>
            <w:r w:rsidR="002B4A9B">
              <w:rPr>
                <w:rFonts w:ascii="Aptos Narrow" w:hAnsi="Aptos Narrow"/>
              </w:rPr>
              <w:t>d</w:t>
            </w:r>
            <w:r w:rsidR="00B33FB5">
              <w:rPr>
                <w:rFonts w:ascii="Aptos Narrow" w:hAnsi="Aptos Narrow"/>
              </w:rPr>
              <w:t>10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3494FD38" w14:textId="6AF9CDE0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52C31C18" w14:textId="52F194C1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Osservare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2199AE3" w14:textId="1A062609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Prontezza + </w:t>
            </w:r>
            <w:r w:rsidR="00C54504" w:rsidRPr="00855DAE">
              <w:rPr>
                <w:rFonts w:ascii="Aptos Narrow" w:hAnsi="Aptos Narrow"/>
              </w:rPr>
              <w:t>Percezione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B57CBF5" w14:textId="3E92A337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515DE5" w:rsidRPr="00855DAE" w14:paraId="2FB178CB" w14:textId="77777777" w:rsidTr="00963317">
        <w:tc>
          <w:tcPr>
            <w:tcW w:w="1985" w:type="dxa"/>
            <w:shd w:val="clear" w:color="auto" w:fill="FAE2D5" w:themeFill="accent2" w:themeFillTint="33"/>
            <w:vAlign w:val="center"/>
          </w:tcPr>
          <w:p w14:paraId="15962EEC" w14:textId="421A9426" w:rsidR="00430535" w:rsidRPr="00D87E82" w:rsidRDefault="00456C00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Corpo Corpo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D92C02B" w14:textId="70B6EF72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Destrezza + Rissa</w:t>
            </w:r>
            <w:r w:rsidR="000D17F6">
              <w:rPr>
                <w:rFonts w:ascii="Aptos Narrow" w:hAnsi="Aptos Narrow"/>
              </w:rPr>
              <w:t xml:space="preserve"> / c + </w:t>
            </w:r>
            <w:proofErr w:type="spellStart"/>
            <w:r w:rsidR="000D17F6" w:rsidRPr="000D17F6">
              <w:rPr>
                <w:rFonts w:ascii="Aptos Narrow" w:hAnsi="Aptos Narrow"/>
                <w:color w:val="77206D" w:themeColor="accent5" w:themeShade="BF"/>
              </w:rPr>
              <w:t>Pot</w:t>
            </w:r>
            <w:proofErr w:type="spellEnd"/>
            <w:r w:rsidR="000D17F6" w:rsidRPr="000D17F6">
              <w:rPr>
                <w:rFonts w:ascii="Aptos Narrow" w:hAnsi="Aptos Narrow"/>
                <w:color w:val="77206D" w:themeColor="accent5" w:themeShade="BF"/>
              </w:rPr>
              <w:t>.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1E30072" w14:textId="0C5BF17B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3C94F28D" w14:textId="2616B4D6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Cercare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929DC98" w14:textId="3B7BF4D4" w:rsidR="00430535" w:rsidRPr="00855DAE" w:rsidRDefault="00C54504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Percezione + Investigazione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1600971A" w14:textId="1A8C3FB0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515DE5" w:rsidRPr="00855DAE" w14:paraId="7A9DF6AF" w14:textId="77777777" w:rsidTr="00963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shd w:val="clear" w:color="auto" w:fill="FAE2D5" w:themeFill="accent2" w:themeFillTint="33"/>
            <w:vAlign w:val="center"/>
          </w:tcPr>
          <w:p w14:paraId="573F6BEA" w14:textId="387BD505" w:rsidR="00430535" w:rsidRPr="00515DE5" w:rsidRDefault="00456C00" w:rsidP="00515DE5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Pugnalare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71BE472" w14:textId="3A19A65F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Destrezza + Mischia</w:t>
            </w:r>
            <w:r w:rsidR="00855DAE" w:rsidRPr="00855DAE">
              <w:rPr>
                <w:rFonts w:ascii="Aptos Narrow" w:hAnsi="Aptos Narrow"/>
              </w:rPr>
              <w:t xml:space="preserve"> / l</w:t>
            </w:r>
            <w:r w:rsidR="000D17F6">
              <w:rPr>
                <w:rFonts w:ascii="Aptos Narrow" w:hAnsi="Aptos Narrow"/>
              </w:rPr>
              <w:t xml:space="preserve"> + </w:t>
            </w:r>
            <w:proofErr w:type="spellStart"/>
            <w:r w:rsidR="000D17F6" w:rsidRPr="000D17F6">
              <w:rPr>
                <w:rFonts w:ascii="Aptos Narrow" w:hAnsi="Aptos Narrow"/>
                <w:color w:val="77206D" w:themeColor="accent5" w:themeShade="BF"/>
              </w:rPr>
              <w:t>Pot</w:t>
            </w:r>
            <w:proofErr w:type="spellEnd"/>
            <w:r w:rsidR="000D17F6" w:rsidRPr="000D17F6">
              <w:rPr>
                <w:rFonts w:ascii="Aptos Narrow" w:hAnsi="Aptos Narrow"/>
                <w:color w:val="77206D" w:themeColor="accent5" w:themeShade="BF"/>
              </w:rPr>
              <w:t>.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417CD98" w14:textId="3E4BACC3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60371470" w14:textId="7E7722BE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Ascoltare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C17ECD2" w14:textId="669FA519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Percezione + Prontezza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7CE50FD9" w14:textId="1173FA17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674958" w:rsidRPr="00855DAE" w14:paraId="1C247550" w14:textId="77777777" w:rsidTr="00963317">
        <w:tc>
          <w:tcPr>
            <w:tcW w:w="1985" w:type="dxa"/>
            <w:shd w:val="clear" w:color="auto" w:fill="FAE2D5" w:themeFill="accent2" w:themeFillTint="33"/>
            <w:vAlign w:val="center"/>
          </w:tcPr>
          <w:p w14:paraId="019E69FB" w14:textId="6659181C" w:rsidR="00674958" w:rsidRDefault="00674958" w:rsidP="00515DE5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Lanciare Oggetto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55462C7" w14:textId="46294946" w:rsidR="00674958" w:rsidRPr="00855DAE" w:rsidRDefault="00674958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Destrezza + Atletica</w:t>
            </w:r>
            <w:r w:rsidR="000D17F6">
              <w:rPr>
                <w:rFonts w:ascii="Aptos Narrow" w:hAnsi="Aptos Narrow"/>
              </w:rPr>
              <w:t xml:space="preserve"> /cl + </w:t>
            </w:r>
            <w:proofErr w:type="spellStart"/>
            <w:r w:rsidR="000D17F6" w:rsidRPr="000D17F6">
              <w:rPr>
                <w:rFonts w:ascii="Aptos Narrow" w:hAnsi="Aptos Narrow"/>
                <w:color w:val="77206D" w:themeColor="accent5" w:themeShade="BF"/>
              </w:rPr>
              <w:t>Pot</w:t>
            </w:r>
            <w:proofErr w:type="spellEnd"/>
            <w:r w:rsidR="000D17F6" w:rsidRPr="000D17F6">
              <w:rPr>
                <w:rFonts w:ascii="Aptos Narrow" w:hAnsi="Aptos Narrow"/>
                <w:color w:val="77206D" w:themeColor="accent5" w:themeShade="BF"/>
              </w:rPr>
              <w:t>.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15E46A9" w14:textId="77777777" w:rsidR="00674958" w:rsidRPr="00855DAE" w:rsidRDefault="00674958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18C9829F" w14:textId="6BE6DD50" w:rsidR="00674958" w:rsidRPr="00D87E82" w:rsidRDefault="0067495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Scassinare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05A4D8F5" w14:textId="6942B701" w:rsidR="00674958" w:rsidRPr="00855DAE" w:rsidRDefault="00674958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Destrezza + Sicurezza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2023E567" w14:textId="77777777" w:rsidR="00674958" w:rsidRPr="00855DAE" w:rsidRDefault="00674958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674958" w:rsidRPr="00855DAE" w14:paraId="6583ECFB" w14:textId="77777777" w:rsidTr="00963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shd w:val="clear" w:color="auto" w:fill="FAE2D5" w:themeFill="accent2" w:themeFillTint="33"/>
            <w:vAlign w:val="center"/>
          </w:tcPr>
          <w:p w14:paraId="078DB831" w14:textId="694D808F" w:rsidR="00674958" w:rsidRDefault="00674958" w:rsidP="00515DE5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Sparare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2DFEE4A" w14:textId="26F686A3" w:rsidR="00674958" w:rsidRPr="00855DAE" w:rsidRDefault="00674958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Destrezza + Armi da Fuoco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3C57974" w14:textId="77777777" w:rsidR="00674958" w:rsidRPr="00855DAE" w:rsidRDefault="00674958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09D1388D" w14:textId="4B886A68" w:rsidR="00674958" w:rsidRPr="00D87E82" w:rsidRDefault="0067495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ptos Narrow" w:hAnsi="Aptos Narrow"/>
                <w:b/>
                <w:bCs/>
                <w:sz w:val="24"/>
                <w:szCs w:val="24"/>
              </w:rPr>
              <w:t>Avvert</w:t>
            </w:r>
            <w:proofErr w:type="spellEnd"/>
            <w:r>
              <w:rPr>
                <w:rFonts w:ascii="Aptos Narrow" w:hAnsi="Aptos Narrow"/>
                <w:b/>
                <w:bCs/>
                <w:sz w:val="24"/>
                <w:szCs w:val="24"/>
              </w:rPr>
              <w:t>.  Presenza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A7331CB" w14:textId="301D28D5" w:rsidR="00674958" w:rsidRPr="00855DAE" w:rsidRDefault="00674958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Percezione + Consapevolezza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704A17E7" w14:textId="77777777" w:rsidR="00674958" w:rsidRPr="00855DAE" w:rsidRDefault="00674958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515DE5" w:rsidRPr="00855DAE" w14:paraId="62280766" w14:textId="77777777" w:rsidTr="00963317">
        <w:tc>
          <w:tcPr>
            <w:tcW w:w="1985" w:type="dxa"/>
            <w:shd w:val="clear" w:color="auto" w:fill="F2CEED" w:themeFill="accent5" w:themeFillTint="33"/>
            <w:vAlign w:val="center"/>
          </w:tcPr>
          <w:p w14:paraId="1A512797" w14:textId="30819FD3" w:rsidR="00430535" w:rsidRPr="00D87E82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Assorbire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6689ECD" w14:textId="113988DD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Costituzione + </w:t>
            </w:r>
            <w:r w:rsidRPr="00855DAE">
              <w:rPr>
                <w:rFonts w:ascii="Aptos Narrow" w:hAnsi="Aptos Narrow"/>
                <w:color w:val="77206D" w:themeColor="accent5" w:themeShade="BF"/>
              </w:rPr>
              <w:t>Robustezza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6A0FB3B" w14:textId="782F8DB4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48D301B1" w14:textId="7A0C1350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Nascondersi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1F4B56C" w14:textId="1E9F2B17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Furtività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3E0CD13" w14:textId="294DEBD8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515DE5" w:rsidRPr="00855DAE" w14:paraId="0F425969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shd w:val="clear" w:color="auto" w:fill="C1F0C7" w:themeFill="accent3" w:themeFillTint="33"/>
            <w:vAlign w:val="center"/>
          </w:tcPr>
          <w:p w14:paraId="68551A7D" w14:textId="67EFE2DB" w:rsidR="00430535" w:rsidRPr="00515DE5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515DE5">
              <w:rPr>
                <w:rFonts w:ascii="Aptos Narrow" w:hAnsi="Aptos Narrow"/>
                <w:b/>
                <w:bCs/>
                <w:sz w:val="24"/>
                <w:szCs w:val="24"/>
              </w:rPr>
              <w:t>Schivare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3E61257" w14:textId="0EB07A52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</w:t>
            </w:r>
            <w:r w:rsidR="00C47D99" w:rsidRPr="00855DAE">
              <w:rPr>
                <w:rFonts w:ascii="Aptos Narrow" w:hAnsi="Aptos Narrow"/>
              </w:rPr>
              <w:t>Atletica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C5A60C8" w14:textId="535C1C90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423FB5F1" w14:textId="3DD80218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proofErr w:type="spellStart"/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Muov</w:t>
            </w:r>
            <w:proofErr w:type="spellEnd"/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Silen</w:t>
            </w:r>
            <w:r w:rsidR="00BE30AF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z</w:t>
            </w:r>
            <w:proofErr w:type="spellEnd"/>
            <w:r w:rsidR="00BE30AF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133BDDD" w14:textId="0D8AA8EC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Furtività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59077C8F" w14:textId="2D5D8CBF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515DE5" w:rsidRPr="00855DAE" w14:paraId="55DEE7DD" w14:textId="77777777" w:rsidTr="00515DE5">
        <w:tc>
          <w:tcPr>
            <w:tcW w:w="1985" w:type="dxa"/>
            <w:shd w:val="clear" w:color="auto" w:fill="C1F0C7" w:themeFill="accent3" w:themeFillTint="33"/>
            <w:vAlign w:val="center"/>
          </w:tcPr>
          <w:p w14:paraId="2B60DFFE" w14:textId="64B84004" w:rsidR="00430535" w:rsidRPr="00515DE5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515DE5">
              <w:rPr>
                <w:rFonts w:ascii="Aptos Narrow" w:hAnsi="Aptos Narrow"/>
                <w:b/>
                <w:bCs/>
                <w:sz w:val="24"/>
                <w:szCs w:val="24"/>
              </w:rPr>
              <w:t>Parare</w:t>
            </w:r>
            <w:r w:rsidR="00DF6129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r w:rsidR="00DF6129" w:rsidRPr="00456C00">
              <w:rPr>
                <w:rFonts w:ascii="Aptos Narrow" w:hAnsi="Aptos Narrow"/>
                <w:sz w:val="20"/>
                <w:szCs w:val="20"/>
              </w:rPr>
              <w:t>con Arma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E7DD9B5" w14:textId="75F89DB2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Destrezza + Mischia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7D15C4B3" w14:textId="0FC0A8FE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4727FFF6" w14:textId="572ADC3E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Seg</w:t>
            </w:r>
            <w:r w:rsidR="00C47D99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.</w:t>
            </w: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r w:rsidR="00C47D99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T</w:t>
            </w: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racce</w:t>
            </w:r>
            <w:r w:rsidR="00C47D99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r w:rsidR="00C47D99" w:rsidRPr="00D87E82">
              <w:rPr>
                <w:rFonts w:ascii="Aptos Narrow" w:hAnsi="Aptos Narrow"/>
                <w:b/>
                <w:bCs/>
                <w:sz w:val="20"/>
                <w:szCs w:val="20"/>
              </w:rPr>
              <w:t>7dif.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49360CC" w14:textId="01164BD9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Percezione + Sopravvivenza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4F5698D" w14:textId="78ED359A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117DF86B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shd w:val="clear" w:color="auto" w:fill="C1F0C7" w:themeFill="accent3" w:themeFillTint="33"/>
            <w:vAlign w:val="center"/>
          </w:tcPr>
          <w:p w14:paraId="4CCEBF8E" w14:textId="222E3509" w:rsidR="00430535" w:rsidRPr="00515DE5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515DE5">
              <w:rPr>
                <w:rFonts w:ascii="Aptos Narrow" w:hAnsi="Aptos Narrow"/>
                <w:b/>
                <w:bCs/>
                <w:sz w:val="24"/>
                <w:szCs w:val="24"/>
              </w:rPr>
              <w:t>Bloccare</w:t>
            </w:r>
            <w:r w:rsidR="00DF6129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r w:rsidR="00456C00" w:rsidRPr="00456C00">
              <w:rPr>
                <w:rFonts w:ascii="Aptos Narrow" w:hAnsi="Aptos Narrow"/>
                <w:sz w:val="20"/>
                <w:szCs w:val="20"/>
              </w:rPr>
              <w:t>no Arma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32977D88" w14:textId="2ABD5D16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Forza + Rissa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78B7A72A" w14:textId="6D1FC23B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3894F184" w14:textId="05D41CED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Arrampicarsi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45022726" w14:textId="4E7D8873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Forza o Destrezza + Atletica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7EA4C09B" w14:textId="3F2E5A51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314D06EB" w14:textId="77777777" w:rsidTr="00515DE5">
        <w:tc>
          <w:tcPr>
            <w:tcW w:w="1985" w:type="dxa"/>
            <w:vAlign w:val="center"/>
          </w:tcPr>
          <w:p w14:paraId="2EBE4DAA" w14:textId="3640398B" w:rsidR="00430535" w:rsidRPr="00D87E82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Pugno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55B63AC3" w14:textId="79E8040A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Rissa / </w:t>
            </w:r>
            <w:r w:rsidRPr="00855DAE">
              <w:rPr>
                <w:rFonts w:ascii="Aptos Narrow" w:hAnsi="Aptos Narrow"/>
                <w:color w:val="D86DCB" w:themeColor="accent5" w:themeTint="99"/>
              </w:rPr>
              <w:t>c</w:t>
            </w:r>
            <w:r w:rsidRPr="00855DAE">
              <w:rPr>
                <w:rFonts w:ascii="Aptos Narrow" w:hAnsi="Aptos Narrow"/>
              </w:rPr>
              <w:t xml:space="preserve"> Forza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AF93A08" w14:textId="766B46D8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56343406" w14:textId="34D70CA8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Saltare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BBCB255" w14:textId="1233EEC3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Forza + Atletica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1122CCB" w14:textId="704BBB8D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1FF98ADC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65337BBE" w14:textId="13060314" w:rsidR="00430535" w:rsidRPr="00D87E82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Calcio </w:t>
            </w:r>
            <w:r w:rsidR="007E61AB" w:rsidRPr="00456C00">
              <w:rPr>
                <w:rFonts w:ascii="Aptos Narrow" w:hAnsi="Aptos Narrow"/>
                <w:sz w:val="20"/>
                <w:szCs w:val="20"/>
              </w:rPr>
              <w:t>d</w:t>
            </w:r>
            <w:r w:rsidRPr="00456C00">
              <w:rPr>
                <w:rFonts w:ascii="Aptos Narrow" w:hAnsi="Aptos Narrow"/>
                <w:sz w:val="20"/>
                <w:szCs w:val="20"/>
              </w:rPr>
              <w:t>if</w:t>
            </w:r>
            <w:r w:rsidR="002B4A9B">
              <w:rPr>
                <w:rFonts w:ascii="Aptos Narrow" w:hAnsi="Aptos Narrow"/>
                <w:sz w:val="20"/>
                <w:szCs w:val="20"/>
              </w:rPr>
              <w:t>ficoltà</w:t>
            </w:r>
            <w:r w:rsidR="00DF7BE9">
              <w:rPr>
                <w:rFonts w:ascii="Aptos Narrow" w:hAnsi="Aptos Narrow"/>
                <w:sz w:val="20"/>
                <w:szCs w:val="20"/>
              </w:rPr>
              <w:t xml:space="preserve"> 7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031F113A" w14:textId="62178B2D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Rissa / </w:t>
            </w:r>
            <w:r w:rsidRPr="00855DAE">
              <w:rPr>
                <w:rFonts w:ascii="Aptos Narrow" w:hAnsi="Aptos Narrow"/>
                <w:color w:val="D86DCB" w:themeColor="accent5" w:themeTint="99"/>
              </w:rPr>
              <w:t>c</w:t>
            </w:r>
            <w:r w:rsidRPr="00855DAE">
              <w:rPr>
                <w:rFonts w:ascii="Aptos Narrow" w:hAnsi="Aptos Narrow"/>
              </w:rPr>
              <w:t xml:space="preserve"> Forza+1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59E49272" w14:textId="0C89BE97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30D2F7FC" w14:textId="7D022A34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Correre</w:t>
            </w:r>
            <w:r w:rsidR="00855DAE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r w:rsidR="00855DAE" w:rsidRPr="00D87E82">
              <w:rPr>
                <w:rFonts w:ascii="Aptos Narrow" w:hAnsi="Aptos Narrow"/>
                <w:b/>
                <w:bCs/>
                <w:sz w:val="20"/>
                <w:szCs w:val="20"/>
              </w:rPr>
              <w:t>x4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8803D7D" w14:textId="742E5194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Destrezza + Atletica</w:t>
            </w:r>
            <w:r w:rsidR="00855DAE">
              <w:rPr>
                <w:rFonts w:ascii="Aptos Narrow" w:hAnsi="Aptos Narrow"/>
              </w:rPr>
              <w:t xml:space="preserve"> /1Ps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5AC3AE10" w14:textId="2467002B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4890B969" w14:textId="77777777" w:rsidTr="00515DE5">
        <w:tc>
          <w:tcPr>
            <w:tcW w:w="1985" w:type="dxa"/>
            <w:vAlign w:val="center"/>
          </w:tcPr>
          <w:p w14:paraId="01898659" w14:textId="7E185033" w:rsidR="00430535" w:rsidRPr="00D87E82" w:rsidRDefault="00430535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Morso</w:t>
            </w:r>
            <w:r w:rsidR="00BE7025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456C00" w:rsidRPr="00456C00">
              <w:rPr>
                <w:rFonts w:ascii="Aptos Narrow" w:hAnsi="Aptos Narrow"/>
                <w:sz w:val="20"/>
                <w:szCs w:val="20"/>
              </w:rPr>
              <w:t>immobiliz</w:t>
            </w:r>
            <w:proofErr w:type="spellEnd"/>
            <w:r w:rsidR="00456C00">
              <w:rPr>
                <w:rFonts w:ascii="Aptos Narrow" w:hAnsi="Aptos Narrow"/>
                <w:sz w:val="20"/>
                <w:szCs w:val="20"/>
              </w:rPr>
              <w:t>.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13F3B33D" w14:textId="47CCF15B" w:rsidR="00430535" w:rsidRPr="00855DAE" w:rsidRDefault="00430535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Rissa / </w:t>
            </w:r>
            <w:r w:rsidRPr="00855DAE">
              <w:rPr>
                <w:rFonts w:ascii="Aptos Narrow" w:hAnsi="Aptos Narrow"/>
                <w:color w:val="501549" w:themeColor="accent5" w:themeShade="80"/>
              </w:rPr>
              <w:t>a</w:t>
            </w:r>
            <w:r w:rsidRPr="00855DAE">
              <w:rPr>
                <w:rFonts w:ascii="Aptos Narrow" w:hAnsi="Aptos Narrow"/>
              </w:rPr>
              <w:t xml:space="preserve"> Forza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72FF9C4" w14:textId="1B614C8C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568D8192" w14:textId="21FDAE9F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Mentire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0DB0AA6D" w14:textId="773B7DBA" w:rsidR="00430535" w:rsidRPr="00855DAE" w:rsidRDefault="00C47D99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Carisma + Espressione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D86D470" w14:textId="1E7E337C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5D143E8A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3DC08F9F" w14:textId="1490624D" w:rsidR="00430535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Presa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1F529F08" w14:textId="56E8ED42" w:rsidR="00430535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Forza + Rissa</w:t>
            </w:r>
            <w:r w:rsidR="00BE7025" w:rsidRPr="00855DAE">
              <w:rPr>
                <w:rFonts w:ascii="Aptos Narrow" w:hAnsi="Aptos Narrow"/>
              </w:rPr>
              <w:t xml:space="preserve"> </w:t>
            </w:r>
            <w:r w:rsidR="00BE7025" w:rsidRPr="00855DAE">
              <w:rPr>
                <w:rFonts w:ascii="Aptos Narrow" w:hAnsi="Aptos Narrow"/>
                <w:color w:val="E97132" w:themeColor="accent2"/>
              </w:rPr>
              <w:t>V</w:t>
            </w:r>
            <w:r w:rsidR="00D57E11">
              <w:rPr>
                <w:rFonts w:ascii="Aptos Narrow" w:hAnsi="Aptos Narrow"/>
                <w:color w:val="E97132" w:themeColor="accent2"/>
              </w:rPr>
              <w:t>S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3FABA855" w14:textId="7EC25858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3765A816" w14:textId="62B77057" w:rsidR="00430535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Ingannare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51EE1A59" w14:textId="075B6318" w:rsidR="00430535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Carisma + Sotterfugio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3675B7AD" w14:textId="6A89E8EC" w:rsidR="00430535" w:rsidRPr="00855DAE" w:rsidRDefault="00430535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C47D99" w:rsidRPr="00855DAE" w14:paraId="4465BD3C" w14:textId="77777777" w:rsidTr="00515DE5">
        <w:tc>
          <w:tcPr>
            <w:tcW w:w="1985" w:type="dxa"/>
            <w:vAlign w:val="center"/>
          </w:tcPr>
          <w:p w14:paraId="265A300A" w14:textId="7B27D037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Testata </w:t>
            </w:r>
            <w:r w:rsidRPr="00456C00">
              <w:rPr>
                <w:rFonts w:ascii="Aptos Narrow" w:hAnsi="Aptos Narrow"/>
                <w:sz w:val="20"/>
                <w:szCs w:val="20"/>
              </w:rPr>
              <w:t>dif</w:t>
            </w:r>
            <w:r w:rsidR="00DF7BE9">
              <w:rPr>
                <w:rFonts w:ascii="Aptos Narrow" w:hAnsi="Aptos Narrow"/>
                <w:sz w:val="20"/>
                <w:szCs w:val="20"/>
              </w:rPr>
              <w:t>ficoltà 8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CF1AD99" w14:textId="019C8195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Rissa / </w:t>
            </w:r>
            <w:r w:rsidRPr="00855DAE">
              <w:rPr>
                <w:rFonts w:ascii="Aptos Narrow" w:hAnsi="Aptos Narrow"/>
                <w:color w:val="D86DCB" w:themeColor="accent5" w:themeTint="99"/>
              </w:rPr>
              <w:t>c</w:t>
            </w:r>
            <w:r w:rsidRPr="00855DAE">
              <w:rPr>
                <w:rFonts w:ascii="Aptos Narrow" w:hAnsi="Aptos Narrow"/>
              </w:rPr>
              <w:t xml:space="preserve"> Forza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E9DA8BE" w14:textId="00C41EBC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515F32B3" w14:textId="5AF236CF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Convincere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4C28E746" w14:textId="639FC745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Carisma + </w:t>
            </w:r>
            <w:proofErr w:type="spellStart"/>
            <w:r w:rsidRPr="00855DAE">
              <w:rPr>
                <w:rFonts w:ascii="Aptos Narrow" w:hAnsi="Aptos Narrow"/>
              </w:rPr>
              <w:t>Espr</w:t>
            </w:r>
            <w:proofErr w:type="spellEnd"/>
            <w:r w:rsidRPr="00855DAE">
              <w:rPr>
                <w:rFonts w:ascii="Aptos Narrow" w:hAnsi="Aptos Narrow"/>
              </w:rPr>
              <w:t xml:space="preserve">. Artistica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583D57FF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70578334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729B9106" w14:textId="45BEBD2E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Spinta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55177C4E" w14:textId="0E46FB5A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Forza + Atletica</w:t>
            </w:r>
            <w:r w:rsidR="00D57E11" w:rsidRPr="00855DAE">
              <w:rPr>
                <w:rFonts w:ascii="Aptos Narrow" w:hAnsi="Aptos Narrow"/>
              </w:rPr>
              <w:t xml:space="preserve"> </w:t>
            </w:r>
            <w:r w:rsidR="00D57E11" w:rsidRPr="00855DAE">
              <w:rPr>
                <w:rFonts w:ascii="Aptos Narrow" w:hAnsi="Aptos Narrow"/>
                <w:color w:val="E97132" w:themeColor="accent2"/>
              </w:rPr>
              <w:t>V</w:t>
            </w:r>
            <w:r w:rsidR="00D57E11">
              <w:rPr>
                <w:rFonts w:ascii="Aptos Narrow" w:hAnsi="Aptos Narrow"/>
                <w:color w:val="E97132" w:themeColor="accent2"/>
              </w:rPr>
              <w:t>S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108902F" w14:textId="7EDBC206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4090185E" w14:textId="4B51A2F8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Persuadere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730397F4" w14:textId="54E320FD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Persuasione + Empatia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BE94DB8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49AA6C2B" w14:textId="77777777" w:rsidTr="00515DE5">
        <w:tc>
          <w:tcPr>
            <w:tcW w:w="1985" w:type="dxa"/>
            <w:vAlign w:val="center"/>
          </w:tcPr>
          <w:p w14:paraId="3197AC87" w14:textId="3C88CCCD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Artigli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2C278E8" w14:textId="678B1E44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Destrezza + Rissa / </w:t>
            </w:r>
            <w:r w:rsidRPr="00855DAE">
              <w:rPr>
                <w:rFonts w:ascii="Aptos Narrow" w:hAnsi="Aptos Narrow"/>
                <w:color w:val="501549" w:themeColor="accent5" w:themeShade="80"/>
              </w:rPr>
              <w:t>a</w:t>
            </w:r>
            <w:r w:rsidRPr="00855DAE">
              <w:rPr>
                <w:rFonts w:ascii="Aptos Narrow" w:hAnsi="Aptos Narrow"/>
              </w:rPr>
              <w:t xml:space="preserve"> Forza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19A52929" w14:textId="4FAF5512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7028CB4E" w14:textId="190D4735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Intimidire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80C5F20" w14:textId="437B0851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Carisma + Intimidire </w:t>
            </w:r>
            <w:r w:rsidRPr="00855DAE">
              <w:rPr>
                <w:rFonts w:ascii="Aptos Narrow" w:hAnsi="Aptos Narrow"/>
                <w:color w:val="E97132" w:themeColor="accent2"/>
              </w:rPr>
              <w:t xml:space="preserve">VS </w:t>
            </w:r>
            <w:r w:rsidRPr="00855DAE">
              <w:rPr>
                <w:rFonts w:ascii="Aptos Narrow" w:hAnsi="Aptos Narrow"/>
                <w:color w:val="E97132" w:themeColor="accent2"/>
                <w:sz w:val="20"/>
                <w:szCs w:val="20"/>
              </w:rPr>
              <w:t>C./A.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3DAA4F21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074472B2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5DD0CEF1" w14:textId="4515FD6B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Disarmare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E9FE418" w14:textId="29193C7E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Mischia </w:t>
            </w:r>
            <w:r w:rsidRPr="00D57E11">
              <w:rPr>
                <w:rFonts w:ascii="Aptos Narrow" w:hAnsi="Aptos Narrow"/>
                <w:color w:val="E97132" w:themeColor="accent2"/>
              </w:rPr>
              <w:t>vs</w:t>
            </w:r>
            <w:r w:rsidRPr="00855DAE">
              <w:rPr>
                <w:rFonts w:ascii="Aptos Narrow" w:hAnsi="Aptos Narrow"/>
              </w:rPr>
              <w:t xml:space="preserve"> Mischia/Rissa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6FE4B47" w14:textId="145F6058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249AC57A" w14:textId="72A4892E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Sedurre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0969543" w14:textId="0B62E736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Carisma + Espressività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BE9112C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0BDDD8A2" w14:textId="77777777" w:rsidTr="00515DE5">
        <w:tc>
          <w:tcPr>
            <w:tcW w:w="1985" w:type="dxa"/>
            <w:vAlign w:val="center"/>
          </w:tcPr>
          <w:p w14:paraId="210655F4" w14:textId="1518367C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Carica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0B1C41F8" w14:textId="018655C6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+1</w:t>
            </w:r>
            <w:r w:rsidR="002B4A9B">
              <w:rPr>
                <w:rFonts w:ascii="Aptos Narrow" w:hAnsi="Aptos Narrow"/>
              </w:rPr>
              <w:t xml:space="preserve"> </w:t>
            </w:r>
            <w:r w:rsidR="002B4A9B" w:rsidRPr="00855DAE">
              <w:rPr>
                <w:rFonts w:ascii="Aptos Narrow" w:hAnsi="Aptos Narrow"/>
              </w:rPr>
              <w:t>dif</w:t>
            </w:r>
            <w:r w:rsidR="002B4A9B">
              <w:rPr>
                <w:rFonts w:ascii="Aptos Narrow" w:hAnsi="Aptos Narrow"/>
              </w:rPr>
              <w:t xml:space="preserve">ficoltà, </w:t>
            </w:r>
            <w:r w:rsidRPr="00855DAE">
              <w:rPr>
                <w:rFonts w:ascii="Aptos Narrow" w:hAnsi="Aptos Narrow"/>
              </w:rPr>
              <w:t>+2</w:t>
            </w:r>
            <w:r w:rsidR="002B4A9B">
              <w:rPr>
                <w:rFonts w:ascii="Aptos Narrow" w:hAnsi="Aptos Narrow"/>
              </w:rPr>
              <w:t xml:space="preserve"> </w:t>
            </w:r>
            <w:r w:rsidRPr="00855DAE">
              <w:rPr>
                <w:rFonts w:ascii="Aptos Narrow" w:hAnsi="Aptos Narrow"/>
              </w:rPr>
              <w:t>danno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561B6FC7" w14:textId="29FFCA6A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759C1755" w14:textId="0790079E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Capire </w:t>
            </w:r>
            <w:r w:rsidR="00BE30AF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Inganno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00380341" w14:textId="29207135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Percezione + Empatia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7FE19353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141D4918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54B28638" w14:textId="5CECFD34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Disimpegno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5FD3F087" w14:textId="4B25FE9C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Prontezza + Atletica</w:t>
            </w:r>
            <w:r w:rsidR="00D57E11" w:rsidRPr="00855DAE">
              <w:rPr>
                <w:rFonts w:ascii="Aptos Narrow" w:hAnsi="Aptos Narrow"/>
              </w:rPr>
              <w:t xml:space="preserve"> </w:t>
            </w:r>
            <w:r w:rsidR="00D57E11"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0BF513E" w14:textId="5505120F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269CAE70" w14:textId="1DFC4DB8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Ricordare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3DCBC47" w14:textId="0888DF16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Intelligenza + </w:t>
            </w:r>
            <w:r w:rsidRPr="00855DAE">
              <w:rPr>
                <w:rFonts w:ascii="Aptos Narrow" w:hAnsi="Aptos Narrow"/>
                <w:i/>
                <w:iCs/>
              </w:rPr>
              <w:t>Abilità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262FD579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0A64B70F" w14:textId="77777777" w:rsidTr="00515DE5">
        <w:tc>
          <w:tcPr>
            <w:tcW w:w="1985" w:type="dxa"/>
            <w:vAlign w:val="center"/>
          </w:tcPr>
          <w:p w14:paraId="04E1175E" w14:textId="01680B6D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Scappare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4A4A2BE4" w14:textId="61C14ADF" w:rsidR="007E61AB" w:rsidRPr="00855DAE" w:rsidRDefault="00F34D38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Destrezza + Atletica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1A82B341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23238DE5" w14:textId="6999740F" w:rsidR="007E61AB" w:rsidRPr="00D87E82" w:rsidRDefault="00BE30AF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H</w:t>
            </w:r>
            <w:r w:rsidR="00F34D38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ackerare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6075665" w14:textId="442EDA0D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Intelligenza + Informatica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28A301F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026FBFF0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464F9114" w14:textId="6639F3AF" w:rsidR="007E61AB" w:rsidRPr="00D87E82" w:rsidRDefault="00D57E11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Schianto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757D8B32" w14:textId="67FBC28B" w:rsidR="007E61AB" w:rsidRPr="00855DAE" w:rsidRDefault="00D57E11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 xml:space="preserve">Forza + Rissa </w:t>
            </w:r>
            <w:r w:rsidRPr="00855DAE">
              <w:rPr>
                <w:rFonts w:ascii="Aptos Narrow" w:hAnsi="Aptos Narrow"/>
                <w:color w:val="E97132" w:themeColor="accent2"/>
              </w:rPr>
              <w:t>V</w:t>
            </w:r>
            <w:r>
              <w:rPr>
                <w:rFonts w:ascii="Aptos Narrow" w:hAnsi="Aptos Narrow"/>
                <w:color w:val="E97132" w:themeColor="accent2"/>
              </w:rPr>
              <w:t>S</w:t>
            </w: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C5202AF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213DE7CA" w14:textId="5BD398F6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Riparare Ogg</w:t>
            </w:r>
            <w:r w:rsidR="002A7B83">
              <w:rPr>
                <w:rFonts w:ascii="Aptos Narrow" w:hAnsi="Aptos Narrow"/>
                <w:b/>
                <w:bCs/>
                <w:sz w:val="24"/>
                <w:szCs w:val="24"/>
              </w:rPr>
              <w:t>etti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5EF1FFBB" w14:textId="5786462C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Destrezza + Manualità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4EC907D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2C2DBF8A" w14:textId="77777777" w:rsidTr="00515DE5">
        <w:tc>
          <w:tcPr>
            <w:tcW w:w="1985" w:type="dxa"/>
            <w:vAlign w:val="center"/>
          </w:tcPr>
          <w:p w14:paraId="63409E3B" w14:textId="6E2367D4" w:rsidR="007E61AB" w:rsidRPr="00D87E82" w:rsidRDefault="00483F06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Pronto Soccorso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410326B5" w14:textId="45A6EF44" w:rsidR="007E61AB" w:rsidRPr="00855DAE" w:rsidRDefault="00483F06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Intelligenza + Medicina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30F0CF76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2153B650" w14:textId="78161088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Costruire Ogg</w:t>
            </w:r>
            <w:r w:rsidR="002A7B83">
              <w:rPr>
                <w:rFonts w:ascii="Aptos Narrow" w:hAnsi="Aptos Narrow"/>
                <w:b/>
                <w:bCs/>
                <w:sz w:val="24"/>
                <w:szCs w:val="24"/>
              </w:rPr>
              <w:t>etti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2385E9BD" w14:textId="1EB123D0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>Intelligenza + Manualità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364C6DC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38A13668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6070BD5E" w14:textId="77777777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01DBA7B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F87D9C5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49BA59A5" w14:textId="75C7B124" w:rsidR="007E61AB" w:rsidRPr="00D87E82" w:rsidRDefault="00F34D3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D</w:t>
            </w:r>
            <w:r w:rsidR="00D87E82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om. </w:t>
            </w:r>
            <w:proofErr w:type="spellStart"/>
            <w:r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Conver</w:t>
            </w:r>
            <w:r w:rsidR="00855DAE" w:rsidRPr="00D87E82">
              <w:rPr>
                <w:rFonts w:ascii="Aptos Narrow" w:hAnsi="Aptos Narrow"/>
                <w:b/>
                <w:bCs/>
                <w:sz w:val="24"/>
                <w:szCs w:val="24"/>
              </w:rPr>
              <w:t>s</w:t>
            </w:r>
            <w:r w:rsidR="00D87E82">
              <w:rPr>
                <w:rFonts w:ascii="Aptos Narrow" w:hAnsi="Aptos Narrow"/>
                <w:b/>
                <w:bCs/>
                <w:sz w:val="24"/>
                <w:szCs w:val="24"/>
              </w:rPr>
              <w:t>az</w:t>
            </w:r>
            <w:proofErr w:type="spellEnd"/>
            <w:r w:rsidR="00D87E82">
              <w:rPr>
                <w:rFonts w:ascii="Aptos Narrow" w:hAnsi="Aptos Narrow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0D0DEB2E" w14:textId="6D94156C" w:rsidR="007E61AB" w:rsidRPr="00855DAE" w:rsidRDefault="00BE30AF" w:rsidP="00C47D99">
            <w:pPr>
              <w:spacing w:line="276" w:lineRule="auto"/>
              <w:rPr>
                <w:rFonts w:ascii="Aptos Narrow" w:hAnsi="Aptos Narrow"/>
              </w:rPr>
            </w:pPr>
            <w:r w:rsidRPr="00855DAE">
              <w:rPr>
                <w:rFonts w:ascii="Aptos Narrow" w:hAnsi="Aptos Narrow"/>
              </w:rPr>
              <w:t xml:space="preserve">Carisma + Espressione </w:t>
            </w:r>
            <w:r w:rsidRPr="00855DAE">
              <w:rPr>
                <w:rFonts w:ascii="Aptos Narrow" w:hAnsi="Aptos Narrow"/>
                <w:color w:val="E97132" w:themeColor="accent2"/>
              </w:rPr>
              <w:t>VS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A040E30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73822277" w14:textId="77777777" w:rsidTr="00515DE5">
        <w:tc>
          <w:tcPr>
            <w:tcW w:w="1985" w:type="dxa"/>
            <w:vAlign w:val="center"/>
          </w:tcPr>
          <w:p w14:paraId="70CFADB0" w14:textId="77777777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A473FBB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A64E072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1B034464" w14:textId="69AC09E3" w:rsidR="007E61AB" w:rsidRPr="00D87E82" w:rsidRDefault="0067495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ptos Narrow" w:hAnsi="Aptos Narrow"/>
                <w:b/>
                <w:bCs/>
                <w:sz w:val="24"/>
                <w:szCs w:val="24"/>
              </w:rPr>
              <w:t>Identif</w:t>
            </w:r>
            <w:proofErr w:type="spellEnd"/>
            <w:r>
              <w:rPr>
                <w:rFonts w:ascii="Aptos Narrow" w:hAnsi="Aptos Narrow"/>
                <w:b/>
                <w:bCs/>
                <w:sz w:val="24"/>
                <w:szCs w:val="24"/>
              </w:rPr>
              <w:t>. Rituale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7637509" w14:textId="4342E769" w:rsidR="007E61AB" w:rsidRPr="00855DAE" w:rsidRDefault="00674958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Intelligenza + Occulto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D8DC9C3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2B948072" w14:textId="77777777" w:rsidTr="00515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5" w:type="dxa"/>
            <w:vAlign w:val="center"/>
          </w:tcPr>
          <w:p w14:paraId="4811C56B" w14:textId="77777777" w:rsidR="007E61AB" w:rsidRPr="00D87E82" w:rsidRDefault="007E61AB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CCF738F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</w:rPr>
            </w:pPr>
          </w:p>
        </w:tc>
        <w:tc>
          <w:tcPr>
            <w:tcW w:w="424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6D911F0C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7360F0FD" w14:textId="38ABFE80" w:rsidR="007E61AB" w:rsidRPr="00D87E82" w:rsidRDefault="00674958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Perc. uso </w:t>
            </w:r>
            <w:proofErr w:type="spellStart"/>
            <w:r>
              <w:rPr>
                <w:rFonts w:ascii="Aptos Narrow" w:hAnsi="Aptos Narrow"/>
                <w:b/>
                <w:bCs/>
                <w:sz w:val="24"/>
                <w:szCs w:val="24"/>
              </w:rPr>
              <w:t>Discip</w:t>
            </w:r>
            <w:proofErr w:type="spellEnd"/>
            <w:r>
              <w:rPr>
                <w:rFonts w:ascii="Aptos Narrow" w:hAnsi="Aptos Narrow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690A0DD2" w14:textId="7F53B7FB" w:rsidR="007E61AB" w:rsidRPr="00855DAE" w:rsidRDefault="00674958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Percezione + Consapevolezza</w:t>
            </w:r>
          </w:p>
        </w:tc>
        <w:tc>
          <w:tcPr>
            <w:tcW w:w="407" w:type="dxa"/>
            <w:tcBorders>
              <w:left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41C1317E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  <w:tr w:rsidR="00D87E82" w:rsidRPr="00855DAE" w14:paraId="5FF61D2D" w14:textId="77777777" w:rsidTr="00515DE5">
        <w:tc>
          <w:tcPr>
            <w:tcW w:w="1985" w:type="dxa"/>
            <w:vAlign w:val="center"/>
          </w:tcPr>
          <w:p w14:paraId="411B34AB" w14:textId="6FE9B198" w:rsidR="007E61AB" w:rsidRPr="00D87E82" w:rsidRDefault="008A09B0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r>
              <w:rPr>
                <w:rFonts w:ascii="Aptos Narrow" w:hAnsi="Aptos Narrow"/>
                <w:b/>
                <w:bCs/>
                <w:sz w:val="24"/>
                <w:szCs w:val="24"/>
              </w:rPr>
              <w:t>Imprecare</w:t>
            </w:r>
            <w:r w:rsidR="00E56F3C">
              <w:rPr>
                <w:rFonts w:ascii="Aptos Narrow" w:hAnsi="Aptos Narrow"/>
                <w:b/>
                <w:bCs/>
                <w:sz w:val="24"/>
                <w:szCs w:val="24"/>
              </w:rPr>
              <w:t xml:space="preserve"> </w:t>
            </w:r>
            <w:r w:rsidR="00E56F3C" w:rsidRPr="00E56F3C">
              <w:rPr>
                <w:rFonts w:ascii="Aptos Narrow" w:hAnsi="Aptos Narrow"/>
                <w:b/>
                <w:bCs/>
                <w:sz w:val="20"/>
                <w:szCs w:val="20"/>
              </w:rPr>
              <w:t>1</w:t>
            </w:r>
            <w:r w:rsidR="00E56F3C">
              <w:rPr>
                <w:rFonts w:ascii="Aptos Narrow" w:hAnsi="Aptos Narrow"/>
                <w:b/>
                <w:bCs/>
                <w:sz w:val="20"/>
                <w:szCs w:val="20"/>
              </w:rPr>
              <w:t xml:space="preserve"> </w:t>
            </w:r>
            <w:r w:rsidR="00E56F3C" w:rsidRPr="00E56F3C">
              <w:rPr>
                <w:rFonts w:ascii="Aptos Narrow" w:hAnsi="Aptos Narrow"/>
                <w:b/>
                <w:bCs/>
                <w:sz w:val="20"/>
                <w:szCs w:val="20"/>
              </w:rPr>
              <w:t>sc</w:t>
            </w:r>
            <w:r w:rsidR="00E56F3C">
              <w:rPr>
                <w:rFonts w:ascii="Aptos Narrow" w:hAnsi="Aptos Narrow"/>
                <w:b/>
                <w:bCs/>
                <w:sz w:val="20"/>
                <w:szCs w:val="20"/>
              </w:rPr>
              <w:t>ena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4BC04F33" w14:textId="43F71E57" w:rsidR="007E61AB" w:rsidRPr="00855DAE" w:rsidRDefault="008A09B0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Int. + Acc. + Occ. / a</w:t>
            </w:r>
            <w:r w:rsidR="00160772">
              <w:rPr>
                <w:rFonts w:ascii="Aptos Narrow" w:hAnsi="Aptos Narrow"/>
              </w:rPr>
              <w:t xml:space="preserve"> </w:t>
            </w:r>
            <w:r w:rsidR="00DF7BE9">
              <w:rPr>
                <w:rFonts w:ascii="Aptos Narrow" w:hAnsi="Aptos Narrow"/>
              </w:rPr>
              <w:t>d.9</w:t>
            </w:r>
            <w:r w:rsidR="00160772">
              <w:rPr>
                <w:rFonts w:ascii="Aptos Narrow" w:hAnsi="Aptos Narrow"/>
              </w:rPr>
              <w:t>-s.5</w:t>
            </w:r>
          </w:p>
        </w:tc>
        <w:tc>
          <w:tcPr>
            <w:tcW w:w="424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2BAB3185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  <w:tc>
          <w:tcPr>
            <w:tcW w:w="1997" w:type="dxa"/>
            <w:tcBorders>
              <w:left w:val="single" w:sz="4" w:space="0" w:color="auto"/>
            </w:tcBorders>
            <w:vAlign w:val="center"/>
          </w:tcPr>
          <w:p w14:paraId="6197748F" w14:textId="6139D057" w:rsidR="007E61AB" w:rsidRPr="00D87E82" w:rsidRDefault="002A7B83" w:rsidP="00C47D99">
            <w:pPr>
              <w:spacing w:line="276" w:lineRule="auto"/>
              <w:rPr>
                <w:rFonts w:ascii="Aptos Narrow" w:hAnsi="Aptos Narrow"/>
                <w:b/>
                <w:bCs/>
                <w:sz w:val="24"/>
                <w:szCs w:val="24"/>
              </w:rPr>
            </w:pPr>
            <w:proofErr w:type="spellStart"/>
            <w:r w:rsidRPr="002A7B83">
              <w:rPr>
                <w:rFonts w:ascii="Aptos Narrow" w:hAnsi="Aptos Narrow"/>
                <w:b/>
                <w:bCs/>
                <w:sz w:val="24"/>
                <w:szCs w:val="24"/>
              </w:rPr>
              <w:t>Indiv</w:t>
            </w:r>
            <w:proofErr w:type="spellEnd"/>
            <w:r w:rsidRPr="002A7B83">
              <w:rPr>
                <w:rFonts w:ascii="Aptos Narrow" w:hAnsi="Aptos Narrow"/>
                <w:b/>
                <w:bCs/>
                <w:sz w:val="24"/>
                <w:szCs w:val="24"/>
              </w:rPr>
              <w:t>. Nascosti</w:t>
            </w:r>
          </w:p>
        </w:tc>
        <w:tc>
          <w:tcPr>
            <w:tcW w:w="2824" w:type="dxa"/>
            <w:tcBorders>
              <w:right w:val="single" w:sz="4" w:space="0" w:color="7F7F7F" w:themeColor="text1" w:themeTint="80"/>
            </w:tcBorders>
            <w:vAlign w:val="center"/>
          </w:tcPr>
          <w:p w14:paraId="0A5F8977" w14:textId="729F73FF" w:rsidR="007E61AB" w:rsidRPr="00855DAE" w:rsidRDefault="002A7B83" w:rsidP="00C47D99">
            <w:pPr>
              <w:spacing w:line="276" w:lineRule="auto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Prontezza + Allerta</w:t>
            </w:r>
          </w:p>
        </w:tc>
        <w:tc>
          <w:tcPr>
            <w:tcW w:w="407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0E2942D8" w14:textId="77777777" w:rsidR="007E61AB" w:rsidRPr="00855DAE" w:rsidRDefault="007E61AB" w:rsidP="00C47D99">
            <w:pPr>
              <w:spacing w:line="276" w:lineRule="auto"/>
              <w:rPr>
                <w:rFonts w:ascii="Aptos Narrow" w:hAnsi="Aptos Narrow"/>
                <w:sz w:val="24"/>
                <w:szCs w:val="24"/>
              </w:rPr>
            </w:pPr>
          </w:p>
        </w:tc>
      </w:tr>
    </w:tbl>
    <w:p w14:paraId="4D58D578" w14:textId="352EB557" w:rsidR="00413F8D" w:rsidRPr="00855DAE" w:rsidRDefault="00BE30AF" w:rsidP="00855DAE">
      <w:pPr>
        <w:jc w:val="center"/>
        <w:rPr>
          <w:rFonts w:ascii="Aptos Narrow" w:hAnsi="Aptos Narrow"/>
          <w:sz w:val="20"/>
          <w:szCs w:val="20"/>
        </w:rPr>
      </w:pPr>
      <w:r w:rsidRPr="00855DAE">
        <w:rPr>
          <w:rFonts w:ascii="Aptos Narrow" w:hAnsi="Aptos Narrow"/>
          <w:sz w:val="20"/>
          <w:szCs w:val="20"/>
        </w:rPr>
        <w:t>C.=Coraggio, A.=Autocontrollo, VS=Contrapposto, c=Contundente, l=Letale, a=Aggravato</w:t>
      </w:r>
      <w:r w:rsidR="00855DAE" w:rsidRPr="00855DAE">
        <w:rPr>
          <w:rFonts w:ascii="Aptos Narrow" w:hAnsi="Aptos Narrow"/>
          <w:sz w:val="20"/>
          <w:szCs w:val="20"/>
        </w:rPr>
        <w:t xml:space="preserve">. Ps=Punto sangue, </w:t>
      </w:r>
      <w:proofErr w:type="spellStart"/>
      <w:r w:rsidR="00855DAE" w:rsidRPr="00855DAE">
        <w:rPr>
          <w:rFonts w:ascii="Aptos Narrow" w:hAnsi="Aptos Narrow"/>
          <w:sz w:val="20"/>
          <w:szCs w:val="20"/>
        </w:rPr>
        <w:t>P</w:t>
      </w:r>
      <w:r w:rsidR="006E3D6A">
        <w:rPr>
          <w:rFonts w:ascii="Aptos Narrow" w:hAnsi="Aptos Narrow"/>
          <w:sz w:val="20"/>
          <w:szCs w:val="20"/>
        </w:rPr>
        <w:t>v</w:t>
      </w:r>
      <w:proofErr w:type="spellEnd"/>
      <w:r w:rsidR="00855DAE" w:rsidRPr="00855DAE">
        <w:rPr>
          <w:rFonts w:ascii="Aptos Narrow" w:hAnsi="Aptos Narrow"/>
          <w:sz w:val="20"/>
          <w:szCs w:val="20"/>
        </w:rPr>
        <w:t>=Punto</w:t>
      </w:r>
      <w:r w:rsidR="006E3D6A">
        <w:rPr>
          <w:rFonts w:ascii="Aptos Narrow" w:hAnsi="Aptos Narrow"/>
          <w:sz w:val="20"/>
          <w:szCs w:val="20"/>
        </w:rPr>
        <w:t xml:space="preserve"> </w:t>
      </w:r>
      <w:r w:rsidR="00855DAE" w:rsidRPr="00855DAE">
        <w:rPr>
          <w:rFonts w:ascii="Aptos Narrow" w:hAnsi="Aptos Narrow"/>
          <w:sz w:val="20"/>
          <w:szCs w:val="20"/>
        </w:rPr>
        <w:t>Volontà</w:t>
      </w:r>
      <w:r w:rsidRPr="00855DAE">
        <w:rPr>
          <w:rFonts w:ascii="Aptos Narrow" w:hAnsi="Aptos Narrow"/>
          <w:sz w:val="20"/>
          <w:szCs w:val="20"/>
        </w:rPr>
        <w:t>.</w:t>
      </w:r>
    </w:p>
    <w:sectPr w:rsidR="00413F8D" w:rsidRPr="00855DAE" w:rsidSect="00884E2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71C81"/>
    <w:multiLevelType w:val="hybridMultilevel"/>
    <w:tmpl w:val="1FC67088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037B9"/>
    <w:multiLevelType w:val="hybridMultilevel"/>
    <w:tmpl w:val="6FA6C0BA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716177">
    <w:abstractNumId w:val="0"/>
  </w:num>
  <w:num w:numId="2" w16cid:durableId="20529912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E24"/>
    <w:rsid w:val="000B6F1D"/>
    <w:rsid w:val="000C1A6D"/>
    <w:rsid w:val="000D17F6"/>
    <w:rsid w:val="001243D8"/>
    <w:rsid w:val="00160772"/>
    <w:rsid w:val="001745CE"/>
    <w:rsid w:val="001B1B44"/>
    <w:rsid w:val="002914FE"/>
    <w:rsid w:val="002A7B83"/>
    <w:rsid w:val="002B4A9B"/>
    <w:rsid w:val="00343693"/>
    <w:rsid w:val="00413F8D"/>
    <w:rsid w:val="00430535"/>
    <w:rsid w:val="00456C00"/>
    <w:rsid w:val="00483F06"/>
    <w:rsid w:val="004B75C9"/>
    <w:rsid w:val="004F6BD1"/>
    <w:rsid w:val="00515DE5"/>
    <w:rsid w:val="00552E68"/>
    <w:rsid w:val="005A1481"/>
    <w:rsid w:val="00674958"/>
    <w:rsid w:val="006E3D6A"/>
    <w:rsid w:val="0071639F"/>
    <w:rsid w:val="007E61AB"/>
    <w:rsid w:val="00855DAE"/>
    <w:rsid w:val="00884E24"/>
    <w:rsid w:val="008A09B0"/>
    <w:rsid w:val="00963317"/>
    <w:rsid w:val="00A91A1B"/>
    <w:rsid w:val="00B33FB5"/>
    <w:rsid w:val="00BE30AF"/>
    <w:rsid w:val="00BE7025"/>
    <w:rsid w:val="00C47D99"/>
    <w:rsid w:val="00C54504"/>
    <w:rsid w:val="00C9746B"/>
    <w:rsid w:val="00CD3EA5"/>
    <w:rsid w:val="00CD575B"/>
    <w:rsid w:val="00D24A5F"/>
    <w:rsid w:val="00D57E11"/>
    <w:rsid w:val="00D87E82"/>
    <w:rsid w:val="00DF6129"/>
    <w:rsid w:val="00DF7BE9"/>
    <w:rsid w:val="00E53C1A"/>
    <w:rsid w:val="00E56F3C"/>
    <w:rsid w:val="00F25759"/>
    <w:rsid w:val="00F34D38"/>
    <w:rsid w:val="00F43EE6"/>
    <w:rsid w:val="00FC1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9BCAD4"/>
  <w15:chartTrackingRefBased/>
  <w15:docId w15:val="{EAA914F2-217B-4CD9-AC28-42F411ADF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84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84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84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84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84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84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84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84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84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84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84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84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84E2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84E2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84E2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84E2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84E2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84E2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84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84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84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84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84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84E2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84E2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84E2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84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84E2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84E24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884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2">
    <w:name w:val="Plain Table 2"/>
    <w:basedOn w:val="Tabellanormale"/>
    <w:uiPriority w:val="42"/>
    <w:rsid w:val="001745C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laelenco3-colore2">
    <w:name w:val="List Table 3 Accent 2"/>
    <w:basedOn w:val="Tabellanormale"/>
    <w:uiPriority w:val="48"/>
    <w:rsid w:val="00E53C1A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Tabellaelenco6acolori-colore1">
    <w:name w:val="List Table 6 Colorful Accent 1"/>
    <w:basedOn w:val="Tabellanormale"/>
    <w:uiPriority w:val="51"/>
    <w:rsid w:val="00E53C1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413F8D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13B04-04C1-4CFD-B66D-C4084DEB2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</Pages>
  <Words>429</Words>
  <Characters>2448</Characters>
  <Application>Microsoft Office Word</Application>
  <DocSecurity>0</DocSecurity>
  <Lines>306</Lines>
  <Paragraphs>191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Bartolini</dc:creator>
  <cp:keywords/>
  <dc:description/>
  <cp:lastModifiedBy>Claudio Bartolini</cp:lastModifiedBy>
  <cp:revision>33</cp:revision>
  <cp:lastPrinted>2025-11-29T18:19:00Z</cp:lastPrinted>
  <dcterms:created xsi:type="dcterms:W3CDTF">2025-11-29T12:06:00Z</dcterms:created>
  <dcterms:modified xsi:type="dcterms:W3CDTF">2025-11-29T18:33:00Z</dcterms:modified>
</cp:coreProperties>
</file>