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https://app.powerbi.com/view?r=eyJrIjoiMDc4YjEwZDctNDZkNS00YjEzLWJmZjEtNDczYmI5OWE2ZTlkIiwidCI6ImRmODY3OWNkLWE4MGUtNDVkOC05OWFjLWM4M2VkN2ZmOTVhMCJ9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https://app.powerbi.com/view?r=eyJrIjoiNDZmNTlkNjMtZThmOC00M2QyLTliZjItNGJiNDYxM2JkNzQ5IiwidCI6ImRmODY3OWNkLWE4MGUtNDVkOC05OWFjLWM4M2VkN2ZmOTVhMCJ9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