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46BD48A5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5437CA">
            <w:rPr>
              <w:b/>
              <w:bCs/>
            </w:rPr>
            <w:t>4</w:t>
          </w:r>
        </w:sdtContent>
      </w:sdt>
    </w:p>
    <w:p w14:paraId="1866D8D2" w14:textId="07F1B29F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24 ก.ย.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21 ต.ค.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6C4149F7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5437CA">
        <w:t>3</w:t>
      </w:r>
      <w:r w:rsidR="00C34527">
        <w:t>5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0F9F2579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C34527">
        <w:t>7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3DE8B224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EA0B07">
        <w:rPr>
          <w:u w:val="dotted"/>
        </w:rPr>
        <w:t>34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35746AC6" w:rsidR="005D4A2C" w:rsidRPr="00522385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576C5C55" w14:textId="09379259" w:rsidR="0062038C" w:rsidRDefault="0062038C" w:rsidP="00614524">
      <w:pPr>
        <w:ind w:left="360"/>
      </w:pPr>
      <w:r>
        <w:rPr>
          <w:rFonts w:hint="cs"/>
          <w:cs/>
        </w:rPr>
        <w:t xml:space="preserve">หัวข้อการพัฒนาโครงงานตาม </w:t>
      </w:r>
      <w:r>
        <w:t>Gantt Chart</w:t>
      </w:r>
    </w:p>
    <w:p w14:paraId="6B902189" w14:textId="609723F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(late: </w:t>
      </w:r>
      <w:r w:rsidR="005437CA">
        <w:rPr>
          <w:b/>
          <w:bCs/>
        </w:rPr>
        <w:t>51</w:t>
      </w:r>
      <w:r w:rsidRPr="00522385">
        <w:rPr>
          <w:b/>
          <w:bCs/>
        </w:rPr>
        <w:t xml:space="preserve"> </w:t>
      </w:r>
      <w:r w:rsidRPr="00522385">
        <w:rPr>
          <w:rFonts w:hint="cs"/>
          <w:b/>
          <w:bCs/>
          <w:cs/>
        </w:rPr>
        <w:t>วัน</w:t>
      </w:r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331F2C74" w:rsidR="00100D80" w:rsidRDefault="00100D80" w:rsidP="005437CA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Server Complete 50 % (late: </w:t>
      </w:r>
      <w:r w:rsidR="005437CA">
        <w:rPr>
          <w:b/>
          <w:bCs/>
        </w:rPr>
        <w:t>45</w:t>
      </w:r>
      <w:r w:rsidRPr="00522385">
        <w:rPr>
          <w:b/>
          <w:bCs/>
        </w:rPr>
        <w:t xml:space="preserve"> </w:t>
      </w:r>
      <w:r w:rsidRPr="00522385">
        <w:rPr>
          <w:rFonts w:hint="cs"/>
          <w:b/>
          <w:bCs/>
          <w:cs/>
        </w:rPr>
        <w:t>วัน</w:t>
      </w:r>
      <w:r w:rsidRPr="00522385">
        <w:rPr>
          <w:b/>
          <w:bCs/>
        </w:rPr>
        <w:t>)</w:t>
      </w:r>
      <w:r w:rsidR="007C11BA">
        <w:t xml:space="preserve"> </w:t>
      </w:r>
      <w:r w:rsidR="007C11BA">
        <w:rPr>
          <w:rFonts w:hint="cs"/>
          <w:cs/>
        </w:rPr>
        <w:t xml:space="preserve">หมายเหตุ จากที่ได้ </w:t>
      </w:r>
      <w:r w:rsidR="007C11BA">
        <w:t xml:space="preserve">Discuss </w:t>
      </w:r>
      <w:r w:rsidR="007C11BA">
        <w:rPr>
          <w:rFonts w:hint="cs"/>
          <w:cs/>
        </w:rPr>
        <w:t xml:space="preserve">กับที่ปรึกษาทำให้ต้องพักส่วนนี้ไปก่อนแล้วไปมุ่งเน้นกับการพัฒนาตัว </w:t>
      </w:r>
      <w:r w:rsidR="007C11BA">
        <w:t xml:space="preserve">Model Similarity  </w:t>
      </w:r>
    </w:p>
    <w:p w14:paraId="4EAF7752" w14:textId="72F0CECF" w:rsidR="00171A61" w:rsidRDefault="00100D80" w:rsidP="00171A61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8B17B7">
        <w:rPr>
          <w:b/>
          <w:bCs/>
        </w:rPr>
        <w:t>63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 xml:space="preserve">(late: </w:t>
      </w:r>
      <w:r w:rsidR="005437CA">
        <w:rPr>
          <w:b/>
          <w:bCs/>
        </w:rPr>
        <w:t xml:space="preserve">30 </w:t>
      </w:r>
      <w:r w:rsidR="005437CA" w:rsidRPr="00522385">
        <w:rPr>
          <w:rFonts w:hint="cs"/>
          <w:b/>
          <w:bCs/>
          <w:cs/>
        </w:rPr>
        <w:t>วัน</w:t>
      </w:r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 xml:space="preserve">หมายเหตุเนื่องด้วยจำเป็นต้องมี </w:t>
      </w:r>
      <w:r w:rsidR="005437CA">
        <w:t>data</w:t>
      </w:r>
      <w:r w:rsidR="00171A61">
        <w:t xml:space="preserve"> </w:t>
      </w:r>
      <w:r w:rsidR="00171A61">
        <w:rPr>
          <w:rFonts w:hint="cs"/>
          <w:cs/>
        </w:rPr>
        <w:t>ที่เป็นแบบสอบถามการทำงานของนักศึกษาหลังจากเรียนจบ ซึ่งต้องใช้เวลาในการรอการตอบกลับของแบบสอบถาม</w:t>
      </w:r>
    </w:p>
    <w:p w14:paraId="42431346" w14:textId="63CC2880" w:rsidR="00C66291" w:rsidRDefault="00171A61" w:rsidP="00736754">
      <w:pPr>
        <w:ind w:left="720"/>
        <w:rPr>
          <w:cs/>
        </w:rPr>
      </w:pPr>
      <w:r w:rsidRPr="00171A61">
        <w:rPr>
          <w:b/>
          <w:bCs/>
          <w:cs/>
        </w:rPr>
        <w:t xml:space="preserve">พัฒนา </w:t>
      </w:r>
      <w:r w:rsidRPr="00171A61">
        <w:rPr>
          <w:b/>
          <w:bCs/>
        </w:rPr>
        <w:t xml:space="preserve">Function NLP </w:t>
      </w:r>
      <w:r w:rsidRPr="00171A61">
        <w:rPr>
          <w:b/>
          <w:bCs/>
          <w:cs/>
        </w:rPr>
        <w:t>สำหรับจับกลุ่มวิชา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100 % </w:t>
      </w:r>
      <w:r>
        <w:rPr>
          <w:rFonts w:hint="cs"/>
          <w:cs/>
        </w:rPr>
        <w:t xml:space="preserve">หลังจากที่ผ่านการ </w:t>
      </w:r>
      <w:r>
        <w:t xml:space="preserve">Tuning model </w:t>
      </w:r>
      <w:r>
        <w:rPr>
          <w:rFonts w:hint="cs"/>
          <w:cs/>
        </w:rPr>
        <w:t>มาแล้ว</w:t>
      </w:r>
      <w:r w:rsidR="009A6511">
        <w:rPr>
          <w:rFonts w:hint="cs"/>
          <w:cs/>
        </w:rPr>
        <w:t xml:space="preserve"> และจากการแบ่งข้อมูลแบบ </w:t>
      </w:r>
      <w:r w:rsidR="009A6511">
        <w:t xml:space="preserve">K-Fold Cross Validation </w:t>
      </w:r>
      <w:r w:rsidR="009A6511">
        <w:rPr>
          <w:rFonts w:hint="cs"/>
          <w:cs/>
        </w:rPr>
        <w:t xml:space="preserve">โดยแบ่งเป็น </w:t>
      </w:r>
      <w:r w:rsidR="009A6511">
        <w:t xml:space="preserve">10 Fold </w:t>
      </w:r>
      <w:r w:rsidR="009A6511">
        <w:rPr>
          <w:rFonts w:hint="cs"/>
          <w:cs/>
        </w:rPr>
        <w:t xml:space="preserve">โดยค่า </w:t>
      </w:r>
      <w:r w:rsidR="009A6511">
        <w:t xml:space="preserve">Mean </w:t>
      </w:r>
      <w:r w:rsidR="009A6511">
        <w:rPr>
          <w:rFonts w:hint="cs"/>
          <w:cs/>
        </w:rPr>
        <w:t xml:space="preserve">ของ </w:t>
      </w:r>
      <w:r w:rsidR="009A6511">
        <w:t xml:space="preserve">Fold </w:t>
      </w:r>
      <w:r w:rsidR="009A6511">
        <w:rPr>
          <w:rFonts w:hint="cs"/>
          <w:cs/>
        </w:rPr>
        <w:t xml:space="preserve">ทั้งหมดอยู่ที่ </w:t>
      </w:r>
      <w:r w:rsidR="009A6511">
        <w:t xml:space="preserve">RMSE = 0.5646 </w:t>
      </w:r>
      <w:r w:rsidR="009A6511">
        <w:rPr>
          <w:rFonts w:hint="cs"/>
          <w:cs/>
        </w:rPr>
        <w:t xml:space="preserve">และ </w:t>
      </w:r>
      <w:r w:rsidR="009A6511">
        <w:t>MAE = 0.4</w:t>
      </w:r>
      <w:r w:rsidR="00736754">
        <w:t xml:space="preserve">309 </w:t>
      </w:r>
      <w:r w:rsidR="00736754">
        <w:rPr>
          <w:rFonts w:hint="cs"/>
          <w:cs/>
        </w:rPr>
        <w:t xml:space="preserve">ในกรณีของ </w:t>
      </w:r>
      <w:r w:rsidR="00736754">
        <w:t xml:space="preserve">Data </w:t>
      </w:r>
      <w:r w:rsidR="00736754">
        <w:rPr>
          <w:rFonts w:hint="cs"/>
          <w:cs/>
        </w:rPr>
        <w:t xml:space="preserve">ที่เป็นของนักศึกษาภาคปกติ และค่า </w:t>
      </w:r>
      <w:r w:rsidR="00736754">
        <w:t xml:space="preserve">Mean </w:t>
      </w:r>
      <w:r w:rsidR="00736754">
        <w:rPr>
          <w:rFonts w:hint="cs"/>
          <w:cs/>
        </w:rPr>
        <w:t xml:space="preserve">ของ </w:t>
      </w:r>
      <w:r w:rsidR="00736754">
        <w:t xml:space="preserve">Fold </w:t>
      </w:r>
      <w:r w:rsidR="00736754">
        <w:rPr>
          <w:rFonts w:hint="cs"/>
          <w:cs/>
        </w:rPr>
        <w:t xml:space="preserve">ทั้งหมดในกรณีของนักศึกษาภาคต่อเนื่อง </w:t>
      </w:r>
      <w:r w:rsidR="00736754">
        <w:t xml:space="preserve">RMSE = 0.7816 </w:t>
      </w:r>
      <w:r w:rsidR="00736754">
        <w:rPr>
          <w:rFonts w:hint="cs"/>
          <w:cs/>
        </w:rPr>
        <w:t xml:space="preserve">และค่า </w:t>
      </w:r>
      <w:r w:rsidR="00736754">
        <w:t xml:space="preserve">MAE = 0.6154 </w:t>
      </w:r>
      <w:r w:rsidR="00736754">
        <w:rPr>
          <w:rFonts w:hint="cs"/>
          <w:cs/>
        </w:rPr>
        <w:t xml:space="preserve">โดย </w:t>
      </w:r>
      <w:r w:rsidR="00736754">
        <w:t xml:space="preserve">Algorithm </w:t>
      </w:r>
      <w:r w:rsidR="00736754">
        <w:rPr>
          <w:rFonts w:hint="cs"/>
          <w:cs/>
        </w:rPr>
        <w:t xml:space="preserve">ที่จะใช้ในการสร้าง </w:t>
      </w:r>
      <w:r w:rsidR="00736754">
        <w:t xml:space="preserve">Model </w:t>
      </w:r>
      <w:r w:rsidR="00736754">
        <w:rPr>
          <w:rFonts w:hint="cs"/>
          <w:cs/>
        </w:rPr>
        <w:t xml:space="preserve">นี้คือ </w:t>
      </w:r>
      <w:r w:rsidR="00736754">
        <w:t>SVD (</w:t>
      </w:r>
      <w:r w:rsidR="00736754" w:rsidRPr="00736754">
        <w:t>Singular Value Decomposition</w:t>
      </w:r>
      <w:r w:rsidR="00736754">
        <w:t xml:space="preserve">) </w:t>
      </w:r>
      <w:r w:rsidR="00736754">
        <w:rPr>
          <w:rFonts w:hint="cs"/>
          <w:cs/>
        </w:rPr>
        <w:t xml:space="preserve">หลังจากนั้นได้นำ </w:t>
      </w:r>
      <w:r w:rsidR="00736754">
        <w:t xml:space="preserve">code </w:t>
      </w:r>
      <w:r w:rsidR="00736754">
        <w:rPr>
          <w:rFonts w:hint="cs"/>
          <w:cs/>
        </w:rPr>
        <w:t xml:space="preserve">ที่ทดลองใน </w:t>
      </w:r>
      <w:r w:rsidR="00736754">
        <w:t xml:space="preserve">Google Collab </w:t>
      </w:r>
      <w:r w:rsidR="00736754">
        <w:rPr>
          <w:rFonts w:hint="cs"/>
          <w:cs/>
        </w:rPr>
        <w:t xml:space="preserve">ไปลงบน </w:t>
      </w:r>
      <w:r w:rsidR="00736754">
        <w:t xml:space="preserve">Backend Function </w:t>
      </w:r>
      <w:r w:rsidR="00736754">
        <w:rPr>
          <w:rFonts w:hint="cs"/>
          <w:cs/>
        </w:rPr>
        <w:t xml:space="preserve">ของ </w:t>
      </w:r>
      <w:r w:rsidR="00736754">
        <w:t xml:space="preserve">Demo Website </w:t>
      </w:r>
      <w:r w:rsidR="00736754">
        <w:rPr>
          <w:rFonts w:hint="cs"/>
          <w:cs/>
        </w:rPr>
        <w:t xml:space="preserve">ที่เตรียมไว้และทดสอบอีกครั้ง </w:t>
      </w:r>
      <w:r w:rsidR="00680F11">
        <w:rPr>
          <w:rFonts w:hint="cs"/>
          <w:cs/>
        </w:rPr>
        <w:t xml:space="preserve">โดยค่า </w:t>
      </w:r>
      <w:r w:rsidR="00680F11">
        <w:t xml:space="preserve">Mean </w:t>
      </w:r>
      <w:r w:rsidR="00680F11">
        <w:rPr>
          <w:rFonts w:hint="cs"/>
          <w:cs/>
        </w:rPr>
        <w:t xml:space="preserve">ของ </w:t>
      </w:r>
      <w:r w:rsidR="00680F11">
        <w:t xml:space="preserve">Fold </w:t>
      </w:r>
      <w:r w:rsidR="00680F11">
        <w:rPr>
          <w:rFonts w:hint="cs"/>
          <w:cs/>
        </w:rPr>
        <w:t xml:space="preserve">ทั้งหมดอยู่ที่ </w:t>
      </w:r>
      <w:r w:rsidR="00680F11">
        <w:t xml:space="preserve">RMSE = 0.5683 </w:t>
      </w:r>
      <w:r w:rsidR="00680F11">
        <w:rPr>
          <w:rFonts w:hint="cs"/>
          <w:cs/>
        </w:rPr>
        <w:t xml:space="preserve">และ </w:t>
      </w:r>
      <w:r w:rsidR="00680F11">
        <w:t xml:space="preserve">MAE = 0.4303 </w:t>
      </w:r>
      <w:r w:rsidR="00680F11">
        <w:rPr>
          <w:rFonts w:hint="cs"/>
          <w:cs/>
        </w:rPr>
        <w:t xml:space="preserve">ในกรณีของ </w:t>
      </w:r>
      <w:r w:rsidR="00680F11">
        <w:t xml:space="preserve">Data </w:t>
      </w:r>
      <w:r w:rsidR="00680F11">
        <w:rPr>
          <w:rFonts w:hint="cs"/>
          <w:cs/>
        </w:rPr>
        <w:t xml:space="preserve">ที่เป็นของนักศึกษาภาคปกติ และค่า </w:t>
      </w:r>
      <w:r w:rsidR="00680F11">
        <w:t xml:space="preserve">Mean </w:t>
      </w:r>
      <w:r w:rsidR="00680F11">
        <w:rPr>
          <w:rFonts w:hint="cs"/>
          <w:cs/>
        </w:rPr>
        <w:t xml:space="preserve">ของ </w:t>
      </w:r>
      <w:r w:rsidR="00680F11">
        <w:t xml:space="preserve">Fold </w:t>
      </w:r>
      <w:r w:rsidR="00680F11">
        <w:rPr>
          <w:rFonts w:hint="cs"/>
          <w:cs/>
        </w:rPr>
        <w:t xml:space="preserve">ทั้งหมดในกรณีของนักศึกษาภาคต่อเนื่อง </w:t>
      </w:r>
      <w:r w:rsidR="00680F11">
        <w:t xml:space="preserve">RMSE = 0.8070 </w:t>
      </w:r>
      <w:r w:rsidR="00680F11">
        <w:rPr>
          <w:rFonts w:hint="cs"/>
          <w:cs/>
        </w:rPr>
        <w:t xml:space="preserve">และค่า </w:t>
      </w:r>
      <w:r w:rsidR="00680F11">
        <w:t xml:space="preserve">MAE = 0.6388 </w:t>
      </w:r>
      <w:r w:rsidR="00C51CC7">
        <w:rPr>
          <w:rFonts w:hint="cs"/>
          <w:cs/>
        </w:rPr>
        <w:t xml:space="preserve">แล้วได้ทำการ </w:t>
      </w:r>
      <w:r w:rsidR="00C51CC7">
        <w:t xml:space="preserve">Implement </w:t>
      </w:r>
      <w:r w:rsidR="00C51CC7">
        <w:rPr>
          <w:rFonts w:hint="cs"/>
          <w:cs/>
        </w:rPr>
        <w:t xml:space="preserve">ให้อยู่ในรูปแบบของการขอ </w:t>
      </w:r>
      <w:r w:rsidR="00C51CC7">
        <w:t xml:space="preserve">Request prediction </w:t>
      </w:r>
    </w:p>
    <w:p w14:paraId="77A5AF2F" w14:textId="77777777" w:rsidR="00C66291" w:rsidRDefault="00C66291">
      <w:pPr>
        <w:rPr>
          <w:cs/>
        </w:rPr>
      </w:pPr>
      <w:r>
        <w:rPr>
          <w:cs/>
        </w:rPr>
        <w:br w:type="page"/>
      </w:r>
    </w:p>
    <w:p w14:paraId="759CB8D5" w14:textId="57D031A9" w:rsidR="00736754" w:rsidRPr="00171A61" w:rsidRDefault="00C66291" w:rsidP="00736754">
      <w:pPr>
        <w:ind w:left="720"/>
      </w:pPr>
      <w:r>
        <w:rPr>
          <w:rFonts w:hint="cs"/>
          <w:cs/>
        </w:rPr>
        <w:lastRenderedPageBreak/>
        <w:t xml:space="preserve">อัพเดตรายงานบทที่ 1 </w:t>
      </w:r>
      <w:r w:rsidR="00743949" w:rsidRPr="00522385">
        <w:rPr>
          <w:b/>
          <w:bCs/>
        </w:rPr>
        <w:t xml:space="preserve">Complete </w:t>
      </w:r>
      <w:r w:rsidR="00743949">
        <w:rPr>
          <w:rFonts w:hint="cs"/>
          <w:b/>
          <w:bCs/>
          <w:cs/>
        </w:rPr>
        <w:t>100</w:t>
      </w:r>
      <w:r w:rsidR="00743949" w:rsidRPr="00522385">
        <w:rPr>
          <w:b/>
          <w:bCs/>
        </w:rPr>
        <w:t xml:space="preserve"> %</w:t>
      </w:r>
    </w:p>
    <w:p w14:paraId="49CC6904" w14:textId="77777777" w:rsidR="00C84A41" w:rsidRDefault="00C84A41" w:rsidP="00C84A4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16B10CD" wp14:editId="7F351205">
            <wp:simplePos x="0" y="0"/>
            <wp:positionH relativeFrom="column">
              <wp:posOffset>712382</wp:posOffset>
            </wp:positionH>
            <wp:positionV relativeFrom="paragraph">
              <wp:posOffset>14870</wp:posOffset>
            </wp:positionV>
            <wp:extent cx="4067175" cy="5915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7CA">
        <w:rPr>
          <w:b/>
          <w:bCs/>
        </w:rPr>
        <w:tab/>
      </w:r>
    </w:p>
    <w:p w14:paraId="1FABAB72" w14:textId="77777777" w:rsidR="00C84A41" w:rsidRDefault="00C84A41" w:rsidP="00C84A41">
      <w:pPr>
        <w:jc w:val="center"/>
        <w:rPr>
          <w:b/>
          <w:bCs/>
        </w:rPr>
      </w:pPr>
    </w:p>
    <w:p w14:paraId="1505D5F9" w14:textId="77777777" w:rsidR="00C84A41" w:rsidRDefault="00C84A41" w:rsidP="00C84A41">
      <w:pPr>
        <w:jc w:val="center"/>
        <w:rPr>
          <w:b/>
          <w:bCs/>
        </w:rPr>
      </w:pPr>
    </w:p>
    <w:p w14:paraId="22BFE0B7" w14:textId="77777777" w:rsidR="00C84A41" w:rsidRDefault="00C84A41" w:rsidP="00C84A41">
      <w:pPr>
        <w:jc w:val="center"/>
        <w:rPr>
          <w:b/>
          <w:bCs/>
        </w:rPr>
      </w:pPr>
    </w:p>
    <w:p w14:paraId="01202C41" w14:textId="77777777" w:rsidR="00C84A41" w:rsidRDefault="00C84A41" w:rsidP="00C84A41">
      <w:pPr>
        <w:jc w:val="center"/>
        <w:rPr>
          <w:b/>
          <w:bCs/>
        </w:rPr>
      </w:pPr>
    </w:p>
    <w:p w14:paraId="3D1244A9" w14:textId="77777777" w:rsidR="00C84A41" w:rsidRDefault="00C84A41" w:rsidP="00C84A41">
      <w:pPr>
        <w:jc w:val="center"/>
        <w:rPr>
          <w:b/>
          <w:bCs/>
        </w:rPr>
      </w:pPr>
    </w:p>
    <w:p w14:paraId="4C05A54D" w14:textId="77777777" w:rsidR="00C84A41" w:rsidRDefault="00C84A41" w:rsidP="00C84A41">
      <w:pPr>
        <w:jc w:val="center"/>
        <w:rPr>
          <w:b/>
          <w:bCs/>
        </w:rPr>
      </w:pPr>
    </w:p>
    <w:p w14:paraId="05C0664F" w14:textId="77777777" w:rsidR="00C84A41" w:rsidRDefault="00C84A41" w:rsidP="00C84A41">
      <w:pPr>
        <w:jc w:val="center"/>
        <w:rPr>
          <w:b/>
          <w:bCs/>
        </w:rPr>
      </w:pPr>
    </w:p>
    <w:p w14:paraId="411FA4C9" w14:textId="77777777" w:rsidR="00C84A41" w:rsidRDefault="00C84A41" w:rsidP="00C84A41">
      <w:pPr>
        <w:jc w:val="center"/>
        <w:rPr>
          <w:b/>
          <w:bCs/>
        </w:rPr>
      </w:pPr>
    </w:p>
    <w:p w14:paraId="3643318D" w14:textId="77777777" w:rsidR="00C84A41" w:rsidRDefault="00C84A41" w:rsidP="00C84A41">
      <w:pPr>
        <w:jc w:val="center"/>
        <w:rPr>
          <w:b/>
          <w:bCs/>
        </w:rPr>
      </w:pPr>
    </w:p>
    <w:p w14:paraId="42CC4B32" w14:textId="77777777" w:rsidR="00C84A41" w:rsidRDefault="00C84A41" w:rsidP="00C84A41">
      <w:pPr>
        <w:jc w:val="center"/>
        <w:rPr>
          <w:b/>
          <w:bCs/>
        </w:rPr>
      </w:pPr>
    </w:p>
    <w:p w14:paraId="32FBBF61" w14:textId="77777777" w:rsidR="00C84A41" w:rsidRDefault="00C84A41" w:rsidP="00C84A41">
      <w:pPr>
        <w:jc w:val="center"/>
        <w:rPr>
          <w:b/>
          <w:bCs/>
        </w:rPr>
      </w:pPr>
    </w:p>
    <w:p w14:paraId="676C9570" w14:textId="77777777" w:rsidR="00C84A41" w:rsidRDefault="00C84A41" w:rsidP="00C84A41">
      <w:pPr>
        <w:jc w:val="center"/>
        <w:rPr>
          <w:b/>
          <w:bCs/>
        </w:rPr>
      </w:pPr>
    </w:p>
    <w:p w14:paraId="681B36B5" w14:textId="77777777" w:rsidR="00C84A41" w:rsidRDefault="00C84A41" w:rsidP="00C84A41">
      <w:pPr>
        <w:jc w:val="center"/>
        <w:rPr>
          <w:b/>
          <w:bCs/>
        </w:rPr>
      </w:pPr>
    </w:p>
    <w:p w14:paraId="09558BCE" w14:textId="77777777" w:rsidR="00C84A41" w:rsidRDefault="00C84A41" w:rsidP="00C84A41">
      <w:pPr>
        <w:jc w:val="center"/>
        <w:rPr>
          <w:b/>
          <w:bCs/>
        </w:rPr>
      </w:pPr>
    </w:p>
    <w:p w14:paraId="2096106E" w14:textId="77777777" w:rsidR="00C84A41" w:rsidRDefault="00C84A41" w:rsidP="00C84A41">
      <w:pPr>
        <w:jc w:val="center"/>
        <w:rPr>
          <w:b/>
          <w:bCs/>
        </w:rPr>
      </w:pPr>
    </w:p>
    <w:p w14:paraId="1A56F1B9" w14:textId="77777777" w:rsidR="00C84A41" w:rsidRDefault="00C84A41" w:rsidP="00C84A41">
      <w:pPr>
        <w:jc w:val="center"/>
        <w:rPr>
          <w:b/>
          <w:bCs/>
        </w:rPr>
      </w:pPr>
    </w:p>
    <w:p w14:paraId="1BD91C2B" w14:textId="3EC1770E" w:rsidR="00C84A41" w:rsidRPr="00C84A41" w:rsidRDefault="00C84A41" w:rsidP="00C84A41">
      <w:pPr>
        <w:jc w:val="center"/>
        <w:rPr>
          <w:b/>
          <w:b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1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บทที่ 1 บทนำ</w:t>
      </w:r>
    </w:p>
    <w:p w14:paraId="4206A19C" w14:textId="58782D31" w:rsidR="005437CA" w:rsidRPr="00522385" w:rsidRDefault="005437CA" w:rsidP="0010535F">
      <w:pPr>
        <w:rPr>
          <w:b/>
          <w:bCs/>
        </w:rPr>
      </w:pPr>
    </w:p>
    <w:p w14:paraId="018FD4AB" w14:textId="4BCD5200" w:rsidR="000309C1" w:rsidRPr="00743949" w:rsidRDefault="00743949" w:rsidP="00C66291">
      <w:pPr>
        <w:ind w:left="720"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9F5F4B" wp14:editId="63D3D12B">
            <wp:simplePos x="0" y="0"/>
            <wp:positionH relativeFrom="margin">
              <wp:posOffset>616585</wp:posOffset>
            </wp:positionH>
            <wp:positionV relativeFrom="paragraph">
              <wp:posOffset>0</wp:posOffset>
            </wp:positionV>
            <wp:extent cx="4592320" cy="5113655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092B4" w14:textId="77777777" w:rsidR="00C84A41" w:rsidRDefault="00C84A41" w:rsidP="00C84A4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6071A" wp14:editId="074503B1">
            <wp:simplePos x="0" y="0"/>
            <wp:positionH relativeFrom="page">
              <wp:align>center</wp:align>
            </wp:positionH>
            <wp:positionV relativeFrom="paragraph">
              <wp:posOffset>4678946</wp:posOffset>
            </wp:positionV>
            <wp:extent cx="3944620" cy="2066925"/>
            <wp:effectExtent l="0" t="0" r="0" b="9525"/>
            <wp:wrapSquare wrapText="bothSides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1"/>
                    <a:stretch/>
                  </pic:blipFill>
                  <pic:spPr bwMode="auto">
                    <a:xfrm>
                      <a:off x="0" y="0"/>
                      <a:ext cx="394462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24D6E" w14:textId="77777777" w:rsidR="00C84A41" w:rsidRDefault="00C84A41" w:rsidP="00C84A41">
      <w:pPr>
        <w:jc w:val="center"/>
      </w:pPr>
    </w:p>
    <w:p w14:paraId="72CB016B" w14:textId="77777777" w:rsidR="00C84A41" w:rsidRDefault="00C84A41" w:rsidP="00C84A41">
      <w:pPr>
        <w:jc w:val="center"/>
      </w:pPr>
    </w:p>
    <w:p w14:paraId="036EE01A" w14:textId="77777777" w:rsidR="00C84A41" w:rsidRDefault="00C84A41" w:rsidP="00C84A41">
      <w:pPr>
        <w:jc w:val="center"/>
      </w:pPr>
    </w:p>
    <w:p w14:paraId="1132EA12" w14:textId="77777777" w:rsidR="00C84A41" w:rsidRDefault="00C84A41" w:rsidP="00C84A41">
      <w:pPr>
        <w:jc w:val="center"/>
      </w:pPr>
    </w:p>
    <w:p w14:paraId="653D81DE" w14:textId="77777777" w:rsidR="00C84A41" w:rsidRDefault="00C84A41" w:rsidP="00C84A41">
      <w:pPr>
        <w:jc w:val="center"/>
      </w:pPr>
    </w:p>
    <w:p w14:paraId="7934AC8F" w14:textId="77777777" w:rsidR="00C84A41" w:rsidRDefault="00C84A41" w:rsidP="00C84A41">
      <w:pPr>
        <w:jc w:val="center"/>
      </w:pPr>
    </w:p>
    <w:p w14:paraId="74CF6572" w14:textId="77777777" w:rsidR="00C84A41" w:rsidRDefault="00C84A41" w:rsidP="00C84A41">
      <w:pPr>
        <w:jc w:val="center"/>
      </w:pPr>
    </w:p>
    <w:p w14:paraId="1A723A57" w14:textId="77777777" w:rsidR="00C84A41" w:rsidRDefault="00C84A41" w:rsidP="00C84A41">
      <w:pPr>
        <w:jc w:val="center"/>
      </w:pPr>
    </w:p>
    <w:p w14:paraId="24B401E6" w14:textId="77777777" w:rsidR="00C84A41" w:rsidRDefault="00C84A41" w:rsidP="00C84A41">
      <w:pPr>
        <w:jc w:val="center"/>
      </w:pPr>
    </w:p>
    <w:p w14:paraId="70AD0C30" w14:textId="77777777" w:rsidR="00C84A41" w:rsidRDefault="00C84A41" w:rsidP="00C84A41">
      <w:pPr>
        <w:jc w:val="center"/>
      </w:pPr>
    </w:p>
    <w:p w14:paraId="1C90145E" w14:textId="77777777" w:rsidR="00C84A41" w:rsidRDefault="00C84A41" w:rsidP="00C84A41">
      <w:pPr>
        <w:jc w:val="center"/>
      </w:pPr>
    </w:p>
    <w:p w14:paraId="27A78D22" w14:textId="77777777" w:rsidR="00C84A41" w:rsidRDefault="00C84A41" w:rsidP="00C84A41">
      <w:pPr>
        <w:jc w:val="center"/>
      </w:pPr>
    </w:p>
    <w:p w14:paraId="1F51D4D5" w14:textId="77777777" w:rsidR="00C84A41" w:rsidRDefault="00C84A41" w:rsidP="00C84A41">
      <w:pPr>
        <w:jc w:val="center"/>
      </w:pPr>
    </w:p>
    <w:p w14:paraId="4B65E602" w14:textId="77777777" w:rsidR="00C84A41" w:rsidRDefault="00C84A41" w:rsidP="00C84A41">
      <w:pPr>
        <w:jc w:val="center"/>
      </w:pPr>
    </w:p>
    <w:p w14:paraId="6B0C4875" w14:textId="77777777" w:rsidR="00C84A41" w:rsidRDefault="00C84A41" w:rsidP="00C84A41">
      <w:pPr>
        <w:jc w:val="center"/>
      </w:pPr>
    </w:p>
    <w:p w14:paraId="4FFD26F3" w14:textId="77777777" w:rsidR="00C84A41" w:rsidRDefault="00C84A41" w:rsidP="00C84A41">
      <w:pPr>
        <w:jc w:val="center"/>
      </w:pPr>
    </w:p>
    <w:p w14:paraId="5B276051" w14:textId="77777777" w:rsidR="00C84A41" w:rsidRDefault="00C84A41" w:rsidP="00C84A41">
      <w:pPr>
        <w:jc w:val="center"/>
      </w:pPr>
    </w:p>
    <w:p w14:paraId="6D8E9F58" w14:textId="77777777" w:rsidR="00C84A41" w:rsidRDefault="00C84A41" w:rsidP="00C84A41">
      <w:pPr>
        <w:jc w:val="center"/>
      </w:pPr>
    </w:p>
    <w:p w14:paraId="0BA1EAE5" w14:textId="569E23E6" w:rsidR="00C84A41" w:rsidRPr="00C84A41" w:rsidRDefault="00C84A41" w:rsidP="00C84A41">
      <w:pPr>
        <w:spacing w:before="240"/>
        <w:jc w:val="center"/>
        <w:rPr>
          <w:b/>
          <w:b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บทที่ 1 บทนำ(ต่อ</w:t>
      </w:r>
      <w:r>
        <w:rPr>
          <w:i/>
          <w:iCs/>
          <w:color w:val="767171" w:themeColor="background2" w:themeShade="80"/>
          <w:sz w:val="24"/>
          <w:szCs w:val="24"/>
        </w:rPr>
        <w:t>)</w:t>
      </w:r>
    </w:p>
    <w:p w14:paraId="66E6BA10" w14:textId="5DBCFDAD" w:rsidR="00743949" w:rsidRDefault="00743949">
      <w:pPr>
        <w:rPr>
          <w:cs/>
        </w:rPr>
      </w:pPr>
    </w:p>
    <w:p w14:paraId="6388F760" w14:textId="77777777" w:rsidR="00C84A41" w:rsidRDefault="00C84A41">
      <w:pPr>
        <w:rPr>
          <w:cs/>
        </w:rPr>
      </w:pPr>
      <w:r>
        <w:rPr>
          <w:cs/>
        </w:rPr>
        <w:br w:type="page"/>
      </w:r>
    </w:p>
    <w:p w14:paraId="75493434" w14:textId="0BD41DD4" w:rsidR="008A0B24" w:rsidRDefault="00743949" w:rsidP="002310E8">
      <w:pPr>
        <w:spacing w:after="0"/>
      </w:pPr>
      <w:r>
        <w:rPr>
          <w:rFonts w:hint="cs"/>
          <w:cs/>
        </w:rPr>
        <w:lastRenderedPageBreak/>
        <w:t>อัพเดตส่วนของการออกแบบ</w:t>
      </w:r>
    </w:p>
    <w:p w14:paraId="49C6F949" w14:textId="43A91E66" w:rsidR="00743949" w:rsidRDefault="00743949" w:rsidP="002310E8">
      <w:pPr>
        <w:spacing w:after="0"/>
      </w:pPr>
      <w:r>
        <w:rPr>
          <w:rFonts w:hint="cs"/>
          <w:noProof/>
        </w:rPr>
        <w:drawing>
          <wp:inline distT="0" distB="0" distL="0" distR="0" wp14:anchorId="7782F4A2" wp14:editId="67C31FD5">
            <wp:extent cx="6016625" cy="32778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E3C0" w14:textId="1C40CFE6" w:rsidR="00743949" w:rsidRPr="00C84A41" w:rsidRDefault="00C84A41" w:rsidP="00C84A41">
      <w:pPr>
        <w:jc w:val="center"/>
        <w:rPr>
          <w:b/>
          <w:b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3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โครงสร้างการทำงานของระบบ</w:t>
      </w:r>
    </w:p>
    <w:p w14:paraId="6C9B91A3" w14:textId="03F4EE52" w:rsidR="00743949" w:rsidRPr="00743949" w:rsidRDefault="00743949" w:rsidP="00743949">
      <w:pPr>
        <w:ind w:left="720"/>
        <w:jc w:val="thaiDistribute"/>
      </w:pPr>
      <w:r>
        <w:rPr>
          <w:cs/>
        </w:rPr>
        <w:tab/>
      </w:r>
      <w:r w:rsidRPr="00743949">
        <w:rPr>
          <w:rFonts w:hint="cs"/>
          <w:cs/>
        </w:rPr>
        <w:t xml:space="preserve">โครงสร้างการทำงานของระบบได้อธิบายถึงการเชื่อมต่อระหว่างส่วนต่างๆของระบบ เริ่มตั้งแต่ส่วนของ </w:t>
      </w:r>
      <w:r w:rsidRPr="00743949">
        <w:t xml:space="preserve">Input </w:t>
      </w:r>
      <w:r w:rsidRPr="00743949">
        <w:rPr>
          <w:rFonts w:hint="cs"/>
          <w:cs/>
        </w:rPr>
        <w:t xml:space="preserve">ที่ทำหน้าที่รับข้อมูลเข้ามา แล้วเก็บไว้ในส่วนของ </w:t>
      </w:r>
      <w:r w:rsidRPr="00743949">
        <w:t xml:space="preserve">Database </w:t>
      </w:r>
      <w:r w:rsidRPr="00743949">
        <w:rPr>
          <w:rFonts w:hint="cs"/>
          <w:cs/>
        </w:rPr>
        <w:t xml:space="preserve">จากนั้นส่วนของ </w:t>
      </w:r>
      <w:r w:rsidRPr="00743949">
        <w:t xml:space="preserve">Prepare Data </w:t>
      </w:r>
      <w:r w:rsidRPr="00743949">
        <w:rPr>
          <w:rFonts w:hint="cs"/>
          <w:cs/>
        </w:rPr>
        <w:t xml:space="preserve">จะนำข้อมูลจากส่วนของ </w:t>
      </w:r>
      <w:r w:rsidRPr="00743949">
        <w:t xml:space="preserve">Database </w:t>
      </w:r>
      <w:r w:rsidRPr="00743949">
        <w:rPr>
          <w:rFonts w:hint="cs"/>
          <w:cs/>
        </w:rPr>
        <w:t xml:space="preserve">เมื่อทำเสร็จแล้ว จะทำการส่งกลับไปอัพเดตยัง </w:t>
      </w:r>
      <w:r w:rsidRPr="00743949">
        <w:t xml:space="preserve">Database </w:t>
      </w:r>
      <w:r w:rsidRPr="00743949">
        <w:rPr>
          <w:rFonts w:hint="cs"/>
          <w:cs/>
        </w:rPr>
        <w:t xml:space="preserve">ส่วนของ </w:t>
      </w:r>
      <w:r w:rsidRPr="00743949">
        <w:t>Process and Prediction</w:t>
      </w:r>
      <w:r w:rsidRPr="00743949">
        <w:rPr>
          <w:rFonts w:hint="cs"/>
          <w:cs/>
        </w:rPr>
        <w:t xml:space="preserve"> จะนำข้อมูลที่ได้ไปเข้าอัลกอริทึมเพื่อ </w:t>
      </w:r>
      <w:r w:rsidRPr="00743949">
        <w:t xml:space="preserve">Process </w:t>
      </w:r>
      <w:r w:rsidRPr="00743949">
        <w:rPr>
          <w:rFonts w:hint="cs"/>
          <w:cs/>
        </w:rPr>
        <w:t xml:space="preserve">ผลลัพธ์ออกมาแสดงผลบน </w:t>
      </w:r>
      <w:r w:rsidRPr="00743949">
        <w:t>Web Application</w:t>
      </w:r>
    </w:p>
    <w:p w14:paraId="6AB1846E" w14:textId="7BA213A3" w:rsidR="00743949" w:rsidRDefault="00743949" w:rsidP="00743949">
      <w:pPr>
        <w:spacing w:after="0"/>
      </w:pPr>
      <w:r>
        <w:rPr>
          <w:cs/>
        </w:rPr>
        <w:tab/>
        <w:t>จากรูป โครงสร้างการทำงานของระบบนั้นประกอบไปด้วยองค์ประกอบทั้งหมด 6 ส่วน ซึ่งมีรายละเอียด ดังนี้</w:t>
      </w:r>
    </w:p>
    <w:p w14:paraId="373268AC" w14:textId="77777777" w:rsidR="00743949" w:rsidRDefault="00743949" w:rsidP="00743949">
      <w:pPr>
        <w:spacing w:after="0"/>
      </w:pPr>
      <w:r>
        <w:rPr>
          <w:cs/>
        </w:rPr>
        <w:t> </w:t>
      </w:r>
    </w:p>
    <w:p w14:paraId="23E659DD" w14:textId="77777777" w:rsidR="00743949" w:rsidRDefault="00743949" w:rsidP="00743949">
      <w:pPr>
        <w:spacing w:after="0"/>
        <w:ind w:left="630"/>
      </w:pPr>
      <w:r>
        <w:rPr>
          <w:cs/>
        </w:rPr>
        <w:t xml:space="preserve">1. </w:t>
      </w:r>
      <w:r>
        <w:t>Login</w:t>
      </w:r>
    </w:p>
    <w:p w14:paraId="571242C8" w14:textId="1847DEB7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>เป็นส่วนสำหรับไว้ให้กรรมการหลักสูตรได้ทำการล๊อคอินเข้าสู่ระบบเพื่อให้กรรมการหลักสูตรป้อนข้อมูลเกรดของนักศึกษาปัจจุบัน เกรดและอาชีพของบัณฑิต และข้อมูลของหลักสูตร</w:t>
      </w:r>
    </w:p>
    <w:p w14:paraId="7298E824" w14:textId="77777777" w:rsidR="00743949" w:rsidRDefault="00743949" w:rsidP="00743949">
      <w:pPr>
        <w:spacing w:after="0"/>
        <w:ind w:left="630"/>
      </w:pPr>
      <w:r>
        <w:rPr>
          <w:cs/>
        </w:rPr>
        <w:t xml:space="preserve">2. </w:t>
      </w:r>
      <w:r>
        <w:t>Input</w:t>
      </w:r>
    </w:p>
    <w:p w14:paraId="6F0EA616" w14:textId="3194D871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เป็นส่วนที่ทำการรับข้อมูลของนักศึกษาและบัณฑิต ข้อมูลของหลักสูตร แล้วเก็บเข้ายังส่วนของ </w:t>
      </w:r>
      <w:r>
        <w:t xml:space="preserve">Database </w:t>
      </w:r>
      <w:r>
        <w:rPr>
          <w:cs/>
        </w:rPr>
        <w:t xml:space="preserve">และข้อมูลการกรอกฟอร์มของนักศึกษาจะส่งข้อมูลไปยังส่วนของ </w:t>
      </w:r>
      <w:r>
        <w:t xml:space="preserve">Process and Prediction </w:t>
      </w:r>
      <w:r>
        <w:rPr>
          <w:cs/>
        </w:rPr>
        <w:t>โดยตรง</w:t>
      </w:r>
    </w:p>
    <w:p w14:paraId="20068152" w14:textId="77777777" w:rsidR="00743949" w:rsidRDefault="00743949" w:rsidP="00743949">
      <w:pPr>
        <w:spacing w:after="0"/>
        <w:ind w:left="630"/>
      </w:pPr>
      <w:r>
        <w:rPr>
          <w:cs/>
        </w:rPr>
        <w:t xml:space="preserve">3. </w:t>
      </w:r>
      <w:r>
        <w:t xml:space="preserve">Database  </w:t>
      </w:r>
    </w:p>
    <w:p w14:paraId="349BECD9" w14:textId="5677057F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ทำหน้าที่ในการจัดเก็บและบันทึกข้อมูล โดยจะประกอบไปด้วย </w:t>
      </w:r>
      <w:r>
        <w:t xml:space="preserve">Table User, </w:t>
      </w:r>
      <w:proofErr w:type="spellStart"/>
      <w:r>
        <w:t>Subject_Data</w:t>
      </w:r>
      <w:proofErr w:type="spellEnd"/>
      <w:r>
        <w:t xml:space="preserve">, </w:t>
      </w:r>
      <w:proofErr w:type="spellStart"/>
      <w:r>
        <w:t>DataCSV</w:t>
      </w:r>
      <w:proofErr w:type="spellEnd"/>
      <w:r>
        <w:t>, Graduate, Student</w:t>
      </w:r>
    </w:p>
    <w:p w14:paraId="5CDA144D" w14:textId="77777777" w:rsidR="00743949" w:rsidRDefault="00743949" w:rsidP="00743949">
      <w:pPr>
        <w:spacing w:after="0"/>
        <w:ind w:left="630"/>
      </w:pPr>
      <w:r>
        <w:rPr>
          <w:cs/>
        </w:rPr>
        <w:t xml:space="preserve">4. </w:t>
      </w:r>
      <w:r>
        <w:t>Prepare Data</w:t>
      </w:r>
    </w:p>
    <w:p w14:paraId="3549B526" w14:textId="2E8D4FC7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ทำหน้าที่เตรียมพร้อมข้อมูลเพื่อให้พร้อมต่อการนำไปใช้ในส่วนของ </w:t>
      </w:r>
      <w:r>
        <w:t xml:space="preserve">Prediction and Prediction </w:t>
      </w:r>
      <w:r>
        <w:rPr>
          <w:cs/>
        </w:rPr>
        <w:t>โดยแบ่งออกเป็น 2 ส่วนย่อย ดังนี้</w:t>
      </w:r>
    </w:p>
    <w:p w14:paraId="67B75136" w14:textId="33350EA9" w:rsidR="00743949" w:rsidRDefault="00743949" w:rsidP="00743949">
      <w:pPr>
        <w:spacing w:after="0"/>
        <w:ind w:left="630"/>
      </w:pPr>
      <w:r>
        <w:rPr>
          <w:cs/>
        </w:rPr>
        <w:lastRenderedPageBreak/>
        <w:tab/>
      </w:r>
      <w:r>
        <w:rPr>
          <w:cs/>
        </w:rPr>
        <w:tab/>
        <w:t xml:space="preserve">1. </w:t>
      </w:r>
      <w:r>
        <w:t xml:space="preserve">Clean and Transform Data </w:t>
      </w:r>
    </w:p>
    <w:p w14:paraId="7EB37FB9" w14:textId="66A73429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เป็นการเรียกข้อมูลจากใน </w:t>
      </w:r>
      <w:r>
        <w:t xml:space="preserve">Database </w:t>
      </w:r>
      <w:r>
        <w:rPr>
          <w:cs/>
        </w:rPr>
        <w:t>มาทำให้ข้อมูลมีความถูกต้อง ครบถ้วน สมบูรณ์ ไม่มีค่าที่ผิดปกติ เพื่อเตรียมพร้อมสำหรับการประมวลผลข้อมูล โดยเลือกเฉพาะข้อมูลที่เกี่ยวข้องกับวัตถุประสงค์ของการวิเคราะห์ และประมวลผลพร้อมทั้งตัดข้อมูลส่วนที่ไม่ได้นำมาใช้ออก</w:t>
      </w:r>
    </w:p>
    <w:p w14:paraId="4737C6C1" w14:textId="15803812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2. </w:t>
      </w:r>
      <w:r>
        <w:t xml:space="preserve">NLP </w:t>
      </w:r>
      <w:r>
        <w:rPr>
          <w:cs/>
        </w:rPr>
        <w:t xml:space="preserve">หรือ </w:t>
      </w:r>
      <w:r>
        <w:t>Natural Language Processing</w:t>
      </w:r>
    </w:p>
    <w:p w14:paraId="004955A9" w14:textId="453EBD8F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นำข้อมูลรหัสวิชามาเข้ากระบวนการ </w:t>
      </w:r>
      <w:r>
        <w:t xml:space="preserve">NLP </w:t>
      </w:r>
      <w:r>
        <w:rPr>
          <w:cs/>
        </w:rPr>
        <w:t xml:space="preserve">เพื่อทำการหาค่า </w:t>
      </w:r>
      <w:r>
        <w:t xml:space="preserve">Similarity </w:t>
      </w:r>
      <w:r>
        <w:rPr>
          <w:cs/>
        </w:rPr>
        <w:t xml:space="preserve">ของกลุ่มวิชาที่สามารถอยู่ในกลุ่มเดียวกันได้ โดยใช้บทคัดย่อของแต่ละวิชา เพื่อลดปัญหาการเปลี่ยนรหัสวิชาระหว่างหลักสูตร เมื่อทำเสร็จกระบวนการแล้ว จะนำข้อมูลที่ได้ กลับไปอัพเดตที่ </w:t>
      </w:r>
      <w:r>
        <w:t>Database</w:t>
      </w:r>
    </w:p>
    <w:p w14:paraId="1867DAD6" w14:textId="77777777" w:rsidR="00743949" w:rsidRDefault="00743949" w:rsidP="00743949">
      <w:pPr>
        <w:spacing w:after="0"/>
        <w:ind w:left="630"/>
      </w:pPr>
      <w:r>
        <w:rPr>
          <w:cs/>
        </w:rPr>
        <w:t xml:space="preserve">5. </w:t>
      </w:r>
      <w:r>
        <w:t>Process and Prediction</w:t>
      </w:r>
    </w:p>
    <w:p w14:paraId="6342FE30" w14:textId="41BD527E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เป็นส่วนการประมวลผลหลักของระบบ ประกอบไปด้วย </w:t>
      </w:r>
      <w:r>
        <w:t xml:space="preserve">Process </w:t>
      </w:r>
      <w:r>
        <w:rPr>
          <w:cs/>
        </w:rPr>
        <w:t>3 ส่วนดังนี้</w:t>
      </w:r>
    </w:p>
    <w:p w14:paraId="1C1E535C" w14:textId="17128218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1. </w:t>
      </w:r>
      <w:r>
        <w:t>Similarity Model</w:t>
      </w:r>
    </w:p>
    <w:p w14:paraId="5270A6E5" w14:textId="7EEAE174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มีหน้าที่นำข้อมูลผลการเรียนของนักศึกษามาทำให้สมบูรณ์ ด้วยกรณีของนักศึกษาแต่ละคนมีเกรดแต่ละวิชาที่ไม่เหมือนกัน บางคนมีเกรดของวิชานี้ แต่อีกคนไม่มีเกรดของวิชานี้ จึงต้องทำให้ข้อมูลของนักศึกษามีเท่ากันเพื่อนำไปทำการ </w:t>
      </w:r>
      <w:r>
        <w:t xml:space="preserve">Prediction </w:t>
      </w:r>
      <w:r>
        <w:rPr>
          <w:cs/>
        </w:rPr>
        <w:t xml:space="preserve">ในขั้นต่อไป โดยใช้กระบวนการหลักคือการทำ </w:t>
      </w:r>
      <w:r>
        <w:t xml:space="preserve">Recommender Systems </w:t>
      </w:r>
      <w:r>
        <w:rPr>
          <w:cs/>
        </w:rPr>
        <w:t xml:space="preserve">และใช้ </w:t>
      </w:r>
      <w:r>
        <w:t xml:space="preserve">Library Surprise </w:t>
      </w:r>
      <w:r>
        <w:rPr>
          <w:cs/>
        </w:rPr>
        <w:t xml:space="preserve">ของ </w:t>
      </w:r>
      <w:r>
        <w:t xml:space="preserve">Scikit </w:t>
      </w:r>
      <w:r>
        <w:rPr>
          <w:cs/>
        </w:rPr>
        <w:t xml:space="preserve">ในภาษา </w:t>
      </w:r>
      <w:r>
        <w:t xml:space="preserve">Python </w:t>
      </w:r>
      <w:r>
        <w:rPr>
          <w:cs/>
        </w:rPr>
        <w:t>เป็นตัวช่วย</w:t>
      </w:r>
    </w:p>
    <w:p w14:paraId="46BF7B0E" w14:textId="2239ED49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2. </w:t>
      </w:r>
      <w:r>
        <w:t>Job Classification</w:t>
      </w:r>
    </w:p>
    <w:p w14:paraId="3AE09616" w14:textId="2350C623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>มีหน้าที่ทำนายและสถิติด้านความสามารถทางวิชาชีพของนักศึกษาในอนาคต</w:t>
      </w:r>
    </w:p>
    <w:p w14:paraId="54EAA734" w14:textId="6CCE0487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3. </w:t>
      </w:r>
      <w:r>
        <w:t>Elective Subject</w:t>
      </w:r>
    </w:p>
    <w:p w14:paraId="491D4E3B" w14:textId="66F35D64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>มีหน้าที่ประมวลผลจัดกลุ่มของวิชาเลือกภาค เพื่อนำไปแนะนำให้แก่นักศึกษาที่มีความสนใจเฉพาะจุดได้</w:t>
      </w:r>
    </w:p>
    <w:p w14:paraId="044F0D32" w14:textId="77777777" w:rsidR="00743949" w:rsidRDefault="00743949" w:rsidP="00743949">
      <w:pPr>
        <w:spacing w:after="0"/>
        <w:ind w:left="630"/>
      </w:pPr>
      <w:r>
        <w:rPr>
          <w:cs/>
        </w:rPr>
        <w:t xml:space="preserve">6. </w:t>
      </w:r>
      <w:r>
        <w:t xml:space="preserve">Web Application </w:t>
      </w:r>
    </w:p>
    <w:p w14:paraId="3D9B8F0A" w14:textId="1CABAC11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เป็นส่วนที่ทำหน้าที่ในการแสดงผลข้อมูลและเป็น </w:t>
      </w:r>
      <w:r>
        <w:t xml:space="preserve">interface </w:t>
      </w:r>
      <w:r>
        <w:rPr>
          <w:cs/>
        </w:rPr>
        <w:t>สำหรับผู้ใช้งาน</w:t>
      </w:r>
    </w:p>
    <w:p w14:paraId="00F4CD44" w14:textId="77777777" w:rsidR="00743949" w:rsidRDefault="00743949" w:rsidP="00743949">
      <w:pPr>
        <w:spacing w:after="0"/>
        <w:ind w:left="630"/>
      </w:pP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7F42EA03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6025E765" w14:textId="77777777" w:rsidR="00743949" w:rsidRDefault="00743949" w:rsidP="00743949">
      <w:r>
        <w:rPr>
          <w:cs/>
        </w:rPr>
        <w:t>1</w:t>
      </w:r>
      <w:r>
        <w:t xml:space="preserve"> NLP </w:t>
      </w:r>
      <w:r>
        <w:rPr>
          <w:cs/>
        </w:rPr>
        <w:t xml:space="preserve">ในเรื่อง </w:t>
      </w:r>
      <w:r>
        <w:t>Similarity</w:t>
      </w:r>
    </w:p>
    <w:p w14:paraId="63414016" w14:textId="24CBE9DB" w:rsidR="00C34527" w:rsidRDefault="00743949" w:rsidP="00743949">
      <w:r>
        <w:rPr>
          <w:cs/>
        </w:rPr>
        <w:tab/>
        <w:t xml:space="preserve">จากการทดลองใช้งานจริงพบว่าการจับกลุ่มแบบนี้ทำให้บางวิชาที่ควรอยู่หมวดเดียวกันดันอยู่คนละหมวดเช่น </w:t>
      </w:r>
      <w:r>
        <w:t xml:space="preserve">Cal </w:t>
      </w:r>
      <w:r>
        <w:rPr>
          <w:cs/>
        </w:rPr>
        <w:t xml:space="preserve">1 และ </w:t>
      </w:r>
      <w:r>
        <w:t xml:space="preserve">Cal </w:t>
      </w:r>
      <w:r>
        <w:rPr>
          <w:cs/>
        </w:rPr>
        <w:t>2 นั้นจะอยู่กันคนละหมวดกันถ้าปรับการจัดหมวดหมู่อยู่ที่ มากกว่า 90% แต่ถ้าปรับอยู่ที่ 80% จะจัดหมวดหมู่กันได้</w:t>
      </w:r>
      <w:r w:rsidR="00C34527">
        <w:rPr>
          <w:rFonts w:hint="cs"/>
          <w:cs/>
        </w:rPr>
        <w:t xml:space="preserve">ปัจจุบันได้แก้ไขปัญหาโดยการปรับให้ตัววิชาจับกลุ่มกันอยู่ที่ </w:t>
      </w:r>
      <w:r w:rsidR="00C34527">
        <w:t>90%</w:t>
      </w:r>
    </w:p>
    <w:p w14:paraId="0765340B" w14:textId="77777777" w:rsidR="00C34527" w:rsidRDefault="00C34527" w:rsidP="00743949"/>
    <w:p w14:paraId="60CCEEFE" w14:textId="77777777" w:rsidR="00C34527" w:rsidRDefault="00C34527" w:rsidP="00743949"/>
    <w:p w14:paraId="6B4D7A2B" w14:textId="77777777" w:rsidR="00C34527" w:rsidRDefault="00C34527" w:rsidP="00743949"/>
    <w:p w14:paraId="72E9458F" w14:textId="30F96968" w:rsidR="00743949" w:rsidRDefault="00743949" w:rsidP="00743949">
      <w:r>
        <w:rPr>
          <w:cs/>
        </w:rPr>
        <w:lastRenderedPageBreak/>
        <w:t xml:space="preserve">2 การเพิ่ม </w:t>
      </w:r>
      <w:r>
        <w:t xml:space="preserve">column subject type </w:t>
      </w:r>
      <w:r>
        <w:rPr>
          <w:cs/>
        </w:rPr>
        <w:t xml:space="preserve">ให้ </w:t>
      </w:r>
      <w:proofErr w:type="spellStart"/>
      <w:r>
        <w:t>Dataframe</w:t>
      </w:r>
      <w:proofErr w:type="spellEnd"/>
      <w:r>
        <w:t xml:space="preserve"> </w:t>
      </w:r>
      <w:r>
        <w:rPr>
          <w:cs/>
        </w:rPr>
        <w:t>นักศึกษา</w:t>
      </w:r>
    </w:p>
    <w:p w14:paraId="0C1ABF99" w14:textId="204CB183" w:rsidR="00743949" w:rsidRDefault="00010987" w:rsidP="00743949">
      <w:pPr>
        <w:rPr>
          <w:cs/>
        </w:rPr>
      </w:pPr>
      <w:r>
        <w:rPr>
          <w:cs/>
        </w:rPr>
        <w:tab/>
      </w:r>
      <w:r w:rsidR="00743949">
        <w:rPr>
          <w:cs/>
        </w:rPr>
        <w:t xml:space="preserve">เนื่องด้วยปัญหานี้เกิดจากที่ว่าในข้อมูลของนักศึกษานั้นมีวิชาที่ในข้อมูลของรายละเอียดวิชาไม่มีอยู่ทำให้เมื่อนำ </w:t>
      </w:r>
      <w:r w:rsidR="00743949">
        <w:t xml:space="preserve">column </w:t>
      </w:r>
      <w:r w:rsidR="00743949">
        <w:rPr>
          <w:cs/>
        </w:rPr>
        <w:t xml:space="preserve">ของ </w:t>
      </w:r>
      <w:r w:rsidR="00743949">
        <w:t xml:space="preserve">subject types </w:t>
      </w:r>
      <w:r w:rsidR="00743949">
        <w:rPr>
          <w:cs/>
        </w:rPr>
        <w:t xml:space="preserve">มาเพิ่มใน </w:t>
      </w:r>
      <w:proofErr w:type="spellStart"/>
      <w:r w:rsidR="00743949">
        <w:t>Dataframe</w:t>
      </w:r>
      <w:proofErr w:type="spellEnd"/>
      <w:r w:rsidR="00743949">
        <w:t xml:space="preserve"> </w:t>
      </w:r>
      <w:r w:rsidR="00743949">
        <w:rPr>
          <w:cs/>
        </w:rPr>
        <w:t xml:space="preserve">ของที่จะ </w:t>
      </w:r>
      <w:proofErr w:type="spellStart"/>
      <w:r w:rsidR="00743949">
        <w:t>trian</w:t>
      </w:r>
      <w:proofErr w:type="spellEnd"/>
      <w:r w:rsidR="00743949">
        <w:t xml:space="preserve"> model </w:t>
      </w:r>
      <w:r w:rsidR="00743949">
        <w:rPr>
          <w:cs/>
        </w:rPr>
        <w:t xml:space="preserve">นั้นเกิดเป็น </w:t>
      </w:r>
      <w:r w:rsidR="00743949">
        <w:t xml:space="preserve">Not Found Subject Type </w:t>
      </w:r>
      <w:r w:rsidR="00743949">
        <w:rPr>
          <w:cs/>
        </w:rPr>
        <w:t>โดยปัจจุบันแก้ปัญหาโดยการใส้เป็นหมวดอื่นๆไปก่อน</w:t>
      </w:r>
    </w:p>
    <w:p w14:paraId="1D0C2A54" w14:textId="256CF49B" w:rsidR="00743949" w:rsidRDefault="00743949" w:rsidP="00743949">
      <w:r>
        <w:rPr>
          <w:rFonts w:hint="cs"/>
          <w:cs/>
        </w:rPr>
        <w:t>ปัญหา ณ ปัจจุบัน</w:t>
      </w:r>
    </w:p>
    <w:p w14:paraId="5FF0A8B6" w14:textId="31CA9625" w:rsidR="00D33253" w:rsidRDefault="00D33253" w:rsidP="00C34527">
      <w:pPr>
        <w:ind w:left="720"/>
      </w:pPr>
      <w:r>
        <w:rPr>
          <w:rFonts w:hint="cs"/>
          <w:cs/>
        </w:rPr>
        <w:t xml:space="preserve">1. ข้อมูลในการสร้างโมเดลมีไม่เพียงพอ ทำให้การทำงานในส่วนของ </w:t>
      </w:r>
      <w:r>
        <w:t xml:space="preserve">job prediction </w:t>
      </w:r>
      <w:r>
        <w:rPr>
          <w:rFonts w:hint="cs"/>
          <w:cs/>
        </w:rPr>
        <w:t>ยังคงต้องรอข้อมูลจากอาจารย์ที่ปรึกษาก่อน</w:t>
      </w:r>
    </w:p>
    <w:p w14:paraId="3DE59A97" w14:textId="2A042980" w:rsidR="00C34527" w:rsidRDefault="00010987" w:rsidP="00743949">
      <w:pPr>
        <w:rPr>
          <w:cs/>
        </w:rPr>
      </w:pPr>
      <w:r>
        <w:rPr>
          <w:cs/>
        </w:rPr>
        <w:tab/>
      </w:r>
      <w:r w:rsidR="00D33253">
        <w:rPr>
          <w:rFonts w:hint="cs"/>
          <w:cs/>
        </w:rPr>
        <w:t xml:space="preserve">2. การเทรนข้อมูลมีการเทรนใหม่ทุกรอบ ทำให้ผลลัพธ์ออกมามีค่าที่ไม่นิ่ง </w:t>
      </w:r>
    </w:p>
    <w:p w14:paraId="65D7F2B6" w14:textId="7777777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</w:p>
    <w:p w14:paraId="58381A0C" w14:textId="015BB07E" w:rsidR="00EF6A37" w:rsidRDefault="00010987" w:rsidP="00EF6A37">
      <w:r>
        <w:rPr>
          <w:cs/>
        </w:rPr>
        <w:tab/>
      </w:r>
      <w:r w:rsidR="00EF6A37" w:rsidRPr="00EF6A37">
        <w:rPr>
          <w:rFonts w:hint="cs"/>
          <w:cs/>
        </w:rPr>
        <w:t xml:space="preserve">1. </w:t>
      </w:r>
      <w:r w:rsidR="00D33253">
        <w:rPr>
          <w:rFonts w:hint="cs"/>
          <w:cs/>
        </w:rPr>
        <w:t>เขียนบทที่ 2 ของรายงานในส่วนของเอกสารที่เกี่ยวข้อง</w:t>
      </w:r>
    </w:p>
    <w:p w14:paraId="0AEC718B" w14:textId="49C348C9" w:rsidR="00D33253" w:rsidRDefault="00EF6A37" w:rsidP="00AC26A2">
      <w:pPr>
        <w:ind w:left="720"/>
        <w:rPr>
          <w:cs/>
        </w:rPr>
      </w:pPr>
      <w:r w:rsidRPr="00EF6A37">
        <w:rPr>
          <w:rFonts w:hint="cs"/>
          <w:cs/>
        </w:rPr>
        <w:t>2.</w:t>
      </w:r>
      <w:r>
        <w:rPr>
          <w:rFonts w:hint="cs"/>
          <w:cs/>
        </w:rPr>
        <w:t xml:space="preserve"> </w:t>
      </w:r>
      <w:r w:rsidR="00D33253">
        <w:rPr>
          <w:rFonts w:hint="cs"/>
          <w:cs/>
        </w:rPr>
        <w:t xml:space="preserve">ปรับแก้การเทรนใหม่ของโมเดล </w:t>
      </w:r>
      <w:r w:rsidR="00C34527">
        <w:rPr>
          <w:rFonts w:hint="cs"/>
          <w:cs/>
        </w:rPr>
        <w:t xml:space="preserve">โดยหาทางปรับให้การทำงานทั้งหมดเร็วขึ้นและมีประสิทธิภาพมากขึ้น เช่น นำ </w:t>
      </w:r>
      <w:r w:rsidR="00C34527">
        <w:t xml:space="preserve">Model </w:t>
      </w:r>
      <w:r w:rsidR="00C34527">
        <w:rPr>
          <w:rFonts w:hint="cs"/>
          <w:cs/>
        </w:rPr>
        <w:t xml:space="preserve">ที่ </w:t>
      </w:r>
      <w:r w:rsidR="00C34527">
        <w:t xml:space="preserve">train </w:t>
      </w:r>
      <w:r w:rsidR="00C34527">
        <w:rPr>
          <w:rFonts w:hint="cs"/>
          <w:cs/>
        </w:rPr>
        <w:t xml:space="preserve">เสร็จแล้วนำไปเก็บไว้ในที่ ที่สามารถเรียกใช้งาน แก้ไข หรือ </w:t>
      </w:r>
      <w:r w:rsidR="00C34527">
        <w:t xml:space="preserve">Maintains </w:t>
      </w:r>
      <w:r w:rsidR="00C34527">
        <w:rPr>
          <w:rFonts w:hint="cs"/>
          <w:cs/>
        </w:rPr>
        <w:t xml:space="preserve">ตัวของ </w:t>
      </w:r>
      <w:r w:rsidR="00C34527">
        <w:t xml:space="preserve">Model </w:t>
      </w:r>
      <w:r w:rsidR="00C34527">
        <w:rPr>
          <w:rFonts w:hint="cs"/>
          <w:cs/>
        </w:rPr>
        <w:t>ได้ตลอดเวลา</w:t>
      </w:r>
    </w:p>
    <w:p w14:paraId="58852D2E" w14:textId="08232172" w:rsidR="00C34527" w:rsidRPr="00EF6A37" w:rsidRDefault="00C34527" w:rsidP="00EF6A37">
      <w:r>
        <w:tab/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95D7" w14:textId="77777777" w:rsidR="00FA52B5" w:rsidRDefault="00FA52B5" w:rsidP="00455A20">
      <w:pPr>
        <w:spacing w:after="0" w:line="240" w:lineRule="auto"/>
      </w:pPr>
      <w:r>
        <w:separator/>
      </w:r>
    </w:p>
    <w:p w14:paraId="417F05D7" w14:textId="77777777" w:rsidR="00FA52B5" w:rsidRDefault="00FA52B5"/>
  </w:endnote>
  <w:endnote w:type="continuationSeparator" w:id="0">
    <w:p w14:paraId="164934B5" w14:textId="77777777" w:rsidR="00FA52B5" w:rsidRDefault="00FA52B5" w:rsidP="00455A20">
      <w:pPr>
        <w:spacing w:after="0" w:line="240" w:lineRule="auto"/>
      </w:pPr>
      <w:r>
        <w:continuationSeparator/>
      </w:r>
    </w:p>
    <w:p w14:paraId="1177B044" w14:textId="77777777" w:rsidR="00FA52B5" w:rsidRDefault="00FA5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05FC" w14:textId="77777777" w:rsidR="00FA52B5" w:rsidRDefault="00FA52B5" w:rsidP="00455A20">
      <w:pPr>
        <w:spacing w:after="0" w:line="240" w:lineRule="auto"/>
      </w:pPr>
      <w:r>
        <w:separator/>
      </w:r>
    </w:p>
    <w:p w14:paraId="5C5C5236" w14:textId="77777777" w:rsidR="00FA52B5" w:rsidRDefault="00FA52B5"/>
  </w:footnote>
  <w:footnote w:type="continuationSeparator" w:id="0">
    <w:p w14:paraId="6B57C8B6" w14:textId="77777777" w:rsidR="00FA52B5" w:rsidRDefault="00FA52B5" w:rsidP="00455A20">
      <w:pPr>
        <w:spacing w:after="0" w:line="240" w:lineRule="auto"/>
      </w:pPr>
      <w:r>
        <w:continuationSeparator/>
      </w:r>
    </w:p>
    <w:p w14:paraId="21BBEF4C" w14:textId="77777777" w:rsidR="00FA52B5" w:rsidRDefault="00FA52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120790">
    <w:abstractNumId w:val="1"/>
  </w:num>
  <w:num w:numId="2" w16cid:durableId="368455927">
    <w:abstractNumId w:val="0"/>
  </w:num>
  <w:num w:numId="3" w16cid:durableId="232471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E30A1"/>
    <w:rsid w:val="000F030A"/>
    <w:rsid w:val="00100D80"/>
    <w:rsid w:val="0010535F"/>
    <w:rsid w:val="00112982"/>
    <w:rsid w:val="00143A77"/>
    <w:rsid w:val="00155B5F"/>
    <w:rsid w:val="001653EC"/>
    <w:rsid w:val="00171A61"/>
    <w:rsid w:val="00184239"/>
    <w:rsid w:val="001D0267"/>
    <w:rsid w:val="001E3E61"/>
    <w:rsid w:val="001F5608"/>
    <w:rsid w:val="001F7455"/>
    <w:rsid w:val="001F74D5"/>
    <w:rsid w:val="002013F8"/>
    <w:rsid w:val="002310E8"/>
    <w:rsid w:val="002658DB"/>
    <w:rsid w:val="0028551D"/>
    <w:rsid w:val="00296EFC"/>
    <w:rsid w:val="002F4926"/>
    <w:rsid w:val="002F543B"/>
    <w:rsid w:val="00324EE8"/>
    <w:rsid w:val="00331AC7"/>
    <w:rsid w:val="00335EB0"/>
    <w:rsid w:val="0038781B"/>
    <w:rsid w:val="003904BE"/>
    <w:rsid w:val="003B2C8F"/>
    <w:rsid w:val="003B649A"/>
    <w:rsid w:val="003E73C8"/>
    <w:rsid w:val="0040265F"/>
    <w:rsid w:val="00451D82"/>
    <w:rsid w:val="00455A20"/>
    <w:rsid w:val="00456C49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F0249"/>
    <w:rsid w:val="004F24FA"/>
    <w:rsid w:val="00522385"/>
    <w:rsid w:val="005437CA"/>
    <w:rsid w:val="00553D67"/>
    <w:rsid w:val="00580D8D"/>
    <w:rsid w:val="00586C60"/>
    <w:rsid w:val="00596BCC"/>
    <w:rsid w:val="005C4FD4"/>
    <w:rsid w:val="005D4A2C"/>
    <w:rsid w:val="005F4643"/>
    <w:rsid w:val="00614524"/>
    <w:rsid w:val="0062038C"/>
    <w:rsid w:val="00624A30"/>
    <w:rsid w:val="00645E94"/>
    <w:rsid w:val="00653A4B"/>
    <w:rsid w:val="006570E9"/>
    <w:rsid w:val="00662919"/>
    <w:rsid w:val="00680F11"/>
    <w:rsid w:val="006B5B34"/>
    <w:rsid w:val="006C612F"/>
    <w:rsid w:val="006F2079"/>
    <w:rsid w:val="00702ABD"/>
    <w:rsid w:val="00704B85"/>
    <w:rsid w:val="00705765"/>
    <w:rsid w:val="00711D1D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800A41"/>
    <w:rsid w:val="00812B1E"/>
    <w:rsid w:val="00823278"/>
    <w:rsid w:val="008257EE"/>
    <w:rsid w:val="00834347"/>
    <w:rsid w:val="008373FE"/>
    <w:rsid w:val="00854FC6"/>
    <w:rsid w:val="00855DD1"/>
    <w:rsid w:val="00861D8B"/>
    <w:rsid w:val="008743CC"/>
    <w:rsid w:val="00880BD0"/>
    <w:rsid w:val="008A0B24"/>
    <w:rsid w:val="008B17B7"/>
    <w:rsid w:val="008D3641"/>
    <w:rsid w:val="008F218A"/>
    <w:rsid w:val="008F6D6C"/>
    <w:rsid w:val="009360C4"/>
    <w:rsid w:val="00956477"/>
    <w:rsid w:val="00985D3E"/>
    <w:rsid w:val="009972FB"/>
    <w:rsid w:val="009A6511"/>
    <w:rsid w:val="009A6D69"/>
    <w:rsid w:val="009C1E68"/>
    <w:rsid w:val="009D3D61"/>
    <w:rsid w:val="009E3832"/>
    <w:rsid w:val="00A07A94"/>
    <w:rsid w:val="00A33565"/>
    <w:rsid w:val="00A37A6B"/>
    <w:rsid w:val="00AB34B8"/>
    <w:rsid w:val="00AC26A2"/>
    <w:rsid w:val="00AC752D"/>
    <w:rsid w:val="00AD5BC0"/>
    <w:rsid w:val="00AE2FBB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C7E4F"/>
    <w:rsid w:val="00BD1686"/>
    <w:rsid w:val="00BD20E4"/>
    <w:rsid w:val="00BD3A55"/>
    <w:rsid w:val="00BE3976"/>
    <w:rsid w:val="00BE7286"/>
    <w:rsid w:val="00C00567"/>
    <w:rsid w:val="00C202F4"/>
    <w:rsid w:val="00C212F1"/>
    <w:rsid w:val="00C34527"/>
    <w:rsid w:val="00C51CC7"/>
    <w:rsid w:val="00C66291"/>
    <w:rsid w:val="00C66C02"/>
    <w:rsid w:val="00C801D3"/>
    <w:rsid w:val="00C84A41"/>
    <w:rsid w:val="00C958F2"/>
    <w:rsid w:val="00CB15CF"/>
    <w:rsid w:val="00CC21F0"/>
    <w:rsid w:val="00CE5B3D"/>
    <w:rsid w:val="00D171C3"/>
    <w:rsid w:val="00D33253"/>
    <w:rsid w:val="00D61F3B"/>
    <w:rsid w:val="00D67393"/>
    <w:rsid w:val="00D74A7C"/>
    <w:rsid w:val="00D80088"/>
    <w:rsid w:val="00DA70E3"/>
    <w:rsid w:val="00DC256F"/>
    <w:rsid w:val="00DC7F53"/>
    <w:rsid w:val="00DD2D37"/>
    <w:rsid w:val="00DF3BB7"/>
    <w:rsid w:val="00DF4547"/>
    <w:rsid w:val="00E10F33"/>
    <w:rsid w:val="00E12806"/>
    <w:rsid w:val="00E44362"/>
    <w:rsid w:val="00E530B5"/>
    <w:rsid w:val="00E55301"/>
    <w:rsid w:val="00EA0B07"/>
    <w:rsid w:val="00EA2993"/>
    <w:rsid w:val="00EB5CD7"/>
    <w:rsid w:val="00ED4DB5"/>
    <w:rsid w:val="00EF6A37"/>
    <w:rsid w:val="00F82773"/>
    <w:rsid w:val="00F922FF"/>
    <w:rsid w:val="00FA52B5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61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625D"/>
    <w:rsid w:val="00306E28"/>
    <w:rsid w:val="005E7D8E"/>
    <w:rsid w:val="005F1EAB"/>
    <w:rsid w:val="006337B7"/>
    <w:rsid w:val="00714C7A"/>
    <w:rsid w:val="009633F9"/>
    <w:rsid w:val="00A02D27"/>
    <w:rsid w:val="00B13B8A"/>
    <w:rsid w:val="00CD0B99"/>
    <w:rsid w:val="00D5240D"/>
    <w:rsid w:val="00DD3426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17</cp:revision>
  <cp:lastPrinted>2022-10-21T05:59:00Z</cp:lastPrinted>
  <dcterms:created xsi:type="dcterms:W3CDTF">2022-10-14T10:12:00Z</dcterms:created>
  <dcterms:modified xsi:type="dcterms:W3CDTF">2022-10-21T06:03:00Z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