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17F0" w14:textId="4913EC18" w:rsidR="00FE4ACE" w:rsidRDefault="00FE4ACE">
      <w:r>
        <w:rPr>
          <w:rFonts w:hint="eastAsia"/>
        </w:rPr>
        <w:t>程设大作业：文件系统使用手册</w:t>
      </w:r>
      <w:r>
        <w:br/>
      </w:r>
      <w:r>
        <w:rPr>
          <w:rFonts w:hint="eastAsia"/>
        </w:rPr>
        <w:t>分工：all</w:t>
      </w:r>
      <w:r>
        <w:t xml:space="preserve"> </w:t>
      </w:r>
      <w:r>
        <w:rPr>
          <w:rFonts w:hint="eastAsia"/>
        </w:rPr>
        <w:t>by李晨昊</w:t>
      </w:r>
    </w:p>
    <w:p w14:paraId="034F45A4" w14:textId="3EFD00A6" w:rsidR="00A96B4F" w:rsidRDefault="00A96B4F">
      <w:r>
        <w:rPr>
          <w:rFonts w:hint="eastAsia"/>
        </w:rPr>
        <w:t>设计</w:t>
      </w:r>
      <w:bookmarkStart w:id="0" w:name="_GoBack"/>
      <w:bookmarkEnd w:id="0"/>
      <w:r>
        <w:rPr>
          <w:rFonts w:hint="eastAsia"/>
        </w:rPr>
        <w:t>思路：</w:t>
      </w:r>
    </w:p>
    <w:p w14:paraId="304FC493" w14:textId="21BF4894" w:rsidR="00A96B4F" w:rsidRDefault="00A96B4F">
      <w:r>
        <w:rPr>
          <w:rFonts w:hint="eastAsia"/>
        </w:rPr>
        <w:t>所有文件相关操作由</w:t>
      </w:r>
      <w:proofErr w:type="spellStart"/>
      <w:r>
        <w:rPr>
          <w:rFonts w:hint="eastAsia"/>
        </w:rPr>
        <w:t>F</w:t>
      </w:r>
      <w:r>
        <w:t>ileMan</w:t>
      </w:r>
      <w:r>
        <w:rPr>
          <w:rFonts w:hint="eastAsia"/>
        </w:rPr>
        <w:t>a</w:t>
      </w:r>
      <w:r>
        <w:t>ger</w:t>
      </w:r>
      <w:proofErr w:type="spellEnd"/>
      <w:r>
        <w:rPr>
          <w:rFonts w:hint="eastAsia"/>
        </w:rPr>
        <w:t>类管理。其构造函数接受一个参数表示文件系统所在位置，如果文件不存在则创建文件并初始化系统。</w:t>
      </w:r>
      <w:proofErr w:type="gramStart"/>
      <w:r>
        <w:rPr>
          <w:rFonts w:hint="eastAsia"/>
        </w:rPr>
        <w:t>其析构函数</w:t>
      </w:r>
      <w:proofErr w:type="gramEnd"/>
      <w:r>
        <w:rPr>
          <w:rFonts w:hint="eastAsia"/>
        </w:rPr>
        <w:t>会向文件系统中完整写入内存中的相关内容（每次写操作后都会写入变化，所以这其实是不必要的）。</w:t>
      </w:r>
    </w:p>
    <w:p w14:paraId="4250135B" w14:textId="3EB4E682" w:rsidR="00A96B4F" w:rsidRDefault="00A96B4F">
      <w:proofErr w:type="spellStart"/>
      <w:r>
        <w:rPr>
          <w:rFonts w:hint="eastAsia"/>
        </w:rPr>
        <w:t>F</w:t>
      </w:r>
      <w:r>
        <w:t>ileM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仅有一个public成员函数exec，它接受一个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::string&gt;</w:t>
      </w:r>
      <w:r>
        <w:rPr>
          <w:rFonts w:hint="eastAsia"/>
        </w:rPr>
        <w:t>作为参数。第0个字符串表示指令名称，此后的字符串表示具体参数。exec返回一个</w:t>
      </w:r>
      <w:proofErr w:type="spellStart"/>
      <w:r>
        <w:rPr>
          <w:rFonts w:hint="eastAsia"/>
        </w:rPr>
        <w:t>std</w:t>
      </w:r>
      <w:proofErr w:type="spellEnd"/>
      <w:r>
        <w:t>::string</w:t>
      </w:r>
      <w:r>
        <w:rPr>
          <w:rFonts w:hint="eastAsia"/>
        </w:rPr>
        <w:t>来表征操作的状态（成功/失败）并在主函数中输出。</w:t>
      </w:r>
    </w:p>
    <w:p w14:paraId="25EE9A39" w14:textId="4F2E39A2" w:rsidR="00A96B4F" w:rsidRDefault="00A96B4F"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>文件中定义了一些与</w:t>
      </w:r>
      <w:proofErr w:type="spellStart"/>
      <w:r>
        <w:rPr>
          <w:rFonts w:hint="eastAsia"/>
        </w:rPr>
        <w:t>F</w:t>
      </w:r>
      <w:r>
        <w:t>ileM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本身状态无关的功能函数</w:t>
      </w:r>
    </w:p>
    <w:p w14:paraId="3B65E653" w14:textId="2B536C9F" w:rsidR="00A96B4F" w:rsidRDefault="00A96B4F">
      <w:pPr>
        <w:rPr>
          <w:rFonts w:hint="eastAsia"/>
        </w:rPr>
      </w:pPr>
      <w:r>
        <w:rPr>
          <w:rFonts w:hint="eastAsia"/>
        </w:rPr>
        <w:t>Z</w:t>
      </w:r>
      <w:r>
        <w:t>ip</w:t>
      </w:r>
      <w:r>
        <w:rPr>
          <w:rFonts w:hint="eastAsia"/>
        </w:rPr>
        <w:t>文件中定义了Z</w:t>
      </w:r>
      <w:r>
        <w:t>ipper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D</w:t>
      </w:r>
      <w:r>
        <w:t>eZipper</w:t>
      </w:r>
      <w:proofErr w:type="spellEnd"/>
      <w:r>
        <w:rPr>
          <w:rFonts w:hint="eastAsia"/>
        </w:rPr>
        <w:t>类，</w:t>
      </w:r>
      <w:proofErr w:type="gramStart"/>
      <w:r>
        <w:rPr>
          <w:rFonts w:hint="eastAsia"/>
        </w:rPr>
        <w:t>两个类都重载</w:t>
      </w:r>
      <w:proofErr w:type="gramEnd"/>
      <w:r>
        <w:rPr>
          <w:rFonts w:hint="eastAsia"/>
        </w:rPr>
        <w:t>了operator</w:t>
      </w:r>
      <w:r>
        <w:t>(</w:t>
      </w:r>
      <w:proofErr w:type="spellStart"/>
      <w:r>
        <w:rPr>
          <w:rFonts w:hint="eastAsia"/>
        </w:rPr>
        <w:t>std</w:t>
      </w:r>
      <w:proofErr w:type="spellEnd"/>
      <w:r>
        <w:t>::string)</w:t>
      </w:r>
      <w:r>
        <w:rPr>
          <w:rFonts w:hint="eastAsia"/>
        </w:rPr>
        <w:t>，用于实现文件的压缩和压缩文件的展开。假定zip和</w:t>
      </w:r>
      <w:proofErr w:type="spellStart"/>
      <w:r>
        <w:rPr>
          <w:rFonts w:hint="eastAsia"/>
        </w:rPr>
        <w:t>dezip</w:t>
      </w:r>
      <w:proofErr w:type="spellEnd"/>
      <w:r>
        <w:rPr>
          <w:rFonts w:hint="eastAsia"/>
        </w:rPr>
        <w:t>分别为两个类的对象，则始终保证</w:t>
      </w:r>
      <w:proofErr w:type="spellStart"/>
      <w:r>
        <w:rPr>
          <w:rFonts w:hint="eastAsia"/>
        </w:rPr>
        <w:t>dezip</w:t>
      </w:r>
      <w:proofErr w:type="spellEnd"/>
      <w:r>
        <w:t>(zip(</w:t>
      </w:r>
      <w:proofErr w:type="spellStart"/>
      <w:r>
        <w:t>str</w:t>
      </w:r>
      <w:proofErr w:type="spellEnd"/>
      <w:r>
        <w:t>))==</w:t>
      </w:r>
      <w:proofErr w:type="spellStart"/>
      <w:r>
        <w:t>str</w:t>
      </w:r>
      <w:proofErr w:type="spellEnd"/>
    </w:p>
    <w:p w14:paraId="3D91E9B3" w14:textId="77777777" w:rsidR="00A96B4F" w:rsidRPr="00A96B4F" w:rsidRDefault="00A96B4F">
      <w:pPr>
        <w:rPr>
          <w:rFonts w:hint="eastAsia"/>
        </w:rPr>
      </w:pPr>
    </w:p>
    <w:p w14:paraId="65E87239" w14:textId="79258AEE" w:rsidR="00A96B4F" w:rsidRPr="00A96B4F" w:rsidRDefault="00A96B4F">
      <w:pPr>
        <w:rPr>
          <w:rFonts w:hint="eastAsia"/>
        </w:rPr>
      </w:pPr>
      <w:r>
        <w:rPr>
          <w:rFonts w:hint="eastAsia"/>
        </w:rPr>
        <w:t>使用方法</w:t>
      </w:r>
    </w:p>
    <w:p w14:paraId="437F2ADE" w14:textId="4E05904A" w:rsidR="00EE06B3" w:rsidRDefault="0029380B">
      <w:r>
        <w:rPr>
          <w:rFonts w:hint="eastAsia"/>
        </w:rPr>
        <w:t>统一说明：</w:t>
      </w:r>
    </w:p>
    <w:p w14:paraId="092CEB73" w14:textId="5D4CD356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要求path存在而path不存在的，输出path+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</w:t>
      </w:r>
      <w:r w:rsidRPr="0029380B">
        <w:t>No such file or directory</w:t>
      </w:r>
      <w:r>
        <w:rPr>
          <w:rFonts w:hint="eastAsia"/>
        </w:rPr>
        <w:t>“</w:t>
      </w:r>
    </w:p>
    <w:p w14:paraId="2DCA14F1" w14:textId="056FF4B5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要求path为文件而path存在且不为文件的，输出path</w:t>
      </w:r>
      <w:r>
        <w:t>+</w:t>
      </w:r>
      <w:r>
        <w:rPr>
          <w:rFonts w:hint="eastAsia"/>
        </w:rPr>
        <w:t>“</w:t>
      </w:r>
      <w:r>
        <w:t xml:space="preserve"> is not </w:t>
      </w:r>
    </w:p>
    <w:p w14:paraId="113C9EB9" w14:textId="7B9540FB" w:rsidR="0029380B" w:rsidRDefault="0029380B" w:rsidP="0029380B">
      <w:pPr>
        <w:pStyle w:val="a3"/>
        <w:ind w:left="360" w:firstLineChars="0" w:firstLine="0"/>
      </w:pPr>
      <w:r>
        <w:t>a file.”</w:t>
      </w:r>
      <w:r>
        <w:rPr>
          <w:rFonts w:hint="eastAsia"/>
        </w:rPr>
        <w:t>要求path为文件夹的同理。</w:t>
      </w:r>
    </w:p>
    <w:p w14:paraId="1F246F87" w14:textId="7A8002E6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涉及到创建文件夹而文件夹已经存在的输出path+“ </w:t>
      </w:r>
      <w:r w:rsidRPr="0029380B">
        <w:t>already exists.”。</w:t>
      </w:r>
    </w:p>
    <w:p w14:paraId="1BFC314F" w14:textId="28C021D1" w:rsidR="005A3304" w:rsidRDefault="005A3304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文件夹名/文件长度超出题目所给出的限制时输出path/content+“ is</w:t>
      </w:r>
      <w:r>
        <w:t xml:space="preserve"> </w:t>
      </w:r>
      <w:r>
        <w:rPr>
          <w:rFonts w:hint="eastAsia"/>
        </w:rPr>
        <w:t>t</w:t>
      </w:r>
      <w:r>
        <w:t>oo long</w:t>
      </w:r>
      <w:r>
        <w:rPr>
          <w:rFonts w:hint="eastAsia"/>
        </w:rPr>
        <w:t>”。文件夹名保存了它的绝对路径，</w:t>
      </w:r>
      <w:r w:rsidR="00101AB8">
        <w:rPr>
          <w:rFonts w:hint="eastAsia"/>
        </w:rPr>
        <w:t>长度为绝对路径长度。</w:t>
      </w:r>
    </w:p>
    <w:p w14:paraId="7D632ED5" w14:textId="30990C77" w:rsidR="005A3304" w:rsidRDefault="005A3304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考虑到读者智力水平足够高，部分简单操作不给出示例。</w:t>
      </w:r>
    </w:p>
    <w:p w14:paraId="1682BF36" w14:textId="77777777" w:rsidR="0029380B" w:rsidRDefault="0029380B" w:rsidP="0029380B"/>
    <w:p w14:paraId="6D1DE96B" w14:textId="6AA1D653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</w:t>
      </w:r>
    </w:p>
    <w:p w14:paraId="5DA81541" w14:textId="5618E533" w:rsidR="00FE4ACE" w:rsidRDefault="00FE4ACE" w:rsidP="00FE4ACE">
      <w:pPr>
        <w:pStyle w:val="a3"/>
        <w:ind w:left="420" w:firstLineChars="0" w:firstLine="0"/>
      </w:pPr>
      <w:r>
        <w:t>&gt;&gt;exit</w:t>
      </w:r>
    </w:p>
    <w:p w14:paraId="141DB969" w14:textId="4D892F0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退出文件系统，保存一切修改。</w:t>
      </w:r>
    </w:p>
    <w:p w14:paraId="1DA878B6" w14:textId="4577F754" w:rsidR="00FE4ACE" w:rsidRDefault="00FE4ACE" w:rsidP="005A3304">
      <w:pPr>
        <w:pStyle w:val="a3"/>
        <w:ind w:left="420" w:firstLineChars="0" w:firstLine="0"/>
      </w:pPr>
      <w:r>
        <w:rPr>
          <w:rFonts w:hint="eastAsia"/>
        </w:rPr>
        <w:t>注意：直接关闭控制台应用会导致未保存的修改丢失</w:t>
      </w:r>
    </w:p>
    <w:p w14:paraId="26583672" w14:textId="1D658BCB" w:rsidR="00893FD4" w:rsidRDefault="00893FD4" w:rsidP="005A3304">
      <w:pPr>
        <w:pStyle w:val="a3"/>
        <w:ind w:left="420" w:firstLineChars="0" w:firstLine="0"/>
      </w:pPr>
      <w:r>
        <w:rPr>
          <w:rFonts w:hint="eastAsia"/>
        </w:rPr>
        <w:t>可能会导致其他未定义后果，本程序不做保证</w:t>
      </w:r>
    </w:p>
    <w:p w14:paraId="12E04218" w14:textId="77777777" w:rsidR="005A3304" w:rsidRDefault="005A3304" w:rsidP="005A3304">
      <w:pPr>
        <w:pStyle w:val="a3"/>
        <w:ind w:left="420" w:firstLineChars="0" w:firstLine="0"/>
      </w:pPr>
    </w:p>
    <w:p w14:paraId="18FECB95" w14:textId="5DAB810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&gt;cd $path</w:t>
      </w:r>
    </w:p>
    <w:p w14:paraId="1782AECF" w14:textId="464DDF2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将当前文件夹改至path对应的文件夹。</w:t>
      </w:r>
    </w:p>
    <w:p w14:paraId="306E644A" w14:textId="77777777" w:rsidR="00FE4ACE" w:rsidRDefault="00FE4ACE" w:rsidP="00FE4ACE">
      <w:pPr>
        <w:pStyle w:val="a3"/>
        <w:ind w:left="420" w:firstLineChars="0" w:firstLine="0"/>
      </w:pPr>
    </w:p>
    <w:p w14:paraId="0204A3FE" w14:textId="5D6D1A50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读操作</w:t>
      </w:r>
    </w:p>
    <w:p w14:paraId="3D975E68" w14:textId="4B9D3EB3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 xml:space="preserve">&gt;pwd </w:t>
      </w:r>
    </w:p>
    <w:p w14:paraId="6A7B3928" w14:textId="0B7E983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显示当前文件夹下的文件夹和文件</w:t>
      </w:r>
    </w:p>
    <w:p w14:paraId="1402488D" w14:textId="77777777" w:rsidR="00FE4ACE" w:rsidRDefault="00FE4ACE" w:rsidP="00FE4ACE">
      <w:pPr>
        <w:pStyle w:val="a3"/>
        <w:ind w:left="420" w:firstLineChars="0" w:firstLine="0"/>
      </w:pPr>
    </w:p>
    <w:p w14:paraId="4A02FC97" w14:textId="76ACF9F2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&gt;pwd_r</w:t>
      </w:r>
    </w:p>
    <w:p w14:paraId="6FA11B39" w14:textId="15104DCF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递归地显示当前文件夹下的所有文件夹和文件</w:t>
      </w:r>
    </w:p>
    <w:p w14:paraId="2F5DAB7F" w14:textId="6836C4B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示例</w:t>
      </w:r>
      <w:r w:rsidR="00A4001A">
        <w:rPr>
          <w:rFonts w:hint="eastAsia"/>
        </w:rPr>
        <w:t>（包含</w:t>
      </w:r>
      <w:proofErr w:type="spellStart"/>
      <w:r w:rsidR="00A4001A">
        <w:rPr>
          <w:rFonts w:hint="eastAsia"/>
        </w:rPr>
        <w:t>pwd</w:t>
      </w:r>
      <w:proofErr w:type="spellEnd"/>
      <w:r w:rsidR="00A4001A">
        <w:rPr>
          <w:rFonts w:hint="eastAsia"/>
        </w:rPr>
        <w:t>）</w:t>
      </w:r>
      <w:r>
        <w:rPr>
          <w:rFonts w:hint="eastAsia"/>
        </w:rPr>
        <w:t>：</w:t>
      </w:r>
    </w:p>
    <w:p w14:paraId="0EFC3E4A" w14:textId="0864B54A" w:rsidR="00101AB8" w:rsidRDefault="00A4001A" w:rsidP="00FE4ACE">
      <w:pPr>
        <w:pStyle w:val="a3"/>
        <w:ind w:left="420" w:firstLineChars="0" w:firstLine="0"/>
      </w:pPr>
      <w:r w:rsidRPr="00A4001A">
        <w:rPr>
          <w:noProof/>
        </w:rPr>
        <w:lastRenderedPageBreak/>
        <w:drawing>
          <wp:inline distT="0" distB="0" distL="0" distR="0" wp14:anchorId="1BC3D4A9" wp14:editId="3A224814">
            <wp:extent cx="5274310" cy="2828974"/>
            <wp:effectExtent l="0" t="0" r="2540" b="9525"/>
            <wp:docPr id="3" name="图片 3" descr="C:\Users\MashPlant\Documents\Tencent Files\740678788\FileRecv\MobileFile\Image\ULMC`EO445VMI%5(L_Q8T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hPlant\Documents\Tencent Files\740678788\FileRecv\MobileFile\Image\ULMC`EO445VMI%5(L_Q8TX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5DFC" w14:textId="291B785F" w:rsidR="00FE4ACE" w:rsidRDefault="00FE4ACE" w:rsidP="00FE4ACE">
      <w:pPr>
        <w:pStyle w:val="a3"/>
        <w:ind w:left="420" w:firstLineChars="0" w:firstLine="0"/>
      </w:pPr>
    </w:p>
    <w:p w14:paraId="1DE596AD" w14:textId="77D273D7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&gt;ls $path</w:t>
      </w:r>
    </w:p>
    <w:p w14:paraId="5FB2F843" w14:textId="7A063283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查看path对应的文件或文件夹。</w:t>
      </w:r>
    </w:p>
    <w:p w14:paraId="5ACCBE61" w14:textId="5937DA9F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第一行输出path的类型（文件/文件夹）。</w:t>
      </w:r>
    </w:p>
    <w:p w14:paraId="4ECAEE70" w14:textId="7BC26C5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第二行输出path的大小。</w:t>
      </w:r>
    </w:p>
    <w:p w14:paraId="6CC40BD7" w14:textId="26442128" w:rsidR="00101AB8" w:rsidRDefault="00101AB8" w:rsidP="00FE4ACE">
      <w:pPr>
        <w:pStyle w:val="a3"/>
        <w:ind w:left="420" w:firstLineChars="0" w:firstLine="0"/>
      </w:pPr>
      <w:r>
        <w:rPr>
          <w:rFonts w:hint="eastAsia"/>
        </w:rPr>
        <w:t>大小的定义为：</w:t>
      </w:r>
    </w:p>
    <w:p w14:paraId="1EB8D00D" w14:textId="4515DA72" w:rsidR="00101AB8" w:rsidRDefault="00101AB8" w:rsidP="00FE4ACE">
      <w:pPr>
        <w:pStyle w:val="a3"/>
        <w:ind w:left="420" w:firstLineChars="0" w:firstLine="0"/>
      </w:pPr>
      <w:r>
        <w:t>size(path) = path.</w:t>
      </w:r>
      <w:proofErr w:type="gramStart"/>
      <w:r>
        <w:t>data.size</w:t>
      </w:r>
      <w:proofErr w:type="gramEnd"/>
      <w:r>
        <w:t xml:space="preserve"> if </w:t>
      </w:r>
      <w:proofErr w:type="spellStart"/>
      <w:r>
        <w:t>isinstance</w:t>
      </w:r>
      <w:proofErr w:type="spellEnd"/>
      <w:r>
        <w:t>(</w:t>
      </w:r>
      <w:proofErr w:type="spellStart"/>
      <w:r>
        <w:t>path,</w:t>
      </w:r>
      <w:r w:rsidR="00A4001A">
        <w:t>F</w:t>
      </w:r>
      <w:r>
        <w:t>ile</w:t>
      </w:r>
      <w:proofErr w:type="spellEnd"/>
      <w:r>
        <w:t xml:space="preserve">) else </w:t>
      </w:r>
      <w:r w:rsidR="00A4001A">
        <w:t>sum([size(</w:t>
      </w:r>
      <w:proofErr w:type="spellStart"/>
      <w:r w:rsidR="00A4001A">
        <w:t>i</w:t>
      </w:r>
      <w:proofErr w:type="spellEnd"/>
      <w:r w:rsidR="00A4001A">
        <w:t xml:space="preserve">) for </w:t>
      </w:r>
      <w:proofErr w:type="spellStart"/>
      <w:r w:rsidR="00A4001A">
        <w:t>i</w:t>
      </w:r>
      <w:proofErr w:type="spellEnd"/>
      <w:r w:rsidR="00A4001A">
        <w:t xml:space="preserve"> in path.child])</w:t>
      </w:r>
    </w:p>
    <w:p w14:paraId="4BCEB848" w14:textId="709032AA" w:rsidR="00FE4ACE" w:rsidRDefault="00FE4ACE" w:rsidP="00A4001A">
      <w:pPr>
        <w:ind w:left="420"/>
      </w:pPr>
      <w:r>
        <w:rPr>
          <w:rFonts w:hint="eastAsia"/>
        </w:rPr>
        <w:t>此后若干行，若path为文件夹，输出path下的文件和文件夹；若path为文件，输出文件内容。</w:t>
      </w:r>
    </w:p>
    <w:p w14:paraId="050389F9" w14:textId="73D0CA6E" w:rsidR="00FE4ACE" w:rsidRDefault="00FE4ACE" w:rsidP="00FE4ACE">
      <w:pPr>
        <w:ind w:left="420"/>
      </w:pPr>
    </w:p>
    <w:p w14:paraId="2BF2C7E9" w14:textId="12A20186" w:rsidR="00FE4ACE" w:rsidRDefault="00FE4ACE" w:rsidP="00FE4ACE">
      <w:pPr>
        <w:ind w:left="420"/>
      </w:pPr>
      <w:r>
        <w:rPr>
          <w:rFonts w:hint="eastAsia"/>
        </w:rPr>
        <w:t>&gt;</w:t>
      </w:r>
      <w:r>
        <w:t>&gt;ls_r $path</w:t>
      </w:r>
    </w:p>
    <w:p w14:paraId="6C21241B" w14:textId="548081D7" w:rsidR="00FE4ACE" w:rsidRDefault="00FE4ACE" w:rsidP="00FE4ACE">
      <w:pPr>
        <w:ind w:left="420"/>
      </w:pPr>
      <w:r>
        <w:rPr>
          <w:rFonts w:hint="eastAsia"/>
        </w:rPr>
        <w:t>类似ls</w:t>
      </w:r>
      <w:r>
        <w:t xml:space="preserve"> $path</w:t>
      </w:r>
      <w:r>
        <w:rPr>
          <w:rFonts w:hint="eastAsia"/>
        </w:rPr>
        <w:t>，区别是若path为文件夹时，将递归地显示path下的所有文件夹和文件</w:t>
      </w:r>
    </w:p>
    <w:p w14:paraId="21F66E90" w14:textId="463B5347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示例</w:t>
      </w:r>
      <w:r w:rsidR="00A4001A">
        <w:rPr>
          <w:rFonts w:hint="eastAsia"/>
        </w:rPr>
        <w:t>（包含ls）</w:t>
      </w:r>
      <w:r>
        <w:rPr>
          <w:rFonts w:hint="eastAsia"/>
        </w:rPr>
        <w:t>：</w:t>
      </w:r>
    </w:p>
    <w:p w14:paraId="50883A08" w14:textId="7F4B1024" w:rsidR="00A4001A" w:rsidRDefault="00A4001A" w:rsidP="00FE4ACE">
      <w:pPr>
        <w:pStyle w:val="a3"/>
        <w:ind w:left="420" w:firstLineChars="0" w:firstLine="0"/>
      </w:pPr>
      <w:r w:rsidRPr="00A4001A">
        <w:rPr>
          <w:noProof/>
        </w:rPr>
        <w:drawing>
          <wp:inline distT="0" distB="0" distL="0" distR="0" wp14:anchorId="3690FF86" wp14:editId="79574CA2">
            <wp:extent cx="5274310" cy="2828974"/>
            <wp:effectExtent l="0" t="0" r="2540" b="9525"/>
            <wp:docPr id="2" name="图片 2" descr="C:\Users\MashPlant\Documents\Tencent Files\740678788\FileRecv\MobileFile\Image\$GEZ2%JZYKG3)GWJU%X[[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Plant\Documents\Tencent Files\740678788\FileRecv\MobileFile\Image\$GEZ2%JZYKG3)GWJU%X[[K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D38" w14:textId="05FC4F66" w:rsidR="00FE4ACE" w:rsidRDefault="00FE4ACE" w:rsidP="00FE4ACE">
      <w:pPr>
        <w:ind w:left="420"/>
      </w:pPr>
    </w:p>
    <w:p w14:paraId="3B7EC1AA" w14:textId="2C69CCC8" w:rsidR="00FE4ACE" w:rsidRDefault="00FE4ACE" w:rsidP="00FE4ACE">
      <w:pPr>
        <w:ind w:left="420"/>
      </w:pPr>
      <w:r>
        <w:rPr>
          <w:rFonts w:hint="eastAsia"/>
        </w:rPr>
        <w:lastRenderedPageBreak/>
        <w:t>&gt;</w:t>
      </w:r>
      <w:r>
        <w:t>&gt;cat $path</w:t>
      </w:r>
    </w:p>
    <w:p w14:paraId="69F0E417" w14:textId="595BF9BF" w:rsidR="00FE4ACE" w:rsidRPr="00FE4ACE" w:rsidRDefault="00FE4ACE" w:rsidP="00A4001A">
      <w:pPr>
        <w:ind w:left="420"/>
      </w:pPr>
      <w:r>
        <w:rPr>
          <w:rFonts w:hint="eastAsia"/>
        </w:rPr>
        <w:t>输出path对应的文件的内容。</w:t>
      </w:r>
      <w:r>
        <w:br/>
      </w:r>
    </w:p>
    <w:p w14:paraId="665E508C" w14:textId="16D6F388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写操作</w:t>
      </w:r>
    </w:p>
    <w:p w14:paraId="4F496240" w14:textId="16100AB5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说明：所有的写操作在完成后都会提示“write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change?</w:t>
      </w:r>
      <w:r>
        <w:t>y</w:t>
      </w:r>
      <w:proofErr w:type="spellEnd"/>
      <w:r>
        <w:t>/n</w:t>
      </w:r>
      <w:r>
        <w:rPr>
          <w:rFonts w:hint="eastAsia"/>
        </w:rPr>
        <w:t>”，输入y表示将刚才的改动写入文件。当然，即使这里不写入，改动也会在此后某次写入文件中被写入。</w:t>
      </w:r>
    </w:p>
    <w:p w14:paraId="233D5BE8" w14:textId="01D4A71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mkdir</w:t>
      </w:r>
      <w:proofErr w:type="spellEnd"/>
      <w:r>
        <w:t xml:space="preserve"> $path</w:t>
      </w:r>
    </w:p>
    <w:p w14:paraId="561B8B7A" w14:textId="1907D8C1" w:rsidR="00EE06B3" w:rsidRDefault="00EE06B3" w:rsidP="00FE4ACE">
      <w:pPr>
        <w:pStyle w:val="a3"/>
        <w:ind w:left="420" w:firstLineChars="0" w:firstLine="0"/>
      </w:pPr>
      <w:r w:rsidRPr="00EE06B3">
        <w:rPr>
          <w:rFonts w:hint="eastAsia"/>
        </w:rPr>
        <w:t>创建</w:t>
      </w:r>
      <w:r w:rsidRPr="00EE06B3">
        <w:t>path目录</w:t>
      </w:r>
      <w:r>
        <w:rPr>
          <w:rFonts w:hint="eastAsia"/>
        </w:rPr>
        <w:t>。</w:t>
      </w:r>
    </w:p>
    <w:p w14:paraId="013DBC6C" w14:textId="467D479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r w:rsidRPr="00FE4ACE">
        <w:t>echo $str $pat</w:t>
      </w:r>
      <w:r>
        <w:t>h</w:t>
      </w:r>
    </w:p>
    <w:p w14:paraId="4F313EFB" w14:textId="6E7DD496" w:rsidR="0029380B" w:rsidRDefault="0029380B" w:rsidP="0029380B">
      <w:pPr>
        <w:ind w:firstLine="420"/>
      </w:pPr>
      <w:r>
        <w:rPr>
          <w:rFonts w:hint="eastAsia"/>
        </w:rPr>
        <w:t>将</w:t>
      </w:r>
      <w:r>
        <w:t>$str 写入$path 文件。如果文件已存在则覆盖原文件，</w:t>
      </w:r>
      <w:r>
        <w:rPr>
          <w:rFonts w:hint="eastAsia"/>
        </w:rPr>
        <w:t>否则创建文件</w:t>
      </w:r>
    </w:p>
    <w:p w14:paraId="75AE73FA" w14:textId="478F21EF" w:rsidR="00EE06B3" w:rsidRDefault="00EE06B3" w:rsidP="00FE4ACE">
      <w:pPr>
        <w:pStyle w:val="a3"/>
        <w:ind w:left="420" w:firstLineChars="0" w:firstLine="0"/>
      </w:pPr>
      <w:r>
        <w:t>&gt;&gt;</w:t>
      </w:r>
      <w:proofErr w:type="spellStart"/>
      <w:r>
        <w:t>rm</w:t>
      </w:r>
      <w:proofErr w:type="spellEnd"/>
      <w:r w:rsidR="005A3304">
        <w:t xml:space="preserve"> </w:t>
      </w:r>
      <w:r w:rsidR="005A3304" w:rsidRPr="0029380B">
        <w:t>$path</w:t>
      </w:r>
    </w:p>
    <w:p w14:paraId="2ED0FE7C" w14:textId="5915A530" w:rsidR="0029380B" w:rsidRDefault="0029380B" w:rsidP="0029380B">
      <w:pPr>
        <w:pStyle w:val="a3"/>
        <w:ind w:left="420" w:firstLineChars="0" w:firstLine="0"/>
      </w:pPr>
      <w:r w:rsidRPr="0029380B">
        <w:rPr>
          <w:rFonts w:hint="eastAsia"/>
        </w:rPr>
        <w:t>删除</w:t>
      </w:r>
      <w:r w:rsidRPr="0029380B">
        <w:t>$pat文件</w:t>
      </w:r>
    </w:p>
    <w:p w14:paraId="2EC03F82" w14:textId="33912CD3" w:rsidR="00EE06B3" w:rsidRDefault="00EE06B3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&gt;rmdir</w:t>
      </w:r>
    </w:p>
    <w:p w14:paraId="6371661A" w14:textId="2E6F1AB3" w:rsidR="0029380B" w:rsidRDefault="0029380B" w:rsidP="00FE4ACE">
      <w:pPr>
        <w:pStyle w:val="a3"/>
        <w:ind w:left="420" w:firstLineChars="0" w:firstLine="0"/>
      </w:pPr>
      <w:r>
        <w:rPr>
          <w:rFonts w:hint="eastAsia"/>
        </w:rPr>
        <w:t>递归地</w:t>
      </w:r>
      <w:r w:rsidRPr="0029380B">
        <w:rPr>
          <w:rFonts w:hint="eastAsia"/>
        </w:rPr>
        <w:t>删除</w:t>
      </w:r>
      <w:r w:rsidRPr="0029380B">
        <w:t>$path目录</w:t>
      </w:r>
      <w:r>
        <w:rPr>
          <w:rFonts w:hint="eastAsia"/>
        </w:rPr>
        <w:t>下的所有文件和文件夹</w:t>
      </w:r>
    </w:p>
    <w:p w14:paraId="77600CF5" w14:textId="5E45CC5C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t>注意：若删除当前目录，则当前目录自动跳转到根目录。</w:t>
      </w:r>
    </w:p>
    <w:p w14:paraId="211621DA" w14:textId="4F630C41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</w:t>
      </w:r>
      <w:proofErr w:type="spellEnd"/>
      <w:r w:rsidR="00EE06B3">
        <w:t xml:space="preserve"> </w:t>
      </w:r>
      <w:r w:rsidR="005A3304">
        <w:t>$path1 $path2</w:t>
      </w:r>
    </w:p>
    <w:p w14:paraId="25D9F3D4" w14:textId="6D0E93DA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t>将文件path2的内容复制到文件path1</w:t>
      </w:r>
    </w:p>
    <w:p w14:paraId="634B01FD" w14:textId="3A101A8A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t>注意：path1和path2不能指向同一个文件，否则将做出提示。</w:t>
      </w:r>
    </w:p>
    <w:p w14:paraId="071AB93A" w14:textId="00DF8146" w:rsidR="00EE06B3" w:rsidRDefault="00EE06B3" w:rsidP="00EE06B3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cpydir</w:t>
      </w:r>
      <w:proofErr w:type="spellEnd"/>
      <w:r w:rsidR="005A3304">
        <w:t xml:space="preserve"> $</w:t>
      </w:r>
      <w:r w:rsidR="005A3304">
        <w:rPr>
          <w:rFonts w:hint="eastAsia"/>
        </w:rPr>
        <w:t>path1</w:t>
      </w:r>
      <w:r w:rsidR="005A3304">
        <w:t xml:space="preserve"> $path2</w:t>
      </w:r>
    </w:p>
    <w:p w14:paraId="196F049E" w14:textId="5F38ADE9" w:rsidR="005A3304" w:rsidRDefault="005A3304" w:rsidP="00EE06B3">
      <w:pPr>
        <w:pStyle w:val="a3"/>
        <w:ind w:left="420" w:firstLineChars="0" w:firstLine="0"/>
      </w:pPr>
      <w:r>
        <w:rPr>
          <w:rFonts w:hint="eastAsia"/>
        </w:rPr>
        <w:t>创建文件夹path1，递归地将path2下的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文件和文件夹复制到path1下</w:t>
      </w:r>
    </w:p>
    <w:p w14:paraId="21C3273C" w14:textId="3888F01A" w:rsidR="005A3304" w:rsidRDefault="005A3304" w:rsidP="00EE06B3">
      <w:pPr>
        <w:pStyle w:val="a3"/>
        <w:ind w:left="420" w:firstLineChars="0" w:firstLine="0"/>
      </w:pPr>
      <w:r>
        <w:rPr>
          <w:rFonts w:hint="eastAsia"/>
        </w:rPr>
        <w:t>注意：path1不能是path2的子目录，否则将做出提示。</w:t>
      </w:r>
    </w:p>
    <w:p w14:paraId="786FD582" w14:textId="5495D9C7" w:rsidR="00A4001A" w:rsidRDefault="00A4001A" w:rsidP="00EE06B3">
      <w:pPr>
        <w:pStyle w:val="a3"/>
        <w:ind w:left="420" w:firstLineChars="0" w:firstLine="0"/>
      </w:pPr>
      <w:r>
        <w:rPr>
          <w:rFonts w:hint="eastAsia"/>
        </w:rPr>
        <w:t>示例：</w:t>
      </w:r>
    </w:p>
    <w:p w14:paraId="13D09930" w14:textId="094E22C2" w:rsidR="00A4001A" w:rsidRDefault="00A4001A" w:rsidP="00EE06B3">
      <w:pPr>
        <w:pStyle w:val="a3"/>
        <w:ind w:left="420" w:firstLineChars="0" w:firstLine="0"/>
      </w:pPr>
      <w:r w:rsidRPr="00A4001A">
        <w:rPr>
          <w:noProof/>
        </w:rPr>
        <w:drawing>
          <wp:inline distT="0" distB="0" distL="0" distR="0" wp14:anchorId="667076E7" wp14:editId="5FF80B8C">
            <wp:extent cx="5274310" cy="2828974"/>
            <wp:effectExtent l="0" t="0" r="2540" b="9525"/>
            <wp:docPr id="4" name="图片 4" descr="C:\Users\MashPlant\Documents\Tencent Files\740678788\FileRecv\MobileFile\Image\)GT5$D263S8$HN0{@VIC4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hPlant\Documents\Tencent Files\740678788\FileRecv\MobileFile\Image\)GT5$D263S8$HN0{@VIC40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59E4" w14:textId="00778E09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查找操作</w:t>
      </w:r>
    </w:p>
    <w:p w14:paraId="05909F4D" w14:textId="60F489F4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&gt;find $</w:t>
      </w:r>
      <w:proofErr w:type="spellStart"/>
      <w:r>
        <w:t>str</w:t>
      </w:r>
      <w:proofErr w:type="spellEnd"/>
    </w:p>
    <w:p w14:paraId="2AEEA187" w14:textId="1BFC8D5F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从根目录开始查找所有名字包含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的文件和文件夹并显示。</w:t>
      </w:r>
    </w:p>
    <w:p w14:paraId="2B3B1CB0" w14:textId="7F5ADF52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find_re</w:t>
      </w:r>
      <w:proofErr w:type="spellEnd"/>
      <w:r>
        <w:t xml:space="preserve"> $</w:t>
      </w:r>
      <w:proofErr w:type="spellStart"/>
      <w:r>
        <w:t>str</w:t>
      </w:r>
      <w:proofErr w:type="spellEnd"/>
    </w:p>
    <w:p w14:paraId="5C363649" w14:textId="4FF0018A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从根目录开始查找所有名字</w:t>
      </w:r>
      <w:r w:rsidR="006F4AF3">
        <w:rPr>
          <w:rFonts w:hint="eastAsia"/>
        </w:rPr>
        <w:t>中</w:t>
      </w:r>
      <w:r w:rsidR="00893FD4">
        <w:rPr>
          <w:rFonts w:hint="eastAsia"/>
        </w:rPr>
        <w:t xml:space="preserve"> </w:t>
      </w:r>
      <w:r w:rsidR="006F4AF3">
        <w:rPr>
          <w:rFonts w:hint="eastAsia"/>
        </w:rPr>
        <w:t>含有</w:t>
      </w:r>
      <w:r>
        <w:rPr>
          <w:rFonts w:hint="eastAsia"/>
        </w:rPr>
        <w:t>能被正则表达式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匹配的</w:t>
      </w:r>
      <w:r w:rsidR="006F4AF3">
        <w:rPr>
          <w:rFonts w:hint="eastAsia"/>
        </w:rPr>
        <w:t>字串</w:t>
      </w:r>
      <w:r w:rsidR="00893FD4">
        <w:rPr>
          <w:rFonts w:hint="eastAsia"/>
        </w:rPr>
        <w:t xml:space="preserve"> </w:t>
      </w:r>
      <w:r w:rsidR="006F4AF3">
        <w:rPr>
          <w:rFonts w:hint="eastAsia"/>
        </w:rPr>
        <w:t>的</w:t>
      </w:r>
      <w:r>
        <w:rPr>
          <w:rFonts w:hint="eastAsia"/>
        </w:rPr>
        <w:t>文件和文件夹。</w:t>
      </w:r>
    </w:p>
    <w:p w14:paraId="2F585732" w14:textId="65A8856B" w:rsidR="00A4001A" w:rsidRDefault="00A4001A" w:rsidP="005A3304">
      <w:pPr>
        <w:pStyle w:val="a3"/>
        <w:ind w:left="420" w:firstLineChars="0" w:firstLine="0"/>
      </w:pPr>
      <w:r>
        <w:rPr>
          <w:rFonts w:hint="eastAsia"/>
        </w:rPr>
        <w:t>示例：</w:t>
      </w:r>
    </w:p>
    <w:p w14:paraId="0D13465F" w14:textId="629AD503" w:rsidR="00893FD4" w:rsidRDefault="00893FD4" w:rsidP="005A3304">
      <w:pPr>
        <w:pStyle w:val="a3"/>
        <w:ind w:left="420" w:firstLineChars="0" w:firstLine="0"/>
      </w:pPr>
      <w:r w:rsidRPr="00893FD4">
        <w:rPr>
          <w:noProof/>
        </w:rPr>
        <w:lastRenderedPageBreak/>
        <w:drawing>
          <wp:inline distT="0" distB="0" distL="0" distR="0" wp14:anchorId="5B013B2A" wp14:editId="7E2DF428">
            <wp:extent cx="5274310" cy="2828974"/>
            <wp:effectExtent l="0" t="0" r="2540" b="9525"/>
            <wp:docPr id="5" name="图片 5" descr="C:\Users\MashPlant\Documents\Tencent Files\740678788\FileRecv\MobileFile\Image\Q$8F4MLIX]S{SSWZ(B`(3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hPlant\Documents\Tencent Files\740678788\FileRecv\MobileFile\Image\Q$8F4MLIX]S{SSWZ(B`(3~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27A" w14:textId="77777777" w:rsidR="00FE4ACE" w:rsidRDefault="00FE4ACE"/>
    <w:p w14:paraId="68826F5A" w14:textId="77777777" w:rsidR="00FE4ACE" w:rsidRDefault="00FE4ACE"/>
    <w:p w14:paraId="401D5660" w14:textId="77777777" w:rsidR="00FE4ACE" w:rsidRDefault="00FE4ACE"/>
    <w:sectPr w:rsidR="00FE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906"/>
    <w:multiLevelType w:val="hybridMultilevel"/>
    <w:tmpl w:val="EE6C2E7E"/>
    <w:lvl w:ilvl="0" w:tplc="2E96AE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200E6"/>
    <w:multiLevelType w:val="hybridMultilevel"/>
    <w:tmpl w:val="58BCA050"/>
    <w:lvl w:ilvl="0" w:tplc="4DA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51CEE"/>
    <w:multiLevelType w:val="hybridMultilevel"/>
    <w:tmpl w:val="32928DD4"/>
    <w:lvl w:ilvl="0" w:tplc="0BA2BA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2"/>
    <w:rsid w:val="00101AB8"/>
    <w:rsid w:val="0029380B"/>
    <w:rsid w:val="00520EB2"/>
    <w:rsid w:val="005A3304"/>
    <w:rsid w:val="005C5A57"/>
    <w:rsid w:val="006F4AF3"/>
    <w:rsid w:val="007D4501"/>
    <w:rsid w:val="00893FD4"/>
    <w:rsid w:val="00A4001A"/>
    <w:rsid w:val="00A96B4F"/>
    <w:rsid w:val="00D60523"/>
    <w:rsid w:val="00EE06B3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5724"/>
  <w15:chartTrackingRefBased/>
  <w15:docId w15:val="{811A6986-0E1C-461B-B336-FE7822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MashPlant</dc:creator>
  <cp:keywords/>
  <dc:description/>
  <cp:lastModifiedBy>MashPlant</cp:lastModifiedBy>
  <cp:revision>6</cp:revision>
  <dcterms:created xsi:type="dcterms:W3CDTF">2017-11-28T00:42:00Z</dcterms:created>
  <dcterms:modified xsi:type="dcterms:W3CDTF">2017-12-15T05:12:00Z</dcterms:modified>
</cp:coreProperties>
</file>