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2.2</w:t>
      </w:r>
    </w:p>
    <w:p w:rsidR="009830A5" w:rsidRDefault="009830A5" w:rsidP="009830A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9830A5" w:rsidRDefault="009830A5" w:rsidP="009830A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9830A5" w:rsidRDefault="009830A5" w:rsidP="009830A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9830A5" w:rsidRDefault="009830A5" w:rsidP="009830A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9830A5" w:rsidRDefault="009830A5" w:rsidP="009830A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9830A5" w:rsidRDefault="009830A5" w:rsidP="009830A5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9830A5" w:rsidRDefault="009830A5" w:rsidP="009830A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830A5" w:rsidRDefault="009830A5" w:rsidP="009830A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844574" w:rsidRDefault="00844574" w:rsidP="00844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844574" w:rsidRPr="00844574" w:rsidRDefault="00844574" w:rsidP="00844574">
      <w:pPr>
        <w:rPr>
          <w:rFonts w:ascii="Times New Roman" w:hAnsi="Times New Roman" w:cs="Times New Roman"/>
          <w:sz w:val="28"/>
          <w:szCs w:val="28"/>
        </w:rPr>
      </w:pPr>
      <w:r w:rsidRPr="00844574">
        <w:rPr>
          <w:rFonts w:ascii="Times New Roman" w:hAnsi="Times New Roman" w:cs="Times New Roman"/>
          <w:sz w:val="28"/>
          <w:szCs w:val="28"/>
        </w:rPr>
        <w:t>При выполнении данного задания необходимо использовать процедуры и функции с параметрами.</w:t>
      </w:r>
    </w:p>
    <w:p w:rsidR="00844574" w:rsidRDefault="00844574" w:rsidP="00844574">
      <w:pPr>
        <w:rPr>
          <w:rFonts w:ascii="Times New Roman" w:hAnsi="Times New Roman" w:cs="Times New Roman"/>
          <w:sz w:val="28"/>
          <w:szCs w:val="28"/>
        </w:rPr>
      </w:pPr>
      <w:r w:rsidRPr="00844574">
        <w:rPr>
          <w:rFonts w:ascii="Times New Roman" w:hAnsi="Times New Roman" w:cs="Times New Roman"/>
          <w:sz w:val="28"/>
          <w:szCs w:val="28"/>
        </w:rPr>
        <w:t>Подсчитать количество номеров машин, содержащих три одинаковые цифры. (Номер машины четырехзначный). Если четыре одинаковые, то не считается)</w:t>
      </w:r>
    </w:p>
    <w:p w:rsidR="00844574" w:rsidRDefault="00844574" w:rsidP="00844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844574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84457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617E2">
        <w:rPr>
          <w:rFonts w:ascii="Times New Roman" w:eastAsia="Times New Roman" w:hAnsi="Times New Roman" w:cs="Times New Roman"/>
          <w:b/>
          <w:sz w:val="28"/>
          <w:lang w:val="en-US"/>
        </w:rPr>
        <w:t>Delphi</w:t>
      </w:r>
      <w:r w:rsidRPr="00844574">
        <w:rPr>
          <w:rFonts w:ascii="Times New Roman" w:eastAsia="Times New Roman" w:hAnsi="Times New Roman" w:cs="Times New Roman"/>
          <w:b/>
          <w:sz w:val="28"/>
        </w:rPr>
        <w:t>: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Program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LABA22222;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SysUtils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CarsBall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Count: Integer): Integer;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I, Digit1, Digit2, Digit3, Digit4: Integer;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Begin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Count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= 0;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I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= 1 To 9999 Do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Digit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1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= I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Div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1000;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Digit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2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= (I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Div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100) Mod 10;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Digit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3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= (I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Div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10) Mod 10;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Digit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4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= I Mod 10;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(Digit1 = Digit2) And (Digit2 = Digit3) Then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Inc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(Count)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If (Digit1 = Digit2) And (Digit2 = Digit4) Then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Inc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(Count)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If (Digit1 = Digit3) And (Digit3 = Digit4) Then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Inc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(Count)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If (Digit2 = Digit3) And (Digit3 = Digit4) Then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Inc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(Count);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CarsBall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= Count;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End;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Count,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Num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: Integer;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Begin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Count:=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0;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Num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CarsBall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>(Count);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23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52336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52336">
        <w:rPr>
          <w:rFonts w:ascii="Consolas" w:eastAsia="Times New Roman" w:hAnsi="Consolas" w:cs="Times New Roman"/>
          <w:sz w:val="20"/>
          <w:szCs w:val="20"/>
        </w:rPr>
        <w:t xml:space="preserve">'Количество номеров машин с тремя одинаковыми цифрами: ',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</w:rPr>
        <w:t>Num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</w:rPr>
        <w:t>);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233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52336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</w:rPr>
        <w:t>;</w:t>
      </w:r>
    </w:p>
    <w:p w:rsidR="00852336" w:rsidRPr="00852336" w:rsidRDefault="00852336" w:rsidP="008523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52336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852336">
        <w:rPr>
          <w:rFonts w:ascii="Consolas" w:eastAsia="Times New Roman" w:hAnsi="Consolas" w:cs="Times New Roman"/>
          <w:sz w:val="20"/>
          <w:szCs w:val="20"/>
        </w:rPr>
        <w:t>.</w:t>
      </w:r>
    </w:p>
    <w:p w:rsidR="00852336" w:rsidRPr="00852336" w:rsidRDefault="00852336" w:rsidP="00852336">
      <w:pPr>
        <w:spacing w:after="0" w:line="240" w:lineRule="auto"/>
        <w:jc w:val="both"/>
        <w:rPr>
          <w:rFonts w:ascii="Consolas" w:eastAsia="Times New Roman" w:hAnsi="Consolas" w:cs="Times New Roman"/>
          <w:sz w:val="28"/>
        </w:rPr>
      </w:pPr>
    </w:p>
    <w:p w:rsidR="00844574" w:rsidRDefault="00844574" w:rsidP="00844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6609">
        <w:rPr>
          <w:rFonts w:ascii="Times New Roman" w:eastAsia="Times New Roman" w:hAnsi="Times New Roman" w:cs="Times New Roman"/>
          <w:b/>
          <w:sz w:val="28"/>
          <w:szCs w:val="28"/>
        </w:rPr>
        <w:t>Код программы С++: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2635B3">
        <w:rPr>
          <w:rFonts w:ascii="Consolas" w:hAnsi="Consolas" w:cs="Cascadia Mono"/>
          <w:color w:val="A31515"/>
          <w:sz w:val="20"/>
          <w:szCs w:val="20"/>
          <w:lang w:val="en-US"/>
        </w:rPr>
        <w:t>&lt;</w:t>
      </w:r>
      <w:proofErr w:type="spellStart"/>
      <w:r w:rsidRPr="002635B3">
        <w:rPr>
          <w:rFonts w:ascii="Consolas" w:hAnsi="Consolas" w:cs="Cascadia Mono"/>
          <w:color w:val="A31515"/>
          <w:sz w:val="20"/>
          <w:szCs w:val="20"/>
          <w:lang w:val="en-US"/>
        </w:rPr>
        <w:t>iostream</w:t>
      </w:r>
      <w:proofErr w:type="spellEnd"/>
      <w:r w:rsidRPr="002635B3">
        <w:rPr>
          <w:rFonts w:ascii="Consolas" w:hAnsi="Consolas" w:cs="Cascadia Mono"/>
          <w:color w:val="A31515"/>
          <w:sz w:val="20"/>
          <w:szCs w:val="20"/>
          <w:lang w:val="en-US"/>
        </w:rPr>
        <w:t>&gt;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using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namespace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std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proofErr w:type="spellStart"/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carsball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()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count,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count = 0;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1000;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="00852336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="00852336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="00852336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&lt;= 9999;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++)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digit1, digit2, digit3, digit4;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digit1 =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/ 1000;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digit2 = (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/ 100) % 10;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digit3 = (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/ 10) % 10;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digit4 =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% 10;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((digit1 == digit2) &amp;&amp; (digit2 == digit3))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count++;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((digit1 == digit2) &amp;&amp; (digit2 == digit4))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count++;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((digit1 == digit3) &amp;&amp; (digit3 == digit4))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count++;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((digit2 == digit3) &amp;&amp; (digit3 == digit4))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count++;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count;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proofErr w:type="spellStart"/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main() {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setlocale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r w:rsidRPr="002635B3">
        <w:rPr>
          <w:rFonts w:ascii="Consolas" w:hAnsi="Consolas" w:cs="Cascadia Mono"/>
          <w:color w:val="6F008A"/>
          <w:sz w:val="20"/>
          <w:szCs w:val="20"/>
          <w:lang w:val="en-US"/>
        </w:rPr>
        <w:t>LC_ALL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2635B3">
        <w:rPr>
          <w:rFonts w:ascii="Consolas" w:hAnsi="Consolas" w:cs="Cascadia Mono"/>
          <w:color w:val="A31515"/>
          <w:sz w:val="20"/>
          <w:szCs w:val="20"/>
          <w:lang w:val="en-US"/>
        </w:rPr>
        <w:t>"RU"</w:t>
      </w: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635B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num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2635B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</w:rPr>
        <w:t>num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</w:rPr>
        <w:t>carsball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2635B3" w:rsidRPr="002635B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2635B3">
        <w:rPr>
          <w:rFonts w:ascii="Consolas" w:hAnsi="Consolas" w:cs="Cascadia Mono"/>
          <w:color w:val="008080"/>
          <w:sz w:val="20"/>
          <w:szCs w:val="20"/>
        </w:rPr>
        <w:t>&lt;&lt;</w:t>
      </w:r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2635B3">
        <w:rPr>
          <w:rFonts w:ascii="Consolas" w:hAnsi="Consolas" w:cs="Cascadia Mono"/>
          <w:color w:val="A31515"/>
          <w:sz w:val="20"/>
          <w:szCs w:val="20"/>
        </w:rPr>
        <w:t>"Количество номеров машин с тремя одинаковыми цифрами: "</w:t>
      </w:r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2635B3">
        <w:rPr>
          <w:rFonts w:ascii="Consolas" w:hAnsi="Consolas" w:cs="Cascadia Mono"/>
          <w:color w:val="008080"/>
          <w:sz w:val="20"/>
          <w:szCs w:val="20"/>
        </w:rPr>
        <w:t>&lt;&lt;</w:t>
      </w:r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2635B3">
        <w:rPr>
          <w:rFonts w:ascii="Consolas" w:hAnsi="Consolas" w:cs="Cascadia Mono"/>
          <w:color w:val="000000"/>
          <w:sz w:val="20"/>
          <w:szCs w:val="20"/>
        </w:rPr>
        <w:t>num</w:t>
      </w:r>
      <w:proofErr w:type="spellEnd"/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2635B3">
        <w:rPr>
          <w:rFonts w:ascii="Consolas" w:hAnsi="Consolas" w:cs="Cascadia Mono"/>
          <w:color w:val="008080"/>
          <w:sz w:val="20"/>
          <w:szCs w:val="20"/>
        </w:rPr>
        <w:t>&lt;&lt;</w:t>
      </w:r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2635B3">
        <w:rPr>
          <w:rFonts w:ascii="Consolas" w:hAnsi="Consolas" w:cs="Cascadia Mono"/>
          <w:color w:val="A31515"/>
          <w:sz w:val="20"/>
          <w:szCs w:val="20"/>
        </w:rPr>
        <w:t>"\n"</w:t>
      </w:r>
      <w:r w:rsidRPr="002635B3">
        <w:rPr>
          <w:rFonts w:ascii="Consolas" w:hAnsi="Consolas" w:cs="Cascadia Mono"/>
          <w:color w:val="000000"/>
          <w:sz w:val="20"/>
          <w:szCs w:val="20"/>
        </w:rPr>
        <w:t>;</w:t>
      </w:r>
    </w:p>
    <w:p w:rsidR="002635B3" w:rsidRPr="00F709F3" w:rsidRDefault="002635B3" w:rsidP="002635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635B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709F3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F709F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0;</w:t>
      </w:r>
    </w:p>
    <w:p w:rsidR="002635B3" w:rsidRPr="00F709F3" w:rsidRDefault="002635B3" w:rsidP="002635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09F3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386CCC" w:rsidRPr="00F709F3" w:rsidRDefault="00386CCC" w:rsidP="00386CC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96609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709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9660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709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9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 w:rsidRPr="00F709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public class Laba22222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carsBall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()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count,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count = 0;</w:t>
      </w:r>
    </w:p>
    <w:p w:rsidR="00664AEC" w:rsidRPr="00664AEC" w:rsidRDefault="00852336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= 1</w:t>
      </w:r>
      <w:r w:rsidR="00664AEC"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proofErr w:type="spellStart"/>
      <w:r w:rsidR="00664AEC"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="00664AEC"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&lt;= 9999; </w:t>
      </w:r>
      <w:proofErr w:type="spellStart"/>
      <w:r w:rsidR="00664AEC"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="00664AEC" w:rsidRPr="00664AEC">
        <w:rPr>
          <w:rFonts w:ascii="Consolas" w:eastAsia="Times New Roman" w:hAnsi="Consolas" w:cs="Times New Roman"/>
          <w:sz w:val="20"/>
          <w:szCs w:val="20"/>
          <w:lang w:val="en-US"/>
        </w:rPr>
        <w:t>++)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digit1 =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/ 1000;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digit2 = (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/ 100) % 10;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digit3 = (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/ 10) % 10;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digit4 =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% 10;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((digit1 == digit2) &amp;&amp; (digit2 == digit3))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count++;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if ((digit1 == digit2) &amp;&amp; (digit2 == digit4))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count++;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if ((digit1 == digit3) &amp;&amp; (digit3 == digit4))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count++;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if ((digit2 == digit3) &amp;&amp; (digit3 == digit4))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count++;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count;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public static void main(String[]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args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num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carsBall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</w:rPr>
        <w:t>();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</w:rPr>
      </w:pPr>
      <w:r w:rsidRPr="00664AE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664AEC">
        <w:rPr>
          <w:rFonts w:ascii="Consolas" w:eastAsia="Times New Roman" w:hAnsi="Consolas" w:cs="Times New Roman"/>
          <w:sz w:val="20"/>
          <w:szCs w:val="20"/>
        </w:rPr>
        <w:t>.</w:t>
      </w: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664AEC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</w:rPr>
        <w:t xml:space="preserve">("Количество номеров машин с тремя одинаковыми цифрами: " + </w:t>
      </w:r>
      <w:proofErr w:type="spellStart"/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num</w:t>
      </w:r>
      <w:proofErr w:type="spellEnd"/>
      <w:r w:rsidRPr="00664AEC">
        <w:rPr>
          <w:rFonts w:ascii="Consolas" w:eastAsia="Times New Roman" w:hAnsi="Consolas" w:cs="Times New Roman"/>
          <w:sz w:val="20"/>
          <w:szCs w:val="20"/>
        </w:rPr>
        <w:t>);</w:t>
      </w:r>
    </w:p>
    <w:p w:rsidR="00664AEC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2635B3" w:rsidRPr="00664AEC" w:rsidRDefault="00664AEC" w:rsidP="00664AEC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64AEC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124E76" w:rsidRDefault="00124E76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Скриншоты</w:t>
      </w:r>
      <w:r w:rsidRPr="002635B3">
        <w:rPr>
          <w:rFonts w:ascii="Times New Roman" w:eastAsia="Times New Roman" w:hAnsi="Times New Roman" w:cs="Times New Roman"/>
          <w:b/>
          <w:sz w:val="28"/>
        </w:rPr>
        <w:t>:</w:t>
      </w:r>
    </w:p>
    <w:p w:rsidR="00664AEC" w:rsidRDefault="00852336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54pt">
            <v:imagedata r:id="rId5" o:title="Снимок экрана 2023-10-26 235540"/>
          </v:shape>
        </w:pict>
      </w:r>
    </w:p>
    <w:p w:rsidR="00664AEC" w:rsidRDefault="00664AEC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64AEC" w:rsidRDefault="00852336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 id="_x0000_i1026" type="#_x0000_t75" style="width:467.4pt;height:162.6pt">
            <v:imagedata r:id="rId6" o:title="Снимок экрана 2023-10-26 235449"/>
          </v:shape>
        </w:pict>
      </w:r>
    </w:p>
    <w:p w:rsidR="00664AEC" w:rsidRDefault="00664AEC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64AEC" w:rsidRDefault="00852336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 id="_x0000_i1027" type="#_x0000_t75" style="width:423pt;height:96pt">
            <v:imagedata r:id="rId7" o:title="Снимок экрана 2023-10-26 235603"/>
          </v:shape>
        </w:pict>
      </w: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Default="00F709F3" w:rsidP="00124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9F3" w:rsidRPr="002635B3" w:rsidRDefault="00F709F3" w:rsidP="0085233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24E76" w:rsidRPr="00852336" w:rsidRDefault="00124E76" w:rsidP="00124E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DAC">
        <w:rPr>
          <w:rFonts w:ascii="Times New Roman" w:hAnsi="Times New Roman" w:cs="Times New Roman"/>
          <w:b/>
          <w:sz w:val="28"/>
          <w:szCs w:val="28"/>
        </w:rPr>
        <w:t>Блок</w:t>
      </w:r>
      <w:r w:rsidRPr="00376B3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9B5DAC">
        <w:rPr>
          <w:rFonts w:ascii="Times New Roman" w:hAnsi="Times New Roman" w:cs="Times New Roman"/>
          <w:b/>
          <w:sz w:val="28"/>
          <w:szCs w:val="28"/>
        </w:rPr>
        <w:t>схема</w:t>
      </w:r>
      <w:r w:rsidR="008523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4E76" w:rsidRPr="00124E76" w:rsidRDefault="00AB6CDC" w:rsidP="00640608">
      <w:pPr>
        <w:jc w:val="center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/>
          <w:sz w:val="20"/>
          <w:szCs w:val="20"/>
          <w:lang w:val="en-US"/>
        </w:rPr>
        <w:lastRenderedPageBreak/>
        <w:pict>
          <v:shape id="_x0000_i1032" type="#_x0000_t75" style="width:441.6pt;height:728.4pt">
            <v:imagedata r:id="rId8" o:title="2.2"/>
          </v:shape>
        </w:pict>
      </w:r>
    </w:p>
    <w:sectPr w:rsidR="00124E76" w:rsidRPr="0012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A1"/>
    <w:rsid w:val="00122564"/>
    <w:rsid w:val="00124E76"/>
    <w:rsid w:val="002635B3"/>
    <w:rsid w:val="00376B3F"/>
    <w:rsid w:val="00386CCC"/>
    <w:rsid w:val="004602A5"/>
    <w:rsid w:val="00587203"/>
    <w:rsid w:val="00640608"/>
    <w:rsid w:val="00664AEC"/>
    <w:rsid w:val="00844574"/>
    <w:rsid w:val="00852336"/>
    <w:rsid w:val="009830A5"/>
    <w:rsid w:val="00AB6CDC"/>
    <w:rsid w:val="00AD3BB4"/>
    <w:rsid w:val="00CB73A1"/>
    <w:rsid w:val="00F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D7F7"/>
  <w15:chartTrackingRefBased/>
  <w15:docId w15:val="{92A4E6C0-8D2C-4CA3-84BD-26DBFDB9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0A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44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4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457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44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4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4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2023-10-13T08:53:00Z</dcterms:created>
  <dcterms:modified xsi:type="dcterms:W3CDTF">2023-11-02T11:34:00Z</dcterms:modified>
</cp:coreProperties>
</file>