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19BC" w14:textId="77777777" w:rsidR="003B4263" w:rsidRDefault="003B4263"/>
    <w:p w14:paraId="19E7E387" w14:textId="77777777" w:rsidR="003B4263" w:rsidRDefault="003B4263"/>
    <w:p w14:paraId="428614CC" w14:textId="7C63988D" w:rsidR="003B4263" w:rsidRDefault="003B42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DBBFD" wp14:editId="090AF89C">
                <wp:simplePos x="0" y="0"/>
                <wp:positionH relativeFrom="column">
                  <wp:posOffset>144642</wp:posOffset>
                </wp:positionH>
                <wp:positionV relativeFrom="paragraph">
                  <wp:posOffset>99115</wp:posOffset>
                </wp:positionV>
                <wp:extent cx="5874588" cy="3122762"/>
                <wp:effectExtent l="0" t="0" r="12065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588" cy="31227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96FA3" w14:textId="77777777" w:rsidR="0061444D" w:rsidRDefault="0061444D" w:rsidP="0061444D">
                            <w:pPr>
                              <w:jc w:val="center"/>
                            </w:pPr>
                          </w:p>
                          <w:p w14:paraId="2EBD7206" w14:textId="0A26A0BB" w:rsidR="0061444D" w:rsidRDefault="0061444D" w:rsidP="0061444D">
                            <w:pPr>
                              <w:jc w:val="center"/>
                            </w:pPr>
                          </w:p>
                          <w:p w14:paraId="06F0D8AA" w14:textId="29C6A2BB" w:rsidR="003B4263" w:rsidRDefault="003B4263" w:rsidP="0061444D">
                            <w:pPr>
                              <w:jc w:val="center"/>
                            </w:pPr>
                          </w:p>
                          <w:p w14:paraId="445DBA26" w14:textId="5ABB11F4" w:rsidR="003B4263" w:rsidRDefault="003B4263" w:rsidP="0061444D">
                            <w:pPr>
                              <w:jc w:val="center"/>
                            </w:pPr>
                          </w:p>
                          <w:p w14:paraId="55ACA8C9" w14:textId="5BD41D7B" w:rsidR="003B4263" w:rsidRDefault="003B4263" w:rsidP="0061444D">
                            <w:pPr>
                              <w:jc w:val="center"/>
                            </w:pPr>
                          </w:p>
                          <w:p w14:paraId="737BD830" w14:textId="7121A7D7" w:rsidR="003B4263" w:rsidRDefault="003B4263" w:rsidP="0061444D">
                            <w:pPr>
                              <w:jc w:val="center"/>
                            </w:pPr>
                          </w:p>
                          <w:p w14:paraId="3330CD6E" w14:textId="7245C535" w:rsidR="003B4263" w:rsidRDefault="003B4263" w:rsidP="0061444D">
                            <w:pPr>
                              <w:jc w:val="center"/>
                            </w:pPr>
                          </w:p>
                          <w:p w14:paraId="79AB70B2" w14:textId="410F52FA" w:rsidR="003B4263" w:rsidRDefault="003B4263" w:rsidP="0061444D">
                            <w:pPr>
                              <w:jc w:val="center"/>
                            </w:pPr>
                          </w:p>
                          <w:p w14:paraId="03EF1378" w14:textId="05CAA37C" w:rsidR="003B4263" w:rsidRDefault="003B4263" w:rsidP="0061444D">
                            <w:pPr>
                              <w:jc w:val="center"/>
                            </w:pPr>
                          </w:p>
                          <w:p w14:paraId="49EE8B10" w14:textId="5F59B56F" w:rsidR="003B4263" w:rsidRDefault="003B4263" w:rsidP="0061444D">
                            <w:pPr>
                              <w:jc w:val="center"/>
                            </w:pPr>
                          </w:p>
                          <w:p w14:paraId="0F924E40" w14:textId="77777777" w:rsidR="003B4263" w:rsidRDefault="003B4263" w:rsidP="0061444D">
                            <w:pPr>
                              <w:jc w:val="center"/>
                            </w:pPr>
                          </w:p>
                          <w:p w14:paraId="63CE2520" w14:textId="77777777" w:rsidR="00E877EB" w:rsidRDefault="00E877EB" w:rsidP="0061444D">
                            <w:pPr>
                              <w:jc w:val="center"/>
                            </w:pPr>
                            <w:r>
                              <w:t xml:space="preserve">Inventory Management System </w:t>
                            </w:r>
                          </w:p>
                          <w:p w14:paraId="32074218" w14:textId="1CB75E3E" w:rsidR="0061444D" w:rsidRDefault="00E877EB" w:rsidP="0061444D">
                            <w:pPr>
                              <w:jc w:val="center"/>
                            </w:pPr>
                            <w:r>
                              <w:t xml:space="preserve">(simplify the user interaction to simple client connecting and have the client click on an </w:t>
                            </w:r>
                            <w:proofErr w:type="gramStart"/>
                            <w:r>
                              <w:t>item ,</w:t>
                            </w:r>
                            <w:proofErr w:type="gramEnd"/>
                            <w:r>
                              <w:t xml:space="preserve"> but  don’t put it in a cart. Focus on presenting the client a list of products and buttons for them to click to buy them. Show the </w:t>
                            </w:r>
                            <w:proofErr w:type="gramStart"/>
                            <w:r>
                              <w:t>quantity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DBBFD" id="Rectangle: Rounded Corners 1" o:spid="_x0000_s1026" style="position:absolute;margin-left:11.4pt;margin-top:7.8pt;width:462.55pt;height:24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3D96FA3" w14:textId="77777777" w:rsidR="0061444D" w:rsidRDefault="0061444D" w:rsidP="0061444D">
                      <w:pPr>
                        <w:jc w:val="center"/>
                      </w:pPr>
                    </w:p>
                    <w:p w14:paraId="2EBD7206" w14:textId="0A26A0BB" w:rsidR="0061444D" w:rsidRDefault="0061444D" w:rsidP="0061444D">
                      <w:pPr>
                        <w:jc w:val="center"/>
                      </w:pPr>
                    </w:p>
                    <w:p w14:paraId="06F0D8AA" w14:textId="29C6A2BB" w:rsidR="003B4263" w:rsidRDefault="003B4263" w:rsidP="0061444D">
                      <w:pPr>
                        <w:jc w:val="center"/>
                      </w:pPr>
                    </w:p>
                    <w:p w14:paraId="445DBA26" w14:textId="5ABB11F4" w:rsidR="003B4263" w:rsidRDefault="003B4263" w:rsidP="0061444D">
                      <w:pPr>
                        <w:jc w:val="center"/>
                      </w:pPr>
                    </w:p>
                    <w:p w14:paraId="55ACA8C9" w14:textId="5BD41D7B" w:rsidR="003B4263" w:rsidRDefault="003B4263" w:rsidP="0061444D">
                      <w:pPr>
                        <w:jc w:val="center"/>
                      </w:pPr>
                    </w:p>
                    <w:p w14:paraId="737BD830" w14:textId="7121A7D7" w:rsidR="003B4263" w:rsidRDefault="003B4263" w:rsidP="0061444D">
                      <w:pPr>
                        <w:jc w:val="center"/>
                      </w:pPr>
                    </w:p>
                    <w:p w14:paraId="3330CD6E" w14:textId="7245C535" w:rsidR="003B4263" w:rsidRDefault="003B4263" w:rsidP="0061444D">
                      <w:pPr>
                        <w:jc w:val="center"/>
                      </w:pPr>
                    </w:p>
                    <w:p w14:paraId="79AB70B2" w14:textId="410F52FA" w:rsidR="003B4263" w:rsidRDefault="003B4263" w:rsidP="0061444D">
                      <w:pPr>
                        <w:jc w:val="center"/>
                      </w:pPr>
                    </w:p>
                    <w:p w14:paraId="03EF1378" w14:textId="05CAA37C" w:rsidR="003B4263" w:rsidRDefault="003B4263" w:rsidP="0061444D">
                      <w:pPr>
                        <w:jc w:val="center"/>
                      </w:pPr>
                    </w:p>
                    <w:p w14:paraId="49EE8B10" w14:textId="5F59B56F" w:rsidR="003B4263" w:rsidRDefault="003B4263" w:rsidP="0061444D">
                      <w:pPr>
                        <w:jc w:val="center"/>
                      </w:pPr>
                    </w:p>
                    <w:p w14:paraId="0F924E40" w14:textId="77777777" w:rsidR="003B4263" w:rsidRDefault="003B4263" w:rsidP="0061444D">
                      <w:pPr>
                        <w:jc w:val="center"/>
                      </w:pPr>
                    </w:p>
                    <w:p w14:paraId="63CE2520" w14:textId="77777777" w:rsidR="00E877EB" w:rsidRDefault="00E877EB" w:rsidP="0061444D">
                      <w:pPr>
                        <w:jc w:val="center"/>
                      </w:pPr>
                      <w:r>
                        <w:t xml:space="preserve">Inventory Management System </w:t>
                      </w:r>
                    </w:p>
                    <w:p w14:paraId="32074218" w14:textId="1CB75E3E" w:rsidR="0061444D" w:rsidRDefault="00E877EB" w:rsidP="0061444D">
                      <w:pPr>
                        <w:jc w:val="center"/>
                      </w:pPr>
                      <w:r>
                        <w:t xml:space="preserve">(simplify the user interaction to simple client connecting and have the client click on an </w:t>
                      </w:r>
                      <w:proofErr w:type="gramStart"/>
                      <w:r>
                        <w:t>item ,</w:t>
                      </w:r>
                      <w:proofErr w:type="gramEnd"/>
                      <w:r>
                        <w:t xml:space="preserve"> but  don’t put it in a cart. Focus on presenting the client a list of products and buttons for them to click to buy them. Show the </w:t>
                      </w:r>
                      <w:proofErr w:type="gramStart"/>
                      <w:r>
                        <w:t>quantity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296C7F8" w14:textId="77777777" w:rsidR="003B4263" w:rsidRDefault="003B4263"/>
    <w:p w14:paraId="56105290" w14:textId="70EE89BA" w:rsidR="003B4263" w:rsidRDefault="003B42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0FA93" wp14:editId="6749C8EA">
                <wp:simplePos x="0" y="0"/>
                <wp:positionH relativeFrom="column">
                  <wp:posOffset>270344</wp:posOffset>
                </wp:positionH>
                <wp:positionV relativeFrom="paragraph">
                  <wp:posOffset>9773</wp:posOffset>
                </wp:positionV>
                <wp:extent cx="1987826" cy="1685677"/>
                <wp:effectExtent l="0" t="0" r="12700" b="1016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6" cy="168567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6DF38" w14:textId="28E40C7B" w:rsidR="0061444D" w:rsidRDefault="0061444D" w:rsidP="0061444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  <w:p w14:paraId="4FBF9A8E" w14:textId="03A071AA" w:rsidR="0061444D" w:rsidRDefault="0061444D" w:rsidP="0061444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products</w:t>
                            </w:r>
                            <w:proofErr w:type="gramEnd"/>
                            <w:r>
                              <w:t>, clients, providers,</w:t>
                            </w:r>
                          </w:p>
                          <w:p w14:paraId="4BEE2FB6" w14:textId="492A5FE9" w:rsidR="0061444D" w:rsidRDefault="0061444D" w:rsidP="0061444D">
                            <w:pPr>
                              <w:jc w:val="center"/>
                            </w:pPr>
                            <w:r>
                              <w:t>quantities)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0FA9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7" type="#_x0000_t22" style="position:absolute;margin-left:21.3pt;margin-top:.75pt;width:156.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F6DF38" w14:textId="28E40C7B" w:rsidR="0061444D" w:rsidRDefault="0061444D" w:rsidP="0061444D">
                      <w:pPr>
                        <w:jc w:val="center"/>
                      </w:pPr>
                      <w:r>
                        <w:t>DB</w:t>
                      </w:r>
                    </w:p>
                    <w:p w14:paraId="4FBF9A8E" w14:textId="03A071AA" w:rsidR="0061444D" w:rsidRDefault="0061444D" w:rsidP="0061444D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products</w:t>
                      </w:r>
                      <w:proofErr w:type="gramEnd"/>
                      <w:r>
                        <w:t>, clients, providers,</w:t>
                      </w:r>
                    </w:p>
                    <w:p w14:paraId="4BEE2FB6" w14:textId="492A5FE9" w:rsidR="0061444D" w:rsidRDefault="0061444D" w:rsidP="0061444D">
                      <w:pPr>
                        <w:jc w:val="center"/>
                      </w:pPr>
                      <w:r>
                        <w:t>quantities)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A105B" wp14:editId="35FB89D2">
                <wp:simplePos x="0" y="0"/>
                <wp:positionH relativeFrom="margin">
                  <wp:posOffset>2377163</wp:posOffset>
                </wp:positionH>
                <wp:positionV relativeFrom="paragraph">
                  <wp:posOffset>45085</wp:posOffset>
                </wp:positionV>
                <wp:extent cx="3496666" cy="833932"/>
                <wp:effectExtent l="0" t="0" r="2794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666" cy="833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76E0" w14:textId="77777777" w:rsidR="0061444D" w:rsidRDefault="0061444D" w:rsidP="0061444D">
                            <w:pPr>
                              <w:jc w:val="center"/>
                            </w:pPr>
                            <w:r>
                              <w:t>Warehouse</w:t>
                            </w:r>
                          </w:p>
                          <w:p w14:paraId="3A451BC6" w14:textId="369DB243" w:rsidR="0061444D" w:rsidRDefault="0061444D" w:rsidP="0061444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( products</w:t>
                            </w:r>
                            <w:proofErr w:type="gramEnd"/>
                            <w:r>
                              <w:t>, quantities, prices, frequency of sale)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A105B" id="Rectangle: Rounded Corners 5" o:spid="_x0000_s1028" style="position:absolute;margin-left:187.2pt;margin-top:3.55pt;width:275.35pt;height:6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ACC76E0" w14:textId="77777777" w:rsidR="0061444D" w:rsidRDefault="0061444D" w:rsidP="0061444D">
                      <w:pPr>
                        <w:jc w:val="center"/>
                      </w:pPr>
                      <w:r>
                        <w:t>Warehouse</w:t>
                      </w:r>
                    </w:p>
                    <w:p w14:paraId="3A451BC6" w14:textId="369DB243" w:rsidR="0061444D" w:rsidRDefault="0061444D" w:rsidP="0061444D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( products</w:t>
                      </w:r>
                      <w:proofErr w:type="gramEnd"/>
                      <w:r>
                        <w:t>, quantities, prices, frequency of sale)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87D339" w14:textId="77777777" w:rsidR="003B4263" w:rsidRDefault="003B4263"/>
    <w:p w14:paraId="6B0D3346" w14:textId="4CC0D4B5" w:rsidR="003B4263" w:rsidRDefault="003B4263"/>
    <w:p w14:paraId="43FE1D8A" w14:textId="77777777" w:rsidR="003B4263" w:rsidRDefault="003B4263"/>
    <w:p w14:paraId="5AB257DF" w14:textId="7411FB9C" w:rsidR="004F7E3C" w:rsidRDefault="004F7E3C"/>
    <w:p w14:paraId="0FA305CA" w14:textId="6F28CDBE" w:rsidR="003B4263" w:rsidRDefault="003B4263"/>
    <w:p w14:paraId="0B69E93D" w14:textId="79257C55" w:rsidR="003B4263" w:rsidRDefault="003B4263"/>
    <w:p w14:paraId="2E1FCB68" w14:textId="14CB1872" w:rsidR="003B4263" w:rsidRDefault="003B4263"/>
    <w:p w14:paraId="4E7581B7" w14:textId="0CFE1B15" w:rsidR="003B4263" w:rsidRDefault="003B4263"/>
    <w:p w14:paraId="0B61A0B1" w14:textId="3B5E5249" w:rsidR="003B4263" w:rsidRDefault="003B4263"/>
    <w:p w14:paraId="2C8785E6" w14:textId="6628980D" w:rsidR="003B4263" w:rsidRDefault="003B4263"/>
    <w:p w14:paraId="3E5E2036" w14:textId="3C068A43" w:rsidR="003B4263" w:rsidRDefault="003B4263"/>
    <w:p w14:paraId="61F31397" w14:textId="45436D3C" w:rsidR="003B4263" w:rsidRDefault="003B4263"/>
    <w:p w14:paraId="46C2676B" w14:textId="2B065ECC" w:rsidR="003B4263" w:rsidRDefault="003B4263"/>
    <w:p w14:paraId="2E6F734E" w14:textId="04A73DD9" w:rsidR="003B4263" w:rsidRDefault="003B4263"/>
    <w:p w14:paraId="1EFC5E63" w14:textId="52BDCA6A" w:rsidR="003B4263" w:rsidRDefault="003B4263"/>
    <w:p w14:paraId="560B252A" w14:textId="64A67EE5" w:rsidR="003B4263" w:rsidRDefault="003B42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C1D72" wp14:editId="201D9B3A">
                <wp:simplePos x="0" y="0"/>
                <wp:positionH relativeFrom="column">
                  <wp:posOffset>974725</wp:posOffset>
                </wp:positionH>
                <wp:positionV relativeFrom="paragraph">
                  <wp:posOffset>157149</wp:posOffset>
                </wp:positionV>
                <wp:extent cx="1414145" cy="1293495"/>
                <wp:effectExtent l="0" t="38100" r="5270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145" cy="129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69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6.75pt;margin-top:12.35pt;width:111.35pt;height:101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E65B9CE" w14:textId="77C8926E" w:rsidR="003B4263" w:rsidRDefault="003B42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8744B" wp14:editId="533C5B92">
                <wp:simplePos x="0" y="0"/>
                <wp:positionH relativeFrom="column">
                  <wp:posOffset>4131945</wp:posOffset>
                </wp:positionH>
                <wp:positionV relativeFrom="paragraph">
                  <wp:posOffset>12369</wp:posOffset>
                </wp:positionV>
                <wp:extent cx="1138555" cy="1216025"/>
                <wp:effectExtent l="0" t="0" r="80645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1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D759" id="Straight Arrow Connector 7" o:spid="_x0000_s1026" type="#_x0000_t32" style="position:absolute;margin-left:325.35pt;margin-top:.95pt;width:89.65pt;height:9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36A72F1" w14:textId="1B4BDFB2" w:rsidR="003B4263" w:rsidRDefault="003B4263"/>
    <w:p w14:paraId="0C2E9CFF" w14:textId="17D7147A" w:rsidR="003B4263" w:rsidRDefault="003B4263"/>
    <w:p w14:paraId="699AA1FF" w14:textId="0D05FC5A" w:rsidR="003B4263" w:rsidRDefault="003B4263"/>
    <w:p w14:paraId="481F9BA4" w14:textId="0B6EE32D" w:rsidR="003B4263" w:rsidRDefault="003B4263"/>
    <w:p w14:paraId="213A2583" w14:textId="4EBDCB29" w:rsidR="003B4263" w:rsidRDefault="003B4263"/>
    <w:p w14:paraId="6227C30D" w14:textId="2A72BDCA" w:rsidR="003B4263" w:rsidRDefault="003B4263"/>
    <w:p w14:paraId="0EE7AFB9" w14:textId="52E262C1" w:rsidR="003B4263" w:rsidRDefault="003B42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49157" wp14:editId="58F6764D">
                <wp:simplePos x="0" y="0"/>
                <wp:positionH relativeFrom="column">
                  <wp:posOffset>-146050</wp:posOffset>
                </wp:positionH>
                <wp:positionV relativeFrom="paragraph">
                  <wp:posOffset>60629</wp:posOffset>
                </wp:positionV>
                <wp:extent cx="2156460" cy="16992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F91FA" w14:textId="4405E766" w:rsidR="0061444D" w:rsidRDefault="0061444D" w:rsidP="0061444D">
                            <w:pPr>
                              <w:jc w:val="center"/>
                            </w:pPr>
                            <w:r>
                              <w:t>Providers</w:t>
                            </w:r>
                          </w:p>
                          <w:p w14:paraId="318B0B33" w14:textId="581BD531" w:rsidR="0061444D" w:rsidRDefault="0061444D" w:rsidP="0061444D">
                            <w:pPr>
                              <w:jc w:val="center"/>
                            </w:pPr>
                            <w:r>
                              <w:t xml:space="preserve">(products, </w:t>
                            </w:r>
                            <w:proofErr w:type="gramStart"/>
                            <w:r>
                              <w:t>prices,  time</w:t>
                            </w:r>
                            <w:proofErr w:type="gramEnd"/>
                            <w:r>
                              <w:t xml:space="preserve"> to ship)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49157" id="Rectangle: Rounded Corners 2" o:spid="_x0000_s1029" style="position:absolute;margin-left:-11.5pt;margin-top:4.75pt;width:169.8pt;height:1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5EF91FA" w14:textId="4405E766" w:rsidR="0061444D" w:rsidRDefault="0061444D" w:rsidP="0061444D">
                      <w:pPr>
                        <w:jc w:val="center"/>
                      </w:pPr>
                      <w:r>
                        <w:t>Providers</w:t>
                      </w:r>
                    </w:p>
                    <w:p w14:paraId="318B0B33" w14:textId="581BD531" w:rsidR="0061444D" w:rsidRDefault="0061444D" w:rsidP="0061444D">
                      <w:pPr>
                        <w:jc w:val="center"/>
                      </w:pPr>
                      <w:r>
                        <w:t xml:space="preserve">(products, </w:t>
                      </w:r>
                      <w:proofErr w:type="gramStart"/>
                      <w:r>
                        <w:t>prices,  time</w:t>
                      </w:r>
                      <w:proofErr w:type="gramEnd"/>
                      <w:r>
                        <w:t xml:space="preserve"> to ship)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097B" wp14:editId="0F7F1A89">
                <wp:simplePos x="0" y="0"/>
                <wp:positionH relativeFrom="column">
                  <wp:posOffset>4149090</wp:posOffset>
                </wp:positionH>
                <wp:positionV relativeFrom="paragraph">
                  <wp:posOffset>9194</wp:posOffset>
                </wp:positionV>
                <wp:extent cx="2044065" cy="1854200"/>
                <wp:effectExtent l="0" t="0" r="13335" b="317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185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C9AC3" w14:textId="4F1E18BD" w:rsidR="0061444D" w:rsidRDefault="0061444D" w:rsidP="0061444D">
                            <w:pPr>
                              <w:jc w:val="center"/>
                            </w:pPr>
                            <w:r>
                              <w:t xml:space="preserve">Clients </w:t>
                            </w:r>
                          </w:p>
                          <w:p w14:paraId="50A7F595" w14:textId="78692B12" w:rsidR="0061444D" w:rsidRDefault="0061444D" w:rsidP="0061444D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frequency</w:t>
                            </w:r>
                            <w:proofErr w:type="gramEnd"/>
                            <w:r>
                              <w:t xml:space="preserve"> of buying, product 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D097B" id="Rectangle: Rounded Corners 3" o:spid="_x0000_s1030" style="position:absolute;margin-left:326.7pt;margin-top:.7pt;width:160.95pt;height:1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4DC9AC3" w14:textId="4F1E18BD" w:rsidR="0061444D" w:rsidRDefault="0061444D" w:rsidP="0061444D">
                      <w:pPr>
                        <w:jc w:val="center"/>
                      </w:pPr>
                      <w:r>
                        <w:t xml:space="preserve">Clients </w:t>
                      </w:r>
                    </w:p>
                    <w:p w14:paraId="50A7F595" w14:textId="78692B12" w:rsidR="0061444D" w:rsidRDefault="0061444D" w:rsidP="0061444D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frequency</w:t>
                      </w:r>
                      <w:proofErr w:type="gramEnd"/>
                      <w:r>
                        <w:t xml:space="preserve"> of buying, product list)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389461" w14:textId="34F91689" w:rsidR="003B4263" w:rsidRDefault="003B4263"/>
    <w:p w14:paraId="114A9A93" w14:textId="3DA09888" w:rsidR="003B4263" w:rsidRDefault="003B4263"/>
    <w:p w14:paraId="2D3F734E" w14:textId="4891D1A5" w:rsidR="003B4263" w:rsidRDefault="003B4263"/>
    <w:p w14:paraId="42ED0020" w14:textId="7C63790B" w:rsidR="003B4263" w:rsidRDefault="003B4263"/>
    <w:p w14:paraId="11A2345B" w14:textId="16BF525D" w:rsidR="003B4263" w:rsidRDefault="003B4263"/>
    <w:p w14:paraId="44C78251" w14:textId="34DF30AC" w:rsidR="003B4263" w:rsidRDefault="003B4263"/>
    <w:p w14:paraId="715B08C1" w14:textId="4C6BBEE3" w:rsidR="003B4263" w:rsidRDefault="003B4263"/>
    <w:p w14:paraId="5C86DE29" w14:textId="3D05A09D" w:rsidR="003B4263" w:rsidRDefault="003B4263"/>
    <w:p w14:paraId="1BEF7916" w14:textId="4D04F07F" w:rsidR="003B4263" w:rsidRDefault="003B4263"/>
    <w:p w14:paraId="518B181E" w14:textId="60292AE3" w:rsidR="003B4263" w:rsidRDefault="003B4263"/>
    <w:p w14:paraId="265F2733" w14:textId="2B6F961D" w:rsidR="003B4263" w:rsidRDefault="003B4263"/>
    <w:p w14:paraId="72DE8E0E" w14:textId="5EFC9FC7" w:rsidR="003B4263" w:rsidRDefault="003B4263"/>
    <w:p w14:paraId="1C8A7654" w14:textId="06EA309D" w:rsidR="003B4263" w:rsidRDefault="003B4263"/>
    <w:p w14:paraId="61579E12" w14:textId="79580ABA" w:rsidR="003B4263" w:rsidRDefault="003B4263"/>
    <w:p w14:paraId="41A07AE1" w14:textId="4496E693" w:rsidR="003B4263" w:rsidRDefault="003B4263"/>
    <w:p w14:paraId="6C187143" w14:textId="00BE0BB5" w:rsidR="003B4263" w:rsidRDefault="003B4263"/>
    <w:p w14:paraId="15D3D5AE" w14:textId="7AB92D28" w:rsidR="003B4263" w:rsidRDefault="003B4263"/>
    <w:p w14:paraId="2D063EAC" w14:textId="639F1457" w:rsidR="003B4263" w:rsidRDefault="003B4263"/>
    <w:p w14:paraId="68DC2EDC" w14:textId="61FEA548" w:rsidR="003B4263" w:rsidRDefault="003B4263"/>
    <w:p w14:paraId="0117A290" w14:textId="02C414E8" w:rsidR="003B4263" w:rsidRDefault="003B4263"/>
    <w:p w14:paraId="3762AA4D" w14:textId="5F2C1CC7" w:rsidR="003B4263" w:rsidRDefault="003B4263"/>
    <w:p w14:paraId="3A58F6DA" w14:textId="68F48B7D" w:rsidR="003B4263" w:rsidRPr="003B4263" w:rsidRDefault="003B4263" w:rsidP="003B4263">
      <w:pPr>
        <w:jc w:val="center"/>
        <w:rPr>
          <w:b/>
          <w:bCs/>
        </w:rPr>
      </w:pPr>
      <w:r w:rsidRPr="003B4263">
        <w:rPr>
          <w:b/>
          <w:bCs/>
        </w:rPr>
        <w:t>Database</w:t>
      </w:r>
    </w:p>
    <w:p w14:paraId="71138326" w14:textId="149B3514" w:rsidR="003B4263" w:rsidRDefault="003B4263"/>
    <w:p w14:paraId="215005E0" w14:textId="45FFDB2E" w:rsidR="003B4263" w:rsidRPr="007273BD" w:rsidRDefault="003B4263" w:rsidP="007273BD">
      <w:pPr>
        <w:jc w:val="center"/>
        <w:rPr>
          <w:b/>
          <w:bCs/>
        </w:rPr>
      </w:pPr>
      <w:r w:rsidRPr="007273BD">
        <w:rPr>
          <w:b/>
          <w:bCs/>
        </w:rPr>
        <w:t>Tables</w:t>
      </w:r>
    </w:p>
    <w:p w14:paraId="199EAFA3" w14:textId="60BE20C9" w:rsidR="003B4263" w:rsidRDefault="003B4263">
      <w:r>
        <w:t>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50"/>
        <w:gridCol w:w="1343"/>
        <w:gridCol w:w="1454"/>
        <w:gridCol w:w="1361"/>
        <w:gridCol w:w="1391"/>
      </w:tblGrid>
      <w:tr w:rsidR="007273BD" w14:paraId="2502C5B2" w14:textId="77777777" w:rsidTr="007273BD">
        <w:tc>
          <w:tcPr>
            <w:tcW w:w="1346" w:type="dxa"/>
          </w:tcPr>
          <w:p w14:paraId="3420CD98" w14:textId="1D913EEC" w:rsidR="007273BD" w:rsidRDefault="007273BD">
            <w:r>
              <w:t>Client ID*</w:t>
            </w:r>
          </w:p>
        </w:tc>
        <w:tc>
          <w:tcPr>
            <w:tcW w:w="1350" w:type="dxa"/>
          </w:tcPr>
          <w:p w14:paraId="6DB00F1D" w14:textId="22766C2D" w:rsidR="007273BD" w:rsidRDefault="007273BD">
            <w:r>
              <w:t>name</w:t>
            </w:r>
          </w:p>
        </w:tc>
        <w:tc>
          <w:tcPr>
            <w:tcW w:w="1343" w:type="dxa"/>
          </w:tcPr>
          <w:p w14:paraId="1640B257" w14:textId="18C8A21B" w:rsidR="007273BD" w:rsidRDefault="007273BD">
            <w:r>
              <w:t>Last name</w:t>
            </w:r>
          </w:p>
        </w:tc>
        <w:tc>
          <w:tcPr>
            <w:tcW w:w="1454" w:type="dxa"/>
          </w:tcPr>
          <w:p w14:paraId="4B066F2C" w14:textId="5AD02FC5" w:rsidR="007273BD" w:rsidRDefault="007273BD">
            <w:r>
              <w:t>phone</w:t>
            </w:r>
          </w:p>
        </w:tc>
        <w:tc>
          <w:tcPr>
            <w:tcW w:w="1361" w:type="dxa"/>
          </w:tcPr>
          <w:p w14:paraId="50E3D455" w14:textId="1713D26A" w:rsidR="007273BD" w:rsidRDefault="007273BD">
            <w:r>
              <w:t>address</w:t>
            </w:r>
          </w:p>
        </w:tc>
        <w:tc>
          <w:tcPr>
            <w:tcW w:w="1391" w:type="dxa"/>
          </w:tcPr>
          <w:p w14:paraId="4F55A98E" w14:textId="6E82002A" w:rsidR="007273BD" w:rsidRDefault="007273BD">
            <w:r>
              <w:t>preferred</w:t>
            </w:r>
          </w:p>
        </w:tc>
      </w:tr>
      <w:tr w:rsidR="007273BD" w14:paraId="29511E06" w14:textId="77777777" w:rsidTr="007273BD">
        <w:tc>
          <w:tcPr>
            <w:tcW w:w="1346" w:type="dxa"/>
          </w:tcPr>
          <w:p w14:paraId="57DE302F" w14:textId="505B3B41" w:rsidR="007273BD" w:rsidRDefault="007273BD">
            <w:r>
              <w:t>Int(</w:t>
            </w:r>
            <w:proofErr w:type="spellStart"/>
            <w:r>
              <w:t>autoIncr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14:paraId="76670957" w14:textId="16F19EC1" w:rsidR="007273BD" w:rsidRDefault="007273BD">
            <w:r>
              <w:t>Char (20)</w:t>
            </w:r>
          </w:p>
        </w:tc>
        <w:tc>
          <w:tcPr>
            <w:tcW w:w="1343" w:type="dxa"/>
          </w:tcPr>
          <w:p w14:paraId="69DE39FA" w14:textId="65824D72" w:rsidR="007273BD" w:rsidRDefault="007273BD">
            <w:r>
              <w:t>char (20)</w:t>
            </w:r>
          </w:p>
        </w:tc>
        <w:tc>
          <w:tcPr>
            <w:tcW w:w="1454" w:type="dxa"/>
          </w:tcPr>
          <w:p w14:paraId="0D6310E7" w14:textId="32FF7C68" w:rsidR="007273BD" w:rsidRDefault="007273BD">
            <w:r>
              <w:t>Number (10)</w:t>
            </w:r>
          </w:p>
        </w:tc>
        <w:tc>
          <w:tcPr>
            <w:tcW w:w="1361" w:type="dxa"/>
          </w:tcPr>
          <w:p w14:paraId="2C8C22AB" w14:textId="03BE2CBE" w:rsidR="007273BD" w:rsidRDefault="007273BD">
            <w:r>
              <w:t>Char (40)</w:t>
            </w:r>
          </w:p>
        </w:tc>
        <w:tc>
          <w:tcPr>
            <w:tcW w:w="1391" w:type="dxa"/>
          </w:tcPr>
          <w:p w14:paraId="171ACF2B" w14:textId="624D606E" w:rsidR="007273BD" w:rsidRDefault="007273BD">
            <w:r>
              <w:t>bool</w:t>
            </w:r>
          </w:p>
        </w:tc>
      </w:tr>
    </w:tbl>
    <w:p w14:paraId="51BB0D20" w14:textId="0898361F" w:rsidR="003B4263" w:rsidRDefault="003B4263"/>
    <w:p w14:paraId="5260F277" w14:textId="1626CDCB" w:rsidR="007273BD" w:rsidRDefault="007273BD">
      <w:r>
        <w:t>Comments:</w:t>
      </w:r>
    </w:p>
    <w:p w14:paraId="69B1AEB3" w14:textId="350C6BF3" w:rsidR="007273BD" w:rsidRDefault="007273BD">
      <w:r>
        <w:t>Preferred is a Boolean identifying a preferred client. May not need this, but left it just in case</w:t>
      </w:r>
    </w:p>
    <w:p w14:paraId="28F28DD2" w14:textId="77777777" w:rsidR="007273BD" w:rsidRDefault="007273BD"/>
    <w:p w14:paraId="454AF0BE" w14:textId="759578D6" w:rsidR="003B4263" w:rsidRDefault="003B4263">
      <w:r>
        <w:t>Provider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474"/>
        <w:gridCol w:w="2463"/>
        <w:gridCol w:w="1548"/>
        <w:gridCol w:w="1440"/>
        <w:gridCol w:w="1530"/>
      </w:tblGrid>
      <w:tr w:rsidR="007273BD" w14:paraId="25DC6845" w14:textId="77777777" w:rsidTr="001E2ED3">
        <w:tc>
          <w:tcPr>
            <w:tcW w:w="1474" w:type="dxa"/>
          </w:tcPr>
          <w:p w14:paraId="6CDA9B00" w14:textId="10E73C48" w:rsidR="007273BD" w:rsidRDefault="007273BD" w:rsidP="003B4263">
            <w:bookmarkStart w:id="0" w:name="_Hlk78825008"/>
            <w:r>
              <w:t>Provider ID*</w:t>
            </w:r>
          </w:p>
        </w:tc>
        <w:tc>
          <w:tcPr>
            <w:tcW w:w="2463" w:type="dxa"/>
          </w:tcPr>
          <w:p w14:paraId="3853575F" w14:textId="661F52EB" w:rsidR="007273BD" w:rsidRDefault="001E2ED3" w:rsidP="003B4263">
            <w:proofErr w:type="spellStart"/>
            <w:r>
              <w:t>providerN</w:t>
            </w:r>
            <w:r w:rsidR="007273BD">
              <w:t>ame</w:t>
            </w:r>
            <w:proofErr w:type="spellEnd"/>
            <w:r w:rsidR="007273BD">
              <w:t>(company)</w:t>
            </w:r>
          </w:p>
        </w:tc>
        <w:tc>
          <w:tcPr>
            <w:tcW w:w="1548" w:type="dxa"/>
          </w:tcPr>
          <w:p w14:paraId="704BA18A" w14:textId="3A222A86" w:rsidR="007273BD" w:rsidRDefault="007273BD" w:rsidP="003B4263">
            <w:r>
              <w:t>Contact Name</w:t>
            </w:r>
          </w:p>
        </w:tc>
        <w:tc>
          <w:tcPr>
            <w:tcW w:w="1440" w:type="dxa"/>
          </w:tcPr>
          <w:p w14:paraId="208116A8" w14:textId="019725CD" w:rsidR="007273BD" w:rsidRDefault="007273BD" w:rsidP="003B4263">
            <w:r>
              <w:t>phone</w:t>
            </w:r>
          </w:p>
        </w:tc>
        <w:tc>
          <w:tcPr>
            <w:tcW w:w="1530" w:type="dxa"/>
          </w:tcPr>
          <w:p w14:paraId="134EF7B0" w14:textId="1E91D48F" w:rsidR="007273BD" w:rsidRDefault="007273BD" w:rsidP="003B4263">
            <w:r>
              <w:t>address</w:t>
            </w:r>
          </w:p>
        </w:tc>
      </w:tr>
      <w:tr w:rsidR="007273BD" w14:paraId="7669027F" w14:textId="77777777" w:rsidTr="001E2ED3">
        <w:tc>
          <w:tcPr>
            <w:tcW w:w="1474" w:type="dxa"/>
          </w:tcPr>
          <w:p w14:paraId="5E33ABCF" w14:textId="4696A32A" w:rsidR="007273BD" w:rsidRDefault="007273BD" w:rsidP="003B4263">
            <w:r>
              <w:t>Int(</w:t>
            </w:r>
            <w:proofErr w:type="spellStart"/>
            <w:r>
              <w:t>autoIncr</w:t>
            </w:r>
            <w:proofErr w:type="spellEnd"/>
            <w:r>
              <w:t>)</w:t>
            </w:r>
          </w:p>
        </w:tc>
        <w:tc>
          <w:tcPr>
            <w:tcW w:w="2463" w:type="dxa"/>
          </w:tcPr>
          <w:p w14:paraId="1398F0D2" w14:textId="1A953FFC" w:rsidR="007273BD" w:rsidRDefault="007273BD" w:rsidP="003B4263">
            <w:r>
              <w:t>Char (20)</w:t>
            </w:r>
          </w:p>
        </w:tc>
        <w:tc>
          <w:tcPr>
            <w:tcW w:w="1548" w:type="dxa"/>
          </w:tcPr>
          <w:p w14:paraId="6D5B52EC" w14:textId="47C64477" w:rsidR="007273BD" w:rsidRDefault="007273BD" w:rsidP="003B4263">
            <w:r>
              <w:t>char (20)</w:t>
            </w:r>
          </w:p>
        </w:tc>
        <w:tc>
          <w:tcPr>
            <w:tcW w:w="1440" w:type="dxa"/>
          </w:tcPr>
          <w:p w14:paraId="63890F22" w14:textId="575BCB36" w:rsidR="007273BD" w:rsidRDefault="007273BD" w:rsidP="003B4263">
            <w:r>
              <w:t>Number (10)</w:t>
            </w:r>
          </w:p>
        </w:tc>
        <w:tc>
          <w:tcPr>
            <w:tcW w:w="1530" w:type="dxa"/>
          </w:tcPr>
          <w:p w14:paraId="1C167EAB" w14:textId="32B81332" w:rsidR="007273BD" w:rsidRDefault="007273BD" w:rsidP="003B4263">
            <w:r>
              <w:t>Char (40)</w:t>
            </w:r>
          </w:p>
        </w:tc>
      </w:tr>
      <w:bookmarkEnd w:id="0"/>
    </w:tbl>
    <w:p w14:paraId="089B0FB8" w14:textId="3FB6C861" w:rsidR="003B4263" w:rsidRDefault="003B4263"/>
    <w:p w14:paraId="62321677" w14:textId="1A7D3B86" w:rsidR="003B4263" w:rsidRDefault="003B4263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989"/>
        <w:gridCol w:w="720"/>
        <w:gridCol w:w="1260"/>
        <w:gridCol w:w="1980"/>
        <w:gridCol w:w="2251"/>
      </w:tblGrid>
      <w:tr w:rsidR="007273BD" w14:paraId="3043C297" w14:textId="77777777" w:rsidTr="00343048">
        <w:tc>
          <w:tcPr>
            <w:tcW w:w="1346" w:type="dxa"/>
          </w:tcPr>
          <w:p w14:paraId="33DE7DEF" w14:textId="0E71A2F2" w:rsidR="007273BD" w:rsidRDefault="007273BD">
            <w:bookmarkStart w:id="1" w:name="_Hlk78825175"/>
            <w:r>
              <w:t>productid *</w:t>
            </w:r>
          </w:p>
        </w:tc>
        <w:tc>
          <w:tcPr>
            <w:tcW w:w="989" w:type="dxa"/>
          </w:tcPr>
          <w:p w14:paraId="209E903E" w14:textId="24700FC3" w:rsidR="007273BD" w:rsidRDefault="007273BD">
            <w:r>
              <w:t>Name</w:t>
            </w:r>
          </w:p>
        </w:tc>
        <w:tc>
          <w:tcPr>
            <w:tcW w:w="720" w:type="dxa"/>
          </w:tcPr>
          <w:p w14:paraId="7694385A" w14:textId="7C148103" w:rsidR="007273BD" w:rsidRDefault="007273BD">
            <w:r>
              <w:t>price</w:t>
            </w:r>
          </w:p>
        </w:tc>
        <w:tc>
          <w:tcPr>
            <w:tcW w:w="1260" w:type="dxa"/>
          </w:tcPr>
          <w:p w14:paraId="7992129C" w14:textId="5A07C16C" w:rsidR="007273BD" w:rsidRDefault="007273BD">
            <w:r>
              <w:t>description</w:t>
            </w:r>
          </w:p>
        </w:tc>
        <w:tc>
          <w:tcPr>
            <w:tcW w:w="1980" w:type="dxa"/>
          </w:tcPr>
          <w:p w14:paraId="73E0F43D" w14:textId="770C3602" w:rsidR="007273BD" w:rsidRDefault="007273BD">
            <w:r>
              <w:t>Provider1@</w:t>
            </w:r>
          </w:p>
        </w:tc>
        <w:tc>
          <w:tcPr>
            <w:tcW w:w="2251" w:type="dxa"/>
          </w:tcPr>
          <w:p w14:paraId="1806B4E2" w14:textId="2A80F485" w:rsidR="007273BD" w:rsidRDefault="007273BD">
            <w:r>
              <w:t>Provider2@</w:t>
            </w:r>
          </w:p>
        </w:tc>
      </w:tr>
      <w:tr w:rsidR="00343048" w14:paraId="6CC79302" w14:textId="77777777" w:rsidTr="00343048">
        <w:tc>
          <w:tcPr>
            <w:tcW w:w="1346" w:type="dxa"/>
          </w:tcPr>
          <w:p w14:paraId="50D43EDC" w14:textId="6F36AF0E" w:rsidR="00343048" w:rsidRPr="00343048" w:rsidRDefault="00343048">
            <w:pPr>
              <w:rPr>
                <w:sz w:val="20"/>
                <w:szCs w:val="20"/>
              </w:rPr>
            </w:pPr>
            <w:r w:rsidRPr="00343048">
              <w:rPr>
                <w:sz w:val="20"/>
                <w:szCs w:val="20"/>
              </w:rPr>
              <w:t>Int(</w:t>
            </w:r>
            <w:proofErr w:type="spellStart"/>
            <w:r w:rsidRPr="00343048">
              <w:rPr>
                <w:sz w:val="20"/>
                <w:szCs w:val="20"/>
              </w:rPr>
              <w:t>autoIncr</w:t>
            </w:r>
            <w:proofErr w:type="spellEnd"/>
            <w:r w:rsidRPr="00343048">
              <w:rPr>
                <w:sz w:val="20"/>
                <w:szCs w:val="20"/>
              </w:rPr>
              <w:t>)</w:t>
            </w:r>
          </w:p>
        </w:tc>
        <w:tc>
          <w:tcPr>
            <w:tcW w:w="989" w:type="dxa"/>
          </w:tcPr>
          <w:p w14:paraId="797C5523" w14:textId="0B0B4D39" w:rsidR="00343048" w:rsidRPr="00343048" w:rsidRDefault="00343048">
            <w:pPr>
              <w:rPr>
                <w:sz w:val="20"/>
                <w:szCs w:val="20"/>
              </w:rPr>
            </w:pPr>
            <w:proofErr w:type="gramStart"/>
            <w:r w:rsidRPr="00343048">
              <w:rPr>
                <w:sz w:val="20"/>
                <w:szCs w:val="20"/>
              </w:rPr>
              <w:t>Char(</w:t>
            </w:r>
            <w:proofErr w:type="gramEnd"/>
            <w:r w:rsidRPr="00343048">
              <w:rPr>
                <w:sz w:val="20"/>
                <w:szCs w:val="20"/>
              </w:rPr>
              <w:t>20)</w:t>
            </w:r>
          </w:p>
        </w:tc>
        <w:tc>
          <w:tcPr>
            <w:tcW w:w="720" w:type="dxa"/>
          </w:tcPr>
          <w:p w14:paraId="31DB0A0A" w14:textId="74D4246A" w:rsidR="00343048" w:rsidRPr="00343048" w:rsidRDefault="00343048">
            <w:pPr>
              <w:rPr>
                <w:sz w:val="20"/>
                <w:szCs w:val="20"/>
              </w:rPr>
            </w:pPr>
            <w:r w:rsidRPr="00343048">
              <w:rPr>
                <w:sz w:val="20"/>
                <w:szCs w:val="20"/>
              </w:rPr>
              <w:t>float</w:t>
            </w:r>
          </w:p>
        </w:tc>
        <w:tc>
          <w:tcPr>
            <w:tcW w:w="1260" w:type="dxa"/>
          </w:tcPr>
          <w:p w14:paraId="3B1CF1E2" w14:textId="1B0D127E" w:rsidR="00343048" w:rsidRPr="00343048" w:rsidRDefault="00343048">
            <w:pPr>
              <w:rPr>
                <w:sz w:val="20"/>
                <w:szCs w:val="20"/>
              </w:rPr>
            </w:pPr>
            <w:proofErr w:type="gramStart"/>
            <w:r w:rsidRPr="00343048">
              <w:rPr>
                <w:sz w:val="20"/>
                <w:szCs w:val="20"/>
              </w:rPr>
              <w:t>Char(</w:t>
            </w:r>
            <w:proofErr w:type="gramEnd"/>
            <w:r w:rsidRPr="00343048">
              <w:rPr>
                <w:sz w:val="20"/>
                <w:szCs w:val="20"/>
              </w:rPr>
              <w:t>50)</w:t>
            </w:r>
          </w:p>
        </w:tc>
        <w:tc>
          <w:tcPr>
            <w:tcW w:w="1980" w:type="dxa"/>
          </w:tcPr>
          <w:p w14:paraId="209476DF" w14:textId="77777777" w:rsidR="00343048" w:rsidRPr="00343048" w:rsidRDefault="00343048">
            <w:pPr>
              <w:rPr>
                <w:sz w:val="20"/>
                <w:szCs w:val="20"/>
              </w:rPr>
            </w:pPr>
            <w:r w:rsidRPr="00343048">
              <w:rPr>
                <w:sz w:val="20"/>
                <w:szCs w:val="20"/>
              </w:rPr>
              <w:t xml:space="preserve">From </w:t>
            </w:r>
          </w:p>
          <w:p w14:paraId="6078332E" w14:textId="6E15E90B" w:rsidR="00343048" w:rsidRPr="00343048" w:rsidRDefault="00343048">
            <w:pPr>
              <w:rPr>
                <w:sz w:val="20"/>
                <w:szCs w:val="20"/>
              </w:rPr>
            </w:pPr>
            <w:r w:rsidRPr="00343048">
              <w:rPr>
                <w:sz w:val="20"/>
                <w:szCs w:val="20"/>
              </w:rPr>
              <w:t>provider -&gt;</w:t>
            </w:r>
            <w:proofErr w:type="spellStart"/>
            <w:r w:rsidRPr="00343048">
              <w:rPr>
                <w:sz w:val="20"/>
                <w:szCs w:val="20"/>
              </w:rPr>
              <w:t>providerID</w:t>
            </w:r>
            <w:proofErr w:type="spellEnd"/>
          </w:p>
        </w:tc>
        <w:tc>
          <w:tcPr>
            <w:tcW w:w="2251" w:type="dxa"/>
          </w:tcPr>
          <w:p w14:paraId="3AA90258" w14:textId="77777777" w:rsidR="00343048" w:rsidRPr="00343048" w:rsidRDefault="00343048">
            <w:pPr>
              <w:rPr>
                <w:sz w:val="20"/>
                <w:szCs w:val="20"/>
              </w:rPr>
            </w:pPr>
            <w:r w:rsidRPr="00343048">
              <w:rPr>
                <w:sz w:val="20"/>
                <w:szCs w:val="20"/>
              </w:rPr>
              <w:t xml:space="preserve">From </w:t>
            </w:r>
          </w:p>
          <w:p w14:paraId="7E5061DF" w14:textId="69B75E49" w:rsidR="00343048" w:rsidRPr="00343048" w:rsidRDefault="00343048">
            <w:pPr>
              <w:rPr>
                <w:sz w:val="20"/>
                <w:szCs w:val="20"/>
              </w:rPr>
            </w:pPr>
            <w:r w:rsidRPr="00343048">
              <w:rPr>
                <w:sz w:val="20"/>
                <w:szCs w:val="20"/>
              </w:rPr>
              <w:t>provider -&gt;</w:t>
            </w:r>
            <w:proofErr w:type="spellStart"/>
            <w:r w:rsidRPr="00343048">
              <w:rPr>
                <w:sz w:val="20"/>
                <w:szCs w:val="20"/>
              </w:rPr>
              <w:t>providerID</w:t>
            </w:r>
            <w:proofErr w:type="spellEnd"/>
          </w:p>
        </w:tc>
      </w:tr>
      <w:bookmarkEnd w:id="1"/>
    </w:tbl>
    <w:p w14:paraId="64AB74BF" w14:textId="0967F25C" w:rsidR="003B4263" w:rsidRDefault="003B4263"/>
    <w:p w14:paraId="67BCCEEC" w14:textId="77777777" w:rsidR="001E2ED3" w:rsidRDefault="001E2ED3" w:rsidP="001E2ED3">
      <w:r>
        <w:t>CREATE TABLE `e_commerce_</w:t>
      </w:r>
      <w:proofErr w:type="spellStart"/>
      <w:r>
        <w:t>prj</w:t>
      </w:r>
      <w:proofErr w:type="spellEnd"/>
      <w:proofErr w:type="gramStart"/>
      <w:r>
        <w:t>`.`</w:t>
      </w:r>
      <w:proofErr w:type="gramEnd"/>
      <w:r>
        <w:t>products` (</w:t>
      </w:r>
    </w:p>
    <w:p w14:paraId="515B28B2" w14:textId="77777777" w:rsidR="001E2ED3" w:rsidRDefault="001E2ED3" w:rsidP="001E2ED3">
      <w:r>
        <w:t xml:space="preserve">  `</w:t>
      </w:r>
      <w:proofErr w:type="spellStart"/>
      <w:r>
        <w:t>productID</w:t>
      </w:r>
      <w:proofErr w:type="spellEnd"/>
      <w:r>
        <w:t>` INT NOT NULL AUTO_INCREMENT,</w:t>
      </w:r>
    </w:p>
    <w:p w14:paraId="31352342" w14:textId="77777777" w:rsidR="001E2ED3" w:rsidRDefault="001E2ED3" w:rsidP="001E2ED3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5E9678B6" w14:textId="77777777" w:rsidR="001E2ED3" w:rsidRDefault="001E2ED3" w:rsidP="001E2ED3">
      <w:r>
        <w:t xml:space="preserve">  `price` DECIMAL NULL,</w:t>
      </w:r>
    </w:p>
    <w:p w14:paraId="4DA1C0DF" w14:textId="77777777" w:rsidR="001E2ED3" w:rsidRDefault="001E2ED3" w:rsidP="001E2ED3">
      <w:r>
        <w:t xml:space="preserve">  `description` </w:t>
      </w:r>
      <w:proofErr w:type="gramStart"/>
      <w:r>
        <w:t>VARCHAR(</w:t>
      </w:r>
      <w:proofErr w:type="gramEnd"/>
      <w:r>
        <w:t>45) NULL,</w:t>
      </w:r>
    </w:p>
    <w:p w14:paraId="51711449" w14:textId="77777777" w:rsidR="001E2ED3" w:rsidRDefault="001E2ED3" w:rsidP="001E2ED3">
      <w:r>
        <w:t xml:space="preserve">  `provider1` </w:t>
      </w:r>
      <w:proofErr w:type="gramStart"/>
      <w:r>
        <w:t>VARCHAR(</w:t>
      </w:r>
      <w:proofErr w:type="gramEnd"/>
      <w:r>
        <w:t>45) NULL,</w:t>
      </w:r>
    </w:p>
    <w:p w14:paraId="7A241639" w14:textId="77777777" w:rsidR="001E2ED3" w:rsidRDefault="001E2ED3" w:rsidP="001E2ED3">
      <w:r>
        <w:t xml:space="preserve">  `provider2` </w:t>
      </w:r>
      <w:proofErr w:type="gramStart"/>
      <w:r>
        <w:t>VARCHAR(</w:t>
      </w:r>
      <w:proofErr w:type="gramEnd"/>
      <w:r>
        <w:t>45) NULL,</w:t>
      </w:r>
    </w:p>
    <w:p w14:paraId="73C975BB" w14:textId="18432DB5" w:rsidR="001E2ED3" w:rsidRDefault="001E2ED3" w:rsidP="001E2ED3">
      <w:r>
        <w:t xml:space="preserve">  PRIMARY KEY (`</w:t>
      </w:r>
      <w:proofErr w:type="spellStart"/>
      <w:r>
        <w:t>productID</w:t>
      </w:r>
      <w:proofErr w:type="spellEnd"/>
      <w:r>
        <w:t>`));</w:t>
      </w:r>
    </w:p>
    <w:p w14:paraId="643D288E" w14:textId="1949CB72" w:rsidR="001E2ED3" w:rsidRDefault="001E2ED3" w:rsidP="001E2ED3"/>
    <w:p w14:paraId="16BC29B6" w14:textId="64AE924D" w:rsidR="007273BD" w:rsidRDefault="007273BD">
      <w:r>
        <w:t>Providers here are the preferred providers for the item, we don’t have to use this. It will be simpler to just select any provider for any product.</w:t>
      </w:r>
    </w:p>
    <w:p w14:paraId="34A6B862" w14:textId="7AFC5CF1" w:rsidR="003B4263" w:rsidRDefault="003B4263"/>
    <w:p w14:paraId="3E86857C" w14:textId="092C5547" w:rsidR="003B4263" w:rsidRDefault="003B4263">
      <w:r>
        <w:t>Inventory</w:t>
      </w:r>
      <w:r w:rsidR="007273BD">
        <w:t xml:space="preserve"> (warehouse items)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999"/>
      </w:tblGrid>
      <w:tr w:rsidR="007273BD" w14:paraId="1538742E" w14:textId="77777777" w:rsidTr="007273BD">
        <w:tc>
          <w:tcPr>
            <w:tcW w:w="1423" w:type="dxa"/>
          </w:tcPr>
          <w:p w14:paraId="7C2F6C84" w14:textId="2974C2C0" w:rsidR="007273BD" w:rsidRDefault="007273BD">
            <w:r>
              <w:t>productid @</w:t>
            </w:r>
          </w:p>
        </w:tc>
        <w:tc>
          <w:tcPr>
            <w:tcW w:w="999" w:type="dxa"/>
          </w:tcPr>
          <w:p w14:paraId="42630F65" w14:textId="7EFFD20A" w:rsidR="007273BD" w:rsidRDefault="007273BD">
            <w:r>
              <w:t>Quantity</w:t>
            </w:r>
          </w:p>
        </w:tc>
      </w:tr>
      <w:tr w:rsidR="007273BD" w14:paraId="117EF62F" w14:textId="77777777" w:rsidTr="007273BD">
        <w:tc>
          <w:tcPr>
            <w:tcW w:w="1423" w:type="dxa"/>
          </w:tcPr>
          <w:p w14:paraId="31CDD151" w14:textId="4683D97E" w:rsidR="007273BD" w:rsidRDefault="007273BD" w:rsidP="003B4263">
            <w:r>
              <w:t>: “products”</w:t>
            </w:r>
          </w:p>
        </w:tc>
        <w:tc>
          <w:tcPr>
            <w:tcW w:w="999" w:type="dxa"/>
          </w:tcPr>
          <w:p w14:paraId="3FE3EAA4" w14:textId="31BE1814" w:rsidR="007273BD" w:rsidRDefault="007273BD">
            <w:r>
              <w:t>int</w:t>
            </w:r>
          </w:p>
        </w:tc>
      </w:tr>
    </w:tbl>
    <w:p w14:paraId="6BCD562C" w14:textId="77777777" w:rsidR="003B4263" w:rsidRDefault="003B4263"/>
    <w:p w14:paraId="480BDFCB" w14:textId="77777777" w:rsidR="001E2ED3" w:rsidRDefault="001E2ED3" w:rsidP="001E2ED3">
      <w:r>
        <w:t>CREATE TABLE `e_commerce_</w:t>
      </w:r>
      <w:proofErr w:type="spellStart"/>
      <w:r>
        <w:t>prj</w:t>
      </w:r>
      <w:proofErr w:type="spellEnd"/>
      <w:proofErr w:type="gramStart"/>
      <w:r>
        <w:t>`.`</w:t>
      </w:r>
      <w:proofErr w:type="gramEnd"/>
      <w:r>
        <w:t>inventory` (</w:t>
      </w:r>
    </w:p>
    <w:p w14:paraId="0A955C85" w14:textId="77777777" w:rsidR="001E2ED3" w:rsidRDefault="001E2ED3" w:rsidP="001E2ED3">
      <w:r>
        <w:t xml:space="preserve">  `</w:t>
      </w:r>
      <w:proofErr w:type="spellStart"/>
      <w:r>
        <w:t>productID</w:t>
      </w:r>
      <w:proofErr w:type="spellEnd"/>
      <w:r>
        <w:t>` INT NULL,</w:t>
      </w:r>
    </w:p>
    <w:p w14:paraId="1F0B11C4" w14:textId="77777777" w:rsidR="001E2ED3" w:rsidRDefault="001E2ED3" w:rsidP="001E2ED3">
      <w:r>
        <w:t xml:space="preserve">  `quantity` INT NULL,</w:t>
      </w:r>
    </w:p>
    <w:p w14:paraId="06B54F91" w14:textId="77777777" w:rsidR="001E2ED3" w:rsidRDefault="001E2ED3" w:rsidP="001E2ED3">
      <w:r>
        <w:t xml:space="preserve">  INDEX `</w:t>
      </w:r>
      <w:proofErr w:type="spellStart"/>
      <w:r>
        <w:t>productID_idx</w:t>
      </w:r>
      <w:proofErr w:type="spellEnd"/>
      <w:r>
        <w:t>` (`</w:t>
      </w:r>
      <w:proofErr w:type="spellStart"/>
      <w:r>
        <w:t>productID</w:t>
      </w:r>
      <w:proofErr w:type="spellEnd"/>
      <w:r>
        <w:t>` ASC) VISIBLE,</w:t>
      </w:r>
    </w:p>
    <w:p w14:paraId="74BA2C76" w14:textId="77777777" w:rsidR="001E2ED3" w:rsidRDefault="001E2ED3" w:rsidP="001E2ED3">
      <w:r>
        <w:t xml:space="preserve">  CONSTRAINT `</w:t>
      </w:r>
      <w:proofErr w:type="spellStart"/>
      <w:r>
        <w:t>productID</w:t>
      </w:r>
      <w:proofErr w:type="spellEnd"/>
      <w:r>
        <w:t>`</w:t>
      </w:r>
    </w:p>
    <w:p w14:paraId="2548B350" w14:textId="77777777" w:rsidR="001E2ED3" w:rsidRDefault="001E2ED3" w:rsidP="001E2ED3">
      <w:r>
        <w:t xml:space="preserve">    FOREIGN KEY (`</w:t>
      </w:r>
      <w:proofErr w:type="spellStart"/>
      <w:r>
        <w:t>productID</w:t>
      </w:r>
      <w:proofErr w:type="spellEnd"/>
      <w:r>
        <w:t>`)</w:t>
      </w:r>
    </w:p>
    <w:p w14:paraId="7113D50F" w14:textId="77777777" w:rsidR="001E2ED3" w:rsidRDefault="001E2ED3" w:rsidP="001E2ED3">
      <w:r>
        <w:t xml:space="preserve">    REFERENCES `e_commerce_</w:t>
      </w:r>
      <w:proofErr w:type="spellStart"/>
      <w:r>
        <w:t>prj</w:t>
      </w:r>
      <w:proofErr w:type="spellEnd"/>
      <w:proofErr w:type="gramStart"/>
      <w:r>
        <w:t>`.`</w:t>
      </w:r>
      <w:proofErr w:type="gramEnd"/>
      <w:r>
        <w:t>products` (`</w:t>
      </w:r>
      <w:proofErr w:type="spellStart"/>
      <w:r>
        <w:t>productID</w:t>
      </w:r>
      <w:proofErr w:type="spellEnd"/>
      <w:r>
        <w:t>`)</w:t>
      </w:r>
    </w:p>
    <w:p w14:paraId="20E187DA" w14:textId="77777777" w:rsidR="001E2ED3" w:rsidRDefault="001E2ED3" w:rsidP="001E2ED3">
      <w:r>
        <w:t xml:space="preserve">    ON DELETE NO ACTION</w:t>
      </w:r>
    </w:p>
    <w:p w14:paraId="248B32B8" w14:textId="07258327" w:rsidR="003B4263" w:rsidRDefault="001E2ED3" w:rsidP="001E2ED3">
      <w:r>
        <w:t xml:space="preserve">    ON UPDATE NO ACTION);</w:t>
      </w:r>
    </w:p>
    <w:p w14:paraId="3B54D1C8" w14:textId="4000C27E" w:rsidR="003B4263" w:rsidRDefault="003B4263"/>
    <w:p w14:paraId="783237A2" w14:textId="62796D51" w:rsidR="003B4263" w:rsidRDefault="003B4263" w:rsidP="003B4263">
      <w:pPr>
        <w:ind w:left="720"/>
      </w:pPr>
      <w:r>
        <w:lastRenderedPageBreak/>
        <w:t>* Means primary key</w:t>
      </w:r>
    </w:p>
    <w:p w14:paraId="3CC0EC25" w14:textId="1FFCDE7E" w:rsidR="003B4263" w:rsidRDefault="003B4263" w:rsidP="003B4263">
      <w:pPr>
        <w:ind w:left="720"/>
      </w:pPr>
      <w:r>
        <w:t>@ Means using primary id to connect to another table, this primary ID is of the other table.</w:t>
      </w:r>
    </w:p>
    <w:p w14:paraId="7965B943" w14:textId="4B3BA36B" w:rsidR="003B4263" w:rsidRDefault="003B4263"/>
    <w:p w14:paraId="49F9283F" w14:textId="7689D3B2" w:rsidR="003B4263" w:rsidRDefault="003B4263"/>
    <w:p w14:paraId="208B5990" w14:textId="1CF7B392" w:rsidR="003B4263" w:rsidRDefault="003B4263"/>
    <w:p w14:paraId="65B09BBD" w14:textId="4353883D" w:rsidR="003B4263" w:rsidRDefault="003B4263"/>
    <w:p w14:paraId="769E592F" w14:textId="33D055CA" w:rsidR="003B4263" w:rsidRDefault="003B4263"/>
    <w:p w14:paraId="5A77E7A5" w14:textId="755658D9" w:rsidR="003B4263" w:rsidRPr="003B4263" w:rsidRDefault="003B4263" w:rsidP="003B4263">
      <w:pPr>
        <w:jc w:val="center"/>
        <w:rPr>
          <w:b/>
          <w:bCs/>
        </w:rPr>
      </w:pPr>
      <w:r w:rsidRPr="003B4263">
        <w:rPr>
          <w:b/>
          <w:bCs/>
        </w:rPr>
        <w:t>Components MVC</w:t>
      </w:r>
    </w:p>
    <w:p w14:paraId="667AE820" w14:textId="354CC2F2" w:rsidR="003B4263" w:rsidRDefault="003B4263"/>
    <w:p w14:paraId="5CDF9FEB" w14:textId="32C19AA7" w:rsidR="003B4263" w:rsidRDefault="003B4263">
      <w:r>
        <w:t>Server</w:t>
      </w:r>
      <w:r w:rsidR="005A4194">
        <w:t xml:space="preserve"> (express)</w:t>
      </w:r>
    </w:p>
    <w:p w14:paraId="43B9B85C" w14:textId="6139AFFB" w:rsidR="003B4263" w:rsidRDefault="003B4263">
      <w:r>
        <w:t>Database</w:t>
      </w:r>
      <w:r w:rsidR="005A4194">
        <w:t xml:space="preserve"> (</w:t>
      </w:r>
      <w:proofErr w:type="spellStart"/>
      <w:r w:rsidR="005A4194">
        <w:t>mySQL</w:t>
      </w:r>
      <w:proofErr w:type="spellEnd"/>
      <w:r w:rsidR="005A4194">
        <w:t>)</w:t>
      </w:r>
    </w:p>
    <w:p w14:paraId="0083F733" w14:textId="6EA1E791" w:rsidR="003B4263" w:rsidRDefault="003B4263"/>
    <w:p w14:paraId="543D98EA" w14:textId="5A2030EF" w:rsidR="003B4263" w:rsidRDefault="003B4263"/>
    <w:p w14:paraId="20021831" w14:textId="0B66E1B3" w:rsidR="003B4263" w:rsidRDefault="003B4263"/>
    <w:p w14:paraId="04ED57F6" w14:textId="77777777" w:rsidR="003B4263" w:rsidRDefault="003B4263"/>
    <w:p w14:paraId="7F5AE4D7" w14:textId="02683509" w:rsidR="003B4263" w:rsidRDefault="003B4263"/>
    <w:p w14:paraId="72C743B4" w14:textId="77777777" w:rsidR="003B4263" w:rsidRDefault="003B4263"/>
    <w:sectPr w:rsidR="003B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F9E"/>
    <w:multiLevelType w:val="hybridMultilevel"/>
    <w:tmpl w:val="DCF40C04"/>
    <w:lvl w:ilvl="0" w:tplc="0DCED59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C06"/>
    <w:multiLevelType w:val="hybridMultilevel"/>
    <w:tmpl w:val="67D27472"/>
    <w:lvl w:ilvl="0" w:tplc="C3F8766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4D"/>
    <w:rsid w:val="0001771C"/>
    <w:rsid w:val="001E2ED3"/>
    <w:rsid w:val="00343048"/>
    <w:rsid w:val="003B4263"/>
    <w:rsid w:val="004F7E3C"/>
    <w:rsid w:val="005A4194"/>
    <w:rsid w:val="0061444D"/>
    <w:rsid w:val="007273BD"/>
    <w:rsid w:val="007740CE"/>
    <w:rsid w:val="00CD6F7D"/>
    <w:rsid w:val="00E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017A"/>
  <w15:chartTrackingRefBased/>
  <w15:docId w15:val="{15358EB2-55AB-4C8C-85EA-96E2D595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Diaz</dc:creator>
  <cp:keywords/>
  <dc:description/>
  <cp:lastModifiedBy>franklyn Diaz</cp:lastModifiedBy>
  <cp:revision>6</cp:revision>
  <dcterms:created xsi:type="dcterms:W3CDTF">2021-07-28T23:27:00Z</dcterms:created>
  <dcterms:modified xsi:type="dcterms:W3CDTF">2021-08-02T23:34:00Z</dcterms:modified>
</cp:coreProperties>
</file>