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3005455"/>
            <wp:effectExtent l="0" t="0" r="1016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27863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779395"/>
            <wp:effectExtent l="0" t="0" r="139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745105"/>
            <wp:effectExtent l="0" t="0" r="13335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615565"/>
            <wp:effectExtent l="0" t="0" r="1079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960" cy="2753360"/>
            <wp:effectExtent l="0" t="0" r="1524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40"/>
          <w:szCs w:val="40"/>
          <w:lang w:eastAsia="zh-Hans"/>
        </w:rPr>
      </w:pPr>
      <w:r>
        <w:rPr>
          <w:rFonts w:hint="default"/>
          <w:sz w:val="40"/>
          <w:szCs w:val="40"/>
        </w:rPr>
        <w:t xml:space="preserve">164 </w:t>
      </w:r>
      <w:r>
        <w:rPr>
          <w:rFonts w:hint="eastAsia"/>
          <w:sz w:val="40"/>
          <w:szCs w:val="40"/>
          <w:lang w:val="en-US" w:eastAsia="zh-Hans"/>
        </w:rPr>
        <w:t>good</w:t>
      </w:r>
      <w:r>
        <w:rPr>
          <w:rFonts w:hint="default"/>
          <w:sz w:val="40"/>
          <w:szCs w:val="40"/>
          <w:lang w:eastAsia="zh-Hans"/>
        </w:rPr>
        <w:t xml:space="preserve"> </w:t>
      </w:r>
      <w:r>
        <w:rPr>
          <w:rFonts w:hint="eastAsia"/>
          <w:sz w:val="40"/>
          <w:szCs w:val="40"/>
          <w:lang w:val="en-US" w:eastAsia="zh-Hans"/>
        </w:rPr>
        <w:t>circ</w:t>
      </w:r>
      <w:r>
        <w:rPr>
          <w:rFonts w:hint="default"/>
          <w:sz w:val="40"/>
          <w:szCs w:val="40"/>
          <w:lang w:eastAsia="zh-Hans"/>
        </w:rPr>
        <w:t>, 133 bad circ</w:t>
      </w:r>
    </w:p>
    <w:p>
      <w:pPr>
        <w:rPr>
          <w:rFonts w:hint="default"/>
          <w:sz w:val="40"/>
          <w:szCs w:val="40"/>
          <w:lang w:eastAsia="zh-Hans"/>
        </w:rPr>
      </w:pPr>
      <w:r>
        <w:drawing>
          <wp:inline distT="0" distB="0" distL="114300" distR="114300">
            <wp:extent cx="4249420" cy="1916430"/>
            <wp:effectExtent l="0" t="0" r="1778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49 has blocked      115 no</w:t>
      </w:r>
    </w:p>
    <w:p>
      <w:r>
        <w:drawing>
          <wp:inline distT="0" distB="0" distL="114300" distR="114300">
            <wp:extent cx="4165600" cy="2576830"/>
            <wp:effectExtent l="0" t="0" r="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3074670"/>
            <wp:effectExtent l="0" t="0" r="1206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66690" cy="2541905"/>
            <wp:effectExtent l="0" t="0" r="16510" b="234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293620"/>
            <wp:effectExtent l="0" t="0" r="14605" b="1778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drawing>
          <wp:inline distT="0" distB="0" distL="114300" distR="114300">
            <wp:extent cx="5229225" cy="3524250"/>
            <wp:effectExtent l="0" t="0" r="3175" b="635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1FC12"/>
    <w:rsid w:val="3FD1FC12"/>
    <w:rsid w:val="BFE7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Office_4.4.2.7669_F1E327BC-269C-435d-A152-05C5408002CA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2025-09-18T19:51:00Z</dcterms:created>
  <dc:creator>Violet Song</dc:creator>
  <cp:lastModifiedBy>Violet Song</cp:lastModifiedBy>
  <dcterms:modified xsi:type="dcterms:W3CDTF">2025-09-19T03:45:59Z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1033-4.4.2.7669</vt:lpwstr>
  </property>
</Properties>
</file>