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6"/>
        <w:gridCol w:w="6580"/>
      </w:tblGrid>
      <w:tr w:rsidR="0011171E" w14:paraId="4608A422" w14:textId="77777777">
        <w:trPr>
          <w:cantSplit/>
          <w:trHeight w:val="961"/>
          <w:tblHeader/>
        </w:trPr>
        <w:tc>
          <w:tcPr>
            <w:tcW w:w="9016" w:type="dxa"/>
            <w:gridSpan w:val="2"/>
            <w:shd w:val="clear" w:color="auto" w:fill="00B0F0"/>
          </w:tcPr>
          <w:p w14:paraId="7F975101" w14:textId="77777777" w:rsidR="0011171E" w:rsidRDefault="0011171E">
            <w:pPr>
              <w:pStyle w:val="Normal1"/>
            </w:pPr>
          </w:p>
          <w:p w14:paraId="6B0BA1BA" w14:textId="77777777" w:rsidR="0011171E" w:rsidRDefault="00F344B6">
            <w:pPr>
              <w:pStyle w:val="Normal1"/>
              <w:jc w:val="center"/>
            </w:pPr>
            <w:r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  <w:t>STUDENT PORTFOLIO</w:t>
            </w:r>
          </w:p>
          <w:p w14:paraId="38483AE8" w14:textId="77777777" w:rsidR="0011171E" w:rsidRDefault="0011171E">
            <w:pPr>
              <w:pStyle w:val="Normal1"/>
            </w:pPr>
          </w:p>
        </w:tc>
      </w:tr>
      <w:tr w:rsidR="0011171E" w14:paraId="7C35BCAD" w14:textId="77777777">
        <w:trPr>
          <w:cantSplit/>
          <w:tblHeader/>
        </w:trPr>
        <w:tc>
          <w:tcPr>
            <w:tcW w:w="2436" w:type="dxa"/>
          </w:tcPr>
          <w:p w14:paraId="548D7BA0" w14:textId="77777777" w:rsidR="0011171E" w:rsidRDefault="00F344B6">
            <w:pPr>
              <w:pStyle w:val="Normal1"/>
            </w:pPr>
            <w:r>
              <w:t>Insert Photo</w:t>
            </w:r>
          </w:p>
          <w:p w14:paraId="52CC89B5" w14:textId="083A45BF" w:rsidR="0011171E" w:rsidRDefault="00CB0F43">
            <w:pPr>
              <w:pStyle w:val="Normal1"/>
            </w:pPr>
            <w:r>
              <w:rPr>
                <w:noProof/>
              </w:rPr>
              <w:drawing>
                <wp:inline distT="0" distB="0" distL="0" distR="0" wp14:anchorId="6E3470F0" wp14:editId="639302FD">
                  <wp:extent cx="1400810" cy="1764030"/>
                  <wp:effectExtent l="0" t="0" r="8890" b="7620"/>
                  <wp:docPr id="952962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810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BC3C4" w14:textId="77777777" w:rsidR="0011171E" w:rsidRDefault="0011171E">
            <w:pPr>
              <w:pStyle w:val="Normal1"/>
            </w:pPr>
          </w:p>
          <w:p w14:paraId="2321F5F8" w14:textId="77777777" w:rsidR="0011171E" w:rsidRDefault="0011171E">
            <w:pPr>
              <w:pStyle w:val="Normal1"/>
            </w:pPr>
          </w:p>
          <w:p w14:paraId="68E5F4AC" w14:textId="77777777" w:rsidR="0011171E" w:rsidRDefault="0011171E">
            <w:pPr>
              <w:pStyle w:val="Normal1"/>
            </w:pPr>
          </w:p>
        </w:tc>
        <w:tc>
          <w:tcPr>
            <w:tcW w:w="6580" w:type="dxa"/>
          </w:tcPr>
          <w:p w14:paraId="58E8528F" w14:textId="5DE28178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Name:</w:t>
            </w:r>
            <w:r w:rsidR="0038256C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proofErr w:type="spellStart"/>
            <w:proofErr w:type="gramStart"/>
            <w:r w:rsidR="00CB0F43">
              <w:rPr>
                <w:rFonts w:ascii="Balthazar" w:eastAsia="Balthazar" w:hAnsi="Balthazar" w:cs="Balthazar"/>
                <w:b/>
                <w:color w:val="000000"/>
              </w:rPr>
              <w:t>P.Masood</w:t>
            </w:r>
            <w:proofErr w:type="spellEnd"/>
            <w:proofErr w:type="gramEnd"/>
          </w:p>
          <w:p w14:paraId="63B41D40" w14:textId="21B5C36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Register Number:</w:t>
            </w:r>
            <w:r w:rsidR="0038256C">
              <w:rPr>
                <w:rFonts w:ascii="Balthazar" w:eastAsia="Balthazar" w:hAnsi="Balthazar" w:cs="Balthazar"/>
                <w:b/>
                <w:color w:val="000000"/>
              </w:rPr>
              <w:t>RA2311030010</w:t>
            </w:r>
            <w:r w:rsidR="00CB0F43">
              <w:rPr>
                <w:rFonts w:ascii="Balthazar" w:eastAsia="Balthazar" w:hAnsi="Balthazar" w:cs="Balthazar"/>
                <w:b/>
                <w:color w:val="000000"/>
              </w:rPr>
              <w:t>313</w:t>
            </w:r>
          </w:p>
          <w:p w14:paraId="0FD31045" w14:textId="531B4B89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Mail </w:t>
            </w:r>
            <w:proofErr w:type="gramStart"/>
            <w:r>
              <w:rPr>
                <w:rFonts w:ascii="Balthazar" w:eastAsia="Balthazar" w:hAnsi="Balthazar" w:cs="Balthazar"/>
                <w:b/>
                <w:color w:val="000000"/>
              </w:rPr>
              <w:t>ID:</w:t>
            </w:r>
            <w:r w:rsidR="00CB0F43">
              <w:rPr>
                <w:rFonts w:ascii="Balthazar" w:eastAsia="Balthazar" w:hAnsi="Balthazar" w:cs="Balthazar"/>
                <w:b/>
                <w:color w:val="000000"/>
              </w:rPr>
              <w:t>pm6387</w:t>
            </w:r>
            <w:r w:rsidR="0038256C">
              <w:rPr>
                <w:rFonts w:ascii="Balthazar" w:eastAsia="Balthazar" w:hAnsi="Balthazar" w:cs="Balthazar"/>
                <w:b/>
                <w:color w:val="000000"/>
              </w:rPr>
              <w:t>@srmist.edu.in</w:t>
            </w:r>
            <w:proofErr w:type="gramEnd"/>
          </w:p>
          <w:p w14:paraId="2F23EFC0" w14:textId="190B33E4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proofErr w:type="gramStart"/>
            <w:r>
              <w:rPr>
                <w:rFonts w:ascii="Balthazar" w:eastAsia="Balthazar" w:hAnsi="Balthazar" w:cs="Balthazar"/>
                <w:b/>
                <w:color w:val="000000"/>
              </w:rPr>
              <w:t>Department:</w:t>
            </w:r>
            <w:r w:rsidR="0038256C">
              <w:rPr>
                <w:rFonts w:ascii="Balthazar" w:eastAsia="Balthazar" w:hAnsi="Balthazar" w:cs="Balthazar"/>
                <w:b/>
                <w:color w:val="000000"/>
              </w:rPr>
              <w:t>Networking</w:t>
            </w:r>
            <w:proofErr w:type="spellEnd"/>
            <w:proofErr w:type="gramEnd"/>
            <w:r w:rsidR="0038256C">
              <w:rPr>
                <w:rFonts w:ascii="Balthazar" w:eastAsia="Balthazar" w:hAnsi="Balthazar" w:cs="Balthazar"/>
                <w:b/>
                <w:color w:val="000000"/>
              </w:rPr>
              <w:t xml:space="preserve"> and communications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</w:t>
            </w:r>
          </w:p>
          <w:p w14:paraId="10B15392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Semester: </w:t>
            </w:r>
            <w:r w:rsidR="008349CA">
              <w:rPr>
                <w:rFonts w:ascii="Balthazar" w:eastAsia="Balthazar" w:hAnsi="Balthazar" w:cs="Balthazar"/>
                <w:b/>
                <w:color w:val="000000"/>
              </w:rPr>
              <w:t>IV</w:t>
            </w:r>
          </w:p>
          <w:p w14:paraId="7DDFD211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ECAF3C7" w14:textId="73288AE0" w:rsidR="00B67CBA" w:rsidRDefault="007E50E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 w:rsidRPr="007E50E2">
              <w:rPr>
                <w:rFonts w:ascii="Balthazar" w:eastAsia="Balthazar" w:hAnsi="Balthazar" w:cs="Balthazar"/>
                <w:b/>
                <w:color w:val="000000"/>
              </w:rPr>
              <w:t xml:space="preserve">Email: </w:t>
            </w:r>
            <w:r w:rsidR="0084032A">
              <w:rPr>
                <w:rFonts w:ascii="Balthazar" w:eastAsia="Balthazar" w:hAnsi="Balthazar" w:cs="Balthazar"/>
                <w:b/>
                <w:color w:val="000000"/>
              </w:rPr>
              <w:t>pmasood935@gmail.com</w:t>
            </w:r>
          </w:p>
          <w:p w14:paraId="329AA71B" w14:textId="6648392E" w:rsidR="00CB0F43" w:rsidRDefault="007E50E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r w:rsidRPr="007E50E2">
              <w:rPr>
                <w:rFonts w:ascii="Balthazar" w:eastAsia="Balthazar" w:hAnsi="Balthazar" w:cs="Balthazar"/>
                <w:b/>
                <w:color w:val="000000"/>
              </w:rPr>
              <w:t>Linkedin</w:t>
            </w:r>
            <w:proofErr w:type="spellEnd"/>
            <w:r w:rsidRPr="007E50E2">
              <w:rPr>
                <w:rFonts w:ascii="Balthazar" w:eastAsia="Balthazar" w:hAnsi="Balthazar" w:cs="Balthazar"/>
                <w:b/>
                <w:color w:val="000000"/>
              </w:rPr>
              <w:t xml:space="preserve">: </w:t>
            </w:r>
            <w:hyperlink r:id="rId8" w:history="1">
              <w:r w:rsidR="00CB0F43" w:rsidRPr="00A05A90">
                <w:rPr>
                  <w:rStyle w:val="Hyperlink"/>
                  <w:rFonts w:ascii="Balthazar" w:eastAsia="Balthazar" w:hAnsi="Balthazar" w:cs="Balthazar"/>
                  <w:b/>
                </w:rPr>
                <w:t>www.linkedin.com/in/p-masood-363822319</w:t>
              </w:r>
            </w:hyperlink>
          </w:p>
          <w:p w14:paraId="0E8AC1B4" w14:textId="423AD120" w:rsidR="00B67CBA" w:rsidRDefault="007E50E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r w:rsidRPr="007E50E2">
              <w:rPr>
                <w:rFonts w:ascii="Balthazar" w:eastAsia="Balthazar" w:hAnsi="Balthazar" w:cs="Balthazar"/>
                <w:b/>
                <w:color w:val="000000"/>
              </w:rPr>
              <w:t>Github</w:t>
            </w:r>
            <w:proofErr w:type="spellEnd"/>
            <w:r w:rsidRPr="007E50E2">
              <w:rPr>
                <w:rFonts w:ascii="Balthazar" w:eastAsia="Balthazar" w:hAnsi="Balthazar" w:cs="Balthazar"/>
                <w:b/>
                <w:color w:val="000000"/>
              </w:rPr>
              <w:t xml:space="preserve">: </w:t>
            </w:r>
            <w:r w:rsidR="00CB0F43" w:rsidRPr="00CB0F43">
              <w:rPr>
                <w:rFonts w:ascii="Balthazar" w:eastAsia="Balthazar" w:hAnsi="Balthazar" w:cs="Balthazar"/>
                <w:b/>
                <w:color w:val="000000"/>
              </w:rPr>
              <w:t>https://github.com/Masood090</w:t>
            </w:r>
          </w:p>
        </w:tc>
      </w:tr>
      <w:tr w:rsidR="0011171E" w14:paraId="2E958067" w14:textId="77777777" w:rsidTr="004A014F">
        <w:trPr>
          <w:cantSplit/>
          <w:tblHeader/>
        </w:trPr>
        <w:tc>
          <w:tcPr>
            <w:tcW w:w="9016" w:type="dxa"/>
            <w:gridSpan w:val="2"/>
            <w:shd w:val="clear" w:color="auto" w:fill="auto"/>
          </w:tcPr>
          <w:p w14:paraId="34943215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Subject Title: 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21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CSC204J Design and Analysis of Algorithm</w:t>
            </w:r>
          </w:p>
          <w:p w14:paraId="34522593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E7838FD" w14:textId="1C50680C" w:rsidR="0011171E" w:rsidRDefault="003C160B" w:rsidP="004A014F">
            <w:pPr>
              <w:pStyle w:val="Normal1"/>
              <w:pBdr>
                <w:bottom w:val="single" w:sz="4" w:space="1" w:color="auto"/>
              </w:pBdr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Handled By: </w:t>
            </w:r>
            <w:proofErr w:type="spellStart"/>
            <w:r w:rsidR="0038256C">
              <w:rPr>
                <w:rFonts w:ascii="Balthazar" w:eastAsia="Balthazar" w:hAnsi="Balthazar" w:cs="Balthazar"/>
                <w:b/>
                <w:color w:val="000000"/>
              </w:rPr>
              <w:t>Dr.</w:t>
            </w:r>
            <w:proofErr w:type="gramStart"/>
            <w:r w:rsidR="0038256C">
              <w:rPr>
                <w:rFonts w:ascii="Balthazar" w:eastAsia="Balthazar" w:hAnsi="Balthazar" w:cs="Balthazar"/>
                <w:b/>
                <w:color w:val="000000"/>
              </w:rPr>
              <w:t>M.Jeyaselvi</w:t>
            </w:r>
            <w:proofErr w:type="spellEnd"/>
            <w:proofErr w:type="gramEnd"/>
          </w:p>
          <w:p w14:paraId="4A120D0A" w14:textId="77777777" w:rsidR="004A014F" w:rsidRDefault="004A014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D233F7D" w14:textId="77777777" w:rsidR="004A014F" w:rsidRDefault="004A014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94AEA0D" w14:textId="77777777" w:rsidR="004A014F" w:rsidRDefault="004A014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0090FCF" w14:textId="77777777" w:rsidR="004A014F" w:rsidRPr="001A3F41" w:rsidRDefault="004A014F" w:rsidP="004A014F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E-Lab Completion Status       </w:t>
            </w:r>
          </w:p>
          <w:p w14:paraId="16B04707" w14:textId="77777777" w:rsidR="004A014F" w:rsidRPr="001A3F41" w:rsidRDefault="004A014F" w:rsidP="004A014F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Circle of Execution</w:t>
            </w:r>
          </w:p>
          <w:p w14:paraId="1E881ED4" w14:textId="77777777" w:rsidR="007E50E2" w:rsidRDefault="007E50E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E506B9B" w14:textId="77777777" w:rsidR="007E50E2" w:rsidRDefault="007E50E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52F31C6" w14:textId="260C20AD" w:rsidR="0011171E" w:rsidRDefault="004A014F">
            <w:pPr>
              <w:pStyle w:val="Normal1"/>
            </w:pPr>
            <w:r w:rsidRPr="001A3F41">
              <w:rPr>
                <w:rFonts w:ascii="Balthazar" w:eastAsia="Balthazar" w:hAnsi="Balthazar" w:cs="Balthazar"/>
                <w:bCs/>
                <w:noProof/>
                <w:color w:val="000000"/>
              </w:rPr>
              <w:drawing>
                <wp:inline distT="0" distB="0" distL="0" distR="0" wp14:anchorId="3A4E63C4" wp14:editId="6C5624A7">
                  <wp:extent cx="5579110" cy="3070860"/>
                  <wp:effectExtent l="0" t="0" r="2540" b="0"/>
                  <wp:docPr id="655809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8097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10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14:paraId="04F8AA99" w14:textId="77777777">
        <w:trPr>
          <w:cantSplit/>
          <w:tblHeader/>
        </w:trPr>
        <w:tc>
          <w:tcPr>
            <w:tcW w:w="9016" w:type="dxa"/>
            <w:gridSpan w:val="2"/>
          </w:tcPr>
          <w:p w14:paraId="344A7C40" w14:textId="35EAFC21" w:rsidR="0011171E" w:rsidRPr="001A3F41" w:rsidRDefault="0011171E" w:rsidP="007E50E2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</w:p>
          <w:p w14:paraId="288D6B68" w14:textId="77777777" w:rsidR="0011171E" w:rsidRPr="001A3F41" w:rsidRDefault="0011171E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</w:p>
          <w:p w14:paraId="407B001E" w14:textId="77777777" w:rsidR="001A3F41" w:rsidRPr="001A3F41" w:rsidRDefault="001A3F41" w:rsidP="001A3F41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Explanation of at least one program</w:t>
            </w:r>
          </w:p>
          <w:p w14:paraId="545E4B8C" w14:textId="77777777" w:rsidR="0011171E" w:rsidRPr="001A3F41" w:rsidRDefault="0011171E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</w:p>
          <w:p w14:paraId="408520BC" w14:textId="14C6F4FC" w:rsidR="0011171E" w:rsidRPr="001A3F41" w:rsidRDefault="001A3F41">
            <w:pPr>
              <w:pStyle w:val="Normal1"/>
              <w:jc w:val="center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bCs/>
                <w:noProof/>
              </w:rPr>
              <w:drawing>
                <wp:inline distT="0" distB="0" distL="0" distR="0" wp14:anchorId="46DA6598" wp14:editId="0489F4A0">
                  <wp:extent cx="5579110" cy="2291080"/>
                  <wp:effectExtent l="0" t="0" r="2540" b="0"/>
                  <wp:docPr id="398329294" name="Picture 3" descr="Uploa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pload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110" cy="229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F9925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This C++ program solves the sandwich grid problem described in the image. Let's break it down step-by-step.</w:t>
            </w:r>
          </w:p>
          <w:p w14:paraId="3C6F132E" w14:textId="77777777" w:rsidR="001A3F41" w:rsidRPr="001A3F41" w:rsidRDefault="00000000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>
              <w:rPr>
                <w:rFonts w:ascii="Balthazar" w:eastAsia="Balthazar" w:hAnsi="Balthazar" w:cs="Balthazar"/>
                <w:bCs/>
                <w:color w:val="000000"/>
              </w:rPr>
              <w:pict w14:anchorId="64DF91F5">
                <v:rect id="_x0000_i1025" style="width:0;height:1.5pt" o:hralign="center" o:hrstd="t" o:hr="t" fillcolor="#a0a0a0" stroked="f"/>
              </w:pict>
            </w:r>
          </w:p>
          <w:p w14:paraId="0C3F98F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Segoe UI Emoji" w:eastAsia="Balthazar" w:hAnsi="Segoe UI Emoji" w:cs="Segoe UI Emoji"/>
                <w:bCs/>
                <w:color w:val="000000"/>
              </w:rPr>
              <w:t>🔍</w:t>
            </w: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Problem Summary</w:t>
            </w:r>
          </w:p>
          <w:p w14:paraId="7EDBF99E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You are given a grid of characters (some cells with letters and others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with ?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). Each letter is a unique student’s initial, and each student wants a single rectangular region (grid-aligned) with only their letter. Surya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has to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fill in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the ?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cells to extend each letter into a rectangle — one for each student.</w:t>
            </w:r>
          </w:p>
          <w:p w14:paraId="580423F3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It is guaranteed that a solution exists.</w:t>
            </w:r>
          </w:p>
          <w:p w14:paraId="31E3FD5E" w14:textId="77777777" w:rsidR="001A3F41" w:rsidRPr="001A3F41" w:rsidRDefault="00000000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>
              <w:rPr>
                <w:rFonts w:ascii="Balthazar" w:eastAsia="Balthazar" w:hAnsi="Balthazar" w:cs="Balthazar"/>
                <w:bCs/>
                <w:color w:val="000000"/>
              </w:rPr>
              <w:pict w14:anchorId="6FEF507F">
                <v:rect id="_x0000_i1026" style="width:0;height:1.5pt" o:hralign="center" o:hrstd="t" o:hr="t" fillcolor="#a0a0a0" stroked="f"/>
              </w:pict>
            </w:r>
          </w:p>
          <w:p w14:paraId="127BBBB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Segoe UI Emoji" w:eastAsia="Balthazar" w:hAnsi="Segoe UI Emoji" w:cs="Segoe UI Emoji"/>
                <w:bCs/>
                <w:color w:val="000000"/>
              </w:rPr>
              <w:t>🧠</w:t>
            </w: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How the Code Works</w:t>
            </w:r>
          </w:p>
          <w:p w14:paraId="2FDC4626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1. Input Reading</w:t>
            </w:r>
          </w:p>
          <w:p w14:paraId="307BF94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cpp</w:t>
            </w:r>
            <w:proofErr w:type="spellEnd"/>
          </w:p>
          <w:p w14:paraId="1F16A143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CopyEdit</w:t>
            </w:r>
            <w:proofErr w:type="spellEnd"/>
          </w:p>
          <w:p w14:paraId="42354EF9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int R,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C;</w:t>
            </w:r>
            <w:proofErr w:type="gramEnd"/>
          </w:p>
          <w:p w14:paraId="122372D0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cin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&gt;&gt; R &gt;&gt;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C;</w:t>
            </w:r>
            <w:proofErr w:type="gramEnd"/>
          </w:p>
          <w:p w14:paraId="74F84C8F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vector&lt;string&gt; g(R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);</w:t>
            </w:r>
            <w:proofErr w:type="gramEnd"/>
          </w:p>
          <w:p w14:paraId="749DF039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for (int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= 0;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&lt; R;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++)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cin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&gt;&gt;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];</w:t>
            </w:r>
            <w:proofErr w:type="gramEnd"/>
          </w:p>
          <w:p w14:paraId="6A15B8A9" w14:textId="77777777" w:rsidR="001A3F41" w:rsidRPr="001A3F41" w:rsidRDefault="001A3F41" w:rsidP="001A3F41">
            <w:pPr>
              <w:pStyle w:val="Normal1"/>
              <w:numPr>
                <w:ilvl w:val="0"/>
                <w:numId w:val="3"/>
              </w:numPr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Reads the number of rows (R) and columns (C)</w:t>
            </w:r>
          </w:p>
          <w:p w14:paraId="5E5A1245" w14:textId="77777777" w:rsidR="001A3F41" w:rsidRPr="001A3F41" w:rsidRDefault="001A3F41" w:rsidP="001A3F41">
            <w:pPr>
              <w:pStyle w:val="Normal1"/>
              <w:numPr>
                <w:ilvl w:val="0"/>
                <w:numId w:val="3"/>
              </w:numPr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Reads the grid into a vector of strings g.</w:t>
            </w:r>
          </w:p>
          <w:p w14:paraId="407BC9F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2. Horizontal Fill (Left to Right, then Right to Left)</w:t>
            </w:r>
          </w:p>
          <w:p w14:paraId="67FFEDF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cpp</w:t>
            </w:r>
            <w:proofErr w:type="spellEnd"/>
          </w:p>
          <w:p w14:paraId="6058B90D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CopyEdit</w:t>
            </w:r>
            <w:proofErr w:type="spellEnd"/>
          </w:p>
          <w:p w14:paraId="46C01AE3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for (int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= 0;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&lt; R;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++) { </w:t>
            </w:r>
          </w:p>
          <w:p w14:paraId="52D4574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char last = '?'; int j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0;</w:t>
            </w:r>
            <w:proofErr w:type="gramEnd"/>
          </w:p>
          <w:p w14:paraId="3724E5FB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while (j &lt; C) {</w:t>
            </w:r>
          </w:p>
          <w:p w14:paraId="1D97A7F3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if (g[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][j] == '?')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][j]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last;</w:t>
            </w:r>
            <w:proofErr w:type="gramEnd"/>
          </w:p>
          <w:p w14:paraId="5E12DFFB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else last =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];</w:t>
            </w:r>
            <w:proofErr w:type="gramEnd"/>
          </w:p>
          <w:p w14:paraId="15277DB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</w:t>
            </w:r>
            <w:proofErr w:type="spellStart"/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j++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;</w:t>
            </w:r>
            <w:proofErr w:type="gramEnd"/>
          </w:p>
          <w:p w14:paraId="270DE384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}</w:t>
            </w:r>
          </w:p>
          <w:p w14:paraId="5ADE0E3A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last = '?'; j = C -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1;</w:t>
            </w:r>
            <w:proofErr w:type="gramEnd"/>
          </w:p>
          <w:p w14:paraId="13D4A7A8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while (j &gt;= 0) {</w:t>
            </w:r>
          </w:p>
          <w:p w14:paraId="603090AD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if (g[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][j] == '?')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][j]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last;</w:t>
            </w:r>
            <w:proofErr w:type="gramEnd"/>
          </w:p>
          <w:p w14:paraId="422B22FA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else last =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];</w:t>
            </w:r>
            <w:proofErr w:type="gramEnd"/>
          </w:p>
          <w:p w14:paraId="0BE99A6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lastRenderedPageBreak/>
              <w:t xml:space="preserve">        j-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-;</w:t>
            </w:r>
            <w:proofErr w:type="gramEnd"/>
          </w:p>
          <w:p w14:paraId="1BD5232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}</w:t>
            </w:r>
          </w:p>
          <w:p w14:paraId="5AB18E4A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}</w:t>
            </w:r>
          </w:p>
          <w:p w14:paraId="68AC9CE6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This fills in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the ?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from:</w:t>
            </w:r>
          </w:p>
          <w:p w14:paraId="410C1299" w14:textId="77777777" w:rsidR="001A3F41" w:rsidRPr="001A3F41" w:rsidRDefault="001A3F41" w:rsidP="001A3F41">
            <w:pPr>
              <w:pStyle w:val="Normal1"/>
              <w:numPr>
                <w:ilvl w:val="0"/>
                <w:numId w:val="4"/>
              </w:numPr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Left to right using the most recent seen letter (last)</w:t>
            </w:r>
          </w:p>
          <w:p w14:paraId="073258C5" w14:textId="77777777" w:rsidR="001A3F41" w:rsidRPr="001A3F41" w:rsidRDefault="001A3F41" w:rsidP="001A3F41">
            <w:pPr>
              <w:pStyle w:val="Normal1"/>
              <w:numPr>
                <w:ilvl w:val="0"/>
                <w:numId w:val="4"/>
              </w:numPr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Then right to left to catch any leading/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trailing ?s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in the row</w:t>
            </w:r>
          </w:p>
          <w:p w14:paraId="3184213C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3. Vertical Fill (Top to Bottom, then Bottom to Top)</w:t>
            </w:r>
          </w:p>
          <w:p w14:paraId="34FBBFF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cpp</w:t>
            </w:r>
            <w:proofErr w:type="spellEnd"/>
          </w:p>
          <w:p w14:paraId="38FFE69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CopyEdit</w:t>
            </w:r>
            <w:proofErr w:type="spellEnd"/>
          </w:p>
          <w:p w14:paraId="4C3DAE08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for (int j = 0; j &lt; C;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j++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) {</w:t>
            </w:r>
          </w:p>
          <w:p w14:paraId="754A42D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char last = '?'; int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0;</w:t>
            </w:r>
            <w:proofErr w:type="gramEnd"/>
          </w:p>
          <w:p w14:paraId="3CF24AEE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while (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&lt; R) {</w:t>
            </w:r>
          </w:p>
          <w:p w14:paraId="363161CE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if (g[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][j] == '?')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][j]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last;</w:t>
            </w:r>
            <w:proofErr w:type="gramEnd"/>
          </w:p>
          <w:p w14:paraId="1F81F168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else last =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];</w:t>
            </w:r>
            <w:proofErr w:type="gramEnd"/>
          </w:p>
          <w:p w14:paraId="5716E6E4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+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+;</w:t>
            </w:r>
            <w:proofErr w:type="gramEnd"/>
          </w:p>
          <w:p w14:paraId="24A496F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}</w:t>
            </w:r>
          </w:p>
          <w:p w14:paraId="593F546C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last = '?';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= R -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1;</w:t>
            </w:r>
            <w:proofErr w:type="gramEnd"/>
          </w:p>
          <w:p w14:paraId="6D9687E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while (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&gt;= 0) {</w:t>
            </w:r>
          </w:p>
          <w:p w14:paraId="42E88C7F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if (g[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][j] == '?')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][j] =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last;</w:t>
            </w:r>
            <w:proofErr w:type="gramEnd"/>
          </w:p>
          <w:p w14:paraId="6E62CD69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else last = g[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][j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];</w:t>
            </w:r>
            <w:proofErr w:type="gramEnd"/>
          </w:p>
          <w:p w14:paraId="5F6F16D9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   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i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-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-;</w:t>
            </w:r>
            <w:proofErr w:type="gramEnd"/>
          </w:p>
          <w:p w14:paraId="43CC7DA4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}</w:t>
            </w:r>
          </w:p>
          <w:p w14:paraId="16FCCB4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}</w:t>
            </w:r>
          </w:p>
          <w:p w14:paraId="7B0E4BCF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This ensures that if some rows were initially empty, the vertical pass fills them using letters from above/below.</w:t>
            </w:r>
          </w:p>
          <w:p w14:paraId="6E7F442D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4. Output the Grid</w:t>
            </w:r>
          </w:p>
          <w:p w14:paraId="2367557B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cpp</w:t>
            </w:r>
            <w:proofErr w:type="spellEnd"/>
          </w:p>
          <w:p w14:paraId="4E470F26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CopyEdit</w:t>
            </w:r>
            <w:proofErr w:type="spellEnd"/>
          </w:p>
          <w:p w14:paraId="171CF8E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cout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&lt;&lt; "Line #" &lt;&lt; T &lt;&lt;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":\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n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";</w:t>
            </w:r>
            <w:proofErr w:type="gramEnd"/>
          </w:p>
          <w:p w14:paraId="4D847B9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for (auto &amp;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row :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g)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cout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&lt;&lt; row &lt;&lt; "\n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";</w:t>
            </w:r>
            <w:proofErr w:type="gramEnd"/>
          </w:p>
          <w:p w14:paraId="6E8573D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Prints the modified grid with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all ?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replaced.</w:t>
            </w:r>
          </w:p>
          <w:p w14:paraId="10B9FD37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5. Driver Function</w:t>
            </w:r>
          </w:p>
          <w:p w14:paraId="4A33CF1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cpp</w:t>
            </w:r>
            <w:proofErr w:type="spellEnd"/>
          </w:p>
          <w:p w14:paraId="409B9FD5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CopyEdit</w:t>
            </w:r>
            <w:proofErr w:type="spellEnd"/>
          </w:p>
          <w:p w14:paraId="2D4F945C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int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main(</w:t>
            </w:r>
            <w:proofErr w:type="gram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) {</w:t>
            </w:r>
          </w:p>
          <w:p w14:paraId="60FB4910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int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T;</w:t>
            </w:r>
            <w:proofErr w:type="gramEnd"/>
          </w:p>
          <w:p w14:paraId="232EDB2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</w:t>
            </w:r>
            <w:proofErr w:type="spell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cin</w:t>
            </w:r>
            <w:proofErr w:type="spellEnd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&gt;&gt; 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T;</w:t>
            </w:r>
            <w:proofErr w:type="gramEnd"/>
          </w:p>
          <w:p w14:paraId="5799658A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   for (int t = 1; t &lt;= T; t++) solve(t</w:t>
            </w:r>
            <w:proofErr w:type="gramStart"/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);</w:t>
            </w:r>
            <w:proofErr w:type="gramEnd"/>
          </w:p>
          <w:p w14:paraId="32D95632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}</w:t>
            </w:r>
          </w:p>
          <w:p w14:paraId="56CC87B1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Processes multiple test cases.</w:t>
            </w:r>
          </w:p>
          <w:p w14:paraId="7F7E6EBC" w14:textId="77777777" w:rsidR="001A3F41" w:rsidRPr="001A3F41" w:rsidRDefault="00000000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>
              <w:rPr>
                <w:rFonts w:ascii="Balthazar" w:eastAsia="Balthazar" w:hAnsi="Balthazar" w:cs="Balthazar"/>
                <w:bCs/>
                <w:color w:val="000000"/>
              </w:rPr>
              <w:pict w14:anchorId="4AF018F0">
                <v:rect id="_x0000_i1027" style="width:0;height:1.5pt" o:hralign="center" o:hrstd="t" o:hr="t" fillcolor="#a0a0a0" stroked="f"/>
              </w:pict>
            </w:r>
          </w:p>
          <w:p w14:paraId="306B0F8B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Segoe UI Emoji" w:eastAsia="Balthazar" w:hAnsi="Segoe UI Emoji" w:cs="Segoe UI Emoji"/>
                <w:bCs/>
                <w:color w:val="000000"/>
              </w:rPr>
              <w:t>✅</w:t>
            </w: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 xml:space="preserve"> Guarantees the Rectangular Constraint</w:t>
            </w:r>
          </w:p>
          <w:p w14:paraId="16401B0B" w14:textId="77777777" w:rsidR="001A3F41" w:rsidRPr="001A3F41" w:rsidRDefault="001A3F41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  <w:r w:rsidRPr="001A3F41">
              <w:rPr>
                <w:rFonts w:ascii="Balthazar" w:eastAsia="Balthazar" w:hAnsi="Balthazar" w:cs="Balthazar"/>
                <w:bCs/>
                <w:color w:val="000000"/>
              </w:rPr>
              <w:t>The horizontal then vertical fill ensures that each letter forms a solid block, and no letter mixes with another — hence it respects the rectangular region constraint.</w:t>
            </w:r>
          </w:p>
          <w:p w14:paraId="4E45B532" w14:textId="77777777" w:rsidR="0011171E" w:rsidRPr="001A3F41" w:rsidRDefault="0011171E" w:rsidP="001A3F41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</w:p>
          <w:p w14:paraId="04211A40" w14:textId="77777777" w:rsidR="0011171E" w:rsidRPr="001A3F41" w:rsidRDefault="0011171E" w:rsidP="007E50E2">
            <w:pPr>
              <w:pStyle w:val="Normal1"/>
              <w:rPr>
                <w:rFonts w:ascii="Balthazar" w:eastAsia="Balthazar" w:hAnsi="Balthazar" w:cs="Balthazar"/>
                <w:bCs/>
                <w:color w:val="000000"/>
              </w:rPr>
            </w:pPr>
          </w:p>
        </w:tc>
      </w:tr>
      <w:tr w:rsidR="0011171E" w14:paraId="2D84E988" w14:textId="77777777">
        <w:trPr>
          <w:cantSplit/>
          <w:tblHeader/>
        </w:trPr>
        <w:tc>
          <w:tcPr>
            <w:tcW w:w="9016" w:type="dxa"/>
            <w:gridSpan w:val="2"/>
          </w:tcPr>
          <w:p w14:paraId="52B55C8A" w14:textId="77777777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Lab Experiment Completion status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                                                            </w:t>
            </w:r>
          </w:p>
          <w:p w14:paraId="12ABF360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757A072" w14:textId="12A9EB3D" w:rsidR="0011171E" w:rsidRDefault="001A3F41" w:rsidP="001A3F41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59661B" wp14:editId="6C0ED4B2">
                  <wp:extent cx="5579110" cy="2841625"/>
                  <wp:effectExtent l="0" t="0" r="2540" b="0"/>
                  <wp:docPr id="1873725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110" cy="284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31DA3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60C3E08C" w14:textId="77777777">
        <w:trPr>
          <w:cantSplit/>
          <w:tblHeader/>
        </w:trPr>
        <w:tc>
          <w:tcPr>
            <w:tcW w:w="9016" w:type="dxa"/>
            <w:gridSpan w:val="2"/>
          </w:tcPr>
          <w:p w14:paraId="5EFFCEDC" w14:textId="357BB0B0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REAL WORLD APPLICATION IN DAA PPT VR/SIMULATION DEMO</w:t>
            </w:r>
          </w:p>
          <w:p w14:paraId="16AFC091" w14:textId="013A6180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F7B2AB4" w14:textId="7F4EBA95" w:rsidR="0011171E" w:rsidRDefault="001A3F41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 w:rsidRPr="001A3F41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0A58F0FA" wp14:editId="130D61C4">
                  <wp:extent cx="2838695" cy="1577340"/>
                  <wp:effectExtent l="0" t="0" r="0" b="3810"/>
                  <wp:docPr id="18812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277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263" cy="15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225C9" w14:textId="36F1B63B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0108D87" w14:textId="763858F4" w:rsidR="0011171E" w:rsidRDefault="001A3F41" w:rsidP="001A3F41">
            <w:pPr>
              <w:pStyle w:val="Normal1"/>
              <w:jc w:val="right"/>
              <w:rPr>
                <w:rFonts w:ascii="Balthazar" w:eastAsia="Balthazar" w:hAnsi="Balthazar" w:cs="Balthazar"/>
                <w:b/>
                <w:color w:val="000000"/>
              </w:rPr>
            </w:pPr>
            <w:r w:rsidRPr="001A3F41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AB9700A" wp14:editId="17F67A7C">
                  <wp:extent cx="2703830" cy="1377789"/>
                  <wp:effectExtent l="0" t="0" r="1270" b="0"/>
                  <wp:docPr id="2063742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421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866" cy="13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2310A" w14:textId="747CA3F4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2EFFA91" w14:textId="21746F33" w:rsidR="0011171E" w:rsidRDefault="001A3F41" w:rsidP="001A3F41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 w:rsidRPr="001A3F41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0ADABA38" wp14:editId="026FEB8D">
                  <wp:extent cx="2827020" cy="1581149"/>
                  <wp:effectExtent l="0" t="0" r="0" b="635"/>
                  <wp:docPr id="1198448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4485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80" cy="159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4D6A" w14:textId="3E051672" w:rsidR="0011171E" w:rsidRDefault="001A3F41" w:rsidP="001A3F41">
            <w:pPr>
              <w:pStyle w:val="Normal1"/>
              <w:jc w:val="right"/>
              <w:rPr>
                <w:rFonts w:ascii="Balthazar" w:eastAsia="Balthazar" w:hAnsi="Balthazar" w:cs="Balthazar"/>
                <w:b/>
                <w:color w:val="000000"/>
              </w:rPr>
            </w:pPr>
            <w:r w:rsidRPr="001A3F41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43ADAAB" wp14:editId="49697E60">
                  <wp:extent cx="2759710" cy="1645920"/>
                  <wp:effectExtent l="0" t="0" r="2540" b="0"/>
                  <wp:docPr id="2104043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0431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52" cy="164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2B2F4" w14:textId="3A8F5805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7F80425" w14:textId="0498B1A2" w:rsidR="0011171E" w:rsidRDefault="0011171E" w:rsidP="0038256C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FE69B9" w14:paraId="346A6DCD" w14:textId="77777777">
        <w:trPr>
          <w:cantSplit/>
          <w:tblHeader/>
        </w:trPr>
        <w:tc>
          <w:tcPr>
            <w:tcW w:w="9016" w:type="dxa"/>
            <w:gridSpan w:val="2"/>
          </w:tcPr>
          <w:p w14:paraId="6C5ACBFB" w14:textId="77777777" w:rsidR="0038256C" w:rsidRDefault="0038256C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C0CC0B8" w14:textId="051E8BD9" w:rsidR="0038256C" w:rsidRDefault="0038256C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NPTEL/HOTS Questions Solution.</w:t>
            </w:r>
          </w:p>
          <w:p w14:paraId="460A6361" w14:textId="77777777" w:rsidR="0038256C" w:rsidRDefault="0038256C" w:rsidP="0038256C">
            <w:pPr>
              <w:pStyle w:val="Normal1"/>
              <w:jc w:val="center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</w:p>
          <w:p w14:paraId="366D8B0D" w14:textId="54651CB0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38256C">
              <w:rPr>
                <w:rFonts w:ascii="Balthazar" w:eastAsia="Balthazar" w:hAnsi="Balthazar" w:cs="Balthazar"/>
                <w:b/>
                <w:bCs/>
                <w:color w:val="000000"/>
                <w:sz w:val="32"/>
                <w:szCs w:val="32"/>
                <w:lang w:val="en-US"/>
              </w:rPr>
              <w:t>Program Explanation</w:t>
            </w:r>
          </w:p>
          <w:p w14:paraId="4283C68E" w14:textId="77777777" w:rsidR="0038256C" w:rsidRPr="0038256C" w:rsidRDefault="0038256C" w:rsidP="0038256C">
            <w:pPr>
              <w:pStyle w:val="Normal1"/>
              <w:jc w:val="center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</w:p>
          <w:p w14:paraId="237C42DF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Problem Description: Laasya bought a new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volleyball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in the sports shop. It looks like a medium size. She somehow found the radius of the sphere. But she would like to know the volume of that ball. Can you help her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 finding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the volume of the ball?</w:t>
            </w:r>
          </w:p>
          <w:p w14:paraId="711E33FC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Functional Description: Volume = (4.0/3.0) × π × r³, π = 3.14</w:t>
            </w:r>
          </w:p>
          <w:p w14:paraId="2EBD359F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Constraint: 1.00 ≤ r ≤ 5.00</w:t>
            </w:r>
          </w:p>
          <w:p w14:paraId="2BBEDDF8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Input Format: The only line of input has a single value of type float representing the radius of the ball.</w:t>
            </w:r>
          </w:p>
          <w:p w14:paraId="54563854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Output Format: Print the volume of the ball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a single line.</w:t>
            </w:r>
          </w:p>
          <w:p w14:paraId="0ABBC210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Code:</w:t>
            </w:r>
          </w:p>
          <w:p w14:paraId="6010A798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#include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int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main(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)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{ float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,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volumeofball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; </w:t>
            </w:r>
            <w:proofErr w:type="spellStart"/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scanf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"%f", &amp;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);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volumeofball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= (4.0/3.0) *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*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*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* 3.14; </w:t>
            </w:r>
            <w:proofErr w:type="spellStart"/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printf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"%f", </w:t>
            </w:r>
            <w:proofErr w:type="spell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volumeofball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); return 0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; }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</w:t>
            </w:r>
          </w:p>
          <w:p w14:paraId="79FA4C81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Explanation:</w:t>
            </w:r>
          </w:p>
          <w:p w14:paraId="1255EC59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Line-by-Line Explanation:</w:t>
            </w:r>
          </w:p>
          <w:p w14:paraId="0558D300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1. #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include :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Includes the Standard Input Output library for basic I/O operations.</w:t>
            </w:r>
          </w:p>
          <w:p w14:paraId="3BA3511C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2. int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main(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): The main function where program execution begins.</w:t>
            </w:r>
          </w:p>
          <w:p w14:paraId="036B7C29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3. Variable Declaration: float radius,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volume;</w:t>
            </w:r>
            <w:proofErr w:type="gramEnd"/>
          </w:p>
          <w:p w14:paraId="4D86F454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radius: Stores the input value (ball's radius).</w:t>
            </w:r>
          </w:p>
          <w:p w14:paraId="4D5826A3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volume: Will store the calculated volume.</w:t>
            </w:r>
          </w:p>
          <w:p w14:paraId="49CF192D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4. Input Reading: </w:t>
            </w:r>
            <w:proofErr w:type="spellStart"/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scanf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"%f", &amp;radius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);</w:t>
            </w:r>
            <w:proofErr w:type="gramEnd"/>
          </w:p>
          <w:p w14:paraId="2905A4A6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%f: Format specifier for float input.</w:t>
            </w:r>
          </w:p>
          <w:p w14:paraId="588A2ADA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&amp;radius: Stores the input value in the radius variable.</w:t>
            </w:r>
          </w:p>
          <w:p w14:paraId="479AD007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5. Volume Calculation: volume = (4.0f / 3.0f) * 3.14f * radius * radius *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radius;</w:t>
            </w:r>
            <w:proofErr w:type="gramEnd"/>
          </w:p>
          <w:p w14:paraId="192B666D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Uses the sphere volume formula: V = (4/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3)π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r³.</w:t>
            </w:r>
          </w:p>
          <w:p w14:paraId="31051AD2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4.0f/3.0f: The fractional part of the formula.</w:t>
            </w:r>
          </w:p>
          <w:p w14:paraId="2BE2BF1C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3.14f: Approximate value of π (pi).</w:t>
            </w:r>
          </w:p>
          <w:p w14:paraId="34CA6053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Multiplied by radius cubed (radius × radius × radius).</w:t>
            </w:r>
          </w:p>
          <w:p w14:paraId="52DE311C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6. Output: </w:t>
            </w:r>
            <w:proofErr w:type="spellStart"/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printf</w:t>
            </w:r>
            <w:proofErr w:type="spell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(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"%.2f", volume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);</w:t>
            </w:r>
            <w:proofErr w:type="gramEnd"/>
          </w:p>
          <w:p w14:paraId="310EDAA9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%.2f: Displays the float with exactly 2 decimal places.</w:t>
            </w:r>
          </w:p>
          <w:p w14:paraId="21E756EB" w14:textId="77777777" w:rsidR="0038256C" w:rsidRPr="0038256C" w:rsidRDefault="0038256C" w:rsidP="0038256C">
            <w:pPr>
              <w:pStyle w:val="Normal1"/>
              <w:numPr>
                <w:ilvl w:val="1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Prints the calculated volume.</w:t>
            </w:r>
          </w:p>
          <w:p w14:paraId="42FE40D3" w14:textId="77777777" w:rsidR="0038256C" w:rsidRPr="0038256C" w:rsidRDefault="0038256C" w:rsidP="0038256C">
            <w:pPr>
              <w:pStyle w:val="Normal1"/>
              <w:numPr>
                <w:ilvl w:val="0"/>
                <w:numId w:val="1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7. return </w:t>
            </w:r>
            <w:proofErr w:type="gramStart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0;:</w:t>
            </w:r>
            <w:proofErr w:type="gramEnd"/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 xml:space="preserve"> Indicates successful program termination.</w:t>
            </w:r>
          </w:p>
          <w:p w14:paraId="2F09B51F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Key Features:</w:t>
            </w:r>
          </w:p>
          <w:p w14:paraId="22763144" w14:textId="77777777" w:rsidR="0038256C" w:rsidRPr="0038256C" w:rsidRDefault="0038256C" w:rsidP="0038256C">
            <w:pPr>
              <w:pStyle w:val="Normal1"/>
              <w:numPr>
                <w:ilvl w:val="0"/>
                <w:numId w:val="2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Precision Handling: Uses float variables with f suffix (e.g., 3.14f) for consistent floating-point arithmetic.</w:t>
            </w:r>
          </w:p>
          <w:p w14:paraId="2B4CD0BA" w14:textId="77777777" w:rsidR="0038256C" w:rsidRPr="0038256C" w:rsidRDefault="0038256C" w:rsidP="0038256C">
            <w:pPr>
              <w:pStyle w:val="Normal1"/>
              <w:numPr>
                <w:ilvl w:val="0"/>
                <w:numId w:val="2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Formula Implementation: Correctly implements the mathematical formula for sphere volume.</w:t>
            </w:r>
          </w:p>
          <w:p w14:paraId="3CF02CF0" w14:textId="77777777" w:rsidR="0038256C" w:rsidRPr="0038256C" w:rsidRDefault="0038256C" w:rsidP="0038256C">
            <w:pPr>
              <w:pStyle w:val="Normal1"/>
              <w:numPr>
                <w:ilvl w:val="0"/>
                <w:numId w:val="2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Order of operations is maintained with parentheses.</w:t>
            </w:r>
          </w:p>
          <w:p w14:paraId="64F8C3F5" w14:textId="77777777" w:rsidR="0038256C" w:rsidRPr="0038256C" w:rsidRDefault="0038256C" w:rsidP="0038256C">
            <w:pPr>
              <w:pStyle w:val="Normal1"/>
              <w:numPr>
                <w:ilvl w:val="0"/>
                <w:numId w:val="2"/>
              </w:numPr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Input/Output: Simple console interface, clean output formatting.</w:t>
            </w:r>
          </w:p>
          <w:p w14:paraId="368286DD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Example Execution:</w:t>
            </w:r>
          </w:p>
          <w:p w14:paraId="487CA599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Input: 3.0</w:t>
            </w:r>
          </w:p>
          <w:p w14:paraId="70E9CC33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Calculation: (4.0/3.0) × 3.14 × 3.0 × 3.0 × 3.0 = 1.333... × 3.14 × 27 = 113.04</w:t>
            </w:r>
          </w:p>
          <w:p w14:paraId="544BB6C3" w14:textId="77777777" w:rsidR="0038256C" w:rsidRPr="0038256C" w:rsidRDefault="0038256C" w:rsidP="0038256C">
            <w:pPr>
              <w:pStyle w:val="Normal1"/>
              <w:rPr>
                <w:rFonts w:ascii="Balthazar" w:eastAsia="Balthazar" w:hAnsi="Balthazar" w:cs="Balthazar"/>
                <w:color w:val="000000"/>
                <w:lang w:val="en-US"/>
              </w:rPr>
            </w:pPr>
            <w:r w:rsidRPr="0038256C">
              <w:rPr>
                <w:rFonts w:ascii="Balthazar" w:eastAsia="Balthazar" w:hAnsi="Balthazar" w:cs="Balthazar"/>
                <w:color w:val="000000"/>
                <w:lang w:val="en-US"/>
              </w:rPr>
              <w:t>Output: 113.04</w:t>
            </w:r>
          </w:p>
          <w:p w14:paraId="1E83EC78" w14:textId="77777777" w:rsidR="0038256C" w:rsidRDefault="0038256C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D0712EA" w14:textId="77777777" w:rsidR="0038256C" w:rsidRDefault="0038256C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F89311E" w14:textId="77777777" w:rsidR="0038256C" w:rsidRDefault="0038256C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D386C3C" w14:textId="77777777" w:rsidR="0038256C" w:rsidRDefault="0038256C" w:rsidP="00A3181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58A4448" w14:textId="02991781" w:rsidR="00FE69B9" w:rsidRDefault="00FE69B9" w:rsidP="00A3181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30773CC7" w14:textId="77777777">
        <w:trPr>
          <w:cantSplit/>
          <w:tblHeader/>
        </w:trPr>
        <w:tc>
          <w:tcPr>
            <w:tcW w:w="9016" w:type="dxa"/>
            <w:gridSpan w:val="2"/>
          </w:tcPr>
          <w:p w14:paraId="246EF727" w14:textId="55D62CA6" w:rsidR="0011171E" w:rsidRDefault="00B67CB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Certifications Based on DAA</w:t>
            </w:r>
          </w:p>
          <w:p w14:paraId="78CCE425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92A6088" w14:textId="55C3FDCB" w:rsidR="00A31817" w:rsidRDefault="001A3F41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15F50F" wp14:editId="76CF29F8">
                  <wp:extent cx="4039870" cy="3185160"/>
                  <wp:effectExtent l="0" t="0" r="0" b="0"/>
                  <wp:docPr id="9642641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987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72FBB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3FD730B" w14:textId="1AAA7643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CEA79B5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E468C4F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54DE8A0" w14:textId="3E783F64" w:rsidR="00A31817" w:rsidRDefault="001A3F41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23E51A" wp14:editId="5CA73AFB">
                  <wp:extent cx="4116070" cy="3710940"/>
                  <wp:effectExtent l="0" t="0" r="0" b="3810"/>
                  <wp:docPr id="148319675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607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CB1DB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2052A57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2900E68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7453169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64B333F" w14:textId="5228221B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1043FDE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2B42F85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F1A034E" w14:textId="77777777" w:rsidR="00A31817" w:rsidRDefault="00A31817" w:rsidP="004A014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E9F6C42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7613632" w14:textId="3A437205" w:rsidR="00A31817" w:rsidRDefault="00B67CBA" w:rsidP="00B67CBA">
            <w:pPr>
              <w:pStyle w:val="Normal1"/>
              <w:tabs>
                <w:tab w:val="left" w:pos="3308"/>
              </w:tabs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ab/>
            </w: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Codeforces</w:t>
            </w:r>
            <w:proofErr w:type="spellEnd"/>
            <w:r>
              <w:rPr>
                <w:rFonts w:ascii="Balthazar" w:eastAsia="Balthazar" w:hAnsi="Balthazar" w:cs="Balthazar"/>
                <w:b/>
                <w:color w:val="000000"/>
              </w:rPr>
              <w:t xml:space="preserve"> Completion</w:t>
            </w:r>
          </w:p>
          <w:p w14:paraId="3313BA9F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F6E7400" w14:textId="25000424" w:rsidR="00A31817" w:rsidRPr="00A31817" w:rsidRDefault="004A52A7" w:rsidP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  <w:lang w:val="en-US"/>
              </w:rPr>
            </w:pPr>
            <w:r w:rsidRPr="004A52A7">
              <w:rPr>
                <w:rFonts w:ascii="Balthazar" w:eastAsia="Balthazar" w:hAnsi="Balthazar" w:cs="Balthazar"/>
                <w:b/>
                <w:noProof/>
                <w:color w:val="000000"/>
                <w:lang w:val="en-US"/>
              </w:rPr>
              <w:drawing>
                <wp:inline distT="0" distB="0" distL="0" distR="0" wp14:anchorId="0CAB96F9" wp14:editId="2DCB8348">
                  <wp:extent cx="5579110" cy="2668905"/>
                  <wp:effectExtent l="0" t="0" r="2540" b="0"/>
                  <wp:docPr id="1339579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5799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1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03C9B" w14:textId="475CAF18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5B5428E" w14:textId="705FDF6B" w:rsidR="00A31817" w:rsidRDefault="00A31817" w:rsidP="00A3181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00C5255" w14:textId="72E90E34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3BF6571" w14:textId="399DB70F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0A35C5E" w14:textId="080958A2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0D1746B" w14:textId="73783D2A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                                                                                                        </w:t>
            </w:r>
          </w:p>
          <w:p w14:paraId="51E57ECE" w14:textId="07B69EAD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617EAFB" w14:textId="3423F8B0" w:rsidR="00A31817" w:rsidRDefault="00A31817" w:rsidP="004A014F">
            <w:pPr>
              <w:pStyle w:val="Normal1"/>
              <w:jc w:val="right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</w:t>
            </w:r>
            <w:r w:rsidR="004A014F">
              <w:rPr>
                <w:noProof/>
              </w:rPr>
              <w:drawing>
                <wp:inline distT="0" distB="0" distL="0" distR="0" wp14:anchorId="6DEF9137" wp14:editId="7564B838">
                  <wp:extent cx="886199" cy="1414846"/>
                  <wp:effectExtent l="2223" t="0" r="0" b="0"/>
                  <wp:docPr id="77594658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94195" cy="1427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5FD45B" w14:textId="77777777" w:rsidR="00A31817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61B6474" w14:textId="3E338125" w:rsidR="0011171E" w:rsidRPr="007E50E2" w:rsidRDefault="00A31817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                                                                                           </w:t>
            </w:r>
            <w:r w:rsidRPr="007E50E2"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  <w:t>Signature</w:t>
            </w:r>
          </w:p>
          <w:p w14:paraId="13E99BF9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4114D3E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6CCF654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012ADD7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7A3C2DD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</w:tbl>
    <w:p w14:paraId="69636360" w14:textId="77777777" w:rsidR="0011171E" w:rsidRDefault="0011171E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Balthazar" w:eastAsia="Balthazar" w:hAnsi="Balthazar" w:cs="Balthazar"/>
          <w:b/>
          <w:color w:val="000000"/>
        </w:rPr>
      </w:pPr>
    </w:p>
    <w:sectPr w:rsidR="0011171E" w:rsidSect="0011171E">
      <w:headerReference w:type="default" r:id="rId2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85ABE" w14:textId="77777777" w:rsidR="009018EF" w:rsidRDefault="009018EF" w:rsidP="00A31817">
      <w:pPr>
        <w:spacing w:after="0" w:line="240" w:lineRule="auto"/>
      </w:pPr>
      <w:r>
        <w:separator/>
      </w:r>
    </w:p>
  </w:endnote>
  <w:endnote w:type="continuationSeparator" w:id="0">
    <w:p w14:paraId="6FCF8722" w14:textId="77777777" w:rsidR="009018EF" w:rsidRDefault="009018EF" w:rsidP="00A3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lthazar">
    <w:altName w:val="Calibri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AB8CF" w14:textId="77777777" w:rsidR="009018EF" w:rsidRDefault="009018EF" w:rsidP="00A31817">
      <w:pPr>
        <w:spacing w:after="0" w:line="240" w:lineRule="auto"/>
      </w:pPr>
      <w:r>
        <w:separator/>
      </w:r>
    </w:p>
  </w:footnote>
  <w:footnote w:type="continuationSeparator" w:id="0">
    <w:p w14:paraId="21D14EE5" w14:textId="77777777" w:rsidR="009018EF" w:rsidRDefault="009018EF" w:rsidP="00A31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BD1F6" w14:textId="7B4B363E" w:rsidR="00B67CBA" w:rsidRDefault="00B67CBA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628C6"/>
    <w:multiLevelType w:val="multilevel"/>
    <w:tmpl w:val="E194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21367C"/>
    <w:multiLevelType w:val="multilevel"/>
    <w:tmpl w:val="E6BE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6B2430"/>
    <w:multiLevelType w:val="multilevel"/>
    <w:tmpl w:val="DAE2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5B2F66"/>
    <w:multiLevelType w:val="multilevel"/>
    <w:tmpl w:val="3628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5065553">
    <w:abstractNumId w:val="0"/>
  </w:num>
  <w:num w:numId="2" w16cid:durableId="1145006291">
    <w:abstractNumId w:val="1"/>
  </w:num>
  <w:num w:numId="3" w16cid:durableId="352348127">
    <w:abstractNumId w:val="3"/>
  </w:num>
  <w:num w:numId="4" w16cid:durableId="1876890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71E"/>
    <w:rsid w:val="00101ACF"/>
    <w:rsid w:val="0011171E"/>
    <w:rsid w:val="001728FD"/>
    <w:rsid w:val="001A3F41"/>
    <w:rsid w:val="00281D31"/>
    <w:rsid w:val="0038256C"/>
    <w:rsid w:val="003C160B"/>
    <w:rsid w:val="003E27A0"/>
    <w:rsid w:val="004A014F"/>
    <w:rsid w:val="004A52A7"/>
    <w:rsid w:val="004C7277"/>
    <w:rsid w:val="005161F1"/>
    <w:rsid w:val="006568A7"/>
    <w:rsid w:val="006C2AAC"/>
    <w:rsid w:val="007E50E2"/>
    <w:rsid w:val="008349CA"/>
    <w:rsid w:val="0084032A"/>
    <w:rsid w:val="009018EF"/>
    <w:rsid w:val="00A31817"/>
    <w:rsid w:val="00B67CBA"/>
    <w:rsid w:val="00BC39E7"/>
    <w:rsid w:val="00CB0F43"/>
    <w:rsid w:val="00CF7378"/>
    <w:rsid w:val="00F344B6"/>
    <w:rsid w:val="00FE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0FBE"/>
  <w15:docId w15:val="{547755F4-7FAB-4AF3-8BBC-09C75232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AAC"/>
  </w:style>
  <w:style w:type="paragraph" w:styleId="Heading1">
    <w:name w:val="heading 1"/>
    <w:basedOn w:val="Normal1"/>
    <w:next w:val="Normal1"/>
    <w:rsid w:val="0011171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11171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11171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11171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11171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11171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1171E"/>
  </w:style>
  <w:style w:type="paragraph" w:styleId="Title">
    <w:name w:val="Title"/>
    <w:basedOn w:val="Normal1"/>
    <w:next w:val="Normal1"/>
    <w:rsid w:val="0011171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1117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817"/>
  </w:style>
  <w:style w:type="paragraph" w:styleId="Footer">
    <w:name w:val="footer"/>
    <w:basedOn w:val="Normal"/>
    <w:link w:val="FooterChar"/>
    <w:uiPriority w:val="99"/>
    <w:unhideWhenUsed/>
    <w:rsid w:val="00A3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817"/>
  </w:style>
  <w:style w:type="character" w:styleId="Hyperlink">
    <w:name w:val="Hyperlink"/>
    <w:basedOn w:val="DefaultParagraphFont"/>
    <w:uiPriority w:val="99"/>
    <w:unhideWhenUsed/>
    <w:rsid w:val="007E5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4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5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6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7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0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1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1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9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2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2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2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9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0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6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4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3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336"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11" w:color="2A5298"/>
            <w:bottom w:val="none" w:sz="0" w:space="0" w:color="auto"/>
            <w:right w:val="none" w:sz="0" w:space="0" w:color="auto"/>
          </w:divBdr>
        </w:div>
        <w:div w:id="1331911216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6B48FF"/>
            <w:bottom w:val="none" w:sz="0" w:space="0" w:color="auto"/>
            <w:right w:val="none" w:sz="0" w:space="0" w:color="auto"/>
          </w:divBdr>
        </w:div>
        <w:div w:id="1953053929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6B48FF"/>
            <w:bottom w:val="none" w:sz="0" w:space="0" w:color="auto"/>
            <w:right w:val="none" w:sz="0" w:space="0" w:color="auto"/>
          </w:divBdr>
        </w:div>
      </w:divsChild>
    </w:div>
    <w:div w:id="15692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982"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11" w:color="2A5298"/>
            <w:bottom w:val="none" w:sz="0" w:space="0" w:color="auto"/>
            <w:right w:val="none" w:sz="0" w:space="0" w:color="auto"/>
          </w:divBdr>
        </w:div>
        <w:div w:id="1157651133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6B48FF"/>
            <w:bottom w:val="none" w:sz="0" w:space="0" w:color="auto"/>
            <w:right w:val="none" w:sz="0" w:space="0" w:color="auto"/>
          </w:divBdr>
        </w:div>
        <w:div w:id="413010060"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6B48FF"/>
            <w:bottom w:val="none" w:sz="0" w:space="0" w:color="auto"/>
            <w:right w:val="none" w:sz="0" w:space="0" w:color="auto"/>
          </w:divBdr>
        </w:div>
      </w:divsChild>
    </w:div>
    <w:div w:id="17348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p-masood-363822319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AliceK</dc:creator>
  <cp:lastModifiedBy>PATIGER  MASOOD (RA2311030010313)</cp:lastModifiedBy>
  <cp:revision>7</cp:revision>
  <dcterms:created xsi:type="dcterms:W3CDTF">2025-05-07T20:49:00Z</dcterms:created>
  <dcterms:modified xsi:type="dcterms:W3CDTF">2025-05-08T06:16:00Z</dcterms:modified>
</cp:coreProperties>
</file>