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8.  </w:t>
      </w:r>
    </w:p>
    <w:p w:rsidR="00A074D2" w:rsidRDefault="00A074D2" w:rsidP="00A074D2">
      <w:r>
        <w:t xml:space="preserve">The mid-term is closed book.  Do not log into your computers.  No calculators, iPods, </w:t>
      </w:r>
      <w:proofErr w:type="spellStart"/>
      <w:r>
        <w:t>iPads</w:t>
      </w:r>
      <w:proofErr w:type="spellEnd"/>
      <w:r>
        <w:t xml:space="preserve">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B58C3">
        <w:t>Wed</w:t>
      </w:r>
      <w:r>
        <w:t xml:space="preserve"> 9/30/2015 (morning) – Finish lecture #8</w:t>
      </w:r>
    </w:p>
    <w:p w:rsidR="007E21BA" w:rsidRDefault="007E21BA">
      <w:r>
        <w:tab/>
      </w:r>
      <w:r w:rsidR="004E3414">
        <w:t>Wed</w:t>
      </w:r>
      <w:r>
        <w:t xml:space="preserve"> 9/30/2015 (afternoon) – work on Lab #5; work through study guide</w:t>
      </w:r>
    </w:p>
    <w:p w:rsidR="004E3414" w:rsidRDefault="004E3414">
      <w:r>
        <w:tab/>
        <w:t>Mon 10/5/2015 (morning) – work on study guide</w:t>
      </w:r>
    </w:p>
    <w:p w:rsidR="004E3414" w:rsidRDefault="004E3414">
      <w:r>
        <w:tab/>
        <w:t>Wed 10/7/2015 (morning) – midterm</w:t>
      </w:r>
    </w:p>
    <w:p w:rsidR="004E3414" w:rsidRDefault="004E3414">
      <w:r>
        <w:tab/>
        <w:t>Wed 10/7/2015 (afternoon) – no lab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>and returns an integer that is the number of times a G or a 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r w:rsidR="00BE6928">
        <w:t>skipEveryOther</w:t>
      </w:r>
      <w:proofErr w:type="spellEnd"/>
      <w:r w:rsidR="00BE6928">
        <w:t>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True </w:t>
      </w:r>
      <w:proofErr w:type="spellStart"/>
      <w:r w:rsidRPr="0030211E">
        <w:rPr>
          <w:rFonts w:cs="Courier New"/>
          <w:color w:val="000000"/>
          <w:szCs w:val="20"/>
        </w:rPr>
        <w:t>of</w:t>
      </w:r>
      <w:proofErr w:type="spellEnd"/>
      <w:r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>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DF64CA">
      <w:pPr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DF64CA" w:rsidRPr="0030211E" w:rsidRDefault="00C639E8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1F5F70" w:rsidRDefault="001F5F70">
      <w:pPr>
        <w:rPr>
          <w:rFonts w:ascii="Monaco" w:hAnsi="Monaco"/>
          <w:b/>
          <w:color w:val="7F0055"/>
        </w:rPr>
      </w:pPr>
      <w:r>
        <w:rPr>
          <w:rFonts w:ascii="Monaco" w:hAnsi="Monaco"/>
          <w:b/>
          <w:color w:val="7F0055"/>
        </w:rPr>
        <w:br w:type="page"/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lastRenderedPageBreak/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class</w:t>
      </w:r>
      <w:r w:rsidRPr="0030211E">
        <w:rPr>
          <w:rFonts w:ascii="Monaco" w:hAnsi="Monaco"/>
          <w:color w:val="000000"/>
        </w:rPr>
        <w:t xml:space="preserve"> Circle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{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private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double</w:t>
      </w:r>
      <w:r w:rsidRPr="0030211E">
        <w:rPr>
          <w:rFonts w:ascii="Monaco" w:hAnsi="Monaco"/>
          <w:color w:val="000000"/>
        </w:rPr>
        <w:t xml:space="preserve"> radius;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Circle( </w:t>
      </w:r>
      <w:r w:rsidRPr="0030211E">
        <w:rPr>
          <w:rFonts w:ascii="Monaco" w:hAnsi="Monaco"/>
          <w:b/>
          <w:color w:val="7F0055"/>
        </w:rPr>
        <w:t>double</w:t>
      </w:r>
      <w:r w:rsidRPr="0030211E">
        <w:rPr>
          <w:rFonts w:ascii="Monaco" w:hAnsi="Monaco"/>
          <w:color w:val="000000"/>
        </w:rPr>
        <w:t xml:space="preserve"> radius )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{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b/>
          <w:color w:val="7F0055"/>
        </w:rPr>
        <w:t>this</w:t>
      </w:r>
      <w:r w:rsidRPr="0030211E">
        <w:rPr>
          <w:rFonts w:ascii="Monaco" w:hAnsi="Monaco"/>
          <w:color w:val="000000"/>
        </w:rPr>
        <w:t>.radius</w:t>
      </w:r>
      <w:proofErr w:type="spellEnd"/>
      <w:r w:rsidRPr="0030211E">
        <w:rPr>
          <w:rFonts w:ascii="Monaco" w:hAnsi="Monaco"/>
          <w:color w:val="000000"/>
        </w:rPr>
        <w:t xml:space="preserve"> = radius;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646464"/>
        </w:rPr>
        <w:t>@Override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boolean</w:t>
      </w:r>
      <w:proofErr w:type="spellEnd"/>
      <w:r w:rsidRPr="0030211E">
        <w:rPr>
          <w:rFonts w:ascii="Monaco" w:hAnsi="Monaco"/>
          <w:color w:val="000000"/>
        </w:rPr>
        <w:t xml:space="preserve"> equals(Object </w:t>
      </w:r>
      <w:proofErr w:type="spellStart"/>
      <w:r w:rsidRPr="0030211E">
        <w:rPr>
          <w:rFonts w:ascii="Monaco" w:hAnsi="Monaco"/>
          <w:color w:val="000000"/>
        </w:rPr>
        <w:t>obj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Circle other = (Circle) </w:t>
      </w:r>
      <w:proofErr w:type="spellStart"/>
      <w:r w:rsidRPr="0030211E">
        <w:rPr>
          <w:rFonts w:ascii="Monaco" w:hAnsi="Monaco"/>
          <w:color w:val="000000"/>
        </w:rPr>
        <w:t>obj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other.radius</w:t>
      </w:r>
      <w:proofErr w:type="spellEnd"/>
      <w:r w:rsidRPr="0030211E">
        <w:rPr>
          <w:rFonts w:ascii="Monaco" w:hAnsi="Monaco"/>
          <w:color w:val="000000"/>
        </w:rPr>
        <w:t xml:space="preserve"> == </w:t>
      </w:r>
      <w:proofErr w:type="spellStart"/>
      <w:r w:rsidRPr="0030211E">
        <w:rPr>
          <w:rFonts w:ascii="Monaco" w:hAnsi="Monaco"/>
          <w:b/>
          <w:color w:val="7F0055"/>
        </w:rPr>
        <w:t>this</w:t>
      </w:r>
      <w:r w:rsidRPr="0030211E">
        <w:rPr>
          <w:rFonts w:ascii="Monaco" w:hAnsi="Monaco"/>
          <w:color w:val="000000"/>
        </w:rPr>
        <w:t>.radius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Set&lt;Circle&gt; set = </w:t>
      </w:r>
      <w:r w:rsidRPr="0030211E">
        <w:rPr>
          <w:rFonts w:ascii="Monaco" w:hAnsi="Monaco"/>
          <w:b/>
          <w:color w:val="7F0055"/>
        </w:rPr>
        <w:t>new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HashSet</w:t>
      </w:r>
      <w:proofErr w:type="spellEnd"/>
      <w:r w:rsidRPr="0030211E">
        <w:rPr>
          <w:rFonts w:ascii="Monaco" w:hAnsi="Monaco"/>
          <w:color w:val="000000"/>
        </w:rPr>
        <w:t>&lt;Circle&gt;();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Circle c1 = </w:t>
      </w:r>
      <w:r w:rsidRPr="0030211E">
        <w:rPr>
          <w:rFonts w:ascii="Monaco" w:hAnsi="Monaco"/>
          <w:b/>
          <w:color w:val="7F0055"/>
        </w:rPr>
        <w:t>new</w:t>
      </w:r>
      <w:r w:rsidRPr="0030211E">
        <w:rPr>
          <w:rFonts w:ascii="Monaco" w:hAnsi="Monaco"/>
          <w:color w:val="000000"/>
        </w:rPr>
        <w:t xml:space="preserve"> Circle(5);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Circle c2 = </w:t>
      </w:r>
      <w:r w:rsidRPr="0030211E">
        <w:rPr>
          <w:rFonts w:ascii="Monaco" w:hAnsi="Monaco"/>
          <w:b/>
          <w:color w:val="7F0055"/>
        </w:rPr>
        <w:t>new</w:t>
      </w:r>
      <w:r w:rsidRPr="0030211E">
        <w:rPr>
          <w:rFonts w:ascii="Monaco" w:hAnsi="Monaco"/>
          <w:color w:val="000000"/>
        </w:rPr>
        <w:t xml:space="preserve"> Circle(5);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c1.equals(c2) ); 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set.add</w:t>
      </w:r>
      <w:proofErr w:type="spellEnd"/>
      <w:r w:rsidRPr="0030211E">
        <w:rPr>
          <w:rFonts w:ascii="Monaco" w:hAnsi="Monaco"/>
          <w:color w:val="000000"/>
        </w:rPr>
        <w:t xml:space="preserve">(c1);  </w:t>
      </w:r>
      <w:proofErr w:type="spellStart"/>
      <w:r w:rsidRPr="0030211E">
        <w:rPr>
          <w:rFonts w:ascii="Monaco" w:hAnsi="Monaco"/>
          <w:color w:val="000000"/>
        </w:rPr>
        <w:t>set.add</w:t>
      </w:r>
      <w:proofErr w:type="spellEnd"/>
      <w:r w:rsidRPr="0030211E">
        <w:rPr>
          <w:rFonts w:ascii="Monaco" w:hAnsi="Monaco"/>
          <w:color w:val="000000"/>
        </w:rPr>
        <w:t>(c2);</w:t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r w:rsidRPr="0030211E">
        <w:rPr>
          <w:rFonts w:ascii="Monaco" w:hAnsi="Monaco"/>
          <w:color w:val="000000"/>
        </w:rPr>
        <w:t>set.size</w:t>
      </w:r>
      <w:proofErr w:type="spellEnd"/>
      <w:r w:rsidRPr="0030211E">
        <w:rPr>
          <w:rFonts w:ascii="Monaco" w:hAnsi="Monaco"/>
          <w:color w:val="000000"/>
        </w:rPr>
        <w:t xml:space="preserve">()); </w:t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F85947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above 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 xml:space="preserve">Why?  Fix the code so that the </w:t>
      </w:r>
      <w:proofErr w:type="spellStart"/>
      <w:r w:rsidRPr="0030211E">
        <w:rPr>
          <w:color w:val="000000"/>
        </w:rPr>
        <w:t>HashSet</w:t>
      </w:r>
      <w:proofErr w:type="spellEnd"/>
      <w:r w:rsidRPr="0030211E">
        <w:rPr>
          <w:color w:val="000000"/>
        </w:rPr>
        <w:t xml:space="preserve"> works properly.</w:t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F5F70" w:rsidRDefault="001F5F70">
      <w:r>
        <w:br w:type="page"/>
      </w:r>
    </w:p>
    <w:p w:rsidR="00DF64CA" w:rsidRPr="0030211E" w:rsidRDefault="00DF64CA" w:rsidP="00DF64CA"/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 xml:space="preserve">( List&lt;Integer&gt;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</w:t>
      </w:r>
      <w:proofErr w:type="spellStart"/>
      <w:r w:rsidR="00DF64CA" w:rsidRPr="0030211E">
        <w:rPr>
          <w:color w:val="000000"/>
        </w:rPr>
        <w:t>LinkedList</w:t>
      </w:r>
      <w:proofErr w:type="spellEnd"/>
      <w:r w:rsidR="00DF64CA" w:rsidRPr="0030211E">
        <w:rPr>
          <w:color w:val="000000"/>
        </w:rPr>
        <w:t>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</w:t>
      </w:r>
      <w:proofErr w:type="spellStart"/>
      <w:r w:rsidR="00F85947">
        <w:rPr>
          <w:color w:val="000000"/>
        </w:rPr>
        <w:t>LinkedList</w:t>
      </w:r>
      <w:proofErr w:type="spellEnd"/>
      <w:r w:rsidR="00F85947">
        <w:rPr>
          <w:color w:val="00000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137826" w:rsidP="00F85947">
      <w:pPr>
        <w:rPr>
          <w:color w:val="000000"/>
        </w:rPr>
      </w:pPr>
      <w:r>
        <w:rPr>
          <w:color w:val="000000"/>
        </w:rPr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F8594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lastRenderedPageBreak/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in object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(23)Does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7642D6" w:rsidRDefault="007642D6">
      <w:pPr>
        <w:rPr>
          <w:rFonts w:ascii="TT15Ct00" w:hAnsi="TT15Ct00" w:cs="TT15Ct00"/>
        </w:rPr>
      </w:pPr>
      <w:r>
        <w:rPr>
          <w:rFonts w:ascii="TT15Ct00" w:hAnsi="TT15Ct00" w:cs="TT15Ct00"/>
        </w:rPr>
        <w:br w:type="page"/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lastRenderedPageBreak/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C87E4D"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7642D6"/>
    <w:sectPr w:rsidR="007642D6" w:rsidSect="00A059C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54A" w:rsidRDefault="0011654A" w:rsidP="00524D6F">
      <w:pPr>
        <w:spacing w:after="0" w:line="240" w:lineRule="auto"/>
      </w:pPr>
      <w:r>
        <w:separator/>
      </w:r>
    </w:p>
  </w:endnote>
  <w:endnote w:type="continuationSeparator" w:id="0">
    <w:p w:rsidR="0011654A" w:rsidRDefault="0011654A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0559"/>
      <w:docPartObj>
        <w:docPartGallery w:val="Page Numbers (Bottom of Page)"/>
        <w:docPartUnique/>
      </w:docPartObj>
    </w:sdtPr>
    <w:sdtContent>
      <w:p w:rsidR="00524D6F" w:rsidRDefault="003C42CF">
        <w:pPr>
          <w:pStyle w:val="Footer"/>
          <w:jc w:val="center"/>
        </w:pPr>
        <w:fldSimple w:instr=" PAGE   \* MERGEFORMAT ">
          <w:r w:rsidR="001F5F70">
            <w:rPr>
              <w:noProof/>
            </w:rPr>
            <w:t>11</w:t>
          </w:r>
        </w:fldSimple>
      </w:p>
    </w:sdtContent>
  </w:sdt>
  <w:p w:rsidR="00524D6F" w:rsidRDefault="00524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54A" w:rsidRDefault="0011654A" w:rsidP="00524D6F">
      <w:pPr>
        <w:spacing w:after="0" w:line="240" w:lineRule="auto"/>
      </w:pPr>
      <w:r>
        <w:separator/>
      </w:r>
    </w:p>
  </w:footnote>
  <w:footnote w:type="continuationSeparator" w:id="0">
    <w:p w:rsidR="0011654A" w:rsidRDefault="0011654A" w:rsidP="00524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54D"/>
    <w:rsid w:val="00002B87"/>
    <w:rsid w:val="00025AA8"/>
    <w:rsid w:val="000277AE"/>
    <w:rsid w:val="0003463B"/>
    <w:rsid w:val="00081248"/>
    <w:rsid w:val="0009168E"/>
    <w:rsid w:val="000B1E99"/>
    <w:rsid w:val="000F05D2"/>
    <w:rsid w:val="0011654A"/>
    <w:rsid w:val="00137826"/>
    <w:rsid w:val="001B74D7"/>
    <w:rsid w:val="001E122D"/>
    <w:rsid w:val="001E77F9"/>
    <w:rsid w:val="001F4FA9"/>
    <w:rsid w:val="001F5F70"/>
    <w:rsid w:val="001F7626"/>
    <w:rsid w:val="00284A8B"/>
    <w:rsid w:val="0029363A"/>
    <w:rsid w:val="002B58C3"/>
    <w:rsid w:val="002E183A"/>
    <w:rsid w:val="002F49B8"/>
    <w:rsid w:val="002F6B8F"/>
    <w:rsid w:val="0033086A"/>
    <w:rsid w:val="00332BE1"/>
    <w:rsid w:val="00353789"/>
    <w:rsid w:val="00366615"/>
    <w:rsid w:val="003820E0"/>
    <w:rsid w:val="003A6912"/>
    <w:rsid w:val="003C42CF"/>
    <w:rsid w:val="003D0159"/>
    <w:rsid w:val="003F0481"/>
    <w:rsid w:val="0042130E"/>
    <w:rsid w:val="00443FA5"/>
    <w:rsid w:val="0044723C"/>
    <w:rsid w:val="0049454D"/>
    <w:rsid w:val="004E3414"/>
    <w:rsid w:val="0051449C"/>
    <w:rsid w:val="00524D6F"/>
    <w:rsid w:val="005567A5"/>
    <w:rsid w:val="00557DF6"/>
    <w:rsid w:val="00580BA9"/>
    <w:rsid w:val="005837AA"/>
    <w:rsid w:val="005A4971"/>
    <w:rsid w:val="005E24F7"/>
    <w:rsid w:val="00605A7E"/>
    <w:rsid w:val="00606E3F"/>
    <w:rsid w:val="006C78D5"/>
    <w:rsid w:val="00701C47"/>
    <w:rsid w:val="007070CE"/>
    <w:rsid w:val="007219DF"/>
    <w:rsid w:val="00741F1D"/>
    <w:rsid w:val="007642D6"/>
    <w:rsid w:val="007B64BB"/>
    <w:rsid w:val="007C00CF"/>
    <w:rsid w:val="007C6A26"/>
    <w:rsid w:val="007E21BA"/>
    <w:rsid w:val="00833B15"/>
    <w:rsid w:val="00863E65"/>
    <w:rsid w:val="008D6AB9"/>
    <w:rsid w:val="008E6A73"/>
    <w:rsid w:val="00904C44"/>
    <w:rsid w:val="009979EF"/>
    <w:rsid w:val="009A7670"/>
    <w:rsid w:val="00A059C9"/>
    <w:rsid w:val="00A074D2"/>
    <w:rsid w:val="00A56EE3"/>
    <w:rsid w:val="00AB2AF5"/>
    <w:rsid w:val="00AC37A8"/>
    <w:rsid w:val="00AC43ED"/>
    <w:rsid w:val="00AE3203"/>
    <w:rsid w:val="00B076DF"/>
    <w:rsid w:val="00B30653"/>
    <w:rsid w:val="00B6413F"/>
    <w:rsid w:val="00B76B5A"/>
    <w:rsid w:val="00B85C8A"/>
    <w:rsid w:val="00B91389"/>
    <w:rsid w:val="00BA6E0A"/>
    <w:rsid w:val="00BB6D54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D028D4"/>
    <w:rsid w:val="00D63FA5"/>
    <w:rsid w:val="00DA2710"/>
    <w:rsid w:val="00DB6779"/>
    <w:rsid w:val="00DF64CA"/>
    <w:rsid w:val="00E31B1E"/>
    <w:rsid w:val="00E7243F"/>
    <w:rsid w:val="00F52316"/>
    <w:rsid w:val="00F53E12"/>
    <w:rsid w:val="00F81A9B"/>
    <w:rsid w:val="00F85947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88</cp:revision>
  <dcterms:created xsi:type="dcterms:W3CDTF">2011-10-03T18:59:00Z</dcterms:created>
  <dcterms:modified xsi:type="dcterms:W3CDTF">2015-09-29T19:25:00Z</dcterms:modified>
</cp:coreProperties>
</file>