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5D5" w:rsidRPr="00376712" w:rsidRDefault="00376712" w:rsidP="008A55D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Лабораторная работа</w:t>
      </w:r>
    </w:p>
    <w:p w:rsidR="00376712" w:rsidRDefault="00376712" w:rsidP="00376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37671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Многопоточное и асинхронное программирование </w:t>
      </w:r>
    </w:p>
    <w:p w:rsidR="00376712" w:rsidRDefault="00376712" w:rsidP="00376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работы</w:t>
      </w:r>
    </w:p>
    <w:p w:rsidR="00376712" w:rsidRPr="00376712" w:rsidRDefault="00376712" w:rsidP="003767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Изучить основные механизмы многопоточного и асинхронного программирования в C#:</w:t>
      </w:r>
    </w:p>
    <w:p w:rsidR="00376712" w:rsidRPr="00376712" w:rsidRDefault="00376712" w:rsidP="003767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и управление потоками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76712" w:rsidRPr="00376712" w:rsidRDefault="00376712" w:rsidP="003767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пула потоков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ThreadPool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76712" w:rsidRPr="00376712" w:rsidRDefault="00376712" w:rsidP="003767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Асинхронное программирование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await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76712" w:rsidRPr="00376712" w:rsidRDefault="00376712" w:rsidP="003767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Синхронизация потоков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Monitor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Mutex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Semaphore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76712" w:rsidRPr="00376712" w:rsidRDefault="00376712" w:rsidP="0037671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параллельными коллекциями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ConcurrentDictionary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ConcurrentQueue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Теоретическая часть</w:t>
      </w: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понятия</w:t>
      </w:r>
    </w:p>
    <w:tbl>
      <w:tblPr>
        <w:tblW w:w="110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8740"/>
      </w:tblGrid>
      <w:tr w:rsidR="00376712" w:rsidRPr="00376712" w:rsidTr="003767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Поток (</w:t>
            </w:r>
            <w:proofErr w:type="spellStart"/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Thread</w:t>
            </w:r>
            <w:proofErr w:type="spellEnd"/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Наименьшая единица выполнения, которой ОС выделяет процессорное время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Многопоточность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Выполнение нескольких потоков в рамках одного процесса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Асинхронность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Выполнение операций без блокировки вызывающего потока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Синхронизация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Механизм координации доступа к общим ресурсам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Гонка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Ситуация, когда несколько потоков одновременно изменяют общие данные</w:t>
            </w:r>
          </w:p>
        </w:tc>
      </w:tr>
    </w:tbl>
    <w:p w:rsid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 подходов</w:t>
      </w:r>
    </w:p>
    <w:p w:rsidR="002D5FF3" w:rsidRPr="00376712" w:rsidRDefault="002D5FF3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385"/>
        <w:gridCol w:w="2244"/>
        <w:gridCol w:w="1972"/>
      </w:tblGrid>
      <w:tr w:rsidR="00376712" w:rsidRPr="00376712" w:rsidTr="003767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767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Thread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767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ThreadPool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767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</w:t>
            </w:r>
            <w:proofErr w:type="spellEnd"/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(TPL)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Автоматическое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Накладные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Умеренный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Возврат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</w:t>
            </w:r>
            <w:proofErr w:type="spellStart"/>
            <w:r w:rsidRPr="003767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</w:t>
            </w:r>
            <w:proofErr w:type="spellEnd"/>
            <w:r w:rsidRPr="003767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&lt;T&gt;</w:t>
            </w: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376712" w:rsidRPr="00376712" w:rsidTr="003767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Рекомендация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Фоновые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6712" w:rsidRPr="00376712" w:rsidRDefault="00376712" w:rsidP="003767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767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 умолчанию</w:t>
            </w:r>
          </w:p>
        </w:tc>
      </w:tr>
    </w:tbl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Pr="00376712" w:rsidRDefault="002D5FF3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</w:t>
      </w:r>
      <w:r w:rsidR="00376712"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Создание и управление потоками (</w:t>
      </w:r>
      <w:proofErr w:type="spellStart"/>
      <w:r w:rsidR="00376712"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Thread</w:t>
      </w:r>
      <w:proofErr w:type="spellEnd"/>
      <w:r w:rsidR="00376712"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376712" w:rsidRP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Базовый поток</w:t>
      </w:r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2D5F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потока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myThread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DoWork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Start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Главный поток продолжает работу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Главный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Ожидание завершения дочернего потока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"Программа завершена"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DoWork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Дочерний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D5FF3" w:rsidRDefault="002D5FF3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18CD7CF" wp14:editId="333FD5ED">
            <wp:extent cx="5940425" cy="2372717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12" w:rsidRP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Передача параметров в поток</w:t>
      </w:r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2D5F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ParameterizedThreadStart</w:t>
      </w:r>
      <w:proofErr w:type="spell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thread1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PrintMessage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thread1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Start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 из потока!"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thread1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Способ 2: </w:t>
      </w:r>
      <w:proofErr w:type="gramStart"/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proofErr w:type="gramEnd"/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лямбда-выражение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string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"Сообщение через лямбду"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thread2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thread2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thread2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отдельный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worker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Worker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thread3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worker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thread3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thread3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PrintMessage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msg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msg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Worker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Execute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55839" w:rsidRDefault="00555839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E1C9B79" wp14:editId="27DE8396">
            <wp:extent cx="5940425" cy="276819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12" w:rsidRP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Задания для выполнения</w:t>
      </w:r>
    </w:p>
    <w:p w:rsidR="00376712" w:rsidRPr="00376712" w:rsidRDefault="00376712" w:rsidP="003767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программу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которая запускает 3 потока. Каждый поток должен выводить числа от 1 до 10 с задержкой 200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ожидания завершения всех потоков.</w:t>
      </w:r>
    </w:p>
    <w:p w:rsidR="00376712" w:rsidRPr="00376712" w:rsidRDefault="00376712" w:rsidP="003767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программу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"Гонка". Два потока одновременно инкрементируют общую переменную 100000 раз. Посмотрите на результат. Затем добавьте блокировку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сравните результаты.</w:t>
      </w:r>
    </w:p>
    <w:p w:rsidR="00376712" w:rsidRPr="00376712" w:rsidRDefault="00376712" w:rsidP="0037671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Реализуйте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приоритеты потоков. Создайте три потока с разными приоритетами (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Lowest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Normal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Highest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запустите счётчики, наблюдая, какой поток выполняется чаще.</w:t>
      </w:r>
    </w:p>
    <w:p w:rsid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55839" w:rsidRPr="00555839" w:rsidRDefault="00555839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2: Пул потоков (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ThreadPool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информации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пуле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ThreadPool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GetMinThreads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minWorker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minCompletion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ThreadPool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GetMaxThreads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maxWorker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maxCompletion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$"Min: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minWorker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Max: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maxWorker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Постановка задачи в пул потоков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taskId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ThreadPool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QueueUserWorkItem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ProcessTask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taskId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"Главный поток продолжает работу..."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ReadKey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ProcessTask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выполняется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потоке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ManagedThreadId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2D5FF3" w:rsidRDefault="00376712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55839" w:rsidRPr="00555839" w:rsidRDefault="00555839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5927221" wp14:editId="09B190ED">
            <wp:extent cx="5940425" cy="2964388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839" w:rsidRDefault="00555839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</w:p>
    <w:p w:rsidR="00376712" w:rsidRPr="00376712" w:rsidRDefault="00376712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Задания для выполнения</w:t>
      </w:r>
    </w:p>
    <w:p w:rsidR="00376712" w:rsidRPr="00376712" w:rsidRDefault="00376712" w:rsidP="003767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программу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ставит в пул потоков 20 задач. Каждая задача имитирует долгую операцию (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Thread.Sleep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Выведите ID потока для каждой задачи. Сделайте вывод: используются ли одни и те же потоки для разных задач?</w:t>
      </w:r>
    </w:p>
    <w:p w:rsidR="00376712" w:rsidRPr="00376712" w:rsidRDefault="00376712" w:rsidP="0037671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Измерьте производительность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сравните время создания и запуска 1000 обычных потоков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1000 задач в пуле потоков 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ThreadPool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Stopwatch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3: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Task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async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/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await</w:t>
      </w:r>
      <w:proofErr w:type="spellEnd"/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Базовый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/await ===\n"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асинхронной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операции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LongRunningOperationAsync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Главный поток не блокируется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"Главный поток продолжает работу..."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Ожидание результата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$"Результат: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Параллельное выполнение задач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 Параллельные задачи ==="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ParallelOperationsAsync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Обработка ошибок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 Обработка ошибок ==="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HandleErrorsAsync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LongRunningOperationAsync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"Операция начата..."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Delay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Имитация долгой работы (не блокирует поток)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"Операция завершена"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42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static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Task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ParallelOperationsAsync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Запускаем несколько задач параллельно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task1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SimulateWork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task2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SimulateWork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task3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SimulateWork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Задача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Ожидаем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задачи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WhenAll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task1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task2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task3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"Все задачи завершены"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SimulateWork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delay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начата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delay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HandleErrorsAsync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FaultyOperationAsync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InvalidOperationException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Поймано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исключение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FaultyOperationAsync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InvalidOperationException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Что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пошло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так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555839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558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2D5FF3" w:rsidRPr="00555839" w:rsidRDefault="00376712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558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555839" w:rsidRDefault="00555839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2E87FBE" wp14:editId="679E9495">
            <wp:extent cx="5940425" cy="3332254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12" w:rsidRPr="00376712" w:rsidRDefault="00376712" w:rsidP="002D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Задания для выполнения</w:t>
      </w:r>
    </w:p>
    <w:p w:rsidR="00376712" w:rsidRPr="00376712" w:rsidRDefault="00376712" w:rsidP="0037671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асинхронный метод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скачивает данные с трёх разных URL (используйте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Task.Delay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имитации). Запустите их параллельно с помощью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Task.WhenAll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выведите результаты.</w:t>
      </w:r>
    </w:p>
    <w:p w:rsidR="00376712" w:rsidRPr="00376712" w:rsidRDefault="00376712" w:rsidP="0037671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Реализуйте асинхронный таймер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Task.Delay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Программа каждые 2 секунды выводит текущее время. Через 10 секунд таймер должен остановиться.</w:t>
      </w:r>
    </w:p>
    <w:p w:rsidR="00376712" w:rsidRPr="00376712" w:rsidRDefault="00376712" w:rsidP="0037671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Напишите метод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вычисляет числа Фибоначчи асинхронно, используя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Task.Run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тяжёлых вычислений.</w:t>
      </w: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4: Синхронизация потоков</w:t>
      </w:r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BankAccount</w:t>
      </w:r>
      <w:proofErr w:type="spell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_balance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readonly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_lock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Deposit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lock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lock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Только один поток может войти в этот блок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newBalance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_balance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Имитация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работы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_balance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newBalance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Баланс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_balance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Withdraw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lock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_lock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_balance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newBalance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_balance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_balance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newBalance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$"-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Баланс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_balance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Недостаточно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средств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снятия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GetBalance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lock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_lock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_balance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account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BankAccount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tasks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5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потоков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пополняют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счёт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Deposit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5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потоков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снимают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деньги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Withdraw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amount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WaitAll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$"\n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Итоговый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баланс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GetBalance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555839" w:rsidRDefault="00555839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8D7568C" wp14:editId="040A77D8">
            <wp:extent cx="5940425" cy="2640666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6712" w:rsidRP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Задания для выполнения</w:t>
      </w:r>
    </w:p>
    <w:p w:rsidR="00376712" w:rsidRPr="00376712" w:rsidRDefault="00376712" w:rsidP="0037671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SafeCounter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методами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Increment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Decrement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GetValue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потокобезопасности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Запустите 100 потоков на инкремент и 100 на декремент (каждый по 1000 раз). Проверьте корректность результата.</w:t>
      </w:r>
    </w:p>
    <w:p w:rsidR="00376712" w:rsidRPr="00376712" w:rsidRDefault="00376712" w:rsidP="0037671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Реализуйте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Producer-Consumer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Monitor.Wait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Monitor.Pulse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Producer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генерирует числа,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Consumer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их обрабатывает.</w:t>
      </w:r>
    </w:p>
    <w:p w:rsidR="00376712" w:rsidRPr="00376712" w:rsidRDefault="00376712" w:rsidP="0037671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Используйте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Semaphore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ограничения количества одновременно работающих потоков (например, не более 3).</w:t>
      </w:r>
    </w:p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5: Параллельные коллекции</w:t>
      </w:r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Concurrent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proofErr w:type="spellStart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ConcurrentDictionary</w:t>
      </w:r>
      <w:proofErr w:type="spell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===\n"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UseConcurrentDictionary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proofErr w:type="spellStart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ConcurrentQueue</w:t>
      </w:r>
      <w:proofErr w:type="spell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(Producer-Consumer) ===\n"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UseConcurrentQueue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proofErr w:type="spellStart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ConcurrentBag</w:t>
      </w:r>
      <w:proofErr w:type="spell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===\n"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UseConcurrentBag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UseConcurrentDictionary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ConcurrentDictionary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Параллельное добавление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proofErr w:type="gram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TryAdd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$"Value_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элементов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Параллельное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ForEach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kvp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TryUpdate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kvp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$"Updated_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kvp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kvp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"Все элементы обновлены"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UseConcurrentQueue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queue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ConcurrentQueue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Producer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producer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queue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Enqueue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Произведено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Consumer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consumer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queue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TryDequeue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out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Потреблено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WaitAll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producer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UseConcurrentBag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bag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ConcurrentBag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У каждого потока свой "пул" элементов в </w:t>
      </w:r>
      <w:proofErr w:type="spellStart"/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bag</w:t>
      </w:r>
      <w:proofErr w:type="spell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ForEach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Interlocked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Задания</w:t>
      </w: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выполнения</w:t>
      </w:r>
    </w:p>
    <w:p w:rsidR="00376712" w:rsidRPr="00376712" w:rsidRDefault="00376712" w:rsidP="003767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Реализуйте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потокобезопасный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кэш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ConcurrentDictionary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Кэш должен поддерживать добавление, получение и удаление элементов по ключу. Срок жизни элемента — 10 секунд.</w:t>
      </w:r>
    </w:p>
    <w:p w:rsidR="00376712" w:rsidRPr="00376712" w:rsidRDefault="00376712" w:rsidP="003767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очередь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обработки заказов.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Producer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генерирует заказы (ID, сумма), несколько </w:t>
      </w:r>
      <w:proofErr w:type="spell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Consumer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обрабатывают их параллельно. 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ConcurrentQueue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76712" w:rsidRPr="00376712" w:rsidRDefault="00376712" w:rsidP="0037671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Реализуйте простой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Web-скрейпер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симуляцию), который параллельно скачивает данные с нескольких URL. 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ConcurrentBag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сбора результатов.</w:t>
      </w:r>
    </w:p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6: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CancelationToken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(отмена операций)</w:t>
      </w:r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операций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===\n"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cts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CancellationTokenSource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Отмена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секунды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CancelAfter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LongRunningTaskAsync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cts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OperationCanceledException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Операция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была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отменена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Ручная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отмена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Enter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отмены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manualCts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CancellationTokenSource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LoopWithCancellation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manualCts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ReadKey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manualCts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Cancel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async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LongRunningTaskAsync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CancellationToken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token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ThrowIfCancellationRequested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Шаг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Delay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token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LoopWithCancellation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CancellationToken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token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IsCancellationRequested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прерван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Итерация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Задания для выполнения</w:t>
      </w:r>
    </w:p>
    <w:p w:rsidR="00376712" w:rsidRPr="00376712" w:rsidRDefault="00376712" w:rsidP="0037671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программу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запускает длительный расчёт (например, нахождение простых чисел до 10^7). Реализуйте возможность отмены по нажатию клавиши.</w:t>
      </w:r>
    </w:p>
    <w:p w:rsidR="00376712" w:rsidRPr="00376712" w:rsidRDefault="00376712" w:rsidP="0037671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Используйте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CancellationTokenSource.CreateLinkedTokenSource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объединения нескольких источников отмены.</w:t>
      </w:r>
    </w:p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7: Комплексное задание — Параллельная обработка данных</w:t>
      </w:r>
    </w:p>
    <w:p w:rsidR="00376712" w:rsidRPr="00376712" w:rsidRDefault="00376712" w:rsidP="003767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Постановка задачи:</w:t>
      </w:r>
    </w:p>
    <w:p w:rsidR="00376712" w:rsidRPr="00376712" w:rsidRDefault="00376712" w:rsidP="003767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программу для параллельной обработки большого массива данных. Программа должна:</w:t>
      </w:r>
    </w:p>
    <w:p w:rsidR="00376712" w:rsidRPr="00376712" w:rsidRDefault="00376712" w:rsidP="0037671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Сгенерировать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массив из 1,000,000 случайных чисел.</w:t>
      </w:r>
    </w:p>
    <w:p w:rsidR="00376712" w:rsidRPr="00376712" w:rsidRDefault="00376712" w:rsidP="0037671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Разделить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массив на 4 части (по количеству ядер).</w:t>
      </w:r>
    </w:p>
    <w:p w:rsidR="00376712" w:rsidRPr="00376712" w:rsidRDefault="00376712" w:rsidP="00376712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Параллельно обработать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каждую часть:</w:t>
      </w:r>
    </w:p>
    <w:p w:rsidR="00376712" w:rsidRPr="00376712" w:rsidRDefault="00376712" w:rsidP="0037671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Вычислить сумму</w:t>
      </w:r>
    </w:p>
    <w:p w:rsidR="00376712" w:rsidRPr="00376712" w:rsidRDefault="00376712" w:rsidP="0037671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Найти минимум и максимум</w:t>
      </w:r>
    </w:p>
    <w:p w:rsidR="00376712" w:rsidRPr="00376712" w:rsidRDefault="00376712" w:rsidP="00376712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Вычислить среднее арифметическое</w:t>
      </w:r>
    </w:p>
    <w:p w:rsidR="00376712" w:rsidRPr="00376712" w:rsidRDefault="00376712" w:rsidP="0037671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Агрегировать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результаты из всех частей.</w:t>
      </w:r>
    </w:p>
    <w:p w:rsidR="00376712" w:rsidRPr="00376712" w:rsidRDefault="00376712" w:rsidP="0037671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Сравнить</w:t>
      </w: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производительность синхронной и параллельной обработки.</w:t>
      </w:r>
    </w:p>
    <w:p w:rsidR="00376712" w:rsidRPr="00376712" w:rsidRDefault="00376712" w:rsidP="003767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реализации:</w:t>
      </w:r>
    </w:p>
    <w:p w:rsidR="00376712" w:rsidRPr="00376712" w:rsidRDefault="00376712" w:rsidP="0037671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Parallel.ForEach</w:t>
      </w:r>
      <w:proofErr w:type="spellEnd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Partitioner</w:t>
      </w:r>
      <w:proofErr w:type="spellEnd"/>
    </w:p>
    <w:p w:rsidR="00376712" w:rsidRPr="00376712" w:rsidRDefault="00376712" w:rsidP="0037671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локальную агрегацию для минимизации блокировок</w:t>
      </w:r>
    </w:p>
    <w:p w:rsidR="00376712" w:rsidRPr="00376712" w:rsidRDefault="00376712" w:rsidP="0037671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3767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Вывести время выполнения для синхронного и параллельного вариантов</w:t>
      </w:r>
      <w:proofErr w:type="gramEnd"/>
    </w:p>
    <w:p w:rsidR="00376712" w:rsidRPr="00376712" w:rsidRDefault="00376712" w:rsidP="003767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Шаблон для выполнения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Concurrent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Diagnostics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Linq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Threading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Tasks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Генерация данных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10_000_000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rand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rand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Next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Синхронная обработка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StartNew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syncResult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ProcessSynchronously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Синхронно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Параллельная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обработка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Restart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parallelResult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ProcessInParallel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Параллельно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результатов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$"\n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Результаты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одинаковы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syncResult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Sum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parallelResult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Sum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767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Sum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Min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Max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Avg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ProcessSynchronously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Реализуйте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синхронную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обработку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NotImplementedException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Sum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Min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Max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Avg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ProcessInParallel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Реализуйте параллельную обработку с использованием </w:t>
      </w:r>
      <w:proofErr w:type="spellStart"/>
      <w:r w:rsidRPr="003767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Parallel.For</w:t>
      </w:r>
      <w:proofErr w:type="spellEnd"/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throw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767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NotImplementedException</w:t>
      </w:r>
      <w:proofErr w:type="spellEnd"/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767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76712" w:rsidRPr="00376712" w:rsidRDefault="00376712" w:rsidP="003767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76712" w:rsidRPr="00376712" w:rsidRDefault="00376712" w:rsidP="003767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чём разница между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Thread.Sleep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Task.Delay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произойдёт, если в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async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методе нет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await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Как избежать </w:t>
      </w:r>
      <w:proofErr w:type="spell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deadlock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 использовании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Task.Result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или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Task.Wait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в UI-приложениях?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каких случаях следует использовать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ConfigureAwait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Чем отличается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ConcurrentDictionary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 от </w:t>
      </w:r>
      <w:proofErr w:type="gramStart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обычного</w:t>
      </w:r>
      <w:proofErr w:type="gram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Dictionary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с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такое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SemaphoreSlim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 когда его использовать?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работает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CancellationToken</w:t>
      </w:r>
      <w:proofErr w:type="spellEnd"/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под капотом?</w:t>
      </w:r>
    </w:p>
    <w:p w:rsidR="00376712" w:rsidRPr="00376712" w:rsidRDefault="00376712" w:rsidP="0037671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чём преимущество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ValueTask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&lt;T&gt;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перед </w:t>
      </w:r>
      <w:proofErr w:type="spellStart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</w:t>
      </w:r>
      <w:proofErr w:type="spellEnd"/>
      <w:r w:rsidRPr="003767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&lt;T&gt;</w:t>
      </w:r>
      <w:r w:rsidRPr="003767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</w:p>
    <w:p w:rsidR="00376712" w:rsidRPr="00376712" w:rsidRDefault="00376712" w:rsidP="00376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sectPr w:rsidR="00376712" w:rsidRPr="00376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514A8"/>
    <w:multiLevelType w:val="multilevel"/>
    <w:tmpl w:val="6C96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74248"/>
    <w:multiLevelType w:val="multilevel"/>
    <w:tmpl w:val="2592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16601B"/>
    <w:multiLevelType w:val="multilevel"/>
    <w:tmpl w:val="60369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986BBB"/>
    <w:multiLevelType w:val="multilevel"/>
    <w:tmpl w:val="4F2C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3F30D7"/>
    <w:multiLevelType w:val="multilevel"/>
    <w:tmpl w:val="C66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AC5BE7"/>
    <w:multiLevelType w:val="multilevel"/>
    <w:tmpl w:val="F68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5912A8"/>
    <w:multiLevelType w:val="multilevel"/>
    <w:tmpl w:val="D01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6C3384"/>
    <w:multiLevelType w:val="multilevel"/>
    <w:tmpl w:val="01DE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4334EA"/>
    <w:multiLevelType w:val="multilevel"/>
    <w:tmpl w:val="568C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D47A60"/>
    <w:multiLevelType w:val="multilevel"/>
    <w:tmpl w:val="35DC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EB7C25"/>
    <w:multiLevelType w:val="multilevel"/>
    <w:tmpl w:val="C48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266F3D"/>
    <w:multiLevelType w:val="multilevel"/>
    <w:tmpl w:val="AA4A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4B4B01"/>
    <w:multiLevelType w:val="multilevel"/>
    <w:tmpl w:val="439E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3C760C3"/>
    <w:multiLevelType w:val="multilevel"/>
    <w:tmpl w:val="CDEE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55352C"/>
    <w:multiLevelType w:val="multilevel"/>
    <w:tmpl w:val="3C5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141866"/>
    <w:multiLevelType w:val="multilevel"/>
    <w:tmpl w:val="92F0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44220DC"/>
    <w:multiLevelType w:val="multilevel"/>
    <w:tmpl w:val="C5EA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980151"/>
    <w:multiLevelType w:val="multilevel"/>
    <w:tmpl w:val="5B1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EB1F3D"/>
    <w:multiLevelType w:val="multilevel"/>
    <w:tmpl w:val="5430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E20A10"/>
    <w:multiLevelType w:val="multilevel"/>
    <w:tmpl w:val="6AE8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4F7CF3"/>
    <w:multiLevelType w:val="multilevel"/>
    <w:tmpl w:val="A62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682E17"/>
    <w:multiLevelType w:val="multilevel"/>
    <w:tmpl w:val="B968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31752D"/>
    <w:multiLevelType w:val="multilevel"/>
    <w:tmpl w:val="35D0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595816"/>
    <w:multiLevelType w:val="multilevel"/>
    <w:tmpl w:val="2CA4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9B32B5"/>
    <w:multiLevelType w:val="multilevel"/>
    <w:tmpl w:val="1FB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5A5F52"/>
    <w:multiLevelType w:val="multilevel"/>
    <w:tmpl w:val="52A0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4329E2"/>
    <w:multiLevelType w:val="multilevel"/>
    <w:tmpl w:val="02B2B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2"/>
  </w:num>
  <w:num w:numId="3">
    <w:abstractNumId w:val="4"/>
  </w:num>
  <w:num w:numId="4">
    <w:abstractNumId w:val="26"/>
  </w:num>
  <w:num w:numId="5">
    <w:abstractNumId w:val="2"/>
  </w:num>
  <w:num w:numId="6">
    <w:abstractNumId w:val="23"/>
  </w:num>
  <w:num w:numId="7">
    <w:abstractNumId w:val="20"/>
  </w:num>
  <w:num w:numId="8">
    <w:abstractNumId w:val="0"/>
  </w:num>
  <w:num w:numId="9">
    <w:abstractNumId w:val="10"/>
  </w:num>
  <w:num w:numId="10">
    <w:abstractNumId w:val="17"/>
  </w:num>
  <w:num w:numId="11">
    <w:abstractNumId w:val="7"/>
  </w:num>
  <w:num w:numId="12">
    <w:abstractNumId w:val="9"/>
  </w:num>
  <w:num w:numId="13">
    <w:abstractNumId w:val="6"/>
  </w:num>
  <w:num w:numId="14">
    <w:abstractNumId w:val="18"/>
  </w:num>
  <w:num w:numId="15">
    <w:abstractNumId w:val="19"/>
  </w:num>
  <w:num w:numId="16">
    <w:abstractNumId w:val="21"/>
  </w:num>
  <w:num w:numId="17">
    <w:abstractNumId w:val="8"/>
  </w:num>
  <w:num w:numId="18">
    <w:abstractNumId w:val="5"/>
  </w:num>
  <w:num w:numId="19">
    <w:abstractNumId w:val="16"/>
  </w:num>
  <w:num w:numId="20">
    <w:abstractNumId w:val="3"/>
  </w:num>
  <w:num w:numId="21">
    <w:abstractNumId w:val="11"/>
  </w:num>
  <w:num w:numId="22">
    <w:abstractNumId w:val="15"/>
  </w:num>
  <w:num w:numId="23">
    <w:abstractNumId w:val="1"/>
  </w:num>
  <w:num w:numId="24">
    <w:abstractNumId w:val="12"/>
  </w:num>
  <w:num w:numId="25">
    <w:abstractNumId w:val="13"/>
  </w:num>
  <w:num w:numId="26">
    <w:abstractNumId w:val="2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E1C"/>
    <w:rsid w:val="001F0E2C"/>
    <w:rsid w:val="002341FD"/>
    <w:rsid w:val="002D5FF3"/>
    <w:rsid w:val="00376712"/>
    <w:rsid w:val="00395C54"/>
    <w:rsid w:val="004C3E1C"/>
    <w:rsid w:val="00555839"/>
    <w:rsid w:val="005D6EF1"/>
    <w:rsid w:val="00717E88"/>
    <w:rsid w:val="0082704A"/>
    <w:rsid w:val="008A55D5"/>
    <w:rsid w:val="009F499F"/>
    <w:rsid w:val="00E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3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732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1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71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9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070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110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66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649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0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95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51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04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7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2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0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1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4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596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809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6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408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497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204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761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311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62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08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2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547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055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661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343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25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8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3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1553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5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2476</Words>
  <Characters>14114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23</vt:i4>
      </vt:variant>
    </vt:vector>
  </HeadingPairs>
  <TitlesOfParts>
    <vt:vector size="24" baseType="lpstr">
      <vt:lpstr/>
      <vt:lpstr>Лабораторная работа</vt:lpstr>
      <vt:lpstr>    Цель работы</vt:lpstr>
      <vt:lpstr>    Теоретическая часть</vt:lpstr>
      <vt:lpstr>    Основные понятия</vt:lpstr>
      <vt:lpstr>        Сравнение подходов</vt:lpstr>
      <vt:lpstr>        </vt:lpstr>
      <vt:lpstr>    Задание 1. Создание и управление потоками (Thread)</vt:lpstr>
      <vt:lpstr>        Базовый поток</vt:lpstr>
      <vt:lpstr>        /</vt:lpstr>
      <vt:lpstr>        Передача параметров в поток</vt:lpstr>
      <vt:lpstr>        /</vt:lpstr>
      <vt:lpstr>        Задания для выполнения</vt:lpstr>
      <vt:lpstr>    Задание 2: Пул потоков (ThreadPool)</vt:lpstr>
      <vt:lpstr>    Задание 3: Task и async/await</vt:lpstr>
      <vt:lpstr>    Задание 4: Синхронизация потоков</vt:lpstr>
      <vt:lpstr>        /</vt:lpstr>
      <vt:lpstr>        Задания для выполнения</vt:lpstr>
      <vt:lpstr>    Задание 5: Параллельные коллекции</vt:lpstr>
      <vt:lpstr>        Задания для выполнения</vt:lpstr>
      <vt:lpstr>    Задание 6: CancelationToken (отмена операций)</vt:lpstr>
      <vt:lpstr>        Задания для выполнения</vt:lpstr>
      <vt:lpstr>    Задание 7: Комплексное задание — Параллельная обработка данных</vt:lpstr>
      <vt:lpstr>    Контрольные вопросы</vt:lpstr>
    </vt:vector>
  </TitlesOfParts>
  <Company/>
  <LinksUpToDate>false</LinksUpToDate>
  <CharactersWithSpaces>16557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asa</cp:lastModifiedBy>
  <cp:revision>2</cp:revision>
  <dcterms:created xsi:type="dcterms:W3CDTF">2026-06-13T07:05:00Z</dcterms:created>
  <dcterms:modified xsi:type="dcterms:W3CDTF">2026-06-13T07:05:00Z</dcterms:modified>
</cp:coreProperties>
</file>