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3 / Модуль 2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