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7A35B" w14:textId="79355A2C" w:rsidR="00692B9E" w:rsidRPr="00C75C5F" w:rsidRDefault="00734256" w:rsidP="00C75C5F">
      <w:pPr>
        <w:spacing w:line="276" w:lineRule="auto"/>
        <w:rPr>
          <w:rFonts w:ascii="Times New Roman" w:hAnsi="Times New Roman" w:cs="Times New Roman"/>
          <w:b/>
          <w:color w:val="2D3B45"/>
          <w:sz w:val="24"/>
          <w:szCs w:val="24"/>
        </w:rPr>
      </w:pPr>
      <w:r w:rsidRPr="00C75C5F">
        <w:rPr>
          <w:rFonts w:ascii="Times New Roman" w:hAnsi="Times New Roman" w:cs="Times New Roman"/>
          <w:b/>
          <w:color w:val="2D3B45"/>
          <w:sz w:val="24"/>
          <w:szCs w:val="24"/>
        </w:rPr>
        <w:t>R-20.7</w:t>
      </w:r>
    </w:p>
    <w:p w14:paraId="0ED14C70" w14:textId="31AEF39E" w:rsidR="0002168D" w:rsidRPr="00C75C5F" w:rsidRDefault="0002168D"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Paging is a virtual memory system</w:t>
      </w:r>
      <w:r w:rsidR="00D905CF" w:rsidRPr="00C75C5F">
        <w:rPr>
          <w:rFonts w:ascii="Times New Roman" w:hAnsi="Times New Roman" w:cs="Times New Roman"/>
          <w:sz w:val="24"/>
          <w:szCs w:val="24"/>
        </w:rPr>
        <w:t xml:space="preserve"> technique, which link virtual memory with physical memory for larger memory space with a cost of an extra transfer time between accessing different pages</w:t>
      </w:r>
      <w:r w:rsidR="00157DC0" w:rsidRPr="00C75C5F">
        <w:rPr>
          <w:rFonts w:ascii="Times New Roman" w:hAnsi="Times New Roman" w:cs="Times New Roman"/>
          <w:sz w:val="24"/>
          <w:szCs w:val="24"/>
        </w:rPr>
        <w:t>. To pay less transfer time we store some most demanding pages in cache and get page in cache first when fetching. However, if the page is not in cache we would get from disk and put a copy into cache and kicked the least-recent-used page in cache if full, which is the LRU algorithm.</w:t>
      </w:r>
    </w:p>
    <w:p w14:paraId="1FC4B151" w14:textId="6B001172" w:rsidR="00157DC0" w:rsidRPr="00C75C5F" w:rsidRDefault="00157DC0"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 xml:space="preserve">My approach would be </w:t>
      </w:r>
      <w:r w:rsidR="00994886" w:rsidRPr="00C75C5F">
        <w:rPr>
          <w:rFonts w:ascii="Times New Roman" w:hAnsi="Times New Roman" w:cs="Times New Roman"/>
          <w:sz w:val="24"/>
          <w:szCs w:val="24"/>
        </w:rPr>
        <w:t>creating</w:t>
      </w:r>
      <w:r w:rsidRPr="00C75C5F">
        <w:rPr>
          <w:rFonts w:ascii="Times New Roman" w:hAnsi="Times New Roman" w:cs="Times New Roman"/>
          <w:sz w:val="24"/>
          <w:szCs w:val="24"/>
        </w:rPr>
        <w:t xml:space="preserve"> a table for time, request</w:t>
      </w:r>
      <w:r w:rsidR="00994886" w:rsidRPr="00C75C5F">
        <w:rPr>
          <w:rFonts w:ascii="Times New Roman" w:hAnsi="Times New Roman" w:cs="Times New Roman"/>
          <w:sz w:val="24"/>
          <w:szCs w:val="24"/>
        </w:rPr>
        <w:t xml:space="preserve"> and</w:t>
      </w:r>
      <w:r w:rsidRPr="00C75C5F">
        <w:rPr>
          <w:rFonts w:ascii="Times New Roman" w:hAnsi="Times New Roman" w:cs="Times New Roman"/>
          <w:sz w:val="24"/>
          <w:szCs w:val="24"/>
        </w:rPr>
        <w:t xml:space="preserve"> cache</w:t>
      </w:r>
      <w:r w:rsidR="00994886" w:rsidRPr="00C75C5F">
        <w:rPr>
          <w:rFonts w:ascii="Times New Roman" w:hAnsi="Times New Roman" w:cs="Times New Roman"/>
          <w:sz w:val="24"/>
          <w:szCs w:val="24"/>
        </w:rPr>
        <w:t xml:space="preserve"> to find the missed requests:</w:t>
      </w:r>
    </w:p>
    <w:tbl>
      <w:tblPr>
        <w:tblStyle w:val="a8"/>
        <w:tblW w:w="0" w:type="auto"/>
        <w:tblLook w:val="04A0" w:firstRow="1" w:lastRow="0" w:firstColumn="1" w:lastColumn="0" w:noHBand="0" w:noVBand="1"/>
      </w:tblPr>
      <w:tblGrid>
        <w:gridCol w:w="1111"/>
        <w:gridCol w:w="2570"/>
        <w:gridCol w:w="5224"/>
      </w:tblGrid>
      <w:tr w:rsidR="00994886" w:rsidRPr="00C75C5F" w14:paraId="770EA14A" w14:textId="77777777" w:rsidTr="00994886">
        <w:trPr>
          <w:trHeight w:val="659"/>
        </w:trPr>
        <w:tc>
          <w:tcPr>
            <w:tcW w:w="1111" w:type="dxa"/>
          </w:tcPr>
          <w:p w14:paraId="32188F57" w14:textId="69524A2A"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Time</w:t>
            </w:r>
          </w:p>
        </w:tc>
        <w:tc>
          <w:tcPr>
            <w:tcW w:w="2570" w:type="dxa"/>
          </w:tcPr>
          <w:p w14:paraId="733FC92E" w14:textId="65A93AA1"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Requested Page Number (Is it Missed?)</w:t>
            </w:r>
          </w:p>
        </w:tc>
        <w:tc>
          <w:tcPr>
            <w:tcW w:w="5224" w:type="dxa"/>
          </w:tcPr>
          <w:p w14:paraId="7115DBF9" w14:textId="25DFA815"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Cache (Last-Use Time)</w:t>
            </w:r>
          </w:p>
        </w:tc>
      </w:tr>
      <w:tr w:rsidR="00994886" w:rsidRPr="00C75C5F" w14:paraId="2C9E122A" w14:textId="77777777" w:rsidTr="00994886">
        <w:trPr>
          <w:trHeight w:val="323"/>
        </w:trPr>
        <w:tc>
          <w:tcPr>
            <w:tcW w:w="1111" w:type="dxa"/>
          </w:tcPr>
          <w:p w14:paraId="074E8C12" w14:textId="2EC9DF6D"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0</w:t>
            </w:r>
          </w:p>
        </w:tc>
        <w:tc>
          <w:tcPr>
            <w:tcW w:w="2570" w:type="dxa"/>
          </w:tcPr>
          <w:p w14:paraId="6B604F80" w14:textId="1FE85579"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Empty</w:t>
            </w:r>
          </w:p>
        </w:tc>
        <w:tc>
          <w:tcPr>
            <w:tcW w:w="5224" w:type="dxa"/>
          </w:tcPr>
          <w:p w14:paraId="68D6CDD8" w14:textId="6818E759"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Empty, Empty, Empty, Empty</w:t>
            </w:r>
          </w:p>
        </w:tc>
      </w:tr>
      <w:tr w:rsidR="00994886" w:rsidRPr="00C75C5F" w14:paraId="71895EF5" w14:textId="77777777" w:rsidTr="00994886">
        <w:trPr>
          <w:trHeight w:val="323"/>
        </w:trPr>
        <w:tc>
          <w:tcPr>
            <w:tcW w:w="1111" w:type="dxa"/>
          </w:tcPr>
          <w:p w14:paraId="472BAE46" w14:textId="118D1598"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1</w:t>
            </w:r>
          </w:p>
        </w:tc>
        <w:tc>
          <w:tcPr>
            <w:tcW w:w="2570" w:type="dxa"/>
          </w:tcPr>
          <w:p w14:paraId="71C9852C" w14:textId="5A8FE7CE"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2 (Miss)</w:t>
            </w:r>
          </w:p>
        </w:tc>
        <w:tc>
          <w:tcPr>
            <w:tcW w:w="5224" w:type="dxa"/>
          </w:tcPr>
          <w:p w14:paraId="5B06EFB4" w14:textId="3B5A02E2"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2(1), Empty, Empty, Empty</w:t>
            </w:r>
          </w:p>
        </w:tc>
      </w:tr>
      <w:tr w:rsidR="00994886" w:rsidRPr="00C75C5F" w14:paraId="3471D9F1" w14:textId="77777777" w:rsidTr="00994886">
        <w:trPr>
          <w:trHeight w:val="335"/>
        </w:trPr>
        <w:tc>
          <w:tcPr>
            <w:tcW w:w="1111" w:type="dxa"/>
          </w:tcPr>
          <w:p w14:paraId="3E0CD065" w14:textId="6C821626"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2</w:t>
            </w:r>
          </w:p>
        </w:tc>
        <w:tc>
          <w:tcPr>
            <w:tcW w:w="2570" w:type="dxa"/>
          </w:tcPr>
          <w:p w14:paraId="0CA3820B" w14:textId="04FF7C97"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3 (Miss)</w:t>
            </w:r>
          </w:p>
        </w:tc>
        <w:tc>
          <w:tcPr>
            <w:tcW w:w="5224" w:type="dxa"/>
          </w:tcPr>
          <w:p w14:paraId="77C0A12E" w14:textId="0AA8651D"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2(1), 3(2), Empty, Empty</w:t>
            </w:r>
          </w:p>
        </w:tc>
      </w:tr>
      <w:tr w:rsidR="00994886" w:rsidRPr="00C75C5F" w14:paraId="4DD806AE" w14:textId="77777777" w:rsidTr="00994886">
        <w:trPr>
          <w:trHeight w:val="323"/>
        </w:trPr>
        <w:tc>
          <w:tcPr>
            <w:tcW w:w="1111" w:type="dxa"/>
          </w:tcPr>
          <w:p w14:paraId="0EC2C1E7" w14:textId="559896E8"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3</w:t>
            </w:r>
          </w:p>
        </w:tc>
        <w:tc>
          <w:tcPr>
            <w:tcW w:w="2570" w:type="dxa"/>
          </w:tcPr>
          <w:p w14:paraId="60957C1B" w14:textId="6AA88186"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4 (Miss)</w:t>
            </w:r>
          </w:p>
        </w:tc>
        <w:tc>
          <w:tcPr>
            <w:tcW w:w="5224" w:type="dxa"/>
          </w:tcPr>
          <w:p w14:paraId="61C6F2B2" w14:textId="5F42538E"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2(1), 3(2), 4(3), Empty</w:t>
            </w:r>
          </w:p>
        </w:tc>
      </w:tr>
      <w:tr w:rsidR="00994886" w:rsidRPr="00C75C5F" w14:paraId="1669D121" w14:textId="77777777" w:rsidTr="00994886">
        <w:trPr>
          <w:trHeight w:val="323"/>
        </w:trPr>
        <w:tc>
          <w:tcPr>
            <w:tcW w:w="1111" w:type="dxa"/>
          </w:tcPr>
          <w:p w14:paraId="73852862" w14:textId="59E219B9"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4</w:t>
            </w:r>
          </w:p>
        </w:tc>
        <w:tc>
          <w:tcPr>
            <w:tcW w:w="2570" w:type="dxa"/>
          </w:tcPr>
          <w:p w14:paraId="566B3C60" w14:textId="2C9AB95B"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1 (Miss)</w:t>
            </w:r>
          </w:p>
        </w:tc>
        <w:tc>
          <w:tcPr>
            <w:tcW w:w="5224" w:type="dxa"/>
          </w:tcPr>
          <w:p w14:paraId="6AF8039E" w14:textId="42EC74B6"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2(1), 3(2), 4(3), 1(4)</w:t>
            </w:r>
          </w:p>
        </w:tc>
      </w:tr>
      <w:tr w:rsidR="00994886" w:rsidRPr="00C75C5F" w14:paraId="6641479F" w14:textId="77777777" w:rsidTr="00994886">
        <w:trPr>
          <w:trHeight w:val="323"/>
        </w:trPr>
        <w:tc>
          <w:tcPr>
            <w:tcW w:w="1111" w:type="dxa"/>
          </w:tcPr>
          <w:p w14:paraId="7488ABC9" w14:textId="5201A712"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5</w:t>
            </w:r>
          </w:p>
        </w:tc>
        <w:tc>
          <w:tcPr>
            <w:tcW w:w="2570" w:type="dxa"/>
          </w:tcPr>
          <w:p w14:paraId="3A334531" w14:textId="72C29860"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2 (In Cache)</w:t>
            </w:r>
          </w:p>
        </w:tc>
        <w:tc>
          <w:tcPr>
            <w:tcW w:w="5224" w:type="dxa"/>
          </w:tcPr>
          <w:p w14:paraId="5BF2365A" w14:textId="03265B60"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2(5), 3(2), 4(3), 1(4)</w:t>
            </w:r>
          </w:p>
        </w:tc>
      </w:tr>
      <w:tr w:rsidR="00994886" w:rsidRPr="00C75C5F" w14:paraId="4C9E10E2" w14:textId="77777777" w:rsidTr="00994886">
        <w:trPr>
          <w:trHeight w:val="335"/>
        </w:trPr>
        <w:tc>
          <w:tcPr>
            <w:tcW w:w="1111" w:type="dxa"/>
          </w:tcPr>
          <w:p w14:paraId="716599F1" w14:textId="247347B7"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6</w:t>
            </w:r>
          </w:p>
        </w:tc>
        <w:tc>
          <w:tcPr>
            <w:tcW w:w="2570" w:type="dxa"/>
          </w:tcPr>
          <w:p w14:paraId="61CFA411" w14:textId="7000B2F0"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5 (Miss)</w:t>
            </w:r>
          </w:p>
        </w:tc>
        <w:tc>
          <w:tcPr>
            <w:tcW w:w="5224" w:type="dxa"/>
          </w:tcPr>
          <w:p w14:paraId="75D60134" w14:textId="5AAF1D53"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2(5), 5(6), 4(3), 1(4)</w:t>
            </w:r>
          </w:p>
        </w:tc>
      </w:tr>
      <w:tr w:rsidR="00994886" w:rsidRPr="00C75C5F" w14:paraId="1077B37B" w14:textId="77777777" w:rsidTr="00994886">
        <w:trPr>
          <w:trHeight w:val="335"/>
        </w:trPr>
        <w:tc>
          <w:tcPr>
            <w:tcW w:w="1111" w:type="dxa"/>
          </w:tcPr>
          <w:p w14:paraId="35A82C5D" w14:textId="5B2D1EF8"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7</w:t>
            </w:r>
          </w:p>
        </w:tc>
        <w:tc>
          <w:tcPr>
            <w:tcW w:w="2570" w:type="dxa"/>
          </w:tcPr>
          <w:p w14:paraId="0FBAB691" w14:textId="61A2D6C1"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1 (In Cache)</w:t>
            </w:r>
          </w:p>
        </w:tc>
        <w:tc>
          <w:tcPr>
            <w:tcW w:w="5224" w:type="dxa"/>
          </w:tcPr>
          <w:p w14:paraId="08FA96CC" w14:textId="171A32DA" w:rsidR="00994886" w:rsidRPr="00C75C5F" w:rsidRDefault="00215C2E"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2(5), 5(6), 4(3), 1(7)</w:t>
            </w:r>
          </w:p>
        </w:tc>
      </w:tr>
      <w:tr w:rsidR="00994886" w:rsidRPr="00C75C5F" w14:paraId="19261D01" w14:textId="77777777" w:rsidTr="00994886">
        <w:trPr>
          <w:trHeight w:val="335"/>
        </w:trPr>
        <w:tc>
          <w:tcPr>
            <w:tcW w:w="1111" w:type="dxa"/>
          </w:tcPr>
          <w:p w14:paraId="4BB875DF" w14:textId="6D09ED27"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8</w:t>
            </w:r>
          </w:p>
        </w:tc>
        <w:tc>
          <w:tcPr>
            <w:tcW w:w="2570" w:type="dxa"/>
          </w:tcPr>
          <w:p w14:paraId="7E8EC759" w14:textId="0AA2850B"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3 (</w:t>
            </w:r>
            <w:r w:rsidR="00215C2E" w:rsidRPr="00C75C5F">
              <w:rPr>
                <w:rFonts w:ascii="Times New Roman" w:hAnsi="Times New Roman" w:cs="Times New Roman"/>
                <w:sz w:val="24"/>
                <w:szCs w:val="24"/>
              </w:rPr>
              <w:t>Miss</w:t>
            </w:r>
            <w:r w:rsidRPr="00C75C5F">
              <w:rPr>
                <w:rFonts w:ascii="Times New Roman" w:hAnsi="Times New Roman" w:cs="Times New Roman"/>
                <w:sz w:val="24"/>
                <w:szCs w:val="24"/>
              </w:rPr>
              <w:t>)</w:t>
            </w:r>
          </w:p>
        </w:tc>
        <w:tc>
          <w:tcPr>
            <w:tcW w:w="5224" w:type="dxa"/>
          </w:tcPr>
          <w:p w14:paraId="46828B48" w14:textId="0B606DD4" w:rsidR="00994886" w:rsidRPr="00C75C5F" w:rsidRDefault="00215C2E"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2(5), 5(6), 3(8), 1(7)</w:t>
            </w:r>
          </w:p>
        </w:tc>
      </w:tr>
      <w:tr w:rsidR="00994886" w:rsidRPr="00C75C5F" w14:paraId="6A98B1F7" w14:textId="77777777" w:rsidTr="00994886">
        <w:trPr>
          <w:trHeight w:val="335"/>
        </w:trPr>
        <w:tc>
          <w:tcPr>
            <w:tcW w:w="1111" w:type="dxa"/>
          </w:tcPr>
          <w:p w14:paraId="1E711728" w14:textId="30DBE1F0"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9</w:t>
            </w:r>
          </w:p>
        </w:tc>
        <w:tc>
          <w:tcPr>
            <w:tcW w:w="2570" w:type="dxa"/>
          </w:tcPr>
          <w:p w14:paraId="73920A02" w14:textId="6BFF8CDC"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5 (In Cache)</w:t>
            </w:r>
          </w:p>
        </w:tc>
        <w:tc>
          <w:tcPr>
            <w:tcW w:w="5224" w:type="dxa"/>
          </w:tcPr>
          <w:p w14:paraId="4496DC92" w14:textId="34CE30A2" w:rsidR="00994886" w:rsidRPr="00C75C5F" w:rsidRDefault="00215C2E"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2(5), 5(9), 3(8), 1(7)</w:t>
            </w:r>
          </w:p>
        </w:tc>
      </w:tr>
      <w:tr w:rsidR="00994886" w:rsidRPr="00C75C5F" w14:paraId="18B7BF45" w14:textId="77777777" w:rsidTr="00994886">
        <w:trPr>
          <w:trHeight w:val="335"/>
        </w:trPr>
        <w:tc>
          <w:tcPr>
            <w:tcW w:w="1111" w:type="dxa"/>
          </w:tcPr>
          <w:p w14:paraId="6DC6BA8F" w14:textId="47F2DDDC"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10</w:t>
            </w:r>
          </w:p>
        </w:tc>
        <w:tc>
          <w:tcPr>
            <w:tcW w:w="2570" w:type="dxa"/>
          </w:tcPr>
          <w:p w14:paraId="7BEFE16D" w14:textId="71C8D33D"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4 (</w:t>
            </w:r>
            <w:r w:rsidR="00215C2E" w:rsidRPr="00C75C5F">
              <w:rPr>
                <w:rFonts w:ascii="Times New Roman" w:hAnsi="Times New Roman" w:cs="Times New Roman"/>
                <w:sz w:val="24"/>
                <w:szCs w:val="24"/>
              </w:rPr>
              <w:t>Miss</w:t>
            </w:r>
            <w:r w:rsidRPr="00C75C5F">
              <w:rPr>
                <w:rFonts w:ascii="Times New Roman" w:hAnsi="Times New Roman" w:cs="Times New Roman"/>
                <w:sz w:val="24"/>
                <w:szCs w:val="24"/>
              </w:rPr>
              <w:t>)</w:t>
            </w:r>
          </w:p>
        </w:tc>
        <w:tc>
          <w:tcPr>
            <w:tcW w:w="5224" w:type="dxa"/>
          </w:tcPr>
          <w:p w14:paraId="3CA81EF0" w14:textId="2C7F9707" w:rsidR="00994886" w:rsidRPr="00C75C5F" w:rsidRDefault="00215C2E"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4(10), 5(9), 3(8), 1(7)</w:t>
            </w:r>
          </w:p>
        </w:tc>
      </w:tr>
      <w:tr w:rsidR="00994886" w:rsidRPr="00C75C5F" w14:paraId="4AAC9D1F" w14:textId="77777777" w:rsidTr="00994886">
        <w:trPr>
          <w:trHeight w:val="335"/>
        </w:trPr>
        <w:tc>
          <w:tcPr>
            <w:tcW w:w="1111" w:type="dxa"/>
          </w:tcPr>
          <w:p w14:paraId="5F1BE255" w14:textId="73409871"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11</w:t>
            </w:r>
          </w:p>
        </w:tc>
        <w:tc>
          <w:tcPr>
            <w:tcW w:w="2570" w:type="dxa"/>
          </w:tcPr>
          <w:p w14:paraId="4BC6C82C" w14:textId="1AAB290E"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1</w:t>
            </w:r>
            <w:r w:rsidR="00215C2E" w:rsidRPr="00C75C5F">
              <w:rPr>
                <w:rFonts w:ascii="Times New Roman" w:hAnsi="Times New Roman" w:cs="Times New Roman"/>
                <w:sz w:val="24"/>
                <w:szCs w:val="24"/>
              </w:rPr>
              <w:t xml:space="preserve"> (In Cache)</w:t>
            </w:r>
          </w:p>
        </w:tc>
        <w:tc>
          <w:tcPr>
            <w:tcW w:w="5224" w:type="dxa"/>
          </w:tcPr>
          <w:p w14:paraId="23FA0C0A" w14:textId="65244E5D" w:rsidR="00994886" w:rsidRPr="00C75C5F" w:rsidRDefault="00215C2E"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4(10), 5(9), 3(8), 1(11)</w:t>
            </w:r>
          </w:p>
        </w:tc>
      </w:tr>
      <w:tr w:rsidR="00994886" w:rsidRPr="00C75C5F" w14:paraId="75A1CD0B" w14:textId="77777777" w:rsidTr="00994886">
        <w:trPr>
          <w:trHeight w:val="335"/>
        </w:trPr>
        <w:tc>
          <w:tcPr>
            <w:tcW w:w="1111" w:type="dxa"/>
          </w:tcPr>
          <w:p w14:paraId="0382F601" w14:textId="7D796DAF"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12</w:t>
            </w:r>
          </w:p>
        </w:tc>
        <w:tc>
          <w:tcPr>
            <w:tcW w:w="2570" w:type="dxa"/>
          </w:tcPr>
          <w:p w14:paraId="52243DC2" w14:textId="07603971"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2</w:t>
            </w:r>
            <w:r w:rsidR="00215C2E" w:rsidRPr="00C75C5F">
              <w:rPr>
                <w:rFonts w:ascii="Times New Roman" w:hAnsi="Times New Roman" w:cs="Times New Roman"/>
                <w:sz w:val="24"/>
                <w:szCs w:val="24"/>
              </w:rPr>
              <w:t xml:space="preserve"> (Miss)</w:t>
            </w:r>
          </w:p>
        </w:tc>
        <w:tc>
          <w:tcPr>
            <w:tcW w:w="5224" w:type="dxa"/>
          </w:tcPr>
          <w:p w14:paraId="53621A8F" w14:textId="23FFF8CA" w:rsidR="00994886" w:rsidRPr="00C75C5F" w:rsidRDefault="00215C2E"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4(10), 5(9), 2(12), 1(11)</w:t>
            </w:r>
          </w:p>
        </w:tc>
      </w:tr>
      <w:tr w:rsidR="00994886" w:rsidRPr="00C75C5F" w14:paraId="6A6DD6D5" w14:textId="77777777" w:rsidTr="00994886">
        <w:trPr>
          <w:trHeight w:val="335"/>
        </w:trPr>
        <w:tc>
          <w:tcPr>
            <w:tcW w:w="1111" w:type="dxa"/>
          </w:tcPr>
          <w:p w14:paraId="3C6F3298" w14:textId="45A1E5A2"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13</w:t>
            </w:r>
          </w:p>
        </w:tc>
        <w:tc>
          <w:tcPr>
            <w:tcW w:w="2570" w:type="dxa"/>
          </w:tcPr>
          <w:p w14:paraId="10F4BFF9" w14:textId="275D4AED" w:rsidR="00994886" w:rsidRPr="00C75C5F" w:rsidRDefault="00994886"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3</w:t>
            </w:r>
            <w:r w:rsidR="00215C2E" w:rsidRPr="00C75C5F">
              <w:rPr>
                <w:rFonts w:ascii="Times New Roman" w:hAnsi="Times New Roman" w:cs="Times New Roman"/>
                <w:sz w:val="24"/>
                <w:szCs w:val="24"/>
              </w:rPr>
              <w:t xml:space="preserve"> (Miss)</w:t>
            </w:r>
          </w:p>
        </w:tc>
        <w:tc>
          <w:tcPr>
            <w:tcW w:w="5224" w:type="dxa"/>
          </w:tcPr>
          <w:p w14:paraId="18756344" w14:textId="7E33D100" w:rsidR="00994886" w:rsidRPr="00C75C5F" w:rsidRDefault="00215C2E"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4(10), 3(13), 2(12), 1(11)</w:t>
            </w:r>
          </w:p>
        </w:tc>
      </w:tr>
    </w:tbl>
    <w:p w14:paraId="05006629" w14:textId="11DB1A9F" w:rsidR="00994886" w:rsidRPr="00C75C5F" w:rsidRDefault="00215C2E"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The concept is straight forward, the total miss count is 9 misses.</w:t>
      </w:r>
    </w:p>
    <w:p w14:paraId="630DBD03" w14:textId="59E6ABDC" w:rsidR="00215C2E" w:rsidRPr="00C75C5F" w:rsidRDefault="00215C2E" w:rsidP="00C75C5F">
      <w:pPr>
        <w:spacing w:line="276" w:lineRule="auto"/>
        <w:rPr>
          <w:rFonts w:ascii="Times New Roman" w:hAnsi="Times New Roman" w:cs="Times New Roman"/>
          <w:b/>
          <w:color w:val="2D3B45"/>
          <w:sz w:val="24"/>
          <w:szCs w:val="24"/>
        </w:rPr>
      </w:pPr>
      <w:r w:rsidRPr="00C75C5F">
        <w:rPr>
          <w:rFonts w:ascii="Times New Roman" w:hAnsi="Times New Roman" w:cs="Times New Roman"/>
          <w:b/>
          <w:color w:val="2D3B45"/>
          <w:sz w:val="24"/>
          <w:szCs w:val="24"/>
        </w:rPr>
        <w:t>C-20.1</w:t>
      </w:r>
    </w:p>
    <w:p w14:paraId="079F361E" w14:textId="3AA54366" w:rsidR="000729C6" w:rsidRPr="00C75C5F" w:rsidRDefault="001E2990"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 xml:space="preserve">Since the insertion should be </w:t>
      </w:r>
      <w:proofErr w:type="gramStart"/>
      <w:r w:rsidRPr="00C75C5F">
        <w:rPr>
          <w:rFonts w:ascii="Times New Roman" w:hAnsi="Times New Roman" w:cs="Times New Roman"/>
          <w:sz w:val="24"/>
          <w:szCs w:val="24"/>
        </w:rPr>
        <w:t>O(</w:t>
      </w:r>
      <w:proofErr w:type="gramEnd"/>
      <w:r w:rsidRPr="00C75C5F">
        <w:rPr>
          <w:rFonts w:ascii="Times New Roman" w:hAnsi="Times New Roman" w:cs="Times New Roman"/>
          <w:sz w:val="24"/>
          <w:szCs w:val="24"/>
        </w:rPr>
        <w:t>1) and transfer and searches is O(n/B), we cannot use B-Trees which is O(</w:t>
      </w:r>
      <w:proofErr w:type="spellStart"/>
      <w:r w:rsidRPr="00C75C5F">
        <w:rPr>
          <w:rFonts w:ascii="Times New Roman" w:hAnsi="Times New Roman" w:cs="Times New Roman"/>
          <w:sz w:val="24"/>
          <w:szCs w:val="24"/>
        </w:rPr>
        <w:t>log</w:t>
      </w:r>
      <w:r w:rsidRPr="00C75C5F">
        <w:rPr>
          <w:rFonts w:ascii="Times New Roman" w:hAnsi="Times New Roman" w:cs="Times New Roman"/>
          <w:sz w:val="24"/>
          <w:szCs w:val="24"/>
          <w:vertAlign w:val="subscript"/>
        </w:rPr>
        <w:t>B</w:t>
      </w:r>
      <w:proofErr w:type="spellEnd"/>
      <w:r w:rsidRPr="00C75C5F">
        <w:rPr>
          <w:rFonts w:ascii="Times New Roman" w:hAnsi="Times New Roman" w:cs="Times New Roman"/>
          <w:sz w:val="24"/>
          <w:szCs w:val="24"/>
        </w:rPr>
        <w:t xml:space="preserve"> n) in transfer and search. However, we can use a simpler approach with a simple linked list which each node’s size is exact B</w:t>
      </w:r>
      <w:r w:rsidR="00467D65" w:rsidRPr="00C75C5F">
        <w:rPr>
          <w:rFonts w:ascii="Times New Roman" w:hAnsi="Times New Roman" w:cs="Times New Roman"/>
          <w:sz w:val="24"/>
          <w:szCs w:val="24"/>
        </w:rPr>
        <w:t xml:space="preserve">, same as the </w:t>
      </w:r>
      <w:r w:rsidR="000729C6" w:rsidRPr="00C75C5F">
        <w:rPr>
          <w:rFonts w:ascii="Times New Roman" w:hAnsi="Times New Roman" w:cs="Times New Roman"/>
          <w:sz w:val="24"/>
          <w:szCs w:val="24"/>
        </w:rPr>
        <w:t>block size</w:t>
      </w:r>
      <w:r w:rsidRPr="00C75C5F">
        <w:rPr>
          <w:rFonts w:ascii="Times New Roman" w:hAnsi="Times New Roman" w:cs="Times New Roman"/>
          <w:sz w:val="24"/>
          <w:szCs w:val="24"/>
        </w:rPr>
        <w:t xml:space="preserve">. </w:t>
      </w:r>
      <w:r w:rsidR="000729C6" w:rsidRPr="00C75C5F">
        <w:rPr>
          <w:rFonts w:ascii="Times New Roman" w:hAnsi="Times New Roman" w:cs="Times New Roman"/>
          <w:sz w:val="24"/>
          <w:szCs w:val="24"/>
        </w:rPr>
        <w:t xml:space="preserve">For each insertion, we transfer the tail node from disk to memory and then do the checking. If it’s not full, we add the element to the tail and transfer the node back to disk. If it’s full we create a new </w:t>
      </w:r>
      <w:r w:rsidR="00052C9C" w:rsidRPr="00C75C5F">
        <w:rPr>
          <w:rFonts w:ascii="Times New Roman" w:hAnsi="Times New Roman" w:cs="Times New Roman"/>
          <w:sz w:val="24"/>
          <w:szCs w:val="24"/>
        </w:rPr>
        <w:t>node</w:t>
      </w:r>
      <w:r w:rsidR="000729C6" w:rsidRPr="00C75C5F">
        <w:rPr>
          <w:rFonts w:ascii="Times New Roman" w:hAnsi="Times New Roman" w:cs="Times New Roman"/>
          <w:sz w:val="24"/>
          <w:szCs w:val="24"/>
        </w:rPr>
        <w:t xml:space="preserve"> in memory, add the element, and create a link from new </w:t>
      </w:r>
      <w:r w:rsidR="00052C9C" w:rsidRPr="00C75C5F">
        <w:rPr>
          <w:rFonts w:ascii="Times New Roman" w:hAnsi="Times New Roman" w:cs="Times New Roman"/>
          <w:sz w:val="24"/>
          <w:szCs w:val="24"/>
        </w:rPr>
        <w:t>node</w:t>
      </w:r>
      <w:r w:rsidR="000729C6" w:rsidRPr="00C75C5F">
        <w:rPr>
          <w:rFonts w:ascii="Times New Roman" w:hAnsi="Times New Roman" w:cs="Times New Roman"/>
          <w:sz w:val="24"/>
          <w:szCs w:val="24"/>
        </w:rPr>
        <w:t xml:space="preserve"> to previous one. Then transfer back to disk.</w:t>
      </w:r>
    </w:p>
    <w:p w14:paraId="1FA7BE66" w14:textId="795EBE12" w:rsidR="00052C9C" w:rsidRPr="00C75C5F" w:rsidRDefault="00052C9C"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t>The insertion is just transferring the tail node to memory</w:t>
      </w:r>
      <w:r w:rsidR="00436E6D" w:rsidRPr="00C75C5F">
        <w:rPr>
          <w:rFonts w:ascii="Times New Roman" w:hAnsi="Times New Roman" w:cs="Times New Roman"/>
          <w:sz w:val="24"/>
          <w:szCs w:val="24"/>
        </w:rPr>
        <w:t xml:space="preserve"> and transferring it back</w:t>
      </w:r>
      <w:r w:rsidRPr="00C75C5F">
        <w:rPr>
          <w:rFonts w:ascii="Times New Roman" w:hAnsi="Times New Roman" w:cs="Times New Roman"/>
          <w:sz w:val="24"/>
          <w:szCs w:val="24"/>
        </w:rPr>
        <w:t xml:space="preserve">, which should be </w:t>
      </w:r>
      <w:proofErr w:type="gramStart"/>
      <w:r w:rsidRPr="00C75C5F">
        <w:rPr>
          <w:rFonts w:ascii="Times New Roman" w:hAnsi="Times New Roman" w:cs="Times New Roman"/>
          <w:sz w:val="24"/>
          <w:szCs w:val="24"/>
        </w:rPr>
        <w:t>O(</w:t>
      </w:r>
      <w:proofErr w:type="gramEnd"/>
      <w:r w:rsidR="00436E6D" w:rsidRPr="00C75C5F">
        <w:rPr>
          <w:rFonts w:ascii="Times New Roman" w:hAnsi="Times New Roman" w:cs="Times New Roman"/>
          <w:sz w:val="24"/>
          <w:szCs w:val="24"/>
        </w:rPr>
        <w:t>2</w:t>
      </w:r>
      <w:r w:rsidRPr="00C75C5F">
        <w:rPr>
          <w:rFonts w:ascii="Times New Roman" w:hAnsi="Times New Roman" w:cs="Times New Roman"/>
          <w:sz w:val="24"/>
          <w:szCs w:val="24"/>
        </w:rPr>
        <w:t>)</w:t>
      </w:r>
      <w:r w:rsidR="00436E6D" w:rsidRPr="00C75C5F">
        <w:rPr>
          <w:rFonts w:ascii="Times New Roman" w:hAnsi="Times New Roman" w:cs="Times New Roman"/>
          <w:sz w:val="24"/>
          <w:szCs w:val="24"/>
        </w:rPr>
        <w:t xml:space="preserve"> =&gt; O(1)</w:t>
      </w:r>
      <w:r w:rsidRPr="00C75C5F">
        <w:rPr>
          <w:rFonts w:ascii="Times New Roman" w:hAnsi="Times New Roman" w:cs="Times New Roman"/>
          <w:sz w:val="24"/>
          <w:szCs w:val="24"/>
        </w:rPr>
        <w:t xml:space="preserve">. </w:t>
      </w:r>
      <w:r w:rsidR="00436E6D" w:rsidRPr="00C75C5F">
        <w:rPr>
          <w:rFonts w:ascii="Times New Roman" w:hAnsi="Times New Roman" w:cs="Times New Roman"/>
          <w:sz w:val="24"/>
          <w:szCs w:val="24"/>
        </w:rPr>
        <w:t xml:space="preserve"> The search </w:t>
      </w:r>
      <w:proofErr w:type="gramStart"/>
      <w:r w:rsidR="00436E6D" w:rsidRPr="00C75C5F">
        <w:rPr>
          <w:rFonts w:ascii="Times New Roman" w:hAnsi="Times New Roman" w:cs="Times New Roman"/>
          <w:sz w:val="24"/>
          <w:szCs w:val="24"/>
        </w:rPr>
        <w:t>need</w:t>
      </w:r>
      <w:proofErr w:type="gramEnd"/>
      <w:r w:rsidR="00436E6D" w:rsidRPr="00C75C5F">
        <w:rPr>
          <w:rFonts w:ascii="Times New Roman" w:hAnsi="Times New Roman" w:cs="Times New Roman"/>
          <w:sz w:val="24"/>
          <w:szCs w:val="24"/>
        </w:rPr>
        <w:t xml:space="preserve"> to go through each block of memory, we have n elements and B elements can fill a block, thus, we need to examine n/B blocks and thus O(n/B) time for the search.</w:t>
      </w:r>
    </w:p>
    <w:p w14:paraId="44C9B925" w14:textId="77777777" w:rsidR="00436E6D" w:rsidRPr="00C75C5F" w:rsidRDefault="00436E6D" w:rsidP="00C75C5F">
      <w:pPr>
        <w:pStyle w:val="a3"/>
        <w:shd w:val="clear" w:color="auto" w:fill="FFFFFF"/>
        <w:spacing w:before="180" w:beforeAutospacing="0" w:after="180" w:afterAutospacing="0" w:line="276" w:lineRule="auto"/>
        <w:rPr>
          <w:b/>
          <w:color w:val="2D3B45"/>
        </w:rPr>
      </w:pPr>
      <w:r w:rsidRPr="00C75C5F">
        <w:rPr>
          <w:b/>
          <w:color w:val="2D3B45"/>
        </w:rPr>
        <w:t>A-20.4</w:t>
      </w:r>
    </w:p>
    <w:p w14:paraId="42AEBE5C" w14:textId="62BE753D" w:rsidR="00436E6D" w:rsidRPr="00C75C5F" w:rsidRDefault="00F21B30" w:rsidP="00C75C5F">
      <w:pPr>
        <w:spacing w:line="276" w:lineRule="auto"/>
        <w:rPr>
          <w:rFonts w:ascii="Times New Roman" w:hAnsi="Times New Roman" w:cs="Times New Roman"/>
          <w:sz w:val="24"/>
          <w:szCs w:val="24"/>
        </w:rPr>
      </w:pPr>
      <w:r w:rsidRPr="00C75C5F">
        <w:rPr>
          <w:rFonts w:ascii="Times New Roman" w:hAnsi="Times New Roman" w:cs="Times New Roman"/>
          <w:sz w:val="24"/>
          <w:szCs w:val="24"/>
        </w:rPr>
        <w:lastRenderedPageBreak/>
        <w:t>According to textbook page 590, we</w:t>
      </w:r>
      <w:r w:rsidR="00222793" w:rsidRPr="00C75C5F">
        <w:rPr>
          <w:rFonts w:ascii="Times New Roman" w:hAnsi="Times New Roman" w:cs="Times New Roman"/>
          <w:sz w:val="24"/>
          <w:szCs w:val="24"/>
        </w:rPr>
        <w:t xml:space="preserve"> should</w:t>
      </w:r>
      <w:r w:rsidRPr="00C75C5F">
        <w:rPr>
          <w:rFonts w:ascii="Times New Roman" w:hAnsi="Times New Roman" w:cs="Times New Roman"/>
          <w:sz w:val="24"/>
          <w:szCs w:val="24"/>
        </w:rPr>
        <w:t xml:space="preserve"> sort external-memory to put all same keys to same file and then perform a linear scan through. The sorting need </w:t>
      </w:r>
      <m:oMath>
        <m:r>
          <m:rPr>
            <m:sty m:val="p"/>
          </m:rPr>
          <w:rPr>
            <w:rFonts w:ascii="Cambria Math" w:hAnsi="Cambria Math" w:cs="Times New Roman"/>
            <w:sz w:val="24"/>
            <w:szCs w:val="24"/>
          </w:rPr>
          <m:t>Ω</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B</m:t>
            </m:r>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B</m:t>
                    </m:r>
                  </m:den>
                </m:f>
                <m:r>
                  <w:rPr>
                    <w:rFonts w:ascii="Cambria Math" w:hAnsi="Cambria Math" w:cs="Times New Roman"/>
                    <w:sz w:val="24"/>
                    <w:szCs w:val="24"/>
                  </w:rPr>
                  <m:t>)</m:t>
                </m:r>
              </m:e>
            </m:func>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B</m:t>
                    </m:r>
                  </m:den>
                </m:f>
                <m:r>
                  <w:rPr>
                    <w:rFonts w:ascii="Cambria Math" w:hAnsi="Cambria Math" w:cs="Times New Roman"/>
                    <w:sz w:val="24"/>
                    <w:szCs w:val="24"/>
                  </w:rPr>
                  <m:t>)</m:t>
                </m:r>
              </m:e>
            </m:func>
          </m:den>
        </m:f>
        <m:r>
          <w:rPr>
            <w:rFonts w:ascii="Cambria Math" w:hAnsi="Cambria Math" w:cs="Times New Roman"/>
            <w:sz w:val="24"/>
            <w:szCs w:val="24"/>
          </w:rPr>
          <m:t>)</m:t>
        </m:r>
      </m:oMath>
      <w:r w:rsidRPr="00C75C5F">
        <w:rPr>
          <w:rFonts w:ascii="Times New Roman" w:hAnsi="Times New Roman" w:cs="Times New Roman"/>
          <w:sz w:val="24"/>
          <w:szCs w:val="24"/>
        </w:rPr>
        <w:t xml:space="preserve"> block transfers, where M is the size of the internal memory, B is the size o disk blocks, n is number of elements. The rest is just </w:t>
      </w:r>
      <w:r w:rsidR="00C75C5F" w:rsidRPr="00C75C5F">
        <w:rPr>
          <w:rFonts w:ascii="Times New Roman" w:hAnsi="Times New Roman" w:cs="Times New Roman"/>
          <w:sz w:val="24"/>
          <w:szCs w:val="24"/>
        </w:rPr>
        <w:t>comparing the key to each sorted file and get the file we want. The total time is O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B</m:t>
            </m:r>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B</m:t>
                    </m:r>
                  </m:den>
                </m:f>
                <m:r>
                  <w:rPr>
                    <w:rFonts w:ascii="Cambria Math" w:hAnsi="Cambria Math" w:cs="Times New Roman"/>
                    <w:sz w:val="24"/>
                    <w:szCs w:val="24"/>
                  </w:rPr>
                  <m:t>)</m:t>
                </m:r>
              </m:e>
            </m:func>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B</m:t>
                    </m:r>
                  </m:den>
                </m:f>
                <m:r>
                  <w:rPr>
                    <w:rFonts w:ascii="Cambria Math" w:hAnsi="Cambria Math" w:cs="Times New Roman"/>
                    <w:sz w:val="24"/>
                    <w:szCs w:val="24"/>
                  </w:rPr>
                  <m:t>)</m:t>
                </m:r>
              </m:e>
            </m:func>
          </m:den>
        </m:f>
      </m:oMath>
      <w:r w:rsidR="00C75C5F" w:rsidRPr="00C75C5F">
        <w:rPr>
          <w:rFonts w:ascii="Times New Roman" w:hAnsi="Times New Roman" w:cs="Times New Roman"/>
          <w:sz w:val="24"/>
          <w:szCs w:val="24"/>
        </w:rPr>
        <w:t>+m), where m is the number of files after the sorting.</w:t>
      </w:r>
    </w:p>
    <w:p w14:paraId="4BB81C8E" w14:textId="04861A46" w:rsidR="00052C9C" w:rsidRPr="00C75C5F" w:rsidRDefault="00C75C5F" w:rsidP="00C75C5F">
      <w:pPr>
        <w:spacing w:line="276" w:lineRule="auto"/>
        <w:rPr>
          <w:rFonts w:ascii="Times New Roman" w:hAnsi="Times New Roman" w:cs="Times New Roman"/>
          <w:b/>
          <w:color w:val="2D3B45"/>
          <w:sz w:val="24"/>
          <w:szCs w:val="24"/>
        </w:rPr>
      </w:pPr>
      <w:r w:rsidRPr="00C75C5F">
        <w:rPr>
          <w:rFonts w:ascii="Times New Roman" w:hAnsi="Times New Roman" w:cs="Times New Roman"/>
          <w:b/>
          <w:color w:val="2D3B45"/>
          <w:sz w:val="24"/>
          <w:szCs w:val="24"/>
        </w:rPr>
        <w:t>R-23.12</w:t>
      </w:r>
    </w:p>
    <w:p w14:paraId="27AA987E" w14:textId="0BC780C8" w:rsidR="00C75C5F" w:rsidRDefault="004B6857" w:rsidP="003C3B8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Karp-Rabin algorithm </w:t>
      </w:r>
      <w:r w:rsidR="003C3B87">
        <w:rPr>
          <w:rFonts w:ascii="Times New Roman" w:hAnsi="Times New Roman" w:cs="Times New Roman"/>
          <w:sz w:val="24"/>
          <w:szCs w:val="24"/>
        </w:rPr>
        <w:t xml:space="preserve">still need to compare the real value after the hashed value matched. To confirm the match is not collision, it needs O(m) time to compare the length-m pattern. The length of the text is n, if it needs to compare with each element in text, then it would be O(nm) as follows: Text: </w:t>
      </w:r>
      <w:proofErr w:type="spellStart"/>
      <w:r w:rsidR="003C3B87">
        <w:rPr>
          <w:rFonts w:ascii="Times New Roman" w:hAnsi="Times New Roman" w:cs="Times New Roman"/>
          <w:sz w:val="24"/>
          <w:szCs w:val="24"/>
        </w:rPr>
        <w:t>aaaaaaaa</w:t>
      </w:r>
      <w:proofErr w:type="spellEnd"/>
      <w:r w:rsidR="003C3B87">
        <w:rPr>
          <w:rFonts w:ascii="Times New Roman" w:hAnsi="Times New Roman" w:cs="Times New Roman"/>
          <w:sz w:val="24"/>
          <w:szCs w:val="24"/>
        </w:rPr>
        <w:t>…</w:t>
      </w:r>
      <w:proofErr w:type="spellStart"/>
      <w:r w:rsidR="003C3B87">
        <w:rPr>
          <w:rFonts w:ascii="Times New Roman" w:hAnsi="Times New Roman" w:cs="Times New Roman"/>
          <w:sz w:val="24"/>
          <w:szCs w:val="24"/>
        </w:rPr>
        <w:t>aaa</w:t>
      </w:r>
      <w:proofErr w:type="spellEnd"/>
      <w:r w:rsidR="003C3B87">
        <w:rPr>
          <w:rFonts w:ascii="Times New Roman" w:hAnsi="Times New Roman" w:cs="Times New Roman"/>
          <w:sz w:val="24"/>
          <w:szCs w:val="24"/>
        </w:rPr>
        <w:t xml:space="preserve"> &lt;= the number of “a” is n; Pattern: </w:t>
      </w:r>
      <w:proofErr w:type="spellStart"/>
      <w:r w:rsidR="003C3B87">
        <w:rPr>
          <w:rFonts w:ascii="Times New Roman" w:hAnsi="Times New Roman" w:cs="Times New Roman"/>
          <w:sz w:val="24"/>
          <w:szCs w:val="24"/>
        </w:rPr>
        <w:t>aaaaa</w:t>
      </w:r>
      <w:proofErr w:type="spellEnd"/>
      <w:r w:rsidR="003C3B87">
        <w:rPr>
          <w:rFonts w:ascii="Times New Roman" w:hAnsi="Times New Roman" w:cs="Times New Roman"/>
          <w:sz w:val="24"/>
          <w:szCs w:val="24"/>
        </w:rPr>
        <w:t>…</w:t>
      </w:r>
      <w:proofErr w:type="spellStart"/>
      <w:r w:rsidR="003C3B87">
        <w:rPr>
          <w:rFonts w:ascii="Times New Roman" w:hAnsi="Times New Roman" w:cs="Times New Roman"/>
          <w:sz w:val="24"/>
          <w:szCs w:val="24"/>
        </w:rPr>
        <w:t>aaa</w:t>
      </w:r>
      <w:proofErr w:type="spellEnd"/>
      <w:r w:rsidR="003C3B87">
        <w:rPr>
          <w:rFonts w:ascii="Times New Roman" w:hAnsi="Times New Roman" w:cs="Times New Roman"/>
          <w:sz w:val="24"/>
          <w:szCs w:val="24"/>
        </w:rPr>
        <w:t xml:space="preserve"> &lt;=the number of “a” is m.</w:t>
      </w:r>
    </w:p>
    <w:p w14:paraId="0E99361B" w14:textId="1827A6A9" w:rsidR="00C75C5F" w:rsidRDefault="00C75C5F" w:rsidP="003C3B87">
      <w:pPr>
        <w:spacing w:line="276" w:lineRule="auto"/>
        <w:rPr>
          <w:rFonts w:ascii="Times New Roman" w:hAnsi="Times New Roman" w:cs="Times New Roman"/>
          <w:b/>
          <w:color w:val="2D3B45"/>
          <w:sz w:val="24"/>
          <w:szCs w:val="24"/>
        </w:rPr>
      </w:pPr>
      <w:r w:rsidRPr="00C75C5F">
        <w:rPr>
          <w:rFonts w:ascii="Times New Roman" w:hAnsi="Times New Roman" w:cs="Times New Roman"/>
          <w:b/>
          <w:color w:val="2D3B45"/>
          <w:sz w:val="24"/>
          <w:szCs w:val="24"/>
        </w:rPr>
        <w:t>C-23.4</w:t>
      </w:r>
    </w:p>
    <w:p w14:paraId="44317131" w14:textId="413B9DE9" w:rsidR="00E272EE" w:rsidRPr="00E272EE" w:rsidRDefault="00E272EE" w:rsidP="003C3B87">
      <w:pPr>
        <w:spacing w:line="276" w:lineRule="auto"/>
        <w:rPr>
          <w:rFonts w:ascii="Times New Roman" w:hAnsi="Times New Roman" w:cs="Times New Roman"/>
          <w:color w:val="2D3B45"/>
          <w:sz w:val="24"/>
          <w:szCs w:val="24"/>
        </w:rPr>
      </w:pPr>
      <w:r>
        <w:rPr>
          <w:rFonts w:ascii="Times New Roman" w:hAnsi="Times New Roman" w:cs="Times New Roman"/>
          <w:color w:val="2D3B45"/>
          <w:sz w:val="24"/>
          <w:szCs w:val="24"/>
        </w:rPr>
        <w:t>All we need to do is modifying the KMP function. Note that the failure function is un-changed.</w:t>
      </w:r>
    </w:p>
    <w:p w14:paraId="0C563291" w14:textId="38E97FD0" w:rsidR="003C3B87" w:rsidRPr="003C3B87" w:rsidRDefault="003C3B87" w:rsidP="00E272EE">
      <w:pPr>
        <w:pStyle w:val="a3"/>
        <w:shd w:val="clear" w:color="auto" w:fill="FFFFFF"/>
        <w:spacing w:before="0" w:beforeAutospacing="0" w:after="0" w:afterAutospacing="0"/>
        <w:rPr>
          <w:sz w:val="22"/>
          <w:szCs w:val="22"/>
        </w:rPr>
      </w:pPr>
      <w:r w:rsidRPr="003C3B87">
        <w:rPr>
          <w:rFonts w:eastAsia="MS PGothic"/>
          <w:b/>
          <w:bCs/>
          <w:sz w:val="22"/>
          <w:szCs w:val="22"/>
        </w:rPr>
        <w:t>Algorithm</w:t>
      </w:r>
      <w:r w:rsidRPr="003C3B87">
        <w:rPr>
          <w:rFonts w:eastAsia="MS PGothic"/>
          <w:sz w:val="22"/>
          <w:szCs w:val="22"/>
        </w:rPr>
        <w:t xml:space="preserve"> </w:t>
      </w:r>
      <w:proofErr w:type="spellStart"/>
      <w:r w:rsidRPr="003C3B87">
        <w:rPr>
          <w:rFonts w:eastAsia="MS PGothic"/>
          <w:bCs/>
          <w:i/>
          <w:iCs/>
          <w:sz w:val="22"/>
          <w:szCs w:val="22"/>
        </w:rPr>
        <w:t>KMPMatch</w:t>
      </w:r>
      <w:r w:rsidR="00E272EE" w:rsidRPr="00815F45">
        <w:rPr>
          <w:rFonts w:eastAsia="MS PGothic"/>
          <w:bCs/>
          <w:i/>
          <w:iCs/>
          <w:sz w:val="22"/>
          <w:szCs w:val="22"/>
        </w:rPr>
        <w:t>_Modified</w:t>
      </w:r>
      <w:proofErr w:type="spellEnd"/>
      <w:r w:rsidR="00E272EE" w:rsidRPr="00E272EE">
        <w:rPr>
          <w:rFonts w:eastAsia="MS PGothic"/>
          <w:b/>
          <w:bCs/>
          <w:i/>
          <w:iCs/>
          <w:sz w:val="22"/>
          <w:szCs w:val="22"/>
        </w:rPr>
        <w:t xml:space="preserve"> </w:t>
      </w:r>
      <w:r w:rsidRPr="003C3B87">
        <w:rPr>
          <w:rFonts w:eastAsia="MS PGothic"/>
          <w:sz w:val="22"/>
          <w:szCs w:val="22"/>
        </w:rPr>
        <w:t>(</w:t>
      </w:r>
      <w:r w:rsidRPr="003C3B87">
        <w:rPr>
          <w:rFonts w:eastAsia="MS PGothic"/>
          <w:b/>
          <w:bCs/>
          <w:i/>
          <w:iCs/>
          <w:sz w:val="22"/>
          <w:szCs w:val="22"/>
        </w:rPr>
        <w:t>T, P</w:t>
      </w:r>
      <w:r w:rsidRPr="003C3B87">
        <w:rPr>
          <w:rFonts w:eastAsia="MS PGothic"/>
          <w:sz w:val="22"/>
          <w:szCs w:val="22"/>
        </w:rPr>
        <w:t>)</w:t>
      </w:r>
    </w:p>
    <w:p w14:paraId="61DE9D2C" w14:textId="70D925B4" w:rsidR="003C3B87" w:rsidRPr="003C3B87" w:rsidRDefault="003C3B87" w:rsidP="00E272EE">
      <w:pPr>
        <w:pStyle w:val="a3"/>
        <w:shd w:val="clear" w:color="auto" w:fill="FFFFFF"/>
        <w:spacing w:before="0" w:beforeAutospacing="0" w:after="0" w:afterAutospacing="0"/>
        <w:rPr>
          <w:sz w:val="22"/>
          <w:szCs w:val="22"/>
        </w:rPr>
      </w:pPr>
      <w:r w:rsidRPr="003C3B87">
        <w:rPr>
          <w:rFonts w:eastAsia="MS PGothic"/>
          <w:sz w:val="22"/>
          <w:szCs w:val="22"/>
        </w:rPr>
        <w:tab/>
      </w:r>
      <w:r w:rsidRPr="003C3B87">
        <w:rPr>
          <w:rFonts w:eastAsia="MS PGothic"/>
          <w:b/>
          <w:bCs/>
          <w:i/>
          <w:iCs/>
          <w:sz w:val="22"/>
          <w:szCs w:val="22"/>
        </w:rPr>
        <w:t xml:space="preserve">F </w:t>
      </w:r>
      <w:r w:rsidRPr="003C3B87">
        <w:rPr>
          <w:rFonts w:eastAsia="MS PGothic" w:hint="eastAsia"/>
          <w:sz w:val="22"/>
          <w:szCs w:val="22"/>
        </w:rPr>
        <w:sym w:font="Symbol" w:char="F0AC"/>
      </w:r>
      <w:r w:rsidRPr="003C3B87">
        <w:rPr>
          <w:rFonts w:eastAsia="MS PGothic"/>
          <w:sz w:val="22"/>
          <w:szCs w:val="22"/>
        </w:rPr>
        <w:t xml:space="preserve"> </w:t>
      </w:r>
      <w:proofErr w:type="spellStart"/>
      <w:r w:rsidRPr="003C3B87">
        <w:rPr>
          <w:rFonts w:eastAsia="MS PGothic"/>
          <w:b/>
          <w:bCs/>
          <w:i/>
          <w:iCs/>
          <w:sz w:val="22"/>
          <w:szCs w:val="22"/>
        </w:rPr>
        <w:t>failureFunction</w:t>
      </w:r>
      <w:proofErr w:type="spellEnd"/>
      <w:r w:rsidR="00E272EE" w:rsidRPr="00E272EE">
        <w:rPr>
          <w:rFonts w:eastAsia="MS PGothic"/>
          <w:b/>
          <w:bCs/>
          <w:i/>
          <w:iCs/>
          <w:sz w:val="22"/>
          <w:szCs w:val="22"/>
        </w:rPr>
        <w:t xml:space="preserve"> </w:t>
      </w:r>
      <w:r w:rsidRPr="003C3B87">
        <w:rPr>
          <w:rFonts w:eastAsia="MS PGothic"/>
          <w:sz w:val="22"/>
          <w:szCs w:val="22"/>
        </w:rPr>
        <w:t>(</w:t>
      </w:r>
      <w:r w:rsidRPr="003C3B87">
        <w:rPr>
          <w:rFonts w:eastAsia="MS PGothic"/>
          <w:b/>
          <w:bCs/>
          <w:i/>
          <w:iCs/>
          <w:sz w:val="22"/>
          <w:szCs w:val="22"/>
        </w:rPr>
        <w:t>P</w:t>
      </w:r>
      <w:r w:rsidRPr="003C3B87">
        <w:rPr>
          <w:rFonts w:eastAsia="MS PGothic"/>
          <w:sz w:val="22"/>
          <w:szCs w:val="22"/>
        </w:rPr>
        <w:t>)</w:t>
      </w:r>
    </w:p>
    <w:p w14:paraId="3440792D" w14:textId="77777777" w:rsidR="003C3B87" w:rsidRPr="003C3B87" w:rsidRDefault="003C3B87" w:rsidP="00E272EE">
      <w:pPr>
        <w:pStyle w:val="a3"/>
        <w:shd w:val="clear" w:color="auto" w:fill="FFFFFF"/>
        <w:spacing w:before="0" w:beforeAutospacing="0" w:after="0" w:afterAutospacing="0"/>
        <w:rPr>
          <w:sz w:val="22"/>
          <w:szCs w:val="22"/>
        </w:rPr>
      </w:pPr>
      <w:r w:rsidRPr="003C3B87">
        <w:rPr>
          <w:rFonts w:eastAsia="MS PGothic"/>
          <w:sz w:val="22"/>
          <w:szCs w:val="22"/>
        </w:rPr>
        <w:tab/>
      </w:r>
      <w:proofErr w:type="spellStart"/>
      <w:r w:rsidRPr="003C3B87">
        <w:rPr>
          <w:rFonts w:eastAsia="MS PGothic"/>
          <w:b/>
          <w:bCs/>
          <w:i/>
          <w:iCs/>
          <w:sz w:val="22"/>
          <w:szCs w:val="22"/>
        </w:rPr>
        <w:t>i</w:t>
      </w:r>
      <w:proofErr w:type="spellEnd"/>
      <w:r w:rsidRPr="003C3B87">
        <w:rPr>
          <w:rFonts w:eastAsia="MS PGothic"/>
          <w:b/>
          <w:bCs/>
          <w:i/>
          <w:iCs/>
          <w:sz w:val="22"/>
          <w:szCs w:val="22"/>
        </w:rPr>
        <w:t xml:space="preserve"> </w:t>
      </w:r>
      <w:r w:rsidRPr="003C3B87">
        <w:rPr>
          <w:rFonts w:eastAsia="MS PGothic" w:hint="eastAsia"/>
          <w:sz w:val="22"/>
          <w:szCs w:val="22"/>
        </w:rPr>
        <w:sym w:font="Symbol" w:char="F0AC"/>
      </w:r>
      <w:r w:rsidRPr="003C3B87">
        <w:rPr>
          <w:rFonts w:eastAsia="MS PGothic"/>
          <w:sz w:val="22"/>
          <w:szCs w:val="22"/>
        </w:rPr>
        <w:t xml:space="preserve"> 0</w:t>
      </w:r>
    </w:p>
    <w:p w14:paraId="2875852C" w14:textId="63FBD80A" w:rsidR="003C3B87" w:rsidRDefault="003C3B87" w:rsidP="00E272EE">
      <w:pPr>
        <w:pStyle w:val="a3"/>
        <w:shd w:val="clear" w:color="auto" w:fill="FFFFFF"/>
        <w:spacing w:before="0" w:beforeAutospacing="0" w:after="0" w:afterAutospacing="0"/>
        <w:rPr>
          <w:rFonts w:eastAsia="MS PGothic"/>
          <w:sz w:val="22"/>
          <w:szCs w:val="22"/>
        </w:rPr>
      </w:pPr>
      <w:r w:rsidRPr="003C3B87">
        <w:rPr>
          <w:rFonts w:eastAsia="MS PGothic"/>
          <w:sz w:val="22"/>
          <w:szCs w:val="22"/>
        </w:rPr>
        <w:tab/>
      </w:r>
      <w:r w:rsidRPr="003C3B87">
        <w:rPr>
          <w:rFonts w:eastAsia="MS PGothic"/>
          <w:b/>
          <w:bCs/>
          <w:i/>
          <w:iCs/>
          <w:sz w:val="22"/>
          <w:szCs w:val="22"/>
        </w:rPr>
        <w:t xml:space="preserve">j </w:t>
      </w:r>
      <w:r w:rsidRPr="003C3B87">
        <w:rPr>
          <w:rFonts w:eastAsia="MS PGothic" w:hint="eastAsia"/>
          <w:sz w:val="22"/>
          <w:szCs w:val="22"/>
        </w:rPr>
        <w:sym w:font="Symbol" w:char="F0AC"/>
      </w:r>
      <w:r w:rsidRPr="003C3B87">
        <w:rPr>
          <w:rFonts w:eastAsia="MS PGothic"/>
          <w:sz w:val="22"/>
          <w:szCs w:val="22"/>
        </w:rPr>
        <w:t xml:space="preserve"> 0</w:t>
      </w:r>
    </w:p>
    <w:p w14:paraId="4F9BD9F0" w14:textId="619A153D" w:rsidR="003875B7" w:rsidRDefault="003875B7" w:rsidP="00E272EE">
      <w:pPr>
        <w:pStyle w:val="a3"/>
        <w:shd w:val="clear" w:color="auto" w:fill="FFFFFF"/>
        <w:spacing w:before="0" w:beforeAutospacing="0" w:after="0" w:afterAutospacing="0"/>
        <w:rPr>
          <w:rFonts w:eastAsia="MS PGothic"/>
          <w:sz w:val="22"/>
          <w:szCs w:val="22"/>
        </w:rPr>
      </w:pPr>
      <w:r>
        <w:rPr>
          <w:rFonts w:eastAsia="MS PGothic"/>
          <w:sz w:val="22"/>
          <w:szCs w:val="22"/>
        </w:rPr>
        <w:tab/>
        <w:t>// Initialization</w:t>
      </w:r>
    </w:p>
    <w:p w14:paraId="365B9E50" w14:textId="55443E95" w:rsidR="00E272EE" w:rsidRDefault="00E272EE" w:rsidP="00E272EE">
      <w:pPr>
        <w:pStyle w:val="a3"/>
        <w:shd w:val="clear" w:color="auto" w:fill="FFFFFF"/>
        <w:spacing w:before="0" w:beforeAutospacing="0" w:after="0" w:afterAutospacing="0"/>
        <w:rPr>
          <w:rFonts w:eastAsia="MS PGothic"/>
          <w:sz w:val="22"/>
          <w:szCs w:val="22"/>
        </w:rPr>
      </w:pPr>
      <w:r>
        <w:rPr>
          <w:sz w:val="22"/>
          <w:szCs w:val="22"/>
        </w:rPr>
        <w:tab/>
      </w:r>
      <w:proofErr w:type="spellStart"/>
      <w:r>
        <w:rPr>
          <w:sz w:val="22"/>
          <w:szCs w:val="22"/>
        </w:rPr>
        <w:t>prefixIndex</w:t>
      </w:r>
      <w:proofErr w:type="spellEnd"/>
      <w:r>
        <w:rPr>
          <w:sz w:val="22"/>
          <w:szCs w:val="22"/>
        </w:rPr>
        <w:t xml:space="preserve"> </w:t>
      </w:r>
      <w:r w:rsidRPr="003C3B87">
        <w:rPr>
          <w:rFonts w:eastAsia="MS PGothic" w:hint="eastAsia"/>
          <w:sz w:val="22"/>
          <w:szCs w:val="22"/>
        </w:rPr>
        <w:sym w:font="Symbol" w:char="F0AC"/>
      </w:r>
      <w:r>
        <w:rPr>
          <w:rFonts w:eastAsia="MS PGothic"/>
          <w:sz w:val="22"/>
          <w:szCs w:val="22"/>
        </w:rPr>
        <w:t xml:space="preserve"> 0</w:t>
      </w:r>
      <w:r>
        <w:rPr>
          <w:rFonts w:eastAsia="MS PGothic"/>
          <w:sz w:val="22"/>
          <w:szCs w:val="22"/>
        </w:rPr>
        <w:tab/>
      </w:r>
      <w:r w:rsidR="003875B7">
        <w:rPr>
          <w:rFonts w:eastAsia="MS PGothic"/>
          <w:sz w:val="22"/>
          <w:szCs w:val="22"/>
        </w:rPr>
        <w:tab/>
      </w:r>
      <w:r w:rsidR="003875B7">
        <w:rPr>
          <w:rFonts w:eastAsia="MS PGothic"/>
          <w:sz w:val="22"/>
          <w:szCs w:val="22"/>
        </w:rPr>
        <w:tab/>
      </w:r>
      <w:r w:rsidR="003875B7">
        <w:rPr>
          <w:rFonts w:eastAsia="MS PGothic"/>
          <w:sz w:val="22"/>
          <w:szCs w:val="22"/>
        </w:rPr>
        <w:tab/>
      </w:r>
      <w:r>
        <w:rPr>
          <w:rFonts w:eastAsia="MS PGothic"/>
          <w:sz w:val="22"/>
          <w:szCs w:val="22"/>
        </w:rPr>
        <w:t>//Modified</w:t>
      </w:r>
    </w:p>
    <w:p w14:paraId="4AD5A9A3" w14:textId="34C06DE2" w:rsidR="00E272EE" w:rsidRDefault="00E272EE" w:rsidP="00E272EE">
      <w:pPr>
        <w:pStyle w:val="a3"/>
        <w:shd w:val="clear" w:color="auto" w:fill="FFFFFF"/>
        <w:spacing w:before="0" w:beforeAutospacing="0" w:after="0" w:afterAutospacing="0"/>
        <w:rPr>
          <w:rFonts w:eastAsia="MS PGothic"/>
          <w:sz w:val="22"/>
          <w:szCs w:val="22"/>
        </w:rPr>
      </w:pPr>
      <w:r>
        <w:rPr>
          <w:sz w:val="22"/>
          <w:szCs w:val="22"/>
        </w:rPr>
        <w:tab/>
      </w:r>
      <w:proofErr w:type="spellStart"/>
      <w:r>
        <w:rPr>
          <w:sz w:val="22"/>
          <w:szCs w:val="22"/>
        </w:rPr>
        <w:t>prefixLength</w:t>
      </w:r>
      <w:proofErr w:type="spellEnd"/>
      <w:r>
        <w:rPr>
          <w:sz w:val="22"/>
          <w:szCs w:val="22"/>
        </w:rPr>
        <w:t xml:space="preserve"> </w:t>
      </w:r>
      <w:r w:rsidRPr="003C3B87">
        <w:rPr>
          <w:rFonts w:eastAsia="MS PGothic" w:hint="eastAsia"/>
          <w:sz w:val="22"/>
          <w:szCs w:val="22"/>
        </w:rPr>
        <w:sym w:font="Symbol" w:char="F0AC"/>
      </w:r>
      <w:r>
        <w:rPr>
          <w:rFonts w:eastAsia="MS PGothic"/>
          <w:sz w:val="22"/>
          <w:szCs w:val="22"/>
        </w:rPr>
        <w:t xml:space="preserve"> 0</w:t>
      </w:r>
      <w:r>
        <w:rPr>
          <w:rFonts w:eastAsia="MS PGothic"/>
          <w:sz w:val="22"/>
          <w:szCs w:val="22"/>
        </w:rPr>
        <w:tab/>
      </w:r>
      <w:r w:rsidR="003875B7">
        <w:rPr>
          <w:rFonts w:eastAsia="MS PGothic"/>
          <w:sz w:val="22"/>
          <w:szCs w:val="22"/>
        </w:rPr>
        <w:tab/>
      </w:r>
      <w:r w:rsidR="003875B7">
        <w:rPr>
          <w:rFonts w:eastAsia="MS PGothic"/>
          <w:sz w:val="22"/>
          <w:szCs w:val="22"/>
        </w:rPr>
        <w:tab/>
      </w:r>
      <w:r w:rsidR="003875B7">
        <w:rPr>
          <w:rFonts w:eastAsia="MS PGothic"/>
          <w:sz w:val="22"/>
          <w:szCs w:val="22"/>
        </w:rPr>
        <w:tab/>
      </w:r>
      <w:r>
        <w:rPr>
          <w:rFonts w:eastAsia="MS PGothic"/>
          <w:sz w:val="22"/>
          <w:szCs w:val="22"/>
        </w:rPr>
        <w:t>//Modified</w:t>
      </w:r>
    </w:p>
    <w:p w14:paraId="49100115" w14:textId="200D2E93" w:rsidR="00E272EE" w:rsidRPr="003C3B87" w:rsidRDefault="00E272EE" w:rsidP="00E272EE">
      <w:pPr>
        <w:pStyle w:val="a3"/>
        <w:shd w:val="clear" w:color="auto" w:fill="FFFFFF"/>
        <w:spacing w:before="0" w:beforeAutospacing="0" w:after="0" w:afterAutospacing="0"/>
        <w:rPr>
          <w:sz w:val="22"/>
          <w:szCs w:val="22"/>
        </w:rPr>
      </w:pPr>
      <w:r>
        <w:rPr>
          <w:sz w:val="22"/>
          <w:szCs w:val="22"/>
        </w:rPr>
        <w:tab/>
      </w:r>
      <w:proofErr w:type="spellStart"/>
      <w:r>
        <w:rPr>
          <w:sz w:val="22"/>
          <w:szCs w:val="22"/>
        </w:rPr>
        <w:t>prefixMaxLength</w:t>
      </w:r>
      <w:proofErr w:type="spellEnd"/>
      <w:r>
        <w:rPr>
          <w:sz w:val="22"/>
          <w:szCs w:val="22"/>
        </w:rPr>
        <w:t xml:space="preserve"> </w:t>
      </w:r>
      <w:r w:rsidRPr="003C3B87">
        <w:rPr>
          <w:rFonts w:eastAsia="MS PGothic" w:hint="eastAsia"/>
          <w:sz w:val="22"/>
          <w:szCs w:val="22"/>
        </w:rPr>
        <w:sym w:font="Symbol" w:char="F0AC"/>
      </w:r>
      <w:r>
        <w:rPr>
          <w:rFonts w:eastAsia="MS PGothic"/>
          <w:sz w:val="22"/>
          <w:szCs w:val="22"/>
        </w:rPr>
        <w:t xml:space="preserve"> 0</w:t>
      </w:r>
      <w:r>
        <w:rPr>
          <w:rFonts w:eastAsia="MS PGothic"/>
          <w:sz w:val="22"/>
          <w:szCs w:val="22"/>
        </w:rPr>
        <w:tab/>
      </w:r>
      <w:r w:rsidR="003875B7">
        <w:rPr>
          <w:rFonts w:eastAsia="MS PGothic"/>
          <w:sz w:val="22"/>
          <w:szCs w:val="22"/>
        </w:rPr>
        <w:tab/>
      </w:r>
      <w:r w:rsidR="003875B7">
        <w:rPr>
          <w:rFonts w:eastAsia="MS PGothic"/>
          <w:sz w:val="22"/>
          <w:szCs w:val="22"/>
        </w:rPr>
        <w:tab/>
      </w:r>
      <w:r w:rsidR="003875B7">
        <w:rPr>
          <w:rFonts w:eastAsia="MS PGothic"/>
          <w:sz w:val="22"/>
          <w:szCs w:val="22"/>
        </w:rPr>
        <w:tab/>
      </w:r>
      <w:r>
        <w:rPr>
          <w:rFonts w:eastAsia="MS PGothic"/>
          <w:sz w:val="22"/>
          <w:szCs w:val="22"/>
        </w:rPr>
        <w:t>//Modified</w:t>
      </w:r>
    </w:p>
    <w:p w14:paraId="3F82A9F3" w14:textId="13F00B27" w:rsidR="003C3B87" w:rsidRPr="003C3B87" w:rsidRDefault="003C3B87" w:rsidP="00E272EE">
      <w:pPr>
        <w:pStyle w:val="a3"/>
        <w:shd w:val="clear" w:color="auto" w:fill="FFFFFF"/>
        <w:spacing w:before="0" w:beforeAutospacing="0" w:after="0" w:afterAutospacing="0"/>
        <w:rPr>
          <w:sz w:val="22"/>
          <w:szCs w:val="22"/>
        </w:rPr>
      </w:pPr>
      <w:r w:rsidRPr="003C3B87">
        <w:rPr>
          <w:rFonts w:eastAsia="MS PGothic"/>
          <w:sz w:val="22"/>
          <w:szCs w:val="22"/>
        </w:rPr>
        <w:tab/>
      </w:r>
      <w:r w:rsidRPr="003C3B87">
        <w:rPr>
          <w:rFonts w:eastAsia="MS PGothic"/>
          <w:b/>
          <w:bCs/>
          <w:sz w:val="22"/>
          <w:szCs w:val="22"/>
        </w:rPr>
        <w:t xml:space="preserve">while </w:t>
      </w:r>
      <w:proofErr w:type="spellStart"/>
      <w:r w:rsidRPr="003C3B87">
        <w:rPr>
          <w:rFonts w:eastAsia="MS PGothic"/>
          <w:b/>
          <w:bCs/>
          <w:i/>
          <w:iCs/>
          <w:sz w:val="22"/>
          <w:szCs w:val="22"/>
        </w:rPr>
        <w:t>i</w:t>
      </w:r>
      <w:proofErr w:type="spellEnd"/>
      <w:r w:rsidRPr="003C3B87">
        <w:rPr>
          <w:rFonts w:eastAsia="MS PGothic"/>
          <w:b/>
          <w:bCs/>
          <w:i/>
          <w:iCs/>
          <w:sz w:val="22"/>
          <w:szCs w:val="22"/>
        </w:rPr>
        <w:t xml:space="preserve"> </w:t>
      </w:r>
      <w:r w:rsidRPr="003C3B87">
        <w:rPr>
          <w:rFonts w:eastAsia="MS PGothic"/>
          <w:sz w:val="22"/>
          <w:szCs w:val="22"/>
        </w:rPr>
        <w:t xml:space="preserve">&lt; </w:t>
      </w:r>
      <w:r w:rsidRPr="003C3B87">
        <w:rPr>
          <w:rFonts w:eastAsia="MS PGothic"/>
          <w:b/>
          <w:bCs/>
          <w:i/>
          <w:iCs/>
          <w:sz w:val="22"/>
          <w:szCs w:val="22"/>
        </w:rPr>
        <w:t>n</w:t>
      </w:r>
    </w:p>
    <w:p w14:paraId="12BE9543" w14:textId="3621BEE9" w:rsidR="003C3B87" w:rsidRDefault="003C3B87" w:rsidP="00E272EE">
      <w:pPr>
        <w:pStyle w:val="a3"/>
        <w:shd w:val="clear" w:color="auto" w:fill="FFFFFF"/>
        <w:spacing w:before="0" w:beforeAutospacing="0" w:after="0" w:afterAutospacing="0"/>
        <w:rPr>
          <w:rFonts w:eastAsia="MS PGothic"/>
          <w:sz w:val="22"/>
          <w:szCs w:val="22"/>
        </w:rPr>
      </w:pPr>
      <w:r w:rsidRPr="003C3B87">
        <w:rPr>
          <w:rFonts w:eastAsia="MS PGothic"/>
          <w:b/>
          <w:bCs/>
          <w:sz w:val="22"/>
          <w:szCs w:val="22"/>
        </w:rPr>
        <w:tab/>
        <w:t xml:space="preserve">if </w:t>
      </w:r>
      <w:r w:rsidRPr="003C3B87">
        <w:rPr>
          <w:rFonts w:eastAsia="MS PGothic"/>
          <w:b/>
          <w:bCs/>
          <w:i/>
          <w:iCs/>
          <w:sz w:val="22"/>
          <w:szCs w:val="22"/>
        </w:rPr>
        <w:t>T</w:t>
      </w:r>
      <w:r w:rsidRPr="003C3B87">
        <w:rPr>
          <w:rFonts w:eastAsia="MS PGothic"/>
          <w:sz w:val="22"/>
          <w:szCs w:val="22"/>
        </w:rPr>
        <w:t>[</w:t>
      </w:r>
      <w:proofErr w:type="spellStart"/>
      <w:r w:rsidRPr="003C3B87">
        <w:rPr>
          <w:rFonts w:eastAsia="MS PGothic"/>
          <w:b/>
          <w:bCs/>
          <w:i/>
          <w:iCs/>
          <w:sz w:val="22"/>
          <w:szCs w:val="22"/>
        </w:rPr>
        <w:t>i</w:t>
      </w:r>
      <w:proofErr w:type="spellEnd"/>
      <w:r w:rsidRPr="003C3B87">
        <w:rPr>
          <w:rFonts w:eastAsia="MS PGothic"/>
          <w:sz w:val="22"/>
          <w:szCs w:val="22"/>
          <w:u w:val="single"/>
        </w:rPr>
        <w:t>]</w:t>
      </w:r>
      <w:r w:rsidRPr="003C3B87">
        <w:rPr>
          <w:rFonts w:eastAsia="MS PGothic"/>
          <w:b/>
          <w:bCs/>
          <w:i/>
          <w:iCs/>
          <w:sz w:val="22"/>
          <w:szCs w:val="22"/>
        </w:rPr>
        <w:t xml:space="preserve"> </w:t>
      </w:r>
      <w:r w:rsidRPr="003C3B87">
        <w:rPr>
          <w:rFonts w:eastAsia="MS PGothic"/>
          <w:sz w:val="22"/>
          <w:szCs w:val="22"/>
        </w:rPr>
        <w:t>=</w:t>
      </w:r>
      <w:r w:rsidRPr="003C3B87">
        <w:rPr>
          <w:rFonts w:eastAsia="MS PGothic"/>
          <w:b/>
          <w:bCs/>
          <w:i/>
          <w:iCs/>
          <w:sz w:val="22"/>
          <w:szCs w:val="22"/>
        </w:rPr>
        <w:t xml:space="preserve"> P</w:t>
      </w:r>
      <w:r w:rsidRPr="003C3B87">
        <w:rPr>
          <w:rFonts w:eastAsia="MS PGothic"/>
          <w:sz w:val="22"/>
          <w:szCs w:val="22"/>
        </w:rPr>
        <w:t>[</w:t>
      </w:r>
      <w:r w:rsidRPr="003C3B87">
        <w:rPr>
          <w:rFonts w:eastAsia="MS PGothic"/>
          <w:b/>
          <w:bCs/>
          <w:i/>
          <w:iCs/>
          <w:sz w:val="22"/>
          <w:szCs w:val="22"/>
        </w:rPr>
        <w:t>j</w:t>
      </w:r>
      <w:r w:rsidRPr="003C3B87">
        <w:rPr>
          <w:rFonts w:eastAsia="MS PGothic"/>
          <w:sz w:val="22"/>
          <w:szCs w:val="22"/>
        </w:rPr>
        <w:t>]</w:t>
      </w:r>
    </w:p>
    <w:p w14:paraId="47A5AFE2" w14:textId="3D471148" w:rsidR="003875B7" w:rsidRDefault="003875B7" w:rsidP="00E272EE">
      <w:pPr>
        <w:pStyle w:val="a3"/>
        <w:shd w:val="clear" w:color="auto" w:fill="FFFFFF"/>
        <w:spacing w:before="0" w:beforeAutospacing="0" w:after="0" w:afterAutospacing="0"/>
        <w:rPr>
          <w:rFonts w:eastAsia="MS PGothic"/>
          <w:sz w:val="22"/>
          <w:szCs w:val="22"/>
        </w:rPr>
      </w:pPr>
      <w:r>
        <w:rPr>
          <w:rFonts w:eastAsia="MS PGothic"/>
          <w:sz w:val="22"/>
          <w:szCs w:val="22"/>
        </w:rPr>
        <w:tab/>
      </w:r>
      <w:r>
        <w:rPr>
          <w:rFonts w:eastAsia="MS PGothic"/>
          <w:sz w:val="22"/>
          <w:szCs w:val="22"/>
        </w:rPr>
        <w:tab/>
        <w:t>// Matched pattern =&gt; max length += 1</w:t>
      </w:r>
    </w:p>
    <w:p w14:paraId="41E59742" w14:textId="261F7661" w:rsidR="00E272EE" w:rsidRPr="003C3B87" w:rsidRDefault="00E272EE" w:rsidP="00E272EE">
      <w:pPr>
        <w:pStyle w:val="a3"/>
        <w:shd w:val="clear" w:color="auto" w:fill="FFFFFF"/>
        <w:spacing w:before="0" w:beforeAutospacing="0" w:after="0" w:afterAutospacing="0"/>
        <w:rPr>
          <w:sz w:val="22"/>
          <w:szCs w:val="22"/>
        </w:rPr>
      </w:pPr>
      <w:r>
        <w:rPr>
          <w:sz w:val="22"/>
          <w:szCs w:val="22"/>
        </w:rPr>
        <w:tab/>
      </w:r>
      <w:r>
        <w:rPr>
          <w:sz w:val="22"/>
          <w:szCs w:val="22"/>
        </w:rPr>
        <w:tab/>
      </w:r>
      <w:proofErr w:type="spellStart"/>
      <w:r>
        <w:rPr>
          <w:sz w:val="22"/>
          <w:szCs w:val="22"/>
        </w:rPr>
        <w:t>prefixLength</w:t>
      </w:r>
      <w:proofErr w:type="spellEnd"/>
      <w:r>
        <w:rPr>
          <w:sz w:val="22"/>
          <w:szCs w:val="22"/>
        </w:rPr>
        <w:t xml:space="preserve"> </w:t>
      </w:r>
      <w:r w:rsidRPr="003C3B87">
        <w:rPr>
          <w:rFonts w:eastAsia="MS PGothic" w:hint="eastAsia"/>
          <w:sz w:val="22"/>
          <w:szCs w:val="22"/>
        </w:rPr>
        <w:sym w:font="Symbol" w:char="F0AC"/>
      </w:r>
      <w:r>
        <w:rPr>
          <w:rFonts w:eastAsia="MS PGothic"/>
          <w:sz w:val="22"/>
          <w:szCs w:val="22"/>
        </w:rPr>
        <w:t xml:space="preserve"> </w:t>
      </w:r>
      <w:proofErr w:type="spellStart"/>
      <w:r>
        <w:rPr>
          <w:sz w:val="22"/>
          <w:szCs w:val="22"/>
        </w:rPr>
        <w:t>prefixLength</w:t>
      </w:r>
      <w:proofErr w:type="spellEnd"/>
      <w:r>
        <w:rPr>
          <w:sz w:val="22"/>
          <w:szCs w:val="22"/>
        </w:rPr>
        <w:t xml:space="preserve"> + 1</w:t>
      </w:r>
      <w:r w:rsidR="003875B7">
        <w:rPr>
          <w:sz w:val="22"/>
          <w:szCs w:val="22"/>
        </w:rPr>
        <w:tab/>
      </w:r>
      <w:r>
        <w:rPr>
          <w:rFonts w:eastAsia="MS PGothic"/>
          <w:sz w:val="22"/>
          <w:szCs w:val="22"/>
        </w:rPr>
        <w:t>//Modified</w:t>
      </w:r>
    </w:p>
    <w:p w14:paraId="3470F7D8" w14:textId="0A7AE418" w:rsidR="003C3B87" w:rsidRPr="003C3B87" w:rsidRDefault="003C3B87" w:rsidP="00E272EE">
      <w:pPr>
        <w:pStyle w:val="a3"/>
        <w:shd w:val="clear" w:color="auto" w:fill="FFFFFF"/>
        <w:spacing w:before="0" w:beforeAutospacing="0" w:after="0" w:afterAutospacing="0"/>
        <w:rPr>
          <w:sz w:val="22"/>
          <w:szCs w:val="22"/>
        </w:rPr>
      </w:pPr>
      <w:r w:rsidRPr="003C3B87">
        <w:rPr>
          <w:rFonts w:eastAsia="MS PGothic"/>
          <w:sz w:val="22"/>
          <w:szCs w:val="22"/>
        </w:rPr>
        <w:tab/>
      </w:r>
      <w:r w:rsidRPr="003C3B87">
        <w:rPr>
          <w:rFonts w:eastAsia="MS PGothic"/>
          <w:sz w:val="22"/>
          <w:szCs w:val="22"/>
        </w:rPr>
        <w:tab/>
      </w:r>
      <w:r w:rsidR="00E272EE" w:rsidRPr="003C3B87">
        <w:rPr>
          <w:rFonts w:eastAsia="MS PGothic"/>
          <w:b/>
          <w:bCs/>
          <w:sz w:val="22"/>
          <w:szCs w:val="22"/>
        </w:rPr>
        <w:t>if j</w:t>
      </w:r>
      <w:r w:rsidRPr="003C3B87">
        <w:rPr>
          <w:rFonts w:eastAsia="MS PGothic"/>
          <w:b/>
          <w:bCs/>
          <w:i/>
          <w:iCs/>
          <w:sz w:val="22"/>
          <w:szCs w:val="22"/>
        </w:rPr>
        <w:t xml:space="preserve"> </w:t>
      </w:r>
      <w:r w:rsidRPr="003C3B87">
        <w:rPr>
          <w:rFonts w:eastAsia="MS PGothic"/>
          <w:sz w:val="22"/>
          <w:szCs w:val="22"/>
        </w:rPr>
        <w:t>=</w:t>
      </w:r>
      <w:r w:rsidRPr="003C3B87">
        <w:rPr>
          <w:rFonts w:eastAsia="MS PGothic"/>
          <w:b/>
          <w:bCs/>
          <w:i/>
          <w:iCs/>
          <w:sz w:val="22"/>
          <w:szCs w:val="22"/>
        </w:rPr>
        <w:t xml:space="preserve"> m </w:t>
      </w:r>
      <w:r w:rsidRPr="003C3B87">
        <w:rPr>
          <w:rFonts w:eastAsia="MS PGothic"/>
          <w:sz w:val="22"/>
          <w:szCs w:val="22"/>
        </w:rPr>
        <w:t>-</w:t>
      </w:r>
      <w:r w:rsidRPr="003C3B87">
        <w:rPr>
          <w:rFonts w:eastAsia="MS PGothic"/>
          <w:b/>
          <w:bCs/>
          <w:i/>
          <w:iCs/>
          <w:sz w:val="22"/>
          <w:szCs w:val="22"/>
        </w:rPr>
        <w:t xml:space="preserve"> </w:t>
      </w:r>
      <w:r w:rsidRPr="003C3B87">
        <w:rPr>
          <w:rFonts w:eastAsia="MS PGothic"/>
          <w:sz w:val="22"/>
          <w:szCs w:val="22"/>
        </w:rPr>
        <w:t>1</w:t>
      </w:r>
    </w:p>
    <w:p w14:paraId="6CE0DE66" w14:textId="73D21FD3" w:rsidR="003C3B87" w:rsidRPr="003C3B87" w:rsidRDefault="003C3B87" w:rsidP="00E272EE">
      <w:pPr>
        <w:pStyle w:val="a3"/>
        <w:shd w:val="clear" w:color="auto" w:fill="FFFFFF"/>
        <w:spacing w:before="0" w:beforeAutospacing="0" w:after="0" w:afterAutospacing="0"/>
        <w:rPr>
          <w:sz w:val="22"/>
          <w:szCs w:val="22"/>
        </w:rPr>
      </w:pPr>
      <w:r w:rsidRPr="003C3B87">
        <w:rPr>
          <w:rFonts w:eastAsia="MS PGothic"/>
          <w:sz w:val="22"/>
          <w:szCs w:val="22"/>
        </w:rPr>
        <w:tab/>
      </w:r>
      <w:r w:rsidRPr="003C3B87">
        <w:rPr>
          <w:rFonts w:eastAsia="MS PGothic"/>
          <w:sz w:val="22"/>
          <w:szCs w:val="22"/>
        </w:rPr>
        <w:tab/>
      </w:r>
      <w:r w:rsidRPr="003C3B87">
        <w:rPr>
          <w:rFonts w:eastAsia="MS PGothic"/>
          <w:sz w:val="22"/>
          <w:szCs w:val="22"/>
        </w:rPr>
        <w:tab/>
      </w:r>
      <w:r w:rsidR="00E272EE" w:rsidRPr="00E272EE">
        <w:rPr>
          <w:rFonts w:eastAsia="MS PGothic"/>
          <w:b/>
          <w:bCs/>
          <w:sz w:val="22"/>
          <w:szCs w:val="22"/>
        </w:rPr>
        <w:t xml:space="preserve">return </w:t>
      </w:r>
      <w:proofErr w:type="spellStart"/>
      <w:r w:rsidR="00E272EE" w:rsidRPr="00E272EE">
        <w:rPr>
          <w:rFonts w:eastAsia="MS PGothic"/>
          <w:b/>
          <w:bCs/>
          <w:sz w:val="22"/>
          <w:szCs w:val="22"/>
        </w:rPr>
        <w:t>i</w:t>
      </w:r>
      <w:proofErr w:type="spellEnd"/>
      <w:r w:rsidRPr="003C3B87">
        <w:rPr>
          <w:rFonts w:eastAsia="MS PGothic"/>
          <w:b/>
          <w:bCs/>
          <w:i/>
          <w:iCs/>
          <w:sz w:val="22"/>
          <w:szCs w:val="22"/>
        </w:rPr>
        <w:t xml:space="preserve"> </w:t>
      </w:r>
      <w:r w:rsidRPr="003C3B87">
        <w:rPr>
          <w:rFonts w:eastAsia="MS PGothic"/>
          <w:sz w:val="22"/>
          <w:szCs w:val="22"/>
        </w:rPr>
        <w:t>-</w:t>
      </w:r>
      <w:r w:rsidRPr="003C3B87">
        <w:rPr>
          <w:rFonts w:eastAsia="MS PGothic"/>
          <w:b/>
          <w:bCs/>
          <w:i/>
          <w:iCs/>
          <w:sz w:val="22"/>
          <w:szCs w:val="22"/>
        </w:rPr>
        <w:t xml:space="preserve"> j </w:t>
      </w:r>
      <w:r w:rsidR="00E272EE" w:rsidRPr="003C3B87">
        <w:rPr>
          <w:rFonts w:eastAsia="MS PGothic"/>
          <w:sz w:val="22"/>
          <w:szCs w:val="22"/>
        </w:rPr>
        <w:t>{match</w:t>
      </w:r>
      <w:r w:rsidRPr="003C3B87">
        <w:rPr>
          <w:rFonts w:eastAsia="MS PGothic"/>
          <w:sz w:val="22"/>
          <w:szCs w:val="22"/>
        </w:rPr>
        <w:t>}</w:t>
      </w:r>
    </w:p>
    <w:p w14:paraId="09C0F375" w14:textId="77777777" w:rsidR="003C3B87" w:rsidRPr="003C3B87" w:rsidRDefault="003C3B87" w:rsidP="00E272EE">
      <w:pPr>
        <w:pStyle w:val="a3"/>
        <w:shd w:val="clear" w:color="auto" w:fill="FFFFFF"/>
        <w:spacing w:before="0" w:beforeAutospacing="0" w:after="0" w:afterAutospacing="0"/>
        <w:rPr>
          <w:sz w:val="22"/>
          <w:szCs w:val="22"/>
        </w:rPr>
      </w:pPr>
      <w:r w:rsidRPr="003C3B87">
        <w:rPr>
          <w:rFonts w:eastAsia="MS PGothic"/>
          <w:sz w:val="22"/>
          <w:szCs w:val="22"/>
        </w:rPr>
        <w:tab/>
      </w:r>
      <w:r w:rsidRPr="003C3B87">
        <w:rPr>
          <w:rFonts w:eastAsia="MS PGothic"/>
          <w:sz w:val="22"/>
          <w:szCs w:val="22"/>
        </w:rPr>
        <w:tab/>
      </w:r>
      <w:r w:rsidRPr="003C3B87">
        <w:rPr>
          <w:rFonts w:eastAsia="MS PGothic"/>
          <w:b/>
          <w:bCs/>
          <w:sz w:val="22"/>
          <w:szCs w:val="22"/>
        </w:rPr>
        <w:t>else</w:t>
      </w:r>
    </w:p>
    <w:p w14:paraId="4A48817B" w14:textId="77777777" w:rsidR="003C3B87" w:rsidRPr="003C3B87" w:rsidRDefault="003C3B87" w:rsidP="00E272EE">
      <w:pPr>
        <w:pStyle w:val="a3"/>
        <w:shd w:val="clear" w:color="auto" w:fill="FFFFFF"/>
        <w:spacing w:before="0" w:beforeAutospacing="0" w:after="0" w:afterAutospacing="0"/>
        <w:rPr>
          <w:sz w:val="22"/>
          <w:szCs w:val="22"/>
        </w:rPr>
      </w:pPr>
      <w:r w:rsidRPr="003C3B87">
        <w:rPr>
          <w:rFonts w:eastAsia="MS PGothic"/>
          <w:b/>
          <w:bCs/>
          <w:sz w:val="22"/>
          <w:szCs w:val="22"/>
        </w:rPr>
        <w:tab/>
      </w:r>
      <w:r w:rsidRPr="003C3B87">
        <w:rPr>
          <w:rFonts w:eastAsia="MS PGothic"/>
          <w:b/>
          <w:bCs/>
          <w:sz w:val="22"/>
          <w:szCs w:val="22"/>
        </w:rPr>
        <w:tab/>
      </w:r>
      <w:r w:rsidRPr="003C3B87">
        <w:rPr>
          <w:rFonts w:eastAsia="MS PGothic"/>
          <w:b/>
          <w:bCs/>
          <w:sz w:val="22"/>
          <w:szCs w:val="22"/>
        </w:rPr>
        <w:tab/>
      </w:r>
      <w:proofErr w:type="spellStart"/>
      <w:r w:rsidRPr="003C3B87">
        <w:rPr>
          <w:rFonts w:eastAsia="MS PGothic"/>
          <w:b/>
          <w:bCs/>
          <w:i/>
          <w:iCs/>
          <w:sz w:val="22"/>
          <w:szCs w:val="22"/>
        </w:rPr>
        <w:t>i</w:t>
      </w:r>
      <w:proofErr w:type="spellEnd"/>
      <w:r w:rsidRPr="003C3B87">
        <w:rPr>
          <w:rFonts w:eastAsia="MS PGothic"/>
          <w:b/>
          <w:bCs/>
          <w:i/>
          <w:iCs/>
          <w:sz w:val="22"/>
          <w:szCs w:val="22"/>
        </w:rPr>
        <w:t xml:space="preserve"> </w:t>
      </w:r>
      <w:r w:rsidRPr="003C3B87">
        <w:rPr>
          <w:rFonts w:eastAsia="MS PGothic" w:hint="eastAsia"/>
          <w:sz w:val="22"/>
          <w:szCs w:val="22"/>
        </w:rPr>
        <w:sym w:font="Symbol" w:char="F0AC"/>
      </w:r>
      <w:r w:rsidRPr="003C3B87">
        <w:rPr>
          <w:rFonts w:eastAsia="MS PGothic"/>
          <w:sz w:val="22"/>
          <w:szCs w:val="22"/>
        </w:rPr>
        <w:t xml:space="preserve"> </w:t>
      </w:r>
      <w:proofErr w:type="spellStart"/>
      <w:r w:rsidRPr="003C3B87">
        <w:rPr>
          <w:rFonts w:eastAsia="MS PGothic"/>
          <w:b/>
          <w:bCs/>
          <w:i/>
          <w:iCs/>
          <w:sz w:val="22"/>
          <w:szCs w:val="22"/>
        </w:rPr>
        <w:t>i</w:t>
      </w:r>
      <w:proofErr w:type="spellEnd"/>
      <w:r w:rsidRPr="003C3B87">
        <w:rPr>
          <w:rFonts w:eastAsia="MS PGothic"/>
          <w:b/>
          <w:bCs/>
          <w:i/>
          <w:iCs/>
          <w:sz w:val="22"/>
          <w:szCs w:val="22"/>
        </w:rPr>
        <w:t xml:space="preserve"> </w:t>
      </w:r>
      <w:r w:rsidRPr="003C3B87">
        <w:rPr>
          <w:rFonts w:eastAsia="MS PGothic"/>
          <w:sz w:val="22"/>
          <w:szCs w:val="22"/>
        </w:rPr>
        <w:t>+</w:t>
      </w:r>
      <w:r w:rsidRPr="003C3B87">
        <w:rPr>
          <w:rFonts w:eastAsia="MS PGothic"/>
          <w:b/>
          <w:bCs/>
          <w:i/>
          <w:iCs/>
          <w:sz w:val="22"/>
          <w:szCs w:val="22"/>
        </w:rPr>
        <w:t xml:space="preserve"> </w:t>
      </w:r>
      <w:r w:rsidRPr="003C3B87">
        <w:rPr>
          <w:rFonts w:eastAsia="MS PGothic"/>
          <w:sz w:val="22"/>
          <w:szCs w:val="22"/>
        </w:rPr>
        <w:t>1</w:t>
      </w:r>
    </w:p>
    <w:p w14:paraId="5A9C2B71" w14:textId="77777777" w:rsidR="003C3B87" w:rsidRPr="003C3B87" w:rsidRDefault="003C3B87" w:rsidP="00E272EE">
      <w:pPr>
        <w:pStyle w:val="a3"/>
        <w:shd w:val="clear" w:color="auto" w:fill="FFFFFF"/>
        <w:spacing w:before="0" w:beforeAutospacing="0" w:after="0" w:afterAutospacing="0"/>
        <w:rPr>
          <w:sz w:val="22"/>
          <w:szCs w:val="22"/>
        </w:rPr>
      </w:pPr>
      <w:r w:rsidRPr="003C3B87">
        <w:rPr>
          <w:rFonts w:eastAsia="MS PGothic"/>
          <w:b/>
          <w:bCs/>
          <w:sz w:val="22"/>
          <w:szCs w:val="22"/>
        </w:rPr>
        <w:tab/>
      </w:r>
      <w:r w:rsidRPr="003C3B87">
        <w:rPr>
          <w:rFonts w:eastAsia="MS PGothic"/>
          <w:b/>
          <w:bCs/>
          <w:sz w:val="22"/>
          <w:szCs w:val="22"/>
        </w:rPr>
        <w:tab/>
      </w:r>
      <w:r w:rsidRPr="003C3B87">
        <w:rPr>
          <w:rFonts w:eastAsia="MS PGothic"/>
          <w:b/>
          <w:bCs/>
          <w:sz w:val="22"/>
          <w:szCs w:val="22"/>
        </w:rPr>
        <w:tab/>
      </w:r>
      <w:r w:rsidRPr="003C3B87">
        <w:rPr>
          <w:rFonts w:eastAsia="MS PGothic"/>
          <w:b/>
          <w:bCs/>
          <w:i/>
          <w:iCs/>
          <w:sz w:val="22"/>
          <w:szCs w:val="22"/>
        </w:rPr>
        <w:t xml:space="preserve">j </w:t>
      </w:r>
      <w:r w:rsidRPr="003C3B87">
        <w:rPr>
          <w:rFonts w:eastAsia="MS PGothic" w:hint="eastAsia"/>
          <w:sz w:val="22"/>
          <w:szCs w:val="22"/>
        </w:rPr>
        <w:sym w:font="Symbol" w:char="F0AC"/>
      </w:r>
      <w:r w:rsidRPr="003C3B87">
        <w:rPr>
          <w:rFonts w:eastAsia="MS PGothic"/>
          <w:sz w:val="22"/>
          <w:szCs w:val="22"/>
        </w:rPr>
        <w:t xml:space="preserve"> </w:t>
      </w:r>
      <w:r w:rsidRPr="003C3B87">
        <w:rPr>
          <w:rFonts w:eastAsia="MS PGothic"/>
          <w:b/>
          <w:bCs/>
          <w:i/>
          <w:iCs/>
          <w:sz w:val="22"/>
          <w:szCs w:val="22"/>
        </w:rPr>
        <w:t xml:space="preserve">j </w:t>
      </w:r>
      <w:r w:rsidRPr="003C3B87">
        <w:rPr>
          <w:rFonts w:eastAsia="MS PGothic"/>
          <w:sz w:val="22"/>
          <w:szCs w:val="22"/>
        </w:rPr>
        <w:t>+</w:t>
      </w:r>
      <w:r w:rsidRPr="003C3B87">
        <w:rPr>
          <w:rFonts w:eastAsia="MS PGothic"/>
          <w:b/>
          <w:bCs/>
          <w:i/>
          <w:iCs/>
          <w:sz w:val="22"/>
          <w:szCs w:val="22"/>
        </w:rPr>
        <w:t xml:space="preserve"> </w:t>
      </w:r>
      <w:r w:rsidRPr="003C3B87">
        <w:rPr>
          <w:rFonts w:eastAsia="MS PGothic"/>
          <w:sz w:val="22"/>
          <w:szCs w:val="22"/>
        </w:rPr>
        <w:t>1</w:t>
      </w:r>
    </w:p>
    <w:p w14:paraId="343B6D23" w14:textId="1055A8C2" w:rsidR="003C3B87" w:rsidRPr="003C3B87" w:rsidRDefault="003C3B87" w:rsidP="00E272EE">
      <w:pPr>
        <w:pStyle w:val="a3"/>
        <w:shd w:val="clear" w:color="auto" w:fill="FFFFFF"/>
        <w:spacing w:before="0" w:beforeAutospacing="0" w:after="0" w:afterAutospacing="0"/>
        <w:rPr>
          <w:sz w:val="22"/>
          <w:szCs w:val="22"/>
        </w:rPr>
      </w:pPr>
      <w:r w:rsidRPr="003C3B87">
        <w:rPr>
          <w:rFonts w:eastAsia="MS PGothic"/>
          <w:b/>
          <w:bCs/>
          <w:i/>
          <w:iCs/>
          <w:sz w:val="22"/>
          <w:szCs w:val="22"/>
        </w:rPr>
        <w:tab/>
      </w:r>
      <w:r w:rsidRPr="003C3B87">
        <w:rPr>
          <w:rFonts w:eastAsia="MS PGothic"/>
          <w:b/>
          <w:bCs/>
          <w:sz w:val="22"/>
          <w:szCs w:val="22"/>
        </w:rPr>
        <w:t>else</w:t>
      </w:r>
      <w:r w:rsidR="00815F45">
        <w:rPr>
          <w:rFonts w:eastAsia="MS PGothic"/>
          <w:b/>
          <w:bCs/>
          <w:sz w:val="22"/>
          <w:szCs w:val="22"/>
        </w:rPr>
        <w:tab/>
      </w:r>
    </w:p>
    <w:p w14:paraId="66D69E72" w14:textId="360B98FF" w:rsidR="003C3B87" w:rsidRPr="003C3B87" w:rsidRDefault="003C3B87" w:rsidP="00E272EE">
      <w:pPr>
        <w:pStyle w:val="a3"/>
        <w:shd w:val="clear" w:color="auto" w:fill="FFFFFF"/>
        <w:spacing w:before="0" w:beforeAutospacing="0" w:after="0" w:afterAutospacing="0"/>
        <w:rPr>
          <w:sz w:val="22"/>
          <w:szCs w:val="22"/>
        </w:rPr>
      </w:pPr>
      <w:r w:rsidRPr="003C3B87">
        <w:rPr>
          <w:rFonts w:eastAsia="MS PGothic"/>
          <w:b/>
          <w:bCs/>
          <w:sz w:val="22"/>
          <w:szCs w:val="22"/>
        </w:rPr>
        <w:tab/>
      </w:r>
      <w:r w:rsidR="00815F45">
        <w:rPr>
          <w:rFonts w:eastAsia="MS PGothic"/>
          <w:b/>
          <w:bCs/>
          <w:sz w:val="22"/>
          <w:szCs w:val="22"/>
        </w:rPr>
        <w:tab/>
      </w:r>
      <w:r w:rsidR="00E272EE" w:rsidRPr="003C3B87">
        <w:rPr>
          <w:rFonts w:eastAsia="MS PGothic"/>
          <w:b/>
          <w:bCs/>
          <w:sz w:val="22"/>
          <w:szCs w:val="22"/>
        </w:rPr>
        <w:t>if j</w:t>
      </w:r>
      <w:r w:rsidRPr="003C3B87">
        <w:rPr>
          <w:rFonts w:eastAsia="MS PGothic"/>
          <w:b/>
          <w:bCs/>
          <w:i/>
          <w:iCs/>
          <w:sz w:val="22"/>
          <w:szCs w:val="22"/>
        </w:rPr>
        <w:t xml:space="preserve"> </w:t>
      </w:r>
      <w:r w:rsidRPr="003C3B87">
        <w:rPr>
          <w:rFonts w:eastAsia="MS PGothic"/>
          <w:sz w:val="22"/>
          <w:szCs w:val="22"/>
        </w:rPr>
        <w:t>&gt; 0 (we have advanced in P)</w:t>
      </w:r>
    </w:p>
    <w:p w14:paraId="5289673C" w14:textId="6A6EBD5D" w:rsidR="003C3B87" w:rsidRDefault="003C3B87" w:rsidP="00E272EE">
      <w:pPr>
        <w:pStyle w:val="a3"/>
        <w:shd w:val="clear" w:color="auto" w:fill="FFFFFF"/>
        <w:spacing w:before="0" w:beforeAutospacing="0" w:after="0" w:afterAutospacing="0"/>
        <w:rPr>
          <w:rFonts w:eastAsia="MS PGothic"/>
          <w:sz w:val="22"/>
          <w:szCs w:val="22"/>
          <w:u w:val="single"/>
        </w:rPr>
      </w:pPr>
      <w:r w:rsidRPr="003C3B87">
        <w:rPr>
          <w:rFonts w:eastAsia="MS PGothic"/>
          <w:b/>
          <w:bCs/>
          <w:sz w:val="22"/>
          <w:szCs w:val="22"/>
        </w:rPr>
        <w:tab/>
      </w:r>
      <w:r w:rsidRPr="003C3B87">
        <w:rPr>
          <w:rFonts w:eastAsia="MS PGothic"/>
          <w:b/>
          <w:bCs/>
          <w:sz w:val="22"/>
          <w:szCs w:val="22"/>
        </w:rPr>
        <w:tab/>
      </w:r>
      <w:r w:rsidRPr="003C3B87">
        <w:rPr>
          <w:rFonts w:eastAsia="MS PGothic"/>
          <w:b/>
          <w:bCs/>
          <w:sz w:val="22"/>
          <w:szCs w:val="22"/>
        </w:rPr>
        <w:tab/>
      </w:r>
      <w:r w:rsidRPr="003C3B87">
        <w:rPr>
          <w:rFonts w:eastAsia="MS PGothic"/>
          <w:b/>
          <w:bCs/>
          <w:i/>
          <w:iCs/>
          <w:sz w:val="22"/>
          <w:szCs w:val="22"/>
        </w:rPr>
        <w:t xml:space="preserve">j </w:t>
      </w:r>
      <w:r w:rsidRPr="003C3B87">
        <w:rPr>
          <w:rFonts w:eastAsia="MS PGothic" w:hint="eastAsia"/>
          <w:sz w:val="22"/>
          <w:szCs w:val="22"/>
        </w:rPr>
        <w:sym w:font="Symbol" w:char="F0AC"/>
      </w:r>
      <w:r w:rsidRPr="003C3B87">
        <w:rPr>
          <w:rFonts w:eastAsia="MS PGothic"/>
          <w:sz w:val="22"/>
          <w:szCs w:val="22"/>
        </w:rPr>
        <w:t xml:space="preserve"> </w:t>
      </w:r>
      <w:r w:rsidR="00E272EE" w:rsidRPr="003C3B87">
        <w:rPr>
          <w:rFonts w:eastAsia="MS PGothic"/>
          <w:b/>
          <w:bCs/>
          <w:i/>
          <w:iCs/>
          <w:sz w:val="22"/>
          <w:szCs w:val="22"/>
        </w:rPr>
        <w:t>F</w:t>
      </w:r>
      <w:r w:rsidR="00E272EE" w:rsidRPr="003C3B87">
        <w:rPr>
          <w:rFonts w:eastAsia="MS PGothic"/>
          <w:sz w:val="22"/>
          <w:szCs w:val="22"/>
        </w:rPr>
        <w:t xml:space="preserve"> [</w:t>
      </w:r>
      <w:r w:rsidRPr="003C3B87">
        <w:rPr>
          <w:rFonts w:eastAsia="MS PGothic"/>
          <w:b/>
          <w:bCs/>
          <w:i/>
          <w:iCs/>
          <w:sz w:val="22"/>
          <w:szCs w:val="22"/>
        </w:rPr>
        <w:t xml:space="preserve">j </w:t>
      </w:r>
      <w:r w:rsidRPr="003C3B87">
        <w:rPr>
          <w:rFonts w:eastAsia="MS PGothic"/>
          <w:sz w:val="22"/>
          <w:szCs w:val="22"/>
        </w:rPr>
        <w:t>-</w:t>
      </w:r>
      <w:r w:rsidRPr="003C3B87">
        <w:rPr>
          <w:rFonts w:eastAsia="MS PGothic"/>
          <w:b/>
          <w:bCs/>
          <w:i/>
          <w:iCs/>
          <w:sz w:val="22"/>
          <w:szCs w:val="22"/>
        </w:rPr>
        <w:t xml:space="preserve"> </w:t>
      </w:r>
      <w:r w:rsidRPr="003C3B87">
        <w:rPr>
          <w:rFonts w:eastAsia="MS PGothic"/>
          <w:sz w:val="22"/>
          <w:szCs w:val="22"/>
        </w:rPr>
        <w:t>1</w:t>
      </w:r>
      <w:r w:rsidRPr="003C3B87">
        <w:rPr>
          <w:rFonts w:eastAsia="MS PGothic"/>
          <w:sz w:val="22"/>
          <w:szCs w:val="22"/>
          <w:u w:val="single"/>
        </w:rPr>
        <w:t>]</w:t>
      </w:r>
    </w:p>
    <w:p w14:paraId="35637A31" w14:textId="73F0F327" w:rsidR="003875B7" w:rsidRPr="003875B7" w:rsidRDefault="003875B7" w:rsidP="00E272EE">
      <w:pPr>
        <w:pStyle w:val="a3"/>
        <w:shd w:val="clear" w:color="auto" w:fill="FFFFFF"/>
        <w:spacing w:before="0" w:beforeAutospacing="0" w:after="0" w:afterAutospacing="0"/>
        <w:rPr>
          <w:rFonts w:eastAsia="MS PGothic"/>
          <w:sz w:val="22"/>
          <w:szCs w:val="22"/>
        </w:rPr>
      </w:pPr>
      <w:r w:rsidRPr="003875B7">
        <w:rPr>
          <w:rFonts w:eastAsia="MS PGothic"/>
          <w:sz w:val="22"/>
          <w:szCs w:val="22"/>
        </w:rPr>
        <w:tab/>
      </w:r>
      <w:r w:rsidRPr="003875B7">
        <w:rPr>
          <w:rFonts w:eastAsia="MS PGothic"/>
          <w:sz w:val="22"/>
          <w:szCs w:val="22"/>
        </w:rPr>
        <w:tab/>
      </w:r>
      <w:r w:rsidRPr="003875B7">
        <w:rPr>
          <w:rFonts w:eastAsia="MS PGothic"/>
          <w:sz w:val="22"/>
          <w:szCs w:val="22"/>
        </w:rPr>
        <w:tab/>
        <w:t>//</w:t>
      </w:r>
      <w:r>
        <w:rPr>
          <w:rFonts w:eastAsia="MS PGothic"/>
          <w:sz w:val="22"/>
          <w:szCs w:val="22"/>
        </w:rPr>
        <w:t xml:space="preserve"> compare and set max length</w:t>
      </w:r>
    </w:p>
    <w:p w14:paraId="7BE04A22" w14:textId="15EE42CA" w:rsidR="00815F45" w:rsidRPr="00815F45" w:rsidRDefault="00815F45" w:rsidP="00E272EE">
      <w:pPr>
        <w:pStyle w:val="a3"/>
        <w:shd w:val="clear" w:color="auto" w:fill="FFFFFF"/>
        <w:spacing w:before="0" w:beforeAutospacing="0" w:after="0" w:afterAutospacing="0"/>
        <w:rPr>
          <w:sz w:val="22"/>
          <w:szCs w:val="22"/>
        </w:rPr>
      </w:pPr>
      <w:r>
        <w:rPr>
          <w:sz w:val="22"/>
          <w:szCs w:val="22"/>
        </w:rPr>
        <w:tab/>
      </w:r>
      <w:r>
        <w:rPr>
          <w:sz w:val="22"/>
          <w:szCs w:val="22"/>
        </w:rPr>
        <w:tab/>
      </w:r>
      <w:r>
        <w:rPr>
          <w:sz w:val="22"/>
          <w:szCs w:val="22"/>
        </w:rPr>
        <w:tab/>
      </w:r>
      <w:r>
        <w:rPr>
          <w:b/>
          <w:sz w:val="22"/>
          <w:szCs w:val="22"/>
        </w:rPr>
        <w:t xml:space="preserve">if </w:t>
      </w:r>
      <w:proofErr w:type="spellStart"/>
      <w:r>
        <w:rPr>
          <w:b/>
          <w:sz w:val="22"/>
          <w:szCs w:val="22"/>
        </w:rPr>
        <w:t>prefixLength</w:t>
      </w:r>
      <w:proofErr w:type="spellEnd"/>
      <w:r>
        <w:rPr>
          <w:b/>
          <w:sz w:val="22"/>
          <w:szCs w:val="22"/>
        </w:rPr>
        <w:t xml:space="preserve"> &gt; </w:t>
      </w:r>
      <w:proofErr w:type="spellStart"/>
      <w:r>
        <w:rPr>
          <w:b/>
          <w:sz w:val="22"/>
          <w:szCs w:val="22"/>
        </w:rPr>
        <w:t>prefixMaxLength</w:t>
      </w:r>
      <w:proofErr w:type="spellEnd"/>
      <w:r>
        <w:rPr>
          <w:b/>
          <w:sz w:val="22"/>
          <w:szCs w:val="22"/>
        </w:rPr>
        <w:tab/>
      </w:r>
      <w:r>
        <w:rPr>
          <w:b/>
          <w:sz w:val="22"/>
          <w:szCs w:val="22"/>
        </w:rPr>
        <w:tab/>
      </w:r>
      <w:r>
        <w:rPr>
          <w:rFonts w:eastAsia="MS PGothic"/>
          <w:sz w:val="22"/>
          <w:szCs w:val="22"/>
        </w:rPr>
        <w:t>//Modified</w:t>
      </w:r>
    </w:p>
    <w:p w14:paraId="7C27CB59" w14:textId="70850CB5" w:rsidR="00815F45" w:rsidRDefault="00815F45" w:rsidP="00E272EE">
      <w:pPr>
        <w:pStyle w:val="a3"/>
        <w:shd w:val="clear" w:color="auto" w:fill="FFFFFF"/>
        <w:spacing w:before="0" w:beforeAutospacing="0" w:after="0" w:afterAutospacing="0"/>
        <w:rPr>
          <w:rFonts w:eastAsia="MS PGothic"/>
          <w:sz w:val="22"/>
          <w:szCs w:val="22"/>
        </w:rPr>
      </w:pPr>
      <w:r>
        <w:rPr>
          <w:b/>
          <w:sz w:val="22"/>
          <w:szCs w:val="22"/>
        </w:rPr>
        <w:tab/>
      </w:r>
      <w:r>
        <w:rPr>
          <w:b/>
          <w:sz w:val="22"/>
          <w:szCs w:val="22"/>
        </w:rPr>
        <w:tab/>
      </w:r>
      <w:r>
        <w:rPr>
          <w:b/>
          <w:sz w:val="22"/>
          <w:szCs w:val="22"/>
        </w:rPr>
        <w:tab/>
      </w:r>
      <w:r>
        <w:rPr>
          <w:b/>
          <w:sz w:val="22"/>
          <w:szCs w:val="22"/>
        </w:rPr>
        <w:tab/>
      </w:r>
      <w:proofErr w:type="spellStart"/>
      <w:r w:rsidRPr="00815F45">
        <w:rPr>
          <w:sz w:val="22"/>
          <w:szCs w:val="22"/>
        </w:rPr>
        <w:t>prefixMaxLength</w:t>
      </w:r>
      <w:proofErr w:type="spellEnd"/>
      <w:r w:rsidRPr="00815F45">
        <w:rPr>
          <w:sz w:val="22"/>
          <w:szCs w:val="22"/>
        </w:rPr>
        <w:t xml:space="preserve"> = </w:t>
      </w:r>
      <w:proofErr w:type="spellStart"/>
      <w:r w:rsidRPr="00815F45">
        <w:rPr>
          <w:sz w:val="22"/>
          <w:szCs w:val="22"/>
        </w:rPr>
        <w:t>prefixLength</w:t>
      </w:r>
      <w:proofErr w:type="spellEnd"/>
      <w:r>
        <w:rPr>
          <w:sz w:val="22"/>
          <w:szCs w:val="22"/>
        </w:rPr>
        <w:tab/>
      </w:r>
      <w:r>
        <w:rPr>
          <w:rFonts w:eastAsia="MS PGothic"/>
          <w:sz w:val="22"/>
          <w:szCs w:val="22"/>
        </w:rPr>
        <w:t>//Modified</w:t>
      </w:r>
    </w:p>
    <w:p w14:paraId="12491D3D" w14:textId="19263999" w:rsidR="00815F45" w:rsidRPr="003C3B87" w:rsidRDefault="00815F45" w:rsidP="00E272EE">
      <w:pPr>
        <w:pStyle w:val="a3"/>
        <w:shd w:val="clear" w:color="auto" w:fill="FFFFFF"/>
        <w:spacing w:before="0" w:beforeAutospacing="0" w:after="0" w:afterAutospacing="0"/>
        <w:rPr>
          <w:sz w:val="22"/>
          <w:szCs w:val="22"/>
        </w:rPr>
      </w:pPr>
      <w:r>
        <w:rPr>
          <w:sz w:val="22"/>
          <w:szCs w:val="22"/>
        </w:rPr>
        <w:tab/>
      </w:r>
      <w:r>
        <w:rPr>
          <w:sz w:val="22"/>
          <w:szCs w:val="22"/>
        </w:rPr>
        <w:tab/>
      </w:r>
      <w:r>
        <w:rPr>
          <w:sz w:val="22"/>
          <w:szCs w:val="22"/>
        </w:rPr>
        <w:tab/>
      </w:r>
      <w:r>
        <w:rPr>
          <w:sz w:val="22"/>
          <w:szCs w:val="22"/>
        </w:rPr>
        <w:tab/>
      </w:r>
      <w:proofErr w:type="spellStart"/>
      <w:r>
        <w:rPr>
          <w:sz w:val="22"/>
          <w:szCs w:val="22"/>
        </w:rPr>
        <w:t>prefixIndex</w:t>
      </w:r>
      <w:proofErr w:type="spellEnd"/>
      <w:r>
        <w:rPr>
          <w:sz w:val="22"/>
          <w:szCs w:val="22"/>
        </w:rPr>
        <w:t xml:space="preserve"> = </w:t>
      </w:r>
      <w:proofErr w:type="spellStart"/>
      <w:r>
        <w:rPr>
          <w:sz w:val="22"/>
          <w:szCs w:val="22"/>
        </w:rPr>
        <w:t>i</w:t>
      </w:r>
      <w:proofErr w:type="spellEnd"/>
      <w:r>
        <w:rPr>
          <w:sz w:val="22"/>
          <w:szCs w:val="22"/>
        </w:rPr>
        <w:t xml:space="preserve"> – j</w:t>
      </w:r>
      <w:r>
        <w:rPr>
          <w:sz w:val="22"/>
          <w:szCs w:val="22"/>
        </w:rPr>
        <w:tab/>
      </w:r>
      <w:r>
        <w:rPr>
          <w:sz w:val="22"/>
          <w:szCs w:val="22"/>
        </w:rPr>
        <w:tab/>
      </w:r>
      <w:r>
        <w:rPr>
          <w:sz w:val="22"/>
          <w:szCs w:val="22"/>
        </w:rPr>
        <w:tab/>
      </w:r>
      <w:r>
        <w:rPr>
          <w:sz w:val="22"/>
          <w:szCs w:val="22"/>
        </w:rPr>
        <w:t>//Modified</w:t>
      </w:r>
    </w:p>
    <w:p w14:paraId="7C4A513E" w14:textId="77777777" w:rsidR="003C3B87" w:rsidRPr="003C3B87" w:rsidRDefault="003C3B87" w:rsidP="00E272EE">
      <w:pPr>
        <w:pStyle w:val="a3"/>
        <w:shd w:val="clear" w:color="auto" w:fill="FFFFFF"/>
        <w:spacing w:before="0" w:beforeAutospacing="0" w:after="0" w:afterAutospacing="0"/>
        <w:rPr>
          <w:sz w:val="22"/>
          <w:szCs w:val="22"/>
        </w:rPr>
      </w:pPr>
      <w:r w:rsidRPr="003C3B87">
        <w:rPr>
          <w:rFonts w:eastAsia="MS PGothic"/>
          <w:sz w:val="22"/>
          <w:szCs w:val="22"/>
        </w:rPr>
        <w:tab/>
      </w:r>
      <w:r w:rsidRPr="003C3B87">
        <w:rPr>
          <w:rFonts w:eastAsia="MS PGothic"/>
          <w:sz w:val="22"/>
          <w:szCs w:val="22"/>
        </w:rPr>
        <w:tab/>
      </w:r>
      <w:r w:rsidRPr="003C3B87">
        <w:rPr>
          <w:rFonts w:eastAsia="MS PGothic"/>
          <w:b/>
          <w:bCs/>
          <w:sz w:val="22"/>
          <w:szCs w:val="22"/>
        </w:rPr>
        <w:t xml:space="preserve">else       </w:t>
      </w:r>
    </w:p>
    <w:p w14:paraId="4A1BBFAB" w14:textId="7DAD12DB" w:rsidR="003C3B87" w:rsidRDefault="003C3B87" w:rsidP="00E272EE">
      <w:pPr>
        <w:pStyle w:val="a3"/>
        <w:shd w:val="clear" w:color="auto" w:fill="FFFFFF"/>
        <w:spacing w:before="0" w:beforeAutospacing="0" w:after="0" w:afterAutospacing="0"/>
        <w:rPr>
          <w:rFonts w:eastAsia="MS PGothic"/>
          <w:sz w:val="22"/>
          <w:szCs w:val="22"/>
        </w:rPr>
      </w:pPr>
      <w:r w:rsidRPr="003C3B87">
        <w:rPr>
          <w:rFonts w:eastAsia="MS PGothic"/>
          <w:b/>
          <w:bCs/>
          <w:sz w:val="22"/>
          <w:szCs w:val="22"/>
        </w:rPr>
        <w:tab/>
      </w:r>
      <w:r w:rsidRPr="003C3B87">
        <w:rPr>
          <w:rFonts w:eastAsia="MS PGothic"/>
          <w:b/>
          <w:bCs/>
          <w:sz w:val="22"/>
          <w:szCs w:val="22"/>
        </w:rPr>
        <w:tab/>
      </w:r>
      <w:r w:rsidRPr="003C3B87">
        <w:rPr>
          <w:rFonts w:eastAsia="MS PGothic"/>
          <w:b/>
          <w:bCs/>
          <w:sz w:val="22"/>
          <w:szCs w:val="22"/>
        </w:rPr>
        <w:tab/>
      </w:r>
      <w:proofErr w:type="spellStart"/>
      <w:r w:rsidRPr="003C3B87">
        <w:rPr>
          <w:rFonts w:eastAsia="MS PGothic"/>
          <w:b/>
          <w:bCs/>
          <w:i/>
          <w:iCs/>
          <w:sz w:val="22"/>
          <w:szCs w:val="22"/>
        </w:rPr>
        <w:t>i</w:t>
      </w:r>
      <w:proofErr w:type="spellEnd"/>
      <w:r w:rsidRPr="003C3B87">
        <w:rPr>
          <w:rFonts w:eastAsia="MS PGothic"/>
          <w:b/>
          <w:bCs/>
          <w:i/>
          <w:iCs/>
          <w:sz w:val="22"/>
          <w:szCs w:val="22"/>
        </w:rPr>
        <w:t xml:space="preserve"> </w:t>
      </w:r>
      <w:r w:rsidRPr="003C3B87">
        <w:rPr>
          <w:rFonts w:eastAsia="MS PGothic" w:hint="eastAsia"/>
          <w:sz w:val="22"/>
          <w:szCs w:val="22"/>
        </w:rPr>
        <w:sym w:font="Symbol" w:char="F0AC"/>
      </w:r>
      <w:r w:rsidRPr="003C3B87">
        <w:rPr>
          <w:rFonts w:eastAsia="MS PGothic"/>
          <w:sz w:val="22"/>
          <w:szCs w:val="22"/>
        </w:rPr>
        <w:t xml:space="preserve"> </w:t>
      </w:r>
      <w:proofErr w:type="spellStart"/>
      <w:r w:rsidRPr="003C3B87">
        <w:rPr>
          <w:rFonts w:eastAsia="MS PGothic"/>
          <w:b/>
          <w:bCs/>
          <w:i/>
          <w:iCs/>
          <w:sz w:val="22"/>
          <w:szCs w:val="22"/>
        </w:rPr>
        <w:t>i</w:t>
      </w:r>
      <w:proofErr w:type="spellEnd"/>
      <w:r w:rsidRPr="003C3B87">
        <w:rPr>
          <w:rFonts w:eastAsia="MS PGothic"/>
          <w:b/>
          <w:bCs/>
          <w:i/>
          <w:iCs/>
          <w:sz w:val="22"/>
          <w:szCs w:val="22"/>
        </w:rPr>
        <w:t xml:space="preserve"> </w:t>
      </w:r>
      <w:r w:rsidRPr="003C3B87">
        <w:rPr>
          <w:rFonts w:eastAsia="MS PGothic"/>
          <w:sz w:val="22"/>
          <w:szCs w:val="22"/>
        </w:rPr>
        <w:t>+</w:t>
      </w:r>
      <w:r w:rsidRPr="003C3B87">
        <w:rPr>
          <w:rFonts w:eastAsia="MS PGothic"/>
          <w:b/>
          <w:bCs/>
          <w:i/>
          <w:iCs/>
          <w:sz w:val="22"/>
          <w:szCs w:val="22"/>
        </w:rPr>
        <w:t xml:space="preserve"> </w:t>
      </w:r>
      <w:r w:rsidRPr="003C3B87">
        <w:rPr>
          <w:rFonts w:eastAsia="MS PGothic"/>
          <w:sz w:val="22"/>
          <w:szCs w:val="22"/>
        </w:rPr>
        <w:t>1</w:t>
      </w:r>
    </w:p>
    <w:p w14:paraId="73B946C7" w14:textId="098D2D6E" w:rsidR="003875B7" w:rsidRDefault="003875B7" w:rsidP="00E272EE">
      <w:pPr>
        <w:pStyle w:val="a3"/>
        <w:shd w:val="clear" w:color="auto" w:fill="FFFFFF"/>
        <w:spacing w:before="0" w:beforeAutospacing="0" w:after="0" w:afterAutospacing="0"/>
        <w:rPr>
          <w:rFonts w:eastAsia="MS PGothic"/>
          <w:sz w:val="22"/>
          <w:szCs w:val="22"/>
        </w:rPr>
      </w:pPr>
      <w:r>
        <w:rPr>
          <w:rFonts w:eastAsia="MS PGothic"/>
          <w:sz w:val="22"/>
          <w:szCs w:val="22"/>
        </w:rPr>
        <w:tab/>
      </w:r>
      <w:r>
        <w:rPr>
          <w:rFonts w:eastAsia="MS PGothic"/>
          <w:sz w:val="22"/>
          <w:szCs w:val="22"/>
        </w:rPr>
        <w:tab/>
        <w:t>// reset temp length whatever case</w:t>
      </w:r>
    </w:p>
    <w:p w14:paraId="22852CBE" w14:textId="27F4E9EC" w:rsidR="00815F45" w:rsidRPr="003C3B87" w:rsidRDefault="00815F45" w:rsidP="00E272EE">
      <w:pPr>
        <w:pStyle w:val="a3"/>
        <w:shd w:val="clear" w:color="auto" w:fill="FFFFFF"/>
        <w:spacing w:before="0" w:beforeAutospacing="0" w:after="0" w:afterAutospacing="0"/>
        <w:rPr>
          <w:sz w:val="22"/>
          <w:szCs w:val="22"/>
        </w:rPr>
      </w:pPr>
      <w:r>
        <w:rPr>
          <w:sz w:val="22"/>
          <w:szCs w:val="22"/>
        </w:rPr>
        <w:lastRenderedPageBreak/>
        <w:tab/>
      </w:r>
      <w:r>
        <w:rPr>
          <w:sz w:val="22"/>
          <w:szCs w:val="22"/>
        </w:rPr>
        <w:tab/>
      </w:r>
      <w:proofErr w:type="spellStart"/>
      <w:r>
        <w:rPr>
          <w:sz w:val="22"/>
          <w:szCs w:val="22"/>
        </w:rPr>
        <w:t>prefixLength</w:t>
      </w:r>
      <w:proofErr w:type="spellEnd"/>
      <w:r>
        <w:rPr>
          <w:sz w:val="22"/>
          <w:szCs w:val="22"/>
        </w:rPr>
        <w:t xml:space="preserve"> = 0</w:t>
      </w:r>
      <w:r>
        <w:rPr>
          <w:sz w:val="22"/>
          <w:szCs w:val="22"/>
        </w:rPr>
        <w:tab/>
      </w:r>
      <w:r>
        <w:rPr>
          <w:sz w:val="22"/>
          <w:szCs w:val="22"/>
        </w:rPr>
        <w:tab/>
      </w:r>
      <w:r>
        <w:rPr>
          <w:sz w:val="22"/>
          <w:szCs w:val="22"/>
        </w:rPr>
        <w:tab/>
      </w:r>
      <w:r>
        <w:rPr>
          <w:sz w:val="22"/>
          <w:szCs w:val="22"/>
        </w:rPr>
        <w:tab/>
      </w:r>
      <w:r>
        <w:rPr>
          <w:sz w:val="22"/>
          <w:szCs w:val="22"/>
        </w:rPr>
        <w:tab/>
        <w:t>//Modified</w:t>
      </w:r>
    </w:p>
    <w:p w14:paraId="192FE66D" w14:textId="397E1B83" w:rsidR="003875B7" w:rsidRPr="003C3B87" w:rsidRDefault="00E272EE" w:rsidP="00E272EE">
      <w:pPr>
        <w:pStyle w:val="a3"/>
        <w:shd w:val="clear" w:color="auto" w:fill="FFFFFF"/>
        <w:spacing w:before="0" w:beforeAutospacing="0" w:after="0" w:afterAutospacing="0"/>
        <w:rPr>
          <w:rFonts w:eastAsia="MS PGothic"/>
          <w:sz w:val="22"/>
          <w:szCs w:val="22"/>
        </w:rPr>
      </w:pPr>
      <w:r w:rsidRPr="003C3B87">
        <w:rPr>
          <w:rFonts w:eastAsia="MS PGothic"/>
          <w:b/>
          <w:bCs/>
          <w:sz w:val="22"/>
          <w:szCs w:val="22"/>
        </w:rPr>
        <w:t>return -</w:t>
      </w:r>
      <w:r w:rsidR="003C3B87" w:rsidRPr="003C3B87">
        <w:rPr>
          <w:rFonts w:eastAsia="MS PGothic"/>
          <w:sz w:val="22"/>
          <w:szCs w:val="22"/>
        </w:rPr>
        <w:t xml:space="preserve">1 </w:t>
      </w:r>
      <w:proofErr w:type="gramStart"/>
      <w:r w:rsidR="003C3B87" w:rsidRPr="003C3B87">
        <w:rPr>
          <w:rFonts w:eastAsia="MS PGothic"/>
          <w:sz w:val="22"/>
          <w:szCs w:val="22"/>
        </w:rPr>
        <w:t>{ no</w:t>
      </w:r>
      <w:proofErr w:type="gramEnd"/>
      <w:r w:rsidR="003C3B87" w:rsidRPr="003C3B87">
        <w:rPr>
          <w:rFonts w:eastAsia="MS PGothic"/>
          <w:sz w:val="22"/>
          <w:szCs w:val="22"/>
        </w:rPr>
        <w:t xml:space="preserve"> match }</w:t>
      </w:r>
    </w:p>
    <w:p w14:paraId="2C716060" w14:textId="16EF2DC5" w:rsidR="003875B7" w:rsidRPr="003875B7" w:rsidRDefault="003875B7" w:rsidP="003C3B87">
      <w:pPr>
        <w:pStyle w:val="a3"/>
        <w:shd w:val="clear" w:color="auto" w:fill="FFFFFF"/>
        <w:spacing w:before="180" w:beforeAutospacing="0" w:after="180" w:afterAutospacing="0" w:line="276" w:lineRule="auto"/>
        <w:rPr>
          <w:color w:val="2D3B45"/>
        </w:rPr>
      </w:pPr>
      <w:r>
        <w:rPr>
          <w:color w:val="2D3B45"/>
        </w:rPr>
        <w:t xml:space="preserve">After the algorithm returned, we can get the </w:t>
      </w:r>
      <w:proofErr w:type="spellStart"/>
      <w:r>
        <w:rPr>
          <w:color w:val="2D3B45"/>
        </w:rPr>
        <w:t>prefixMaxLength</w:t>
      </w:r>
      <w:proofErr w:type="spellEnd"/>
      <w:r>
        <w:rPr>
          <w:color w:val="2D3B45"/>
        </w:rPr>
        <w:t xml:space="preserve"> and </w:t>
      </w:r>
      <w:proofErr w:type="spellStart"/>
      <w:r>
        <w:rPr>
          <w:color w:val="2D3B45"/>
        </w:rPr>
        <w:t>prefixIndex</w:t>
      </w:r>
      <w:proofErr w:type="spellEnd"/>
      <w:r>
        <w:rPr>
          <w:color w:val="2D3B45"/>
        </w:rPr>
        <w:t xml:space="preserve"> denote the longest prefix of P that is a substring of T at certain position in T.</w:t>
      </w:r>
      <w:r w:rsidR="003F2201">
        <w:rPr>
          <w:color w:val="2D3B45"/>
        </w:rPr>
        <w:t xml:space="preserve"> This should still take O(n+m).</w:t>
      </w:r>
      <w:bookmarkStart w:id="0" w:name="_GoBack"/>
      <w:bookmarkEnd w:id="0"/>
    </w:p>
    <w:p w14:paraId="02709D6B" w14:textId="35F25345" w:rsidR="00C75C5F" w:rsidRPr="00C75C5F" w:rsidRDefault="00C75C5F" w:rsidP="003C3B87">
      <w:pPr>
        <w:pStyle w:val="a3"/>
        <w:shd w:val="clear" w:color="auto" w:fill="FFFFFF"/>
        <w:spacing w:before="180" w:beforeAutospacing="0" w:after="180" w:afterAutospacing="0" w:line="276" w:lineRule="auto"/>
        <w:rPr>
          <w:b/>
          <w:color w:val="2D3B45"/>
        </w:rPr>
      </w:pPr>
      <w:r w:rsidRPr="00C75C5F">
        <w:rPr>
          <w:b/>
          <w:color w:val="2D3B45"/>
        </w:rPr>
        <w:t>A-23.2</w:t>
      </w:r>
    </w:p>
    <w:p w14:paraId="6C367CF1" w14:textId="4E3C2580" w:rsidR="00C75C5F" w:rsidRDefault="00DB7101" w:rsidP="00C75C5F">
      <w:pPr>
        <w:spacing w:line="276" w:lineRule="auto"/>
        <w:rPr>
          <w:rFonts w:ascii="Arial" w:hAnsi="Arial" w:cs="Arial"/>
          <w:color w:val="222222"/>
          <w:shd w:val="clear" w:color="auto" w:fill="FFFFFF"/>
        </w:rPr>
      </w:pPr>
      <w:r>
        <w:rPr>
          <w:rFonts w:ascii="Times New Roman" w:hAnsi="Times New Roman" w:cs="Times New Roman"/>
          <w:sz w:val="24"/>
          <w:szCs w:val="24"/>
        </w:rPr>
        <w:t>We can use compressed Tries structure to store all the stop words like: {</w:t>
      </w:r>
      <w:r>
        <w:rPr>
          <w:rFonts w:ascii="Arial" w:hAnsi="Arial" w:cs="Arial"/>
          <w:color w:val="222222"/>
          <w:shd w:val="clear" w:color="auto" w:fill="FFFFFF"/>
        </w:rPr>
        <w:t>he</w:t>
      </w:r>
      <w:r>
        <w:rPr>
          <w:rFonts w:ascii="Arial" w:hAnsi="Arial" w:cs="Arial"/>
          <w:color w:val="222222"/>
          <w:shd w:val="clear" w:color="auto" w:fill="FFFFFF"/>
        </w:rPr>
        <w:t xml:space="preserve">, </w:t>
      </w:r>
      <w:r>
        <w:rPr>
          <w:rFonts w:ascii="Arial" w:hAnsi="Arial" w:cs="Arial"/>
          <w:color w:val="222222"/>
          <w:shd w:val="clear" w:color="auto" w:fill="FFFFFF"/>
        </w:rPr>
        <w:t>her</w:t>
      </w:r>
      <w:r>
        <w:rPr>
          <w:rFonts w:ascii="Arial" w:hAnsi="Arial" w:cs="Arial"/>
          <w:color w:val="222222"/>
          <w:shd w:val="clear" w:color="auto" w:fill="FFFFFF"/>
        </w:rPr>
        <w:t xml:space="preserve">, </w:t>
      </w:r>
      <w:r>
        <w:rPr>
          <w:rFonts w:ascii="Arial" w:hAnsi="Arial" w:cs="Arial"/>
          <w:color w:val="222222"/>
          <w:shd w:val="clear" w:color="auto" w:fill="FFFFFF"/>
        </w:rPr>
        <w:t>hers</w:t>
      </w:r>
      <w:r>
        <w:rPr>
          <w:rFonts w:ascii="Arial" w:hAnsi="Arial" w:cs="Arial"/>
          <w:color w:val="222222"/>
          <w:shd w:val="clear" w:color="auto" w:fill="FFFFFF"/>
        </w:rPr>
        <w:t xml:space="preserve">, herself, him, </w:t>
      </w:r>
      <w:r>
        <w:rPr>
          <w:rFonts w:ascii="Arial" w:hAnsi="Arial" w:cs="Arial"/>
          <w:color w:val="222222"/>
          <w:shd w:val="clear" w:color="auto" w:fill="FFFFFF"/>
        </w:rPr>
        <w:t>himself</w:t>
      </w:r>
      <w:r>
        <w:rPr>
          <w:rFonts w:ascii="Arial" w:hAnsi="Arial" w:cs="Arial"/>
          <w:color w:val="222222"/>
          <w:shd w:val="clear" w:color="auto" w:fill="FFFFFF"/>
        </w:rPr>
        <w:t xml:space="preserve">, </w:t>
      </w:r>
      <w:r>
        <w:rPr>
          <w:rFonts w:ascii="Arial" w:hAnsi="Arial" w:cs="Arial"/>
          <w:color w:val="222222"/>
          <w:shd w:val="clear" w:color="auto" w:fill="FFFFFF"/>
        </w:rPr>
        <w:t>his</w:t>
      </w:r>
      <w:r>
        <w:rPr>
          <w:rFonts w:ascii="Arial" w:hAnsi="Arial" w:cs="Arial"/>
          <w:color w:val="222222"/>
          <w:shd w:val="clear" w:color="auto" w:fill="FFFFFF"/>
        </w:rPr>
        <w:t xml:space="preserve">} </w:t>
      </w:r>
      <w:r w:rsidR="00A6252C">
        <w:rPr>
          <w:rFonts w:ascii="Arial" w:hAnsi="Arial" w:cs="Arial"/>
          <w:color w:val="222222"/>
          <w:shd w:val="clear" w:color="auto" w:fill="FFFFFF"/>
        </w:rPr>
        <w:t xml:space="preserve">is as following. Note that “/0” means </w:t>
      </w:r>
      <w:proofErr w:type="spellStart"/>
      <w:r w:rsidR="00A6252C">
        <w:rPr>
          <w:rFonts w:ascii="Arial" w:hAnsi="Arial" w:cs="Arial"/>
          <w:color w:val="222222"/>
          <w:shd w:val="clear" w:color="auto" w:fill="FFFFFF"/>
        </w:rPr>
        <w:t>theEnd</w:t>
      </w:r>
      <w:proofErr w:type="spellEnd"/>
      <w:r w:rsidR="00A6252C">
        <w:rPr>
          <w:rFonts w:ascii="Arial" w:hAnsi="Arial" w:cs="Arial"/>
          <w:color w:val="222222"/>
          <w:shd w:val="clear" w:color="auto" w:fill="FFFFFF"/>
        </w:rPr>
        <w:t xml:space="preserve"> of a word.</w:t>
      </w:r>
    </w:p>
    <w:p w14:paraId="6F96BB10" w14:textId="6719028D" w:rsidR="00DB7101" w:rsidRDefault="00DB7101" w:rsidP="00C75C5F">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57140A" wp14:editId="2F785840">
            <wp:extent cx="5486400" cy="3200400"/>
            <wp:effectExtent l="0" t="19050" r="0" b="3810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583D701" w14:textId="74F2F3F2" w:rsidR="00AE42D0" w:rsidRPr="00C75C5F" w:rsidRDefault="00AE42D0" w:rsidP="00C75C5F">
      <w:pPr>
        <w:spacing w:line="276" w:lineRule="auto"/>
        <w:rPr>
          <w:rFonts w:ascii="Times New Roman" w:hAnsi="Times New Roman" w:cs="Times New Roman"/>
          <w:sz w:val="24"/>
          <w:szCs w:val="24"/>
        </w:rPr>
      </w:pPr>
      <w:r>
        <w:rPr>
          <w:rFonts w:ascii="Times New Roman" w:hAnsi="Times New Roman" w:cs="Times New Roman"/>
          <w:sz w:val="24"/>
          <w:szCs w:val="24"/>
        </w:rPr>
        <w:t>In this case we can get stop-word identification in constant time for all constant-length stop words. A search for d digit key is O(d).</w:t>
      </w:r>
    </w:p>
    <w:sectPr w:rsidR="00AE42D0" w:rsidRPr="00C75C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DCB98" w14:textId="77777777" w:rsidR="008B579F" w:rsidRDefault="008B579F" w:rsidP="00734256">
      <w:pPr>
        <w:spacing w:after="0" w:line="240" w:lineRule="auto"/>
      </w:pPr>
      <w:r>
        <w:separator/>
      </w:r>
    </w:p>
  </w:endnote>
  <w:endnote w:type="continuationSeparator" w:id="0">
    <w:p w14:paraId="0DEB815E" w14:textId="77777777" w:rsidR="008B579F" w:rsidRDefault="008B579F" w:rsidP="00734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EAD54" w14:textId="77777777" w:rsidR="008B579F" w:rsidRDefault="008B579F" w:rsidP="00734256">
      <w:pPr>
        <w:spacing w:after="0" w:line="240" w:lineRule="auto"/>
      </w:pPr>
      <w:r>
        <w:separator/>
      </w:r>
    </w:p>
  </w:footnote>
  <w:footnote w:type="continuationSeparator" w:id="0">
    <w:p w14:paraId="7471F26E" w14:textId="77777777" w:rsidR="008B579F" w:rsidRDefault="008B579F" w:rsidP="007342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62"/>
    <w:rsid w:val="0002168D"/>
    <w:rsid w:val="00052C9C"/>
    <w:rsid w:val="000729C6"/>
    <w:rsid w:val="00157DC0"/>
    <w:rsid w:val="001E2990"/>
    <w:rsid w:val="00215C2E"/>
    <w:rsid w:val="00222793"/>
    <w:rsid w:val="003875B7"/>
    <w:rsid w:val="003C3B87"/>
    <w:rsid w:val="003F2201"/>
    <w:rsid w:val="00436E6D"/>
    <w:rsid w:val="00467D65"/>
    <w:rsid w:val="004B6857"/>
    <w:rsid w:val="00692B9E"/>
    <w:rsid w:val="00734256"/>
    <w:rsid w:val="00815F45"/>
    <w:rsid w:val="008B579F"/>
    <w:rsid w:val="00994886"/>
    <w:rsid w:val="00A245D5"/>
    <w:rsid w:val="00A27862"/>
    <w:rsid w:val="00A6252C"/>
    <w:rsid w:val="00AE42D0"/>
    <w:rsid w:val="00C75C5F"/>
    <w:rsid w:val="00D905CF"/>
    <w:rsid w:val="00DB7101"/>
    <w:rsid w:val="00E272EE"/>
    <w:rsid w:val="00F21B30"/>
    <w:rsid w:val="00F67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8F542"/>
  <w15:chartTrackingRefBased/>
  <w15:docId w15:val="{470B0C83-DB53-4D7C-9738-56C53581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796A"/>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734256"/>
    <w:pPr>
      <w:tabs>
        <w:tab w:val="center" w:pos="4680"/>
        <w:tab w:val="right" w:pos="9360"/>
      </w:tabs>
      <w:spacing w:after="0" w:line="240" w:lineRule="auto"/>
    </w:pPr>
  </w:style>
  <w:style w:type="character" w:customStyle="1" w:styleId="a5">
    <w:name w:val="页眉 字符"/>
    <w:basedOn w:val="a0"/>
    <w:link w:val="a4"/>
    <w:uiPriority w:val="99"/>
    <w:rsid w:val="00734256"/>
  </w:style>
  <w:style w:type="paragraph" w:styleId="a6">
    <w:name w:val="footer"/>
    <w:basedOn w:val="a"/>
    <w:link w:val="a7"/>
    <w:uiPriority w:val="99"/>
    <w:unhideWhenUsed/>
    <w:rsid w:val="00734256"/>
    <w:pPr>
      <w:tabs>
        <w:tab w:val="center" w:pos="4680"/>
        <w:tab w:val="right" w:pos="9360"/>
      </w:tabs>
      <w:spacing w:after="0" w:line="240" w:lineRule="auto"/>
    </w:pPr>
  </w:style>
  <w:style w:type="character" w:customStyle="1" w:styleId="a7">
    <w:name w:val="页脚 字符"/>
    <w:basedOn w:val="a0"/>
    <w:link w:val="a6"/>
    <w:uiPriority w:val="99"/>
    <w:rsid w:val="00734256"/>
  </w:style>
  <w:style w:type="table" w:styleId="a8">
    <w:name w:val="Table Grid"/>
    <w:basedOn w:val="a1"/>
    <w:uiPriority w:val="39"/>
    <w:rsid w:val="00994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F21B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475420">
      <w:bodyDiv w:val="1"/>
      <w:marLeft w:val="0"/>
      <w:marRight w:val="0"/>
      <w:marTop w:val="0"/>
      <w:marBottom w:val="0"/>
      <w:divBdr>
        <w:top w:val="none" w:sz="0" w:space="0" w:color="auto"/>
        <w:left w:val="none" w:sz="0" w:space="0" w:color="auto"/>
        <w:bottom w:val="none" w:sz="0" w:space="0" w:color="auto"/>
        <w:right w:val="none" w:sz="0" w:space="0" w:color="auto"/>
      </w:divBdr>
    </w:div>
    <w:div w:id="1644042564">
      <w:bodyDiv w:val="1"/>
      <w:marLeft w:val="0"/>
      <w:marRight w:val="0"/>
      <w:marTop w:val="0"/>
      <w:marBottom w:val="0"/>
      <w:divBdr>
        <w:top w:val="none" w:sz="0" w:space="0" w:color="auto"/>
        <w:left w:val="none" w:sz="0" w:space="0" w:color="auto"/>
        <w:bottom w:val="none" w:sz="0" w:space="0" w:color="auto"/>
        <w:right w:val="none" w:sz="0" w:space="0" w:color="auto"/>
      </w:divBdr>
    </w:div>
    <w:div w:id="202732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5E58AC-CF24-4573-A6C3-D321E2BD605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A0597444-64BE-43D1-9AB4-DDF303C022C3}">
      <dgm:prSet phldrT="[文本]"/>
      <dgm:spPr/>
      <dgm:t>
        <a:bodyPr/>
        <a:lstStyle/>
        <a:p>
          <a:r>
            <a:rPr lang="en-US"/>
            <a:t>Root</a:t>
          </a:r>
        </a:p>
      </dgm:t>
    </dgm:pt>
    <dgm:pt modelId="{E4289A5B-897B-4BB5-B5E0-7280BA814FA1}" type="parTrans" cxnId="{79885D88-FE36-4AF7-999E-87341A2912FD}">
      <dgm:prSet/>
      <dgm:spPr/>
      <dgm:t>
        <a:bodyPr/>
        <a:lstStyle/>
        <a:p>
          <a:endParaRPr lang="en-US"/>
        </a:p>
      </dgm:t>
    </dgm:pt>
    <dgm:pt modelId="{B96FFC96-996A-4B4E-A987-E684FC7BFAB9}" type="sibTrans" cxnId="{79885D88-FE36-4AF7-999E-87341A2912FD}">
      <dgm:prSet/>
      <dgm:spPr/>
      <dgm:t>
        <a:bodyPr/>
        <a:lstStyle/>
        <a:p>
          <a:endParaRPr lang="en-US"/>
        </a:p>
      </dgm:t>
    </dgm:pt>
    <dgm:pt modelId="{FA56FC14-6001-4D44-8202-AA65F0475407}">
      <dgm:prSet phldrT="[文本]"/>
      <dgm:spPr/>
      <dgm:t>
        <a:bodyPr/>
        <a:lstStyle/>
        <a:p>
          <a:r>
            <a:rPr lang="en-US"/>
            <a:t>h</a:t>
          </a:r>
        </a:p>
      </dgm:t>
    </dgm:pt>
    <dgm:pt modelId="{879D9027-95DC-4017-918D-7DAF0C0C1D39}" type="parTrans" cxnId="{847C1D91-4724-4A21-90B1-1DB3EF992B18}">
      <dgm:prSet/>
      <dgm:spPr/>
      <dgm:t>
        <a:bodyPr/>
        <a:lstStyle/>
        <a:p>
          <a:endParaRPr lang="en-US"/>
        </a:p>
      </dgm:t>
    </dgm:pt>
    <dgm:pt modelId="{27A5A533-09BB-4319-9909-08A2EB43A80B}" type="sibTrans" cxnId="{847C1D91-4724-4A21-90B1-1DB3EF992B18}">
      <dgm:prSet/>
      <dgm:spPr/>
      <dgm:t>
        <a:bodyPr/>
        <a:lstStyle/>
        <a:p>
          <a:endParaRPr lang="en-US"/>
        </a:p>
      </dgm:t>
    </dgm:pt>
    <dgm:pt modelId="{D047923A-B5DA-414A-B063-28977BAD3F96}">
      <dgm:prSet phldrT="[文本]"/>
      <dgm:spPr/>
      <dgm:t>
        <a:bodyPr/>
        <a:lstStyle/>
        <a:p>
          <a:r>
            <a:rPr lang="en-US"/>
            <a:t>e</a:t>
          </a:r>
        </a:p>
      </dgm:t>
    </dgm:pt>
    <dgm:pt modelId="{D68A83C5-AB6F-4F59-9BA9-8C2E6E3BA09A}" type="parTrans" cxnId="{E6FE0A3D-822B-4FBB-9336-AD61755CC5BB}">
      <dgm:prSet/>
      <dgm:spPr/>
      <dgm:t>
        <a:bodyPr/>
        <a:lstStyle/>
        <a:p>
          <a:endParaRPr lang="en-US"/>
        </a:p>
      </dgm:t>
    </dgm:pt>
    <dgm:pt modelId="{11BADED9-35E7-46C0-8B09-C6325AD457C9}" type="sibTrans" cxnId="{E6FE0A3D-822B-4FBB-9336-AD61755CC5BB}">
      <dgm:prSet/>
      <dgm:spPr/>
      <dgm:t>
        <a:bodyPr/>
        <a:lstStyle/>
        <a:p>
          <a:endParaRPr lang="en-US"/>
        </a:p>
      </dgm:t>
    </dgm:pt>
    <dgm:pt modelId="{E4A0995D-4813-47DB-A771-8CAB3E3FC3E9}">
      <dgm:prSet phldrT="[文本]"/>
      <dgm:spPr/>
      <dgm:t>
        <a:bodyPr/>
        <a:lstStyle/>
        <a:p>
          <a:r>
            <a:rPr lang="en-US"/>
            <a:t>s</a:t>
          </a:r>
        </a:p>
      </dgm:t>
    </dgm:pt>
    <dgm:pt modelId="{AD602014-3448-4967-95C0-075EF8C9639B}" type="parTrans" cxnId="{8F9EC2B2-AB61-44A3-BA59-6626AFA29DF6}">
      <dgm:prSet/>
      <dgm:spPr/>
      <dgm:t>
        <a:bodyPr/>
        <a:lstStyle/>
        <a:p>
          <a:endParaRPr lang="en-US"/>
        </a:p>
      </dgm:t>
    </dgm:pt>
    <dgm:pt modelId="{42E4BCB3-B8D0-4EC4-83C0-2FE098317123}" type="sibTrans" cxnId="{8F9EC2B2-AB61-44A3-BA59-6626AFA29DF6}">
      <dgm:prSet/>
      <dgm:spPr/>
      <dgm:t>
        <a:bodyPr/>
        <a:lstStyle/>
        <a:p>
          <a:endParaRPr lang="en-US"/>
        </a:p>
      </dgm:t>
    </dgm:pt>
    <dgm:pt modelId="{AA168CB1-394E-4DCD-8F82-180190E6BC5B}">
      <dgm:prSet phldrT="[文本]"/>
      <dgm:spPr/>
      <dgm:t>
        <a:bodyPr/>
        <a:lstStyle/>
        <a:p>
          <a:r>
            <a:rPr lang="en-US"/>
            <a:t>r</a:t>
          </a:r>
        </a:p>
      </dgm:t>
    </dgm:pt>
    <dgm:pt modelId="{5D5EFC22-7ADB-4A5B-A3F0-FA2E8C83CCBA}" type="parTrans" cxnId="{25B50588-F27E-4E1F-90BD-AF17698039BB}">
      <dgm:prSet/>
      <dgm:spPr/>
      <dgm:t>
        <a:bodyPr/>
        <a:lstStyle/>
        <a:p>
          <a:endParaRPr lang="en-US"/>
        </a:p>
      </dgm:t>
    </dgm:pt>
    <dgm:pt modelId="{4696F832-9E2C-45F0-83E9-AC30FCD848EC}" type="sibTrans" cxnId="{25B50588-F27E-4E1F-90BD-AF17698039BB}">
      <dgm:prSet/>
      <dgm:spPr/>
      <dgm:t>
        <a:bodyPr/>
        <a:lstStyle/>
        <a:p>
          <a:endParaRPr lang="en-US"/>
        </a:p>
      </dgm:t>
    </dgm:pt>
    <dgm:pt modelId="{05349FDF-C901-4E1D-8D8D-40B65F0F2DD0}">
      <dgm:prSet phldrT="[文本]"/>
      <dgm:spPr/>
      <dgm:t>
        <a:bodyPr/>
        <a:lstStyle/>
        <a:p>
          <a:r>
            <a:rPr lang="en-US"/>
            <a:t>elf/0</a:t>
          </a:r>
        </a:p>
      </dgm:t>
    </dgm:pt>
    <dgm:pt modelId="{C83FE25D-FC5E-4179-B58A-0BAAF442649A}" type="parTrans" cxnId="{402728D7-E62B-4C9B-92AE-5EAD7C797D6E}">
      <dgm:prSet/>
      <dgm:spPr/>
      <dgm:t>
        <a:bodyPr/>
        <a:lstStyle/>
        <a:p>
          <a:endParaRPr lang="en-US"/>
        </a:p>
      </dgm:t>
    </dgm:pt>
    <dgm:pt modelId="{FDA67486-8EDC-45BB-8C62-B2109621EF12}" type="sibTrans" cxnId="{402728D7-E62B-4C9B-92AE-5EAD7C797D6E}">
      <dgm:prSet/>
      <dgm:spPr/>
      <dgm:t>
        <a:bodyPr/>
        <a:lstStyle/>
        <a:p>
          <a:endParaRPr lang="en-US"/>
        </a:p>
      </dgm:t>
    </dgm:pt>
    <dgm:pt modelId="{7B2805EF-E431-4C8A-8004-25C34AA961F3}">
      <dgm:prSet phldrT="[文本]"/>
      <dgm:spPr/>
      <dgm:t>
        <a:bodyPr/>
        <a:lstStyle/>
        <a:p>
          <a:r>
            <a:rPr lang="en-US"/>
            <a:t>i</a:t>
          </a:r>
        </a:p>
      </dgm:t>
    </dgm:pt>
    <dgm:pt modelId="{0E1858A7-E360-4AA0-A67D-CC6D4511E7ED}" type="parTrans" cxnId="{BCE9C3F3-4414-4C08-830F-7EDDC0C196BE}">
      <dgm:prSet/>
      <dgm:spPr/>
      <dgm:t>
        <a:bodyPr/>
        <a:lstStyle/>
        <a:p>
          <a:endParaRPr lang="en-US"/>
        </a:p>
      </dgm:t>
    </dgm:pt>
    <dgm:pt modelId="{B1DCC87F-EF9A-431C-99AB-75F5FDC3621B}" type="sibTrans" cxnId="{BCE9C3F3-4414-4C08-830F-7EDDC0C196BE}">
      <dgm:prSet/>
      <dgm:spPr/>
      <dgm:t>
        <a:bodyPr/>
        <a:lstStyle/>
        <a:p>
          <a:endParaRPr lang="en-US"/>
        </a:p>
      </dgm:t>
    </dgm:pt>
    <dgm:pt modelId="{83195B3F-AD8D-4D64-910C-24916C27FD77}">
      <dgm:prSet phldrT="[文本]"/>
      <dgm:spPr/>
      <dgm:t>
        <a:bodyPr/>
        <a:lstStyle/>
        <a:p>
          <a:r>
            <a:rPr lang="en-US"/>
            <a:t>m</a:t>
          </a:r>
        </a:p>
      </dgm:t>
    </dgm:pt>
    <dgm:pt modelId="{3E117270-00C9-49E7-99E0-922ECE230BE6}" type="parTrans" cxnId="{F6ED8CF8-27E4-47BD-9BAE-5A293CF835A5}">
      <dgm:prSet/>
      <dgm:spPr/>
      <dgm:t>
        <a:bodyPr/>
        <a:lstStyle/>
        <a:p>
          <a:endParaRPr lang="en-US"/>
        </a:p>
      </dgm:t>
    </dgm:pt>
    <dgm:pt modelId="{25870B2D-A74D-4746-A815-060741D83F95}" type="sibTrans" cxnId="{F6ED8CF8-27E4-47BD-9BAE-5A293CF835A5}">
      <dgm:prSet/>
      <dgm:spPr/>
      <dgm:t>
        <a:bodyPr/>
        <a:lstStyle/>
        <a:p>
          <a:endParaRPr lang="en-US"/>
        </a:p>
      </dgm:t>
    </dgm:pt>
    <dgm:pt modelId="{6502EDEB-E6DD-4FF1-AE27-C5D8B2E6CD7B}">
      <dgm:prSet phldrT="[文本]"/>
      <dgm:spPr/>
      <dgm:t>
        <a:bodyPr/>
        <a:lstStyle/>
        <a:p>
          <a:r>
            <a:rPr lang="en-US"/>
            <a:t>self/0</a:t>
          </a:r>
        </a:p>
      </dgm:t>
    </dgm:pt>
    <dgm:pt modelId="{4889D298-21E7-44C2-AA11-FDFB91C90576}" type="parTrans" cxnId="{12A6CA2C-FED9-4FCD-8B6F-37DA3E01771A}">
      <dgm:prSet/>
      <dgm:spPr/>
      <dgm:t>
        <a:bodyPr/>
        <a:lstStyle/>
        <a:p>
          <a:endParaRPr lang="en-US"/>
        </a:p>
      </dgm:t>
    </dgm:pt>
    <dgm:pt modelId="{A5976CCD-224B-4739-B0EF-29A91F4A18A4}" type="sibTrans" cxnId="{12A6CA2C-FED9-4FCD-8B6F-37DA3E01771A}">
      <dgm:prSet/>
      <dgm:spPr/>
      <dgm:t>
        <a:bodyPr/>
        <a:lstStyle/>
        <a:p>
          <a:endParaRPr lang="en-US"/>
        </a:p>
      </dgm:t>
    </dgm:pt>
    <dgm:pt modelId="{CC7F748B-9897-430F-B21E-7E7AF026BA1E}">
      <dgm:prSet phldrT="[文本]"/>
      <dgm:spPr/>
      <dgm:t>
        <a:bodyPr/>
        <a:lstStyle/>
        <a:p>
          <a:r>
            <a:rPr lang="en-US"/>
            <a:t>s/0</a:t>
          </a:r>
        </a:p>
      </dgm:t>
    </dgm:pt>
    <dgm:pt modelId="{38B9A111-F0BA-4925-9537-B8EBB16AE01F}" type="parTrans" cxnId="{93E2D6AC-8F4E-42C2-8334-28532FEFDEA1}">
      <dgm:prSet/>
      <dgm:spPr/>
      <dgm:t>
        <a:bodyPr/>
        <a:lstStyle/>
        <a:p>
          <a:endParaRPr lang="en-US"/>
        </a:p>
      </dgm:t>
    </dgm:pt>
    <dgm:pt modelId="{B98E606A-4334-46AF-BDC3-250595EA1343}" type="sibTrans" cxnId="{93E2D6AC-8F4E-42C2-8334-28532FEFDEA1}">
      <dgm:prSet/>
      <dgm:spPr/>
      <dgm:t>
        <a:bodyPr/>
        <a:lstStyle/>
        <a:p>
          <a:endParaRPr lang="en-US"/>
        </a:p>
      </dgm:t>
    </dgm:pt>
    <dgm:pt modelId="{F9A93571-545B-4917-9FC1-4337FA912EED}">
      <dgm:prSet phldrT="[文本]"/>
      <dgm:spPr/>
      <dgm:t>
        <a:bodyPr/>
        <a:lstStyle/>
        <a:p>
          <a:r>
            <a:rPr lang="en-US"/>
            <a:t>/0</a:t>
          </a:r>
        </a:p>
      </dgm:t>
    </dgm:pt>
    <dgm:pt modelId="{A7BFBD6F-B7E9-4889-9990-1775CCFDC2ED}" type="parTrans" cxnId="{DA78A4BF-E12C-4860-9956-C26EA9E2EA99}">
      <dgm:prSet/>
      <dgm:spPr/>
      <dgm:t>
        <a:bodyPr/>
        <a:lstStyle/>
        <a:p>
          <a:endParaRPr lang="en-US"/>
        </a:p>
      </dgm:t>
    </dgm:pt>
    <dgm:pt modelId="{CD794202-CAA0-4973-898C-FF1EDDCDDA9C}" type="sibTrans" cxnId="{DA78A4BF-E12C-4860-9956-C26EA9E2EA99}">
      <dgm:prSet/>
      <dgm:spPr/>
      <dgm:t>
        <a:bodyPr/>
        <a:lstStyle/>
        <a:p>
          <a:endParaRPr lang="en-US"/>
        </a:p>
      </dgm:t>
    </dgm:pt>
    <dgm:pt modelId="{F3F776EC-0A58-41E9-B7C5-FC62186D9C9E}">
      <dgm:prSet phldrT="[文本]"/>
      <dgm:spPr/>
      <dgm:t>
        <a:bodyPr/>
        <a:lstStyle/>
        <a:p>
          <a:r>
            <a:rPr lang="en-US"/>
            <a:t>/0</a:t>
          </a:r>
        </a:p>
      </dgm:t>
    </dgm:pt>
    <dgm:pt modelId="{F25736D3-2624-4B93-9115-AB3F487745FC}" type="parTrans" cxnId="{54A0F051-B70D-455D-A0B5-A101A22C3977}">
      <dgm:prSet/>
      <dgm:spPr/>
      <dgm:t>
        <a:bodyPr/>
        <a:lstStyle/>
        <a:p>
          <a:endParaRPr lang="en-US"/>
        </a:p>
      </dgm:t>
    </dgm:pt>
    <dgm:pt modelId="{C5BB4167-EA3C-46BF-8F46-CF7E30B28854}" type="sibTrans" cxnId="{54A0F051-B70D-455D-A0B5-A101A22C3977}">
      <dgm:prSet/>
      <dgm:spPr/>
      <dgm:t>
        <a:bodyPr/>
        <a:lstStyle/>
        <a:p>
          <a:endParaRPr lang="en-US"/>
        </a:p>
      </dgm:t>
    </dgm:pt>
    <dgm:pt modelId="{BC4561E5-F278-4982-8FC4-92B298CF7CF8}">
      <dgm:prSet phldrT="[文本]"/>
      <dgm:spPr/>
      <dgm:t>
        <a:bodyPr/>
        <a:lstStyle/>
        <a:p>
          <a:r>
            <a:rPr lang="en-US"/>
            <a:t>/0</a:t>
          </a:r>
        </a:p>
      </dgm:t>
    </dgm:pt>
    <dgm:pt modelId="{501B9DA1-3B70-4818-A90D-11242FB6D762}" type="parTrans" cxnId="{40CEC38C-3A77-4B29-B22E-8BE6F86F1E79}">
      <dgm:prSet/>
      <dgm:spPr/>
      <dgm:t>
        <a:bodyPr/>
        <a:lstStyle/>
        <a:p>
          <a:endParaRPr lang="en-US"/>
        </a:p>
      </dgm:t>
    </dgm:pt>
    <dgm:pt modelId="{041A0EED-2C34-4C44-A521-067EB646639E}" type="sibTrans" cxnId="{40CEC38C-3A77-4B29-B22E-8BE6F86F1E79}">
      <dgm:prSet/>
      <dgm:spPr/>
      <dgm:t>
        <a:bodyPr/>
        <a:lstStyle/>
        <a:p>
          <a:endParaRPr lang="en-US"/>
        </a:p>
      </dgm:t>
    </dgm:pt>
    <dgm:pt modelId="{EDB6F8D1-AAA1-42C0-A1E2-DDC8DA5B8A59}">
      <dgm:prSet phldrT="[文本]"/>
      <dgm:spPr/>
      <dgm:t>
        <a:bodyPr/>
        <a:lstStyle/>
        <a:p>
          <a:r>
            <a:rPr lang="en-US"/>
            <a:t>/0</a:t>
          </a:r>
        </a:p>
      </dgm:t>
    </dgm:pt>
    <dgm:pt modelId="{805C7CF8-D890-4A31-96B7-E5C8D07A7D57}" type="parTrans" cxnId="{9BF45423-A978-4A13-92B3-CAD26B8B88ED}">
      <dgm:prSet/>
      <dgm:spPr/>
      <dgm:t>
        <a:bodyPr/>
        <a:lstStyle/>
        <a:p>
          <a:endParaRPr lang="en-US"/>
        </a:p>
      </dgm:t>
    </dgm:pt>
    <dgm:pt modelId="{0B2B22B8-9BF5-489F-902F-9909B50692CC}" type="sibTrans" cxnId="{9BF45423-A978-4A13-92B3-CAD26B8B88ED}">
      <dgm:prSet/>
      <dgm:spPr/>
      <dgm:t>
        <a:bodyPr/>
        <a:lstStyle/>
        <a:p>
          <a:endParaRPr lang="en-US"/>
        </a:p>
      </dgm:t>
    </dgm:pt>
    <dgm:pt modelId="{7F54A6F1-59F8-4CED-B00B-75561DC86A0A}" type="pres">
      <dgm:prSet presAssocID="{C95E58AC-CF24-4573-A6C3-D321E2BD605C}" presName="Name0" presStyleCnt="0">
        <dgm:presLayoutVars>
          <dgm:orgChart val="1"/>
          <dgm:chPref val="1"/>
          <dgm:dir/>
          <dgm:animOne val="branch"/>
          <dgm:animLvl val="lvl"/>
          <dgm:resizeHandles/>
        </dgm:presLayoutVars>
      </dgm:prSet>
      <dgm:spPr/>
    </dgm:pt>
    <dgm:pt modelId="{2815D270-2F72-4925-A6F1-7CA68270763A}" type="pres">
      <dgm:prSet presAssocID="{A0597444-64BE-43D1-9AB4-DDF303C022C3}" presName="hierRoot1" presStyleCnt="0">
        <dgm:presLayoutVars>
          <dgm:hierBranch val="init"/>
        </dgm:presLayoutVars>
      </dgm:prSet>
      <dgm:spPr/>
    </dgm:pt>
    <dgm:pt modelId="{674DFF61-F229-47A7-AEFD-FF135D48D3AD}" type="pres">
      <dgm:prSet presAssocID="{A0597444-64BE-43D1-9AB4-DDF303C022C3}" presName="rootComposite1" presStyleCnt="0"/>
      <dgm:spPr/>
    </dgm:pt>
    <dgm:pt modelId="{28CA33CE-D339-4A69-A69A-11E1E69147B2}" type="pres">
      <dgm:prSet presAssocID="{A0597444-64BE-43D1-9AB4-DDF303C022C3}" presName="rootText1" presStyleLbl="alignAcc1" presStyleIdx="0" presStyleCnt="0">
        <dgm:presLayoutVars>
          <dgm:chPref val="3"/>
        </dgm:presLayoutVars>
      </dgm:prSet>
      <dgm:spPr/>
    </dgm:pt>
    <dgm:pt modelId="{2A50FD43-DD66-4889-A751-2ED3322106FE}" type="pres">
      <dgm:prSet presAssocID="{A0597444-64BE-43D1-9AB4-DDF303C022C3}" presName="topArc1" presStyleLbl="parChTrans1D1" presStyleIdx="0" presStyleCnt="28"/>
      <dgm:spPr/>
    </dgm:pt>
    <dgm:pt modelId="{1DD8D12C-975D-4B70-88D0-1E3C3EF20C93}" type="pres">
      <dgm:prSet presAssocID="{A0597444-64BE-43D1-9AB4-DDF303C022C3}" presName="bottomArc1" presStyleLbl="parChTrans1D1" presStyleIdx="1" presStyleCnt="28"/>
      <dgm:spPr/>
    </dgm:pt>
    <dgm:pt modelId="{6DDD3304-37B2-4D38-9F04-FEB4D94E5689}" type="pres">
      <dgm:prSet presAssocID="{A0597444-64BE-43D1-9AB4-DDF303C022C3}" presName="topConnNode1" presStyleLbl="node1" presStyleIdx="0" presStyleCnt="0"/>
      <dgm:spPr/>
    </dgm:pt>
    <dgm:pt modelId="{A4A8BE64-8033-4DB0-AFF6-C003509041EA}" type="pres">
      <dgm:prSet presAssocID="{A0597444-64BE-43D1-9AB4-DDF303C022C3}" presName="hierChild2" presStyleCnt="0"/>
      <dgm:spPr/>
    </dgm:pt>
    <dgm:pt modelId="{0033F283-1944-4FF6-B57A-BEDDF3617263}" type="pres">
      <dgm:prSet presAssocID="{879D9027-95DC-4017-918D-7DAF0C0C1D39}" presName="Name28" presStyleLbl="parChTrans1D2" presStyleIdx="0" presStyleCnt="1"/>
      <dgm:spPr/>
    </dgm:pt>
    <dgm:pt modelId="{CC60E468-8457-41BB-A652-C99ECCFBDBB0}" type="pres">
      <dgm:prSet presAssocID="{FA56FC14-6001-4D44-8202-AA65F0475407}" presName="hierRoot2" presStyleCnt="0">
        <dgm:presLayoutVars>
          <dgm:hierBranch val="init"/>
        </dgm:presLayoutVars>
      </dgm:prSet>
      <dgm:spPr/>
    </dgm:pt>
    <dgm:pt modelId="{C6C72A75-5FD9-492E-8F36-4BFBE069E026}" type="pres">
      <dgm:prSet presAssocID="{FA56FC14-6001-4D44-8202-AA65F0475407}" presName="rootComposite2" presStyleCnt="0"/>
      <dgm:spPr/>
    </dgm:pt>
    <dgm:pt modelId="{2B8A52F3-B7D8-4BE4-9F70-8AA8A505C5F3}" type="pres">
      <dgm:prSet presAssocID="{FA56FC14-6001-4D44-8202-AA65F0475407}" presName="rootText2" presStyleLbl="alignAcc1" presStyleIdx="0" presStyleCnt="0">
        <dgm:presLayoutVars>
          <dgm:chPref val="3"/>
        </dgm:presLayoutVars>
      </dgm:prSet>
      <dgm:spPr/>
    </dgm:pt>
    <dgm:pt modelId="{CC8929AB-E6DC-4950-BF4C-F73364D97499}" type="pres">
      <dgm:prSet presAssocID="{FA56FC14-6001-4D44-8202-AA65F0475407}" presName="topArc2" presStyleLbl="parChTrans1D1" presStyleIdx="2" presStyleCnt="28"/>
      <dgm:spPr/>
    </dgm:pt>
    <dgm:pt modelId="{3337D5C5-CDC5-4D79-831D-35E483C20E66}" type="pres">
      <dgm:prSet presAssocID="{FA56FC14-6001-4D44-8202-AA65F0475407}" presName="bottomArc2" presStyleLbl="parChTrans1D1" presStyleIdx="3" presStyleCnt="28"/>
      <dgm:spPr/>
    </dgm:pt>
    <dgm:pt modelId="{018E5349-1462-4DDE-AB49-2600F2E2D753}" type="pres">
      <dgm:prSet presAssocID="{FA56FC14-6001-4D44-8202-AA65F0475407}" presName="topConnNode2" presStyleLbl="node2" presStyleIdx="0" presStyleCnt="0"/>
      <dgm:spPr/>
    </dgm:pt>
    <dgm:pt modelId="{F9CC921E-1982-464C-B714-ADAFA030505D}" type="pres">
      <dgm:prSet presAssocID="{FA56FC14-6001-4D44-8202-AA65F0475407}" presName="hierChild4" presStyleCnt="0"/>
      <dgm:spPr/>
    </dgm:pt>
    <dgm:pt modelId="{BC243A9A-FCEF-4348-BBDE-89E2C4A7A954}" type="pres">
      <dgm:prSet presAssocID="{D68A83C5-AB6F-4F59-9BA9-8C2E6E3BA09A}" presName="Name28" presStyleLbl="parChTrans1D3" presStyleIdx="0" presStyleCnt="2"/>
      <dgm:spPr/>
    </dgm:pt>
    <dgm:pt modelId="{852327D4-0EF4-450E-AA7F-B26B4A3191D2}" type="pres">
      <dgm:prSet presAssocID="{D047923A-B5DA-414A-B063-28977BAD3F96}" presName="hierRoot2" presStyleCnt="0">
        <dgm:presLayoutVars>
          <dgm:hierBranch val="init"/>
        </dgm:presLayoutVars>
      </dgm:prSet>
      <dgm:spPr/>
    </dgm:pt>
    <dgm:pt modelId="{D1FC27F3-C285-4097-9958-7F978328AC4A}" type="pres">
      <dgm:prSet presAssocID="{D047923A-B5DA-414A-B063-28977BAD3F96}" presName="rootComposite2" presStyleCnt="0"/>
      <dgm:spPr/>
    </dgm:pt>
    <dgm:pt modelId="{EDACA5DE-08CD-4734-9195-8C238312860F}" type="pres">
      <dgm:prSet presAssocID="{D047923A-B5DA-414A-B063-28977BAD3F96}" presName="rootText2" presStyleLbl="alignAcc1" presStyleIdx="0" presStyleCnt="0">
        <dgm:presLayoutVars>
          <dgm:chPref val="3"/>
        </dgm:presLayoutVars>
      </dgm:prSet>
      <dgm:spPr/>
    </dgm:pt>
    <dgm:pt modelId="{0DB3E4AE-8082-4B1B-A6D1-DD985BF00E4C}" type="pres">
      <dgm:prSet presAssocID="{D047923A-B5DA-414A-B063-28977BAD3F96}" presName="topArc2" presStyleLbl="parChTrans1D1" presStyleIdx="4" presStyleCnt="28"/>
      <dgm:spPr/>
    </dgm:pt>
    <dgm:pt modelId="{91C6AF6F-A1F2-48F3-AC77-049BF50B612C}" type="pres">
      <dgm:prSet presAssocID="{D047923A-B5DA-414A-B063-28977BAD3F96}" presName="bottomArc2" presStyleLbl="parChTrans1D1" presStyleIdx="5" presStyleCnt="28"/>
      <dgm:spPr/>
    </dgm:pt>
    <dgm:pt modelId="{8B040708-B164-4DFD-AC22-D436FA8F1515}" type="pres">
      <dgm:prSet presAssocID="{D047923A-B5DA-414A-B063-28977BAD3F96}" presName="topConnNode2" presStyleLbl="node3" presStyleIdx="0" presStyleCnt="0"/>
      <dgm:spPr/>
    </dgm:pt>
    <dgm:pt modelId="{8E58B16E-2351-44D2-BE7F-F0BE44887C7F}" type="pres">
      <dgm:prSet presAssocID="{D047923A-B5DA-414A-B063-28977BAD3F96}" presName="hierChild4" presStyleCnt="0"/>
      <dgm:spPr/>
    </dgm:pt>
    <dgm:pt modelId="{A896FDBE-D4F2-4319-85F1-2ED02C8AB3AF}" type="pres">
      <dgm:prSet presAssocID="{A7BFBD6F-B7E9-4889-9990-1775CCFDC2ED}" presName="Name28" presStyleLbl="parChTrans1D4" presStyleIdx="0" presStyleCnt="10"/>
      <dgm:spPr/>
    </dgm:pt>
    <dgm:pt modelId="{D8E89F35-C0B7-4648-A6D9-F6A6C0043BF3}" type="pres">
      <dgm:prSet presAssocID="{F9A93571-545B-4917-9FC1-4337FA912EED}" presName="hierRoot2" presStyleCnt="0">
        <dgm:presLayoutVars>
          <dgm:hierBranch val="init"/>
        </dgm:presLayoutVars>
      </dgm:prSet>
      <dgm:spPr/>
    </dgm:pt>
    <dgm:pt modelId="{FFC01274-EDCB-4C93-A68F-7DF004B443DB}" type="pres">
      <dgm:prSet presAssocID="{F9A93571-545B-4917-9FC1-4337FA912EED}" presName="rootComposite2" presStyleCnt="0"/>
      <dgm:spPr/>
    </dgm:pt>
    <dgm:pt modelId="{0CF16966-5FD2-4E25-8C1E-E4D595DBF9A6}" type="pres">
      <dgm:prSet presAssocID="{F9A93571-545B-4917-9FC1-4337FA912EED}" presName="rootText2" presStyleLbl="alignAcc1" presStyleIdx="0" presStyleCnt="0">
        <dgm:presLayoutVars>
          <dgm:chPref val="3"/>
        </dgm:presLayoutVars>
      </dgm:prSet>
      <dgm:spPr/>
    </dgm:pt>
    <dgm:pt modelId="{9929C3E1-CA10-43A3-9F61-721DBD601E97}" type="pres">
      <dgm:prSet presAssocID="{F9A93571-545B-4917-9FC1-4337FA912EED}" presName="topArc2" presStyleLbl="parChTrans1D1" presStyleIdx="6" presStyleCnt="28"/>
      <dgm:spPr/>
    </dgm:pt>
    <dgm:pt modelId="{CEA36AE1-7834-4D10-A470-2920B07CCDB1}" type="pres">
      <dgm:prSet presAssocID="{F9A93571-545B-4917-9FC1-4337FA912EED}" presName="bottomArc2" presStyleLbl="parChTrans1D1" presStyleIdx="7" presStyleCnt="28"/>
      <dgm:spPr/>
    </dgm:pt>
    <dgm:pt modelId="{70617C82-A833-4CB0-B4C0-308F8BA9C43F}" type="pres">
      <dgm:prSet presAssocID="{F9A93571-545B-4917-9FC1-4337FA912EED}" presName="topConnNode2" presStyleLbl="node4" presStyleIdx="0" presStyleCnt="0"/>
      <dgm:spPr/>
    </dgm:pt>
    <dgm:pt modelId="{13A97384-62DD-4B44-B507-713CA601517D}" type="pres">
      <dgm:prSet presAssocID="{F9A93571-545B-4917-9FC1-4337FA912EED}" presName="hierChild4" presStyleCnt="0"/>
      <dgm:spPr/>
    </dgm:pt>
    <dgm:pt modelId="{8367811E-974B-4BB8-9AC7-26B8767D1DB4}" type="pres">
      <dgm:prSet presAssocID="{F9A93571-545B-4917-9FC1-4337FA912EED}" presName="hierChild5" presStyleCnt="0"/>
      <dgm:spPr/>
    </dgm:pt>
    <dgm:pt modelId="{1733775E-7AE6-42B7-B7D9-7911A94E5B31}" type="pres">
      <dgm:prSet presAssocID="{5D5EFC22-7ADB-4A5B-A3F0-FA2E8C83CCBA}" presName="Name28" presStyleLbl="parChTrans1D4" presStyleIdx="1" presStyleCnt="10"/>
      <dgm:spPr/>
    </dgm:pt>
    <dgm:pt modelId="{226997E9-E8A0-49EA-A7DB-45BE30FEC44D}" type="pres">
      <dgm:prSet presAssocID="{AA168CB1-394E-4DCD-8F82-180190E6BC5B}" presName="hierRoot2" presStyleCnt="0">
        <dgm:presLayoutVars>
          <dgm:hierBranch val="init"/>
        </dgm:presLayoutVars>
      </dgm:prSet>
      <dgm:spPr/>
    </dgm:pt>
    <dgm:pt modelId="{892C0E53-B5B9-4AE0-91E4-D9314B799FC1}" type="pres">
      <dgm:prSet presAssocID="{AA168CB1-394E-4DCD-8F82-180190E6BC5B}" presName="rootComposite2" presStyleCnt="0"/>
      <dgm:spPr/>
    </dgm:pt>
    <dgm:pt modelId="{8F7ECF9F-8AF9-41D7-B9CE-9DBF01C3D100}" type="pres">
      <dgm:prSet presAssocID="{AA168CB1-394E-4DCD-8F82-180190E6BC5B}" presName="rootText2" presStyleLbl="alignAcc1" presStyleIdx="0" presStyleCnt="0">
        <dgm:presLayoutVars>
          <dgm:chPref val="3"/>
        </dgm:presLayoutVars>
      </dgm:prSet>
      <dgm:spPr/>
    </dgm:pt>
    <dgm:pt modelId="{81C993CC-BD56-4821-87B8-B384838834E9}" type="pres">
      <dgm:prSet presAssocID="{AA168CB1-394E-4DCD-8F82-180190E6BC5B}" presName="topArc2" presStyleLbl="parChTrans1D1" presStyleIdx="8" presStyleCnt="28"/>
      <dgm:spPr/>
    </dgm:pt>
    <dgm:pt modelId="{5F3356DC-2AA3-42FF-B6C7-FE3DD742C7A3}" type="pres">
      <dgm:prSet presAssocID="{AA168CB1-394E-4DCD-8F82-180190E6BC5B}" presName="bottomArc2" presStyleLbl="parChTrans1D1" presStyleIdx="9" presStyleCnt="28"/>
      <dgm:spPr/>
    </dgm:pt>
    <dgm:pt modelId="{59D0EF5B-644C-41B5-B94E-C0ADBE301957}" type="pres">
      <dgm:prSet presAssocID="{AA168CB1-394E-4DCD-8F82-180190E6BC5B}" presName="topConnNode2" presStyleLbl="node4" presStyleIdx="0" presStyleCnt="0"/>
      <dgm:spPr/>
    </dgm:pt>
    <dgm:pt modelId="{EADC3CE2-3E2D-4FBC-B55F-9DAF2BDB187A}" type="pres">
      <dgm:prSet presAssocID="{AA168CB1-394E-4DCD-8F82-180190E6BC5B}" presName="hierChild4" presStyleCnt="0"/>
      <dgm:spPr/>
    </dgm:pt>
    <dgm:pt modelId="{9184D2E7-E0F8-44F2-9629-B7A425B452AA}" type="pres">
      <dgm:prSet presAssocID="{F25736D3-2624-4B93-9115-AB3F487745FC}" presName="Name28" presStyleLbl="parChTrans1D4" presStyleIdx="2" presStyleCnt="10"/>
      <dgm:spPr/>
    </dgm:pt>
    <dgm:pt modelId="{81807D95-3501-420E-921B-07AE14A26CE1}" type="pres">
      <dgm:prSet presAssocID="{F3F776EC-0A58-41E9-B7C5-FC62186D9C9E}" presName="hierRoot2" presStyleCnt="0">
        <dgm:presLayoutVars>
          <dgm:hierBranch val="init"/>
        </dgm:presLayoutVars>
      </dgm:prSet>
      <dgm:spPr/>
    </dgm:pt>
    <dgm:pt modelId="{87027B1E-24E6-4883-8758-0C36407EBBD2}" type="pres">
      <dgm:prSet presAssocID="{F3F776EC-0A58-41E9-B7C5-FC62186D9C9E}" presName="rootComposite2" presStyleCnt="0"/>
      <dgm:spPr/>
    </dgm:pt>
    <dgm:pt modelId="{C1693BD7-8768-4CBA-8A83-9A897D925510}" type="pres">
      <dgm:prSet presAssocID="{F3F776EC-0A58-41E9-B7C5-FC62186D9C9E}" presName="rootText2" presStyleLbl="alignAcc1" presStyleIdx="0" presStyleCnt="0">
        <dgm:presLayoutVars>
          <dgm:chPref val="3"/>
        </dgm:presLayoutVars>
      </dgm:prSet>
      <dgm:spPr/>
    </dgm:pt>
    <dgm:pt modelId="{52DABF77-B05C-4E8B-9E69-7C46DD147B90}" type="pres">
      <dgm:prSet presAssocID="{F3F776EC-0A58-41E9-B7C5-FC62186D9C9E}" presName="topArc2" presStyleLbl="parChTrans1D1" presStyleIdx="10" presStyleCnt="28"/>
      <dgm:spPr/>
    </dgm:pt>
    <dgm:pt modelId="{FDEF7EBC-08C4-463B-B0F2-8951030DC7BA}" type="pres">
      <dgm:prSet presAssocID="{F3F776EC-0A58-41E9-B7C5-FC62186D9C9E}" presName="bottomArc2" presStyleLbl="parChTrans1D1" presStyleIdx="11" presStyleCnt="28"/>
      <dgm:spPr/>
    </dgm:pt>
    <dgm:pt modelId="{A8ECA4A0-A4DD-4581-8156-930B035D9902}" type="pres">
      <dgm:prSet presAssocID="{F3F776EC-0A58-41E9-B7C5-FC62186D9C9E}" presName="topConnNode2" presStyleLbl="node4" presStyleIdx="0" presStyleCnt="0"/>
      <dgm:spPr/>
    </dgm:pt>
    <dgm:pt modelId="{08CD8668-8FA5-42E3-B00F-833DA9920EFA}" type="pres">
      <dgm:prSet presAssocID="{F3F776EC-0A58-41E9-B7C5-FC62186D9C9E}" presName="hierChild4" presStyleCnt="0"/>
      <dgm:spPr/>
    </dgm:pt>
    <dgm:pt modelId="{D8158417-DF94-43E0-80AD-16118ED91DE6}" type="pres">
      <dgm:prSet presAssocID="{F3F776EC-0A58-41E9-B7C5-FC62186D9C9E}" presName="hierChild5" presStyleCnt="0"/>
      <dgm:spPr/>
    </dgm:pt>
    <dgm:pt modelId="{E34A6F46-F5E1-47D1-9FE7-9A8544097896}" type="pres">
      <dgm:prSet presAssocID="{AD602014-3448-4967-95C0-075EF8C9639B}" presName="Name28" presStyleLbl="parChTrans1D4" presStyleIdx="3" presStyleCnt="10"/>
      <dgm:spPr/>
    </dgm:pt>
    <dgm:pt modelId="{D5DF25D2-940C-4A1E-A187-62491F32AE00}" type="pres">
      <dgm:prSet presAssocID="{E4A0995D-4813-47DB-A771-8CAB3E3FC3E9}" presName="hierRoot2" presStyleCnt="0">
        <dgm:presLayoutVars>
          <dgm:hierBranch val="init"/>
        </dgm:presLayoutVars>
      </dgm:prSet>
      <dgm:spPr/>
    </dgm:pt>
    <dgm:pt modelId="{8163F0E6-D187-4463-B104-40BB479A45BB}" type="pres">
      <dgm:prSet presAssocID="{E4A0995D-4813-47DB-A771-8CAB3E3FC3E9}" presName="rootComposite2" presStyleCnt="0"/>
      <dgm:spPr/>
    </dgm:pt>
    <dgm:pt modelId="{FBD38168-0A95-4964-B631-2415A06977C5}" type="pres">
      <dgm:prSet presAssocID="{E4A0995D-4813-47DB-A771-8CAB3E3FC3E9}" presName="rootText2" presStyleLbl="alignAcc1" presStyleIdx="0" presStyleCnt="0">
        <dgm:presLayoutVars>
          <dgm:chPref val="3"/>
        </dgm:presLayoutVars>
      </dgm:prSet>
      <dgm:spPr/>
    </dgm:pt>
    <dgm:pt modelId="{1178813E-4CA4-417C-971D-42823871EF0B}" type="pres">
      <dgm:prSet presAssocID="{E4A0995D-4813-47DB-A771-8CAB3E3FC3E9}" presName="topArc2" presStyleLbl="parChTrans1D1" presStyleIdx="12" presStyleCnt="28"/>
      <dgm:spPr/>
    </dgm:pt>
    <dgm:pt modelId="{869B3B59-A6DB-4A5D-AB4B-CECA809F1B23}" type="pres">
      <dgm:prSet presAssocID="{E4A0995D-4813-47DB-A771-8CAB3E3FC3E9}" presName="bottomArc2" presStyleLbl="parChTrans1D1" presStyleIdx="13" presStyleCnt="28"/>
      <dgm:spPr/>
    </dgm:pt>
    <dgm:pt modelId="{F338D02C-8694-4AFA-9B53-93817A89963A}" type="pres">
      <dgm:prSet presAssocID="{E4A0995D-4813-47DB-A771-8CAB3E3FC3E9}" presName="topConnNode2" presStyleLbl="node4" presStyleIdx="0" presStyleCnt="0"/>
      <dgm:spPr/>
    </dgm:pt>
    <dgm:pt modelId="{47276B2D-2E4F-4D6A-840F-DDE9FBF3E934}" type="pres">
      <dgm:prSet presAssocID="{E4A0995D-4813-47DB-A771-8CAB3E3FC3E9}" presName="hierChild4" presStyleCnt="0"/>
      <dgm:spPr/>
    </dgm:pt>
    <dgm:pt modelId="{8CC16CFA-675F-49F8-983E-67A0D898258B}" type="pres">
      <dgm:prSet presAssocID="{501B9DA1-3B70-4818-A90D-11242FB6D762}" presName="Name28" presStyleLbl="parChTrans1D4" presStyleIdx="4" presStyleCnt="10"/>
      <dgm:spPr/>
    </dgm:pt>
    <dgm:pt modelId="{4D9615A6-A7ED-4CFD-8368-F5B0CF488D79}" type="pres">
      <dgm:prSet presAssocID="{BC4561E5-F278-4982-8FC4-92B298CF7CF8}" presName="hierRoot2" presStyleCnt="0">
        <dgm:presLayoutVars>
          <dgm:hierBranch val="init"/>
        </dgm:presLayoutVars>
      </dgm:prSet>
      <dgm:spPr/>
    </dgm:pt>
    <dgm:pt modelId="{C7685DE7-8F61-4F34-9706-A57B35868FB9}" type="pres">
      <dgm:prSet presAssocID="{BC4561E5-F278-4982-8FC4-92B298CF7CF8}" presName="rootComposite2" presStyleCnt="0"/>
      <dgm:spPr/>
    </dgm:pt>
    <dgm:pt modelId="{87C0226F-4383-4254-BE04-492B63EE93E1}" type="pres">
      <dgm:prSet presAssocID="{BC4561E5-F278-4982-8FC4-92B298CF7CF8}" presName="rootText2" presStyleLbl="alignAcc1" presStyleIdx="0" presStyleCnt="0">
        <dgm:presLayoutVars>
          <dgm:chPref val="3"/>
        </dgm:presLayoutVars>
      </dgm:prSet>
      <dgm:spPr/>
    </dgm:pt>
    <dgm:pt modelId="{BE807EC2-CB51-41B0-A422-BF9365DD7F37}" type="pres">
      <dgm:prSet presAssocID="{BC4561E5-F278-4982-8FC4-92B298CF7CF8}" presName="topArc2" presStyleLbl="parChTrans1D1" presStyleIdx="14" presStyleCnt="28"/>
      <dgm:spPr/>
    </dgm:pt>
    <dgm:pt modelId="{08446DDF-8A1E-4292-90C4-20964E995AC3}" type="pres">
      <dgm:prSet presAssocID="{BC4561E5-F278-4982-8FC4-92B298CF7CF8}" presName="bottomArc2" presStyleLbl="parChTrans1D1" presStyleIdx="15" presStyleCnt="28"/>
      <dgm:spPr/>
    </dgm:pt>
    <dgm:pt modelId="{70BEF124-CF8A-4D72-AC85-06852B41F7A8}" type="pres">
      <dgm:prSet presAssocID="{BC4561E5-F278-4982-8FC4-92B298CF7CF8}" presName="topConnNode2" presStyleLbl="node4" presStyleIdx="0" presStyleCnt="0"/>
      <dgm:spPr/>
    </dgm:pt>
    <dgm:pt modelId="{B2FAE2DE-8926-4C81-9C51-82A6C3484EAA}" type="pres">
      <dgm:prSet presAssocID="{BC4561E5-F278-4982-8FC4-92B298CF7CF8}" presName="hierChild4" presStyleCnt="0"/>
      <dgm:spPr/>
    </dgm:pt>
    <dgm:pt modelId="{E5DAC724-0B1A-43BE-96EF-2117085CE892}" type="pres">
      <dgm:prSet presAssocID="{BC4561E5-F278-4982-8FC4-92B298CF7CF8}" presName="hierChild5" presStyleCnt="0"/>
      <dgm:spPr/>
    </dgm:pt>
    <dgm:pt modelId="{B5AA0F0A-9970-4945-9086-E2DC13911492}" type="pres">
      <dgm:prSet presAssocID="{C83FE25D-FC5E-4179-B58A-0BAAF442649A}" presName="Name28" presStyleLbl="parChTrans1D4" presStyleIdx="5" presStyleCnt="10"/>
      <dgm:spPr/>
    </dgm:pt>
    <dgm:pt modelId="{C41328A7-3561-4056-9AA1-39627EB19833}" type="pres">
      <dgm:prSet presAssocID="{05349FDF-C901-4E1D-8D8D-40B65F0F2DD0}" presName="hierRoot2" presStyleCnt="0">
        <dgm:presLayoutVars>
          <dgm:hierBranch val="init"/>
        </dgm:presLayoutVars>
      </dgm:prSet>
      <dgm:spPr/>
    </dgm:pt>
    <dgm:pt modelId="{E09BC0CF-CFD0-4BD0-9690-D325EA849F24}" type="pres">
      <dgm:prSet presAssocID="{05349FDF-C901-4E1D-8D8D-40B65F0F2DD0}" presName="rootComposite2" presStyleCnt="0"/>
      <dgm:spPr/>
    </dgm:pt>
    <dgm:pt modelId="{C9061597-0544-4ECA-9AA9-E35D4AD8A3CE}" type="pres">
      <dgm:prSet presAssocID="{05349FDF-C901-4E1D-8D8D-40B65F0F2DD0}" presName="rootText2" presStyleLbl="alignAcc1" presStyleIdx="0" presStyleCnt="0">
        <dgm:presLayoutVars>
          <dgm:chPref val="3"/>
        </dgm:presLayoutVars>
      </dgm:prSet>
      <dgm:spPr/>
    </dgm:pt>
    <dgm:pt modelId="{ACBDEDA4-BB7C-4373-9B36-246211DFDBBA}" type="pres">
      <dgm:prSet presAssocID="{05349FDF-C901-4E1D-8D8D-40B65F0F2DD0}" presName="topArc2" presStyleLbl="parChTrans1D1" presStyleIdx="16" presStyleCnt="28"/>
      <dgm:spPr/>
    </dgm:pt>
    <dgm:pt modelId="{3654E9CD-44D6-45F0-9B40-A92E2477E7E3}" type="pres">
      <dgm:prSet presAssocID="{05349FDF-C901-4E1D-8D8D-40B65F0F2DD0}" presName="bottomArc2" presStyleLbl="parChTrans1D1" presStyleIdx="17" presStyleCnt="28"/>
      <dgm:spPr/>
    </dgm:pt>
    <dgm:pt modelId="{E2CEEE67-5157-47EC-B7C9-D7CF046FFE1E}" type="pres">
      <dgm:prSet presAssocID="{05349FDF-C901-4E1D-8D8D-40B65F0F2DD0}" presName="topConnNode2" presStyleLbl="node4" presStyleIdx="0" presStyleCnt="0"/>
      <dgm:spPr/>
    </dgm:pt>
    <dgm:pt modelId="{33BB9920-2C48-4F33-9C7C-63A8001DEBCC}" type="pres">
      <dgm:prSet presAssocID="{05349FDF-C901-4E1D-8D8D-40B65F0F2DD0}" presName="hierChild4" presStyleCnt="0"/>
      <dgm:spPr/>
    </dgm:pt>
    <dgm:pt modelId="{7CEE62F3-5D37-432C-B278-4D3761804CC2}" type="pres">
      <dgm:prSet presAssocID="{05349FDF-C901-4E1D-8D8D-40B65F0F2DD0}" presName="hierChild5" presStyleCnt="0"/>
      <dgm:spPr/>
    </dgm:pt>
    <dgm:pt modelId="{AE83DA90-7AF5-4D02-B523-E80AF3AF9459}" type="pres">
      <dgm:prSet presAssocID="{E4A0995D-4813-47DB-A771-8CAB3E3FC3E9}" presName="hierChild5" presStyleCnt="0"/>
      <dgm:spPr/>
    </dgm:pt>
    <dgm:pt modelId="{D4FB5FD9-7D56-42B7-89FA-27A4F335772A}" type="pres">
      <dgm:prSet presAssocID="{AA168CB1-394E-4DCD-8F82-180190E6BC5B}" presName="hierChild5" presStyleCnt="0"/>
      <dgm:spPr/>
    </dgm:pt>
    <dgm:pt modelId="{BE4FA0E6-EBE8-4860-A6AA-1B450EAC0EA7}" type="pres">
      <dgm:prSet presAssocID="{D047923A-B5DA-414A-B063-28977BAD3F96}" presName="hierChild5" presStyleCnt="0"/>
      <dgm:spPr/>
    </dgm:pt>
    <dgm:pt modelId="{1184A012-48D0-4367-9AAD-BF7729F2BEF0}" type="pres">
      <dgm:prSet presAssocID="{0E1858A7-E360-4AA0-A67D-CC6D4511E7ED}" presName="Name28" presStyleLbl="parChTrans1D3" presStyleIdx="1" presStyleCnt="2"/>
      <dgm:spPr/>
    </dgm:pt>
    <dgm:pt modelId="{5F901BC9-06C8-4B15-A013-73550EF7BF9D}" type="pres">
      <dgm:prSet presAssocID="{7B2805EF-E431-4C8A-8004-25C34AA961F3}" presName="hierRoot2" presStyleCnt="0">
        <dgm:presLayoutVars>
          <dgm:hierBranch val="init"/>
        </dgm:presLayoutVars>
      </dgm:prSet>
      <dgm:spPr/>
    </dgm:pt>
    <dgm:pt modelId="{EBF55295-9E60-4BAB-A16D-F6BE9E8ED537}" type="pres">
      <dgm:prSet presAssocID="{7B2805EF-E431-4C8A-8004-25C34AA961F3}" presName="rootComposite2" presStyleCnt="0"/>
      <dgm:spPr/>
    </dgm:pt>
    <dgm:pt modelId="{092630CC-70E3-4FF5-A6C3-5AD16A34ECB0}" type="pres">
      <dgm:prSet presAssocID="{7B2805EF-E431-4C8A-8004-25C34AA961F3}" presName="rootText2" presStyleLbl="alignAcc1" presStyleIdx="0" presStyleCnt="0">
        <dgm:presLayoutVars>
          <dgm:chPref val="3"/>
        </dgm:presLayoutVars>
      </dgm:prSet>
      <dgm:spPr/>
    </dgm:pt>
    <dgm:pt modelId="{56B01728-734D-4F63-AA4A-DD3E4574A4D9}" type="pres">
      <dgm:prSet presAssocID="{7B2805EF-E431-4C8A-8004-25C34AA961F3}" presName="topArc2" presStyleLbl="parChTrans1D1" presStyleIdx="18" presStyleCnt="28"/>
      <dgm:spPr/>
    </dgm:pt>
    <dgm:pt modelId="{377C4568-EF43-4031-84F4-FB143CA33AD0}" type="pres">
      <dgm:prSet presAssocID="{7B2805EF-E431-4C8A-8004-25C34AA961F3}" presName="bottomArc2" presStyleLbl="parChTrans1D1" presStyleIdx="19" presStyleCnt="28"/>
      <dgm:spPr/>
    </dgm:pt>
    <dgm:pt modelId="{0B52AD8C-5D93-4B9E-AA10-FCD176088BF9}" type="pres">
      <dgm:prSet presAssocID="{7B2805EF-E431-4C8A-8004-25C34AA961F3}" presName="topConnNode2" presStyleLbl="node3" presStyleIdx="0" presStyleCnt="0"/>
      <dgm:spPr/>
    </dgm:pt>
    <dgm:pt modelId="{624A2490-7120-403A-BD6C-458C33E929BE}" type="pres">
      <dgm:prSet presAssocID="{7B2805EF-E431-4C8A-8004-25C34AA961F3}" presName="hierChild4" presStyleCnt="0"/>
      <dgm:spPr/>
    </dgm:pt>
    <dgm:pt modelId="{89381E8D-C835-4928-AE5D-ACCF886BB6F4}" type="pres">
      <dgm:prSet presAssocID="{38B9A111-F0BA-4925-9537-B8EBB16AE01F}" presName="Name28" presStyleLbl="parChTrans1D4" presStyleIdx="6" presStyleCnt="10"/>
      <dgm:spPr/>
    </dgm:pt>
    <dgm:pt modelId="{B2C43B44-2E99-4820-B09A-93155B7AC52C}" type="pres">
      <dgm:prSet presAssocID="{CC7F748B-9897-430F-B21E-7E7AF026BA1E}" presName="hierRoot2" presStyleCnt="0">
        <dgm:presLayoutVars>
          <dgm:hierBranch val="init"/>
        </dgm:presLayoutVars>
      </dgm:prSet>
      <dgm:spPr/>
    </dgm:pt>
    <dgm:pt modelId="{DB036EF9-520A-426E-9204-9E0E34CE35A5}" type="pres">
      <dgm:prSet presAssocID="{CC7F748B-9897-430F-B21E-7E7AF026BA1E}" presName="rootComposite2" presStyleCnt="0"/>
      <dgm:spPr/>
    </dgm:pt>
    <dgm:pt modelId="{F321F0CF-CACC-49EE-9E4E-EFE14E9BFE6D}" type="pres">
      <dgm:prSet presAssocID="{CC7F748B-9897-430F-B21E-7E7AF026BA1E}" presName="rootText2" presStyleLbl="alignAcc1" presStyleIdx="0" presStyleCnt="0">
        <dgm:presLayoutVars>
          <dgm:chPref val="3"/>
        </dgm:presLayoutVars>
      </dgm:prSet>
      <dgm:spPr/>
    </dgm:pt>
    <dgm:pt modelId="{473C5C0A-BC6D-4D4A-8EA8-01D014722F41}" type="pres">
      <dgm:prSet presAssocID="{CC7F748B-9897-430F-B21E-7E7AF026BA1E}" presName="topArc2" presStyleLbl="parChTrans1D1" presStyleIdx="20" presStyleCnt="28"/>
      <dgm:spPr/>
    </dgm:pt>
    <dgm:pt modelId="{553D7F9C-513C-4A58-9D26-8D36208DEDF7}" type="pres">
      <dgm:prSet presAssocID="{CC7F748B-9897-430F-B21E-7E7AF026BA1E}" presName="bottomArc2" presStyleLbl="parChTrans1D1" presStyleIdx="21" presStyleCnt="28"/>
      <dgm:spPr/>
    </dgm:pt>
    <dgm:pt modelId="{C45C0A00-0651-4988-B65B-B4D85D5E818C}" type="pres">
      <dgm:prSet presAssocID="{CC7F748B-9897-430F-B21E-7E7AF026BA1E}" presName="topConnNode2" presStyleLbl="node4" presStyleIdx="0" presStyleCnt="0"/>
      <dgm:spPr/>
    </dgm:pt>
    <dgm:pt modelId="{AEDF01D7-EC80-4F47-9E45-E12FB3CE2926}" type="pres">
      <dgm:prSet presAssocID="{CC7F748B-9897-430F-B21E-7E7AF026BA1E}" presName="hierChild4" presStyleCnt="0"/>
      <dgm:spPr/>
    </dgm:pt>
    <dgm:pt modelId="{246F6BB7-E100-4D08-8CA8-147ADFB7C487}" type="pres">
      <dgm:prSet presAssocID="{CC7F748B-9897-430F-B21E-7E7AF026BA1E}" presName="hierChild5" presStyleCnt="0"/>
      <dgm:spPr/>
    </dgm:pt>
    <dgm:pt modelId="{157DFBC3-5E8E-43FB-9184-5916A2B72413}" type="pres">
      <dgm:prSet presAssocID="{3E117270-00C9-49E7-99E0-922ECE230BE6}" presName="Name28" presStyleLbl="parChTrans1D4" presStyleIdx="7" presStyleCnt="10"/>
      <dgm:spPr/>
    </dgm:pt>
    <dgm:pt modelId="{CACE206D-AFE4-4415-A50E-DB506D70AA4D}" type="pres">
      <dgm:prSet presAssocID="{83195B3F-AD8D-4D64-910C-24916C27FD77}" presName="hierRoot2" presStyleCnt="0">
        <dgm:presLayoutVars>
          <dgm:hierBranch val="init"/>
        </dgm:presLayoutVars>
      </dgm:prSet>
      <dgm:spPr/>
    </dgm:pt>
    <dgm:pt modelId="{B1C4DD7C-A360-483F-B3B4-8BBD32865029}" type="pres">
      <dgm:prSet presAssocID="{83195B3F-AD8D-4D64-910C-24916C27FD77}" presName="rootComposite2" presStyleCnt="0"/>
      <dgm:spPr/>
    </dgm:pt>
    <dgm:pt modelId="{297A3862-B973-4729-8D2B-329A4EF3B326}" type="pres">
      <dgm:prSet presAssocID="{83195B3F-AD8D-4D64-910C-24916C27FD77}" presName="rootText2" presStyleLbl="alignAcc1" presStyleIdx="0" presStyleCnt="0">
        <dgm:presLayoutVars>
          <dgm:chPref val="3"/>
        </dgm:presLayoutVars>
      </dgm:prSet>
      <dgm:spPr/>
    </dgm:pt>
    <dgm:pt modelId="{4C0E8F72-028D-4865-B8B3-215EE80FB21B}" type="pres">
      <dgm:prSet presAssocID="{83195B3F-AD8D-4D64-910C-24916C27FD77}" presName="topArc2" presStyleLbl="parChTrans1D1" presStyleIdx="22" presStyleCnt="28"/>
      <dgm:spPr/>
    </dgm:pt>
    <dgm:pt modelId="{4C3552EA-10D2-4DE8-92C3-68CDE839C572}" type="pres">
      <dgm:prSet presAssocID="{83195B3F-AD8D-4D64-910C-24916C27FD77}" presName="bottomArc2" presStyleLbl="parChTrans1D1" presStyleIdx="23" presStyleCnt="28"/>
      <dgm:spPr/>
    </dgm:pt>
    <dgm:pt modelId="{F5C0013B-E88E-4D22-B4D4-E849E15313A2}" type="pres">
      <dgm:prSet presAssocID="{83195B3F-AD8D-4D64-910C-24916C27FD77}" presName="topConnNode2" presStyleLbl="node4" presStyleIdx="0" presStyleCnt="0"/>
      <dgm:spPr/>
    </dgm:pt>
    <dgm:pt modelId="{FFF24C6C-06AD-4E8D-97E2-FB9BBC7041F1}" type="pres">
      <dgm:prSet presAssocID="{83195B3F-AD8D-4D64-910C-24916C27FD77}" presName="hierChild4" presStyleCnt="0"/>
      <dgm:spPr/>
    </dgm:pt>
    <dgm:pt modelId="{DF300C8C-A9DA-460C-B2AF-26A5E6F15F9D}" type="pres">
      <dgm:prSet presAssocID="{805C7CF8-D890-4A31-96B7-E5C8D07A7D57}" presName="Name28" presStyleLbl="parChTrans1D4" presStyleIdx="8" presStyleCnt="10"/>
      <dgm:spPr/>
    </dgm:pt>
    <dgm:pt modelId="{B31CD55E-47E8-45EB-B656-BC862EDB7D50}" type="pres">
      <dgm:prSet presAssocID="{EDB6F8D1-AAA1-42C0-A1E2-DDC8DA5B8A59}" presName="hierRoot2" presStyleCnt="0">
        <dgm:presLayoutVars>
          <dgm:hierBranch val="init"/>
        </dgm:presLayoutVars>
      </dgm:prSet>
      <dgm:spPr/>
    </dgm:pt>
    <dgm:pt modelId="{1A72C212-E4BD-421C-9B2F-C53DD444D92C}" type="pres">
      <dgm:prSet presAssocID="{EDB6F8D1-AAA1-42C0-A1E2-DDC8DA5B8A59}" presName="rootComposite2" presStyleCnt="0"/>
      <dgm:spPr/>
    </dgm:pt>
    <dgm:pt modelId="{2804E916-3238-44AA-866B-298406049008}" type="pres">
      <dgm:prSet presAssocID="{EDB6F8D1-AAA1-42C0-A1E2-DDC8DA5B8A59}" presName="rootText2" presStyleLbl="alignAcc1" presStyleIdx="0" presStyleCnt="0">
        <dgm:presLayoutVars>
          <dgm:chPref val="3"/>
        </dgm:presLayoutVars>
      </dgm:prSet>
      <dgm:spPr/>
    </dgm:pt>
    <dgm:pt modelId="{3E4374A8-3FB7-4324-BD3D-C23A45A01370}" type="pres">
      <dgm:prSet presAssocID="{EDB6F8D1-AAA1-42C0-A1E2-DDC8DA5B8A59}" presName="topArc2" presStyleLbl="parChTrans1D1" presStyleIdx="24" presStyleCnt="28"/>
      <dgm:spPr/>
    </dgm:pt>
    <dgm:pt modelId="{E2EFA86F-DD9B-43AF-A143-F4D7F46FAA6C}" type="pres">
      <dgm:prSet presAssocID="{EDB6F8D1-AAA1-42C0-A1E2-DDC8DA5B8A59}" presName="bottomArc2" presStyleLbl="parChTrans1D1" presStyleIdx="25" presStyleCnt="28"/>
      <dgm:spPr/>
    </dgm:pt>
    <dgm:pt modelId="{93F99268-9985-4B26-9097-ECC0093883BC}" type="pres">
      <dgm:prSet presAssocID="{EDB6F8D1-AAA1-42C0-A1E2-DDC8DA5B8A59}" presName="topConnNode2" presStyleLbl="node4" presStyleIdx="0" presStyleCnt="0"/>
      <dgm:spPr/>
    </dgm:pt>
    <dgm:pt modelId="{C02749B4-25C4-44BE-9A9F-A19AFF8969C3}" type="pres">
      <dgm:prSet presAssocID="{EDB6F8D1-AAA1-42C0-A1E2-DDC8DA5B8A59}" presName="hierChild4" presStyleCnt="0"/>
      <dgm:spPr/>
    </dgm:pt>
    <dgm:pt modelId="{BA3E0839-F31D-4496-A962-4772422577CD}" type="pres">
      <dgm:prSet presAssocID="{EDB6F8D1-AAA1-42C0-A1E2-DDC8DA5B8A59}" presName="hierChild5" presStyleCnt="0"/>
      <dgm:spPr/>
    </dgm:pt>
    <dgm:pt modelId="{CA07C730-6AAF-4F3C-9DCB-32CC17D6D985}" type="pres">
      <dgm:prSet presAssocID="{4889D298-21E7-44C2-AA11-FDFB91C90576}" presName="Name28" presStyleLbl="parChTrans1D4" presStyleIdx="9" presStyleCnt="10"/>
      <dgm:spPr/>
    </dgm:pt>
    <dgm:pt modelId="{233F6438-BDB8-42A6-A20C-2233B5E40139}" type="pres">
      <dgm:prSet presAssocID="{6502EDEB-E6DD-4FF1-AE27-C5D8B2E6CD7B}" presName="hierRoot2" presStyleCnt="0">
        <dgm:presLayoutVars>
          <dgm:hierBranch val="init"/>
        </dgm:presLayoutVars>
      </dgm:prSet>
      <dgm:spPr/>
    </dgm:pt>
    <dgm:pt modelId="{D41615FA-E5FE-4DF6-BA5F-A359FF2FBABA}" type="pres">
      <dgm:prSet presAssocID="{6502EDEB-E6DD-4FF1-AE27-C5D8B2E6CD7B}" presName="rootComposite2" presStyleCnt="0"/>
      <dgm:spPr/>
    </dgm:pt>
    <dgm:pt modelId="{36026726-324A-4A99-A3D4-F7BC74BC70BD}" type="pres">
      <dgm:prSet presAssocID="{6502EDEB-E6DD-4FF1-AE27-C5D8B2E6CD7B}" presName="rootText2" presStyleLbl="alignAcc1" presStyleIdx="0" presStyleCnt="0">
        <dgm:presLayoutVars>
          <dgm:chPref val="3"/>
        </dgm:presLayoutVars>
      </dgm:prSet>
      <dgm:spPr/>
    </dgm:pt>
    <dgm:pt modelId="{288B3AFF-E4D7-4976-BE1A-26EEF5AE6A0F}" type="pres">
      <dgm:prSet presAssocID="{6502EDEB-E6DD-4FF1-AE27-C5D8B2E6CD7B}" presName="topArc2" presStyleLbl="parChTrans1D1" presStyleIdx="26" presStyleCnt="28"/>
      <dgm:spPr/>
    </dgm:pt>
    <dgm:pt modelId="{966FD86E-4BCF-4893-ABF5-AB29FD8C5358}" type="pres">
      <dgm:prSet presAssocID="{6502EDEB-E6DD-4FF1-AE27-C5D8B2E6CD7B}" presName="bottomArc2" presStyleLbl="parChTrans1D1" presStyleIdx="27" presStyleCnt="28"/>
      <dgm:spPr/>
    </dgm:pt>
    <dgm:pt modelId="{D4BA488F-8239-45D8-BA4C-3DAD9AFDF420}" type="pres">
      <dgm:prSet presAssocID="{6502EDEB-E6DD-4FF1-AE27-C5D8B2E6CD7B}" presName="topConnNode2" presStyleLbl="node4" presStyleIdx="0" presStyleCnt="0"/>
      <dgm:spPr/>
    </dgm:pt>
    <dgm:pt modelId="{E414011D-1723-4318-B939-38617858408E}" type="pres">
      <dgm:prSet presAssocID="{6502EDEB-E6DD-4FF1-AE27-C5D8B2E6CD7B}" presName="hierChild4" presStyleCnt="0"/>
      <dgm:spPr/>
    </dgm:pt>
    <dgm:pt modelId="{625CC09C-6B34-4CB1-A482-26499DD2FD4E}" type="pres">
      <dgm:prSet presAssocID="{6502EDEB-E6DD-4FF1-AE27-C5D8B2E6CD7B}" presName="hierChild5" presStyleCnt="0"/>
      <dgm:spPr/>
    </dgm:pt>
    <dgm:pt modelId="{1FDB0DB1-A25A-42E5-B82E-ED4221EBEF62}" type="pres">
      <dgm:prSet presAssocID="{83195B3F-AD8D-4D64-910C-24916C27FD77}" presName="hierChild5" presStyleCnt="0"/>
      <dgm:spPr/>
    </dgm:pt>
    <dgm:pt modelId="{FAE9136F-67B3-46B3-8C08-1C6FD11BCFD9}" type="pres">
      <dgm:prSet presAssocID="{7B2805EF-E431-4C8A-8004-25C34AA961F3}" presName="hierChild5" presStyleCnt="0"/>
      <dgm:spPr/>
    </dgm:pt>
    <dgm:pt modelId="{BEF17C2F-F4DD-406B-9EF0-43D6402E4567}" type="pres">
      <dgm:prSet presAssocID="{FA56FC14-6001-4D44-8202-AA65F0475407}" presName="hierChild5" presStyleCnt="0"/>
      <dgm:spPr/>
    </dgm:pt>
    <dgm:pt modelId="{6D5C8395-BABF-4D72-B956-0038E01DE6C5}" type="pres">
      <dgm:prSet presAssocID="{A0597444-64BE-43D1-9AB4-DDF303C022C3}" presName="hierChild3" presStyleCnt="0"/>
      <dgm:spPr/>
    </dgm:pt>
  </dgm:ptLst>
  <dgm:cxnLst>
    <dgm:cxn modelId="{5EF05A03-35CA-454B-A1A9-559A048F19B7}" type="presOf" srcId="{0E1858A7-E360-4AA0-A67D-CC6D4511E7ED}" destId="{1184A012-48D0-4367-9AAD-BF7729F2BEF0}" srcOrd="0" destOrd="0" presId="urn:microsoft.com/office/officeart/2008/layout/HalfCircleOrganizationChart"/>
    <dgm:cxn modelId="{25D51D08-506D-4FBA-890B-0C848F32FEAB}" type="presOf" srcId="{FA56FC14-6001-4D44-8202-AA65F0475407}" destId="{018E5349-1462-4DDE-AB49-2600F2E2D753}" srcOrd="1" destOrd="0" presId="urn:microsoft.com/office/officeart/2008/layout/HalfCircleOrganizationChart"/>
    <dgm:cxn modelId="{E4394409-9B30-45B1-82C0-F46D227AB37E}" type="presOf" srcId="{879D9027-95DC-4017-918D-7DAF0C0C1D39}" destId="{0033F283-1944-4FF6-B57A-BEDDF3617263}" srcOrd="0" destOrd="0" presId="urn:microsoft.com/office/officeart/2008/layout/HalfCircleOrganizationChart"/>
    <dgm:cxn modelId="{8B8A590B-EEFD-4521-B9CE-90538F9D8D07}" type="presOf" srcId="{501B9DA1-3B70-4818-A90D-11242FB6D762}" destId="{8CC16CFA-675F-49F8-983E-67A0D898258B}" srcOrd="0" destOrd="0" presId="urn:microsoft.com/office/officeart/2008/layout/HalfCircleOrganizationChart"/>
    <dgm:cxn modelId="{A7C50610-16FE-4C76-8CA9-5F634D89BF6D}" type="presOf" srcId="{6502EDEB-E6DD-4FF1-AE27-C5D8B2E6CD7B}" destId="{D4BA488F-8239-45D8-BA4C-3DAD9AFDF420}" srcOrd="1" destOrd="0" presId="urn:microsoft.com/office/officeart/2008/layout/HalfCircleOrganizationChart"/>
    <dgm:cxn modelId="{6D7ADF16-CE3B-4F45-A474-2AD9469B48A9}" type="presOf" srcId="{83195B3F-AD8D-4D64-910C-24916C27FD77}" destId="{297A3862-B973-4729-8D2B-329A4EF3B326}" srcOrd="0" destOrd="0" presId="urn:microsoft.com/office/officeart/2008/layout/HalfCircleOrganizationChart"/>
    <dgm:cxn modelId="{040AD918-5D06-460A-A642-83157F028142}" type="presOf" srcId="{05349FDF-C901-4E1D-8D8D-40B65F0F2DD0}" destId="{E2CEEE67-5157-47EC-B7C9-D7CF046FFE1E}" srcOrd="1" destOrd="0" presId="urn:microsoft.com/office/officeart/2008/layout/HalfCircleOrganizationChart"/>
    <dgm:cxn modelId="{8F557B1F-57F6-4BD9-ADD7-33BECD3BCBF7}" type="presOf" srcId="{38B9A111-F0BA-4925-9537-B8EBB16AE01F}" destId="{89381E8D-C835-4928-AE5D-ACCF886BB6F4}" srcOrd="0" destOrd="0" presId="urn:microsoft.com/office/officeart/2008/layout/HalfCircleOrganizationChart"/>
    <dgm:cxn modelId="{C4BCB122-33A6-43B6-929A-A49FCF5D80F9}" type="presOf" srcId="{BC4561E5-F278-4982-8FC4-92B298CF7CF8}" destId="{70BEF124-CF8A-4D72-AC85-06852B41F7A8}" srcOrd="1" destOrd="0" presId="urn:microsoft.com/office/officeart/2008/layout/HalfCircleOrganizationChart"/>
    <dgm:cxn modelId="{9BF45423-A978-4A13-92B3-CAD26B8B88ED}" srcId="{83195B3F-AD8D-4D64-910C-24916C27FD77}" destId="{EDB6F8D1-AAA1-42C0-A1E2-DDC8DA5B8A59}" srcOrd="0" destOrd="0" parTransId="{805C7CF8-D890-4A31-96B7-E5C8D07A7D57}" sibTransId="{0B2B22B8-9BF5-489F-902F-9909B50692CC}"/>
    <dgm:cxn modelId="{12A6CA2C-FED9-4FCD-8B6F-37DA3E01771A}" srcId="{83195B3F-AD8D-4D64-910C-24916C27FD77}" destId="{6502EDEB-E6DD-4FF1-AE27-C5D8B2E6CD7B}" srcOrd="1" destOrd="0" parTransId="{4889D298-21E7-44C2-AA11-FDFB91C90576}" sibTransId="{A5976CCD-224B-4739-B0EF-29A91F4A18A4}"/>
    <dgm:cxn modelId="{117C0133-761F-4AED-B727-34FDD7B26144}" type="presOf" srcId="{D047923A-B5DA-414A-B063-28977BAD3F96}" destId="{8B040708-B164-4DFD-AC22-D436FA8F1515}" srcOrd="1" destOrd="0" presId="urn:microsoft.com/office/officeart/2008/layout/HalfCircleOrganizationChart"/>
    <dgm:cxn modelId="{9017DD33-D905-493D-9B24-1524E92BD987}" type="presOf" srcId="{AA168CB1-394E-4DCD-8F82-180190E6BC5B}" destId="{8F7ECF9F-8AF9-41D7-B9CE-9DBF01C3D100}" srcOrd="0" destOrd="0" presId="urn:microsoft.com/office/officeart/2008/layout/HalfCircleOrganizationChart"/>
    <dgm:cxn modelId="{305F1636-0760-4773-956E-4025F86BF27D}" type="presOf" srcId="{E4A0995D-4813-47DB-A771-8CAB3E3FC3E9}" destId="{FBD38168-0A95-4964-B631-2415A06977C5}" srcOrd="0" destOrd="0" presId="urn:microsoft.com/office/officeart/2008/layout/HalfCircleOrganizationChart"/>
    <dgm:cxn modelId="{C8B5A13A-40E9-4FB8-8B55-46BC105B879B}" type="presOf" srcId="{F9A93571-545B-4917-9FC1-4337FA912EED}" destId="{70617C82-A833-4CB0-B4C0-308F8BA9C43F}" srcOrd="1" destOrd="0" presId="urn:microsoft.com/office/officeart/2008/layout/HalfCircleOrganizationChart"/>
    <dgm:cxn modelId="{E6FE0A3D-822B-4FBB-9336-AD61755CC5BB}" srcId="{FA56FC14-6001-4D44-8202-AA65F0475407}" destId="{D047923A-B5DA-414A-B063-28977BAD3F96}" srcOrd="0" destOrd="0" parTransId="{D68A83C5-AB6F-4F59-9BA9-8C2E6E3BA09A}" sibTransId="{11BADED9-35E7-46C0-8B09-C6325AD457C9}"/>
    <dgm:cxn modelId="{FF77B55C-ED76-4A46-8CC0-433BCF6B8938}" type="presOf" srcId="{C95E58AC-CF24-4573-A6C3-D321E2BD605C}" destId="{7F54A6F1-59F8-4CED-B00B-75561DC86A0A}" srcOrd="0" destOrd="0" presId="urn:microsoft.com/office/officeart/2008/layout/HalfCircleOrganizationChart"/>
    <dgm:cxn modelId="{60299465-1FCA-4CD8-9646-763A6BB48CA0}" type="presOf" srcId="{F3F776EC-0A58-41E9-B7C5-FC62186D9C9E}" destId="{A8ECA4A0-A4DD-4581-8156-930B035D9902}" srcOrd="1" destOrd="0" presId="urn:microsoft.com/office/officeart/2008/layout/HalfCircleOrganizationChart"/>
    <dgm:cxn modelId="{D44C4C49-CC3A-4838-AED7-C00DA664B6C1}" type="presOf" srcId="{3E117270-00C9-49E7-99E0-922ECE230BE6}" destId="{157DFBC3-5E8E-43FB-9184-5916A2B72413}" srcOrd="0" destOrd="0" presId="urn:microsoft.com/office/officeart/2008/layout/HalfCircleOrganizationChart"/>
    <dgm:cxn modelId="{ABF1D06D-4560-42C8-9FB3-1A0837B0AA68}" type="presOf" srcId="{EDB6F8D1-AAA1-42C0-A1E2-DDC8DA5B8A59}" destId="{93F99268-9985-4B26-9097-ECC0093883BC}" srcOrd="1" destOrd="0" presId="urn:microsoft.com/office/officeart/2008/layout/HalfCircleOrganizationChart"/>
    <dgm:cxn modelId="{DD2AFE4E-5EE7-47C5-AE2C-14655515A25F}" type="presOf" srcId="{6502EDEB-E6DD-4FF1-AE27-C5D8B2E6CD7B}" destId="{36026726-324A-4A99-A3D4-F7BC74BC70BD}" srcOrd="0" destOrd="0" presId="urn:microsoft.com/office/officeart/2008/layout/HalfCircleOrganizationChart"/>
    <dgm:cxn modelId="{54A0F051-B70D-455D-A0B5-A101A22C3977}" srcId="{AA168CB1-394E-4DCD-8F82-180190E6BC5B}" destId="{F3F776EC-0A58-41E9-B7C5-FC62186D9C9E}" srcOrd="0" destOrd="0" parTransId="{F25736D3-2624-4B93-9115-AB3F487745FC}" sibTransId="{C5BB4167-EA3C-46BF-8F46-CF7E30B28854}"/>
    <dgm:cxn modelId="{3745F953-8B28-4B93-A133-E42917AD1B7C}" type="presOf" srcId="{E4A0995D-4813-47DB-A771-8CAB3E3FC3E9}" destId="{F338D02C-8694-4AFA-9B53-93817A89963A}" srcOrd="1" destOrd="0" presId="urn:microsoft.com/office/officeart/2008/layout/HalfCircleOrganizationChart"/>
    <dgm:cxn modelId="{2C0B7A55-B2CA-4314-A1B0-9B4BA32DB692}" type="presOf" srcId="{D047923A-B5DA-414A-B063-28977BAD3F96}" destId="{EDACA5DE-08CD-4734-9195-8C238312860F}" srcOrd="0" destOrd="0" presId="urn:microsoft.com/office/officeart/2008/layout/HalfCircleOrganizationChart"/>
    <dgm:cxn modelId="{FB99EB77-322A-42E3-9C7E-A9BCE36774B4}" type="presOf" srcId="{C83FE25D-FC5E-4179-B58A-0BAAF442649A}" destId="{B5AA0F0A-9970-4945-9086-E2DC13911492}" srcOrd="0" destOrd="0" presId="urn:microsoft.com/office/officeart/2008/layout/HalfCircleOrganizationChart"/>
    <dgm:cxn modelId="{F7881A59-BAFA-40B2-A1B8-CD9F35F31565}" type="presOf" srcId="{5D5EFC22-7ADB-4A5B-A3F0-FA2E8C83CCBA}" destId="{1733775E-7AE6-42B7-B7D9-7911A94E5B31}" srcOrd="0" destOrd="0" presId="urn:microsoft.com/office/officeart/2008/layout/HalfCircleOrganizationChart"/>
    <dgm:cxn modelId="{D492935A-2BE9-4157-B545-F0F89264019A}" type="presOf" srcId="{7B2805EF-E431-4C8A-8004-25C34AA961F3}" destId="{092630CC-70E3-4FF5-A6C3-5AD16A34ECB0}" srcOrd="0" destOrd="0" presId="urn:microsoft.com/office/officeart/2008/layout/HalfCircleOrganizationChart"/>
    <dgm:cxn modelId="{25B50588-F27E-4E1F-90BD-AF17698039BB}" srcId="{D047923A-B5DA-414A-B063-28977BAD3F96}" destId="{AA168CB1-394E-4DCD-8F82-180190E6BC5B}" srcOrd="1" destOrd="0" parTransId="{5D5EFC22-7ADB-4A5B-A3F0-FA2E8C83CCBA}" sibTransId="{4696F832-9E2C-45F0-83E9-AC30FCD848EC}"/>
    <dgm:cxn modelId="{79885D88-FE36-4AF7-999E-87341A2912FD}" srcId="{C95E58AC-CF24-4573-A6C3-D321E2BD605C}" destId="{A0597444-64BE-43D1-9AB4-DDF303C022C3}" srcOrd="0" destOrd="0" parTransId="{E4289A5B-897B-4BB5-B5E0-7280BA814FA1}" sibTransId="{B96FFC96-996A-4B4E-A987-E684FC7BFAB9}"/>
    <dgm:cxn modelId="{CDBE618C-C928-4AFF-8B6F-F42508252C39}" type="presOf" srcId="{FA56FC14-6001-4D44-8202-AA65F0475407}" destId="{2B8A52F3-B7D8-4BE4-9F70-8AA8A505C5F3}" srcOrd="0" destOrd="0" presId="urn:microsoft.com/office/officeart/2008/layout/HalfCircleOrganizationChart"/>
    <dgm:cxn modelId="{40CEC38C-3A77-4B29-B22E-8BE6F86F1E79}" srcId="{E4A0995D-4813-47DB-A771-8CAB3E3FC3E9}" destId="{BC4561E5-F278-4982-8FC4-92B298CF7CF8}" srcOrd="0" destOrd="0" parTransId="{501B9DA1-3B70-4818-A90D-11242FB6D762}" sibTransId="{041A0EED-2C34-4C44-A521-067EB646639E}"/>
    <dgm:cxn modelId="{847C1D91-4724-4A21-90B1-1DB3EF992B18}" srcId="{A0597444-64BE-43D1-9AB4-DDF303C022C3}" destId="{FA56FC14-6001-4D44-8202-AA65F0475407}" srcOrd="0" destOrd="0" parTransId="{879D9027-95DC-4017-918D-7DAF0C0C1D39}" sibTransId="{27A5A533-09BB-4319-9909-08A2EB43A80B}"/>
    <dgm:cxn modelId="{7F800392-818E-48FC-8806-A1824B20556C}" type="presOf" srcId="{CC7F748B-9897-430F-B21E-7E7AF026BA1E}" destId="{C45C0A00-0651-4988-B65B-B4D85D5E818C}" srcOrd="1" destOrd="0" presId="urn:microsoft.com/office/officeart/2008/layout/HalfCircleOrganizationChart"/>
    <dgm:cxn modelId="{1E89A69F-F701-400E-B1E1-7A43CBBC8CA1}" type="presOf" srcId="{A7BFBD6F-B7E9-4889-9990-1775CCFDC2ED}" destId="{A896FDBE-D4F2-4319-85F1-2ED02C8AB3AF}" srcOrd="0" destOrd="0" presId="urn:microsoft.com/office/officeart/2008/layout/HalfCircleOrganizationChart"/>
    <dgm:cxn modelId="{7E74F2A5-84AD-44F4-9CF7-4AD0266DF512}" type="presOf" srcId="{A0597444-64BE-43D1-9AB4-DDF303C022C3}" destId="{6DDD3304-37B2-4D38-9F04-FEB4D94E5689}" srcOrd="1" destOrd="0" presId="urn:microsoft.com/office/officeart/2008/layout/HalfCircleOrganizationChart"/>
    <dgm:cxn modelId="{93E2D6AC-8F4E-42C2-8334-28532FEFDEA1}" srcId="{7B2805EF-E431-4C8A-8004-25C34AA961F3}" destId="{CC7F748B-9897-430F-B21E-7E7AF026BA1E}" srcOrd="0" destOrd="0" parTransId="{38B9A111-F0BA-4925-9537-B8EBB16AE01F}" sibTransId="{B98E606A-4334-46AF-BDC3-250595EA1343}"/>
    <dgm:cxn modelId="{AAEB61B2-8F21-4F97-8626-9DCD8200DE24}" type="presOf" srcId="{F25736D3-2624-4B93-9115-AB3F487745FC}" destId="{9184D2E7-E0F8-44F2-9629-B7A425B452AA}" srcOrd="0" destOrd="0" presId="urn:microsoft.com/office/officeart/2008/layout/HalfCircleOrganizationChart"/>
    <dgm:cxn modelId="{8F9EC2B2-AB61-44A3-BA59-6626AFA29DF6}" srcId="{AA168CB1-394E-4DCD-8F82-180190E6BC5B}" destId="{E4A0995D-4813-47DB-A771-8CAB3E3FC3E9}" srcOrd="1" destOrd="0" parTransId="{AD602014-3448-4967-95C0-075EF8C9639B}" sibTransId="{42E4BCB3-B8D0-4EC4-83C0-2FE098317123}"/>
    <dgm:cxn modelId="{21572CB5-0BDE-4934-9437-219D8B032EE4}" type="presOf" srcId="{F3F776EC-0A58-41E9-B7C5-FC62186D9C9E}" destId="{C1693BD7-8768-4CBA-8A83-9A897D925510}" srcOrd="0" destOrd="0" presId="urn:microsoft.com/office/officeart/2008/layout/HalfCircleOrganizationChart"/>
    <dgm:cxn modelId="{21B000B7-63FD-40B6-8A2E-A82193467B03}" type="presOf" srcId="{AD602014-3448-4967-95C0-075EF8C9639B}" destId="{E34A6F46-F5E1-47D1-9FE7-9A8544097896}" srcOrd="0" destOrd="0" presId="urn:microsoft.com/office/officeart/2008/layout/HalfCircleOrganizationChart"/>
    <dgm:cxn modelId="{7FC094B9-C82A-4787-A393-43D1F7C813B3}" type="presOf" srcId="{EDB6F8D1-AAA1-42C0-A1E2-DDC8DA5B8A59}" destId="{2804E916-3238-44AA-866B-298406049008}" srcOrd="0" destOrd="0" presId="urn:microsoft.com/office/officeart/2008/layout/HalfCircleOrganizationChart"/>
    <dgm:cxn modelId="{440D96BC-889C-4EFA-9085-CF40D432FF80}" type="presOf" srcId="{F9A93571-545B-4917-9FC1-4337FA912EED}" destId="{0CF16966-5FD2-4E25-8C1E-E4D595DBF9A6}" srcOrd="0" destOrd="0" presId="urn:microsoft.com/office/officeart/2008/layout/HalfCircleOrganizationChart"/>
    <dgm:cxn modelId="{AFBCE5BC-19FA-409F-A8BD-3F9742C29141}" type="presOf" srcId="{7B2805EF-E431-4C8A-8004-25C34AA961F3}" destId="{0B52AD8C-5D93-4B9E-AA10-FCD176088BF9}" srcOrd="1" destOrd="0" presId="urn:microsoft.com/office/officeart/2008/layout/HalfCircleOrganizationChart"/>
    <dgm:cxn modelId="{DA78A4BF-E12C-4860-9956-C26EA9E2EA99}" srcId="{D047923A-B5DA-414A-B063-28977BAD3F96}" destId="{F9A93571-545B-4917-9FC1-4337FA912EED}" srcOrd="0" destOrd="0" parTransId="{A7BFBD6F-B7E9-4889-9990-1775CCFDC2ED}" sibTransId="{CD794202-CAA0-4973-898C-FF1EDDCDDA9C}"/>
    <dgm:cxn modelId="{6520B3C3-4D2A-4E01-96A3-B4D5F7569DAB}" type="presOf" srcId="{A0597444-64BE-43D1-9AB4-DDF303C022C3}" destId="{28CA33CE-D339-4A69-A69A-11E1E69147B2}" srcOrd="0" destOrd="0" presId="urn:microsoft.com/office/officeart/2008/layout/HalfCircleOrganizationChart"/>
    <dgm:cxn modelId="{308F35CC-1BFB-4450-9A0A-40F465A70210}" type="presOf" srcId="{83195B3F-AD8D-4D64-910C-24916C27FD77}" destId="{F5C0013B-E88E-4D22-B4D4-E849E15313A2}" srcOrd="1" destOrd="0" presId="urn:microsoft.com/office/officeart/2008/layout/HalfCircleOrganizationChart"/>
    <dgm:cxn modelId="{B619EAD6-050D-4E2C-8B05-291B62505FF4}" type="presOf" srcId="{4889D298-21E7-44C2-AA11-FDFB91C90576}" destId="{CA07C730-6AAF-4F3C-9DCB-32CC17D6D985}" srcOrd="0" destOrd="0" presId="urn:microsoft.com/office/officeart/2008/layout/HalfCircleOrganizationChart"/>
    <dgm:cxn modelId="{402728D7-E62B-4C9B-92AE-5EAD7C797D6E}" srcId="{E4A0995D-4813-47DB-A771-8CAB3E3FC3E9}" destId="{05349FDF-C901-4E1D-8D8D-40B65F0F2DD0}" srcOrd="1" destOrd="0" parTransId="{C83FE25D-FC5E-4179-B58A-0BAAF442649A}" sibTransId="{FDA67486-8EDC-45BB-8C62-B2109621EF12}"/>
    <dgm:cxn modelId="{893552E5-4993-4979-9217-6D9B8949F15D}" type="presOf" srcId="{AA168CB1-394E-4DCD-8F82-180190E6BC5B}" destId="{59D0EF5B-644C-41B5-B94E-C0ADBE301957}" srcOrd="1" destOrd="0" presId="urn:microsoft.com/office/officeart/2008/layout/HalfCircleOrganizationChart"/>
    <dgm:cxn modelId="{8719FAE5-320E-4253-B310-9E05D86F9970}" type="presOf" srcId="{805C7CF8-D890-4A31-96B7-E5C8D07A7D57}" destId="{DF300C8C-A9DA-460C-B2AF-26A5E6F15F9D}" srcOrd="0" destOrd="0" presId="urn:microsoft.com/office/officeart/2008/layout/HalfCircleOrganizationChart"/>
    <dgm:cxn modelId="{ECA66AF1-AFB7-45D7-8129-4063E98A4054}" type="presOf" srcId="{D68A83C5-AB6F-4F59-9BA9-8C2E6E3BA09A}" destId="{BC243A9A-FCEF-4348-BBDE-89E2C4A7A954}" srcOrd="0" destOrd="0" presId="urn:microsoft.com/office/officeart/2008/layout/HalfCircleOrganizationChart"/>
    <dgm:cxn modelId="{CB0BB3F2-56E6-47E3-8DB8-9CB175DE99FF}" type="presOf" srcId="{CC7F748B-9897-430F-B21E-7E7AF026BA1E}" destId="{F321F0CF-CACC-49EE-9E4E-EFE14E9BFE6D}" srcOrd="0" destOrd="0" presId="urn:microsoft.com/office/officeart/2008/layout/HalfCircleOrganizationChart"/>
    <dgm:cxn modelId="{BCE9C3F3-4414-4C08-830F-7EDDC0C196BE}" srcId="{FA56FC14-6001-4D44-8202-AA65F0475407}" destId="{7B2805EF-E431-4C8A-8004-25C34AA961F3}" srcOrd="1" destOrd="0" parTransId="{0E1858A7-E360-4AA0-A67D-CC6D4511E7ED}" sibTransId="{B1DCC87F-EF9A-431C-99AB-75F5FDC3621B}"/>
    <dgm:cxn modelId="{AF80CEF4-FDD7-4725-8320-107200B70374}" type="presOf" srcId="{05349FDF-C901-4E1D-8D8D-40B65F0F2DD0}" destId="{C9061597-0544-4ECA-9AA9-E35D4AD8A3CE}" srcOrd="0" destOrd="0" presId="urn:microsoft.com/office/officeart/2008/layout/HalfCircleOrganizationChart"/>
    <dgm:cxn modelId="{F6ED8CF8-27E4-47BD-9BAE-5A293CF835A5}" srcId="{7B2805EF-E431-4C8A-8004-25C34AA961F3}" destId="{83195B3F-AD8D-4D64-910C-24916C27FD77}" srcOrd="1" destOrd="0" parTransId="{3E117270-00C9-49E7-99E0-922ECE230BE6}" sibTransId="{25870B2D-A74D-4746-A815-060741D83F95}"/>
    <dgm:cxn modelId="{F4144EFB-F1F3-4DA7-9567-824BF7AB3894}" type="presOf" srcId="{BC4561E5-F278-4982-8FC4-92B298CF7CF8}" destId="{87C0226F-4383-4254-BE04-492B63EE93E1}" srcOrd="0" destOrd="0" presId="urn:microsoft.com/office/officeart/2008/layout/HalfCircleOrganizationChart"/>
    <dgm:cxn modelId="{690D6C5E-ACBA-4F22-9DA3-46B096B87EAB}" type="presParOf" srcId="{7F54A6F1-59F8-4CED-B00B-75561DC86A0A}" destId="{2815D270-2F72-4925-A6F1-7CA68270763A}" srcOrd="0" destOrd="0" presId="urn:microsoft.com/office/officeart/2008/layout/HalfCircleOrganizationChart"/>
    <dgm:cxn modelId="{8939FAA3-311C-4D02-BF39-553D5AFF133E}" type="presParOf" srcId="{2815D270-2F72-4925-A6F1-7CA68270763A}" destId="{674DFF61-F229-47A7-AEFD-FF135D48D3AD}" srcOrd="0" destOrd="0" presId="urn:microsoft.com/office/officeart/2008/layout/HalfCircleOrganizationChart"/>
    <dgm:cxn modelId="{17E1F84C-B282-4F76-B598-B5589D59E713}" type="presParOf" srcId="{674DFF61-F229-47A7-AEFD-FF135D48D3AD}" destId="{28CA33CE-D339-4A69-A69A-11E1E69147B2}" srcOrd="0" destOrd="0" presId="urn:microsoft.com/office/officeart/2008/layout/HalfCircleOrganizationChart"/>
    <dgm:cxn modelId="{EC51B7E6-FE00-49AF-94F4-7A104D6FEF91}" type="presParOf" srcId="{674DFF61-F229-47A7-AEFD-FF135D48D3AD}" destId="{2A50FD43-DD66-4889-A751-2ED3322106FE}" srcOrd="1" destOrd="0" presId="urn:microsoft.com/office/officeart/2008/layout/HalfCircleOrganizationChart"/>
    <dgm:cxn modelId="{291BCBE8-8019-4289-A9D0-59345609AA87}" type="presParOf" srcId="{674DFF61-F229-47A7-AEFD-FF135D48D3AD}" destId="{1DD8D12C-975D-4B70-88D0-1E3C3EF20C93}" srcOrd="2" destOrd="0" presId="urn:microsoft.com/office/officeart/2008/layout/HalfCircleOrganizationChart"/>
    <dgm:cxn modelId="{E99A66F9-A1BD-42A3-B4D0-04876E7AACEF}" type="presParOf" srcId="{674DFF61-F229-47A7-AEFD-FF135D48D3AD}" destId="{6DDD3304-37B2-4D38-9F04-FEB4D94E5689}" srcOrd="3" destOrd="0" presId="urn:microsoft.com/office/officeart/2008/layout/HalfCircleOrganizationChart"/>
    <dgm:cxn modelId="{B496B979-337E-45A0-94CE-82B2229C5642}" type="presParOf" srcId="{2815D270-2F72-4925-A6F1-7CA68270763A}" destId="{A4A8BE64-8033-4DB0-AFF6-C003509041EA}" srcOrd="1" destOrd="0" presId="urn:microsoft.com/office/officeart/2008/layout/HalfCircleOrganizationChart"/>
    <dgm:cxn modelId="{1F975506-E396-4AE3-8DE5-0BB8A6958A20}" type="presParOf" srcId="{A4A8BE64-8033-4DB0-AFF6-C003509041EA}" destId="{0033F283-1944-4FF6-B57A-BEDDF3617263}" srcOrd="0" destOrd="0" presId="urn:microsoft.com/office/officeart/2008/layout/HalfCircleOrganizationChart"/>
    <dgm:cxn modelId="{FFF77A27-6259-4D04-A983-1C535CF893CE}" type="presParOf" srcId="{A4A8BE64-8033-4DB0-AFF6-C003509041EA}" destId="{CC60E468-8457-41BB-A652-C99ECCFBDBB0}" srcOrd="1" destOrd="0" presId="urn:microsoft.com/office/officeart/2008/layout/HalfCircleOrganizationChart"/>
    <dgm:cxn modelId="{24CC0AE2-0039-4D58-B0B5-39B155737E93}" type="presParOf" srcId="{CC60E468-8457-41BB-A652-C99ECCFBDBB0}" destId="{C6C72A75-5FD9-492E-8F36-4BFBE069E026}" srcOrd="0" destOrd="0" presId="urn:microsoft.com/office/officeart/2008/layout/HalfCircleOrganizationChart"/>
    <dgm:cxn modelId="{B79F48A1-C808-4D33-8BBB-4C879CFAE370}" type="presParOf" srcId="{C6C72A75-5FD9-492E-8F36-4BFBE069E026}" destId="{2B8A52F3-B7D8-4BE4-9F70-8AA8A505C5F3}" srcOrd="0" destOrd="0" presId="urn:microsoft.com/office/officeart/2008/layout/HalfCircleOrganizationChart"/>
    <dgm:cxn modelId="{9055E3CB-C272-48B5-BA3E-060CDBD0C785}" type="presParOf" srcId="{C6C72A75-5FD9-492E-8F36-4BFBE069E026}" destId="{CC8929AB-E6DC-4950-BF4C-F73364D97499}" srcOrd="1" destOrd="0" presId="urn:microsoft.com/office/officeart/2008/layout/HalfCircleOrganizationChart"/>
    <dgm:cxn modelId="{D076E209-C1EA-4A87-A39B-54AF451C9C21}" type="presParOf" srcId="{C6C72A75-5FD9-492E-8F36-4BFBE069E026}" destId="{3337D5C5-CDC5-4D79-831D-35E483C20E66}" srcOrd="2" destOrd="0" presId="urn:microsoft.com/office/officeart/2008/layout/HalfCircleOrganizationChart"/>
    <dgm:cxn modelId="{55A04293-C933-4345-87A7-3A06A2289A4B}" type="presParOf" srcId="{C6C72A75-5FD9-492E-8F36-4BFBE069E026}" destId="{018E5349-1462-4DDE-AB49-2600F2E2D753}" srcOrd="3" destOrd="0" presId="urn:microsoft.com/office/officeart/2008/layout/HalfCircleOrganizationChart"/>
    <dgm:cxn modelId="{3BCDE8F5-8BB8-4141-8E0D-657E392B3CC4}" type="presParOf" srcId="{CC60E468-8457-41BB-A652-C99ECCFBDBB0}" destId="{F9CC921E-1982-464C-B714-ADAFA030505D}" srcOrd="1" destOrd="0" presId="urn:microsoft.com/office/officeart/2008/layout/HalfCircleOrganizationChart"/>
    <dgm:cxn modelId="{644F2BAD-0ED6-47D7-A166-8A7D2576A177}" type="presParOf" srcId="{F9CC921E-1982-464C-B714-ADAFA030505D}" destId="{BC243A9A-FCEF-4348-BBDE-89E2C4A7A954}" srcOrd="0" destOrd="0" presId="urn:microsoft.com/office/officeart/2008/layout/HalfCircleOrganizationChart"/>
    <dgm:cxn modelId="{F428816E-0725-41B8-8A39-1D6E92977772}" type="presParOf" srcId="{F9CC921E-1982-464C-B714-ADAFA030505D}" destId="{852327D4-0EF4-450E-AA7F-B26B4A3191D2}" srcOrd="1" destOrd="0" presId="urn:microsoft.com/office/officeart/2008/layout/HalfCircleOrganizationChart"/>
    <dgm:cxn modelId="{B00F0BB9-2776-49F0-9CD8-3B6A06BAABB4}" type="presParOf" srcId="{852327D4-0EF4-450E-AA7F-B26B4A3191D2}" destId="{D1FC27F3-C285-4097-9958-7F978328AC4A}" srcOrd="0" destOrd="0" presId="urn:microsoft.com/office/officeart/2008/layout/HalfCircleOrganizationChart"/>
    <dgm:cxn modelId="{0514A2AC-7475-4838-80B2-1F7FF01DBEAA}" type="presParOf" srcId="{D1FC27F3-C285-4097-9958-7F978328AC4A}" destId="{EDACA5DE-08CD-4734-9195-8C238312860F}" srcOrd="0" destOrd="0" presId="urn:microsoft.com/office/officeart/2008/layout/HalfCircleOrganizationChart"/>
    <dgm:cxn modelId="{37EDD282-38F7-4B1A-813A-E48F4574C703}" type="presParOf" srcId="{D1FC27F3-C285-4097-9958-7F978328AC4A}" destId="{0DB3E4AE-8082-4B1B-A6D1-DD985BF00E4C}" srcOrd="1" destOrd="0" presId="urn:microsoft.com/office/officeart/2008/layout/HalfCircleOrganizationChart"/>
    <dgm:cxn modelId="{5F71D3F1-9D59-4778-9F2D-33575F76A560}" type="presParOf" srcId="{D1FC27F3-C285-4097-9958-7F978328AC4A}" destId="{91C6AF6F-A1F2-48F3-AC77-049BF50B612C}" srcOrd="2" destOrd="0" presId="urn:microsoft.com/office/officeart/2008/layout/HalfCircleOrganizationChart"/>
    <dgm:cxn modelId="{65A38A6D-91C8-4579-9056-BF231104F87D}" type="presParOf" srcId="{D1FC27F3-C285-4097-9958-7F978328AC4A}" destId="{8B040708-B164-4DFD-AC22-D436FA8F1515}" srcOrd="3" destOrd="0" presId="urn:microsoft.com/office/officeart/2008/layout/HalfCircleOrganizationChart"/>
    <dgm:cxn modelId="{8771F4BB-8315-4658-B52B-64546E5DD05A}" type="presParOf" srcId="{852327D4-0EF4-450E-AA7F-B26B4A3191D2}" destId="{8E58B16E-2351-44D2-BE7F-F0BE44887C7F}" srcOrd="1" destOrd="0" presId="urn:microsoft.com/office/officeart/2008/layout/HalfCircleOrganizationChart"/>
    <dgm:cxn modelId="{FFCE2B0F-2732-4C1E-817E-E28F7436D6F3}" type="presParOf" srcId="{8E58B16E-2351-44D2-BE7F-F0BE44887C7F}" destId="{A896FDBE-D4F2-4319-85F1-2ED02C8AB3AF}" srcOrd="0" destOrd="0" presId="urn:microsoft.com/office/officeart/2008/layout/HalfCircleOrganizationChart"/>
    <dgm:cxn modelId="{C2DB467E-8023-4261-83CB-3E0F6B8CB518}" type="presParOf" srcId="{8E58B16E-2351-44D2-BE7F-F0BE44887C7F}" destId="{D8E89F35-C0B7-4648-A6D9-F6A6C0043BF3}" srcOrd="1" destOrd="0" presId="urn:microsoft.com/office/officeart/2008/layout/HalfCircleOrganizationChart"/>
    <dgm:cxn modelId="{DA4B0731-6628-494C-B213-BF578E8902E6}" type="presParOf" srcId="{D8E89F35-C0B7-4648-A6D9-F6A6C0043BF3}" destId="{FFC01274-EDCB-4C93-A68F-7DF004B443DB}" srcOrd="0" destOrd="0" presId="urn:microsoft.com/office/officeart/2008/layout/HalfCircleOrganizationChart"/>
    <dgm:cxn modelId="{CF57CEFE-9CA4-42E0-8E83-AC2A45E5FE29}" type="presParOf" srcId="{FFC01274-EDCB-4C93-A68F-7DF004B443DB}" destId="{0CF16966-5FD2-4E25-8C1E-E4D595DBF9A6}" srcOrd="0" destOrd="0" presId="urn:microsoft.com/office/officeart/2008/layout/HalfCircleOrganizationChart"/>
    <dgm:cxn modelId="{049B085D-8741-4057-B349-97D4827FF17B}" type="presParOf" srcId="{FFC01274-EDCB-4C93-A68F-7DF004B443DB}" destId="{9929C3E1-CA10-43A3-9F61-721DBD601E97}" srcOrd="1" destOrd="0" presId="urn:microsoft.com/office/officeart/2008/layout/HalfCircleOrganizationChart"/>
    <dgm:cxn modelId="{8B32D11B-A810-4F89-A7CB-85ABE150FAB1}" type="presParOf" srcId="{FFC01274-EDCB-4C93-A68F-7DF004B443DB}" destId="{CEA36AE1-7834-4D10-A470-2920B07CCDB1}" srcOrd="2" destOrd="0" presId="urn:microsoft.com/office/officeart/2008/layout/HalfCircleOrganizationChart"/>
    <dgm:cxn modelId="{2539F93B-8E06-4EEB-9AF7-E7B602A8F262}" type="presParOf" srcId="{FFC01274-EDCB-4C93-A68F-7DF004B443DB}" destId="{70617C82-A833-4CB0-B4C0-308F8BA9C43F}" srcOrd="3" destOrd="0" presId="urn:microsoft.com/office/officeart/2008/layout/HalfCircleOrganizationChart"/>
    <dgm:cxn modelId="{B161D5E6-5221-46AA-BD67-20534FB9BBCB}" type="presParOf" srcId="{D8E89F35-C0B7-4648-A6D9-F6A6C0043BF3}" destId="{13A97384-62DD-4B44-B507-713CA601517D}" srcOrd="1" destOrd="0" presId="urn:microsoft.com/office/officeart/2008/layout/HalfCircleOrganizationChart"/>
    <dgm:cxn modelId="{B3B5DBF7-F46A-44B7-B205-F5EDCF6214E5}" type="presParOf" srcId="{D8E89F35-C0B7-4648-A6D9-F6A6C0043BF3}" destId="{8367811E-974B-4BB8-9AC7-26B8767D1DB4}" srcOrd="2" destOrd="0" presId="urn:microsoft.com/office/officeart/2008/layout/HalfCircleOrganizationChart"/>
    <dgm:cxn modelId="{31180E23-B4C6-48A9-A5C1-482D1AEB1941}" type="presParOf" srcId="{8E58B16E-2351-44D2-BE7F-F0BE44887C7F}" destId="{1733775E-7AE6-42B7-B7D9-7911A94E5B31}" srcOrd="2" destOrd="0" presId="urn:microsoft.com/office/officeart/2008/layout/HalfCircleOrganizationChart"/>
    <dgm:cxn modelId="{1F246D53-F430-4C2F-8745-411512E91B89}" type="presParOf" srcId="{8E58B16E-2351-44D2-BE7F-F0BE44887C7F}" destId="{226997E9-E8A0-49EA-A7DB-45BE30FEC44D}" srcOrd="3" destOrd="0" presId="urn:microsoft.com/office/officeart/2008/layout/HalfCircleOrganizationChart"/>
    <dgm:cxn modelId="{DE54CE5F-D029-4FC8-8975-43FC949CA88D}" type="presParOf" srcId="{226997E9-E8A0-49EA-A7DB-45BE30FEC44D}" destId="{892C0E53-B5B9-4AE0-91E4-D9314B799FC1}" srcOrd="0" destOrd="0" presId="urn:microsoft.com/office/officeart/2008/layout/HalfCircleOrganizationChart"/>
    <dgm:cxn modelId="{A5A0BCCD-0EE6-4924-AD33-3606140543EA}" type="presParOf" srcId="{892C0E53-B5B9-4AE0-91E4-D9314B799FC1}" destId="{8F7ECF9F-8AF9-41D7-B9CE-9DBF01C3D100}" srcOrd="0" destOrd="0" presId="urn:microsoft.com/office/officeart/2008/layout/HalfCircleOrganizationChart"/>
    <dgm:cxn modelId="{8BC75A74-35E7-45EB-A5CD-41B0705EBF0B}" type="presParOf" srcId="{892C0E53-B5B9-4AE0-91E4-D9314B799FC1}" destId="{81C993CC-BD56-4821-87B8-B384838834E9}" srcOrd="1" destOrd="0" presId="urn:microsoft.com/office/officeart/2008/layout/HalfCircleOrganizationChart"/>
    <dgm:cxn modelId="{59DAAA82-4AF2-42A4-BB15-FF852A840A3C}" type="presParOf" srcId="{892C0E53-B5B9-4AE0-91E4-D9314B799FC1}" destId="{5F3356DC-2AA3-42FF-B6C7-FE3DD742C7A3}" srcOrd="2" destOrd="0" presId="urn:microsoft.com/office/officeart/2008/layout/HalfCircleOrganizationChart"/>
    <dgm:cxn modelId="{2752B708-1CD3-4A7B-9D6B-353F4104FA2D}" type="presParOf" srcId="{892C0E53-B5B9-4AE0-91E4-D9314B799FC1}" destId="{59D0EF5B-644C-41B5-B94E-C0ADBE301957}" srcOrd="3" destOrd="0" presId="urn:microsoft.com/office/officeart/2008/layout/HalfCircleOrganizationChart"/>
    <dgm:cxn modelId="{9B915E22-3207-42C0-B8FE-FB764481F084}" type="presParOf" srcId="{226997E9-E8A0-49EA-A7DB-45BE30FEC44D}" destId="{EADC3CE2-3E2D-4FBC-B55F-9DAF2BDB187A}" srcOrd="1" destOrd="0" presId="urn:microsoft.com/office/officeart/2008/layout/HalfCircleOrganizationChart"/>
    <dgm:cxn modelId="{3A310686-B72E-48DE-BB18-333D48D29C70}" type="presParOf" srcId="{EADC3CE2-3E2D-4FBC-B55F-9DAF2BDB187A}" destId="{9184D2E7-E0F8-44F2-9629-B7A425B452AA}" srcOrd="0" destOrd="0" presId="urn:microsoft.com/office/officeart/2008/layout/HalfCircleOrganizationChart"/>
    <dgm:cxn modelId="{B9D5D2A4-EE49-4621-A71B-A41C6CD80E9C}" type="presParOf" srcId="{EADC3CE2-3E2D-4FBC-B55F-9DAF2BDB187A}" destId="{81807D95-3501-420E-921B-07AE14A26CE1}" srcOrd="1" destOrd="0" presId="urn:microsoft.com/office/officeart/2008/layout/HalfCircleOrganizationChart"/>
    <dgm:cxn modelId="{68E781D3-1466-423F-A476-95C2C0EF5CA4}" type="presParOf" srcId="{81807D95-3501-420E-921B-07AE14A26CE1}" destId="{87027B1E-24E6-4883-8758-0C36407EBBD2}" srcOrd="0" destOrd="0" presId="urn:microsoft.com/office/officeart/2008/layout/HalfCircleOrganizationChart"/>
    <dgm:cxn modelId="{94119AFA-A4AA-46A9-90C5-A4682793103C}" type="presParOf" srcId="{87027B1E-24E6-4883-8758-0C36407EBBD2}" destId="{C1693BD7-8768-4CBA-8A83-9A897D925510}" srcOrd="0" destOrd="0" presId="urn:microsoft.com/office/officeart/2008/layout/HalfCircleOrganizationChart"/>
    <dgm:cxn modelId="{B5B7F134-BD68-42F9-8125-ACBAFACDCA65}" type="presParOf" srcId="{87027B1E-24E6-4883-8758-0C36407EBBD2}" destId="{52DABF77-B05C-4E8B-9E69-7C46DD147B90}" srcOrd="1" destOrd="0" presId="urn:microsoft.com/office/officeart/2008/layout/HalfCircleOrganizationChart"/>
    <dgm:cxn modelId="{21E0D3C3-D3C5-45A4-872F-2157589768CC}" type="presParOf" srcId="{87027B1E-24E6-4883-8758-0C36407EBBD2}" destId="{FDEF7EBC-08C4-463B-B0F2-8951030DC7BA}" srcOrd="2" destOrd="0" presId="urn:microsoft.com/office/officeart/2008/layout/HalfCircleOrganizationChart"/>
    <dgm:cxn modelId="{D237E55F-9557-4B83-B0D7-905031A3ED7B}" type="presParOf" srcId="{87027B1E-24E6-4883-8758-0C36407EBBD2}" destId="{A8ECA4A0-A4DD-4581-8156-930B035D9902}" srcOrd="3" destOrd="0" presId="urn:microsoft.com/office/officeart/2008/layout/HalfCircleOrganizationChart"/>
    <dgm:cxn modelId="{786D939E-A088-4ADD-8FFF-6A5DB20A07B2}" type="presParOf" srcId="{81807D95-3501-420E-921B-07AE14A26CE1}" destId="{08CD8668-8FA5-42E3-B00F-833DA9920EFA}" srcOrd="1" destOrd="0" presId="urn:microsoft.com/office/officeart/2008/layout/HalfCircleOrganizationChart"/>
    <dgm:cxn modelId="{1813D7F2-3F11-4459-8A38-574BF226CF1C}" type="presParOf" srcId="{81807D95-3501-420E-921B-07AE14A26CE1}" destId="{D8158417-DF94-43E0-80AD-16118ED91DE6}" srcOrd="2" destOrd="0" presId="urn:microsoft.com/office/officeart/2008/layout/HalfCircleOrganizationChart"/>
    <dgm:cxn modelId="{F8163223-ADF7-4410-8435-846C22603451}" type="presParOf" srcId="{EADC3CE2-3E2D-4FBC-B55F-9DAF2BDB187A}" destId="{E34A6F46-F5E1-47D1-9FE7-9A8544097896}" srcOrd="2" destOrd="0" presId="urn:microsoft.com/office/officeart/2008/layout/HalfCircleOrganizationChart"/>
    <dgm:cxn modelId="{4A66852E-F97A-4919-96A5-C07C82F550EC}" type="presParOf" srcId="{EADC3CE2-3E2D-4FBC-B55F-9DAF2BDB187A}" destId="{D5DF25D2-940C-4A1E-A187-62491F32AE00}" srcOrd="3" destOrd="0" presId="urn:microsoft.com/office/officeart/2008/layout/HalfCircleOrganizationChart"/>
    <dgm:cxn modelId="{93EC8463-07D5-44AA-8C70-B9DA355D9DB7}" type="presParOf" srcId="{D5DF25D2-940C-4A1E-A187-62491F32AE00}" destId="{8163F0E6-D187-4463-B104-40BB479A45BB}" srcOrd="0" destOrd="0" presId="urn:microsoft.com/office/officeart/2008/layout/HalfCircleOrganizationChart"/>
    <dgm:cxn modelId="{E43D1507-1B14-467E-9308-A885F6ECA002}" type="presParOf" srcId="{8163F0E6-D187-4463-B104-40BB479A45BB}" destId="{FBD38168-0A95-4964-B631-2415A06977C5}" srcOrd="0" destOrd="0" presId="urn:microsoft.com/office/officeart/2008/layout/HalfCircleOrganizationChart"/>
    <dgm:cxn modelId="{D1DB65B7-E2E3-4F3F-A180-8109302F0C75}" type="presParOf" srcId="{8163F0E6-D187-4463-B104-40BB479A45BB}" destId="{1178813E-4CA4-417C-971D-42823871EF0B}" srcOrd="1" destOrd="0" presId="urn:microsoft.com/office/officeart/2008/layout/HalfCircleOrganizationChart"/>
    <dgm:cxn modelId="{9987AA61-EF73-49B4-9877-C6313B2C2B4F}" type="presParOf" srcId="{8163F0E6-D187-4463-B104-40BB479A45BB}" destId="{869B3B59-A6DB-4A5D-AB4B-CECA809F1B23}" srcOrd="2" destOrd="0" presId="urn:microsoft.com/office/officeart/2008/layout/HalfCircleOrganizationChart"/>
    <dgm:cxn modelId="{48A5E476-D96A-4EF8-8D3C-4EB171ED2E71}" type="presParOf" srcId="{8163F0E6-D187-4463-B104-40BB479A45BB}" destId="{F338D02C-8694-4AFA-9B53-93817A89963A}" srcOrd="3" destOrd="0" presId="urn:microsoft.com/office/officeart/2008/layout/HalfCircleOrganizationChart"/>
    <dgm:cxn modelId="{0147C01E-0195-4C92-9376-FE4D6D4B6BCF}" type="presParOf" srcId="{D5DF25D2-940C-4A1E-A187-62491F32AE00}" destId="{47276B2D-2E4F-4D6A-840F-DDE9FBF3E934}" srcOrd="1" destOrd="0" presId="urn:microsoft.com/office/officeart/2008/layout/HalfCircleOrganizationChart"/>
    <dgm:cxn modelId="{0BAD78A1-FC67-4ADA-A94F-A7F0B798E863}" type="presParOf" srcId="{47276B2D-2E4F-4D6A-840F-DDE9FBF3E934}" destId="{8CC16CFA-675F-49F8-983E-67A0D898258B}" srcOrd="0" destOrd="0" presId="urn:microsoft.com/office/officeart/2008/layout/HalfCircleOrganizationChart"/>
    <dgm:cxn modelId="{8C8E603E-FD5B-4C0F-A5A4-6900A42377E2}" type="presParOf" srcId="{47276B2D-2E4F-4D6A-840F-DDE9FBF3E934}" destId="{4D9615A6-A7ED-4CFD-8368-F5B0CF488D79}" srcOrd="1" destOrd="0" presId="urn:microsoft.com/office/officeart/2008/layout/HalfCircleOrganizationChart"/>
    <dgm:cxn modelId="{F8C93FF1-CBEC-4674-9013-EC79B17F342A}" type="presParOf" srcId="{4D9615A6-A7ED-4CFD-8368-F5B0CF488D79}" destId="{C7685DE7-8F61-4F34-9706-A57B35868FB9}" srcOrd="0" destOrd="0" presId="urn:microsoft.com/office/officeart/2008/layout/HalfCircleOrganizationChart"/>
    <dgm:cxn modelId="{55A9603A-CD9C-4009-AA7A-840C10EE68B3}" type="presParOf" srcId="{C7685DE7-8F61-4F34-9706-A57B35868FB9}" destId="{87C0226F-4383-4254-BE04-492B63EE93E1}" srcOrd="0" destOrd="0" presId="urn:microsoft.com/office/officeart/2008/layout/HalfCircleOrganizationChart"/>
    <dgm:cxn modelId="{02EA6184-4AA1-4BB2-8AF6-6A98D3D5DC27}" type="presParOf" srcId="{C7685DE7-8F61-4F34-9706-A57B35868FB9}" destId="{BE807EC2-CB51-41B0-A422-BF9365DD7F37}" srcOrd="1" destOrd="0" presId="urn:microsoft.com/office/officeart/2008/layout/HalfCircleOrganizationChart"/>
    <dgm:cxn modelId="{0EEB40E3-197F-4CA8-A282-7B99BC4E4ED7}" type="presParOf" srcId="{C7685DE7-8F61-4F34-9706-A57B35868FB9}" destId="{08446DDF-8A1E-4292-90C4-20964E995AC3}" srcOrd="2" destOrd="0" presId="urn:microsoft.com/office/officeart/2008/layout/HalfCircleOrganizationChart"/>
    <dgm:cxn modelId="{FECFBC18-B56A-4825-9AF9-5DD58ECE92A0}" type="presParOf" srcId="{C7685DE7-8F61-4F34-9706-A57B35868FB9}" destId="{70BEF124-CF8A-4D72-AC85-06852B41F7A8}" srcOrd="3" destOrd="0" presId="urn:microsoft.com/office/officeart/2008/layout/HalfCircleOrganizationChart"/>
    <dgm:cxn modelId="{A1E177C5-2531-477F-8C93-2653C0154CB2}" type="presParOf" srcId="{4D9615A6-A7ED-4CFD-8368-F5B0CF488D79}" destId="{B2FAE2DE-8926-4C81-9C51-82A6C3484EAA}" srcOrd="1" destOrd="0" presId="urn:microsoft.com/office/officeart/2008/layout/HalfCircleOrganizationChart"/>
    <dgm:cxn modelId="{D5B992E8-4749-4C8C-8C3D-27ABCE8F521C}" type="presParOf" srcId="{4D9615A6-A7ED-4CFD-8368-F5B0CF488D79}" destId="{E5DAC724-0B1A-43BE-96EF-2117085CE892}" srcOrd="2" destOrd="0" presId="urn:microsoft.com/office/officeart/2008/layout/HalfCircleOrganizationChart"/>
    <dgm:cxn modelId="{9F245C96-65A2-4F0C-AC12-D8BA000BC8BA}" type="presParOf" srcId="{47276B2D-2E4F-4D6A-840F-DDE9FBF3E934}" destId="{B5AA0F0A-9970-4945-9086-E2DC13911492}" srcOrd="2" destOrd="0" presId="urn:microsoft.com/office/officeart/2008/layout/HalfCircleOrganizationChart"/>
    <dgm:cxn modelId="{C34FD070-F77F-4ADE-9C5F-8B92E9E6953E}" type="presParOf" srcId="{47276B2D-2E4F-4D6A-840F-DDE9FBF3E934}" destId="{C41328A7-3561-4056-9AA1-39627EB19833}" srcOrd="3" destOrd="0" presId="urn:microsoft.com/office/officeart/2008/layout/HalfCircleOrganizationChart"/>
    <dgm:cxn modelId="{063EF55B-ADB3-4C04-8A0D-97E9E4A5151C}" type="presParOf" srcId="{C41328A7-3561-4056-9AA1-39627EB19833}" destId="{E09BC0CF-CFD0-4BD0-9690-D325EA849F24}" srcOrd="0" destOrd="0" presId="urn:microsoft.com/office/officeart/2008/layout/HalfCircleOrganizationChart"/>
    <dgm:cxn modelId="{7FE26E64-874D-4333-A252-17822108AEC6}" type="presParOf" srcId="{E09BC0CF-CFD0-4BD0-9690-D325EA849F24}" destId="{C9061597-0544-4ECA-9AA9-E35D4AD8A3CE}" srcOrd="0" destOrd="0" presId="urn:microsoft.com/office/officeart/2008/layout/HalfCircleOrganizationChart"/>
    <dgm:cxn modelId="{5A8D7383-FE34-4E8C-B632-9361F7F0C28F}" type="presParOf" srcId="{E09BC0CF-CFD0-4BD0-9690-D325EA849F24}" destId="{ACBDEDA4-BB7C-4373-9B36-246211DFDBBA}" srcOrd="1" destOrd="0" presId="urn:microsoft.com/office/officeart/2008/layout/HalfCircleOrganizationChart"/>
    <dgm:cxn modelId="{5223FFB0-46E9-4639-B476-F175549B4333}" type="presParOf" srcId="{E09BC0CF-CFD0-4BD0-9690-D325EA849F24}" destId="{3654E9CD-44D6-45F0-9B40-A92E2477E7E3}" srcOrd="2" destOrd="0" presId="urn:microsoft.com/office/officeart/2008/layout/HalfCircleOrganizationChart"/>
    <dgm:cxn modelId="{0F86D9DC-EC83-4EDF-9D21-1946B211DCA9}" type="presParOf" srcId="{E09BC0CF-CFD0-4BD0-9690-D325EA849F24}" destId="{E2CEEE67-5157-47EC-B7C9-D7CF046FFE1E}" srcOrd="3" destOrd="0" presId="urn:microsoft.com/office/officeart/2008/layout/HalfCircleOrganizationChart"/>
    <dgm:cxn modelId="{1FD65D82-4D13-4796-ADBC-8265106A8394}" type="presParOf" srcId="{C41328A7-3561-4056-9AA1-39627EB19833}" destId="{33BB9920-2C48-4F33-9C7C-63A8001DEBCC}" srcOrd="1" destOrd="0" presId="urn:microsoft.com/office/officeart/2008/layout/HalfCircleOrganizationChart"/>
    <dgm:cxn modelId="{3DE51DF6-FAC2-41B8-A691-2D1B9D2EA744}" type="presParOf" srcId="{C41328A7-3561-4056-9AA1-39627EB19833}" destId="{7CEE62F3-5D37-432C-B278-4D3761804CC2}" srcOrd="2" destOrd="0" presId="urn:microsoft.com/office/officeart/2008/layout/HalfCircleOrganizationChart"/>
    <dgm:cxn modelId="{D88D9448-7A9C-4F36-A864-6931A800C534}" type="presParOf" srcId="{D5DF25D2-940C-4A1E-A187-62491F32AE00}" destId="{AE83DA90-7AF5-4D02-B523-E80AF3AF9459}" srcOrd="2" destOrd="0" presId="urn:microsoft.com/office/officeart/2008/layout/HalfCircleOrganizationChart"/>
    <dgm:cxn modelId="{09C69B9A-C109-49FE-B709-B70D060212C5}" type="presParOf" srcId="{226997E9-E8A0-49EA-A7DB-45BE30FEC44D}" destId="{D4FB5FD9-7D56-42B7-89FA-27A4F335772A}" srcOrd="2" destOrd="0" presId="urn:microsoft.com/office/officeart/2008/layout/HalfCircleOrganizationChart"/>
    <dgm:cxn modelId="{02A83C46-CF7A-4BAC-8FCE-4F3622AFE7ED}" type="presParOf" srcId="{852327D4-0EF4-450E-AA7F-B26B4A3191D2}" destId="{BE4FA0E6-EBE8-4860-A6AA-1B450EAC0EA7}" srcOrd="2" destOrd="0" presId="urn:microsoft.com/office/officeart/2008/layout/HalfCircleOrganizationChart"/>
    <dgm:cxn modelId="{50068834-9595-4143-BD41-0024A855DB34}" type="presParOf" srcId="{F9CC921E-1982-464C-B714-ADAFA030505D}" destId="{1184A012-48D0-4367-9AAD-BF7729F2BEF0}" srcOrd="2" destOrd="0" presId="urn:microsoft.com/office/officeart/2008/layout/HalfCircleOrganizationChart"/>
    <dgm:cxn modelId="{D6FDB381-A4AB-40C3-B7D8-98FF2FF24461}" type="presParOf" srcId="{F9CC921E-1982-464C-B714-ADAFA030505D}" destId="{5F901BC9-06C8-4B15-A013-73550EF7BF9D}" srcOrd="3" destOrd="0" presId="urn:microsoft.com/office/officeart/2008/layout/HalfCircleOrganizationChart"/>
    <dgm:cxn modelId="{C660D4C8-4D0A-42BB-946B-B58368A420C9}" type="presParOf" srcId="{5F901BC9-06C8-4B15-A013-73550EF7BF9D}" destId="{EBF55295-9E60-4BAB-A16D-F6BE9E8ED537}" srcOrd="0" destOrd="0" presId="urn:microsoft.com/office/officeart/2008/layout/HalfCircleOrganizationChart"/>
    <dgm:cxn modelId="{32E68A53-1F0B-4380-A7C4-E5A6F9DE3C03}" type="presParOf" srcId="{EBF55295-9E60-4BAB-A16D-F6BE9E8ED537}" destId="{092630CC-70E3-4FF5-A6C3-5AD16A34ECB0}" srcOrd="0" destOrd="0" presId="urn:microsoft.com/office/officeart/2008/layout/HalfCircleOrganizationChart"/>
    <dgm:cxn modelId="{ADCB03B9-91F3-4D75-A370-3F4C5C4B4365}" type="presParOf" srcId="{EBF55295-9E60-4BAB-A16D-F6BE9E8ED537}" destId="{56B01728-734D-4F63-AA4A-DD3E4574A4D9}" srcOrd="1" destOrd="0" presId="urn:microsoft.com/office/officeart/2008/layout/HalfCircleOrganizationChart"/>
    <dgm:cxn modelId="{A9E0F8D0-7E4F-4209-91F9-51DDD7877EBA}" type="presParOf" srcId="{EBF55295-9E60-4BAB-A16D-F6BE9E8ED537}" destId="{377C4568-EF43-4031-84F4-FB143CA33AD0}" srcOrd="2" destOrd="0" presId="urn:microsoft.com/office/officeart/2008/layout/HalfCircleOrganizationChart"/>
    <dgm:cxn modelId="{E8CE6513-13B1-4C66-990C-890DA98657C0}" type="presParOf" srcId="{EBF55295-9E60-4BAB-A16D-F6BE9E8ED537}" destId="{0B52AD8C-5D93-4B9E-AA10-FCD176088BF9}" srcOrd="3" destOrd="0" presId="urn:microsoft.com/office/officeart/2008/layout/HalfCircleOrganizationChart"/>
    <dgm:cxn modelId="{AB98DF68-9190-43C7-8825-E1C8316CFAA2}" type="presParOf" srcId="{5F901BC9-06C8-4B15-A013-73550EF7BF9D}" destId="{624A2490-7120-403A-BD6C-458C33E929BE}" srcOrd="1" destOrd="0" presId="urn:microsoft.com/office/officeart/2008/layout/HalfCircleOrganizationChart"/>
    <dgm:cxn modelId="{4377B4CD-DD25-4A7E-9F68-F01BCA310C5C}" type="presParOf" srcId="{624A2490-7120-403A-BD6C-458C33E929BE}" destId="{89381E8D-C835-4928-AE5D-ACCF886BB6F4}" srcOrd="0" destOrd="0" presId="urn:microsoft.com/office/officeart/2008/layout/HalfCircleOrganizationChart"/>
    <dgm:cxn modelId="{DDB3E051-26CD-49E6-ADCB-8C0FE08D4779}" type="presParOf" srcId="{624A2490-7120-403A-BD6C-458C33E929BE}" destId="{B2C43B44-2E99-4820-B09A-93155B7AC52C}" srcOrd="1" destOrd="0" presId="urn:microsoft.com/office/officeart/2008/layout/HalfCircleOrganizationChart"/>
    <dgm:cxn modelId="{206EE181-6BF9-4841-A589-853C01EA134B}" type="presParOf" srcId="{B2C43B44-2E99-4820-B09A-93155B7AC52C}" destId="{DB036EF9-520A-426E-9204-9E0E34CE35A5}" srcOrd="0" destOrd="0" presId="urn:microsoft.com/office/officeart/2008/layout/HalfCircleOrganizationChart"/>
    <dgm:cxn modelId="{9900433A-AA20-44E0-B3A1-DFF07F1AABB2}" type="presParOf" srcId="{DB036EF9-520A-426E-9204-9E0E34CE35A5}" destId="{F321F0CF-CACC-49EE-9E4E-EFE14E9BFE6D}" srcOrd="0" destOrd="0" presId="urn:microsoft.com/office/officeart/2008/layout/HalfCircleOrganizationChart"/>
    <dgm:cxn modelId="{74F38EF3-0B2F-4602-BB45-31082294C6EC}" type="presParOf" srcId="{DB036EF9-520A-426E-9204-9E0E34CE35A5}" destId="{473C5C0A-BC6D-4D4A-8EA8-01D014722F41}" srcOrd="1" destOrd="0" presId="urn:microsoft.com/office/officeart/2008/layout/HalfCircleOrganizationChart"/>
    <dgm:cxn modelId="{5594F96C-12AC-4ACA-BAAD-808D7579E61C}" type="presParOf" srcId="{DB036EF9-520A-426E-9204-9E0E34CE35A5}" destId="{553D7F9C-513C-4A58-9D26-8D36208DEDF7}" srcOrd="2" destOrd="0" presId="urn:microsoft.com/office/officeart/2008/layout/HalfCircleOrganizationChart"/>
    <dgm:cxn modelId="{C9654AF2-9EF6-48A0-8989-3907B20E411B}" type="presParOf" srcId="{DB036EF9-520A-426E-9204-9E0E34CE35A5}" destId="{C45C0A00-0651-4988-B65B-B4D85D5E818C}" srcOrd="3" destOrd="0" presId="urn:microsoft.com/office/officeart/2008/layout/HalfCircleOrganizationChart"/>
    <dgm:cxn modelId="{D2A977E2-FBA5-4511-A167-DAA39779D840}" type="presParOf" srcId="{B2C43B44-2E99-4820-B09A-93155B7AC52C}" destId="{AEDF01D7-EC80-4F47-9E45-E12FB3CE2926}" srcOrd="1" destOrd="0" presId="urn:microsoft.com/office/officeart/2008/layout/HalfCircleOrganizationChart"/>
    <dgm:cxn modelId="{72AC3ED4-D487-4237-8690-2089D453783D}" type="presParOf" srcId="{B2C43B44-2E99-4820-B09A-93155B7AC52C}" destId="{246F6BB7-E100-4D08-8CA8-147ADFB7C487}" srcOrd="2" destOrd="0" presId="urn:microsoft.com/office/officeart/2008/layout/HalfCircleOrganizationChart"/>
    <dgm:cxn modelId="{25E8D96E-99B5-49B0-AB47-395D1A2EAE73}" type="presParOf" srcId="{624A2490-7120-403A-BD6C-458C33E929BE}" destId="{157DFBC3-5E8E-43FB-9184-5916A2B72413}" srcOrd="2" destOrd="0" presId="urn:microsoft.com/office/officeart/2008/layout/HalfCircleOrganizationChart"/>
    <dgm:cxn modelId="{5DF72D3A-528B-480E-9F45-2FA12C5E1497}" type="presParOf" srcId="{624A2490-7120-403A-BD6C-458C33E929BE}" destId="{CACE206D-AFE4-4415-A50E-DB506D70AA4D}" srcOrd="3" destOrd="0" presId="urn:microsoft.com/office/officeart/2008/layout/HalfCircleOrganizationChart"/>
    <dgm:cxn modelId="{8FD03979-F4AC-43F8-B719-CFCB09E4A907}" type="presParOf" srcId="{CACE206D-AFE4-4415-A50E-DB506D70AA4D}" destId="{B1C4DD7C-A360-483F-B3B4-8BBD32865029}" srcOrd="0" destOrd="0" presId="urn:microsoft.com/office/officeart/2008/layout/HalfCircleOrganizationChart"/>
    <dgm:cxn modelId="{228F715C-9162-44BE-B590-ADF77662DD10}" type="presParOf" srcId="{B1C4DD7C-A360-483F-B3B4-8BBD32865029}" destId="{297A3862-B973-4729-8D2B-329A4EF3B326}" srcOrd="0" destOrd="0" presId="urn:microsoft.com/office/officeart/2008/layout/HalfCircleOrganizationChart"/>
    <dgm:cxn modelId="{36548674-383C-4272-9845-DCF6E4AEC938}" type="presParOf" srcId="{B1C4DD7C-A360-483F-B3B4-8BBD32865029}" destId="{4C0E8F72-028D-4865-B8B3-215EE80FB21B}" srcOrd="1" destOrd="0" presId="urn:microsoft.com/office/officeart/2008/layout/HalfCircleOrganizationChart"/>
    <dgm:cxn modelId="{745283F6-CC44-4E40-A872-96F9C7BF9EFA}" type="presParOf" srcId="{B1C4DD7C-A360-483F-B3B4-8BBD32865029}" destId="{4C3552EA-10D2-4DE8-92C3-68CDE839C572}" srcOrd="2" destOrd="0" presId="urn:microsoft.com/office/officeart/2008/layout/HalfCircleOrganizationChart"/>
    <dgm:cxn modelId="{6AAF817C-0780-4C84-95A0-4FE3AE3CD692}" type="presParOf" srcId="{B1C4DD7C-A360-483F-B3B4-8BBD32865029}" destId="{F5C0013B-E88E-4D22-B4D4-E849E15313A2}" srcOrd="3" destOrd="0" presId="urn:microsoft.com/office/officeart/2008/layout/HalfCircleOrganizationChart"/>
    <dgm:cxn modelId="{BCE65B13-BCA4-4104-8DBF-CBE9E915D7DA}" type="presParOf" srcId="{CACE206D-AFE4-4415-A50E-DB506D70AA4D}" destId="{FFF24C6C-06AD-4E8D-97E2-FB9BBC7041F1}" srcOrd="1" destOrd="0" presId="urn:microsoft.com/office/officeart/2008/layout/HalfCircleOrganizationChart"/>
    <dgm:cxn modelId="{23C03B7B-62D0-4C93-ABB9-964FDEC42495}" type="presParOf" srcId="{FFF24C6C-06AD-4E8D-97E2-FB9BBC7041F1}" destId="{DF300C8C-A9DA-460C-B2AF-26A5E6F15F9D}" srcOrd="0" destOrd="0" presId="urn:microsoft.com/office/officeart/2008/layout/HalfCircleOrganizationChart"/>
    <dgm:cxn modelId="{C1B367A2-1BDB-475F-85D8-AD42B3E03EF0}" type="presParOf" srcId="{FFF24C6C-06AD-4E8D-97E2-FB9BBC7041F1}" destId="{B31CD55E-47E8-45EB-B656-BC862EDB7D50}" srcOrd="1" destOrd="0" presId="urn:microsoft.com/office/officeart/2008/layout/HalfCircleOrganizationChart"/>
    <dgm:cxn modelId="{399FEB65-9294-4A54-8E63-3A54932AB3AC}" type="presParOf" srcId="{B31CD55E-47E8-45EB-B656-BC862EDB7D50}" destId="{1A72C212-E4BD-421C-9B2F-C53DD444D92C}" srcOrd="0" destOrd="0" presId="urn:microsoft.com/office/officeart/2008/layout/HalfCircleOrganizationChart"/>
    <dgm:cxn modelId="{D3B3F90C-FEA7-44DF-A4BF-C831A8EBEA18}" type="presParOf" srcId="{1A72C212-E4BD-421C-9B2F-C53DD444D92C}" destId="{2804E916-3238-44AA-866B-298406049008}" srcOrd="0" destOrd="0" presId="urn:microsoft.com/office/officeart/2008/layout/HalfCircleOrganizationChart"/>
    <dgm:cxn modelId="{20D39804-E5FE-4B0C-96A8-5EAAF82FC308}" type="presParOf" srcId="{1A72C212-E4BD-421C-9B2F-C53DD444D92C}" destId="{3E4374A8-3FB7-4324-BD3D-C23A45A01370}" srcOrd="1" destOrd="0" presId="urn:microsoft.com/office/officeart/2008/layout/HalfCircleOrganizationChart"/>
    <dgm:cxn modelId="{B49E52C4-730C-4839-9F5D-19AAB0E3020E}" type="presParOf" srcId="{1A72C212-E4BD-421C-9B2F-C53DD444D92C}" destId="{E2EFA86F-DD9B-43AF-A143-F4D7F46FAA6C}" srcOrd="2" destOrd="0" presId="urn:microsoft.com/office/officeart/2008/layout/HalfCircleOrganizationChart"/>
    <dgm:cxn modelId="{743D80AD-09B2-42AC-AF01-E342EFA8E4EA}" type="presParOf" srcId="{1A72C212-E4BD-421C-9B2F-C53DD444D92C}" destId="{93F99268-9985-4B26-9097-ECC0093883BC}" srcOrd="3" destOrd="0" presId="urn:microsoft.com/office/officeart/2008/layout/HalfCircleOrganizationChart"/>
    <dgm:cxn modelId="{6D9C4A08-FC76-49C5-8D3B-0DAA12479D48}" type="presParOf" srcId="{B31CD55E-47E8-45EB-B656-BC862EDB7D50}" destId="{C02749B4-25C4-44BE-9A9F-A19AFF8969C3}" srcOrd="1" destOrd="0" presId="urn:microsoft.com/office/officeart/2008/layout/HalfCircleOrganizationChart"/>
    <dgm:cxn modelId="{4151EEB0-B0A8-4EDF-8423-0C75B16F416D}" type="presParOf" srcId="{B31CD55E-47E8-45EB-B656-BC862EDB7D50}" destId="{BA3E0839-F31D-4496-A962-4772422577CD}" srcOrd="2" destOrd="0" presId="urn:microsoft.com/office/officeart/2008/layout/HalfCircleOrganizationChart"/>
    <dgm:cxn modelId="{229416C7-D987-4219-9232-393186AE0AB4}" type="presParOf" srcId="{FFF24C6C-06AD-4E8D-97E2-FB9BBC7041F1}" destId="{CA07C730-6AAF-4F3C-9DCB-32CC17D6D985}" srcOrd="2" destOrd="0" presId="urn:microsoft.com/office/officeart/2008/layout/HalfCircleOrganizationChart"/>
    <dgm:cxn modelId="{2EB7E5DC-287E-403E-9161-763C2BF3F917}" type="presParOf" srcId="{FFF24C6C-06AD-4E8D-97E2-FB9BBC7041F1}" destId="{233F6438-BDB8-42A6-A20C-2233B5E40139}" srcOrd="3" destOrd="0" presId="urn:microsoft.com/office/officeart/2008/layout/HalfCircleOrganizationChart"/>
    <dgm:cxn modelId="{7E2EE115-4659-4340-B39A-F997437C3D21}" type="presParOf" srcId="{233F6438-BDB8-42A6-A20C-2233B5E40139}" destId="{D41615FA-E5FE-4DF6-BA5F-A359FF2FBABA}" srcOrd="0" destOrd="0" presId="urn:microsoft.com/office/officeart/2008/layout/HalfCircleOrganizationChart"/>
    <dgm:cxn modelId="{C86ED0EA-84A4-46E9-A5F0-5926A7A4EF0F}" type="presParOf" srcId="{D41615FA-E5FE-4DF6-BA5F-A359FF2FBABA}" destId="{36026726-324A-4A99-A3D4-F7BC74BC70BD}" srcOrd="0" destOrd="0" presId="urn:microsoft.com/office/officeart/2008/layout/HalfCircleOrganizationChart"/>
    <dgm:cxn modelId="{CCD80F47-DE5B-44DC-994F-029881425C63}" type="presParOf" srcId="{D41615FA-E5FE-4DF6-BA5F-A359FF2FBABA}" destId="{288B3AFF-E4D7-4976-BE1A-26EEF5AE6A0F}" srcOrd="1" destOrd="0" presId="urn:microsoft.com/office/officeart/2008/layout/HalfCircleOrganizationChart"/>
    <dgm:cxn modelId="{4870A88E-10CC-4747-A0B4-4F221159E2AA}" type="presParOf" srcId="{D41615FA-E5FE-4DF6-BA5F-A359FF2FBABA}" destId="{966FD86E-4BCF-4893-ABF5-AB29FD8C5358}" srcOrd="2" destOrd="0" presId="urn:microsoft.com/office/officeart/2008/layout/HalfCircleOrganizationChart"/>
    <dgm:cxn modelId="{E1DA00C5-CA8E-4B47-A226-1F5A29830B65}" type="presParOf" srcId="{D41615FA-E5FE-4DF6-BA5F-A359FF2FBABA}" destId="{D4BA488F-8239-45D8-BA4C-3DAD9AFDF420}" srcOrd="3" destOrd="0" presId="urn:microsoft.com/office/officeart/2008/layout/HalfCircleOrganizationChart"/>
    <dgm:cxn modelId="{8D4A134B-A5AB-478E-9257-83AE31988EAA}" type="presParOf" srcId="{233F6438-BDB8-42A6-A20C-2233B5E40139}" destId="{E414011D-1723-4318-B939-38617858408E}" srcOrd="1" destOrd="0" presId="urn:microsoft.com/office/officeart/2008/layout/HalfCircleOrganizationChart"/>
    <dgm:cxn modelId="{CEEA356B-9FA0-4393-8FFE-5B67AC65CD55}" type="presParOf" srcId="{233F6438-BDB8-42A6-A20C-2233B5E40139}" destId="{625CC09C-6B34-4CB1-A482-26499DD2FD4E}" srcOrd="2" destOrd="0" presId="urn:microsoft.com/office/officeart/2008/layout/HalfCircleOrganizationChart"/>
    <dgm:cxn modelId="{378A8591-6B57-4F10-A697-8F5E0016F86D}" type="presParOf" srcId="{CACE206D-AFE4-4415-A50E-DB506D70AA4D}" destId="{1FDB0DB1-A25A-42E5-B82E-ED4221EBEF62}" srcOrd="2" destOrd="0" presId="urn:microsoft.com/office/officeart/2008/layout/HalfCircleOrganizationChart"/>
    <dgm:cxn modelId="{43FBA262-919A-4172-B300-82350980CD1A}" type="presParOf" srcId="{5F901BC9-06C8-4B15-A013-73550EF7BF9D}" destId="{FAE9136F-67B3-46B3-8C08-1C6FD11BCFD9}" srcOrd="2" destOrd="0" presId="urn:microsoft.com/office/officeart/2008/layout/HalfCircleOrganizationChart"/>
    <dgm:cxn modelId="{6FBA985C-44BE-4A7D-AA68-311C2DA36BA0}" type="presParOf" srcId="{CC60E468-8457-41BB-A652-C99ECCFBDBB0}" destId="{BEF17C2F-F4DD-406B-9EF0-43D6402E4567}" srcOrd="2" destOrd="0" presId="urn:microsoft.com/office/officeart/2008/layout/HalfCircleOrganizationChart"/>
    <dgm:cxn modelId="{9B26F647-6B24-4DB3-8485-FC7DDFD6DED0}" type="presParOf" srcId="{2815D270-2F72-4925-A6F1-7CA68270763A}" destId="{6D5C8395-BABF-4D72-B956-0038E01DE6C5}" srcOrd="2" destOrd="0" presId="urn:microsoft.com/office/officeart/2008/layout/HalfCircleOrganization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07C730-6AAF-4F3C-9DCB-32CC17D6D985}">
      <dsp:nvSpPr>
        <dsp:cNvPr id="0" name=""/>
        <dsp:cNvSpPr/>
      </dsp:nvSpPr>
      <dsp:spPr>
        <a:xfrm>
          <a:off x="3744834" y="1768259"/>
          <a:ext cx="309229" cy="678960"/>
        </a:xfrm>
        <a:custGeom>
          <a:avLst/>
          <a:gdLst/>
          <a:ahLst/>
          <a:cxnLst/>
          <a:rect l="0" t="0" r="0" b="0"/>
          <a:pathLst>
            <a:path>
              <a:moveTo>
                <a:pt x="0" y="0"/>
              </a:moveTo>
              <a:lnTo>
                <a:pt x="0" y="678960"/>
              </a:lnTo>
              <a:lnTo>
                <a:pt x="309229" y="6789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300C8C-A9DA-460C-B2AF-26A5E6F15F9D}">
      <dsp:nvSpPr>
        <dsp:cNvPr id="0" name=""/>
        <dsp:cNvSpPr/>
      </dsp:nvSpPr>
      <dsp:spPr>
        <a:xfrm>
          <a:off x="3744834" y="1768259"/>
          <a:ext cx="309229" cy="201671"/>
        </a:xfrm>
        <a:custGeom>
          <a:avLst/>
          <a:gdLst/>
          <a:ahLst/>
          <a:cxnLst/>
          <a:rect l="0" t="0" r="0" b="0"/>
          <a:pathLst>
            <a:path>
              <a:moveTo>
                <a:pt x="0" y="0"/>
              </a:moveTo>
              <a:lnTo>
                <a:pt x="0" y="201671"/>
              </a:lnTo>
              <a:lnTo>
                <a:pt x="309229" y="2016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DFBC3-5E8E-43FB-9184-5916A2B72413}">
      <dsp:nvSpPr>
        <dsp:cNvPr id="0" name=""/>
        <dsp:cNvSpPr/>
      </dsp:nvSpPr>
      <dsp:spPr>
        <a:xfrm>
          <a:off x="3338130" y="1290970"/>
          <a:ext cx="406704" cy="141169"/>
        </a:xfrm>
        <a:custGeom>
          <a:avLst/>
          <a:gdLst/>
          <a:ahLst/>
          <a:cxnLst/>
          <a:rect l="0" t="0" r="0" b="0"/>
          <a:pathLst>
            <a:path>
              <a:moveTo>
                <a:pt x="0" y="0"/>
              </a:moveTo>
              <a:lnTo>
                <a:pt x="0" y="70584"/>
              </a:lnTo>
              <a:lnTo>
                <a:pt x="406704" y="70584"/>
              </a:lnTo>
              <a:lnTo>
                <a:pt x="406704"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381E8D-C835-4928-AE5D-ACCF886BB6F4}">
      <dsp:nvSpPr>
        <dsp:cNvPr id="0" name=""/>
        <dsp:cNvSpPr/>
      </dsp:nvSpPr>
      <dsp:spPr>
        <a:xfrm>
          <a:off x="2931426" y="1290970"/>
          <a:ext cx="406704" cy="141169"/>
        </a:xfrm>
        <a:custGeom>
          <a:avLst/>
          <a:gdLst/>
          <a:ahLst/>
          <a:cxnLst/>
          <a:rect l="0" t="0" r="0" b="0"/>
          <a:pathLst>
            <a:path>
              <a:moveTo>
                <a:pt x="406704" y="0"/>
              </a:moveTo>
              <a:lnTo>
                <a:pt x="406704" y="70584"/>
              </a:lnTo>
              <a:lnTo>
                <a:pt x="0" y="70584"/>
              </a:lnTo>
              <a:lnTo>
                <a:pt x="0"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4A012-48D0-4367-9AAD-BF7729F2BEF0}">
      <dsp:nvSpPr>
        <dsp:cNvPr id="0" name=""/>
        <dsp:cNvSpPr/>
      </dsp:nvSpPr>
      <dsp:spPr>
        <a:xfrm>
          <a:off x="2524722" y="813681"/>
          <a:ext cx="813408" cy="141169"/>
        </a:xfrm>
        <a:custGeom>
          <a:avLst/>
          <a:gdLst/>
          <a:ahLst/>
          <a:cxnLst/>
          <a:rect l="0" t="0" r="0" b="0"/>
          <a:pathLst>
            <a:path>
              <a:moveTo>
                <a:pt x="0" y="0"/>
              </a:moveTo>
              <a:lnTo>
                <a:pt x="0" y="70584"/>
              </a:lnTo>
              <a:lnTo>
                <a:pt x="813408" y="70584"/>
              </a:lnTo>
              <a:lnTo>
                <a:pt x="813408"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A0F0A-9970-4945-9086-E2DC13911492}">
      <dsp:nvSpPr>
        <dsp:cNvPr id="0" name=""/>
        <dsp:cNvSpPr/>
      </dsp:nvSpPr>
      <dsp:spPr>
        <a:xfrm>
          <a:off x="2524722" y="2245548"/>
          <a:ext cx="309229" cy="678960"/>
        </a:xfrm>
        <a:custGeom>
          <a:avLst/>
          <a:gdLst/>
          <a:ahLst/>
          <a:cxnLst/>
          <a:rect l="0" t="0" r="0" b="0"/>
          <a:pathLst>
            <a:path>
              <a:moveTo>
                <a:pt x="0" y="0"/>
              </a:moveTo>
              <a:lnTo>
                <a:pt x="0" y="678960"/>
              </a:lnTo>
              <a:lnTo>
                <a:pt x="309229" y="6789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16CFA-675F-49F8-983E-67A0D898258B}">
      <dsp:nvSpPr>
        <dsp:cNvPr id="0" name=""/>
        <dsp:cNvSpPr/>
      </dsp:nvSpPr>
      <dsp:spPr>
        <a:xfrm>
          <a:off x="2524722" y="2245548"/>
          <a:ext cx="309229" cy="201671"/>
        </a:xfrm>
        <a:custGeom>
          <a:avLst/>
          <a:gdLst/>
          <a:ahLst/>
          <a:cxnLst/>
          <a:rect l="0" t="0" r="0" b="0"/>
          <a:pathLst>
            <a:path>
              <a:moveTo>
                <a:pt x="0" y="0"/>
              </a:moveTo>
              <a:lnTo>
                <a:pt x="0" y="201671"/>
              </a:lnTo>
              <a:lnTo>
                <a:pt x="309229" y="2016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A6F46-F5E1-47D1-9FE7-9A8544097896}">
      <dsp:nvSpPr>
        <dsp:cNvPr id="0" name=""/>
        <dsp:cNvSpPr/>
      </dsp:nvSpPr>
      <dsp:spPr>
        <a:xfrm>
          <a:off x="2118018" y="1768259"/>
          <a:ext cx="406704" cy="141169"/>
        </a:xfrm>
        <a:custGeom>
          <a:avLst/>
          <a:gdLst/>
          <a:ahLst/>
          <a:cxnLst/>
          <a:rect l="0" t="0" r="0" b="0"/>
          <a:pathLst>
            <a:path>
              <a:moveTo>
                <a:pt x="0" y="0"/>
              </a:moveTo>
              <a:lnTo>
                <a:pt x="0" y="70584"/>
              </a:lnTo>
              <a:lnTo>
                <a:pt x="406704" y="70584"/>
              </a:lnTo>
              <a:lnTo>
                <a:pt x="406704"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84D2E7-E0F8-44F2-9629-B7A425B452AA}">
      <dsp:nvSpPr>
        <dsp:cNvPr id="0" name=""/>
        <dsp:cNvSpPr/>
      </dsp:nvSpPr>
      <dsp:spPr>
        <a:xfrm>
          <a:off x="1711314" y="1768259"/>
          <a:ext cx="406704" cy="141169"/>
        </a:xfrm>
        <a:custGeom>
          <a:avLst/>
          <a:gdLst/>
          <a:ahLst/>
          <a:cxnLst/>
          <a:rect l="0" t="0" r="0" b="0"/>
          <a:pathLst>
            <a:path>
              <a:moveTo>
                <a:pt x="406704" y="0"/>
              </a:moveTo>
              <a:lnTo>
                <a:pt x="406704" y="70584"/>
              </a:lnTo>
              <a:lnTo>
                <a:pt x="0" y="70584"/>
              </a:lnTo>
              <a:lnTo>
                <a:pt x="0"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33775E-7AE6-42B7-B7D9-7911A94E5B31}">
      <dsp:nvSpPr>
        <dsp:cNvPr id="0" name=""/>
        <dsp:cNvSpPr/>
      </dsp:nvSpPr>
      <dsp:spPr>
        <a:xfrm>
          <a:off x="1711314" y="1290970"/>
          <a:ext cx="406704" cy="141169"/>
        </a:xfrm>
        <a:custGeom>
          <a:avLst/>
          <a:gdLst/>
          <a:ahLst/>
          <a:cxnLst/>
          <a:rect l="0" t="0" r="0" b="0"/>
          <a:pathLst>
            <a:path>
              <a:moveTo>
                <a:pt x="0" y="0"/>
              </a:moveTo>
              <a:lnTo>
                <a:pt x="0" y="70584"/>
              </a:lnTo>
              <a:lnTo>
                <a:pt x="406704" y="70584"/>
              </a:lnTo>
              <a:lnTo>
                <a:pt x="406704"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6FDBE-D4F2-4319-85F1-2ED02C8AB3AF}">
      <dsp:nvSpPr>
        <dsp:cNvPr id="0" name=""/>
        <dsp:cNvSpPr/>
      </dsp:nvSpPr>
      <dsp:spPr>
        <a:xfrm>
          <a:off x="1304610" y="1290970"/>
          <a:ext cx="406704" cy="141169"/>
        </a:xfrm>
        <a:custGeom>
          <a:avLst/>
          <a:gdLst/>
          <a:ahLst/>
          <a:cxnLst/>
          <a:rect l="0" t="0" r="0" b="0"/>
          <a:pathLst>
            <a:path>
              <a:moveTo>
                <a:pt x="406704" y="0"/>
              </a:moveTo>
              <a:lnTo>
                <a:pt x="406704" y="70584"/>
              </a:lnTo>
              <a:lnTo>
                <a:pt x="0" y="70584"/>
              </a:lnTo>
              <a:lnTo>
                <a:pt x="0"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243A9A-FCEF-4348-BBDE-89E2C4A7A954}">
      <dsp:nvSpPr>
        <dsp:cNvPr id="0" name=""/>
        <dsp:cNvSpPr/>
      </dsp:nvSpPr>
      <dsp:spPr>
        <a:xfrm>
          <a:off x="1711314" y="813681"/>
          <a:ext cx="813408" cy="141169"/>
        </a:xfrm>
        <a:custGeom>
          <a:avLst/>
          <a:gdLst/>
          <a:ahLst/>
          <a:cxnLst/>
          <a:rect l="0" t="0" r="0" b="0"/>
          <a:pathLst>
            <a:path>
              <a:moveTo>
                <a:pt x="813408" y="0"/>
              </a:moveTo>
              <a:lnTo>
                <a:pt x="813408" y="70584"/>
              </a:lnTo>
              <a:lnTo>
                <a:pt x="0" y="70584"/>
              </a:lnTo>
              <a:lnTo>
                <a:pt x="0"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3F283-1944-4FF6-B57A-BEDDF3617263}">
      <dsp:nvSpPr>
        <dsp:cNvPr id="0" name=""/>
        <dsp:cNvSpPr/>
      </dsp:nvSpPr>
      <dsp:spPr>
        <a:xfrm>
          <a:off x="2479002" y="336392"/>
          <a:ext cx="91440" cy="141169"/>
        </a:xfrm>
        <a:custGeom>
          <a:avLst/>
          <a:gdLst/>
          <a:ahLst/>
          <a:cxnLst/>
          <a:rect l="0" t="0" r="0" b="0"/>
          <a:pathLst>
            <a:path>
              <a:moveTo>
                <a:pt x="45720" y="0"/>
              </a:moveTo>
              <a:lnTo>
                <a:pt x="45720"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50FD43-DD66-4889-A751-2ED3322106FE}">
      <dsp:nvSpPr>
        <dsp:cNvPr id="0" name=""/>
        <dsp:cNvSpPr/>
      </dsp:nvSpPr>
      <dsp:spPr>
        <a:xfrm>
          <a:off x="2356663" y="273"/>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D8D12C-975D-4B70-88D0-1E3C3EF20C93}">
      <dsp:nvSpPr>
        <dsp:cNvPr id="0" name=""/>
        <dsp:cNvSpPr/>
      </dsp:nvSpPr>
      <dsp:spPr>
        <a:xfrm>
          <a:off x="2356663" y="273"/>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CA33CE-D339-4A69-A69A-11E1E69147B2}">
      <dsp:nvSpPr>
        <dsp:cNvPr id="0" name=""/>
        <dsp:cNvSpPr/>
      </dsp:nvSpPr>
      <dsp:spPr>
        <a:xfrm>
          <a:off x="2188603" y="60774"/>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Root</a:t>
          </a:r>
        </a:p>
      </dsp:txBody>
      <dsp:txXfrm>
        <a:off x="2188603" y="60774"/>
        <a:ext cx="672238" cy="215116"/>
      </dsp:txXfrm>
    </dsp:sp>
    <dsp:sp modelId="{CC8929AB-E6DC-4950-BF4C-F73364D97499}">
      <dsp:nvSpPr>
        <dsp:cNvPr id="0" name=""/>
        <dsp:cNvSpPr/>
      </dsp:nvSpPr>
      <dsp:spPr>
        <a:xfrm>
          <a:off x="2356663" y="477562"/>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37D5C5-CDC5-4D79-831D-35E483C20E66}">
      <dsp:nvSpPr>
        <dsp:cNvPr id="0" name=""/>
        <dsp:cNvSpPr/>
      </dsp:nvSpPr>
      <dsp:spPr>
        <a:xfrm>
          <a:off x="2356663" y="477562"/>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8A52F3-B7D8-4BE4-9F70-8AA8A505C5F3}">
      <dsp:nvSpPr>
        <dsp:cNvPr id="0" name=""/>
        <dsp:cNvSpPr/>
      </dsp:nvSpPr>
      <dsp:spPr>
        <a:xfrm>
          <a:off x="2188603" y="538063"/>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h</a:t>
          </a:r>
        </a:p>
      </dsp:txBody>
      <dsp:txXfrm>
        <a:off x="2188603" y="538063"/>
        <a:ext cx="672238" cy="215116"/>
      </dsp:txXfrm>
    </dsp:sp>
    <dsp:sp modelId="{0DB3E4AE-8082-4B1B-A6D1-DD985BF00E4C}">
      <dsp:nvSpPr>
        <dsp:cNvPr id="0" name=""/>
        <dsp:cNvSpPr/>
      </dsp:nvSpPr>
      <dsp:spPr>
        <a:xfrm>
          <a:off x="1543255" y="954851"/>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C6AF6F-A1F2-48F3-AC77-049BF50B612C}">
      <dsp:nvSpPr>
        <dsp:cNvPr id="0" name=""/>
        <dsp:cNvSpPr/>
      </dsp:nvSpPr>
      <dsp:spPr>
        <a:xfrm>
          <a:off x="1543255" y="954851"/>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ACA5DE-08CD-4734-9195-8C238312860F}">
      <dsp:nvSpPr>
        <dsp:cNvPr id="0" name=""/>
        <dsp:cNvSpPr/>
      </dsp:nvSpPr>
      <dsp:spPr>
        <a:xfrm>
          <a:off x="1375195" y="1015352"/>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e</a:t>
          </a:r>
        </a:p>
      </dsp:txBody>
      <dsp:txXfrm>
        <a:off x="1375195" y="1015352"/>
        <a:ext cx="672238" cy="215116"/>
      </dsp:txXfrm>
    </dsp:sp>
    <dsp:sp modelId="{9929C3E1-CA10-43A3-9F61-721DBD601E97}">
      <dsp:nvSpPr>
        <dsp:cNvPr id="0" name=""/>
        <dsp:cNvSpPr/>
      </dsp:nvSpPr>
      <dsp:spPr>
        <a:xfrm>
          <a:off x="1136551" y="1432140"/>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A36AE1-7834-4D10-A470-2920B07CCDB1}">
      <dsp:nvSpPr>
        <dsp:cNvPr id="0" name=""/>
        <dsp:cNvSpPr/>
      </dsp:nvSpPr>
      <dsp:spPr>
        <a:xfrm>
          <a:off x="1136551" y="1432140"/>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F16966-5FD2-4E25-8C1E-E4D595DBF9A6}">
      <dsp:nvSpPr>
        <dsp:cNvPr id="0" name=""/>
        <dsp:cNvSpPr/>
      </dsp:nvSpPr>
      <dsp:spPr>
        <a:xfrm>
          <a:off x="968491"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/0</a:t>
          </a:r>
        </a:p>
      </dsp:txBody>
      <dsp:txXfrm>
        <a:off x="968491" y="1492641"/>
        <a:ext cx="672238" cy="215116"/>
      </dsp:txXfrm>
    </dsp:sp>
    <dsp:sp modelId="{81C993CC-BD56-4821-87B8-B384838834E9}">
      <dsp:nvSpPr>
        <dsp:cNvPr id="0" name=""/>
        <dsp:cNvSpPr/>
      </dsp:nvSpPr>
      <dsp:spPr>
        <a:xfrm>
          <a:off x="1949959" y="1432140"/>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3356DC-2AA3-42FF-B6C7-FE3DD742C7A3}">
      <dsp:nvSpPr>
        <dsp:cNvPr id="0" name=""/>
        <dsp:cNvSpPr/>
      </dsp:nvSpPr>
      <dsp:spPr>
        <a:xfrm>
          <a:off x="1949959" y="1432140"/>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7ECF9F-8AF9-41D7-B9CE-9DBF01C3D100}">
      <dsp:nvSpPr>
        <dsp:cNvPr id="0" name=""/>
        <dsp:cNvSpPr/>
      </dsp:nvSpPr>
      <dsp:spPr>
        <a:xfrm>
          <a:off x="1781899"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r</a:t>
          </a:r>
        </a:p>
      </dsp:txBody>
      <dsp:txXfrm>
        <a:off x="1781899" y="1492641"/>
        <a:ext cx="672238" cy="215116"/>
      </dsp:txXfrm>
    </dsp:sp>
    <dsp:sp modelId="{52DABF77-B05C-4E8B-9E69-7C46DD147B90}">
      <dsp:nvSpPr>
        <dsp:cNvPr id="0" name=""/>
        <dsp:cNvSpPr/>
      </dsp:nvSpPr>
      <dsp:spPr>
        <a:xfrm>
          <a:off x="1543255" y="1909429"/>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EF7EBC-08C4-463B-B0F2-8951030DC7BA}">
      <dsp:nvSpPr>
        <dsp:cNvPr id="0" name=""/>
        <dsp:cNvSpPr/>
      </dsp:nvSpPr>
      <dsp:spPr>
        <a:xfrm>
          <a:off x="1543255" y="1909429"/>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693BD7-8768-4CBA-8A83-9A897D925510}">
      <dsp:nvSpPr>
        <dsp:cNvPr id="0" name=""/>
        <dsp:cNvSpPr/>
      </dsp:nvSpPr>
      <dsp:spPr>
        <a:xfrm>
          <a:off x="1375195" y="1969930"/>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/0</a:t>
          </a:r>
        </a:p>
      </dsp:txBody>
      <dsp:txXfrm>
        <a:off x="1375195" y="1969930"/>
        <a:ext cx="672238" cy="215116"/>
      </dsp:txXfrm>
    </dsp:sp>
    <dsp:sp modelId="{1178813E-4CA4-417C-971D-42823871EF0B}">
      <dsp:nvSpPr>
        <dsp:cNvPr id="0" name=""/>
        <dsp:cNvSpPr/>
      </dsp:nvSpPr>
      <dsp:spPr>
        <a:xfrm>
          <a:off x="2356663" y="1909429"/>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9B3B59-A6DB-4A5D-AB4B-CECA809F1B23}">
      <dsp:nvSpPr>
        <dsp:cNvPr id="0" name=""/>
        <dsp:cNvSpPr/>
      </dsp:nvSpPr>
      <dsp:spPr>
        <a:xfrm>
          <a:off x="2356663" y="1909429"/>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D38168-0A95-4964-B631-2415A06977C5}">
      <dsp:nvSpPr>
        <dsp:cNvPr id="0" name=""/>
        <dsp:cNvSpPr/>
      </dsp:nvSpPr>
      <dsp:spPr>
        <a:xfrm>
          <a:off x="2188603" y="1969930"/>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a:t>
          </a:r>
        </a:p>
      </dsp:txBody>
      <dsp:txXfrm>
        <a:off x="2188603" y="1969930"/>
        <a:ext cx="672238" cy="215116"/>
      </dsp:txXfrm>
    </dsp:sp>
    <dsp:sp modelId="{BE807EC2-CB51-41B0-A422-BF9365DD7F37}">
      <dsp:nvSpPr>
        <dsp:cNvPr id="0" name=""/>
        <dsp:cNvSpPr/>
      </dsp:nvSpPr>
      <dsp:spPr>
        <a:xfrm>
          <a:off x="2793617" y="2386718"/>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6DDF-8A1E-4292-90C4-20964E995AC3}">
      <dsp:nvSpPr>
        <dsp:cNvPr id="0" name=""/>
        <dsp:cNvSpPr/>
      </dsp:nvSpPr>
      <dsp:spPr>
        <a:xfrm>
          <a:off x="2793617" y="2386718"/>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C0226F-4383-4254-BE04-492B63EE93E1}">
      <dsp:nvSpPr>
        <dsp:cNvPr id="0" name=""/>
        <dsp:cNvSpPr/>
      </dsp:nvSpPr>
      <dsp:spPr>
        <a:xfrm>
          <a:off x="2625558" y="2447219"/>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/0</a:t>
          </a:r>
        </a:p>
      </dsp:txBody>
      <dsp:txXfrm>
        <a:off x="2625558" y="2447219"/>
        <a:ext cx="672238" cy="215116"/>
      </dsp:txXfrm>
    </dsp:sp>
    <dsp:sp modelId="{ACBDEDA4-BB7C-4373-9B36-246211DFDBBA}">
      <dsp:nvSpPr>
        <dsp:cNvPr id="0" name=""/>
        <dsp:cNvSpPr/>
      </dsp:nvSpPr>
      <dsp:spPr>
        <a:xfrm>
          <a:off x="2793617" y="2864007"/>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4E9CD-44D6-45F0-9B40-A92E2477E7E3}">
      <dsp:nvSpPr>
        <dsp:cNvPr id="0" name=""/>
        <dsp:cNvSpPr/>
      </dsp:nvSpPr>
      <dsp:spPr>
        <a:xfrm>
          <a:off x="2793617" y="2864007"/>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061597-0544-4ECA-9AA9-E35D4AD8A3CE}">
      <dsp:nvSpPr>
        <dsp:cNvPr id="0" name=""/>
        <dsp:cNvSpPr/>
      </dsp:nvSpPr>
      <dsp:spPr>
        <a:xfrm>
          <a:off x="2625558" y="2924508"/>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elf/0</a:t>
          </a:r>
        </a:p>
      </dsp:txBody>
      <dsp:txXfrm>
        <a:off x="2625558" y="2924508"/>
        <a:ext cx="672238" cy="215116"/>
      </dsp:txXfrm>
    </dsp:sp>
    <dsp:sp modelId="{56B01728-734D-4F63-AA4A-DD3E4574A4D9}">
      <dsp:nvSpPr>
        <dsp:cNvPr id="0" name=""/>
        <dsp:cNvSpPr/>
      </dsp:nvSpPr>
      <dsp:spPr>
        <a:xfrm>
          <a:off x="3170071" y="954851"/>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7C4568-EF43-4031-84F4-FB143CA33AD0}">
      <dsp:nvSpPr>
        <dsp:cNvPr id="0" name=""/>
        <dsp:cNvSpPr/>
      </dsp:nvSpPr>
      <dsp:spPr>
        <a:xfrm>
          <a:off x="3170071" y="954851"/>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2630CC-70E3-4FF5-A6C3-5AD16A34ECB0}">
      <dsp:nvSpPr>
        <dsp:cNvPr id="0" name=""/>
        <dsp:cNvSpPr/>
      </dsp:nvSpPr>
      <dsp:spPr>
        <a:xfrm>
          <a:off x="3002011" y="1015352"/>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i</a:t>
          </a:r>
        </a:p>
      </dsp:txBody>
      <dsp:txXfrm>
        <a:off x="3002011" y="1015352"/>
        <a:ext cx="672238" cy="215116"/>
      </dsp:txXfrm>
    </dsp:sp>
    <dsp:sp modelId="{473C5C0A-BC6D-4D4A-8EA8-01D014722F41}">
      <dsp:nvSpPr>
        <dsp:cNvPr id="0" name=""/>
        <dsp:cNvSpPr/>
      </dsp:nvSpPr>
      <dsp:spPr>
        <a:xfrm>
          <a:off x="2763367" y="1432140"/>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3D7F9C-513C-4A58-9D26-8D36208DEDF7}">
      <dsp:nvSpPr>
        <dsp:cNvPr id="0" name=""/>
        <dsp:cNvSpPr/>
      </dsp:nvSpPr>
      <dsp:spPr>
        <a:xfrm>
          <a:off x="2763367" y="1432140"/>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21F0CF-CACC-49EE-9E4E-EFE14E9BFE6D}">
      <dsp:nvSpPr>
        <dsp:cNvPr id="0" name=""/>
        <dsp:cNvSpPr/>
      </dsp:nvSpPr>
      <dsp:spPr>
        <a:xfrm>
          <a:off x="2595307"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s/0</a:t>
          </a:r>
        </a:p>
      </dsp:txBody>
      <dsp:txXfrm>
        <a:off x="2595307" y="1492641"/>
        <a:ext cx="672238" cy="215116"/>
      </dsp:txXfrm>
    </dsp:sp>
    <dsp:sp modelId="{4C0E8F72-028D-4865-B8B3-215EE80FB21B}">
      <dsp:nvSpPr>
        <dsp:cNvPr id="0" name=""/>
        <dsp:cNvSpPr/>
      </dsp:nvSpPr>
      <dsp:spPr>
        <a:xfrm>
          <a:off x="3576775" y="1432140"/>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3552EA-10D2-4DE8-92C3-68CDE839C572}">
      <dsp:nvSpPr>
        <dsp:cNvPr id="0" name=""/>
        <dsp:cNvSpPr/>
      </dsp:nvSpPr>
      <dsp:spPr>
        <a:xfrm>
          <a:off x="3576775" y="1432140"/>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7A3862-B973-4729-8D2B-329A4EF3B326}">
      <dsp:nvSpPr>
        <dsp:cNvPr id="0" name=""/>
        <dsp:cNvSpPr/>
      </dsp:nvSpPr>
      <dsp:spPr>
        <a:xfrm>
          <a:off x="3408715"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m</a:t>
          </a:r>
        </a:p>
      </dsp:txBody>
      <dsp:txXfrm>
        <a:off x="3408715" y="1492641"/>
        <a:ext cx="672238" cy="215116"/>
      </dsp:txXfrm>
    </dsp:sp>
    <dsp:sp modelId="{3E4374A8-3FB7-4324-BD3D-C23A45A01370}">
      <dsp:nvSpPr>
        <dsp:cNvPr id="0" name=""/>
        <dsp:cNvSpPr/>
      </dsp:nvSpPr>
      <dsp:spPr>
        <a:xfrm>
          <a:off x="4013729" y="1909429"/>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EFA86F-DD9B-43AF-A143-F4D7F46FAA6C}">
      <dsp:nvSpPr>
        <dsp:cNvPr id="0" name=""/>
        <dsp:cNvSpPr/>
      </dsp:nvSpPr>
      <dsp:spPr>
        <a:xfrm>
          <a:off x="4013729" y="1909429"/>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04E916-3238-44AA-866B-298406049008}">
      <dsp:nvSpPr>
        <dsp:cNvPr id="0" name=""/>
        <dsp:cNvSpPr/>
      </dsp:nvSpPr>
      <dsp:spPr>
        <a:xfrm>
          <a:off x="3845670" y="1969930"/>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/0</a:t>
          </a:r>
        </a:p>
      </dsp:txBody>
      <dsp:txXfrm>
        <a:off x="3845670" y="1969930"/>
        <a:ext cx="672238" cy="215116"/>
      </dsp:txXfrm>
    </dsp:sp>
    <dsp:sp modelId="{288B3AFF-E4D7-4976-BE1A-26EEF5AE6A0F}">
      <dsp:nvSpPr>
        <dsp:cNvPr id="0" name=""/>
        <dsp:cNvSpPr/>
      </dsp:nvSpPr>
      <dsp:spPr>
        <a:xfrm>
          <a:off x="4013729" y="2386718"/>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FD86E-4BCF-4893-ABF5-AB29FD8C5358}">
      <dsp:nvSpPr>
        <dsp:cNvPr id="0" name=""/>
        <dsp:cNvSpPr/>
      </dsp:nvSpPr>
      <dsp:spPr>
        <a:xfrm>
          <a:off x="4013729" y="2386718"/>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026726-324A-4A99-A3D4-F7BC74BC70BD}">
      <dsp:nvSpPr>
        <dsp:cNvPr id="0" name=""/>
        <dsp:cNvSpPr/>
      </dsp:nvSpPr>
      <dsp:spPr>
        <a:xfrm>
          <a:off x="3845670" y="2447219"/>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self/0</a:t>
          </a:r>
        </a:p>
      </dsp:txBody>
      <dsp:txXfrm>
        <a:off x="3845670" y="2447219"/>
        <a:ext cx="672238" cy="21511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TotalTime>
  <Pages>3</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Ai</dc:creator>
  <cp:keywords/>
  <dc:description/>
  <cp:lastModifiedBy>Jingxuan Ai</cp:lastModifiedBy>
  <cp:revision>6</cp:revision>
  <dcterms:created xsi:type="dcterms:W3CDTF">2018-10-31T23:22:00Z</dcterms:created>
  <dcterms:modified xsi:type="dcterms:W3CDTF">2018-11-04T01:34:00Z</dcterms:modified>
</cp:coreProperties>
</file>