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 xml:space="preserve">1.定义一个”数据类型” datatype类，能处理包含字符型、整型、浮点型三种类型的数据，给出其构造函数。（）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&lt;iostream.h&gt;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class datatype{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enum{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character,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integer,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floating_point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 vartype;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union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char c;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 f;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public: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datatype(char ch) 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vartype = character;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 = ch;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datatype(int ii) 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vartype = integer;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 = ii;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datatype(float ff) 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vartype = floating_point;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 = ff;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print();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datatype::print() 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switch (vartype) 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case character: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"字符型: " &lt;&lt; c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break;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case integer: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"整型: " &lt;&lt; i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break;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case floating_point: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"浮点型: " &lt;&lt; f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break;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main() 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datatype A('c'), B(12), C(1.44F);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A.print();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B.print();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C.print();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程序运行输出：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字符型: c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整型: 12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浮点型: 1.44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2．用穷举法找出1~100间的质数，显示出来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使用while循环语句：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#include &lt;iostream.h&gt;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#include &lt;math.h&gt;                 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void main()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{   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int i,j,k,flag;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 = 2;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while(i &lt;= 100)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{   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flag = 1;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k = sqrt(i);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j = 2;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while (j &lt;= k)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{   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if(i%j == 0)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{   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flag = 0;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break;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}   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j++;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}   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if (flag)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cout &lt;&lt; i &lt;&lt; "是质数." &lt;&lt; endl;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i++;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}                       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}         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</w:rPr>
        <w:tab/>
      </w:r>
      <w:r w:rsidRPr="00842195">
        <w:rPr>
          <w:rFonts w:ascii="宋体" w:eastAsia="宋体" w:hAnsi="宋体" w:cs="宋体"/>
          <w:kern w:val="0"/>
          <w:sz w:val="24"/>
        </w:rPr>
        <w:tab/>
      </w:r>
      <w:r w:rsidRPr="00842195">
        <w:rPr>
          <w:rFonts w:ascii="宋体" w:eastAsia="宋体" w:hAnsi="宋体" w:cs="宋体"/>
          <w:kern w:val="0"/>
          <w:sz w:val="24"/>
        </w:rPr>
        <w:tab/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 xml:space="preserve">3.在程序中定义一个整型变量，赋以1~100的值，要求用户猜这个数，比较两个数的大小，把结果提示给用户，直到猜对为止。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//使用do…while语句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#include &lt;iostream.h&gt;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main() 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n = 18;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m = 0;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do{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"请猜这个数的值为多少？(0~~100):";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cin &gt;&gt; m;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if (n &gt; m)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"你猜的值太小了！"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else if (n &lt; m)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"你猜的值太大了！"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else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"你猜对了！"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}while(n != m);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} 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8"/>
          <w:szCs w:val="28"/>
        </w:rPr>
        <w:t>4</w:t>
      </w: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.编写函数判断一个数是否是质数，在主程序中实现输入、输出。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解：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&lt;iostream.h&gt;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&lt;math.h&gt;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prime(int i); //判一个数是否是质数的函数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main()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"请输入一个整数：";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cin &gt;&gt; 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if (prime(i))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i &lt;&lt; "是质数."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else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i &lt;&lt; "不是质数."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int prime(int i)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j,k,flag;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flag = 1;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k = sqrt(i);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for (j = 2; j &lt;= k; j++)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if(i%j == 0)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flag = 0;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break;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if (flag)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return 1;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else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return 0;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程序运行输出：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请输入一个整数：1151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1151是质数.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842195">
        <w:rPr>
          <w:rFonts w:ascii="宋体" w:eastAsia="宋体" w:hAnsi="宋体" w:cs="宋体" w:hint="eastAsia"/>
          <w:kern w:val="0"/>
          <w:sz w:val="28"/>
          <w:szCs w:val="28"/>
        </w:rPr>
        <w:t>5</w:t>
      </w: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.编写函数求两个整数的最大公约数和最小公倍数。（第三章、10）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&lt;iostream.h&gt;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&lt;math.h&gt;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fn1(int i,int j); //求最大公约数的函数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main()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i,j,x,y;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"请输入一个正整数：";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cin &gt;&gt; i 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"请输入另一个正整数：";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cin &gt;&gt; j 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x = fn1(i,j);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y = i * j / x;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i &lt;&lt; "和" &lt;&lt; j &lt;&lt; "的最大公约数是：" &lt;&lt; x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i &lt;&lt; "和" &lt;&lt; j &lt;&lt; "的最小公倍数是：" &lt;&lt; y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fn1(int i, int j)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temp;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if (i &lt; j)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temp = 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 = j;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j = 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while(j != 0)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temp = i % j;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 = j;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j = temp;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return 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程序运行输出：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请输入一个正整数：120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请输入另一个正整数：72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120和72的最大公约数是：24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120和72的最小公倍数是：360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8"/>
          <w:szCs w:val="28"/>
        </w:rPr>
        <w:t>6</w:t>
      </w: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.编写递归函数GetPower(int x， int y)计算x的y次幂， 在主程序中实现输入输出。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42195">
        <w:rPr>
          <w:rFonts w:ascii="宋体" w:eastAsia="宋体" w:hAnsi="宋体" w:cs="宋体"/>
          <w:kern w:val="0"/>
          <w:sz w:val="24"/>
        </w:rPr>
        <w:t>源程序：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#include&lt;iostream&gt;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using namespace std;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long GetPower(int x,int y);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main()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int i,j;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long s;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cout&lt;&lt;"Enter a i:";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cin&gt;&gt;i;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cout&lt;&lt;"j:";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cin&gt;&gt;j;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s=GetPower(i,j);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cout&lt;&lt;i&lt;&lt;"de"&lt;&lt;j&lt;&lt;"ci mi wei"&lt;&lt;s&lt;&lt;endl;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return 0;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long GetPower(int m,int n)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if(n==1)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return m;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else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return (m*GetPower(m,n-1));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}程序运行输出：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Enter a number: 3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To what power? 4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3 to the 4th power is 81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7.定义一个矩形类，有长、宽两个属性，有成员函数计算矩形的面积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&lt;iostream.h&gt;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class Rectangle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public: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Rectangle(float len, float width)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Length = len;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Width = width;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~Rectangle(){};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 GetArea() { return Length * Width; 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 GetLength() { return Length; 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 GetWidth() { return Width; 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private: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 Length;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 Width;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main()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float length, width;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"请输入矩形的长度：";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cin &gt;&gt; length;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"请输入矩形的宽度：";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cin &gt;&gt; width;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Rectangle r(length, width);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cout &lt;&lt; "长为" &lt;&lt; length &lt;&lt; "宽为" &lt;&lt; width &lt;&lt; "的矩形的面积为：" 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&lt;&lt; r.GetArea ()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程序运行输出：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请输入矩形的长度：5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请输入矩形的宽度：4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长为5宽为4的矩形的面积为：20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8.编写一个函数，统计一个英文句子中字母的个数，在主程序中实现输入、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&lt;iostream.h&gt;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#include &lt;stdio.h&gt;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count(char *str)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int i,num=0;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for (i=0; str[i]; i++)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if ( (str[i]&gt;='a' &amp;&amp; str[i]&lt;='z') || (str[i]&gt;='A' &amp;&amp; str[i]&lt;='Z') 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num++;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return num;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void main()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char text[100];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"输入一个英语句子："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gets(text);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cout &lt;&lt; "这个句子里有" &lt;&lt; count(text) &lt;&lt; "个字母。" &lt;&lt; endl;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程序运行输出：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输入一个英语句子：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It is very interesting!</w:t>
      </w:r>
    </w:p>
    <w:p w:rsidR="00842195" w:rsidRPr="00842195" w:rsidRDefault="00842195" w:rsidP="00842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kern w:val="0"/>
          <w:sz w:val="24"/>
          <w:szCs w:val="24"/>
        </w:rPr>
        <w:t>这个句子里有19个字母。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9.编写一个矩阵转置的函数，矩阵的维数在程序中由用户输入。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#include &lt;iostream.h&gt;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void move (int matrix[3][3])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int i, j, k;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for(i=0; i&lt;3; i++)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for (j=0; j&lt;i; j++)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 = matrix[i][j];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matrix[i][j] = matrix[j][i];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matrix[j][i] = k;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void main()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int i, j;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int data[3][3];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cout &lt;&lt; “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输入矩阵的元素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”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for(i=0; i&lt;3; i++)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for (j=0; j&lt;3; j++)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cout &lt;&lt; “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” &lt;&lt; i+1 &lt;&lt; “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” &lt;&lt; j+1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&lt;&lt;”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“;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cin &gt;&gt; data[i][j];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cout &lt;&lt; “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输入的矩阵的为：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”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for(i=0; i&lt;3; i++)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for (j=0; j&lt;3; j++)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cout &lt;&lt; data[i][j] &lt;&lt; ” “;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cout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move(data);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cout &lt;&lt; “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转置后的矩阵的为：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”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for(i=0; i&lt;3; i++)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for (j=0; j&lt;3; j++)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cout &lt;&lt; data[i][j] &lt;&lt; ” “;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cout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程序运行输出：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输入矩阵的元素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第 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7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行第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 </w:t>
      </w: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个元素为：</w:t>
      </w: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9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输入的矩阵的为：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1 2 3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4 5 6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7 8 9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转置后的矩阵的为：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1 4 7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2 5 8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3 6 9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10.编写函数int index(char *s， char *t)，返回字符串t 在字符串s中出现的最左边的位置，如果在s中没有与t匹配的子串，就返回-1。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解：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源程序：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#include &lt;iostream.h&gt;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int index( char *s, char *t)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int i,j,k;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for(i = 0; s[i] != ‘\0′; i++)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for(j = i, k = 0; t[k] != ‘\0′ &amp;&amp; s[j] == t[k]; j++, k++);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if (t[k] ==’\0′)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return i;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return -1;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void main()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lastRenderedPageBreak/>
        <w:t>int n;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char str1[20],str2[20];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cout &lt;&lt; “输入一个英语单词：”;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cin &gt;&gt; str1;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cout &lt;&lt; “输入另一个英语单词：”;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cin &gt;&gt; str2;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n = index(str1,str2);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if (n &gt; 0)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cout &lt;&lt; str2 &lt;&lt; “在” &lt;&lt; str1 &lt;&lt; “中左起第” &lt;&lt; n+1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&lt;&lt; “个位置。”&lt;&lt;endl;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else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cout &lt;&lt; str2 &lt;&lt; “不在” &lt;&lt; str1 &lt;&lt; “中。”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11.编写函数reverse(char *s)的倒序递归程序，使字符串s倒序。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解：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源程序：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#include &lt;iostream.h&gt;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#include &lt;string.h&gt;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void reverse(char *s, char *t)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char c;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if (s &lt; t)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 = *s;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lastRenderedPageBreak/>
        <w:t>*s = *t;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*t = c;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reverse(++s, –t);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void reverse( char *s)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reverse(s, s + strlen(s) – 1);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void main()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char str1[20];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cout &lt;&lt; “输入一个字符串：”;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cin &gt;&gt; str1;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cout &lt;&lt; “原字符串为：” &lt;&lt; str1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reverse(str1);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cout &lt;&lt; “倒序反转后为：” &lt;&lt; str1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0"/>
        </w:rPr>
        <w:t>12.</w:t>
      </w: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一个Shape基类，在此基础上派生出Rectangle和Circle，二者都有GetArea()函数计算对象的面积。使用Rectangle类创建一个派生类Square。</w:t>
      </w:r>
    </w:p>
    <w:p w:rsidR="00842195" w:rsidRPr="00842195" w:rsidRDefault="00842195" w:rsidP="008421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kern w:val="0"/>
          <w:sz w:val="20"/>
          <w:szCs w:val="20"/>
        </w:rPr>
        <w:t>解：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#include &lt;iostream.h&gt;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#include &lt;math.h&gt;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#define pi 3.14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class shape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 public: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virtual float area()=0;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class circle:public shape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private: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float r;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public: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circle(float r1)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r=r1;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float area()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return (float)pi*r*r;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class rectangle:public shape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private: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float width,height;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public: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rectangle(float w1,float h1)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width=w1;height=h1;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float area()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return width*height;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class square : public rectangle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public: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square(float len):rectangle(len,len){};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~square(){};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float area(float len)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return len * len;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int main()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shape* s[2];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s[0]=new circle(1);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cout&lt;&lt;s[0]-&gt;area()&lt;&lt;endl;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s[1]=new rectangle(2,4);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cout&lt;&lt;s[1]-&gt;area()&lt;&lt;endl;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s[ 2 ] = new square( 3 );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cout &lt;&lt; s[2]-&gt;area() &lt;&lt; endl;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for( int i = 0; i &lt; 3; i++ )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delete [] s[ i ];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return 0;</w:t>
      </w:r>
    </w:p>
    <w:p w:rsidR="00842195" w:rsidRPr="00842195" w:rsidRDefault="00842195" w:rsidP="008421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19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A7C4D" w:rsidRDefault="00AA7C4D"/>
    <w:sectPr w:rsidR="00AA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C4D" w:rsidRDefault="00AA7C4D" w:rsidP="00842195">
      <w:r>
        <w:separator/>
      </w:r>
    </w:p>
  </w:endnote>
  <w:endnote w:type="continuationSeparator" w:id="1">
    <w:p w:rsidR="00AA7C4D" w:rsidRDefault="00AA7C4D" w:rsidP="0084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C4D" w:rsidRDefault="00AA7C4D" w:rsidP="00842195">
      <w:r>
        <w:separator/>
      </w:r>
    </w:p>
  </w:footnote>
  <w:footnote w:type="continuationSeparator" w:id="1">
    <w:p w:rsidR="00AA7C4D" w:rsidRDefault="00AA7C4D" w:rsidP="0084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195"/>
    <w:rsid w:val="00842195"/>
    <w:rsid w:val="00AA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1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2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2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1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2195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421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1043</Words>
  <Characters>5949</Characters>
  <Application>Microsoft Office Word</Application>
  <DocSecurity>0</DocSecurity>
  <Lines>49</Lines>
  <Paragraphs>13</Paragraphs>
  <ScaleCrop>false</ScaleCrop>
  <Company>微软中国</Company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2015-03-24T08:22:00Z</dcterms:created>
  <dcterms:modified xsi:type="dcterms:W3CDTF">2015-03-24T08:23:00Z</dcterms:modified>
</cp:coreProperties>
</file>