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8D0D99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0D99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8D0D99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8D0D99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8D0D99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8D0D99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पहला</w:t>
      </w:r>
      <w:r w:rsidRPr="008D0D99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8D0D99">
        <w:rPr>
          <w:rFonts w:ascii="Aparajita" w:hAnsi="Aparajita" w:cs="Aparajita"/>
          <w:b/>
          <w:bCs/>
          <w:sz w:val="32"/>
          <w:szCs w:val="32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8D0D99">
        <w:rPr>
          <w:rFonts w:ascii="Aparajita" w:hAnsi="Aparajita" w:cs="Aparajita"/>
          <w:b/>
          <w:bCs/>
          <w:sz w:val="32"/>
          <w:szCs w:val="32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                  </w:t>
      </w:r>
      <w:r w:rsidRPr="008D0D99">
        <w:rPr>
          <w:rFonts w:ascii="Aparajita" w:hAnsi="Aparajita" w:cs="Aparajita"/>
          <w:b/>
          <w:bCs/>
          <w:sz w:val="32"/>
          <w:szCs w:val="32"/>
        </w:rPr>
        <w:tab/>
        <w:t xml:space="preserve">      </w:t>
      </w:r>
      <w:r w:rsidR="008D0D99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8D0D99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Default="005402F8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8D0D99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विज्ञान</w:t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8D0D99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8D0D99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8D0D99" w:rsidRDefault="008D0D99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8D0D99" w:rsidRPr="008D0D99" w:rsidRDefault="008D0D99" w:rsidP="008D0D99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क) वस्तुनिष्ठ प्रश्न: 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15×1 = 15)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सीताफल का पौधा एक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………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है।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झाड़ी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बेल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लता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इनमें से किसका तना घना होता है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शाक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झाड़ी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बेल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(iii) ………..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जमीन के अंदर उगती है।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तना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जड़ें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पत्तियाँ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(iv) ………..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अनेक वर्षों तक जीवित रहते हैं।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वृक्ष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शाक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झाड़ियाँ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फूल बनते हैं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बीजों से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जड़ों से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कलियों से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फूलों में होता है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कड़वा रस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मीठा रस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खट्टा रस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कुछ फूल की बड़ी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…………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होती है।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पत्तियाँ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तना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पंखुड़ियाँ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(viii) ………….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पौधे के लिए भोजन बनाती है।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तना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पत्तियाँ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फूलों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(ix)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केला है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8D0D9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अनाज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सब्जी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फल</w:t>
      </w:r>
    </w:p>
    <w:p w:rsidR="008D0D99" w:rsidRPr="008D0D99" w:rsidRDefault="008D0D99" w:rsidP="008D0D9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(x)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सरसों और मूँगफली है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मसाले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तिलहन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फल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(xi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)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मसाले भोजन को बनाते हैं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स्वादिष्ट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स्वस्थ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इनमें से कोई नहीं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(xii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)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मक्का और जौ हैं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दालें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अनाज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मसाले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(xiii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)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हम तना खाते हैं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गाजर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बंधागोभी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आलू</w:t>
      </w:r>
    </w:p>
    <w:p w:rsidR="00B53C17" w:rsidRDefault="00B53C17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B53C17" w:rsidRDefault="00B53C17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B53C17" w:rsidRDefault="00B53C17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B53C17" w:rsidRDefault="00B53C17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(xiv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)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तितली और घरेलू मक्खी है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कीट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पक्षी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उभयचर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(xv) …………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जंतु हमारे घरों में रहते हैं।</w:t>
      </w:r>
    </w:p>
    <w:p w:rsidR="008D0D99" w:rsidRPr="008D0D99" w:rsidRDefault="008D0D99" w:rsidP="000D7049">
      <w:pPr>
        <w:ind w:left="72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घरेलू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जंगली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पालतू</w:t>
      </w:r>
    </w:p>
    <w:p w:rsidR="008D0D99" w:rsidRPr="008D0D99" w:rsidRDefault="008D0D99" w:rsidP="008D0D99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ख) रिक्त स्थान भरिए: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5×2=10)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हमें पौधे से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………..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मिलता है।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हम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…………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की पत्तियाँ खाते हैं।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(iii) …………..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हमें चाय की पत्तियों से मिलती है।</w:t>
      </w:r>
    </w:p>
    <w:p w:rsidR="008D0D99" w:rsidRPr="008D0D99" w:rsidRDefault="000D704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(iv) ……………</w:t>
      </w:r>
      <w:r w:rsidR="008D0D99"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8D0D99"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हमें मजबूती प्रदान करती है।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पौधे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……………..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वस्तुएँ हैं।</w:t>
      </w:r>
    </w:p>
    <w:p w:rsidR="008D0D99" w:rsidRPr="008D0D99" w:rsidRDefault="008D0D99" w:rsidP="008D0D99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ग) सत्य और असत्य लिखिए: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5×2=10)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हम आलू की जड़ खाते हैं।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गेहूँ और चावल दालें हैं।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मसाले हमारे भोजन का स्वाद बढ़ाते हैं।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कुछ पौधों के बीजों से तेल निकाला जाता है।</w:t>
      </w:r>
    </w:p>
    <w:p w:rsidR="008D0D99" w:rsidRPr="008D0D99" w:rsidRDefault="008D0D99" w:rsidP="000D7049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ज्यादातर फल स्वाद में मीठे होते हैं।</w:t>
      </w:r>
    </w:p>
    <w:p w:rsidR="008D0D99" w:rsidRPr="008D0D99" w:rsidRDefault="008D0D99" w:rsidP="008D0D99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घ) प्रत्येक के दो-दो उदाहरण दीजिए: 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5×2=10)</w:t>
      </w:r>
    </w:p>
    <w:p w:rsidR="00B53C17" w:rsidRDefault="008D0D99" w:rsidP="00B53C17">
      <w:pPr>
        <w:ind w:left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वृक्ष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झाड़ियाँ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शाक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लताएँ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बेलें</w:t>
      </w:r>
    </w:p>
    <w:p w:rsidR="008D0D99" w:rsidRPr="008D0D99" w:rsidRDefault="008D0D99" w:rsidP="00B53C17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ङ) निम्न प्रश्नों का उत्तर दें: 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0D7049">
        <w:rPr>
          <w:rFonts w:ascii="Aparajita" w:hAnsi="Aparajita" w:cs="Aparajita"/>
          <w:b/>
          <w:bCs/>
          <w:sz w:val="32"/>
          <w:szCs w:val="32"/>
          <w:lang w:bidi="hi-IN"/>
        </w:rPr>
        <w:t>11×5=55)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पौधे के विभिन्न भागों के नाम लिखिए।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फूलों के चार उपयोग लिखिए।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मसाले का क्या उपयोग है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तेल देने वाले</w:t>
      </w:r>
      <w:r w:rsidR="00B53C17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किन्हीं तीन पौधों के नाम लिखिए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किन्ह</w:t>
      </w:r>
      <w:r w:rsidR="00B53C17">
        <w:rPr>
          <w:rFonts w:ascii="Aparajita" w:hAnsi="Aparajita" w:cs="Aparajita"/>
          <w:b/>
          <w:bCs/>
          <w:sz w:val="32"/>
          <w:szCs w:val="32"/>
          <w:cs/>
          <w:lang w:bidi="hi-IN"/>
        </w:rPr>
        <w:t>ीं तीन औषधीय पौधों के नाम लिखिए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घरेलू जंतु किन्हें कहते हैं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जंगली जंतु किन्हें कहते हैं</w:t>
      </w: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जलीय जंतु किन्हें कहते हैं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(ix)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शाक क्या है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(x)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झाड़ियाँ क्या हैं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8D0D99" w:rsidRPr="008D0D99" w:rsidRDefault="008D0D99" w:rsidP="00B53C17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D0D9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(xi) </w:t>
      </w:r>
      <w:r w:rsidRPr="008D0D9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लताओं से आप क्या समझते हैं</w:t>
      </w:r>
      <w:r w:rsidR="00B53C17">
        <w:rPr>
          <w:rFonts w:ascii="Aparajita" w:hAnsi="Aparajita" w:cs="Aparajita"/>
          <w:b/>
          <w:bCs/>
          <w:sz w:val="32"/>
          <w:szCs w:val="32"/>
          <w:lang w:bidi="hi-IN"/>
        </w:rPr>
        <w:t>?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421E" w:rsidRDefault="00A2421E" w:rsidP="004770B5">
      <w:pPr>
        <w:spacing w:line="240" w:lineRule="auto"/>
      </w:pPr>
      <w:r>
        <w:separator/>
      </w:r>
    </w:p>
  </w:endnote>
  <w:endnote w:type="continuationSeparator" w:id="1">
    <w:p w:rsidR="00A2421E" w:rsidRDefault="00A2421E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421E" w:rsidRDefault="00A2421E" w:rsidP="004770B5">
      <w:pPr>
        <w:spacing w:line="240" w:lineRule="auto"/>
      </w:pPr>
      <w:r>
        <w:separator/>
      </w:r>
    </w:p>
  </w:footnote>
  <w:footnote w:type="continuationSeparator" w:id="1">
    <w:p w:rsidR="00A2421E" w:rsidRDefault="00A2421E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402F8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402F8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402F8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0D7049"/>
    <w:rsid w:val="00116624"/>
    <w:rsid w:val="00252B15"/>
    <w:rsid w:val="002B64A3"/>
    <w:rsid w:val="0034266E"/>
    <w:rsid w:val="0038315E"/>
    <w:rsid w:val="004770B5"/>
    <w:rsid w:val="004D3576"/>
    <w:rsid w:val="005402F8"/>
    <w:rsid w:val="005D39F2"/>
    <w:rsid w:val="00611E9B"/>
    <w:rsid w:val="00740218"/>
    <w:rsid w:val="008D0D99"/>
    <w:rsid w:val="00912BC8"/>
    <w:rsid w:val="00A2421E"/>
    <w:rsid w:val="00AD3996"/>
    <w:rsid w:val="00B53C17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2026-07-06T07:46:00Z</dcterms:created>
  <dcterms:modified xsi:type="dcterms:W3CDTF">2026-07-06T07:46:00Z</dcterms:modified>
</cp:coreProperties>
</file>