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2CAF" w14:textId="30DC4184" w:rsidR="00D81798" w:rsidRPr="007A1014" w:rsidRDefault="008E2DFD" w:rsidP="00B975E3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softHyphen/>
      </w:r>
      <w:r w:rsidR="00D81798"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6A511E3F" w14:textId="77777777" w:rsidR="008E23C1" w:rsidRPr="007A1014" w:rsidRDefault="00D81798" w:rsidP="00D81798">
      <w:pPr>
        <w:spacing w:after="20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Московский институт электроники и математики им. А.Н.Тихонова </w:t>
      </w:r>
    </w:p>
    <w:p w14:paraId="45024DA6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НИУ ВШЭ</w:t>
      </w:r>
    </w:p>
    <w:p w14:paraId="0469AF54" w14:textId="2ECF26B0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Департамент компьютерной инженерии (или департамент электронной инженерии)</w:t>
      </w:r>
    </w:p>
    <w:p w14:paraId="6577CAB5" w14:textId="77777777" w:rsidR="00B975E3" w:rsidRPr="007A1014" w:rsidRDefault="00B975E3" w:rsidP="00D81798">
      <w:pPr>
        <w:spacing w:after="200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FA86D80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Курс: Алгоритмизация и программирование</w:t>
      </w:r>
    </w:p>
    <w:p w14:paraId="3B7DA8FB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C88B16" w14:textId="77777777" w:rsidR="00D81798" w:rsidRPr="007A1014" w:rsidRDefault="00D81798" w:rsidP="00D81798">
      <w:pPr>
        <w:spacing w:after="200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ОТЧЁТ</w:t>
      </w:r>
    </w:p>
    <w:p w14:paraId="4E8CA608" w14:textId="6C4A3D5E" w:rsidR="00D81798" w:rsidRPr="00CA349F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</w:t>
      </w:r>
      <w:r w:rsidR="00B975E3"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</w:t>
      </w: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CA349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8</w:t>
      </w:r>
    </w:p>
    <w:tbl>
      <w:tblPr>
        <w:tblpPr w:leftFromText="180" w:rightFromText="180" w:vertAnchor="text" w:horzAnchor="page" w:tblpX="624" w:tblpY="146"/>
        <w:tblW w:w="429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986"/>
        <w:gridCol w:w="986"/>
        <w:gridCol w:w="718"/>
      </w:tblGrid>
      <w:tr w:rsidR="004A72EE" w:rsidRPr="007A1014" w14:paraId="2D713385" w14:textId="607B12AA" w:rsidTr="004A72EE">
        <w:trPr>
          <w:trHeight w:val="720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A4EFC" w14:textId="77777777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Раздел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4D75C" w14:textId="77777777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Ма</w:t>
            </w:r>
            <w:r w:rsidRPr="007A1014">
              <w:rPr>
                <w:rFonts w:ascii="Times New Roman" w:hAnsi="Times New Roman" w:cs="Times New Roman"/>
                <w:b/>
                <w:bCs/>
                <w:lang w:val="en-US"/>
              </w:rPr>
              <w:t>x</w:t>
            </w:r>
          </w:p>
          <w:p w14:paraId="4C06DF01" w14:textId="1142E500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6097F" w14:textId="517F072B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Итог.</w:t>
            </w:r>
          </w:p>
          <w:p w14:paraId="02C728B4" w14:textId="790F3F04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44C7C" w14:textId="77777777" w:rsidR="004A72EE" w:rsidRPr="007A1014" w:rsidRDefault="004A72EE" w:rsidP="00ED45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Итог.</w:t>
            </w:r>
          </w:p>
          <w:p w14:paraId="7D048A90" w14:textId="0BBA341E" w:rsidR="004A72EE" w:rsidRPr="007A1014" w:rsidRDefault="004A72EE" w:rsidP="00ED45EC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7A1014">
              <w:rPr>
                <w:rFonts w:ascii="Times New Roman" w:hAnsi="Times New Roman" w:cs="Times New Roman"/>
                <w:b/>
                <w:bCs/>
              </w:rPr>
              <w:t>оценка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</w:tr>
      <w:tr w:rsidR="004A72EE" w:rsidRPr="007A1014" w14:paraId="67ED6179" w14:textId="37E4B35C" w:rsidTr="004A72EE">
        <w:trPr>
          <w:trHeight w:val="527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23CA6" w14:textId="1BC64BD4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программы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D9A27" w14:textId="079C485E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F88BB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A303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44C5C151" w14:textId="2FFE1A64" w:rsidTr="004A72EE">
        <w:trPr>
          <w:trHeight w:val="455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13C65" w14:textId="3D78394F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6B593" w14:textId="106683FD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09BCB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07684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2746F631" w14:textId="438BAC96" w:rsidTr="004A72EE">
        <w:trPr>
          <w:trHeight w:val="452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622F4" w14:textId="12FD9979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Правильность алгоритма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E560" w14:textId="4BDE0D30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75BBB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4859C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174231E1" w14:textId="30691A6A" w:rsidTr="004A72EE">
        <w:trPr>
          <w:trHeight w:val="455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F86CC" w14:textId="6A52FE99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Ответы на вопросы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2783" w14:textId="61BE05C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F998A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B615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  <w:tr w:rsidR="004A72EE" w:rsidRPr="007A1014" w14:paraId="63E0DCEE" w14:textId="3694BBC0" w:rsidTr="004A72EE">
        <w:trPr>
          <w:trHeight w:val="452"/>
        </w:trPr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04A0C" w14:textId="110B22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Доп. задания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88E0" w14:textId="156CEB74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0BD0A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284FF" w14:textId="77777777" w:rsidR="004A72EE" w:rsidRPr="007A1014" w:rsidRDefault="004A72EE" w:rsidP="00ED45EC">
            <w:pPr>
              <w:rPr>
                <w:rFonts w:ascii="Times New Roman" w:hAnsi="Times New Roman" w:cs="Times New Roman"/>
              </w:rPr>
            </w:pPr>
          </w:p>
        </w:tc>
      </w:tr>
    </w:tbl>
    <w:p w14:paraId="39FAD081" w14:textId="77777777" w:rsidR="00D81798" w:rsidRPr="007A1014" w:rsidRDefault="00D81798" w:rsidP="00D81798">
      <w:pPr>
        <w:spacing w:after="200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</w:t>
      </w:r>
    </w:p>
    <w:p w14:paraId="661DAC91" w14:textId="77777777" w:rsidR="00D81798" w:rsidRPr="007A1014" w:rsidRDefault="00D81798" w:rsidP="00D81798">
      <w:pPr>
        <w:spacing w:after="200" w:line="240" w:lineRule="auto"/>
        <w:jc w:val="center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B72305D" w14:textId="43BA641B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Студент: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Федоров Матвей Евгеньевич</w:t>
      </w:r>
    </w:p>
    <w:p w14:paraId="06B612AA" w14:textId="179ED768" w:rsidR="00D81798" w:rsidRPr="008C500F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Группа: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БИВ24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3</w:t>
      </w:r>
    </w:p>
    <w:p w14:paraId="11F6C40D" w14:textId="663559D4" w:rsidR="00D81798" w:rsidRPr="007A1014" w:rsidRDefault="00D81798" w:rsidP="00B975E3">
      <w:pPr>
        <w:spacing w:after="200" w:line="240" w:lineRule="auto"/>
        <w:ind w:left="3540"/>
        <w:jc w:val="both"/>
        <w:rPr>
          <w:rFonts w:ascii="Times New Roman" w:hAnsi="Times New Roman" w:cs="Times New Roman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Вариант: 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№</w:t>
      </w:r>
      <w:r w:rsidR="00B975E3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08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(</w:t>
      </w:r>
      <w:r w:rsidR="003E4DD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1</w:t>
      </w:r>
      <w:r w:rsidR="00914C79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3</w:t>
      </w:r>
      <w:r w:rsidR="003E4DD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 xml:space="preserve">, </w:t>
      </w:r>
      <w:r w:rsidR="00914C79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2</w:t>
      </w:r>
      <w:r w:rsidR="003E4DD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9</w:t>
      </w:r>
      <w:r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)</w:t>
      </w:r>
    </w:p>
    <w:p w14:paraId="42CBD45B" w14:textId="53645B4A" w:rsidR="00B975E3" w:rsidRPr="008C500F" w:rsidRDefault="00D81798" w:rsidP="007A1014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Руководитель: </w:t>
      </w:r>
      <w:r w:rsidR="007A1014" w:rsidRPr="008C500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Литвиненко Алексей Михайлович</w:t>
      </w:r>
    </w:p>
    <w:p w14:paraId="209E724A" w14:textId="77777777" w:rsidR="00B975E3" w:rsidRPr="007A1014" w:rsidRDefault="00B975E3" w:rsidP="00B975E3">
      <w:pPr>
        <w:spacing w:after="0" w:line="24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10406" w14:textId="79A8DBAE" w:rsidR="00ED45EC" w:rsidRDefault="00D81798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Оценка: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______</w:t>
      </w:r>
    </w:p>
    <w:p w14:paraId="499049DE" w14:textId="77777777" w:rsidR="00ED45EC" w:rsidRDefault="00ED45EC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06A58B4" w14:textId="5E00AE66" w:rsidR="00D81798" w:rsidRPr="00ED45EC" w:rsidRDefault="00D81798" w:rsidP="00ED45EC">
      <w:pPr>
        <w:spacing w:after="0" w:line="240" w:lineRule="auto"/>
        <w:ind w:left="3540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A101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Дата сдачи: </w:t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8C500F" w:rsidRP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ab/>
      </w:r>
      <w:r w:rsidR="00ED45E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u w:val="single"/>
        </w:rPr>
        <w:t>_</w:t>
      </w:r>
    </w:p>
    <w:p w14:paraId="1AD9C743" w14:textId="77777777" w:rsidR="00D81798" w:rsidRPr="007A1014" w:rsidRDefault="00D81798">
      <w:pPr>
        <w:rPr>
          <w:rFonts w:ascii="Times New Roman" w:hAnsi="Times New Roman" w:cs="Times New Roman"/>
        </w:rPr>
      </w:pPr>
    </w:p>
    <w:p w14:paraId="2FBE0EF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950C0FF" w14:textId="77777777" w:rsidR="00B975E3" w:rsidRPr="008C500F" w:rsidRDefault="00B975E3" w:rsidP="00B975E3">
      <w:pPr>
        <w:rPr>
          <w:rFonts w:ascii="Times New Roman" w:hAnsi="Times New Roman" w:cs="Times New Roman"/>
          <w:b/>
          <w:bCs/>
        </w:rPr>
      </w:pPr>
    </w:p>
    <w:p w14:paraId="1A08B10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A7B604F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4A2A9496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5E9308D2" w14:textId="77777777" w:rsidR="00B975E3" w:rsidRPr="007A1014" w:rsidRDefault="00B975E3" w:rsidP="00B975E3">
      <w:pPr>
        <w:rPr>
          <w:rFonts w:ascii="Times New Roman" w:hAnsi="Times New Roman" w:cs="Times New Roman"/>
          <w:b/>
          <w:bCs/>
        </w:rPr>
      </w:pPr>
    </w:p>
    <w:p w14:paraId="266338B8" w14:textId="77777777" w:rsidR="00E003E5" w:rsidRDefault="00E003E5" w:rsidP="006C1B66">
      <w:pPr>
        <w:rPr>
          <w:rFonts w:ascii="Times New Roman" w:hAnsi="Times New Roman" w:cs="Times New Roman"/>
          <w:b/>
          <w:bCs/>
        </w:rPr>
      </w:pPr>
    </w:p>
    <w:p w14:paraId="7E2FD43C" w14:textId="4783C32F" w:rsidR="00E003E5" w:rsidRDefault="00B975E3" w:rsidP="00E003E5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</w:rPr>
        <w:t xml:space="preserve">                                                                     МОСКВА 20</w:t>
      </w:r>
      <w:r w:rsidRPr="00ED45EC">
        <w:rPr>
          <w:rFonts w:ascii="Times New Roman" w:hAnsi="Times New Roman" w:cs="Times New Roman"/>
          <w:b/>
          <w:bCs/>
        </w:rPr>
        <w:t>2</w:t>
      </w:r>
      <w:r w:rsidR="0084110F" w:rsidRPr="007A1014">
        <w:rPr>
          <w:rFonts w:ascii="Times New Roman" w:hAnsi="Times New Roman" w:cs="Times New Roman"/>
          <w:b/>
          <w:bCs/>
        </w:rPr>
        <w:t>4</w:t>
      </w:r>
      <w:bookmarkStart w:id="0" w:name="_Toc178721147"/>
      <w:bookmarkStart w:id="1" w:name="_Toc179204979"/>
      <w:r w:rsidR="00E003E5">
        <w:rPr>
          <w:rFonts w:ascii="Times New Roman" w:hAnsi="Times New Roman" w:cs="Times New Roman"/>
          <w:b/>
          <w:bCs/>
        </w:rPr>
        <w:br w:type="page"/>
      </w:r>
    </w:p>
    <w:p w14:paraId="0B027FDD" w14:textId="06EE473E" w:rsidR="007A5FF1" w:rsidRPr="00ED45EC" w:rsidRDefault="00DB06BE" w:rsidP="006C1B66">
      <w:pPr>
        <w:rPr>
          <w:rFonts w:ascii="Times New Roman" w:hAnsi="Times New Roman" w:cs="Times New Roman"/>
          <w:b/>
          <w:bCs/>
        </w:rPr>
      </w:pPr>
      <w:r w:rsidRPr="007A1014">
        <w:rPr>
          <w:rFonts w:ascii="Times New Roman" w:hAnsi="Times New Roman" w:cs="Times New Roman"/>
          <w:b/>
          <w:bCs/>
          <w:sz w:val="52"/>
          <w:szCs w:val="52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532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90EB1" w14:textId="56EF9BDE" w:rsidR="007A5FF1" w:rsidRDefault="007A5FF1">
          <w:pPr>
            <w:pStyle w:val="a9"/>
          </w:pPr>
        </w:p>
        <w:p w14:paraId="1305ADC1" w14:textId="583A30BD" w:rsidR="004959BB" w:rsidRDefault="007A5FF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088895" w:history="1">
            <w:r w:rsidR="004959BB" w:rsidRPr="00292159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4959BB">
              <w:rPr>
                <w:noProof/>
                <w:webHidden/>
              </w:rPr>
              <w:tab/>
            </w:r>
            <w:r w:rsidR="004959BB">
              <w:rPr>
                <w:noProof/>
                <w:webHidden/>
              </w:rPr>
              <w:fldChar w:fldCharType="begin"/>
            </w:r>
            <w:r w:rsidR="004959BB">
              <w:rPr>
                <w:noProof/>
                <w:webHidden/>
              </w:rPr>
              <w:instrText xml:space="preserve"> PAGEREF _Toc183088895 \h </w:instrText>
            </w:r>
            <w:r w:rsidR="004959BB">
              <w:rPr>
                <w:noProof/>
                <w:webHidden/>
              </w:rPr>
            </w:r>
            <w:r w:rsidR="004959BB">
              <w:rPr>
                <w:noProof/>
                <w:webHidden/>
              </w:rPr>
              <w:fldChar w:fldCharType="separate"/>
            </w:r>
            <w:r w:rsidR="009B66C4">
              <w:rPr>
                <w:noProof/>
                <w:webHidden/>
              </w:rPr>
              <w:t>3</w:t>
            </w:r>
            <w:r w:rsidR="004959BB">
              <w:rPr>
                <w:noProof/>
                <w:webHidden/>
              </w:rPr>
              <w:fldChar w:fldCharType="end"/>
            </w:r>
          </w:hyperlink>
        </w:p>
        <w:p w14:paraId="5BE79044" w14:textId="1B94785A" w:rsidR="004959BB" w:rsidRDefault="00495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088896" w:history="1">
            <w:r w:rsidRPr="00292159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6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61A9" w14:textId="51F0E34C" w:rsidR="004959BB" w:rsidRDefault="004959B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3088897" w:history="1">
            <w:r w:rsidRPr="00292159">
              <w:rPr>
                <w:rStyle w:val="a5"/>
                <w:rFonts w:ascii="Times New Roman" w:hAnsi="Times New Roman" w:cs="Times New Roman"/>
                <w:noProof/>
              </w:rPr>
              <w:t>Распечатка тестов к программе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6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61C2" w14:textId="6D2D6BE1" w:rsidR="007A5FF1" w:rsidRDefault="007A5FF1">
          <w:r>
            <w:rPr>
              <w:b/>
              <w:bCs/>
              <w:noProof/>
            </w:rPr>
            <w:fldChar w:fldCharType="end"/>
          </w:r>
        </w:p>
      </w:sdtContent>
    </w:sdt>
    <w:p w14:paraId="6AA45E78" w14:textId="77777777" w:rsidR="007A5FF1" w:rsidRPr="007A5FF1" w:rsidRDefault="007A5FF1" w:rsidP="007A5FF1"/>
    <w:p w14:paraId="74964FAC" w14:textId="065AA76A" w:rsidR="00E475F8" w:rsidRPr="007A5FF1" w:rsidRDefault="00E475F8" w:rsidP="00E475F8">
      <w:pPr>
        <w:rPr>
          <w:rFonts w:ascii="Times New Roman" w:hAnsi="Times New Roman" w:cs="Times New Roman"/>
          <w:lang w:val="en-GB"/>
        </w:rPr>
      </w:pPr>
    </w:p>
    <w:p w14:paraId="609F87DC" w14:textId="49FC21AF" w:rsidR="007A5FF1" w:rsidRDefault="007A5FF1">
      <w:pPr>
        <w:spacing w:after="0" w:line="240" w:lineRule="auto"/>
        <w:rPr>
          <w:rFonts w:ascii="Times New Roman" w:hAnsi="Times New Roman" w:cs="Times New Roman"/>
        </w:rPr>
      </w:pPr>
      <w:bookmarkStart w:id="2" w:name="_Toc178721148"/>
      <w:r>
        <w:rPr>
          <w:rFonts w:ascii="Times New Roman" w:hAnsi="Times New Roman" w:cs="Times New Roman"/>
        </w:rPr>
        <w:br w:type="page"/>
      </w:r>
    </w:p>
    <w:p w14:paraId="3843B18B" w14:textId="77777777" w:rsidR="004959BB" w:rsidRDefault="004959BB" w:rsidP="004959BB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bookmarkStart w:id="3" w:name="_Toc183088895"/>
      <w:bookmarkStart w:id="4" w:name="_Toc178721153"/>
      <w:bookmarkEnd w:id="2"/>
      <w:r w:rsidRPr="004959BB">
        <w:rPr>
          <w:rFonts w:ascii="Times New Roman" w:hAnsi="Times New Roman" w:cs="Times New Roman"/>
          <w:b/>
          <w:bCs/>
          <w:sz w:val="52"/>
          <w:szCs w:val="52"/>
        </w:rPr>
        <w:lastRenderedPageBreak/>
        <w:t>Задание</w:t>
      </w:r>
      <w:bookmarkEnd w:id="3"/>
    </w:p>
    <w:p w14:paraId="3EAFFE6C" w14:textId="472DCBEA" w:rsidR="00914C79" w:rsidRPr="00914C79" w:rsidRDefault="00914C79" w:rsidP="00914C79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14C79">
        <w:rPr>
          <w:rFonts w:ascii="Times New Roman" w:hAnsi="Times New Roman" w:cs="Times New Roman"/>
          <w:sz w:val="28"/>
          <w:szCs w:val="28"/>
        </w:rPr>
        <w:t>Даны два одномерных массива целых чисел A и В.  Вычислить одномерный массив С, который содержит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914C79">
        <w:rPr>
          <w:rFonts w:ascii="Times New Roman" w:hAnsi="Times New Roman" w:cs="Times New Roman"/>
          <w:sz w:val="28"/>
          <w:szCs w:val="28"/>
        </w:rPr>
        <w:t>ечетные элементы массива A, присутствующие в массиве B 1 раз.</w:t>
      </w:r>
    </w:p>
    <w:p w14:paraId="213DECC1" w14:textId="5F871C6C" w:rsidR="004959BB" w:rsidRPr="00914C79" w:rsidRDefault="00914C79" w:rsidP="00FF38F0">
      <w:pPr>
        <w:pStyle w:val="a4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14C79">
        <w:rPr>
          <w:rFonts w:ascii="Times New Roman" w:hAnsi="Times New Roman" w:cs="Times New Roman"/>
          <w:sz w:val="28"/>
          <w:szCs w:val="28"/>
        </w:rPr>
        <w:t>В заданной целочисленной прямоугольной матрице поменять местами следующие два элемента</w:t>
      </w:r>
      <w:r w:rsidR="000638C2" w:rsidRPr="000638C2">
        <w:rPr>
          <w:rFonts w:ascii="Times New Roman" w:hAnsi="Times New Roman" w:cs="Times New Roman"/>
          <w:sz w:val="28"/>
          <w:szCs w:val="28"/>
        </w:rPr>
        <w:t xml:space="preserve">: </w:t>
      </w:r>
      <w:r w:rsidR="000638C2">
        <w:rPr>
          <w:rFonts w:ascii="Times New Roman" w:hAnsi="Times New Roman" w:cs="Times New Roman"/>
          <w:sz w:val="28"/>
          <w:szCs w:val="28"/>
        </w:rPr>
        <w:t>м</w:t>
      </w:r>
      <w:r w:rsidRPr="00914C79">
        <w:rPr>
          <w:rFonts w:ascii="Times New Roman" w:hAnsi="Times New Roman" w:cs="Times New Roman"/>
          <w:sz w:val="28"/>
          <w:szCs w:val="28"/>
        </w:rPr>
        <w:t>инимальный среди элементов, расположенных в четных строках и максимальный среди элементов, расположенных в нечетных строках.</w:t>
      </w:r>
      <w:r w:rsidR="004959BB" w:rsidRPr="004959BB">
        <w:br w:type="page"/>
      </w:r>
    </w:p>
    <w:p w14:paraId="06070DFD" w14:textId="14F40865" w:rsidR="00811258" w:rsidRPr="009B66C4" w:rsidRDefault="00D256CA" w:rsidP="00ED45EC">
      <w:pPr>
        <w:pStyle w:val="1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bookmarkStart w:id="5" w:name="_Toc183088896"/>
      <w:r w:rsidRPr="00ED45EC">
        <w:rPr>
          <w:rFonts w:ascii="Times New Roman" w:hAnsi="Times New Roman" w:cs="Times New Roman"/>
          <w:b/>
          <w:bCs/>
          <w:sz w:val="52"/>
          <w:szCs w:val="52"/>
        </w:rPr>
        <w:lastRenderedPageBreak/>
        <w:t>Листинг</w:t>
      </w:r>
      <w:r w:rsidRPr="009B66C4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</w:t>
      </w:r>
      <w:r w:rsidRPr="00ED45EC">
        <w:rPr>
          <w:rFonts w:ascii="Times New Roman" w:hAnsi="Times New Roman" w:cs="Times New Roman"/>
          <w:b/>
          <w:bCs/>
          <w:sz w:val="52"/>
          <w:szCs w:val="52"/>
        </w:rPr>
        <w:t>программы</w:t>
      </w:r>
      <w:bookmarkEnd w:id="4"/>
      <w:bookmarkEnd w:id="5"/>
    </w:p>
    <w:p w14:paraId="1A826344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bookmarkStart w:id="6" w:name="_Toc178721154"/>
      <w:bookmarkStart w:id="7" w:name="_Toc183088897"/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#include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&lt;iostream&gt;</w:t>
      </w:r>
    </w:p>
    <w:p w14:paraId="1726F508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#define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MX_SIZE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100</w:t>
      </w:r>
    </w:p>
    <w:p w14:paraId="4C92F8C4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#define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MX_ROWS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100</w:t>
      </w:r>
    </w:p>
    <w:p w14:paraId="3D5E4E45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#define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MX_COLS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100</w:t>
      </w:r>
    </w:p>
    <w:p w14:paraId="65ED8973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64BEFF8E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using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namespace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std;</w:t>
      </w:r>
    </w:p>
    <w:p w14:paraId="0E5ED151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6690C50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inputArray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arr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5AE364A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"Введите элементы массива: 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endl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</w:t>
      </w:r>
    </w:p>
    <w:p w14:paraId="60991C9A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6CEB3A27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cin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&gt;&gt;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arr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[i];</w:t>
      </w:r>
    </w:p>
    <w:p w14:paraId="1722CDD3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2D3EE175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605C1C1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48AFAA34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printArray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arr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162157AC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if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182D1F9A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Массив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пуст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."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endl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162220AD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return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364C5C7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2A855133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5788DBEE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Результат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: 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endl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386A217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5A928A33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arr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[i]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42CCBAAB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4321FA6D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endl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09910C4E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1C91C49C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1F3057F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inputMatrix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)[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MX_COLS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],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rows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1CAB3031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"Введите элементы матрицы:"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endl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</w:t>
      </w:r>
    </w:p>
    <w:p w14:paraId="6E6487A3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rows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21B46F21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j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j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j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221802A8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    cin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&gt;&gt;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i)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j);</w:t>
      </w:r>
    </w:p>
    <w:p w14:paraId="0E2AAD51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}</w:t>
      </w:r>
    </w:p>
    <w:p w14:paraId="1647BE71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5961A980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12B07309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1639EA74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void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printMatrix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)[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MX_COLS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],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rows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46E410D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Результат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: 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endl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366825B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rows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i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547B83C5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val="en-US"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j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; j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 j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) {</w:t>
      </w:r>
    </w:p>
    <w:p w14:paraId="217AEF70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i)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j)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val="en-US" w:eastAsia="ru-RU"/>
        </w:rPr>
        <w:t>" 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0440717C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}</w:t>
      </w:r>
    </w:p>
    <w:p w14:paraId="374E54B3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val="en-US"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endl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531428C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}</w:t>
      </w:r>
    </w:p>
    <w:p w14:paraId="476D144A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}</w:t>
      </w:r>
    </w:p>
    <w:p w14:paraId="3EB024FD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0687CA0B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getC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A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sizeA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B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[],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sizeB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val="en-US" w:eastAsia="ru-RU"/>
        </w:rPr>
        <w:t>C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[]) {</w:t>
      </w:r>
    </w:p>
    <w:p w14:paraId="225EAA17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countB[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val="en-US" w:eastAsia="ru-RU"/>
        </w:rPr>
        <w:t>MX_SIZE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];</w:t>
      </w:r>
    </w:p>
    <w:p w14:paraId="24B000A2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val="en-US"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sizeC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val="en-US"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val="en-US"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t>;</w:t>
      </w:r>
    </w:p>
    <w:p w14:paraId="0F151D3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</w:pPr>
    </w:p>
    <w:p w14:paraId="380FBDEC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val="en-US" w:eastAsia="ru-RU"/>
        </w:rPr>
        <w:lastRenderedPageBreak/>
        <w:t xml:space="preserve">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;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sizeB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 i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 {</w:t>
      </w:r>
    </w:p>
    <w:p w14:paraId="4EF5DDE0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countB[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B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[i]]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</w:t>
      </w:r>
    </w:p>
    <w:p w14:paraId="494DBDBB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}</w:t>
      </w:r>
    </w:p>
    <w:p w14:paraId="4674833A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7EDB2F2B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;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sizeA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 i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 {</w:t>
      </w:r>
    </w:p>
    <w:p w14:paraId="39AD826D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if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A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[i]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%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2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!=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&amp;&amp;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countB[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A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[i]]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1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 {</w:t>
      </w:r>
    </w:p>
    <w:p w14:paraId="50716889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C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[sizeC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]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A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[i];</w:t>
      </w:r>
    </w:p>
    <w:p w14:paraId="29C440EA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}</w:t>
      </w:r>
    </w:p>
    <w:p w14:paraId="68FB0F1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}</w:t>
      </w:r>
    </w:p>
    <w:p w14:paraId="0280085C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04CD5AB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return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sizeC;</w:t>
      </w:r>
    </w:p>
    <w:p w14:paraId="551DAED1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}</w:t>
      </w:r>
    </w:p>
    <w:p w14:paraId="6EC86953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197D92C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void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swapMinMax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)[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MX_COLS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],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rows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,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 {</w:t>
      </w:r>
    </w:p>
    <w:p w14:paraId="0175DA35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minEven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INT_MAX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, maxOdd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INT_MIN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</w:t>
      </w:r>
    </w:p>
    <w:p w14:paraId="2140CFEA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minEl,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maxEl;</w:t>
      </w:r>
    </w:p>
    <w:p w14:paraId="4E750160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79C29C25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; 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rows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 i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 {</w:t>
      </w:r>
    </w:p>
    <w:p w14:paraId="39ED3EFD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for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j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; j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 j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++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 {</w:t>
      </w:r>
    </w:p>
    <w:p w14:paraId="5D963A03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value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B54588">
        <w:rPr>
          <w:rFonts w:ascii="Menlo" w:eastAsia="Times New Roman" w:hAnsi="Menlo" w:cs="Menlo"/>
          <w:i/>
          <w:iCs/>
          <w:color w:val="FAB387"/>
          <w:sz w:val="18"/>
          <w:szCs w:val="18"/>
          <w:lang w:eastAsia="ru-RU"/>
        </w:rPr>
        <w:t>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i)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+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j);</w:t>
      </w:r>
    </w:p>
    <w:p w14:paraId="673C7794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if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%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2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&amp;&amp;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value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minEven) {</w:t>
      </w:r>
    </w:p>
    <w:p w14:paraId="15C4579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    minEven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value;</w:t>
      </w:r>
    </w:p>
    <w:p w14:paraId="2860E1C5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    minEl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value;</w:t>
      </w:r>
    </w:p>
    <w:p w14:paraId="27C218F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}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else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F38BA8"/>
          <w:sz w:val="18"/>
          <w:szCs w:val="18"/>
          <w:lang w:eastAsia="ru-RU"/>
        </w:rPr>
        <w:t>if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(i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%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2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!=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CBA6F7"/>
          <w:sz w:val="18"/>
          <w:szCs w:val="18"/>
          <w:lang w:eastAsia="ru-RU"/>
        </w:rPr>
        <w:t>0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&amp;&amp;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value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&gt;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maxOdd) {</w:t>
      </w:r>
    </w:p>
    <w:p w14:paraId="5C445967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    maxOdd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value;</w:t>
      </w:r>
    </w:p>
    <w:p w14:paraId="45269B8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    maxEl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value;</w:t>
      </w:r>
    </w:p>
    <w:p w14:paraId="752AA04D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    }</w:t>
      </w:r>
    </w:p>
    <w:p w14:paraId="7F54A4A0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    }</w:t>
      </w:r>
    </w:p>
    <w:p w14:paraId="6D3C9BAA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}</w:t>
      </w:r>
    </w:p>
    <w:p w14:paraId="492CA73E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5118D14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swap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minEl,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*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maxEl);</w:t>
      </w:r>
    </w:p>
    <w:p w14:paraId="4022B118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}</w:t>
      </w:r>
    </w:p>
    <w:p w14:paraId="0DF0C70E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691115B0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main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void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) {</w:t>
      </w:r>
    </w:p>
    <w:p w14:paraId="4F79E438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"Задание 1:"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endl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</w:t>
      </w:r>
    </w:p>
    <w:p w14:paraId="123505AC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17275C59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sizeA, sizeB;</w:t>
      </w:r>
    </w:p>
    <w:p w14:paraId="5C0E7309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A[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MX_SIZE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], B[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MX_SIZE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], C[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MX_SIZE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];</w:t>
      </w:r>
    </w:p>
    <w:p w14:paraId="315FFCA8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4A6C9172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"Введите размер массива A: 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</w:t>
      </w:r>
    </w:p>
    <w:p w14:paraId="4214A924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cin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&gt;&gt;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sizeA;</w:t>
      </w:r>
    </w:p>
    <w:p w14:paraId="2DA9A50B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602D5E1A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inputArray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(A, sizeA);</w:t>
      </w:r>
    </w:p>
    <w:p w14:paraId="477FF3B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printArray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(A, sizeA);</w:t>
      </w:r>
    </w:p>
    <w:p w14:paraId="12B6BA3C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07134D18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"Введите размер массива B: 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</w:t>
      </w:r>
    </w:p>
    <w:p w14:paraId="0A81352A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cin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&gt;&gt;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sizeB;</w:t>
      </w:r>
    </w:p>
    <w:p w14:paraId="19E13C84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70DB4687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inputArray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(B, sizeB);</w:t>
      </w:r>
    </w:p>
    <w:p w14:paraId="272D9A30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printArray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(B, sizeB);</w:t>
      </w:r>
    </w:p>
    <w:p w14:paraId="1B80E18E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3A59CE51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sizeC </w:t>
      </w:r>
      <w:r w:rsidRPr="00B54588">
        <w:rPr>
          <w:rFonts w:ascii="Menlo" w:eastAsia="Times New Roman" w:hAnsi="Menlo" w:cs="Menlo"/>
          <w:b/>
          <w:bCs/>
          <w:color w:val="F38BA8"/>
          <w:sz w:val="18"/>
          <w:szCs w:val="18"/>
          <w:lang w:eastAsia="ru-RU"/>
        </w:rPr>
        <w:t>=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getC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(A, sizeA, B, sizeB, C);</w:t>
      </w:r>
    </w:p>
    <w:p w14:paraId="224CC914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printArray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(C, sizeC);</w:t>
      </w:r>
    </w:p>
    <w:p w14:paraId="76CABAF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5A736022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"Задание 2:"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endl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</w:t>
      </w:r>
    </w:p>
    <w:p w14:paraId="173BE06E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6F1D9AE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rows, cols;</w:t>
      </w:r>
    </w:p>
    <w:p w14:paraId="5DCC5992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89DCEB"/>
          <w:sz w:val="18"/>
          <w:szCs w:val="18"/>
          <w:lang w:eastAsia="ru-RU"/>
        </w:rPr>
        <w:t>int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matrix[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MX_ROWS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][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MX_COLS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];</w:t>
      </w:r>
    </w:p>
    <w:p w14:paraId="03952529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0BBF57A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cout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&lt;&lt;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</w:t>
      </w:r>
      <w:r w:rsidRPr="00B54588">
        <w:rPr>
          <w:rFonts w:ascii="Menlo" w:eastAsia="Times New Roman" w:hAnsi="Menlo" w:cs="Menlo"/>
          <w:color w:val="F9E2AF"/>
          <w:sz w:val="18"/>
          <w:szCs w:val="18"/>
          <w:lang w:eastAsia="ru-RU"/>
        </w:rPr>
        <w:t>"Введите количество строк и столбцов матрицы: "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;</w:t>
      </w:r>
    </w:p>
    <w:p w14:paraId="46939A7B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cin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&gt;&gt;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rows </w:t>
      </w:r>
      <w:r w:rsidRPr="00B54588">
        <w:rPr>
          <w:rFonts w:ascii="Menlo" w:eastAsia="Times New Roman" w:hAnsi="Menlo" w:cs="Menlo"/>
          <w:b/>
          <w:bCs/>
          <w:color w:val="A6E3A1"/>
          <w:sz w:val="18"/>
          <w:szCs w:val="18"/>
          <w:lang w:eastAsia="ru-RU"/>
        </w:rPr>
        <w:t>&gt;&gt;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cols;</w:t>
      </w:r>
    </w:p>
    <w:p w14:paraId="279A4C95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</w:p>
    <w:p w14:paraId="6578B92F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inputMatrix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(matrix, rows, cols);</w:t>
      </w:r>
    </w:p>
    <w:p w14:paraId="63651DBC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swapMinMax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(matrix, rows, cols);</w:t>
      </w:r>
    </w:p>
    <w:p w14:paraId="39329116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 xml:space="preserve">    </w:t>
      </w:r>
      <w:r w:rsidRPr="00B54588">
        <w:rPr>
          <w:rFonts w:ascii="Menlo" w:eastAsia="Times New Roman" w:hAnsi="Menlo" w:cs="Menlo"/>
          <w:color w:val="A6E3A1"/>
          <w:sz w:val="18"/>
          <w:szCs w:val="18"/>
          <w:lang w:eastAsia="ru-RU"/>
        </w:rPr>
        <w:t>printMatrix</w:t>
      </w: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(matrix, rows, cols);</w:t>
      </w:r>
    </w:p>
    <w:p w14:paraId="6796848E" w14:textId="77777777" w:rsidR="00B54588" w:rsidRPr="00B54588" w:rsidRDefault="00B54588" w:rsidP="00B54588">
      <w:pPr>
        <w:shd w:val="clear" w:color="auto" w:fill="1E1E2E"/>
        <w:spacing w:after="0" w:line="270" w:lineRule="atLeast"/>
        <w:rPr>
          <w:rFonts w:ascii="Menlo" w:eastAsia="Times New Roman" w:hAnsi="Menlo" w:cs="Menlo"/>
          <w:color w:val="CDD6F4"/>
          <w:sz w:val="18"/>
          <w:szCs w:val="18"/>
          <w:lang w:eastAsia="ru-RU"/>
        </w:rPr>
      </w:pPr>
      <w:r w:rsidRPr="00B54588">
        <w:rPr>
          <w:rFonts w:ascii="Menlo" w:eastAsia="Times New Roman" w:hAnsi="Menlo" w:cs="Menlo"/>
          <w:color w:val="CDD6F4"/>
          <w:sz w:val="18"/>
          <w:szCs w:val="18"/>
          <w:lang w:eastAsia="ru-RU"/>
        </w:rPr>
        <w:t>}</w:t>
      </w:r>
    </w:p>
    <w:p w14:paraId="5029C011" w14:textId="13CF5540" w:rsidR="005C010F" w:rsidRPr="00B179E4" w:rsidRDefault="00D256CA" w:rsidP="00B179E4">
      <w:pPr>
        <w:pStyle w:val="1"/>
        <w:rPr>
          <w:rFonts w:ascii="Times New Roman" w:hAnsi="Times New Roman" w:cs="Times New Roman"/>
          <w:b/>
          <w:bCs/>
          <w:sz w:val="52"/>
          <w:szCs w:val="52"/>
        </w:rPr>
      </w:pPr>
      <w:r w:rsidRPr="007A5FF1">
        <w:rPr>
          <w:rFonts w:ascii="Times New Roman" w:hAnsi="Times New Roman" w:cs="Times New Roman"/>
          <w:b/>
          <w:bCs/>
          <w:sz w:val="52"/>
          <w:szCs w:val="52"/>
        </w:rPr>
        <w:t>Распечатка тестов к программе и результатов</w:t>
      </w:r>
      <w:bookmarkEnd w:id="6"/>
      <w:bookmarkEnd w:id="7"/>
    </w:p>
    <w:tbl>
      <w:tblPr>
        <w:tblStyle w:val="ac"/>
        <w:tblW w:w="0" w:type="auto"/>
        <w:tblInd w:w="567" w:type="dxa"/>
        <w:tblLook w:val="04A0" w:firstRow="1" w:lastRow="0" w:firstColumn="1" w:lastColumn="0" w:noHBand="0" w:noVBand="1"/>
      </w:tblPr>
      <w:tblGrid>
        <w:gridCol w:w="555"/>
        <w:gridCol w:w="3456"/>
        <w:gridCol w:w="4767"/>
      </w:tblGrid>
      <w:tr w:rsidR="00D256CA" w:rsidRPr="007A1014" w14:paraId="055D8956" w14:textId="77777777" w:rsidTr="00830FA8">
        <w:trPr>
          <w:trHeight w:val="491"/>
        </w:trPr>
        <w:tc>
          <w:tcPr>
            <w:tcW w:w="555" w:type="dxa"/>
          </w:tcPr>
          <w:p w14:paraId="67E5E58C" w14:textId="0609F92C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456" w:type="dxa"/>
          </w:tcPr>
          <w:p w14:paraId="79A41FD8" w14:textId="3491661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4767" w:type="dxa"/>
          </w:tcPr>
          <w:p w14:paraId="2866A891" w14:textId="672EC59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</w:tr>
      <w:tr w:rsidR="00D256CA" w:rsidRPr="003343BA" w14:paraId="3D65B3DF" w14:textId="77777777" w:rsidTr="00830FA8">
        <w:trPr>
          <w:trHeight w:val="2344"/>
        </w:trPr>
        <w:tc>
          <w:tcPr>
            <w:tcW w:w="555" w:type="dxa"/>
          </w:tcPr>
          <w:p w14:paraId="706A66BB" w14:textId="7BBF1982" w:rsidR="00D256CA" w:rsidRPr="007A1014" w:rsidRDefault="00D256CA" w:rsidP="00D256CA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6" w:type="dxa"/>
          </w:tcPr>
          <w:p w14:paraId="1EA2844E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Задание 1:</w:t>
            </w:r>
          </w:p>
          <w:p w14:paraId="5BBA56C3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Введите размер массива A: 4</w:t>
            </w:r>
          </w:p>
          <w:p w14:paraId="169F5A0C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массива: </w:t>
            </w:r>
          </w:p>
          <w:p w14:paraId="7A4E44B7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AF0FD3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1FEE859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B2457E1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E01655D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Введите размер массива B: 4</w:t>
            </w:r>
          </w:p>
          <w:p w14:paraId="569A8304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массива: </w:t>
            </w:r>
          </w:p>
          <w:p w14:paraId="00A10F51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DD54841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A41B770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627101E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3A20CDE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Результат: </w:t>
            </w:r>
          </w:p>
          <w:p w14:paraId="1AD45C72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2 3 4 5 </w:t>
            </w:r>
          </w:p>
          <w:p w14:paraId="0282A6BC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Задание 2:</w:t>
            </w:r>
          </w:p>
          <w:p w14:paraId="69433EC7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строк и столбцов матрицы: 4</w:t>
            </w:r>
          </w:p>
          <w:p w14:paraId="53CC593F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188A784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Введите элементы матрицы:</w:t>
            </w:r>
          </w:p>
          <w:p w14:paraId="528F66CB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2674C8A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FF03F52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EBA09ED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21B9A79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801D179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14:paraId="28CDEDAB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F23835F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1073D3F1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469684C4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770203B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14:paraId="3CF40081" w14:textId="2AA4ECDB" w:rsidR="0011355E" w:rsidRPr="008E1A9C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67" w:type="dxa"/>
          </w:tcPr>
          <w:p w14:paraId="3328295F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Результат: </w:t>
            </w:r>
          </w:p>
          <w:p w14:paraId="26C7E33A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  <w:p w14:paraId="141F5545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Результат: </w:t>
            </w:r>
          </w:p>
          <w:p w14:paraId="1116E507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67 2 3 </w:t>
            </w:r>
          </w:p>
          <w:p w14:paraId="365CF06C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4 5 1 </w:t>
            </w:r>
          </w:p>
          <w:p w14:paraId="26801F86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7 8 9 </w:t>
            </w:r>
          </w:p>
          <w:p w14:paraId="77C43658" w14:textId="1C462BAD" w:rsidR="00982DC5" w:rsidRPr="00774DB3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10 11 12</w:t>
            </w:r>
          </w:p>
        </w:tc>
      </w:tr>
      <w:tr w:rsidR="00982DC5" w:rsidRPr="000638C2" w14:paraId="1B5E211C" w14:textId="77777777" w:rsidTr="00830FA8">
        <w:trPr>
          <w:trHeight w:val="1205"/>
        </w:trPr>
        <w:tc>
          <w:tcPr>
            <w:tcW w:w="555" w:type="dxa"/>
          </w:tcPr>
          <w:p w14:paraId="01B24D0E" w14:textId="6D427F45" w:rsidR="00982DC5" w:rsidRPr="007A1014" w:rsidRDefault="00982DC5" w:rsidP="00982DC5">
            <w:pPr>
              <w:tabs>
                <w:tab w:val="left" w:pos="621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10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6" w:type="dxa"/>
          </w:tcPr>
          <w:p w14:paraId="1BE2CAD8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Задание 1:</w:t>
            </w:r>
          </w:p>
          <w:p w14:paraId="668C86D3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Введите размер массива A: 4</w:t>
            </w:r>
          </w:p>
          <w:p w14:paraId="381D3BFF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массива: </w:t>
            </w:r>
          </w:p>
          <w:p w14:paraId="54937C54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915826D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9395642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7AEE077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AE621CE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Результат: </w:t>
            </w:r>
          </w:p>
          <w:p w14:paraId="39AB96F4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1 2 3 4 </w:t>
            </w:r>
          </w:p>
          <w:p w14:paraId="06CAF48C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Введите размер массива B: 4</w:t>
            </w:r>
          </w:p>
          <w:p w14:paraId="33145389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Введите элементы массива: </w:t>
            </w:r>
          </w:p>
          <w:p w14:paraId="2DD57CD9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2234EA5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F8D0A86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0D996CF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667B851F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Результат: </w:t>
            </w:r>
          </w:p>
          <w:p w14:paraId="2BAEF51E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5 6 7 8 </w:t>
            </w:r>
          </w:p>
          <w:p w14:paraId="71FE473A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Массив пуст.</w:t>
            </w:r>
          </w:p>
          <w:p w14:paraId="42FF7947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Задание 2:</w:t>
            </w:r>
          </w:p>
          <w:p w14:paraId="5DDC6059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Введите количество строк и столбцов матрицы: 3</w:t>
            </w:r>
          </w:p>
          <w:p w14:paraId="6A692214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E4D3ABF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Введите элементы матрицы:</w:t>
            </w:r>
          </w:p>
          <w:p w14:paraId="53D3974A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75FCCEB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14547D0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9E0B461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C74C175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62E85A3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1C999C7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E1D3FC9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042B9CD" w14:textId="2F95D8A7" w:rsidR="0011355E" w:rsidRPr="008E1A9C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67" w:type="dxa"/>
          </w:tcPr>
          <w:p w14:paraId="3D217AD0" w14:textId="5376093C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Массив пуст.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Результат: </w:t>
            </w:r>
          </w:p>
          <w:p w14:paraId="4871486A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1 1 1 </w:t>
            </w:r>
          </w:p>
          <w:p w14:paraId="3CF3F5F5" w14:textId="77777777" w:rsidR="00335021" w:rsidRPr="00335021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 xml:space="preserve">1 1 1 </w:t>
            </w:r>
          </w:p>
          <w:p w14:paraId="0ADEAB4B" w14:textId="762F7D9C" w:rsidR="00DA2786" w:rsidRPr="008E1A9C" w:rsidRDefault="00335021" w:rsidP="0033502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021">
              <w:rPr>
                <w:rFonts w:ascii="Times New Roman" w:hAnsi="Times New Roman" w:cs="Times New Roman"/>
                <w:sz w:val="24"/>
                <w:szCs w:val="24"/>
              </w:rPr>
              <w:t>1 1 1</w:t>
            </w:r>
          </w:p>
        </w:tc>
      </w:tr>
    </w:tbl>
    <w:p w14:paraId="5B941E48" w14:textId="77777777" w:rsidR="00887E0C" w:rsidRPr="008E1A9C" w:rsidRDefault="00887E0C" w:rsidP="008E1A9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87E0C" w:rsidRPr="008E1A9C" w:rsidSect="00D853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D074E" w14:textId="77777777" w:rsidR="00124CED" w:rsidRDefault="00124CED" w:rsidP="00F74D0B">
      <w:pPr>
        <w:spacing w:after="0" w:line="240" w:lineRule="auto"/>
      </w:pPr>
      <w:r>
        <w:separator/>
      </w:r>
    </w:p>
  </w:endnote>
  <w:endnote w:type="continuationSeparator" w:id="0">
    <w:p w14:paraId="02B51806" w14:textId="77777777" w:rsidR="00124CED" w:rsidRDefault="00124CED" w:rsidP="00F74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68358282"/>
      <w:docPartObj>
        <w:docPartGallery w:val="Page Numbers (Bottom of Page)"/>
        <w:docPartUnique/>
      </w:docPartObj>
    </w:sdtPr>
    <w:sdtContent>
      <w:p w14:paraId="1217B96A" w14:textId="77777777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330CF55" w14:textId="77777777" w:rsidR="008E4787" w:rsidRDefault="008E4787" w:rsidP="00F74D0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50816737"/>
      <w:docPartObj>
        <w:docPartGallery w:val="Page Numbers (Bottom of Page)"/>
        <w:docPartUnique/>
      </w:docPartObj>
    </w:sdtPr>
    <w:sdtContent>
      <w:p w14:paraId="66F7F664" w14:textId="54B3F39F" w:rsidR="008E4787" w:rsidRDefault="008E4787" w:rsidP="006567B3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7519FF"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14:paraId="51B43E5B" w14:textId="77777777" w:rsidR="008E4787" w:rsidRDefault="008E4787" w:rsidP="00F74D0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D04F2" w14:textId="77777777" w:rsidR="00124CED" w:rsidRDefault="00124CED" w:rsidP="00F74D0B">
      <w:pPr>
        <w:spacing w:after="0" w:line="240" w:lineRule="auto"/>
      </w:pPr>
      <w:r>
        <w:separator/>
      </w:r>
    </w:p>
  </w:footnote>
  <w:footnote w:type="continuationSeparator" w:id="0">
    <w:p w14:paraId="7D838E04" w14:textId="77777777" w:rsidR="00124CED" w:rsidRDefault="00124CED" w:rsidP="00F74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3BDB"/>
    <w:multiLevelType w:val="multilevel"/>
    <w:tmpl w:val="1160FE98"/>
    <w:lvl w:ilvl="0">
      <w:start w:val="1"/>
      <w:numFmt w:val="upperRoman"/>
      <w:pStyle w:val="a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6593CDA"/>
    <w:multiLevelType w:val="hybridMultilevel"/>
    <w:tmpl w:val="69600360"/>
    <w:lvl w:ilvl="0" w:tplc="C8FACA9A">
      <w:start w:val="1"/>
      <w:numFmt w:val="decimal"/>
      <w:lvlText w:val="%1."/>
      <w:lvlJc w:val="left"/>
      <w:pPr>
        <w:ind w:left="709" w:hanging="360"/>
      </w:pPr>
    </w:lvl>
    <w:lvl w:ilvl="1" w:tplc="F182C27A">
      <w:start w:val="1"/>
      <w:numFmt w:val="lowerLetter"/>
      <w:lvlText w:val="%2."/>
      <w:lvlJc w:val="left"/>
      <w:pPr>
        <w:ind w:left="1429" w:hanging="360"/>
      </w:pPr>
    </w:lvl>
    <w:lvl w:ilvl="2" w:tplc="5D5ADC3C">
      <w:start w:val="1"/>
      <w:numFmt w:val="lowerRoman"/>
      <w:lvlText w:val="%3."/>
      <w:lvlJc w:val="right"/>
      <w:pPr>
        <w:ind w:left="2149" w:hanging="180"/>
      </w:pPr>
    </w:lvl>
    <w:lvl w:ilvl="3" w:tplc="84623CC2">
      <w:start w:val="1"/>
      <w:numFmt w:val="decimal"/>
      <w:lvlText w:val="%4."/>
      <w:lvlJc w:val="left"/>
      <w:pPr>
        <w:ind w:left="2869" w:hanging="360"/>
      </w:pPr>
    </w:lvl>
    <w:lvl w:ilvl="4" w:tplc="31F844C0">
      <w:start w:val="1"/>
      <w:numFmt w:val="lowerLetter"/>
      <w:lvlText w:val="%5."/>
      <w:lvlJc w:val="left"/>
      <w:pPr>
        <w:ind w:left="3589" w:hanging="360"/>
      </w:pPr>
    </w:lvl>
    <w:lvl w:ilvl="5" w:tplc="EA6CD438">
      <w:start w:val="1"/>
      <w:numFmt w:val="lowerRoman"/>
      <w:lvlText w:val="%6."/>
      <w:lvlJc w:val="right"/>
      <w:pPr>
        <w:ind w:left="4309" w:hanging="180"/>
      </w:pPr>
    </w:lvl>
    <w:lvl w:ilvl="6" w:tplc="EB4680DA">
      <w:start w:val="1"/>
      <w:numFmt w:val="decimal"/>
      <w:lvlText w:val="%7."/>
      <w:lvlJc w:val="left"/>
      <w:pPr>
        <w:ind w:left="5029" w:hanging="360"/>
      </w:pPr>
    </w:lvl>
    <w:lvl w:ilvl="7" w:tplc="A9A6CE48">
      <w:start w:val="1"/>
      <w:numFmt w:val="lowerLetter"/>
      <w:lvlText w:val="%8."/>
      <w:lvlJc w:val="left"/>
      <w:pPr>
        <w:ind w:left="5749" w:hanging="360"/>
      </w:pPr>
    </w:lvl>
    <w:lvl w:ilvl="8" w:tplc="3A7040C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68C4B8F"/>
    <w:multiLevelType w:val="multilevel"/>
    <w:tmpl w:val="078A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41475"/>
    <w:multiLevelType w:val="hybridMultilevel"/>
    <w:tmpl w:val="7B7E1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343F"/>
    <w:multiLevelType w:val="multilevel"/>
    <w:tmpl w:val="34D2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87D1F"/>
    <w:multiLevelType w:val="multilevel"/>
    <w:tmpl w:val="B11C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B7DA2"/>
    <w:multiLevelType w:val="hybridMultilevel"/>
    <w:tmpl w:val="DCC4F37A"/>
    <w:lvl w:ilvl="0" w:tplc="300CB636">
      <w:start w:val="1"/>
      <w:numFmt w:val="decimal"/>
      <w:lvlText w:val="%1."/>
      <w:lvlJc w:val="left"/>
      <w:pPr>
        <w:ind w:left="1335" w:hanging="975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F3FA5"/>
    <w:multiLevelType w:val="hybridMultilevel"/>
    <w:tmpl w:val="94C0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4394C"/>
    <w:multiLevelType w:val="hybridMultilevel"/>
    <w:tmpl w:val="2624B592"/>
    <w:lvl w:ilvl="0" w:tplc="C61821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E607EE5"/>
    <w:multiLevelType w:val="multilevel"/>
    <w:tmpl w:val="DBA61B3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E667168"/>
    <w:multiLevelType w:val="hybridMultilevel"/>
    <w:tmpl w:val="8CAAF06A"/>
    <w:lvl w:ilvl="0" w:tplc="A1301AF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2C156D"/>
    <w:multiLevelType w:val="hybridMultilevel"/>
    <w:tmpl w:val="A6F82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17E49"/>
    <w:multiLevelType w:val="multilevel"/>
    <w:tmpl w:val="3254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127DF"/>
    <w:multiLevelType w:val="hybridMultilevel"/>
    <w:tmpl w:val="69600360"/>
    <w:lvl w:ilvl="0" w:tplc="FFFFFFFF">
      <w:start w:val="1"/>
      <w:numFmt w:val="decimal"/>
      <w:lvlText w:val="%1."/>
      <w:lvlJc w:val="left"/>
      <w:pPr>
        <w:ind w:left="709" w:hanging="360"/>
      </w:pPr>
    </w:lvl>
    <w:lvl w:ilvl="1" w:tplc="FFFFFFFF">
      <w:start w:val="1"/>
      <w:numFmt w:val="lowerLetter"/>
      <w:lvlText w:val="%2."/>
      <w:lvlJc w:val="left"/>
      <w:pPr>
        <w:ind w:left="1429" w:hanging="360"/>
      </w:pPr>
    </w:lvl>
    <w:lvl w:ilvl="2" w:tplc="FFFFFFFF">
      <w:start w:val="1"/>
      <w:numFmt w:val="lowerRoman"/>
      <w:lvlText w:val="%3."/>
      <w:lvlJc w:val="right"/>
      <w:pPr>
        <w:ind w:left="2149" w:hanging="180"/>
      </w:p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275F284B"/>
    <w:multiLevelType w:val="hybridMultilevel"/>
    <w:tmpl w:val="9B1034AA"/>
    <w:lvl w:ilvl="0" w:tplc="67908144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51077"/>
    <w:multiLevelType w:val="hybridMultilevel"/>
    <w:tmpl w:val="7C0E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0223A"/>
    <w:multiLevelType w:val="multilevel"/>
    <w:tmpl w:val="A44C7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D74B2"/>
    <w:multiLevelType w:val="multilevel"/>
    <w:tmpl w:val="6108E03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F3B758A"/>
    <w:multiLevelType w:val="hybridMultilevel"/>
    <w:tmpl w:val="5F1AE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12E8D"/>
    <w:multiLevelType w:val="hybridMultilevel"/>
    <w:tmpl w:val="4E7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244AF"/>
    <w:multiLevelType w:val="hybridMultilevel"/>
    <w:tmpl w:val="C744F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84570"/>
    <w:multiLevelType w:val="hybridMultilevel"/>
    <w:tmpl w:val="439C1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20028"/>
    <w:multiLevelType w:val="hybridMultilevel"/>
    <w:tmpl w:val="1C3EF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475C2"/>
    <w:multiLevelType w:val="hybridMultilevel"/>
    <w:tmpl w:val="DA04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12EEC"/>
    <w:multiLevelType w:val="multilevel"/>
    <w:tmpl w:val="7BB4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92110E"/>
    <w:multiLevelType w:val="hybridMultilevel"/>
    <w:tmpl w:val="F2042E18"/>
    <w:lvl w:ilvl="0" w:tplc="87486D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D5E2C"/>
    <w:multiLevelType w:val="multilevel"/>
    <w:tmpl w:val="307A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02F78"/>
    <w:multiLevelType w:val="hybridMultilevel"/>
    <w:tmpl w:val="BA7C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D16C4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DB4"/>
    <w:multiLevelType w:val="hybridMultilevel"/>
    <w:tmpl w:val="01940A2A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0" w15:restartNumberingAfterBreak="0">
    <w:nsid w:val="754817C8"/>
    <w:multiLevelType w:val="hybridMultilevel"/>
    <w:tmpl w:val="7DFA6DAE"/>
    <w:lvl w:ilvl="0" w:tplc="1908CCC0">
      <w:start w:val="1"/>
      <w:numFmt w:val="decimal"/>
      <w:lvlText w:val="%1."/>
      <w:lvlJc w:val="left"/>
      <w:pPr>
        <w:ind w:left="785" w:hanging="360"/>
      </w:pPr>
      <w:rPr>
        <w:rFonts w:eastAsia="Arial" w:hint="default"/>
        <w:i w:val="0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1" w15:restartNumberingAfterBreak="0">
    <w:nsid w:val="765A21EE"/>
    <w:multiLevelType w:val="hybridMultilevel"/>
    <w:tmpl w:val="F76235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392B17"/>
    <w:multiLevelType w:val="hybridMultilevel"/>
    <w:tmpl w:val="C3985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444047">
    <w:abstractNumId w:val="29"/>
  </w:num>
  <w:num w:numId="2" w16cid:durableId="368574797">
    <w:abstractNumId w:val="1"/>
  </w:num>
  <w:num w:numId="3" w16cid:durableId="1601445631">
    <w:abstractNumId w:val="13"/>
  </w:num>
  <w:num w:numId="4" w16cid:durableId="874536973">
    <w:abstractNumId w:val="32"/>
  </w:num>
  <w:num w:numId="5" w16cid:durableId="726152639">
    <w:abstractNumId w:val="28"/>
  </w:num>
  <w:num w:numId="6" w16cid:durableId="1869878044">
    <w:abstractNumId w:val="21"/>
  </w:num>
  <w:num w:numId="7" w16cid:durableId="2120643053">
    <w:abstractNumId w:val="20"/>
  </w:num>
  <w:num w:numId="8" w16cid:durableId="1368605703">
    <w:abstractNumId w:val="23"/>
  </w:num>
  <w:num w:numId="9" w16cid:durableId="220290295">
    <w:abstractNumId w:val="6"/>
  </w:num>
  <w:num w:numId="10" w16cid:durableId="1226261670">
    <w:abstractNumId w:val="31"/>
  </w:num>
  <w:num w:numId="11" w16cid:durableId="1766876685">
    <w:abstractNumId w:val="18"/>
  </w:num>
  <w:num w:numId="12" w16cid:durableId="966349792">
    <w:abstractNumId w:val="7"/>
  </w:num>
  <w:num w:numId="13" w16cid:durableId="1585870629">
    <w:abstractNumId w:val="19"/>
  </w:num>
  <w:num w:numId="14" w16cid:durableId="107552395">
    <w:abstractNumId w:val="15"/>
  </w:num>
  <w:num w:numId="15" w16cid:durableId="1399591553">
    <w:abstractNumId w:val="10"/>
  </w:num>
  <w:num w:numId="16" w16cid:durableId="567110602">
    <w:abstractNumId w:val="17"/>
  </w:num>
  <w:num w:numId="17" w16cid:durableId="1581870685">
    <w:abstractNumId w:val="0"/>
  </w:num>
  <w:num w:numId="18" w16cid:durableId="1603151317">
    <w:abstractNumId w:val="16"/>
  </w:num>
  <w:num w:numId="19" w16cid:durableId="1052998712">
    <w:abstractNumId w:val="4"/>
  </w:num>
  <w:num w:numId="20" w16cid:durableId="1187402175">
    <w:abstractNumId w:val="24"/>
  </w:num>
  <w:num w:numId="21" w16cid:durableId="1239175814">
    <w:abstractNumId w:val="5"/>
  </w:num>
  <w:num w:numId="22" w16cid:durableId="478572218">
    <w:abstractNumId w:val="2"/>
  </w:num>
  <w:num w:numId="23" w16cid:durableId="352462035">
    <w:abstractNumId w:val="27"/>
  </w:num>
  <w:num w:numId="24" w16cid:durableId="1582761566">
    <w:abstractNumId w:val="26"/>
  </w:num>
  <w:num w:numId="25" w16cid:durableId="2033146116">
    <w:abstractNumId w:val="12"/>
  </w:num>
  <w:num w:numId="26" w16cid:durableId="691028160">
    <w:abstractNumId w:val="8"/>
  </w:num>
  <w:num w:numId="27" w16cid:durableId="1080716921">
    <w:abstractNumId w:val="11"/>
  </w:num>
  <w:num w:numId="28" w16cid:durableId="1818497718">
    <w:abstractNumId w:val="22"/>
  </w:num>
  <w:num w:numId="29" w16cid:durableId="1038748396">
    <w:abstractNumId w:val="14"/>
  </w:num>
  <w:num w:numId="30" w16cid:durableId="619534249">
    <w:abstractNumId w:val="3"/>
  </w:num>
  <w:num w:numId="31" w16cid:durableId="1964381658">
    <w:abstractNumId w:val="30"/>
  </w:num>
  <w:num w:numId="32" w16cid:durableId="1425491360">
    <w:abstractNumId w:val="25"/>
  </w:num>
  <w:num w:numId="33" w16cid:durableId="583606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798"/>
    <w:rsid w:val="000067FE"/>
    <w:rsid w:val="000325B6"/>
    <w:rsid w:val="00032AFF"/>
    <w:rsid w:val="00041D69"/>
    <w:rsid w:val="00050C29"/>
    <w:rsid w:val="00050DEF"/>
    <w:rsid w:val="000638C2"/>
    <w:rsid w:val="00073596"/>
    <w:rsid w:val="0008511F"/>
    <w:rsid w:val="00086403"/>
    <w:rsid w:val="000A5D8A"/>
    <w:rsid w:val="000B577E"/>
    <w:rsid w:val="00106C7B"/>
    <w:rsid w:val="0011355E"/>
    <w:rsid w:val="00124CED"/>
    <w:rsid w:val="00132C11"/>
    <w:rsid w:val="00162846"/>
    <w:rsid w:val="00172FB9"/>
    <w:rsid w:val="0018464C"/>
    <w:rsid w:val="001A3EAB"/>
    <w:rsid w:val="001A44FC"/>
    <w:rsid w:val="001B04CB"/>
    <w:rsid w:val="001C636E"/>
    <w:rsid w:val="001D54FE"/>
    <w:rsid w:val="001F3E90"/>
    <w:rsid w:val="001F63B6"/>
    <w:rsid w:val="0020348E"/>
    <w:rsid w:val="00204E6E"/>
    <w:rsid w:val="00210579"/>
    <w:rsid w:val="00216498"/>
    <w:rsid w:val="00217B23"/>
    <w:rsid w:val="002768D8"/>
    <w:rsid w:val="00296F30"/>
    <w:rsid w:val="002C077E"/>
    <w:rsid w:val="002F4555"/>
    <w:rsid w:val="003124E9"/>
    <w:rsid w:val="0032090D"/>
    <w:rsid w:val="00322C3C"/>
    <w:rsid w:val="003343BA"/>
    <w:rsid w:val="00335021"/>
    <w:rsid w:val="003378BB"/>
    <w:rsid w:val="00344A33"/>
    <w:rsid w:val="00354A11"/>
    <w:rsid w:val="00354DD9"/>
    <w:rsid w:val="0035608F"/>
    <w:rsid w:val="003738B3"/>
    <w:rsid w:val="00387F48"/>
    <w:rsid w:val="0039246E"/>
    <w:rsid w:val="003B457C"/>
    <w:rsid w:val="003E45A0"/>
    <w:rsid w:val="003E4DD6"/>
    <w:rsid w:val="003E5596"/>
    <w:rsid w:val="003F4E32"/>
    <w:rsid w:val="0040103C"/>
    <w:rsid w:val="00402FC1"/>
    <w:rsid w:val="00403E82"/>
    <w:rsid w:val="004071AB"/>
    <w:rsid w:val="004139A9"/>
    <w:rsid w:val="004221C1"/>
    <w:rsid w:val="00433E5D"/>
    <w:rsid w:val="00434E23"/>
    <w:rsid w:val="00442A89"/>
    <w:rsid w:val="00445962"/>
    <w:rsid w:val="004603A3"/>
    <w:rsid w:val="00472878"/>
    <w:rsid w:val="0049532F"/>
    <w:rsid w:val="004959BB"/>
    <w:rsid w:val="004A01BC"/>
    <w:rsid w:val="004A5B79"/>
    <w:rsid w:val="004A72EE"/>
    <w:rsid w:val="004B44B3"/>
    <w:rsid w:val="004C3F8A"/>
    <w:rsid w:val="004D4873"/>
    <w:rsid w:val="004E20EB"/>
    <w:rsid w:val="004F2789"/>
    <w:rsid w:val="004F60EC"/>
    <w:rsid w:val="00507464"/>
    <w:rsid w:val="005119BD"/>
    <w:rsid w:val="00517EEF"/>
    <w:rsid w:val="0052512A"/>
    <w:rsid w:val="00530611"/>
    <w:rsid w:val="00543202"/>
    <w:rsid w:val="00545E52"/>
    <w:rsid w:val="0055574F"/>
    <w:rsid w:val="00572C75"/>
    <w:rsid w:val="00595C85"/>
    <w:rsid w:val="005C010F"/>
    <w:rsid w:val="005C7B85"/>
    <w:rsid w:val="005D2646"/>
    <w:rsid w:val="005D343F"/>
    <w:rsid w:val="005D47D9"/>
    <w:rsid w:val="005F00BF"/>
    <w:rsid w:val="00603660"/>
    <w:rsid w:val="0061731D"/>
    <w:rsid w:val="00622821"/>
    <w:rsid w:val="0062620C"/>
    <w:rsid w:val="0063463E"/>
    <w:rsid w:val="00643389"/>
    <w:rsid w:val="0065588D"/>
    <w:rsid w:val="006567B3"/>
    <w:rsid w:val="00662CF3"/>
    <w:rsid w:val="00662DD6"/>
    <w:rsid w:val="00667CE6"/>
    <w:rsid w:val="006827E4"/>
    <w:rsid w:val="00685B0C"/>
    <w:rsid w:val="006A1B81"/>
    <w:rsid w:val="006A5F9F"/>
    <w:rsid w:val="006A65ED"/>
    <w:rsid w:val="006A7F05"/>
    <w:rsid w:val="006B378B"/>
    <w:rsid w:val="006B63CB"/>
    <w:rsid w:val="006C1B66"/>
    <w:rsid w:val="006D77CC"/>
    <w:rsid w:val="006E5AA0"/>
    <w:rsid w:val="006F6E3E"/>
    <w:rsid w:val="00715013"/>
    <w:rsid w:val="007153BA"/>
    <w:rsid w:val="00717C5D"/>
    <w:rsid w:val="00726D19"/>
    <w:rsid w:val="007519FF"/>
    <w:rsid w:val="007718AC"/>
    <w:rsid w:val="00774DB3"/>
    <w:rsid w:val="007A1014"/>
    <w:rsid w:val="007A2117"/>
    <w:rsid w:val="007A5FF1"/>
    <w:rsid w:val="007B03E5"/>
    <w:rsid w:val="007B1FDD"/>
    <w:rsid w:val="007C14C6"/>
    <w:rsid w:val="007C4545"/>
    <w:rsid w:val="007E2790"/>
    <w:rsid w:val="00811258"/>
    <w:rsid w:val="008208AA"/>
    <w:rsid w:val="00830FA8"/>
    <w:rsid w:val="00831B01"/>
    <w:rsid w:val="0084110F"/>
    <w:rsid w:val="008502C4"/>
    <w:rsid w:val="008609CD"/>
    <w:rsid w:val="00864904"/>
    <w:rsid w:val="00887E0C"/>
    <w:rsid w:val="00890A1A"/>
    <w:rsid w:val="008A6552"/>
    <w:rsid w:val="008B3718"/>
    <w:rsid w:val="008B49FB"/>
    <w:rsid w:val="008C500F"/>
    <w:rsid w:val="008D6441"/>
    <w:rsid w:val="008E1A9C"/>
    <w:rsid w:val="008E23C1"/>
    <w:rsid w:val="008E2DFD"/>
    <w:rsid w:val="008E4787"/>
    <w:rsid w:val="009033D9"/>
    <w:rsid w:val="0090522A"/>
    <w:rsid w:val="00907ACF"/>
    <w:rsid w:val="009101D7"/>
    <w:rsid w:val="00914C79"/>
    <w:rsid w:val="009228EC"/>
    <w:rsid w:val="00922D3F"/>
    <w:rsid w:val="00922E6B"/>
    <w:rsid w:val="009344A9"/>
    <w:rsid w:val="00960E33"/>
    <w:rsid w:val="00962A3B"/>
    <w:rsid w:val="009725C5"/>
    <w:rsid w:val="009738C1"/>
    <w:rsid w:val="00975A20"/>
    <w:rsid w:val="00975CDA"/>
    <w:rsid w:val="0097714E"/>
    <w:rsid w:val="00981C7E"/>
    <w:rsid w:val="00982DC5"/>
    <w:rsid w:val="00985867"/>
    <w:rsid w:val="00987AD4"/>
    <w:rsid w:val="009A5D54"/>
    <w:rsid w:val="009B66C4"/>
    <w:rsid w:val="009E2D26"/>
    <w:rsid w:val="00A1360C"/>
    <w:rsid w:val="00A40B86"/>
    <w:rsid w:val="00A65626"/>
    <w:rsid w:val="00A72F01"/>
    <w:rsid w:val="00A73633"/>
    <w:rsid w:val="00A74F20"/>
    <w:rsid w:val="00A7570C"/>
    <w:rsid w:val="00A82D70"/>
    <w:rsid w:val="00A85756"/>
    <w:rsid w:val="00AC0AFD"/>
    <w:rsid w:val="00AC7EC1"/>
    <w:rsid w:val="00AD0635"/>
    <w:rsid w:val="00AE4215"/>
    <w:rsid w:val="00B031EB"/>
    <w:rsid w:val="00B10AA5"/>
    <w:rsid w:val="00B179E4"/>
    <w:rsid w:val="00B20D07"/>
    <w:rsid w:val="00B230D5"/>
    <w:rsid w:val="00B36217"/>
    <w:rsid w:val="00B36D1B"/>
    <w:rsid w:val="00B412BE"/>
    <w:rsid w:val="00B45EC8"/>
    <w:rsid w:val="00B54588"/>
    <w:rsid w:val="00B65F8C"/>
    <w:rsid w:val="00B84D57"/>
    <w:rsid w:val="00B975E3"/>
    <w:rsid w:val="00BA2CB9"/>
    <w:rsid w:val="00BA7906"/>
    <w:rsid w:val="00BC34BA"/>
    <w:rsid w:val="00BC7809"/>
    <w:rsid w:val="00C04441"/>
    <w:rsid w:val="00C15F7E"/>
    <w:rsid w:val="00C17BEC"/>
    <w:rsid w:val="00C2136C"/>
    <w:rsid w:val="00C21501"/>
    <w:rsid w:val="00C3705D"/>
    <w:rsid w:val="00C4020C"/>
    <w:rsid w:val="00C44361"/>
    <w:rsid w:val="00C47B53"/>
    <w:rsid w:val="00C5060B"/>
    <w:rsid w:val="00C56DC4"/>
    <w:rsid w:val="00C621E1"/>
    <w:rsid w:val="00C6318F"/>
    <w:rsid w:val="00C65535"/>
    <w:rsid w:val="00C67538"/>
    <w:rsid w:val="00C70FEB"/>
    <w:rsid w:val="00C711F6"/>
    <w:rsid w:val="00C723A5"/>
    <w:rsid w:val="00C77019"/>
    <w:rsid w:val="00C86604"/>
    <w:rsid w:val="00CA2B31"/>
    <w:rsid w:val="00CA2E6E"/>
    <w:rsid w:val="00CA349F"/>
    <w:rsid w:val="00CB0615"/>
    <w:rsid w:val="00CB0F96"/>
    <w:rsid w:val="00CC02A1"/>
    <w:rsid w:val="00CC5F65"/>
    <w:rsid w:val="00CE17BC"/>
    <w:rsid w:val="00D2249E"/>
    <w:rsid w:val="00D256CA"/>
    <w:rsid w:val="00D26F9E"/>
    <w:rsid w:val="00D42B6E"/>
    <w:rsid w:val="00D46BD4"/>
    <w:rsid w:val="00D610F7"/>
    <w:rsid w:val="00D6347A"/>
    <w:rsid w:val="00D81798"/>
    <w:rsid w:val="00D8534C"/>
    <w:rsid w:val="00DA2786"/>
    <w:rsid w:val="00DA33B9"/>
    <w:rsid w:val="00DA46DE"/>
    <w:rsid w:val="00DB06BE"/>
    <w:rsid w:val="00DB4D0C"/>
    <w:rsid w:val="00DB6727"/>
    <w:rsid w:val="00DC6D56"/>
    <w:rsid w:val="00DC764B"/>
    <w:rsid w:val="00DD18BD"/>
    <w:rsid w:val="00DE608F"/>
    <w:rsid w:val="00E003E5"/>
    <w:rsid w:val="00E00639"/>
    <w:rsid w:val="00E30F8F"/>
    <w:rsid w:val="00E475F8"/>
    <w:rsid w:val="00E60B6D"/>
    <w:rsid w:val="00E75A01"/>
    <w:rsid w:val="00E96665"/>
    <w:rsid w:val="00EA4CBE"/>
    <w:rsid w:val="00EB090E"/>
    <w:rsid w:val="00EB79D2"/>
    <w:rsid w:val="00EC4F5B"/>
    <w:rsid w:val="00ED45EC"/>
    <w:rsid w:val="00ED7BDE"/>
    <w:rsid w:val="00EE1BBA"/>
    <w:rsid w:val="00EE4E7E"/>
    <w:rsid w:val="00EE7E13"/>
    <w:rsid w:val="00F05DEE"/>
    <w:rsid w:val="00F150F6"/>
    <w:rsid w:val="00F164E2"/>
    <w:rsid w:val="00F27A2A"/>
    <w:rsid w:val="00F3626E"/>
    <w:rsid w:val="00F54F1E"/>
    <w:rsid w:val="00F55A90"/>
    <w:rsid w:val="00F726E5"/>
    <w:rsid w:val="00F74D0B"/>
    <w:rsid w:val="00F84D56"/>
    <w:rsid w:val="00F855B4"/>
    <w:rsid w:val="00FA08EC"/>
    <w:rsid w:val="00FA4294"/>
    <w:rsid w:val="00FA4F0C"/>
    <w:rsid w:val="00FB2577"/>
    <w:rsid w:val="00FC4445"/>
    <w:rsid w:val="00FE230A"/>
    <w:rsid w:val="00FF27D0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9CFC"/>
  <w15:docId w15:val="{2F4AC1C6-8310-0D42-9D21-F857893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5535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DB06BE"/>
    <w:pPr>
      <w:keepNext/>
      <w:keepLines/>
      <w:spacing w:before="480" w:after="20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0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-1">
    <w:name w:val="Grid Table 1 Light"/>
    <w:basedOn w:val="a2"/>
    <w:uiPriority w:val="46"/>
    <w:rsid w:val="00D81798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0"/>
    <w:uiPriority w:val="34"/>
    <w:qFormat/>
    <w:rsid w:val="00B975E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DB06BE"/>
    <w:rPr>
      <w:rFonts w:ascii="Arial" w:eastAsia="Arial" w:hAnsi="Arial" w:cs="Arial"/>
      <w:kern w:val="0"/>
      <w:sz w:val="40"/>
      <w:szCs w:val="40"/>
      <w14:ligatures w14:val="none"/>
    </w:rPr>
  </w:style>
  <w:style w:type="character" w:styleId="a5">
    <w:name w:val="Hyperlink"/>
    <w:uiPriority w:val="99"/>
    <w:unhideWhenUsed/>
    <w:rsid w:val="00DB06BE"/>
    <w:rPr>
      <w:color w:val="0563C1" w:themeColor="hyperlink"/>
      <w:u w:val="single"/>
    </w:rPr>
  </w:style>
  <w:style w:type="paragraph" w:styleId="11">
    <w:name w:val="toc 1"/>
    <w:basedOn w:val="a0"/>
    <w:next w:val="a0"/>
    <w:uiPriority w:val="39"/>
    <w:unhideWhenUsed/>
    <w:rsid w:val="00DB06B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6">
    <w:name w:val="footer"/>
    <w:basedOn w:val="a0"/>
    <w:link w:val="a7"/>
    <w:uiPriority w:val="99"/>
    <w:unhideWhenUsed/>
    <w:rsid w:val="00F74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74D0B"/>
    <w:rPr>
      <w:kern w:val="0"/>
      <w:sz w:val="22"/>
      <w:szCs w:val="22"/>
      <w14:ligatures w14:val="none"/>
    </w:rPr>
  </w:style>
  <w:style w:type="character" w:styleId="a8">
    <w:name w:val="page number"/>
    <w:basedOn w:val="a1"/>
    <w:uiPriority w:val="99"/>
    <w:semiHidden/>
    <w:unhideWhenUsed/>
    <w:rsid w:val="00F74D0B"/>
  </w:style>
  <w:style w:type="paragraph" w:styleId="a9">
    <w:name w:val="TOC Heading"/>
    <w:basedOn w:val="1"/>
    <w:next w:val="a0"/>
    <w:uiPriority w:val="39"/>
    <w:unhideWhenUsed/>
    <w:qFormat/>
    <w:rsid w:val="00C213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90522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Placeholder Text"/>
    <w:basedOn w:val="a1"/>
    <w:uiPriority w:val="99"/>
    <w:semiHidden/>
    <w:rsid w:val="00726D19"/>
    <w:rPr>
      <w:color w:val="808080"/>
    </w:rPr>
  </w:style>
  <w:style w:type="paragraph" w:styleId="ab">
    <w:name w:val="Normal (Web)"/>
    <w:basedOn w:val="a0"/>
    <w:uiPriority w:val="99"/>
    <w:semiHidden/>
    <w:unhideWhenUsed/>
    <w:rsid w:val="00A65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2"/>
    <w:uiPriority w:val="39"/>
    <w:rsid w:val="00D25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1"/>
    <w:uiPriority w:val="22"/>
    <w:qFormat/>
    <w:rsid w:val="001D54FE"/>
    <w:rPr>
      <w:b/>
      <w:bCs/>
    </w:rPr>
  </w:style>
  <w:style w:type="paragraph" w:styleId="a">
    <w:name w:val="List Bullet"/>
    <w:basedOn w:val="a0"/>
    <w:autoRedefine/>
    <w:rsid w:val="001A3EAB"/>
    <w:pPr>
      <w:numPr>
        <w:numId w:val="17"/>
      </w:numPr>
      <w:tabs>
        <w:tab w:val="clear" w:pos="720"/>
      </w:tabs>
      <w:overflowPunct w:val="0"/>
      <w:autoSpaceDE w:val="0"/>
      <w:autoSpaceDN w:val="0"/>
      <w:adjustRightInd w:val="0"/>
      <w:spacing w:after="0" w:line="240" w:lineRule="auto"/>
      <w:ind w:left="567" w:right="-4" w:hanging="567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0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387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F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Emphasis"/>
    <w:basedOn w:val="a1"/>
    <w:uiPriority w:val="20"/>
    <w:qFormat/>
    <w:rsid w:val="00210579"/>
    <w:rPr>
      <w:i/>
      <w:iCs/>
    </w:rPr>
  </w:style>
  <w:style w:type="paragraph" w:styleId="af">
    <w:name w:val="Revision"/>
    <w:hidden/>
    <w:uiPriority w:val="99"/>
    <w:semiHidden/>
    <w:rsid w:val="00322C3C"/>
    <w:rPr>
      <w:kern w:val="0"/>
      <w:sz w:val="22"/>
      <w:szCs w:val="22"/>
      <w14:ligatures w14:val="none"/>
    </w:rPr>
  </w:style>
  <w:style w:type="paragraph" w:styleId="2">
    <w:name w:val="toc 2"/>
    <w:basedOn w:val="a0"/>
    <w:next w:val="a0"/>
    <w:autoRedefine/>
    <w:uiPriority w:val="39"/>
    <w:semiHidden/>
    <w:unhideWhenUsed/>
    <w:rsid w:val="007A5FF1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0"/>
    <w:next w:val="a0"/>
    <w:autoRedefine/>
    <w:uiPriority w:val="39"/>
    <w:semiHidden/>
    <w:unhideWhenUsed/>
    <w:rsid w:val="007A5FF1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7A5FF1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A5FF1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A5FF1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A5FF1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A5FF1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A5FF1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header"/>
    <w:basedOn w:val="a0"/>
    <w:link w:val="af1"/>
    <w:uiPriority w:val="99"/>
    <w:unhideWhenUsed/>
    <w:rsid w:val="007A5F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7A5FF1"/>
    <w:rPr>
      <w:kern w:val="0"/>
      <w:sz w:val="22"/>
      <w:szCs w:val="22"/>
      <w14:ligatures w14:val="none"/>
    </w:rPr>
  </w:style>
  <w:style w:type="character" w:styleId="af2">
    <w:name w:val="annotation reference"/>
    <w:basedOn w:val="a1"/>
    <w:uiPriority w:val="99"/>
    <w:semiHidden/>
    <w:unhideWhenUsed/>
    <w:rsid w:val="00662CF3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662CF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662CF3"/>
    <w:rPr>
      <w:kern w:val="0"/>
      <w:sz w:val="20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2CF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62CF3"/>
    <w:rPr>
      <w:b/>
      <w:bCs/>
      <w:kern w:val="0"/>
      <w:sz w:val="20"/>
      <w:szCs w:val="20"/>
      <w14:ligatures w14:val="none"/>
    </w:rPr>
  </w:style>
  <w:style w:type="paragraph" w:styleId="af7">
    <w:name w:val="Balloon Text"/>
    <w:basedOn w:val="a0"/>
    <w:link w:val="af8"/>
    <w:uiPriority w:val="99"/>
    <w:semiHidden/>
    <w:unhideWhenUsed/>
    <w:rsid w:val="00662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662CF3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A1A-F12B-48C5-AE2B-11FBB6D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Матвей Фёдоров</cp:lastModifiedBy>
  <cp:revision>8</cp:revision>
  <cp:lastPrinted>2024-10-09T09:04:00Z</cp:lastPrinted>
  <dcterms:created xsi:type="dcterms:W3CDTF">2025-02-11T13:27:00Z</dcterms:created>
  <dcterms:modified xsi:type="dcterms:W3CDTF">2025-02-13T11:59:00Z</dcterms:modified>
</cp:coreProperties>
</file>