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60D562" w14:paraId="7A271BCB" wp14:textId="56BEE667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60D562" w:rsidR="5D05A1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CSD310</w:t>
      </w:r>
    </w:p>
    <w:p xmlns:wp14="http://schemas.microsoft.com/office/word/2010/wordml" w:rsidP="3860D562" w14:paraId="6223DFA9" wp14:textId="5466090C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60D562" w:rsidR="5D05A1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Luis Padilla</w:t>
      </w:r>
    </w:p>
    <w:p xmlns:wp14="http://schemas.microsoft.com/office/word/2010/wordml" w:rsidP="3860D562" w14:paraId="59D66574" wp14:textId="32B21729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60D562" w:rsidR="5D05A1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11/18/22</w:t>
      </w:r>
    </w:p>
    <w:p xmlns:wp14="http://schemas.microsoft.com/office/word/2010/wordml" w:rsidP="3860D562" w14:paraId="2C078E63" wp14:textId="4E0FF530">
      <w:pPr>
        <w:pStyle w:val="Normal"/>
      </w:pPr>
      <w:r w:rsidR="5D05A18E">
        <w:rPr/>
        <w:t>Normalized Tables</w:t>
      </w:r>
    </w:p>
    <w:p w:rsidR="3860D562" w:rsidP="3860D562" w:rsidRDefault="3860D562" w14:paraId="2F8AB662" w14:textId="6985C4AC">
      <w:pPr>
        <w:pStyle w:val="Normal"/>
      </w:pPr>
    </w:p>
    <w:p w:rsidR="74F46FBF" w:rsidP="3860D562" w:rsidRDefault="74F46FBF" w14:paraId="604ECE36" w14:textId="1CF10757">
      <w:pPr>
        <w:pStyle w:val="Normal"/>
      </w:pPr>
      <w:r w:rsidR="74F46FBF">
        <w:drawing>
          <wp:inline wp14:editId="4F38397B" wp14:anchorId="1A645B4C">
            <wp:extent cx="6686550" cy="1894522"/>
            <wp:effectExtent l="0" t="0" r="0" b="0"/>
            <wp:docPr id="207514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96433e4b8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0D562" w:rsidP="3860D562" w:rsidRDefault="3860D562" w14:paraId="2A48AE8D" w14:textId="3CA113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DE063"/>
    <w:rsid w:val="07C4404B"/>
    <w:rsid w:val="30B41F37"/>
    <w:rsid w:val="3860D562"/>
    <w:rsid w:val="4ECDE063"/>
    <w:rsid w:val="594E8F2F"/>
    <w:rsid w:val="5D05A18E"/>
    <w:rsid w:val="6FDBE203"/>
    <w:rsid w:val="74F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E063"/>
  <w15:chartTrackingRefBased/>
  <w15:docId w15:val="{96F1C5D0-227E-4B28-A67E-0830D3A42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96433e4b847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2022-11-18T13:57:34.7881115Z</dcterms:created>
  <dcterms:modified xsi:type="dcterms:W3CDTF">2022-11-18T14:23:54.6741244Z</dcterms:modified>
  <dc:creator>Luis Padilla</dc:creator>
  <lastModifiedBy>Luis Padilla</lastModifiedBy>
</coreProperties>
</file>