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A5403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Communication protocols</w:t>
      </w:r>
    </w:p>
    <w:p w14:paraId="5BFE3E79">
      <w:pPr>
        <w:jc w:val="center"/>
        <w:rPr>
          <w:rFonts w:hint="default"/>
          <w:lang w:val="en-US"/>
        </w:rPr>
      </w:pPr>
    </w:p>
    <w:p w14:paraId="719C2C9A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Communication protocols</w:t>
      </w:r>
    </w:p>
    <w:p w14:paraId="130261BA">
      <w:pPr>
        <w:jc w:val="left"/>
        <w:rPr>
          <w:rFonts w:hint="default"/>
          <w:lang w:val="en-US"/>
        </w:rPr>
      </w:pPr>
    </w:p>
    <w:p w14:paraId="65487D8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Communication occurs in many forms and environments</w:t>
      </w:r>
    </w:p>
    <w:p w14:paraId="731D360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Each situation has its corresponding expected behaviors and styles</w:t>
      </w:r>
    </w:p>
    <w:p w14:paraId="403BF3CF">
      <w:pPr>
        <w:jc w:val="left"/>
        <w:rPr>
          <w:rFonts w:hint="default"/>
          <w:lang w:val="en-US"/>
        </w:rPr>
      </w:pPr>
    </w:p>
    <w:p w14:paraId="5E6CA9C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 xml:space="preserve">Before beginning to communicate with each other, we establish rules or agreements to govern the conversation </w:t>
      </w:r>
      <w:r>
        <w:rPr>
          <w:rFonts w:hint="default"/>
          <w:lang w:val="en-US"/>
        </w:rPr>
        <w:t>those segments are:</w:t>
      </w:r>
    </w:p>
    <w:p w14:paraId="4A6EBF2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- what method of communication should we use?</w:t>
      </w:r>
    </w:p>
    <w:p w14:paraId="695D891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- what language should we use?</w:t>
      </w:r>
    </w:p>
    <w:p w14:paraId="7387D3A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- do we need to confirm that our messages are received?</w:t>
      </w:r>
    </w:p>
    <w:p w14:paraId="403ECA9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FE5DD05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These rules or protocols must be followed in order for the message to be successfully delivered and understood.</w:t>
      </w:r>
    </w:p>
    <w:p w14:paraId="272D3E7B">
      <w:pPr>
        <w:jc w:val="left"/>
        <w:rPr>
          <w:rFonts w:hint="default"/>
          <w:lang w:val="en-US"/>
        </w:rPr>
      </w:pPr>
    </w:p>
    <w:p w14:paraId="780A4B7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Among the protocols that govern successful human communication are these:</w:t>
      </w:r>
    </w:p>
    <w:p w14:paraId="1F7DE6F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 identified sender and receiver</w:t>
      </w:r>
    </w:p>
    <w:p w14:paraId="44B8555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Agreed upon method of communicating</w:t>
      </w:r>
    </w:p>
    <w:p w14:paraId="50025C2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Common language and grammar</w:t>
      </w:r>
    </w:p>
    <w:p w14:paraId="4FE30A7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Speed and timing of delivery</w:t>
      </w:r>
    </w:p>
    <w:p w14:paraId="6F7CBAF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Confirmation or acknowledgment requirements</w:t>
      </w:r>
    </w:p>
    <w:p w14:paraId="6FC38CDD">
      <w:pPr>
        <w:jc w:val="left"/>
        <w:rPr>
          <w:rFonts w:hint="default"/>
          <w:lang w:val="en-US"/>
        </w:rPr>
      </w:pPr>
    </w:p>
    <w:p w14:paraId="791EF442">
      <w:pPr>
        <w:jc w:val="left"/>
        <w:rPr>
          <w:rFonts w:hint="default"/>
          <w:lang w:val="en-US"/>
        </w:rPr>
      </w:pPr>
    </w:p>
    <w:p w14:paraId="2C3C39DE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Why protocols matter</w:t>
      </w:r>
    </w:p>
    <w:p w14:paraId="1528E362">
      <w:pPr>
        <w:jc w:val="left"/>
        <w:rPr>
          <w:rFonts w:hint="default"/>
          <w:lang w:val="en-US"/>
        </w:rPr>
      </w:pPr>
    </w:p>
    <w:p w14:paraId="7EC9613D">
      <w:pPr>
        <w:jc w:val="left"/>
        <w:rPr>
          <w:rFonts w:hint="default"/>
          <w:color w:val="auto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auto"/>
          <w:highlight w:val="yellow"/>
          <w:lang w:val="en-US"/>
        </w:rPr>
        <w:t>Just like humans, computers use rules, or protocols, in order to communicate</w:t>
      </w:r>
    </w:p>
    <w:p w14:paraId="2D757D39">
      <w:pPr>
        <w:jc w:val="left"/>
        <w:rPr>
          <w:rFonts w:hint="default"/>
          <w:color w:val="auto"/>
          <w:highlight w:val="yellow"/>
          <w:lang w:val="en-US"/>
        </w:rPr>
      </w:pPr>
      <w:r>
        <w:rPr>
          <w:rFonts w:hint="default"/>
          <w:color w:val="auto"/>
          <w:highlight w:val="none"/>
          <w:lang w:val="en-US"/>
        </w:rPr>
        <w:tab/>
      </w:r>
      <w:r>
        <w:rPr>
          <w:rFonts w:hint="default"/>
          <w:b/>
          <w:bCs/>
          <w:color w:val="auto"/>
          <w:highlight w:val="yellow"/>
          <w:lang w:val="en-US"/>
        </w:rPr>
        <w:t>Protocols are required for computers to properly communicate across the network.</w:t>
      </w:r>
    </w:p>
    <w:p w14:paraId="719C131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401B4A7">
      <w:pPr>
        <w:ind w:firstLine="720" w:firstLineChars="0"/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Both LAN and WLAN is defined as an area where all hosts must “speak the same language”</w:t>
      </w:r>
    </w:p>
    <w:p w14:paraId="103CB2FA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Which in computer terms means they must “share a common protocol”</w:t>
      </w:r>
    </w:p>
    <w:p w14:paraId="26AAAF5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1C30F4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everyone in the same room spoke a different language they would not be able to understand each other, likewise if devices in a local network did not use the same protocols, they would not be able to communicate</w:t>
      </w:r>
    </w:p>
    <w:p w14:paraId="731D7242">
      <w:pPr>
        <w:jc w:val="left"/>
        <w:rPr>
          <w:rFonts w:hint="default"/>
          <w:lang w:val="en-US"/>
        </w:rPr>
      </w:pPr>
    </w:p>
    <w:p w14:paraId="586FFC4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Networking protocols define many aspects of communication over the local netwrok, these include message format, message size, timing, encoding, encapsulation, and sessage patterns</w:t>
      </w:r>
    </w:p>
    <w:p w14:paraId="5A2A8DE9">
      <w:pPr>
        <w:jc w:val="left"/>
        <w:rPr>
          <w:rFonts w:hint="default"/>
          <w:lang w:val="en-US"/>
        </w:rPr>
      </w:pPr>
    </w:p>
    <w:p w14:paraId="280CE2DD">
      <w:pPr>
        <w:jc w:val="left"/>
        <w:rPr>
          <w:rFonts w:hint="default"/>
          <w:lang w:val="en-US"/>
        </w:rPr>
      </w:pPr>
    </w:p>
    <w:p w14:paraId="131045B5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 xml:space="preserve">PROTOCOL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i/>
          <w:iCs/>
          <w:u w:val="single"/>
          <w:lang w:val="en-US"/>
        </w:rPr>
        <w:t>DESCRIPTION</w:t>
      </w:r>
    </w:p>
    <w:p w14:paraId="5A35DA92">
      <w:pPr>
        <w:jc w:val="left"/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CHARACTERISTIC</w:t>
      </w:r>
    </w:p>
    <w:p w14:paraId="110EC92B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b/>
          <w:bCs/>
          <w:lang w:val="en-US"/>
        </w:rPr>
        <w:t xml:space="preserve"> When a message is sent, it must use a specific format or structure</w:t>
      </w:r>
    </w:p>
    <w:p w14:paraId="12E0EB7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highlight w:val="yellow"/>
          <w:lang w:val="en-US"/>
        </w:rPr>
        <w:t>Message format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Msg formt depend on the type of message and the channel that is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used to deliver the message</w:t>
      </w:r>
    </w:p>
    <w:p w14:paraId="7702F44D">
      <w:pPr>
        <w:jc w:val="left"/>
        <w:rPr>
          <w:rFonts w:hint="default"/>
          <w:lang w:val="en-US"/>
        </w:rPr>
      </w:pPr>
    </w:p>
    <w:p w14:paraId="45259FE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b/>
          <w:bCs/>
          <w:lang w:val="en-US"/>
        </w:rPr>
        <w:t xml:space="preserve"> rules that govern the size of the pieces communicated across the  </w:t>
      </w:r>
    </w:p>
    <w:p w14:paraId="07F73F4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highlight w:val="yellow"/>
          <w:lang w:val="en-US"/>
        </w:rPr>
        <w:t>Message size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 xml:space="preserve">network </w:t>
      </w:r>
      <w:r>
        <w:rPr>
          <w:rFonts w:hint="default"/>
          <w:b/>
          <w:bCs/>
          <w:lang w:val="en-US"/>
        </w:rPr>
        <w:t>are very strict</w:t>
      </w:r>
    </w:p>
    <w:p w14:paraId="1BB707F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also can be different depending on the channel in use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segmentation</w:t>
      </w:r>
    </w:p>
    <w:p w14:paraId="01A073DE">
      <w:pPr>
        <w:jc w:val="left"/>
        <w:rPr>
          <w:rFonts w:hint="default"/>
          <w:lang w:val="en-US"/>
        </w:rPr>
      </w:pPr>
    </w:p>
    <w:p w14:paraId="232B348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many network communication functions are dependent on timing</w:t>
      </w:r>
    </w:p>
    <w:p w14:paraId="79E68779">
      <w:pPr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Timing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it d</w:t>
      </w:r>
      <w:r>
        <w:rPr>
          <w:rFonts w:hint="default"/>
          <w:b/>
          <w:bCs/>
          <w:lang w:val="en-US"/>
        </w:rPr>
        <w:t>etermines the speed at which the bits are transmitted on network</w:t>
      </w:r>
    </w:p>
    <w:p w14:paraId="52F3431F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also </w:t>
      </w:r>
      <w:r>
        <w:rPr>
          <w:rFonts w:hint="default"/>
          <w:b/>
          <w:bCs/>
          <w:lang w:val="en-US"/>
        </w:rPr>
        <w:t xml:space="preserve">affects when an individual can send data and the total amount of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data in one transmission</w:t>
      </w:r>
    </w:p>
    <w:p w14:paraId="2C316D2F">
      <w:pPr>
        <w:jc w:val="left"/>
        <w:rPr>
          <w:rFonts w:hint="default"/>
          <w:lang w:val="en-US"/>
        </w:rPr>
      </w:pPr>
    </w:p>
    <w:p w14:paraId="460DC85B">
      <w:pPr>
        <w:jc w:val="left"/>
        <w:rPr>
          <w:rFonts w:hint="default"/>
          <w:lang w:val="en-US"/>
        </w:rPr>
      </w:pPr>
    </w:p>
    <w:p w14:paraId="096EEBAF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when a msg is send, before hand its converted into bits</w:t>
      </w:r>
    </w:p>
    <w:p w14:paraId="79C1DAD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highlight w:val="yellow"/>
          <w:lang w:val="en-US"/>
        </w:rPr>
        <w:t>Encoding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each bit is encoded into a pattern of sounds, light waves, or electrical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impulses depending on the network media that is used</w:t>
      </w:r>
    </w:p>
    <w:p w14:paraId="312C3DE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- the destination PC receives and decodes the signals and interprets the msg</w:t>
      </w:r>
    </w:p>
    <w:p w14:paraId="2A05E7D9">
      <w:pPr>
        <w:jc w:val="left"/>
        <w:rPr>
          <w:rFonts w:hint="default"/>
          <w:lang w:val="en-US"/>
        </w:rPr>
      </w:pPr>
    </w:p>
    <w:p w14:paraId="65D5BCA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each msg transmitted on network </w:t>
      </w:r>
      <w:r>
        <w:rPr>
          <w:rFonts w:hint="default"/>
          <w:b/>
          <w:bCs/>
          <w:lang w:val="en-US"/>
        </w:rPr>
        <w:t xml:space="preserve">must include a header that contains </w:t>
      </w:r>
    </w:p>
    <w:p w14:paraId="3150155D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addressing info that identifies the source and destination hosts</w:t>
      </w:r>
      <w:r>
        <w:rPr>
          <w:rFonts w:hint="default"/>
          <w:lang w:val="en-US"/>
        </w:rPr>
        <w:tab/>
      </w:r>
    </w:p>
    <w:p w14:paraId="7A54505D">
      <w:pPr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Encapsulation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it’s the process of adding this information to the pieces of data that make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up the msg</w:t>
      </w:r>
    </w:p>
    <w:p w14:paraId="33EBF06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in addition to addressing, there </w:t>
      </w:r>
      <w:r>
        <w:rPr>
          <w:rFonts w:hint="default"/>
          <w:lang w:val="sk-SK"/>
        </w:rPr>
        <w:t>may</w:t>
      </w:r>
      <w:r>
        <w:rPr>
          <w:rFonts w:hint="default"/>
          <w:lang w:val="en-US"/>
        </w:rPr>
        <w:t xml:space="preserve"> be other info in the header that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ensurer</w:t>
      </w:r>
      <w:r>
        <w:rPr>
          <w:rFonts w:hint="default"/>
          <w:lang w:val="en-US"/>
        </w:rPr>
        <w:t xml:space="preserve"> that the msg is delivered to the correct application</w:t>
      </w:r>
    </w:p>
    <w:p w14:paraId="36834E83">
      <w:pPr>
        <w:jc w:val="left"/>
        <w:rPr>
          <w:rFonts w:hint="default"/>
          <w:lang w:val="en-US"/>
        </w:rPr>
      </w:pPr>
    </w:p>
    <w:p w14:paraId="4ECF2CEE">
      <w:pPr>
        <w:jc w:val="left"/>
        <w:rPr>
          <w:rFonts w:hint="default"/>
          <w:lang w:val="en-US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en-US"/>
        </w:rPr>
        <w:t>- some msg require an acknowledgment before the next msg can be sent</w:t>
      </w:r>
    </w:p>
    <w:p w14:paraId="3DCB8CAE">
      <w:pPr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sk-SK"/>
        </w:rPr>
        <w:t>Message pattern</w:t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this type of pattern is a common aspect of many network protocols</w:t>
      </w:r>
    </w:p>
    <w:p w14:paraId="7D5E806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but there are other types of msges that may be</w:t>
      </w:r>
      <w:r>
        <w:rPr>
          <w:rFonts w:hint="default"/>
          <w:b/>
          <w:bCs/>
          <w:lang w:val="en-US"/>
        </w:rPr>
        <w:t xml:space="preserve"> simply streamed across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the network</w:t>
      </w:r>
      <w:r>
        <w:rPr>
          <w:rFonts w:hint="default"/>
          <w:lang w:val="en-US"/>
        </w:rPr>
        <w:t>, without concern as to whether they reach their destination</w:t>
      </w:r>
    </w:p>
    <w:p w14:paraId="08795FA6"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A6E21"/>
    <w:rsid w:val="6046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2024-10-22T09:23:00Z</dcterms:created>
  <dc:creator>Mr.M</dc:creator>
  <cp:lastModifiedBy>Mr.M</cp:lastModifiedBy>
  <dcterms:modified xsi:type="dcterms:W3CDTF">2024-10-22T14:16:19Z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6CD2DDC8F3AD4597AE2EA3A478E69606_12</vt:lpwstr>
  </property>
</Properties>
</file>