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Bosquejos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57yuax7atq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9368632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257yuax7a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236aukpuu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qmfwcf6m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ixoi75jv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Mobile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j2aqisqz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2j8tjv9yk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ztpfmugx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Mobile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tjgxb0lue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wg4g3crf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841k8woea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yg68z15t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jjbu22r0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Mobile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js5r1ro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wmdh3y7o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x1npxej0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Mobile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nko46qgx5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Bosquejo CUU1.6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sc0oslk0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Web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y236aukpuuh" w:id="3"/>
      <w:bookmarkEnd w:id="3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jqmfwcf6mr4" w:id="4"/>
      <w:bookmarkEnd w:id="4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553074" cy="5715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16580" r="4118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53074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nixoi75jvm4" w:id="5"/>
      <w:bookmarkEnd w:id="5"/>
      <w:r w:rsidDel="00000000" w:rsidR="00000000" w:rsidRPr="00000000">
        <w:rPr>
          <w:rtl w:val="0"/>
        </w:rPr>
        <w:t xml:space="preserve">Versión Mobile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366071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1473" l="0" r="0" t="626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6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3j2aqisqz59" w:id="6"/>
      <w:bookmarkEnd w:id="6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2j8tjv9ykng" w:id="7"/>
      <w:bookmarkEnd w:id="7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1895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45911" l="15116" r="10133" t="27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18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fztpfmugxbe" w:id="8"/>
      <w:bookmarkEnd w:id="8"/>
      <w:r w:rsidDel="00000000" w:rsidR="00000000" w:rsidRPr="00000000">
        <w:rPr>
          <w:rtl w:val="0"/>
        </w:rPr>
        <w:t xml:space="preserve">Versión Mobile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442604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1174" l="5364" r="0" t="676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42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vtjgxb0luey" w:id="9"/>
      <w:bookmarkEnd w:id="9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2wg4g3crflu" w:id="10"/>
      <w:bookmarkEnd w:id="10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814763" cy="200877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00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j841k8woeai" w:id="11"/>
      <w:bookmarkEnd w:id="11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7yg68z15trx" w:id="12"/>
      <w:bookmarkEnd w:id="12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170924" cy="505301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70924" cy="505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1jjbu22r00o" w:id="13"/>
      <w:bookmarkEnd w:id="13"/>
      <w:r w:rsidDel="00000000" w:rsidR="00000000" w:rsidRPr="00000000">
        <w:rPr>
          <w:rtl w:val="0"/>
        </w:rPr>
        <w:t xml:space="preserve">Versión Mobile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39675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9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gjs5r1ro80" w:id="14"/>
      <w:bookmarkEnd w:id="14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uvwmdh3y7o82" w:id="15"/>
      <w:bookmarkEnd w:id="15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7x1npxej04d" w:id="16"/>
      <w:bookmarkEnd w:id="16"/>
      <w:r w:rsidDel="00000000" w:rsidR="00000000" w:rsidRPr="00000000">
        <w:rPr>
          <w:rtl w:val="0"/>
        </w:rPr>
        <w:t xml:space="preserve">Versión Mobile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126290" cy="382736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6290" cy="382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mnko46qgx5c" w:id="17"/>
      <w:bookmarkEnd w:id="17"/>
      <w:r w:rsidDel="00000000" w:rsidR="00000000" w:rsidRPr="00000000">
        <w:rPr>
          <w:rtl w:val="0"/>
        </w:rPr>
        <w:t xml:space="preserve">Bosquejo </w:t>
      </w:r>
      <w:r w:rsidDel="00000000" w:rsidR="00000000" w:rsidRPr="00000000">
        <w:rPr>
          <w:rtl w:val="0"/>
        </w:rPr>
        <w:t xml:space="preserve">CUU1.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3gsc0oslk0u9" w:id="18"/>
      <w:bookmarkEnd w:id="18"/>
      <w:r w:rsidDel="00000000" w:rsidR="00000000" w:rsidRPr="00000000">
        <w:rPr>
          <w:rtl w:val="0"/>
        </w:rPr>
        <w:t xml:space="preserve">Versión Web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233926" cy="500869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3926" cy="5008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y8yh8da4t3w" w:id="19"/>
      <w:bookmarkEnd w:id="19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BSQ - Bosquejos de Interfaz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[&lt;26-06-2026&gt;]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