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243F" w14:textId="77777777" w:rsidR="001A0E0A" w:rsidRDefault="001A0E0A" w:rsidP="001A0E0A">
      <w:pPr>
        <w:rPr>
          <w:b/>
        </w:rPr>
      </w:pPr>
      <w:r>
        <w:rPr>
          <w:b/>
        </w:rPr>
        <w:t xml:space="preserve">Nazwa PU: Rejestracja nowego użytkownika </w:t>
      </w:r>
    </w:p>
    <w:p w14:paraId="681761B9" w14:textId="77777777" w:rsidR="001A0E0A" w:rsidRDefault="001A0E0A" w:rsidP="001A0E0A">
      <w:r>
        <w:rPr>
          <w:b/>
        </w:rPr>
        <w:t xml:space="preserve">Cel: </w:t>
      </w:r>
      <w:r>
        <w:t>Zarejestrowanie nowego użytkownika</w:t>
      </w:r>
    </w:p>
    <w:p w14:paraId="640CD211" w14:textId="77777777" w:rsidR="001A0E0A" w:rsidRDefault="001A0E0A" w:rsidP="001A0E0A">
      <w:r>
        <w:rPr>
          <w:b/>
        </w:rPr>
        <w:t>Warunki początkowe:</w:t>
      </w:r>
      <w:r>
        <w:t xml:space="preserve"> Uruchomienie programu aplikacji bazodanowej </w:t>
      </w:r>
    </w:p>
    <w:p w14:paraId="5AE3CA8A" w14:textId="77777777" w:rsidR="001A0E0A" w:rsidRDefault="001A0E0A" w:rsidP="001A0E0A">
      <w:r>
        <w:rPr>
          <w:b/>
        </w:rPr>
        <w:t>Warunki końcowe:</w:t>
      </w:r>
      <w:r>
        <w:t xml:space="preserve"> Wprowadzenie unikalnej nazwy użytkownika </w:t>
      </w:r>
    </w:p>
    <w:p w14:paraId="6FDDED57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2FE7214F" w14:textId="77777777" w:rsidR="001A0E0A" w:rsidRDefault="001A0E0A" w:rsidP="001A0E0A">
      <w:r>
        <w:t>1. Należy podać imię, nazwisko, adres, nazwę użytkownika i hasło.</w:t>
      </w:r>
    </w:p>
    <w:p w14:paraId="50F5B388" w14:textId="77777777" w:rsidR="001A0E0A" w:rsidRDefault="001A0E0A" w:rsidP="001A0E0A">
      <w:r>
        <w:t xml:space="preserve">2. Należy sprawdzić czy dany użytkownik już nie istnieje poprzez </w:t>
      </w:r>
      <w:r>
        <w:rPr>
          <w:b/>
        </w:rPr>
        <w:t xml:space="preserve">PU Weryfikacja poprawności danych, </w:t>
      </w:r>
      <w:r>
        <w:t xml:space="preserve">jeśli wynik </w:t>
      </w:r>
      <w:r>
        <w:rPr>
          <w:b/>
        </w:rPr>
        <w:t>PU Weryfikacja poprawności danych</w:t>
      </w:r>
      <w:r>
        <w:t xml:space="preserve"> będzie negatywny oznacza to, że danych użytkownika nie ma jeszcze w systemie.</w:t>
      </w:r>
    </w:p>
    <w:p w14:paraId="7CF54E75" w14:textId="77777777" w:rsidR="001A0E0A" w:rsidRDefault="001A0E0A" w:rsidP="001A0E0A">
      <w:r>
        <w:t>3. Jeżeli wprowadzone dane nie są prawidłowe należy zakończyć PU, w przeciwnym wypadku należy zapisać dane w bazie danych.</w:t>
      </w:r>
    </w:p>
    <w:p w14:paraId="69CFC77A" w14:textId="77777777" w:rsidR="001A0E0A" w:rsidRDefault="001A0E0A" w:rsidP="001A0E0A"/>
    <w:p w14:paraId="63247F97" w14:textId="77777777" w:rsidR="001A0E0A" w:rsidRDefault="001A0E0A" w:rsidP="001A0E0A">
      <w:r>
        <w:rPr>
          <w:b/>
        </w:rPr>
        <w:t>Nazwa PU: Weryfikacja poprawności danych</w:t>
      </w:r>
    </w:p>
    <w:p w14:paraId="0A3FAFC1" w14:textId="77777777" w:rsidR="001A0E0A" w:rsidRDefault="001A0E0A" w:rsidP="001A0E0A">
      <w:r>
        <w:rPr>
          <w:b/>
        </w:rPr>
        <w:t>Cel:</w:t>
      </w:r>
      <w:r>
        <w:t xml:space="preserve"> Zweryfikowanie poprawności danych użytkownika</w:t>
      </w:r>
    </w:p>
    <w:p w14:paraId="4846482B" w14:textId="77777777" w:rsidR="001A0E0A" w:rsidRDefault="001A0E0A" w:rsidP="001A0E0A">
      <w:pPr>
        <w:rPr>
          <w:b/>
        </w:rPr>
      </w:pPr>
      <w:r>
        <w:rPr>
          <w:b/>
        </w:rPr>
        <w:t>Warunki początkowe:</w:t>
      </w:r>
      <w:r>
        <w:t xml:space="preserve"> Jest uruchamiany z następujących </w:t>
      </w:r>
      <w:r>
        <w:rPr>
          <w:b/>
        </w:rPr>
        <w:t>PU: Rejestracja nowego użytkownika</w:t>
      </w:r>
      <w:r>
        <w:t xml:space="preserve">, </w:t>
      </w:r>
      <w:r>
        <w:rPr>
          <w:b/>
        </w:rPr>
        <w:t xml:space="preserve">Logowanie </w:t>
      </w:r>
    </w:p>
    <w:p w14:paraId="4B4B7748" w14:textId="77777777" w:rsidR="001A0E0A" w:rsidRDefault="001A0E0A" w:rsidP="001A0E0A">
      <w:r>
        <w:rPr>
          <w:b/>
        </w:rPr>
        <w:t>Warunki końcowe:</w:t>
      </w:r>
      <w:r>
        <w:t xml:space="preserve"> Zwraca wynik określający czy wprowadzone dane są prawidłowe </w:t>
      </w:r>
    </w:p>
    <w:p w14:paraId="292BE0F2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13616AF3" w14:textId="77777777" w:rsidR="001A0E0A" w:rsidRDefault="001A0E0A" w:rsidP="001A0E0A">
      <w:r>
        <w:t xml:space="preserve">1. Porównuje nazwę użytkownika z nazwami użytkownika istniejącymi już w bazie danych. </w:t>
      </w:r>
    </w:p>
    <w:p w14:paraId="1B50A740" w14:textId="77777777" w:rsidR="001A0E0A" w:rsidRDefault="001A0E0A" w:rsidP="001A0E0A">
      <w:r>
        <w:t>2. W przypadku znalezienia użytkownika o podanej nazwie zwraca tę nazwę użytkownika i kończy przeszukiwanie bazy danych.</w:t>
      </w:r>
    </w:p>
    <w:p w14:paraId="002CF3DB" w14:textId="77777777" w:rsidR="001A0E0A" w:rsidRDefault="001A0E0A" w:rsidP="001A0E0A">
      <w:r>
        <w:t>3. W przypadku nieznalezienia podanej nazwy użytkownika zwraca wynik negatywny</w:t>
      </w:r>
    </w:p>
    <w:p w14:paraId="5793D579" w14:textId="77777777" w:rsidR="001A0E0A" w:rsidRDefault="001A0E0A" w:rsidP="001A0E0A"/>
    <w:p w14:paraId="5D7176A5" w14:textId="77777777" w:rsidR="001A0E0A" w:rsidRDefault="001A0E0A" w:rsidP="001A0E0A">
      <w:pPr>
        <w:rPr>
          <w:b/>
        </w:rPr>
      </w:pPr>
      <w:r>
        <w:rPr>
          <w:b/>
        </w:rPr>
        <w:t xml:space="preserve">Nazwa PU: Logowanie </w:t>
      </w:r>
    </w:p>
    <w:p w14:paraId="64E1918C" w14:textId="77777777" w:rsidR="001A0E0A" w:rsidRDefault="001A0E0A" w:rsidP="001A0E0A">
      <w:r>
        <w:rPr>
          <w:b/>
        </w:rPr>
        <w:t xml:space="preserve">Cel: </w:t>
      </w:r>
      <w:r>
        <w:t>Zalogowanie użytkownika</w:t>
      </w:r>
    </w:p>
    <w:p w14:paraId="3C99A07F" w14:textId="77777777" w:rsidR="001A0E0A" w:rsidRDefault="001A0E0A" w:rsidP="001A0E0A">
      <w:r>
        <w:rPr>
          <w:b/>
        </w:rPr>
        <w:t xml:space="preserve">Warunki początkowe: </w:t>
      </w:r>
      <w:r>
        <w:t>Uruchomienie programu aplikacji bazodanowej</w:t>
      </w:r>
    </w:p>
    <w:p w14:paraId="6CAEEC8B" w14:textId="77777777" w:rsidR="001A0E0A" w:rsidRDefault="001A0E0A" w:rsidP="001A0E0A">
      <w:r>
        <w:rPr>
          <w:b/>
        </w:rPr>
        <w:t>Warunki końcowe:</w:t>
      </w:r>
      <w:r>
        <w:t xml:space="preserve"> Użytkownik musi podać prawidłowe dane logowania</w:t>
      </w:r>
    </w:p>
    <w:p w14:paraId="0DB58A7C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088E5F70" w14:textId="77777777" w:rsidR="001A0E0A" w:rsidRDefault="001A0E0A" w:rsidP="001A0E0A">
      <w:r>
        <w:t>1. Należy podać nazwę użytkownika oraz hasło</w:t>
      </w:r>
    </w:p>
    <w:p w14:paraId="58EFFB7E" w14:textId="77777777" w:rsidR="001A0E0A" w:rsidRDefault="001A0E0A" w:rsidP="001A0E0A">
      <w:r>
        <w:t xml:space="preserve">2. Uruchamiany jest </w:t>
      </w:r>
      <w:r>
        <w:rPr>
          <w:b/>
          <w:bCs/>
        </w:rPr>
        <w:t xml:space="preserve">PU </w:t>
      </w:r>
      <w:r>
        <w:rPr>
          <w:b/>
        </w:rPr>
        <w:t>Weryfikacja poprawności danych</w:t>
      </w:r>
    </w:p>
    <w:p w14:paraId="098FE645" w14:textId="77777777" w:rsidR="001A0E0A" w:rsidRDefault="001A0E0A" w:rsidP="001A0E0A">
      <w:r>
        <w:t xml:space="preserve">3. Jeżeli podano prawidłowe dane logowania to użytkownik ma dostęp do aplikacji, w przeciwnym wypadku kończymy PU </w:t>
      </w:r>
    </w:p>
    <w:p w14:paraId="7081A235" w14:textId="77777777" w:rsidR="001A0E0A" w:rsidRDefault="001A0E0A" w:rsidP="001A0E0A"/>
    <w:p w14:paraId="3838AD7C" w14:textId="77777777" w:rsidR="001A0E0A" w:rsidRDefault="001A0E0A" w:rsidP="001A0E0A">
      <w:pPr>
        <w:rPr>
          <w:b/>
        </w:rPr>
      </w:pPr>
      <w:r>
        <w:rPr>
          <w:b/>
        </w:rPr>
        <w:t>Nazwa PU: Zarządzanie rozkładami jazdy</w:t>
      </w:r>
    </w:p>
    <w:p w14:paraId="71644CFA" w14:textId="77777777" w:rsidR="001A0E0A" w:rsidRDefault="001A0E0A" w:rsidP="001A0E0A">
      <w:r>
        <w:rPr>
          <w:b/>
        </w:rPr>
        <w:t xml:space="preserve">Cel: </w:t>
      </w:r>
      <w:r>
        <w:t>Edycja/dodawanie/usuwanie rozkładów jazdy</w:t>
      </w:r>
    </w:p>
    <w:p w14:paraId="2FEA1858" w14:textId="77777777" w:rsidR="001A0E0A" w:rsidRDefault="001A0E0A" w:rsidP="001A0E0A">
      <w:r>
        <w:rPr>
          <w:b/>
        </w:rPr>
        <w:t>Warunki początkowe:</w:t>
      </w:r>
      <w:r>
        <w:t xml:space="preserve"> Administrator jest zalogowany do systemu jako użytkownik z uprawnieniami administracyjnymi.</w:t>
      </w:r>
    </w:p>
    <w:p w14:paraId="42B4B5D2" w14:textId="77777777" w:rsidR="001A0E0A" w:rsidRDefault="001A0E0A" w:rsidP="001A0E0A">
      <w:r>
        <w:rPr>
          <w:b/>
        </w:rPr>
        <w:t>Warunki końcowe:</w:t>
      </w:r>
      <w:r>
        <w:t xml:space="preserve"> Administrator ma możliwość skutecznego zarządzania rozkładami jazdy linii autobusowych poprzez dodawanie, edycję i usuwanie kursów autobusów.</w:t>
      </w:r>
    </w:p>
    <w:p w14:paraId="29B00891" w14:textId="77777777" w:rsidR="001A0E0A" w:rsidRDefault="001A0E0A" w:rsidP="001A0E0A">
      <w:r>
        <w:rPr>
          <w:b/>
        </w:rPr>
        <w:t xml:space="preserve">Scenariusz: </w:t>
      </w:r>
    </w:p>
    <w:p w14:paraId="61455CE5" w14:textId="77777777" w:rsidR="001A0E0A" w:rsidRDefault="001A0E0A" w:rsidP="001A0E0A">
      <w:r>
        <w:t>1. Administrator loguje się do systemu jako użytkownik z uprawnieniami administracyjnymi.</w:t>
      </w:r>
    </w:p>
    <w:p w14:paraId="3D099C33" w14:textId="77777777" w:rsidR="001A0E0A" w:rsidRDefault="001A0E0A" w:rsidP="001A0E0A">
      <w:r>
        <w:t>2. Administrator wybiera linię autobusową, którą chce zaktualizować lub zarządzać.</w:t>
      </w:r>
    </w:p>
    <w:p w14:paraId="34BA36A8" w14:textId="77777777" w:rsidR="001A0E0A" w:rsidRDefault="001A0E0A" w:rsidP="001A0E0A">
      <w:r>
        <w:t xml:space="preserve">3. System prezentuje dostępne operacje związane z rozkładem jazdy oraz </w:t>
      </w:r>
      <w:r>
        <w:rPr>
          <w:color w:val="000000"/>
        </w:rPr>
        <w:t>może wywołać następujące przypadki użycia</w:t>
      </w:r>
      <w:r>
        <w:t>:</w:t>
      </w:r>
    </w:p>
    <w:p w14:paraId="66CF949C" w14:textId="77777777" w:rsidR="001A0E0A" w:rsidRDefault="001A0E0A" w:rsidP="001A0E0A">
      <w:pPr>
        <w:rPr>
          <w:b/>
          <w:bCs/>
        </w:rPr>
      </w:pPr>
      <w:r>
        <w:rPr>
          <w:b/>
          <w:bCs/>
        </w:rPr>
        <w:t>3a) PU Aktualizowanie listy tras autobusowych</w:t>
      </w:r>
    </w:p>
    <w:p w14:paraId="44850CBF" w14:textId="77777777" w:rsidR="001A0E0A" w:rsidRDefault="001A0E0A" w:rsidP="001A0E0A">
      <w:pPr>
        <w:rPr>
          <w:b/>
          <w:bCs/>
        </w:rPr>
      </w:pPr>
      <w:r>
        <w:rPr>
          <w:b/>
          <w:bCs/>
        </w:rPr>
        <w:t>3b) PU Modyfikacja cen biletów</w:t>
      </w:r>
    </w:p>
    <w:p w14:paraId="1D26AFF5" w14:textId="77777777" w:rsidR="001A0E0A" w:rsidRDefault="001A0E0A" w:rsidP="001A0E0A">
      <w:pPr>
        <w:rPr>
          <w:b/>
          <w:bCs/>
        </w:rPr>
      </w:pPr>
    </w:p>
    <w:p w14:paraId="3359A802" w14:textId="77777777" w:rsidR="003968AD" w:rsidRDefault="003968AD" w:rsidP="001A0E0A"/>
    <w:p w14:paraId="703912AF" w14:textId="77777777" w:rsidR="001A0E0A" w:rsidRDefault="001A0E0A" w:rsidP="001A0E0A">
      <w:pPr>
        <w:rPr>
          <w:b/>
        </w:rPr>
      </w:pPr>
      <w:r>
        <w:rPr>
          <w:b/>
        </w:rPr>
        <w:lastRenderedPageBreak/>
        <w:t xml:space="preserve">Nazwa PU: </w:t>
      </w:r>
      <w:r>
        <w:rPr>
          <w:b/>
          <w:bCs/>
        </w:rPr>
        <w:t>Aktualizowanie listy tras autobusowych</w:t>
      </w:r>
    </w:p>
    <w:p w14:paraId="588EA4C1" w14:textId="77777777" w:rsidR="001A0E0A" w:rsidRDefault="001A0E0A" w:rsidP="001A0E0A">
      <w:r>
        <w:rPr>
          <w:b/>
        </w:rPr>
        <w:t xml:space="preserve">Cel: </w:t>
      </w:r>
      <w:r>
        <w:t>dodawanie/usuwanie rozkładów jazdy</w:t>
      </w:r>
    </w:p>
    <w:p w14:paraId="73537094" w14:textId="1C6D0C63" w:rsidR="001A0E0A" w:rsidRDefault="001A0E0A" w:rsidP="001A0E0A">
      <w:r>
        <w:rPr>
          <w:b/>
        </w:rPr>
        <w:t>Warunki początkowe:</w:t>
      </w:r>
      <w:r>
        <w:t xml:space="preserve"> </w:t>
      </w:r>
      <w:r w:rsidR="007D474D">
        <w:t xml:space="preserve">Jest uruchamiany z </w:t>
      </w:r>
      <w:r w:rsidR="007D474D" w:rsidRPr="007D474D">
        <w:rPr>
          <w:b/>
          <w:bCs/>
        </w:rPr>
        <w:t xml:space="preserve">PU </w:t>
      </w:r>
      <w:r w:rsidR="007D474D" w:rsidRPr="007D474D">
        <w:rPr>
          <w:b/>
          <w:bCs/>
        </w:rPr>
        <w:t>Zarządzanie rozkładami jazdy</w:t>
      </w:r>
    </w:p>
    <w:p w14:paraId="6312D041" w14:textId="77777777" w:rsidR="001A0E0A" w:rsidRDefault="001A0E0A" w:rsidP="001A0E0A">
      <w:r>
        <w:rPr>
          <w:b/>
        </w:rPr>
        <w:t>Warunki końcowe:</w:t>
      </w:r>
      <w:r>
        <w:t xml:space="preserve"> Administrator ma możliwość skutecznego zarządzania rozkładami jazdy linii autobusowych poprzez dodawanie, edycję i usuwanie kursów autobusów.</w:t>
      </w:r>
    </w:p>
    <w:p w14:paraId="58C74DD2" w14:textId="4A78FB77" w:rsidR="001A0E0A" w:rsidRDefault="001A0E0A" w:rsidP="001A0E0A">
      <w:r>
        <w:rPr>
          <w:b/>
        </w:rPr>
        <w:t xml:space="preserve">Scenariusz: </w:t>
      </w:r>
    </w:p>
    <w:p w14:paraId="71015863" w14:textId="77777777" w:rsidR="001A0E0A" w:rsidRDefault="001A0E0A" w:rsidP="001A0E0A">
      <w:r>
        <w:t>5. Dodawanie nowego kursu autobusu:</w:t>
      </w:r>
    </w:p>
    <w:p w14:paraId="5BA8CBC5" w14:textId="77777777" w:rsidR="001A0E0A" w:rsidRDefault="001A0E0A" w:rsidP="001A0E0A">
      <w:r>
        <w:t>5.1 Wybór opcji "Dodaj nowy kurs autobusu".</w:t>
      </w:r>
    </w:p>
    <w:p w14:paraId="759E1D81" w14:textId="77777777" w:rsidR="001A0E0A" w:rsidRDefault="001A0E0A" w:rsidP="001A0E0A">
      <w:r>
        <w:t>5.2 Wprowadzenie informacji o nowym kursie, takie jak numer kursu, godziny odjazdu, przystanki, itp.</w:t>
      </w:r>
    </w:p>
    <w:p w14:paraId="4DDECF01" w14:textId="77777777" w:rsidR="001A0E0A" w:rsidRDefault="001A0E0A" w:rsidP="001A0E0A">
      <w:r>
        <w:t>5.3 Zapisanie wprowadzonych informacji.</w:t>
      </w:r>
    </w:p>
    <w:p w14:paraId="722F10F0" w14:textId="62E1DEAD" w:rsidR="001A0E0A" w:rsidRDefault="001A0E0A" w:rsidP="001A0E0A">
      <w:r>
        <w:t>5.4 Edycja istniejącego kursu autobusu:</w:t>
      </w:r>
    </w:p>
    <w:p w14:paraId="12A9B51C" w14:textId="77777777" w:rsidR="001A0E0A" w:rsidRDefault="001A0E0A" w:rsidP="001A0E0A">
      <w:r>
        <w:t>6. Wybór opcji "Edytuj istniejący kurs autobusu".</w:t>
      </w:r>
    </w:p>
    <w:p w14:paraId="1395B8A2" w14:textId="77777777" w:rsidR="001A0E0A" w:rsidRDefault="001A0E0A" w:rsidP="001A0E0A">
      <w:r>
        <w:t>6.1 Wybór kursu do edycji z listy dostępnych kursów.</w:t>
      </w:r>
    </w:p>
    <w:p w14:paraId="71D8E0F0" w14:textId="77777777" w:rsidR="001A0E0A" w:rsidRDefault="001A0E0A" w:rsidP="001A0E0A">
      <w:r>
        <w:t>6.2 Edycja wybranych informacji o kursie.</w:t>
      </w:r>
    </w:p>
    <w:p w14:paraId="283A38F9" w14:textId="77777777" w:rsidR="001A0E0A" w:rsidRDefault="001A0E0A" w:rsidP="001A0E0A">
      <w:r>
        <w:t>6.3 Zapisanie wprowadzonych zmian.</w:t>
      </w:r>
    </w:p>
    <w:p w14:paraId="421AEEA7" w14:textId="3117167B" w:rsidR="001A0E0A" w:rsidRDefault="001A0E0A" w:rsidP="001A0E0A">
      <w:r>
        <w:t>6.4 Usuwanie kursu autobusu:</w:t>
      </w:r>
    </w:p>
    <w:p w14:paraId="1E424820" w14:textId="77777777" w:rsidR="001A0E0A" w:rsidRDefault="001A0E0A" w:rsidP="001A0E0A">
      <w:r>
        <w:t>7. Wybór opcji "Usuń kurs autobusu".</w:t>
      </w:r>
    </w:p>
    <w:p w14:paraId="6FD5A3BA" w14:textId="77777777" w:rsidR="001A0E0A" w:rsidRDefault="001A0E0A" w:rsidP="001A0E0A">
      <w:r>
        <w:t>7.1 Wybór kursu, który ma zostać usunięty.</w:t>
      </w:r>
    </w:p>
    <w:p w14:paraId="71F707EF" w14:textId="77777777" w:rsidR="001A0E0A" w:rsidRDefault="001A0E0A" w:rsidP="001A0E0A">
      <w:r>
        <w:t>7.2 Potwierdzenie operacji usunięcia.</w:t>
      </w:r>
    </w:p>
    <w:p w14:paraId="4DEC95EE" w14:textId="7F43B60F" w:rsidR="001A0E0A" w:rsidRDefault="001A0E0A" w:rsidP="001A0E0A">
      <w:r>
        <w:t>7.3 Przeglądanie aktualnych rozkładów jazdy:</w:t>
      </w:r>
    </w:p>
    <w:p w14:paraId="08409F16" w14:textId="77777777" w:rsidR="001A0E0A" w:rsidRDefault="001A0E0A" w:rsidP="001A0E0A">
      <w:r>
        <w:t>8. Wybór opcji "Przeglądaj aktualne rozkłady jazdy".</w:t>
      </w:r>
    </w:p>
    <w:p w14:paraId="1F3EDA68" w14:textId="6681FEBC" w:rsidR="001A0E0A" w:rsidRDefault="001A0E0A" w:rsidP="001A0E0A">
      <w:r>
        <w:t>8.1 System wyświetla aktualne rozkłady jazdy dla wybranej linii autobusowej.</w:t>
      </w:r>
    </w:p>
    <w:p w14:paraId="494D9D46" w14:textId="77777777" w:rsidR="001A0E0A" w:rsidRDefault="001A0E0A" w:rsidP="001A0E0A">
      <w:r>
        <w:t>9. Po zakończeniu operacji administrator może wybrać inne operacje dotyczące innych linii autobusowych lub zakończyć sesję.</w:t>
      </w:r>
    </w:p>
    <w:p w14:paraId="790E75DB" w14:textId="77777777" w:rsidR="00DA245D" w:rsidRDefault="00DA245D" w:rsidP="001A0E0A"/>
    <w:p w14:paraId="65C2DF6A" w14:textId="4772F5BC" w:rsidR="00DA245D" w:rsidRDefault="00DA245D" w:rsidP="00DA245D">
      <w:pPr>
        <w:rPr>
          <w:b/>
        </w:rPr>
      </w:pPr>
      <w:r>
        <w:rPr>
          <w:b/>
        </w:rPr>
        <w:t>Nazwa PU:</w:t>
      </w:r>
      <w:r>
        <w:rPr>
          <w:b/>
        </w:rPr>
        <w:t xml:space="preserve"> Modyfikacja rozkładu jazdy autobusów</w:t>
      </w:r>
    </w:p>
    <w:p w14:paraId="0001C14D" w14:textId="59030340" w:rsidR="00DA245D" w:rsidRDefault="00DA245D" w:rsidP="00DA245D">
      <w:r>
        <w:rPr>
          <w:b/>
        </w:rPr>
        <w:t xml:space="preserve">Cel: </w:t>
      </w:r>
      <w:r w:rsidR="00E5712E">
        <w:t>Modyfikacja rozkładu jazdy autobusów</w:t>
      </w:r>
    </w:p>
    <w:p w14:paraId="5E6147A4" w14:textId="244C0118" w:rsidR="00DA245D" w:rsidRDefault="00DA245D" w:rsidP="00DA245D">
      <w:r>
        <w:rPr>
          <w:b/>
        </w:rPr>
        <w:t>Warunki początkowe:</w:t>
      </w:r>
      <w:r>
        <w:t xml:space="preserve"> Jest uruchamiany z </w:t>
      </w:r>
      <w:r w:rsidRPr="007D474D">
        <w:rPr>
          <w:b/>
          <w:bCs/>
        </w:rPr>
        <w:t xml:space="preserve">PU </w:t>
      </w:r>
      <w:r w:rsidR="00E5712E">
        <w:rPr>
          <w:b/>
          <w:bCs/>
        </w:rPr>
        <w:t>Aktualizowanie listy tras autobusowych</w:t>
      </w:r>
    </w:p>
    <w:p w14:paraId="55063FE9" w14:textId="2DA0FB4E" w:rsidR="00DA245D" w:rsidRDefault="00DA245D" w:rsidP="00DA245D">
      <w:r>
        <w:rPr>
          <w:b/>
        </w:rPr>
        <w:t>Warunki końcowe:</w:t>
      </w:r>
      <w:r>
        <w:t xml:space="preserve"> Administrator ma możliwość</w:t>
      </w:r>
      <w:r w:rsidR="00E5712E">
        <w:t xml:space="preserve"> aktualizacji listy tras autobusowych</w:t>
      </w:r>
      <w:r>
        <w:t>.</w:t>
      </w:r>
    </w:p>
    <w:p w14:paraId="6BCEB378" w14:textId="77777777" w:rsidR="00DA245D" w:rsidRDefault="00DA245D" w:rsidP="00DA245D">
      <w:r>
        <w:rPr>
          <w:b/>
        </w:rPr>
        <w:t xml:space="preserve">Scenariusz: </w:t>
      </w:r>
    </w:p>
    <w:p w14:paraId="4A5F224B" w14:textId="77777777" w:rsidR="00DA245D" w:rsidRDefault="00DA245D" w:rsidP="001A0E0A"/>
    <w:p w14:paraId="419769EF" w14:textId="77777777" w:rsidR="001A0E0A" w:rsidRDefault="001A0E0A" w:rsidP="001A0E0A"/>
    <w:p w14:paraId="68C7D80E" w14:textId="59DDF603" w:rsidR="001A0E0A" w:rsidRDefault="001A0E0A" w:rsidP="001A0E0A">
      <w:pPr>
        <w:rPr>
          <w:b/>
        </w:rPr>
      </w:pPr>
      <w:r>
        <w:rPr>
          <w:b/>
        </w:rPr>
        <w:t>Nazwa PU: Modyfikacja cen bilet</w:t>
      </w:r>
      <w:r w:rsidR="00F41746">
        <w:rPr>
          <w:b/>
        </w:rPr>
        <w:t>ów</w:t>
      </w:r>
      <w:r>
        <w:rPr>
          <w:b/>
        </w:rPr>
        <w:t xml:space="preserve"> </w:t>
      </w:r>
    </w:p>
    <w:p w14:paraId="55B86FF2" w14:textId="77777777" w:rsidR="001A0E0A" w:rsidRDefault="001A0E0A" w:rsidP="001A0E0A">
      <w:r>
        <w:rPr>
          <w:b/>
        </w:rPr>
        <w:t xml:space="preserve">Cel: </w:t>
      </w:r>
      <w:r>
        <w:t>Aktualizacja cen biletów na wybranej linii autobusowej.</w:t>
      </w:r>
    </w:p>
    <w:p w14:paraId="1FAB6F1B" w14:textId="0FE9C4F1" w:rsidR="001A0E0A" w:rsidRDefault="001A0E0A" w:rsidP="001A0E0A">
      <w:r>
        <w:rPr>
          <w:b/>
        </w:rPr>
        <w:t xml:space="preserve">Warunki początkowe: </w:t>
      </w:r>
      <w:r w:rsidR="007408E9">
        <w:t xml:space="preserve">Jest uruchamiany z </w:t>
      </w:r>
      <w:r w:rsidR="007408E9">
        <w:rPr>
          <w:b/>
        </w:rPr>
        <w:t>PU Zarządzanie rozkładami jazdy</w:t>
      </w:r>
    </w:p>
    <w:p w14:paraId="0ED230A2" w14:textId="77777777" w:rsidR="001A0E0A" w:rsidRDefault="001A0E0A" w:rsidP="001A0E0A">
      <w:r>
        <w:rPr>
          <w:b/>
        </w:rPr>
        <w:t>Warunki końcowe:</w:t>
      </w:r>
      <w:r>
        <w:t xml:space="preserve"> Administrator ma możliwość skutecznej modyfikacji cen biletów na wybranej linii autobusowej poprzez edycję istniejących rodzajów biletów </w:t>
      </w:r>
    </w:p>
    <w:p w14:paraId="30A077D1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172152E9" w14:textId="77777777" w:rsidR="001A0E0A" w:rsidRDefault="001A0E0A" w:rsidP="001A0E0A">
      <w:r>
        <w:t>1. Administrator loguje się do systemu jako użytkownik z uprawnieniami administracyjnymi.</w:t>
      </w:r>
    </w:p>
    <w:p w14:paraId="74768125" w14:textId="77777777" w:rsidR="001A0E0A" w:rsidRDefault="001A0E0A" w:rsidP="001A0E0A">
      <w:r>
        <w:t>2. Administrator wybiera linię autobusową, dla której chce zmodyfikować ceny biletów.</w:t>
      </w:r>
    </w:p>
    <w:p w14:paraId="014553BE" w14:textId="77777777" w:rsidR="001A0E0A" w:rsidRDefault="001A0E0A" w:rsidP="001A0E0A">
      <w:r>
        <w:t>3. System prezentuje aktualne ceny biletów dla wybranej linii autobusowej.</w:t>
      </w:r>
    </w:p>
    <w:p w14:paraId="5BAA57B2" w14:textId="77777777" w:rsidR="001A0E0A" w:rsidRDefault="001A0E0A" w:rsidP="001A0E0A">
      <w:r>
        <w:t>4. Administrator wybiera opcję "Edytuj ceny biletów".</w:t>
      </w:r>
    </w:p>
    <w:p w14:paraId="30F31FEF" w14:textId="77777777" w:rsidR="001A0E0A" w:rsidRDefault="001A0E0A" w:rsidP="001A0E0A">
      <w:r>
        <w:t>5. System wyświetla listę rodzajów biletów (np. jednorazowy, ulgowy, miesięczny itp.).</w:t>
      </w:r>
    </w:p>
    <w:p w14:paraId="7A1CD1B6" w14:textId="77777777" w:rsidR="001A0E0A" w:rsidRDefault="001A0E0A" w:rsidP="001A0E0A">
      <w:r>
        <w:t>6. Administrator wybiera rodzaj biletu do edycji.</w:t>
      </w:r>
    </w:p>
    <w:p w14:paraId="3EA634AB" w14:textId="77777777" w:rsidR="001A0E0A" w:rsidRDefault="001A0E0A" w:rsidP="001A0E0A">
      <w:r>
        <w:t>7. Zmiana ceny biletu na nową.</w:t>
      </w:r>
    </w:p>
    <w:p w14:paraId="35BE59BE" w14:textId="2E3B2ADF" w:rsidR="001A0E0A" w:rsidRDefault="001A0E0A" w:rsidP="001A0E0A">
      <w:r>
        <w:t>8. Zapisanie wprowadzonych zmian</w:t>
      </w:r>
    </w:p>
    <w:p w14:paraId="453670F1" w14:textId="77777777" w:rsidR="001A0E0A" w:rsidRDefault="001A0E0A" w:rsidP="001A0E0A">
      <w:pPr>
        <w:rPr>
          <w:b/>
        </w:rPr>
      </w:pPr>
    </w:p>
    <w:p w14:paraId="549799E7" w14:textId="7DCAD59C" w:rsidR="001A0E0A" w:rsidRDefault="001A0E0A" w:rsidP="001A0E0A">
      <w:pPr>
        <w:rPr>
          <w:b/>
        </w:rPr>
      </w:pPr>
      <w:r>
        <w:rPr>
          <w:b/>
        </w:rPr>
        <w:lastRenderedPageBreak/>
        <w:t xml:space="preserve">Nazwa PU: Zarządzanie kontem </w:t>
      </w:r>
      <w:r w:rsidR="0067455F">
        <w:rPr>
          <w:b/>
        </w:rPr>
        <w:t>użytkownika</w:t>
      </w:r>
    </w:p>
    <w:p w14:paraId="56F81047" w14:textId="77777777" w:rsidR="001A0E0A" w:rsidRDefault="001A0E0A" w:rsidP="001A0E0A">
      <w:r>
        <w:rPr>
          <w:b/>
        </w:rPr>
        <w:t xml:space="preserve">Cel: </w:t>
      </w:r>
      <w:r>
        <w:t>Zarządzanie kontem użytkownika w systemie informacyjnym.</w:t>
      </w:r>
    </w:p>
    <w:p w14:paraId="05955A13" w14:textId="024DAADF" w:rsidR="001A0E0A" w:rsidRDefault="001A0E0A" w:rsidP="001A0E0A">
      <w:r>
        <w:rPr>
          <w:b/>
        </w:rPr>
        <w:t xml:space="preserve">Warunki początkowe: </w:t>
      </w:r>
      <w:r>
        <w:t xml:space="preserve">Administrator </w:t>
      </w:r>
      <w:r w:rsidR="00BF4F81">
        <w:t xml:space="preserve">lub użytkownik </w:t>
      </w:r>
      <w:r>
        <w:t>jest zalogowany do systemu</w:t>
      </w:r>
      <w:r w:rsidR="00BF4F81">
        <w:t>.</w:t>
      </w:r>
    </w:p>
    <w:p w14:paraId="4DAD3C0E" w14:textId="6CF9FA24" w:rsidR="001A0E0A" w:rsidRDefault="001A0E0A" w:rsidP="001A0E0A">
      <w:r>
        <w:rPr>
          <w:b/>
        </w:rPr>
        <w:t>Warunki końcowe:</w:t>
      </w:r>
      <w:r>
        <w:t xml:space="preserve"> Administrator</w:t>
      </w:r>
      <w:r w:rsidR="00BF4F81">
        <w:t xml:space="preserve"> lub użytkownik</w:t>
      </w:r>
      <w:r>
        <w:t xml:space="preserve"> ma możliwość skutecznego zarządzania kontami użytkowników w systemie, w tym edycję informacji, blokowanie, odblokowanie lub usunięcie konta.</w:t>
      </w:r>
    </w:p>
    <w:p w14:paraId="09E5C4EC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4EC0516C" w14:textId="77777777" w:rsidR="001A0E0A" w:rsidRDefault="001A0E0A" w:rsidP="001A0E0A">
      <w:r>
        <w:t>1. Administrator loguje się do systemu jako użytkownik z uprawnieniami administracyjnymi.</w:t>
      </w:r>
    </w:p>
    <w:p w14:paraId="43008536" w14:textId="77777777" w:rsidR="001A0E0A" w:rsidRDefault="001A0E0A" w:rsidP="001A0E0A">
      <w:r>
        <w:t>2. Administrator ma możliwość wyszukiwania i zarządzania kontem użytkownika.</w:t>
      </w:r>
    </w:p>
    <w:p w14:paraId="06032E74" w14:textId="77777777" w:rsidR="001A0E0A" w:rsidRDefault="001A0E0A" w:rsidP="001A0E0A">
      <w:r>
        <w:t>3. Administrator wybiera opcję "Wyszukaj użytkownika".</w:t>
      </w:r>
    </w:p>
    <w:p w14:paraId="514EAAEE" w14:textId="2FB47072" w:rsidR="001A0E0A" w:rsidRDefault="001A0E0A" w:rsidP="001A0E0A">
      <w:r>
        <w:t>4. Następuje wprowadzenie informacji, takich jak nazwa użytkownika lub adres e-mail, aby odnaleźć konto użytkownika.</w:t>
      </w:r>
    </w:p>
    <w:p w14:paraId="520049BF" w14:textId="77777777" w:rsidR="001A0E0A" w:rsidRDefault="001A0E0A" w:rsidP="001A0E0A">
      <w:r>
        <w:t>5. Edycja konta użytkownika:</w:t>
      </w:r>
    </w:p>
    <w:p w14:paraId="701A03B1" w14:textId="77777777" w:rsidR="001A0E0A" w:rsidRDefault="001A0E0A" w:rsidP="001A0E0A">
      <w:r>
        <w:t>5.1 Administrator wybiera konto użytkownika z wyników wyszukiwania.</w:t>
      </w:r>
    </w:p>
    <w:p w14:paraId="310C9F4D" w14:textId="77777777" w:rsidR="001A0E0A" w:rsidRDefault="001A0E0A" w:rsidP="001A0E0A">
      <w:r>
        <w:t>5.2 System wyświetla szczegóły konta użytkownika.</w:t>
      </w:r>
    </w:p>
    <w:p w14:paraId="4C482C81" w14:textId="77777777" w:rsidR="001A0E0A" w:rsidRDefault="001A0E0A" w:rsidP="001A0E0A">
      <w:r>
        <w:t>5.3 Administrator ma możliwość edycji informacji takich jak dane osobowe, adres e-mail, hasło itp.</w:t>
      </w:r>
    </w:p>
    <w:p w14:paraId="413A05E1" w14:textId="6002C3A3" w:rsidR="001A0E0A" w:rsidRDefault="001A0E0A" w:rsidP="001A0E0A">
      <w:r>
        <w:t>5.4 Zapisanie wprowadzonych zmian.</w:t>
      </w:r>
    </w:p>
    <w:p w14:paraId="6A004D12" w14:textId="77777777" w:rsidR="001A0E0A" w:rsidRDefault="001A0E0A" w:rsidP="001A0E0A">
      <w:r>
        <w:t>6. Blokowanie/odblokowanie konta:</w:t>
      </w:r>
    </w:p>
    <w:p w14:paraId="28999E8E" w14:textId="77777777" w:rsidR="001A0E0A" w:rsidRDefault="001A0E0A" w:rsidP="001A0E0A">
      <w:r>
        <w:t>6.1 Administrator wybiera konto użytkownika z wyników wyszukiwania.</w:t>
      </w:r>
    </w:p>
    <w:p w14:paraId="32A0DE4C" w14:textId="5B05DD82" w:rsidR="001A0E0A" w:rsidRDefault="001A0E0A" w:rsidP="001A0E0A">
      <w:r>
        <w:t>6.2Administrator ma możliwość zablokowania lub odblokowania konta użytkownika.</w:t>
      </w:r>
    </w:p>
    <w:p w14:paraId="607CE29F" w14:textId="77777777" w:rsidR="001A0E0A" w:rsidRDefault="001A0E0A" w:rsidP="001A0E0A">
      <w:r>
        <w:t>7. Usuwanie konta użytkownika:</w:t>
      </w:r>
    </w:p>
    <w:p w14:paraId="320EE5DF" w14:textId="77777777" w:rsidR="001A0E0A" w:rsidRDefault="001A0E0A" w:rsidP="001A0E0A">
      <w:r>
        <w:t>7.1 Administrator wybiera konto użytkownika z wyników wyszukiwania.</w:t>
      </w:r>
    </w:p>
    <w:p w14:paraId="01D1129F" w14:textId="7DEB4A2F" w:rsidR="001A0E0A" w:rsidRDefault="001A0E0A" w:rsidP="001A0E0A">
      <w:r>
        <w:t>7.2 Administrator ma możliwość usunięcia konta użytkownika z systemu.</w:t>
      </w:r>
    </w:p>
    <w:p w14:paraId="4CC40387" w14:textId="77777777" w:rsidR="001A0E0A" w:rsidRDefault="001A0E0A" w:rsidP="001A0E0A">
      <w:r>
        <w:t>8. Po zakończeniu operacji administrator może wybrać inne operacje dotyczące innych kont użytkowników lub zakończyć sesję.</w:t>
      </w:r>
    </w:p>
    <w:p w14:paraId="0E4A5BA1" w14:textId="77777777" w:rsidR="001A0E0A" w:rsidRDefault="001A0E0A" w:rsidP="001A0E0A"/>
    <w:p w14:paraId="11F48D98" w14:textId="77777777" w:rsidR="00176707" w:rsidRDefault="00176707" w:rsidP="001A0E0A">
      <w:pPr>
        <w:rPr>
          <w:b/>
        </w:rPr>
      </w:pPr>
    </w:p>
    <w:p w14:paraId="33CB1544" w14:textId="77777777" w:rsidR="00176707" w:rsidRDefault="00176707" w:rsidP="001A0E0A">
      <w:pPr>
        <w:rPr>
          <w:b/>
        </w:rPr>
      </w:pPr>
    </w:p>
    <w:p w14:paraId="20897556" w14:textId="77777777" w:rsidR="00176707" w:rsidRDefault="00176707" w:rsidP="001A0E0A">
      <w:pPr>
        <w:rPr>
          <w:b/>
        </w:rPr>
      </w:pPr>
    </w:p>
    <w:p w14:paraId="55A9E151" w14:textId="6DE8C54D" w:rsidR="001A0E0A" w:rsidRDefault="001A0E0A" w:rsidP="001A0E0A">
      <w:pPr>
        <w:rPr>
          <w:b/>
        </w:rPr>
      </w:pPr>
      <w:r>
        <w:rPr>
          <w:b/>
        </w:rPr>
        <w:t>Nazwa PU: Zakup Biletu</w:t>
      </w:r>
    </w:p>
    <w:p w14:paraId="7135B23F" w14:textId="77777777" w:rsidR="001A0E0A" w:rsidRDefault="001A0E0A" w:rsidP="001A0E0A">
      <w:r>
        <w:rPr>
          <w:b/>
        </w:rPr>
        <w:t xml:space="preserve">Cel: </w:t>
      </w:r>
      <w:r>
        <w:t>Zakup biletu na konkretną trasę.</w:t>
      </w:r>
    </w:p>
    <w:p w14:paraId="34040237" w14:textId="77777777" w:rsidR="001A0E0A" w:rsidRDefault="001A0E0A" w:rsidP="001A0E0A">
      <w:r>
        <w:rPr>
          <w:b/>
        </w:rPr>
        <w:t xml:space="preserve">Warunki początkowe: </w:t>
      </w:r>
      <w:r>
        <w:t>Użytkownik jest zalogowany do swojego konta w systemie informacyjnym linii autobusowych.</w:t>
      </w:r>
    </w:p>
    <w:p w14:paraId="18D5BE0B" w14:textId="77777777" w:rsidR="001A0E0A" w:rsidRDefault="001A0E0A" w:rsidP="001A0E0A">
      <w:r>
        <w:rPr>
          <w:b/>
        </w:rPr>
        <w:t>Warunki końcowe:</w:t>
      </w:r>
      <w:r>
        <w:t xml:space="preserve"> Użytkownik dokonał zakupu biletu na wybraną trasę i ma dostęp do biletów w formie elektronicznej oraz kwitu zakupu.</w:t>
      </w:r>
    </w:p>
    <w:p w14:paraId="5AE8591A" w14:textId="77777777" w:rsidR="001A0E0A" w:rsidRDefault="001A0E0A" w:rsidP="001A0E0A">
      <w:pPr>
        <w:rPr>
          <w:b/>
        </w:rPr>
      </w:pPr>
      <w:r>
        <w:rPr>
          <w:b/>
        </w:rPr>
        <w:t xml:space="preserve">Scenariusz: </w:t>
      </w:r>
    </w:p>
    <w:p w14:paraId="1EAF21A0" w14:textId="4B615FF3" w:rsidR="001A0E0A" w:rsidRDefault="001A0E0A" w:rsidP="001A0E0A">
      <w:r>
        <w:t xml:space="preserve">1. Użytkownik loguje </w:t>
      </w:r>
      <w:r w:rsidR="00DA245D">
        <w:t>się</w:t>
      </w:r>
      <w:r>
        <w:t xml:space="preserve"> do systemu </w:t>
      </w:r>
    </w:p>
    <w:p w14:paraId="3FA9AF2C" w14:textId="77777777" w:rsidR="001A0E0A" w:rsidRDefault="001A0E0A" w:rsidP="001A0E0A">
      <w:r>
        <w:t>2. Użytkownik wybiera opcję "Kup bilet" na stronie głównej systemu lub w panelu użytkownika.</w:t>
      </w:r>
    </w:p>
    <w:p w14:paraId="6BB1FFBA" w14:textId="77777777" w:rsidR="001A0E0A" w:rsidRDefault="001A0E0A" w:rsidP="001A0E0A">
      <w:r>
        <w:t>3. System przenosi użytkownika do ekranu zakupu biletu, gdzie użytkownik musi wykonać następujące kroki:</w:t>
      </w:r>
    </w:p>
    <w:p w14:paraId="26AC6D1F" w14:textId="77777777" w:rsidR="001A0E0A" w:rsidRDefault="001A0E0A" w:rsidP="001A0E0A">
      <w:pPr>
        <w:ind w:firstLine="720"/>
      </w:pPr>
      <w:r>
        <w:t>Wybór trasy.</w:t>
      </w:r>
    </w:p>
    <w:p w14:paraId="3FE2FD20" w14:textId="77777777" w:rsidR="001A0E0A" w:rsidRDefault="001A0E0A" w:rsidP="001A0E0A">
      <w:pPr>
        <w:ind w:firstLine="720"/>
      </w:pPr>
      <w:r>
        <w:t>Wybór rodzaju biletu (np. jednorazowy, ulgowy, okresowy).</w:t>
      </w:r>
    </w:p>
    <w:p w14:paraId="02159DAE" w14:textId="77777777" w:rsidR="001A0E0A" w:rsidRDefault="001A0E0A" w:rsidP="001A0E0A">
      <w:pPr>
        <w:ind w:firstLine="720"/>
      </w:pPr>
      <w:r>
        <w:t>Wybór daty i godziny podróży.</w:t>
      </w:r>
    </w:p>
    <w:p w14:paraId="124EC2A7" w14:textId="77777777" w:rsidR="001A0E0A" w:rsidRDefault="001A0E0A" w:rsidP="001A0E0A">
      <w:pPr>
        <w:ind w:firstLine="720"/>
      </w:pPr>
      <w:r>
        <w:t>Wybór ilości biletów.</w:t>
      </w:r>
    </w:p>
    <w:p w14:paraId="728E3B1D" w14:textId="77777777" w:rsidR="001A0E0A" w:rsidRDefault="001A0E0A" w:rsidP="001A0E0A">
      <w:r>
        <w:t>4.Użytkownik klika na przycisk "Kup bilet" lub podobny, aby kontynuować proces zakupu.</w:t>
      </w:r>
    </w:p>
    <w:p w14:paraId="557EAC17" w14:textId="77777777" w:rsidR="001A0E0A" w:rsidRDefault="001A0E0A" w:rsidP="001A0E0A">
      <w:r>
        <w:t>5. System prezentuje użytkownikowi podsumowanie zakupu, obejmujące:</w:t>
      </w:r>
    </w:p>
    <w:p w14:paraId="779CBF33" w14:textId="77777777" w:rsidR="001A0E0A" w:rsidRDefault="001A0E0A" w:rsidP="001A0E0A">
      <w:pPr>
        <w:ind w:firstLine="720"/>
      </w:pPr>
      <w:r>
        <w:lastRenderedPageBreak/>
        <w:t>Wybraną trasę i datę podróży.</w:t>
      </w:r>
    </w:p>
    <w:p w14:paraId="5360075B" w14:textId="77777777" w:rsidR="001A0E0A" w:rsidRDefault="001A0E0A" w:rsidP="001A0E0A">
      <w:pPr>
        <w:ind w:firstLine="720"/>
      </w:pPr>
      <w:r>
        <w:t>Wybrane rodzaje biletów.</w:t>
      </w:r>
    </w:p>
    <w:p w14:paraId="26070367" w14:textId="77777777" w:rsidR="001A0E0A" w:rsidRDefault="001A0E0A" w:rsidP="001A0E0A">
      <w:pPr>
        <w:ind w:firstLine="720"/>
      </w:pPr>
      <w:r>
        <w:t>Łączną cenę biletów.</w:t>
      </w:r>
    </w:p>
    <w:p w14:paraId="761A5BFC" w14:textId="77777777" w:rsidR="001A0E0A" w:rsidRDefault="001A0E0A" w:rsidP="001A0E0A">
      <w:r>
        <w:t>6. Użytkownik potwierdza zakup i wybiera opcję płatności.</w:t>
      </w:r>
    </w:p>
    <w:p w14:paraId="6C47BD05" w14:textId="77777777" w:rsidR="001A0E0A" w:rsidRDefault="001A0E0A" w:rsidP="001A0E0A">
      <w:r>
        <w:t>7. Po potwierdzeniu płatności, system generuje bilety w formie elektronicznej, które użytkownik może pobrać i wydrukować lub przechowywać w aplikacji mobilnej.</w:t>
      </w:r>
    </w:p>
    <w:p w14:paraId="172B4701" w14:textId="77777777" w:rsidR="001A0E0A" w:rsidRDefault="001A0E0A" w:rsidP="001A0E0A">
      <w:r>
        <w:t>8. Po zakończeniu operacji użytkownik może zakończyć sesję lub wybrać inne opcje dostępne w systemie.</w:t>
      </w:r>
    </w:p>
    <w:p w14:paraId="724FB146" w14:textId="77777777" w:rsidR="001A0E0A" w:rsidRDefault="001A0E0A" w:rsidP="001A0E0A"/>
    <w:p w14:paraId="7650C84E" w14:textId="77777777" w:rsidR="001A0E0A" w:rsidRDefault="001A0E0A" w:rsidP="001A0E0A"/>
    <w:p w14:paraId="12F9FE41" w14:textId="41987EF5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D61BBB">
        <w:rPr>
          <w:b/>
        </w:rPr>
        <w:t>Zarządzanie biletami</w:t>
      </w:r>
    </w:p>
    <w:p w14:paraId="1B9BC028" w14:textId="1CF7BE39" w:rsidR="002671DE" w:rsidRPr="005A2F1C" w:rsidRDefault="002671DE" w:rsidP="002671DE">
      <w:pPr>
        <w:rPr>
          <w:bCs/>
        </w:rPr>
      </w:pPr>
      <w:r>
        <w:rPr>
          <w:b/>
        </w:rPr>
        <w:t xml:space="preserve">Cel: </w:t>
      </w:r>
      <w:r w:rsidR="005A2F1C">
        <w:rPr>
          <w:bCs/>
        </w:rPr>
        <w:t>Zarządzanie biletami posiadanymi przez użytkownika</w:t>
      </w:r>
    </w:p>
    <w:p w14:paraId="41278F61" w14:textId="70ACD3A7" w:rsidR="002671DE" w:rsidRPr="002526A5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2526A5">
        <w:rPr>
          <w:bCs/>
        </w:rPr>
        <w:t>Użytkownik jest zalogowany do systemu</w:t>
      </w:r>
    </w:p>
    <w:p w14:paraId="25B455B4" w14:textId="50976BA8" w:rsidR="002671DE" w:rsidRDefault="002671DE" w:rsidP="002671DE">
      <w:r>
        <w:rPr>
          <w:b/>
        </w:rPr>
        <w:t>Warunki końcowe:</w:t>
      </w:r>
      <w:r>
        <w:t xml:space="preserve"> </w:t>
      </w:r>
      <w:r w:rsidR="00DB33B1">
        <w:t>Użytkownik ma możliwość pomyślnego zarządzania posiadanymi biletami.</w:t>
      </w:r>
    </w:p>
    <w:p w14:paraId="0D08FDAD" w14:textId="77777777" w:rsidR="00984369" w:rsidRDefault="002671DE" w:rsidP="00984369">
      <w:pPr>
        <w:rPr>
          <w:b/>
        </w:rPr>
      </w:pPr>
      <w:r>
        <w:rPr>
          <w:b/>
        </w:rPr>
        <w:t>Scenariusz:</w:t>
      </w:r>
    </w:p>
    <w:p w14:paraId="1248AF96" w14:textId="64E4FF82" w:rsidR="002671DE" w:rsidRDefault="002671DE" w:rsidP="00984369">
      <w:pPr>
        <w:pStyle w:val="Akapitzlist"/>
        <w:numPr>
          <w:ilvl w:val="0"/>
          <w:numId w:val="3"/>
        </w:numPr>
        <w:rPr>
          <w:b/>
        </w:rPr>
      </w:pPr>
      <w:r w:rsidRPr="00984369">
        <w:rPr>
          <w:b/>
        </w:rPr>
        <w:t xml:space="preserve"> </w:t>
      </w:r>
      <w:r w:rsidR="00BB3C58">
        <w:rPr>
          <w:bCs/>
        </w:rPr>
        <w:t xml:space="preserve">Użytkownik </w:t>
      </w:r>
      <w:r w:rsidR="00741626">
        <w:rPr>
          <w:bCs/>
        </w:rPr>
        <w:t xml:space="preserve">ma do wyboru </w:t>
      </w:r>
      <w:r w:rsidR="00B9624D">
        <w:rPr>
          <w:bCs/>
        </w:rPr>
        <w:t xml:space="preserve">zakup biletu oraz sprawdzenie statusu biletu poprzez </w:t>
      </w:r>
      <w:r w:rsidR="008C4135">
        <w:rPr>
          <w:b/>
        </w:rPr>
        <w:t>PU</w:t>
      </w:r>
      <w:r w:rsidR="008C4135">
        <w:rPr>
          <w:b/>
        </w:rPr>
        <w:t xml:space="preserve"> </w:t>
      </w:r>
      <w:r w:rsidR="008C4135">
        <w:rPr>
          <w:b/>
        </w:rPr>
        <w:t>Zakup Biletu</w:t>
      </w:r>
      <w:r w:rsidR="008C4135">
        <w:rPr>
          <w:b/>
        </w:rPr>
        <w:t xml:space="preserve"> </w:t>
      </w:r>
      <w:r w:rsidR="008C4135">
        <w:rPr>
          <w:bCs/>
        </w:rPr>
        <w:t xml:space="preserve">oraz </w:t>
      </w:r>
      <w:r w:rsidR="008C4135" w:rsidRPr="008C4135">
        <w:rPr>
          <w:b/>
        </w:rPr>
        <w:t>PU Sprawdzenie statusu biletu</w:t>
      </w:r>
      <w:r w:rsidR="0081168A">
        <w:rPr>
          <w:b/>
        </w:rPr>
        <w:t>.</w:t>
      </w:r>
    </w:p>
    <w:p w14:paraId="4F63C8D7" w14:textId="25B05EBF" w:rsidR="0081168A" w:rsidRPr="00984369" w:rsidRDefault="0081168A" w:rsidP="00984369">
      <w:pPr>
        <w:pStyle w:val="Akapitzlist"/>
        <w:numPr>
          <w:ilvl w:val="0"/>
          <w:numId w:val="3"/>
        </w:numPr>
        <w:rPr>
          <w:b/>
        </w:rPr>
      </w:pPr>
      <w:r>
        <w:rPr>
          <w:bCs/>
        </w:rPr>
        <w:t>Jeżeli żadna z opcji nie zostanie wybrana lub</w:t>
      </w:r>
      <w:r w:rsidR="00EB0AE3">
        <w:rPr>
          <w:bCs/>
        </w:rPr>
        <w:t xml:space="preserve"> zostanie wybrana i zostanie zakończona pomyślnie to kończymy PU.</w:t>
      </w:r>
    </w:p>
    <w:p w14:paraId="14215E89" w14:textId="77777777" w:rsidR="001A0E0A" w:rsidRDefault="001A0E0A" w:rsidP="001A0E0A"/>
    <w:p w14:paraId="6739C016" w14:textId="713C79D8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D61BBB">
        <w:rPr>
          <w:b/>
        </w:rPr>
        <w:t>Autoryzacja płatności</w:t>
      </w:r>
    </w:p>
    <w:p w14:paraId="2D8AEB27" w14:textId="4015DA7F" w:rsidR="002671DE" w:rsidRPr="000D211D" w:rsidRDefault="002671DE" w:rsidP="002671DE">
      <w:pPr>
        <w:rPr>
          <w:bCs/>
        </w:rPr>
      </w:pPr>
      <w:r>
        <w:rPr>
          <w:b/>
        </w:rPr>
        <w:t xml:space="preserve">Cel: </w:t>
      </w:r>
      <w:r w:rsidR="000D211D">
        <w:rPr>
          <w:bCs/>
        </w:rPr>
        <w:t>Autoryzowanie poprawności płatności</w:t>
      </w:r>
    </w:p>
    <w:p w14:paraId="456C04DE" w14:textId="443378ED" w:rsidR="002671DE" w:rsidRPr="00AB6D76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AB6D76">
        <w:rPr>
          <w:bCs/>
        </w:rPr>
        <w:t xml:space="preserve">Jest uruchamiane z </w:t>
      </w:r>
      <w:r w:rsidR="00AB6D76" w:rsidRPr="00DC1906">
        <w:rPr>
          <w:b/>
        </w:rPr>
        <w:t>PU Zakup Biletu</w:t>
      </w:r>
      <w:r w:rsidR="00AB6D76">
        <w:rPr>
          <w:bCs/>
        </w:rPr>
        <w:t>.</w:t>
      </w:r>
    </w:p>
    <w:p w14:paraId="5C03A059" w14:textId="6D527939" w:rsidR="002671DE" w:rsidRDefault="002671DE" w:rsidP="002671DE">
      <w:r>
        <w:rPr>
          <w:b/>
        </w:rPr>
        <w:t>Warunki końcowe:</w:t>
      </w:r>
      <w:r>
        <w:t xml:space="preserve"> </w:t>
      </w:r>
      <w:r w:rsidR="00AB6D76">
        <w:t>Płatność zostaje zautoryzowana</w:t>
      </w:r>
    </w:p>
    <w:p w14:paraId="122B5F29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24CB7D03" w14:textId="19DB9083" w:rsidR="00AB6D76" w:rsidRDefault="00DC1906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>System sprawdza czy dokonana płatność jest poprawnie zrealizowana.</w:t>
      </w:r>
    </w:p>
    <w:p w14:paraId="19D286D5" w14:textId="3BD1CD93" w:rsidR="00DC1906" w:rsidRDefault="00DC1906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 xml:space="preserve">Jeżeli </w:t>
      </w:r>
      <w:r w:rsidR="00DB578B">
        <w:rPr>
          <w:bCs/>
        </w:rPr>
        <w:t xml:space="preserve">płatność </w:t>
      </w:r>
      <w:r>
        <w:rPr>
          <w:bCs/>
        </w:rPr>
        <w:t xml:space="preserve">zostanie uznana jako poprawna to kończmy PU z </w:t>
      </w:r>
      <w:r w:rsidR="00DB578B">
        <w:rPr>
          <w:bCs/>
        </w:rPr>
        <w:t xml:space="preserve">statusem </w:t>
      </w:r>
      <w:r w:rsidR="00C106BC">
        <w:rPr>
          <w:bCs/>
        </w:rPr>
        <w:t>pozytywnym</w:t>
      </w:r>
      <w:r w:rsidR="00DB578B">
        <w:rPr>
          <w:bCs/>
        </w:rPr>
        <w:t>.</w:t>
      </w:r>
    </w:p>
    <w:p w14:paraId="50A76AD7" w14:textId="5F1E082A" w:rsidR="00DB578B" w:rsidRPr="00AB6D76" w:rsidRDefault="00DB578B" w:rsidP="00AB6D76">
      <w:pPr>
        <w:pStyle w:val="Akapitzlist"/>
        <w:numPr>
          <w:ilvl w:val="0"/>
          <w:numId w:val="5"/>
        </w:numPr>
        <w:rPr>
          <w:bCs/>
        </w:rPr>
      </w:pPr>
      <w:r>
        <w:rPr>
          <w:bCs/>
        </w:rPr>
        <w:t xml:space="preserve">Jeżeli płatność nie zostanie uznana jako poprawna to kończymy PU z statusem </w:t>
      </w:r>
      <w:r w:rsidR="00C106BC">
        <w:rPr>
          <w:bCs/>
        </w:rPr>
        <w:t>negatywnym.</w:t>
      </w:r>
    </w:p>
    <w:p w14:paraId="2D992554" w14:textId="77777777" w:rsidR="002671DE" w:rsidRDefault="002671DE" w:rsidP="001A0E0A"/>
    <w:p w14:paraId="5EA2D10C" w14:textId="75CBE3FE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B757DB">
        <w:rPr>
          <w:b/>
        </w:rPr>
        <w:t>Sprawdzenie statusu biletu</w:t>
      </w:r>
    </w:p>
    <w:p w14:paraId="273AAABA" w14:textId="3666AF62" w:rsidR="002671DE" w:rsidRPr="003540FA" w:rsidRDefault="002671DE" w:rsidP="002671DE">
      <w:pPr>
        <w:rPr>
          <w:bCs/>
        </w:rPr>
      </w:pPr>
      <w:r>
        <w:rPr>
          <w:b/>
        </w:rPr>
        <w:t xml:space="preserve">Cel: </w:t>
      </w:r>
      <w:r w:rsidR="003540FA">
        <w:rPr>
          <w:bCs/>
        </w:rPr>
        <w:t>Sprawdzenie statusu biletu</w:t>
      </w:r>
    </w:p>
    <w:p w14:paraId="10B47498" w14:textId="24AAA61C" w:rsidR="002671DE" w:rsidRPr="00F72C9B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F72C9B">
        <w:rPr>
          <w:bCs/>
        </w:rPr>
        <w:t xml:space="preserve">Jest uruchamiany z </w:t>
      </w:r>
      <w:r w:rsidR="00F72C9B">
        <w:rPr>
          <w:b/>
        </w:rPr>
        <w:t>PU Zarządzanie biletami</w:t>
      </w:r>
    </w:p>
    <w:p w14:paraId="75E9A895" w14:textId="77777777" w:rsidR="002671DE" w:rsidRDefault="002671DE" w:rsidP="002671DE">
      <w:r>
        <w:rPr>
          <w:b/>
        </w:rPr>
        <w:t>Warunki końcowe:</w:t>
      </w:r>
      <w:r>
        <w:t xml:space="preserve"> </w:t>
      </w:r>
    </w:p>
    <w:p w14:paraId="1FF55344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33D07199" w14:textId="77777777" w:rsidR="002671DE" w:rsidRDefault="002671DE" w:rsidP="001A0E0A"/>
    <w:p w14:paraId="5661A1DF" w14:textId="0F685141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731982">
        <w:rPr>
          <w:b/>
        </w:rPr>
        <w:t>Przeglądanie linii autobusowych</w:t>
      </w:r>
    </w:p>
    <w:p w14:paraId="7A8BC658" w14:textId="6C0B7463" w:rsidR="002671DE" w:rsidRDefault="002671DE" w:rsidP="002671DE">
      <w:r>
        <w:rPr>
          <w:b/>
        </w:rPr>
        <w:t xml:space="preserve">Cel: </w:t>
      </w:r>
      <w:r w:rsidR="00717C03" w:rsidRPr="00717C03">
        <w:rPr>
          <w:bCs/>
        </w:rPr>
        <w:t>Umożliwienie użytkownikom przeglądania dostępnych linii autobusowych oferowanych przez przewoźnika.</w:t>
      </w:r>
    </w:p>
    <w:p w14:paraId="5F45121B" w14:textId="049EB095" w:rsidR="002671DE" w:rsidRPr="0050636D" w:rsidRDefault="002671DE" w:rsidP="002671DE">
      <w:pPr>
        <w:rPr>
          <w:bCs/>
        </w:rPr>
      </w:pPr>
      <w:r>
        <w:rPr>
          <w:b/>
        </w:rPr>
        <w:t xml:space="preserve">Warunki początkowe: </w:t>
      </w:r>
      <w:r w:rsidR="0050636D">
        <w:rPr>
          <w:bCs/>
        </w:rPr>
        <w:t>Użytkownik jest zalogowany do systemu</w:t>
      </w:r>
    </w:p>
    <w:p w14:paraId="77D484A0" w14:textId="65E3B635" w:rsidR="002671DE" w:rsidRDefault="002671DE" w:rsidP="002671DE">
      <w:r>
        <w:rPr>
          <w:b/>
        </w:rPr>
        <w:t>Warunki końcowe:</w:t>
      </w:r>
      <w:r>
        <w:t xml:space="preserve"> </w:t>
      </w:r>
      <w:r w:rsidR="0050636D">
        <w:t>Podane parametry wyszukiwania są prawidłowe</w:t>
      </w:r>
    </w:p>
    <w:p w14:paraId="2EF0E0C4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73D036DF" w14:textId="4FD6E0E7" w:rsidR="0050636D" w:rsidRDefault="0050636D" w:rsidP="0050636D">
      <w:pPr>
        <w:pStyle w:val="Akapitzlist"/>
        <w:numPr>
          <w:ilvl w:val="0"/>
          <w:numId w:val="6"/>
        </w:numPr>
        <w:rPr>
          <w:bCs/>
        </w:rPr>
      </w:pPr>
      <w:r>
        <w:rPr>
          <w:bCs/>
        </w:rPr>
        <w:t>Użytkownik podaje kryterium wyszukiwania linii autobusowych.</w:t>
      </w:r>
    </w:p>
    <w:p w14:paraId="7A2DBEE3" w14:textId="06DCFC39" w:rsidR="0050636D" w:rsidRPr="0050636D" w:rsidRDefault="0050636D" w:rsidP="0050636D">
      <w:pPr>
        <w:pStyle w:val="Akapitzlist"/>
        <w:numPr>
          <w:ilvl w:val="0"/>
          <w:numId w:val="6"/>
        </w:numPr>
        <w:rPr>
          <w:bCs/>
        </w:rPr>
      </w:pPr>
      <w:r>
        <w:rPr>
          <w:bCs/>
        </w:rPr>
        <w:t>Jeżeli wprowadzone dane były prawidłowe i istnieje linia autobusowa o podanych parametrach to zostaje ona wyświetlona dla użytkownika i kończymy PU.</w:t>
      </w:r>
    </w:p>
    <w:p w14:paraId="168A656C" w14:textId="77777777" w:rsidR="002671DE" w:rsidRDefault="002671DE" w:rsidP="001A0E0A"/>
    <w:p w14:paraId="77B09EDE" w14:textId="774D542A" w:rsidR="002671DE" w:rsidRDefault="002671DE" w:rsidP="002671DE">
      <w:pPr>
        <w:rPr>
          <w:b/>
        </w:rPr>
      </w:pPr>
      <w:r>
        <w:rPr>
          <w:b/>
        </w:rPr>
        <w:lastRenderedPageBreak/>
        <w:t xml:space="preserve">Nazwa PU: </w:t>
      </w:r>
      <w:r w:rsidR="00836204">
        <w:rPr>
          <w:b/>
        </w:rPr>
        <w:t>Usuwanie konta użytkownika</w:t>
      </w:r>
    </w:p>
    <w:p w14:paraId="4DCB91AD" w14:textId="5BFEFF5A" w:rsidR="002671DE" w:rsidRPr="00D330F5" w:rsidRDefault="002671DE" w:rsidP="002671DE">
      <w:pPr>
        <w:rPr>
          <w:bCs/>
        </w:rPr>
      </w:pPr>
      <w:r>
        <w:rPr>
          <w:b/>
        </w:rPr>
        <w:t xml:space="preserve">Cel: </w:t>
      </w:r>
      <w:r w:rsidR="00D330F5">
        <w:rPr>
          <w:bCs/>
        </w:rPr>
        <w:t>Usunięcie konta użytkownika</w:t>
      </w:r>
    </w:p>
    <w:p w14:paraId="15A06A66" w14:textId="2C5150C1" w:rsidR="002671DE" w:rsidRPr="00D330F5" w:rsidRDefault="002671DE" w:rsidP="002671DE">
      <w:pPr>
        <w:rPr>
          <w:b/>
        </w:rPr>
      </w:pPr>
      <w:r>
        <w:rPr>
          <w:b/>
        </w:rPr>
        <w:t xml:space="preserve">Warunki początkowe: </w:t>
      </w:r>
      <w:r w:rsidR="00D330F5">
        <w:rPr>
          <w:bCs/>
        </w:rPr>
        <w:t xml:space="preserve">Może być uruchomione z </w:t>
      </w:r>
      <w:r w:rsidR="00D330F5">
        <w:rPr>
          <w:b/>
        </w:rPr>
        <w:t xml:space="preserve">PU </w:t>
      </w:r>
      <w:r w:rsidR="004E785A">
        <w:rPr>
          <w:b/>
        </w:rPr>
        <w:t>Zarządzanie kontem użytkownika</w:t>
      </w:r>
    </w:p>
    <w:p w14:paraId="461E88A5" w14:textId="397F9D20" w:rsidR="002671DE" w:rsidRDefault="002671DE" w:rsidP="002671DE">
      <w:r>
        <w:rPr>
          <w:b/>
        </w:rPr>
        <w:t>Warunki końcowe:</w:t>
      </w:r>
      <w:r>
        <w:t xml:space="preserve"> </w:t>
      </w:r>
    </w:p>
    <w:p w14:paraId="1C6D079F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7C80E3D0" w14:textId="77777777" w:rsidR="002671DE" w:rsidRDefault="002671DE" w:rsidP="001A0E0A"/>
    <w:p w14:paraId="34FC1BFB" w14:textId="4973552F" w:rsidR="002671DE" w:rsidRDefault="002671DE" w:rsidP="002671DE">
      <w:pPr>
        <w:rPr>
          <w:b/>
        </w:rPr>
      </w:pPr>
      <w:r>
        <w:rPr>
          <w:b/>
        </w:rPr>
        <w:t xml:space="preserve">Nazwa PU: </w:t>
      </w:r>
      <w:r w:rsidR="009D2956">
        <w:rPr>
          <w:b/>
        </w:rPr>
        <w:t>Zmiana danych użytkownika</w:t>
      </w:r>
    </w:p>
    <w:p w14:paraId="46CA475F" w14:textId="77777777" w:rsidR="002671DE" w:rsidRDefault="002671DE" w:rsidP="002671DE">
      <w:r>
        <w:rPr>
          <w:b/>
        </w:rPr>
        <w:t xml:space="preserve">Cel: </w:t>
      </w:r>
    </w:p>
    <w:p w14:paraId="5920E386" w14:textId="77777777" w:rsidR="002671DE" w:rsidRDefault="002671DE" w:rsidP="002671DE">
      <w:r>
        <w:rPr>
          <w:b/>
        </w:rPr>
        <w:t xml:space="preserve">Warunki początkowe: </w:t>
      </w:r>
    </w:p>
    <w:p w14:paraId="5DC5679D" w14:textId="77777777" w:rsidR="002671DE" w:rsidRDefault="002671DE" w:rsidP="002671DE">
      <w:r>
        <w:rPr>
          <w:b/>
        </w:rPr>
        <w:t>Warunki końcowe:</w:t>
      </w:r>
      <w:r>
        <w:t xml:space="preserve"> </w:t>
      </w:r>
    </w:p>
    <w:p w14:paraId="7924ED5D" w14:textId="77777777" w:rsidR="002671DE" w:rsidRDefault="002671DE" w:rsidP="002671DE">
      <w:pPr>
        <w:rPr>
          <w:b/>
        </w:rPr>
      </w:pPr>
      <w:r>
        <w:rPr>
          <w:b/>
        </w:rPr>
        <w:t xml:space="preserve">Scenariusz: </w:t>
      </w:r>
    </w:p>
    <w:p w14:paraId="1D85E703" w14:textId="77777777" w:rsidR="002671DE" w:rsidRDefault="002671DE" w:rsidP="001A0E0A"/>
    <w:p w14:paraId="3CAC7405" w14:textId="77777777" w:rsidR="002671DE" w:rsidRDefault="002671DE" w:rsidP="001A0E0A"/>
    <w:p w14:paraId="42EB96E4" w14:textId="77777777" w:rsidR="00F21739" w:rsidRPr="001A0E0A" w:rsidRDefault="00F21739" w:rsidP="001A0E0A"/>
    <w:sectPr w:rsidR="00F21739" w:rsidRPr="001A0E0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0E5"/>
    <w:multiLevelType w:val="hybridMultilevel"/>
    <w:tmpl w:val="B59E21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133C"/>
    <w:multiLevelType w:val="hybridMultilevel"/>
    <w:tmpl w:val="E04A2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C062C"/>
    <w:multiLevelType w:val="hybridMultilevel"/>
    <w:tmpl w:val="E676E7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3AD6"/>
    <w:multiLevelType w:val="hybridMultilevel"/>
    <w:tmpl w:val="02246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A58"/>
    <w:multiLevelType w:val="hybridMultilevel"/>
    <w:tmpl w:val="ED0455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712F"/>
    <w:multiLevelType w:val="hybridMultilevel"/>
    <w:tmpl w:val="24FC3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95267">
    <w:abstractNumId w:val="3"/>
  </w:num>
  <w:num w:numId="2" w16cid:durableId="1417361520">
    <w:abstractNumId w:val="0"/>
  </w:num>
  <w:num w:numId="3" w16cid:durableId="1263605230">
    <w:abstractNumId w:val="1"/>
  </w:num>
  <w:num w:numId="4" w16cid:durableId="260797875">
    <w:abstractNumId w:val="5"/>
  </w:num>
  <w:num w:numId="5" w16cid:durableId="396319649">
    <w:abstractNumId w:val="2"/>
  </w:num>
  <w:num w:numId="6" w16cid:durableId="1389569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39"/>
    <w:rsid w:val="000D211D"/>
    <w:rsid w:val="00164F67"/>
    <w:rsid w:val="00176707"/>
    <w:rsid w:val="001A0E0A"/>
    <w:rsid w:val="002526A5"/>
    <w:rsid w:val="002671DE"/>
    <w:rsid w:val="003540FA"/>
    <w:rsid w:val="003968AD"/>
    <w:rsid w:val="00431216"/>
    <w:rsid w:val="004E785A"/>
    <w:rsid w:val="0050636D"/>
    <w:rsid w:val="005A2F1C"/>
    <w:rsid w:val="0067455F"/>
    <w:rsid w:val="00717C03"/>
    <w:rsid w:val="00731982"/>
    <w:rsid w:val="007408E9"/>
    <w:rsid w:val="00741626"/>
    <w:rsid w:val="007D474D"/>
    <w:rsid w:val="0081168A"/>
    <w:rsid w:val="00836204"/>
    <w:rsid w:val="008C4135"/>
    <w:rsid w:val="00984369"/>
    <w:rsid w:val="009D2956"/>
    <w:rsid w:val="00AB6D76"/>
    <w:rsid w:val="00B757DB"/>
    <w:rsid w:val="00B9624D"/>
    <w:rsid w:val="00BB3C58"/>
    <w:rsid w:val="00BF4F81"/>
    <w:rsid w:val="00C106BC"/>
    <w:rsid w:val="00D330F5"/>
    <w:rsid w:val="00D61BBB"/>
    <w:rsid w:val="00DA245D"/>
    <w:rsid w:val="00DB33B1"/>
    <w:rsid w:val="00DB578B"/>
    <w:rsid w:val="00DC1906"/>
    <w:rsid w:val="00E5712E"/>
    <w:rsid w:val="00EB0AE3"/>
    <w:rsid w:val="00F21739"/>
    <w:rsid w:val="00F41746"/>
    <w:rsid w:val="00F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9653"/>
  <w15:docId w15:val="{E6756DC1-315C-4A71-9C75-B778B7F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26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1317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Błach</cp:lastModifiedBy>
  <cp:revision>41</cp:revision>
  <dcterms:created xsi:type="dcterms:W3CDTF">2023-11-05T14:28:00Z</dcterms:created>
  <dcterms:modified xsi:type="dcterms:W3CDTF">2023-11-05T16:20:00Z</dcterms:modified>
</cp:coreProperties>
</file>