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6B4D" w14:textId="1D8526D4" w:rsidR="00751FCF" w:rsidRPr="001F72CD" w:rsidRDefault="00751FCF" w:rsidP="00751FCF">
      <w:pPr>
        <w:rPr>
          <w:rFonts w:ascii="Book Antiqua" w:hAnsi="Book Antiqua"/>
        </w:rPr>
      </w:pPr>
      <w:r w:rsidRPr="001F72CD">
        <w:rPr>
          <w:rFonts w:ascii="Book Antiqua" w:hAnsi="Book Antiqua"/>
          <w:noProof/>
        </w:rPr>
        <w:drawing>
          <wp:inline distT="0" distB="0" distL="0" distR="0" wp14:anchorId="3A43CF53" wp14:editId="4A96FD6D">
            <wp:extent cx="4175760" cy="800100"/>
            <wp:effectExtent l="0" t="0" r="0" b="0"/>
            <wp:docPr id="13402607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511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0CDFEA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9B0530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C6EB42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E02DA65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E81296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C1F71E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66F9CBB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D7A100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7D605D16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4E0167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3CACEA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A0AF1B" w14:textId="506A5881" w:rsidR="005A77F1" w:rsidRPr="001F72CD" w:rsidRDefault="005A77F1" w:rsidP="005A77F1">
      <w:pPr>
        <w:pStyle w:val="Tytu"/>
        <w:spacing w:line="230" w:lineRule="auto"/>
        <w:jc w:val="center"/>
        <w:rPr>
          <w:rFonts w:ascii="Book Antiqua" w:hAnsi="Book Antiqua" w:cs="Arial"/>
          <w:szCs w:val="48"/>
        </w:rPr>
      </w:pPr>
      <w:r w:rsidRPr="001F72CD">
        <w:rPr>
          <w:rFonts w:ascii="Book Antiqua" w:hAnsi="Book Antiqua" w:cs="Arial"/>
          <w:szCs w:val="48"/>
        </w:rPr>
        <w:t xml:space="preserve">Temat : </w:t>
      </w:r>
    </w:p>
    <w:p w14:paraId="0A5A621E" w14:textId="0FD4F749" w:rsidR="005A77F1" w:rsidRPr="00A45B74" w:rsidRDefault="005A77F1" w:rsidP="005A77F1">
      <w:pPr>
        <w:jc w:val="center"/>
        <w:rPr>
          <w:rFonts w:ascii="Book Antiqua" w:hAnsi="Book Antiqua"/>
          <w:b/>
          <w:bCs/>
          <w:sz w:val="56"/>
          <w:szCs w:val="56"/>
        </w:rPr>
      </w:pPr>
      <w:r w:rsidRPr="00A45B74">
        <w:rPr>
          <w:rFonts w:ascii="Book Antiqua" w:hAnsi="Book Antiqua"/>
          <w:b/>
          <w:bCs/>
          <w:sz w:val="56"/>
          <w:szCs w:val="56"/>
        </w:rPr>
        <w:t>System wspomagający działalności operacyjne firmy taksówkarskiej</w:t>
      </w:r>
    </w:p>
    <w:p w14:paraId="3766E8E5" w14:textId="77777777" w:rsidR="00751FCF" w:rsidRPr="001F72CD" w:rsidRDefault="00751FCF" w:rsidP="005A77F1">
      <w:pPr>
        <w:pStyle w:val="Tekstpodstawowy"/>
        <w:spacing w:before="9"/>
        <w:jc w:val="center"/>
        <w:rPr>
          <w:rFonts w:ascii="Book Antiqua" w:hAnsi="Book Antiqua"/>
          <w:sz w:val="20"/>
        </w:rPr>
      </w:pPr>
    </w:p>
    <w:p w14:paraId="0C730DE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34E9542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64D2E19" w14:textId="77777777" w:rsidR="00751FCF" w:rsidRPr="001F72CD" w:rsidRDefault="00751FCF" w:rsidP="00751FCF">
      <w:pPr>
        <w:pStyle w:val="Tekstpodstawowy"/>
        <w:spacing w:before="2"/>
        <w:rPr>
          <w:rFonts w:ascii="Book Antiqua" w:hAnsi="Book Antiqua"/>
          <w:sz w:val="20"/>
        </w:rPr>
      </w:pPr>
    </w:p>
    <w:p w14:paraId="1A152A6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DAB0083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908028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35540A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89EBB3B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C81C1D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8F64C2B" w14:textId="77777777" w:rsidR="00751FCF" w:rsidRPr="001F72CD" w:rsidRDefault="00751FCF" w:rsidP="00751FCF">
      <w:pPr>
        <w:pStyle w:val="Tekstpodstawowy"/>
        <w:rPr>
          <w:rFonts w:ascii="Book Antiqua" w:hAnsi="Book Antiqua"/>
          <w:b/>
          <w:bCs/>
          <w:sz w:val="32"/>
          <w:szCs w:val="40"/>
        </w:rPr>
      </w:pPr>
    </w:p>
    <w:p w14:paraId="25A7CF4C" w14:textId="4DFE907C" w:rsidR="00751FCF" w:rsidRPr="001F72CD" w:rsidRDefault="005A77F1" w:rsidP="00751FCF">
      <w:pPr>
        <w:pStyle w:val="Tekstpodstawowy"/>
        <w:rPr>
          <w:rFonts w:ascii="Book Antiqua" w:hAnsi="Book Antiqua"/>
          <w:b/>
          <w:bCs/>
          <w:sz w:val="36"/>
          <w:szCs w:val="44"/>
        </w:rPr>
      </w:pPr>
      <w:r w:rsidRPr="001F72CD">
        <w:rPr>
          <w:rFonts w:ascii="Book Antiqua" w:hAnsi="Book Antiqua"/>
          <w:b/>
          <w:bCs/>
          <w:sz w:val="36"/>
          <w:szCs w:val="44"/>
        </w:rPr>
        <w:t xml:space="preserve">Skład zespołu : </w:t>
      </w:r>
    </w:p>
    <w:p w14:paraId="1716CB0B" w14:textId="3312A19A" w:rsidR="005D71F8" w:rsidRPr="001F72CD" w:rsidRDefault="00751FCF" w:rsidP="005D71F8">
      <w:pPr>
        <w:pStyle w:val="Nagwek1"/>
        <w:spacing w:before="221"/>
        <w:rPr>
          <w:rFonts w:ascii="Book Antiqua" w:hAnsi="Book Antiqua"/>
          <w:color w:val="231F20"/>
        </w:rPr>
      </w:pPr>
      <w:r w:rsidRPr="001F72CD">
        <w:rPr>
          <w:rFonts w:ascii="Book Antiqua" w:hAnsi="Book Antiqua"/>
          <w:color w:val="231F20"/>
        </w:rPr>
        <w:t>Mateusz Kierepka</w:t>
      </w:r>
      <w:r w:rsidR="005D71F8" w:rsidRPr="001F72CD">
        <w:rPr>
          <w:rFonts w:ascii="Book Antiqua" w:hAnsi="Book Antiqua"/>
          <w:color w:val="231F20"/>
        </w:rPr>
        <w:br/>
        <w:t>Hubert Kiszka</w:t>
      </w:r>
      <w:r w:rsidR="00402FED" w:rsidRPr="001F72CD">
        <w:rPr>
          <w:rFonts w:ascii="Book Antiqua" w:hAnsi="Book Antiqua"/>
          <w:color w:val="231F20"/>
        </w:rPr>
        <w:t xml:space="preserve"> - kierownik</w:t>
      </w:r>
    </w:p>
    <w:p w14:paraId="70A8C7CB" w14:textId="77777777" w:rsidR="00751FCF" w:rsidRPr="001F72CD" w:rsidRDefault="00751FCF" w:rsidP="00751FCF">
      <w:pPr>
        <w:pStyle w:val="Tekstpodstawowy"/>
        <w:rPr>
          <w:rFonts w:ascii="Book Antiqua" w:hAnsi="Book Antiqua"/>
          <w:sz w:val="18"/>
          <w:szCs w:val="22"/>
        </w:rPr>
      </w:pPr>
    </w:p>
    <w:p w14:paraId="1605A6EB" w14:textId="3C1AD069" w:rsidR="00751FCF" w:rsidRPr="001F72CD" w:rsidRDefault="00D123E8" w:rsidP="00CC1355">
      <w:pPr>
        <w:pStyle w:val="Tekstpodstawowy"/>
        <w:rPr>
          <w:rFonts w:ascii="Book Antiqua" w:hAnsi="Book Antiqua"/>
          <w:color w:val="231F20"/>
          <w:sz w:val="20"/>
          <w:szCs w:val="20"/>
        </w:rPr>
      </w:pPr>
      <w:r w:rsidRPr="001F72CD">
        <w:rPr>
          <w:rFonts w:ascii="Book Antiqua" w:hAnsi="Book Antiqua"/>
          <w:color w:val="231F20"/>
          <w:sz w:val="20"/>
          <w:szCs w:val="20"/>
        </w:rPr>
        <w:t>g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rupa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 xml:space="preserve"> laboratoryjna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 xml:space="preserve">: 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>5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.6</w:t>
      </w:r>
    </w:p>
    <w:p w14:paraId="71E135B2" w14:textId="268BD966" w:rsidR="00751FCF" w:rsidRPr="001F72CD" w:rsidRDefault="00751FCF" w:rsidP="00751FCF">
      <w:pPr>
        <w:pStyle w:val="Tekstpodstawowy"/>
        <w:ind w:left="139"/>
        <w:rPr>
          <w:rFonts w:ascii="Book Antiqua" w:hAnsi="Book Antiqua"/>
        </w:rPr>
      </w:pPr>
    </w:p>
    <w:p w14:paraId="67D5F3E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FC04D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052B75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DE0B387" w14:textId="7BB95DF2" w:rsidR="005A77F1" w:rsidRPr="001F72CD" w:rsidRDefault="005A77F1" w:rsidP="005944CD">
      <w:pPr>
        <w:pStyle w:val="Tekstpodstawowy"/>
        <w:spacing w:before="1" w:line="312" w:lineRule="auto"/>
        <w:rPr>
          <w:rFonts w:ascii="Book Antiqua" w:hAnsi="Book Antiqua"/>
          <w:color w:val="231F20"/>
        </w:rPr>
      </w:pPr>
    </w:p>
    <w:p w14:paraId="678F732D" w14:textId="77777777" w:rsidR="00A45B74" w:rsidRDefault="00A45B74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  <w:color w:val="231F20"/>
        </w:rPr>
      </w:pPr>
    </w:p>
    <w:p w14:paraId="2192C419" w14:textId="0EA11A09" w:rsidR="0070067B" w:rsidRPr="00A45B74" w:rsidRDefault="00751FCF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</w:rPr>
      </w:pPr>
      <w:r w:rsidRPr="001F72CD">
        <w:rPr>
          <w:rFonts w:ascii="Book Antiqua" w:hAnsi="Book Antiqua"/>
          <w:color w:val="231F20"/>
        </w:rPr>
        <w:t xml:space="preserve">Prowadzący laboratorium: </w:t>
      </w:r>
      <w:r w:rsidR="005A77F1" w:rsidRPr="001F72CD">
        <w:rPr>
          <w:rFonts w:ascii="Book Antiqua" w:hAnsi="Book Antiqua"/>
          <w:color w:val="231F20"/>
        </w:rPr>
        <w:t>dr inż. Stanisław Skulimowski</w:t>
      </w:r>
    </w:p>
    <w:p w14:paraId="5EAC9648" w14:textId="699A67FF" w:rsidR="00B77FC5" w:rsidRDefault="00751FCF" w:rsidP="00A45B74">
      <w:pPr>
        <w:ind w:left="139"/>
        <w:jc w:val="center"/>
        <w:rPr>
          <w:rFonts w:ascii="Book Antiqua" w:hAnsi="Book Antiqua"/>
          <w:color w:val="231F20"/>
          <w:sz w:val="18"/>
        </w:rPr>
      </w:pPr>
      <w:r w:rsidRPr="001F72CD">
        <w:rPr>
          <w:rFonts w:ascii="Book Antiqua" w:hAnsi="Book Antiqua"/>
          <w:color w:val="231F20"/>
          <w:sz w:val="18"/>
        </w:rPr>
        <w:t>Lublin</w:t>
      </w:r>
      <w:r w:rsidRPr="001F72CD">
        <w:rPr>
          <w:rFonts w:ascii="Book Antiqua" w:hAnsi="Book Antiqua"/>
          <w:color w:val="231F20"/>
          <w:spacing w:val="-6"/>
          <w:sz w:val="18"/>
        </w:rPr>
        <w:t xml:space="preserve"> </w:t>
      </w:r>
      <w:r w:rsidRPr="001F72CD">
        <w:rPr>
          <w:rFonts w:ascii="Book Antiqua" w:hAnsi="Book Antiqua"/>
          <w:color w:val="231F20"/>
          <w:sz w:val="18"/>
        </w:rPr>
        <w:t>rok 2024</w:t>
      </w:r>
      <w:r w:rsidR="00B77FC5">
        <w:rPr>
          <w:rFonts w:ascii="Book Antiqua" w:hAnsi="Book Antiqua"/>
          <w:color w:val="231F20"/>
          <w:sz w:val="18"/>
        </w:rPr>
        <w:br w:type="page"/>
      </w:r>
    </w:p>
    <w:p w14:paraId="50F47804" w14:textId="0C2B3E70" w:rsidR="002174BD" w:rsidRDefault="002174BD">
      <w:pPr>
        <w:pStyle w:val="Akapitzlist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2174BD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Aktorzy</w:t>
      </w:r>
    </w:p>
    <w:p w14:paraId="11A2FA2A" w14:textId="4BD46AE1" w:rsidR="002174BD" w:rsidRPr="00863FDE" w:rsidRDefault="002174BD">
      <w:pPr>
        <w:pStyle w:val="Akapitzlist"/>
        <w:numPr>
          <w:ilvl w:val="1"/>
          <w:numId w:val="1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2174BD">
        <w:rPr>
          <w:rFonts w:ascii="Book Antiqua" w:hAnsi="Book Antiqua"/>
          <w:b/>
          <w:bCs/>
          <w:color w:val="231F20"/>
          <w:sz w:val="28"/>
          <w:szCs w:val="28"/>
        </w:rPr>
        <w:t xml:space="preserve">„Kierownik floty samochodowej” – </w:t>
      </w:r>
      <w:r w:rsidRPr="002174BD">
        <w:rPr>
          <w:rFonts w:ascii="Book Antiqua" w:hAnsi="Book Antiqua"/>
          <w:color w:val="231F20"/>
          <w:sz w:val="28"/>
          <w:szCs w:val="28"/>
        </w:rPr>
        <w:t xml:space="preserve">osoba odpowiadająca </w:t>
      </w:r>
      <w:r>
        <w:rPr>
          <w:rFonts w:ascii="Book Antiqua" w:hAnsi="Book Antiqua"/>
          <w:color w:val="231F20"/>
          <w:sz w:val="28"/>
          <w:szCs w:val="28"/>
        </w:rPr>
        <w:t xml:space="preserve">za wydawanie pojazdów kierowcom firmy taksówkarskiej, ma możliwość zarządzania pojazdami – dodawaniem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>
        <w:rPr>
          <w:rFonts w:ascii="Book Antiqua" w:hAnsi="Book Antiqua"/>
          <w:color w:val="231F20"/>
          <w:sz w:val="28"/>
          <w:szCs w:val="28"/>
        </w:rPr>
        <w:t xml:space="preserve">i tymczasowym usuwaniem na czas naprawy pojazdu. Ma stały dostęp </w:t>
      </w:r>
      <w:r w:rsidR="00863FDE">
        <w:rPr>
          <w:rFonts w:ascii="Book Antiqua" w:hAnsi="Book Antiqua"/>
          <w:color w:val="231F20"/>
          <w:sz w:val="28"/>
          <w:szCs w:val="28"/>
        </w:rPr>
        <w:t>do dokładnej lokalizacji pojazdów</w:t>
      </w:r>
      <w:r w:rsidR="003057B4">
        <w:rPr>
          <w:rFonts w:ascii="Book Antiqua" w:hAnsi="Book Antiqua"/>
          <w:color w:val="231F20"/>
          <w:sz w:val="28"/>
          <w:szCs w:val="28"/>
        </w:rPr>
        <w:t xml:space="preserve"> oraz do historii użytkowania pojazdów (przebieg, czas pracy kierowców)</w:t>
      </w:r>
      <w:r w:rsidR="00863FDE">
        <w:rPr>
          <w:rFonts w:ascii="Book Antiqua" w:hAnsi="Book Antiqua"/>
          <w:color w:val="231F20"/>
          <w:sz w:val="28"/>
          <w:szCs w:val="28"/>
        </w:rPr>
        <w:t>.</w:t>
      </w:r>
    </w:p>
    <w:p w14:paraId="0756E9EE" w14:textId="068B3396" w:rsidR="00863FDE" w:rsidRPr="00863FDE" w:rsidRDefault="00863FDE">
      <w:pPr>
        <w:pStyle w:val="Akapitzlist"/>
        <w:numPr>
          <w:ilvl w:val="1"/>
          <w:numId w:val="1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„Mechanik samochodowy”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 za naprawę pojazdów tymczasowo wycofanych z floty z powodu ich uszkodzenia. Ma dostęp do wszystkich danych technicznych pojazdów wraz z możliwością zmiany ich statusu naprawy.</w:t>
      </w:r>
      <w:r w:rsidR="005056E3">
        <w:rPr>
          <w:rFonts w:ascii="Book Antiqua" w:hAnsi="Book Antiqua"/>
          <w:sz w:val="28"/>
          <w:szCs w:val="28"/>
        </w:rPr>
        <w:t xml:space="preserve"> Ma również dostęp do historii napraw, aby wiedział jakie naprawy były wykonywane w przeszłości.</w:t>
      </w:r>
    </w:p>
    <w:p w14:paraId="39DE36C0" w14:textId="2C95A092" w:rsidR="00863FDE" w:rsidRPr="00863FDE" w:rsidRDefault="00863FDE">
      <w:pPr>
        <w:pStyle w:val="Akapitzlist"/>
        <w:numPr>
          <w:ilvl w:val="1"/>
          <w:numId w:val="1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„Kierowca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odpowiadająca za transport klientów w wyznaczone miejsce. Ma dostęp do niezbędnych danych klienta (imię, numer telefonu, kod weryfikacyjny).</w:t>
      </w:r>
      <w:r w:rsidR="00DF6199">
        <w:rPr>
          <w:rFonts w:ascii="Book Antiqua" w:hAnsi="Book Antiqua"/>
          <w:sz w:val="28"/>
          <w:szCs w:val="28"/>
        </w:rPr>
        <w:t xml:space="preserve"> Ma możliwość zgłaszania incydentów z klientem (np. problemy techniczne, sytuacje z klientem).</w:t>
      </w:r>
    </w:p>
    <w:p w14:paraId="19637538" w14:textId="3B16AFB0" w:rsidR="00154974" w:rsidRDefault="00863FDE">
      <w:pPr>
        <w:pStyle w:val="Akapitzlist"/>
        <w:numPr>
          <w:ilvl w:val="1"/>
          <w:numId w:val="1"/>
        </w:numPr>
        <w:tabs>
          <w:tab w:val="left" w:pos="993"/>
        </w:tabs>
        <w:ind w:left="1418" w:hanging="567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„Klient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korzystająca z usług firmy taksówkarskiej. Ma możliwość zamówienia przejazdu poprzez aplikację mobilną. Ma dostęp do podstawowych informacji o zamówionym przejeździe takich jak: czas przyjazdu, dane kierowcy, dane pojazdu, czas podróży</w:t>
      </w:r>
      <w:r w:rsidR="00DF6199">
        <w:rPr>
          <w:rFonts w:ascii="Book Antiqua" w:hAnsi="Book Antiqua"/>
          <w:sz w:val="28"/>
          <w:szCs w:val="28"/>
        </w:rPr>
        <w:t>, śledzenie trasy przejazdu w czasie rzeczywistym</w:t>
      </w:r>
      <w:r>
        <w:rPr>
          <w:rFonts w:ascii="Book Antiqua" w:hAnsi="Book Antiqua"/>
          <w:sz w:val="28"/>
          <w:szCs w:val="28"/>
        </w:rPr>
        <w:t>.</w:t>
      </w:r>
      <w:r w:rsidR="00154974">
        <w:rPr>
          <w:rFonts w:ascii="Book Antiqua" w:hAnsi="Book Antiqua"/>
          <w:sz w:val="28"/>
          <w:szCs w:val="28"/>
        </w:rPr>
        <w:br w:type="page"/>
      </w:r>
    </w:p>
    <w:p w14:paraId="289BBE5A" w14:textId="77777777" w:rsidR="009F477B" w:rsidRDefault="00154974">
      <w:pPr>
        <w:pStyle w:val="Akapitzlist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154974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Historyjki użytkownika</w:t>
      </w:r>
    </w:p>
    <w:p w14:paraId="7B7DAB84" w14:textId="77777777" w:rsidR="009F477B" w:rsidRPr="009F477B" w:rsidRDefault="009F477B" w:rsidP="009F477B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660BE98" w14:textId="29512240" w:rsidR="009F477B" w:rsidRPr="00A30F3B" w:rsidRDefault="009F477B" w:rsidP="009F477B">
      <w:pPr>
        <w:pStyle w:val="Akapitzlist"/>
        <w:ind w:left="567"/>
        <w:jc w:val="center"/>
        <w:rPr>
          <w:rFonts w:ascii="Book Antiqua" w:hAnsi="Book Antiqua"/>
          <w:b/>
          <w:bCs/>
          <w:color w:val="231F20"/>
          <w:sz w:val="44"/>
          <w:szCs w:val="44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52D9D44D" w14:textId="0ADE1698" w:rsidR="009F477B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móc dodawać i usuwać pojazdy</w:t>
      </w:r>
      <w:r w:rsidR="00A30F3B">
        <w:rPr>
          <w:rFonts w:ascii="Book Antiqua" w:hAnsi="Book Antiqua"/>
          <w:color w:val="231F2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w systemie, żeby flota była aktualna i gotowa do użycia przez kierowców.</w:t>
      </w:r>
    </w:p>
    <w:p w14:paraId="0766BF4F" w14:textId="48437AC6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dokładnej lokalizacji każdego pojazdu, żeby móc szybko zareagować na sytuacje awaryjne.</w:t>
      </w:r>
    </w:p>
    <w:p w14:paraId="5B22CC5C" w14:textId="528839D1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wyświetlić historię użytkowania każdego pojazdu (przebieg, czas pracy kierowców), żeby lepiej planować ich serwisowanie.</w:t>
      </w:r>
    </w:p>
    <w:p w14:paraId="6F006C9B" w14:textId="23DDFC20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aktualnego statusu napraw pojazdów, żeby wiedzieć kiedy będą dostępne do ponownego użytku.</w:t>
      </w:r>
    </w:p>
    <w:p w14:paraId="1BCA5D08" w14:textId="59A84C41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danych technicznych pojazdów, żeby skutecznie diagnozować i naprawiać usterki.</w:t>
      </w:r>
    </w:p>
    <w:p w14:paraId="25D47CA0" w14:textId="6A4C6D46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zmiany statusu napraw pojazdów, żeby poinformować kierownika floty o bieżącym stanie.</w:t>
      </w:r>
    </w:p>
    <w:p w14:paraId="73C74005" w14:textId="1108F6CA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otrzymywać automatyczne powiadomienia o zbliżających się przeglądach technicznych, żeby móc przygotować się do nadchodzących prac serwisowych.</w:t>
      </w:r>
    </w:p>
    <w:p w14:paraId="79B2FDB0" w14:textId="41BBFD17" w:rsidR="00713DD3" w:rsidRPr="00A30F3B" w:rsidRDefault="00713DD3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przeglądać historię napraw pojazdów, żeby wiedzieć jakie naprawy były wcześniej wykonane i czy są powtarzające się problemy.</w:t>
      </w:r>
    </w:p>
    <w:p w14:paraId="4CB425BA" w14:textId="5CFC0669" w:rsidR="00704B75" w:rsidRPr="00A30F3B" w:rsidRDefault="00704B75">
      <w:pPr>
        <w:pStyle w:val="Akapitzlist"/>
        <w:numPr>
          <w:ilvl w:val="1"/>
          <w:numId w:val="1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móc zgłosić rozpoczęcie i zakończenie zmiany, żeby system mógł śledzić moje przejazdy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monitorować moje działania.</w:t>
      </w:r>
    </w:p>
    <w:p w14:paraId="42C9A9A5" w14:textId="4F972E1D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>„Kierowca taksówki”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szybko otrzymać informacje o nowym kursie, żeby móc go szybko zaakceptować i obsłużyć klienta.</w:t>
      </w:r>
    </w:p>
    <w:p w14:paraId="44E65418" w14:textId="62DC6D4C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szczegółów zamówienia (miejsce odbioru, miejsce docelowe), żeby lepiej przygotować się do realizacji przejazdu.</w:t>
      </w:r>
    </w:p>
    <w:p w14:paraId="6CFBFF30" w14:textId="57CA3E53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dostęp do </w:t>
      </w:r>
      <w:r w:rsidRPr="00A30F3B">
        <w:rPr>
          <w:rFonts w:ascii="Book Antiqua" w:hAnsi="Book Antiqua"/>
          <w:color w:val="231F20"/>
          <w:sz w:val="28"/>
          <w:szCs w:val="28"/>
        </w:rPr>
        <w:lastRenderedPageBreak/>
        <w:t>podstawowych danych klienta (imię, numer telefonu, kod weryfikacyjny), żeby łatwo zidentyfikować osobę zamawiającą przejazd.</w:t>
      </w:r>
    </w:p>
    <w:p w14:paraId="37190ECC" w14:textId="3FBFF986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zgłaszania incydentów z klientem lub pojazdem, żeby kierownik floty mógł odpowiednio zareagować na problem.</w:t>
      </w:r>
    </w:p>
    <w:p w14:paraId="6AC3C26C" w14:textId="01B7CA79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otrzymać potwierdzenie, że płatność za kurs została dokonana (lub samemu potwierdzić płatność, jeśli jest płatność gotówką).</w:t>
      </w:r>
    </w:p>
    <w:p w14:paraId="47365C52" w14:textId="4B8EDAC3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zamówienia przejazdu przez aplikację mobilną, żeby najbliższy dostępny kierowca został mi szybko przydzielony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dojechał w możliwie najkrótszym czasie.</w:t>
      </w:r>
    </w:p>
    <w:p w14:paraId="4BB8FD1A" w14:textId="05156B23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dostęp do informacji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o zamówionym kursie (czas przyjazdu, dane kierowcy, dane pojazdu, czas podróży), żeby móc przygotować się na odbiór.</w:t>
      </w:r>
    </w:p>
    <w:p w14:paraId="26A69F03" w14:textId="5211516C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śledzenia trasy przejazdu w czasie rzeczywistym, żeby mieć pewność, że jadę właściwą trasą i wiem, ile czasu potrwa podróż.</w:t>
      </w:r>
    </w:p>
    <w:p w14:paraId="6BB0A490" w14:textId="7A9A2924" w:rsidR="00704B75" w:rsidRPr="00A30F3B" w:rsidRDefault="00704B75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</w:t>
      </w:r>
      <w:r w:rsidR="00C30C03" w:rsidRPr="00A30F3B">
        <w:rPr>
          <w:rFonts w:ascii="Book Antiqua" w:hAnsi="Book Antiqua"/>
          <w:color w:val="231F20"/>
          <w:sz w:val="28"/>
          <w:szCs w:val="28"/>
        </w:rPr>
        <w:t xml:space="preserve"> mieć możliwość zobaczenia naliczonej kwoty za kurs przed i po jego zakończeniu.</w:t>
      </w:r>
    </w:p>
    <w:p w14:paraId="55C58575" w14:textId="210FFC6B" w:rsidR="00C30C03" w:rsidRPr="00A30F3B" w:rsidRDefault="00C30C03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wybrać preferowaną metodę płatności (karta/gotówka), żeby zapłacić w wygodny dla mnie sposób.</w:t>
      </w:r>
    </w:p>
    <w:p w14:paraId="0127B7B2" w14:textId="426B44E7" w:rsidR="00C30C03" w:rsidRPr="00A30F3B" w:rsidRDefault="00C30C03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ocenienia kierowcy, żeby system mógł zbierać informacje na temat jakości usług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wprowadzać ewentualne usprawnienia.</w:t>
      </w:r>
    </w:p>
    <w:p w14:paraId="4AE6C2AC" w14:textId="77777777" w:rsidR="00E408D1" w:rsidRDefault="00C30C03">
      <w:pPr>
        <w:pStyle w:val="Akapitzlist"/>
        <w:numPr>
          <w:ilvl w:val="1"/>
          <w:numId w:val="1"/>
        </w:numPr>
        <w:ind w:left="1276"/>
        <w:jc w:val="both"/>
        <w:rPr>
          <w:rFonts w:ascii="Book Antiqua" w:hAnsi="Book Antiqua"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wgląd do historii moich przejazdów, żeby móc sprawdzić wcześniejsze podróże lub uzyskać szczegóły do ewentualnych reklamacji.</w:t>
      </w:r>
      <w:r w:rsidR="00E408D1">
        <w:rPr>
          <w:rFonts w:ascii="Book Antiqua" w:hAnsi="Book Antiqua"/>
          <w:color w:val="231F20"/>
          <w:sz w:val="28"/>
          <w:szCs w:val="28"/>
        </w:rPr>
        <w:br w:type="page"/>
      </w:r>
    </w:p>
    <w:p w14:paraId="041C8468" w14:textId="55104520" w:rsidR="00E408D1" w:rsidRDefault="00E408D1" w:rsidP="00E408D1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E408D1">
        <w:rPr>
          <w:rFonts w:ascii="Book Antiqua" w:hAnsi="Book Antiqua"/>
          <w:color w:val="231F20"/>
          <w:sz w:val="36"/>
          <w:szCs w:val="36"/>
        </w:rPr>
        <w:lastRenderedPageBreak/>
        <w:sym w:font="Wingdings" w:char="F0E0"/>
      </w:r>
      <w:r>
        <w:rPr>
          <w:rFonts w:ascii="Book Antiqua" w:hAnsi="Book Antiqua"/>
          <w:color w:val="231F20"/>
          <w:sz w:val="36"/>
          <w:szCs w:val="36"/>
        </w:rPr>
        <w:t xml:space="preserve"> HUBERT </w:t>
      </w:r>
      <w:r w:rsidRPr="00E408D1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7D6DFFD3" w14:textId="377BAE29" w:rsidR="00E408D1" w:rsidRPr="00E408D1" w:rsidRDefault="00E408D1" w:rsidP="00E408D1">
      <w:pPr>
        <w:ind w:left="567"/>
        <w:jc w:val="both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Kierownik floty ---</w:t>
      </w:r>
    </w:p>
    <w:p w14:paraId="55EDCE36" w14:textId="768B246C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kierowcy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nowego kierowcę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rozpocząć prace i korzystać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z przypisanego mu pojazdu.</w:t>
      </w:r>
      <w:r w:rsidRPr="00E408D1">
        <w:rPr>
          <w:rFonts w:ascii="Book Antiqua" w:hAnsi="Book Antiqua"/>
          <w:color w:val="231F20"/>
          <w:sz w:val="28"/>
          <w:szCs w:val="28"/>
        </w:rPr>
        <w:br/>
      </w:r>
    </w:p>
    <w:p w14:paraId="7D037433" w14:textId="0278FCE9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nowy pojazd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zostać wypożyczony innemu kierowcy do pracy.</w:t>
      </w:r>
    </w:p>
    <w:p w14:paraId="6A4D8AFE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3A4B60F6" w14:textId="03E0F9CD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kierowcy, który jest zarejestrowany w systemie aby mógł rozpocząć prace.</w:t>
      </w:r>
    </w:p>
    <w:p w14:paraId="08F491DB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025CD576" w14:textId="6BC86935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Wydanie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zastępczego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zgłosił awarie.</w:t>
      </w:r>
    </w:p>
    <w:p w14:paraId="236A262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EE7A152" w14:textId="530142C4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Odebranie awaryjnego samochodu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wezwania laweciarza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odbierze pojazd od kierowcy.</w:t>
      </w:r>
    </w:p>
    <w:p w14:paraId="471947AD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1B1CB81B" w14:textId="79B3B881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Generowanie raportów o stanie floty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generowania raportów o stanie floty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mieć pełen obraz na ten temat </w:t>
      </w:r>
      <w:r w:rsidR="001247EA">
        <w:rPr>
          <w:rFonts w:ascii="Book Antiqua" w:hAnsi="Book Antiqua"/>
          <w:color w:val="231F20"/>
          <w:sz w:val="28"/>
          <w:szCs w:val="28"/>
        </w:rPr>
        <w:br/>
      </w:r>
      <w:r w:rsidRPr="00E408D1">
        <w:rPr>
          <w:rFonts w:ascii="Book Antiqua" w:hAnsi="Book Antiqua"/>
          <w:color w:val="231F20"/>
          <w:sz w:val="28"/>
          <w:szCs w:val="28"/>
        </w:rPr>
        <w:t>w wypadku awarii lub wypożyczenia.</w:t>
      </w:r>
    </w:p>
    <w:p w14:paraId="555F1F1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7D194C8" w14:textId="1427CEF7" w:rsidR="00E408D1" w:rsidRPr="00E408D1" w:rsidRDefault="00E408D1">
      <w:pPr>
        <w:pStyle w:val="Akapitzlist"/>
        <w:numPr>
          <w:ilvl w:val="0"/>
          <w:numId w:val="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Monitorowanie czasu pracy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monitorowania czasu pracy każdego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upewnić się ze przestrzegają oni przepisów o czasie pracy.</w:t>
      </w:r>
    </w:p>
    <w:p w14:paraId="5C7B551C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D6FB211" w14:textId="225EA2A5" w:rsidR="00E408D1" w:rsidRPr="00E408D1" w:rsidRDefault="00E408D1" w:rsidP="00E408D1">
      <w:pPr>
        <w:pStyle w:val="Akapitzlist"/>
        <w:ind w:left="567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Kierowca Samochodu ---</w:t>
      </w:r>
    </w:p>
    <w:p w14:paraId="697A42DC" w14:textId="0759334C" w:rsidR="00E408D1" w:rsidRPr="00E408D1" w:rsidRDefault="00E408D1">
      <w:pPr>
        <w:pStyle w:val="Akapitzlist"/>
        <w:numPr>
          <w:ilvl w:val="0"/>
          <w:numId w:val="3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Zgłoszenie awarii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mieć możliwość zgłoszenia awarii mojego pojazdu w celu odebrania go ode mnie i otrzymania </w:t>
      </w:r>
      <w:r w:rsidRPr="00E408D1">
        <w:rPr>
          <w:rFonts w:ascii="Book Antiqua" w:hAnsi="Book Antiqua"/>
          <w:color w:val="231F20"/>
          <w:sz w:val="28"/>
          <w:szCs w:val="28"/>
        </w:rPr>
        <w:lastRenderedPageBreak/>
        <w:t>samochodu zastępczego.</w:t>
      </w:r>
    </w:p>
    <w:p w14:paraId="4C0C88C4" w14:textId="77777777" w:rsidR="00E408D1" w:rsidRPr="00E408D1" w:rsidRDefault="00E408D1" w:rsidP="00E408D1">
      <w:pPr>
        <w:pStyle w:val="Akapitzlist"/>
        <w:ind w:left="1418"/>
        <w:rPr>
          <w:rFonts w:ascii="Book Antiqua" w:hAnsi="Book Antiqua"/>
          <w:color w:val="231F20"/>
          <w:sz w:val="28"/>
          <w:szCs w:val="28"/>
        </w:rPr>
      </w:pPr>
    </w:p>
    <w:p w14:paraId="6C3154E0" w14:textId="563BA149" w:rsidR="00E408D1" w:rsidRPr="00E408D1" w:rsidRDefault="00E408D1">
      <w:pPr>
        <w:pStyle w:val="Akapitzlist"/>
        <w:numPr>
          <w:ilvl w:val="0"/>
          <w:numId w:val="3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możliwość wypożyczenia samochodu zastępczego w razie awarii mojego obecnego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E408D1">
        <w:rPr>
          <w:rFonts w:ascii="Book Antiqua" w:hAnsi="Book Antiqua"/>
          <w:color w:val="231F20"/>
          <w:sz w:val="28"/>
          <w:szCs w:val="28"/>
        </w:rPr>
        <w:t>c kontynuować prace.</w:t>
      </w:r>
    </w:p>
    <w:p w14:paraId="421A4FB3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BEB7C30" w14:textId="48A75944" w:rsidR="00E408D1" w:rsidRPr="00E408D1" w:rsidRDefault="00E408D1">
      <w:pPr>
        <w:pStyle w:val="Akapitzlist"/>
        <w:numPr>
          <w:ilvl w:val="0"/>
          <w:numId w:val="3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Podgląd zarobków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dostęp do moich dziennych oraz miesięcznych zarobków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kontrolować swoje przychody.</w:t>
      </w:r>
    </w:p>
    <w:p w14:paraId="44081D59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3F6892EC" w14:textId="5718672F" w:rsidR="00E408D1" w:rsidRDefault="00B63C79">
      <w:pPr>
        <w:pStyle w:val="Akapitzlist"/>
        <w:numPr>
          <w:ilvl w:val="0"/>
          <w:numId w:val="3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Zgłaszanie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moc </w:t>
      </w:r>
      <w:r w:rsidRPr="00E408D1">
        <w:rPr>
          <w:rFonts w:ascii="Book Antiqua" w:hAnsi="Book Antiqua"/>
          <w:color w:val="231F20"/>
          <w:sz w:val="28"/>
          <w:szCs w:val="28"/>
        </w:rPr>
        <w:t>zgłaszać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</w:t>
      </w:r>
      <w:r w:rsidRPr="00E408D1">
        <w:rPr>
          <w:rFonts w:ascii="Book Antiqua" w:hAnsi="Book Antiqua"/>
          <w:color w:val="231F20"/>
          <w:sz w:val="28"/>
          <w:szCs w:val="28"/>
        </w:rPr>
        <w:t>rozpoczęcie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oraz </w:t>
      </w:r>
      <w:r w:rsidRPr="00E408D1">
        <w:rPr>
          <w:rFonts w:ascii="Book Antiqua" w:hAnsi="Book Antiqua"/>
          <w:color w:val="231F20"/>
          <w:sz w:val="28"/>
          <w:szCs w:val="28"/>
        </w:rPr>
        <w:t>zakończenie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aby system w tym czasie nie </w:t>
      </w:r>
      <w:r w:rsidRPr="00E408D1">
        <w:rPr>
          <w:rFonts w:ascii="Book Antiqua" w:hAnsi="Book Antiqua"/>
          <w:color w:val="231F20"/>
          <w:sz w:val="28"/>
          <w:szCs w:val="28"/>
        </w:rPr>
        <w:t>przydzielał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mi nowych </w:t>
      </w:r>
      <w:r w:rsidRPr="00E408D1">
        <w:rPr>
          <w:rFonts w:ascii="Book Antiqua" w:hAnsi="Book Antiqua"/>
          <w:color w:val="231F20"/>
          <w:sz w:val="28"/>
          <w:szCs w:val="28"/>
        </w:rPr>
        <w:t>kursów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>.</w:t>
      </w:r>
    </w:p>
    <w:p w14:paraId="62A41A12" w14:textId="77777777" w:rsidR="00B63C79" w:rsidRPr="00B63C79" w:rsidRDefault="00B63C79" w:rsidP="00B63C79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302848F" w14:textId="43097B6A" w:rsidR="00B63C79" w:rsidRDefault="00B63C79" w:rsidP="00B63C79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Mechanik samochodowy ---</w:t>
      </w:r>
    </w:p>
    <w:p w14:paraId="364E2F9B" w14:textId="77777777" w:rsidR="00B63C79" w:rsidRDefault="00B63C79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Aktualizacja statusu naprawy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B63C79">
        <w:rPr>
          <w:rFonts w:ascii="Book Antiqua" w:hAnsi="Book Antiqua"/>
          <w:color w:val="231F20"/>
          <w:sz w:val="28"/>
          <w:szCs w:val="28"/>
        </w:rPr>
        <w:t>Jako mechanik chce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B63C79">
        <w:rPr>
          <w:rFonts w:ascii="Book Antiqua" w:hAnsi="Book Antiqua"/>
          <w:color w:val="231F20"/>
          <w:sz w:val="28"/>
          <w:szCs w:val="28"/>
        </w:rPr>
        <w:t>c aktualizować status naprawy pojazdu w systemie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B63C79">
        <w:rPr>
          <w:rFonts w:ascii="Book Antiqua" w:hAnsi="Book Antiqua"/>
          <w:color w:val="231F20"/>
          <w:sz w:val="28"/>
          <w:szCs w:val="28"/>
        </w:rPr>
        <w:t xml:space="preserve"> aby kierownik floty oraz kierowca mieli bieżące informacje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FAEA94E" w14:textId="77777777" w:rsidR="00B63C79" w:rsidRPr="00B63C79" w:rsidRDefault="00B63C79" w:rsidP="00B63C79">
      <w:pPr>
        <w:rPr>
          <w:rFonts w:ascii="Book Antiqua" w:hAnsi="Book Antiqua"/>
          <w:color w:val="231F20"/>
          <w:sz w:val="28"/>
          <w:szCs w:val="28"/>
        </w:rPr>
      </w:pPr>
    </w:p>
    <w:p w14:paraId="43887C8C" w14:textId="77777777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Przegląd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historii napraw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br/>
        <w:t xml:space="preserve">Jako mechanik chce </w:t>
      </w:r>
      <w:r w:rsidRPr="00B63C79">
        <w:rPr>
          <w:rFonts w:ascii="Book Antiqua" w:hAnsi="Book Antiqua"/>
          <w:color w:val="231F20"/>
          <w:sz w:val="28"/>
          <w:szCs w:val="28"/>
        </w:rPr>
        <w:t>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dostęp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historii napraw pojazd</w:t>
      </w:r>
      <w:r>
        <w:rPr>
          <w:rFonts w:ascii="Book Antiqua" w:hAnsi="Book Antiqua"/>
          <w:color w:val="231F20"/>
          <w:sz w:val="28"/>
          <w:szCs w:val="28"/>
        </w:rPr>
        <w:t>ów,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aby </w:t>
      </w:r>
      <w:r>
        <w:rPr>
          <w:rFonts w:ascii="Book Antiqua" w:hAnsi="Book Antiqua"/>
          <w:color w:val="231F20"/>
          <w:sz w:val="28"/>
          <w:szCs w:val="28"/>
        </w:rPr>
        <w:t>zrozumieć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ich </w:t>
      </w:r>
      <w:r>
        <w:rPr>
          <w:rFonts w:ascii="Book Antiqua" w:hAnsi="Book Antiqua"/>
          <w:color w:val="231F20"/>
          <w:sz w:val="28"/>
          <w:szCs w:val="28"/>
        </w:rPr>
        <w:t>wcześniejsze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problemy i lepiej </w:t>
      </w:r>
      <w:r w:rsidRPr="00B63C79">
        <w:rPr>
          <w:rFonts w:ascii="Book Antiqua" w:hAnsi="Book Antiqua"/>
          <w:color w:val="231F20"/>
          <w:sz w:val="28"/>
          <w:szCs w:val="28"/>
        </w:rPr>
        <w:t>przygotować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się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nowych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661ED47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50992B1" w14:textId="77777777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Zarzadzanie częściami zamiennymi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prowadzenia ewidencji części zamiennych w magazynie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zawsze wiedzieć jakie części są dostępne i jakie należy zamówić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B4D8B8F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ABF8476" w14:textId="0DA48AF8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Generowanie kosztorysów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kosztorysów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przedstawić je kierownikowi floty w celu zwrócenia odpowiedniej kwoty </w:t>
      </w:r>
      <w:r>
        <w:rPr>
          <w:rFonts w:ascii="Book Antiqua" w:hAnsi="Book Antiqua"/>
          <w:color w:val="231F20"/>
          <w:sz w:val="28"/>
          <w:szCs w:val="28"/>
        </w:rPr>
        <w:t>pieniężnej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za wykonane naprawy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4670CE9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84E7F28" w14:textId="2A45ADFF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Raportowanie czasu pracy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mechanik chce mieć możliwość rejestrowania </w:t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spędzonego czasu przy każdej naprawie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dokładnie rozliczać przepracowane godziny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0B2F32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47FAA3E" w14:textId="312118ED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Zamawianie części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składania zamówień na części zamienne poprzez system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zapewnić jak najszybsza realizacje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B5D01F8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27B32EA" w14:textId="079CB09C" w:rsidR="001247EA" w:rsidRDefault="001247EA">
      <w:pPr>
        <w:pStyle w:val="Akapitzlist"/>
        <w:numPr>
          <w:ilvl w:val="0"/>
          <w:numId w:val="4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Raporty techniczne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szczegółowych raportów technicznych o stanie pojazdów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informować kierownika floty o potencjalnych problemach oraz o eta</w:t>
      </w:r>
      <w:r>
        <w:rPr>
          <w:rFonts w:ascii="Book Antiqua" w:hAnsi="Book Antiqua"/>
          <w:color w:val="231F20"/>
          <w:sz w:val="28"/>
          <w:szCs w:val="28"/>
        </w:rPr>
        <w:t>pach.</w:t>
      </w:r>
    </w:p>
    <w:p w14:paraId="7293F9C3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BD9836E" w14:textId="578D28C2" w:rsidR="001247EA" w:rsidRDefault="001247EA" w:rsidP="001247EA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Klient taksówki ---</w:t>
      </w:r>
    </w:p>
    <w:p w14:paraId="023610E2" w14:textId="57FF3D41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Śledzenie taksówki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śledzenia taksówki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wiedzieć kiedy przyjedzie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D8943BA" w14:textId="77777777" w:rsidR="001247EA" w:rsidRPr="001247EA" w:rsidRDefault="001247EA" w:rsidP="001247EA">
      <w:pPr>
        <w:rPr>
          <w:rFonts w:ascii="Book Antiqua" w:hAnsi="Book Antiqua"/>
          <w:color w:val="231F20"/>
          <w:sz w:val="28"/>
          <w:szCs w:val="28"/>
        </w:rPr>
      </w:pPr>
    </w:p>
    <w:p w14:paraId="59495B7F" w14:textId="7EBA1C81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Możliwość wystawienia opinii/recenzji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klient chciałbym mieć możliwość ocenienia kierowcy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i jego usługi po zakończonym kursie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wyrazić swoje zdanie na temat kierowcy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32932F7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261E4AD2" w14:textId="12220DB5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metody płatności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wyboru zapłaty za taksówkę kart</w:t>
      </w:r>
      <w:r>
        <w:rPr>
          <w:rFonts w:ascii="Book Antiqua" w:hAnsi="Book Antiqua"/>
          <w:color w:val="231F20"/>
          <w:sz w:val="28"/>
          <w:szCs w:val="28"/>
        </w:rPr>
        <w:t xml:space="preserve">ą </w:t>
      </w:r>
      <w:r w:rsidRPr="001247EA">
        <w:rPr>
          <w:rFonts w:ascii="Book Antiqua" w:hAnsi="Book Antiqua"/>
          <w:color w:val="231F20"/>
          <w:sz w:val="28"/>
          <w:szCs w:val="28"/>
        </w:rPr>
        <w:t>lub gotówk</w:t>
      </w:r>
      <w:r>
        <w:rPr>
          <w:rFonts w:ascii="Book Antiqua" w:hAnsi="Book Antiqua"/>
          <w:color w:val="231F20"/>
          <w:sz w:val="28"/>
          <w:szCs w:val="28"/>
        </w:rPr>
        <w:t>ą,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sposób płatnośc</w:t>
      </w:r>
      <w:r>
        <w:rPr>
          <w:rFonts w:ascii="Book Antiqua" w:hAnsi="Book Antiqua"/>
          <w:color w:val="231F20"/>
          <w:sz w:val="28"/>
          <w:szCs w:val="28"/>
        </w:rPr>
        <w:t xml:space="preserve">i </w:t>
      </w:r>
      <w:r w:rsidRPr="001247EA">
        <w:rPr>
          <w:rFonts w:ascii="Book Antiqua" w:hAnsi="Book Antiqua"/>
          <w:color w:val="231F20"/>
          <w:sz w:val="28"/>
          <w:szCs w:val="28"/>
        </w:rPr>
        <w:t>do obecnie najbardziej mi odpowiadającej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C314424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763CF934" w14:textId="66DE5019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Historia przejazdów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dostęp do historii moich przejazdów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c </w:t>
      </w:r>
      <w:r>
        <w:rPr>
          <w:rFonts w:ascii="Book Antiqua" w:hAnsi="Book Antiqua"/>
          <w:color w:val="231F20"/>
          <w:sz w:val="28"/>
          <w:szCs w:val="28"/>
        </w:rPr>
        <w:t>śl</w:t>
      </w:r>
      <w:r w:rsidRPr="001247EA">
        <w:rPr>
          <w:rFonts w:ascii="Book Antiqua" w:hAnsi="Book Antiqua"/>
          <w:color w:val="231F20"/>
          <w:sz w:val="28"/>
          <w:szCs w:val="28"/>
        </w:rPr>
        <w:t>edzi</w:t>
      </w:r>
      <w:r>
        <w:rPr>
          <w:rFonts w:ascii="Book Antiqua" w:hAnsi="Book Antiqua"/>
          <w:color w:val="231F20"/>
          <w:sz w:val="28"/>
          <w:szCs w:val="28"/>
        </w:rPr>
        <w:t xml:space="preserve">ć </w:t>
      </w:r>
      <w:r w:rsidRPr="001247EA">
        <w:rPr>
          <w:rFonts w:ascii="Book Antiqua" w:hAnsi="Book Antiqua"/>
          <w:color w:val="231F20"/>
          <w:sz w:val="28"/>
          <w:szCs w:val="28"/>
        </w:rPr>
        <w:t>wydatki i w dowolnej chwili sprawdzić moje przejazdy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7B6DBC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B32D234" w14:textId="38E1554A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Zamówienie na konkretna godzin</w:t>
      </w:r>
      <w:r>
        <w:rPr>
          <w:rFonts w:ascii="Book Antiqua" w:hAnsi="Book Antiqua"/>
          <w:color w:val="231F20"/>
          <w:sz w:val="28"/>
          <w:szCs w:val="28"/>
        </w:rPr>
        <w:t>ę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możliwość zamówienia taksówki z wyprzedzeniem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mieć pewność ze dotrę w upragnione miejsce na czas.</w:t>
      </w:r>
    </w:p>
    <w:p w14:paraId="6A1F5BBB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E9520FC" w14:textId="7FD63BC8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Zapisywanie ulubionych adresów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Jako klient taksówki chciałbym mieć możliwość zapisywać często odwiedzane adresy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przyspieszyć proces zamawiania taksówki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A98678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9180C2F" w14:textId="575415E4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Program lojalnościowy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zbierać punkty za przejazdy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moc wykorzystywać je na zniżki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323A73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89FBD08" w14:textId="350570EC" w:rsidR="001247E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typu pojazdu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wybrać typ pojazdu (comfort etc.)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przejazd do swoich potrzeb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0F3B666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55112EC0" w14:textId="27FBE24E" w:rsidR="00D30D5A" w:rsidRDefault="001247EA">
      <w:pPr>
        <w:pStyle w:val="Akapitzlist"/>
        <w:numPr>
          <w:ilvl w:val="0"/>
          <w:numId w:val="5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Dodawanie przystanków do trasy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doda</w:t>
      </w:r>
      <w:r>
        <w:rPr>
          <w:rFonts w:ascii="Book Antiqua" w:hAnsi="Book Antiqua"/>
          <w:color w:val="231F20"/>
          <w:sz w:val="28"/>
          <w:szCs w:val="28"/>
        </w:rPr>
        <w:t>ć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dodatkowe przystanki podczas planowania przejazdu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załatwić swoje sprawy podczas jednego kursu</w:t>
      </w:r>
      <w:r>
        <w:rPr>
          <w:rFonts w:ascii="Book Antiqua" w:hAnsi="Book Antiqua"/>
          <w:color w:val="231F20"/>
          <w:sz w:val="28"/>
          <w:szCs w:val="28"/>
        </w:rPr>
        <w:t>.</w:t>
      </w:r>
      <w:r w:rsidR="00D30D5A">
        <w:rPr>
          <w:rFonts w:ascii="Book Antiqua" w:hAnsi="Book Antiqua"/>
          <w:color w:val="231F20"/>
          <w:sz w:val="28"/>
          <w:szCs w:val="28"/>
        </w:rPr>
        <w:br w:type="page"/>
      </w:r>
    </w:p>
    <w:p w14:paraId="193987BA" w14:textId="77777777" w:rsidR="00262C26" w:rsidRDefault="00D30D5A">
      <w:pPr>
        <w:pStyle w:val="Akapitzlist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 xml:space="preserve"> </w:t>
      </w:r>
      <w:r w:rsidR="00EB5DC0">
        <w:rPr>
          <w:rFonts w:ascii="Book Antiqua" w:hAnsi="Book Antiqua"/>
          <w:b/>
          <w:bCs/>
          <w:color w:val="231F20"/>
          <w:sz w:val="48"/>
          <w:szCs w:val="48"/>
        </w:rPr>
        <w:t>Wymagania funkcjonalne</w:t>
      </w:r>
    </w:p>
    <w:p w14:paraId="5C3B066A" w14:textId="77777777" w:rsidR="00262C26" w:rsidRDefault="00262C26" w:rsidP="00262C26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5DA622D7" w14:textId="6645C9BA" w:rsidR="00262C26" w:rsidRDefault="00262C26" w:rsidP="00262C26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„Kierownik floty samochodowej” przewidziano następując</w:t>
      </w:r>
      <w:r w:rsidR="00973E4E">
        <w:rPr>
          <w:rFonts w:ascii="Book Antiqua" w:hAnsi="Book Antiqua"/>
          <w:color w:val="231F20"/>
          <w:sz w:val="36"/>
          <w:szCs w:val="36"/>
        </w:rPr>
        <w:t>e</w:t>
      </w:r>
      <w:r>
        <w:rPr>
          <w:rFonts w:ascii="Book Antiqua" w:hAnsi="Book Antiqua"/>
          <w:color w:val="231F20"/>
          <w:sz w:val="36"/>
          <w:szCs w:val="36"/>
        </w:rPr>
        <w:t xml:space="preserve"> funkcjonalnoś</w:t>
      </w:r>
      <w:r w:rsidR="00973E4E">
        <w:rPr>
          <w:rFonts w:ascii="Book Antiqua" w:hAnsi="Book Antiqua"/>
          <w:color w:val="231F20"/>
          <w:sz w:val="36"/>
          <w:szCs w:val="36"/>
        </w:rPr>
        <w:t>ci</w:t>
      </w:r>
      <w:r>
        <w:rPr>
          <w:rFonts w:ascii="Book Antiqua" w:hAnsi="Book Antiqua"/>
          <w:color w:val="231F20"/>
          <w:sz w:val="36"/>
          <w:szCs w:val="36"/>
        </w:rPr>
        <w:t>:</w:t>
      </w:r>
    </w:p>
    <w:p w14:paraId="156A8DE3" w14:textId="142DC62B" w:rsidR="00262C26" w:rsidRPr="00262C26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Logowanie – funkcjonalność związana z uzyskaniem dostępu do treści i funkcji przeznaczonych dla</w:t>
      </w:r>
      <w:r w:rsidR="00D71B02">
        <w:rPr>
          <w:rFonts w:ascii="Book Antiqua" w:hAnsi="Book Antiqua"/>
          <w:color w:val="231F20"/>
          <w:sz w:val="32"/>
          <w:szCs w:val="32"/>
        </w:rPr>
        <w:t xml:space="preserve"> kierownika floty samochodowej</w:t>
      </w:r>
      <w:r>
        <w:rPr>
          <w:rFonts w:ascii="Book Antiqua" w:hAnsi="Book Antiqua"/>
          <w:color w:val="231F20"/>
          <w:sz w:val="32"/>
          <w:szCs w:val="32"/>
        </w:rPr>
        <w:t>.</w:t>
      </w:r>
    </w:p>
    <w:p w14:paraId="64BCF8E7" w14:textId="0932E12D" w:rsidR="00262C26" w:rsidRPr="00262C26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Zarządzanie pojazdami – funkcjonalność związana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 xml:space="preserve">z zarządzaniem pojazdami – dodawanie, </w:t>
      </w:r>
      <w:r w:rsidR="008F23A5">
        <w:rPr>
          <w:rFonts w:ascii="Book Antiqua" w:hAnsi="Book Antiqua"/>
          <w:color w:val="231F20"/>
          <w:sz w:val="32"/>
          <w:szCs w:val="32"/>
        </w:rPr>
        <w:t>tymczasowe lub trwałe usunięcie z systemu.</w:t>
      </w:r>
    </w:p>
    <w:p w14:paraId="6D5A62CA" w14:textId="771FC808" w:rsidR="00D428D1" w:rsidRPr="00D428D1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Zarządzanie statusem pojazdów</w:t>
      </w:r>
      <w:r w:rsidR="00D428D1">
        <w:rPr>
          <w:rFonts w:ascii="Book Antiqua" w:hAnsi="Book Antiqua"/>
          <w:color w:val="231F20"/>
          <w:sz w:val="32"/>
          <w:szCs w:val="32"/>
        </w:rPr>
        <w:t xml:space="preserve"> – funkcjonalność pozwalająca na oznaczanie pojazdów jako sprawne lub w naprawie.</w:t>
      </w:r>
    </w:p>
    <w:p w14:paraId="6D6CB643" w14:textId="69979377" w:rsidR="00262C26" w:rsidRPr="00262C26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Przeglądanie historii 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użytkowania </w:t>
      </w:r>
      <w:r>
        <w:rPr>
          <w:rFonts w:ascii="Book Antiqua" w:hAnsi="Book Antiqua"/>
          <w:color w:val="231F20"/>
          <w:sz w:val="32"/>
          <w:szCs w:val="32"/>
        </w:rPr>
        <w:t>pojazdów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– funkcjonalność związana z przeglądaniem danych takich jak przebieg oraz czas pracy kierowców.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</w:p>
    <w:p w14:paraId="2F75487F" w14:textId="403CDC02" w:rsidR="00262C26" w:rsidRPr="00262C26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Monitorowanie lokalizacji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pojazdów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– funkcjonalność pozwalająca na śledzenie w czasie rzeczywistym lokalizacji wszystkich pojazdów floty.</w:t>
      </w:r>
    </w:p>
    <w:p w14:paraId="64FA154D" w14:textId="279B8EED" w:rsidR="00262C26" w:rsidRPr="00262C26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Rejestrowanie </w:t>
      </w:r>
      <w:r w:rsidR="00D428D1">
        <w:rPr>
          <w:rFonts w:ascii="Book Antiqua" w:hAnsi="Book Antiqua"/>
          <w:color w:val="231F20"/>
          <w:sz w:val="32"/>
          <w:szCs w:val="32"/>
        </w:rPr>
        <w:t>kierowców – funkcjonalność umożliwiająca dodawanie nowych kierowców do systemu.</w:t>
      </w:r>
    </w:p>
    <w:p w14:paraId="2157CC28" w14:textId="61B049D3" w:rsidR="00262C26" w:rsidRPr="00AC1523" w:rsidRDefault="00262C26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Wypożyczanie samochodów kierowcom</w:t>
      </w:r>
      <w:r w:rsidR="00D428D1">
        <w:rPr>
          <w:rFonts w:ascii="Book Antiqua" w:hAnsi="Book Antiqua"/>
          <w:color w:val="231F20"/>
          <w:sz w:val="32"/>
          <w:szCs w:val="32"/>
        </w:rPr>
        <w:t xml:space="preserve"> – funkcjonalność związana z przydzielaniem pojazdów kierowcom.</w:t>
      </w:r>
    </w:p>
    <w:p w14:paraId="4E9E684F" w14:textId="777C57A9" w:rsidR="008F23A5" w:rsidRPr="008F23A5" w:rsidRDefault="008F23A5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8F23A5">
        <w:rPr>
          <w:rFonts w:ascii="Book Antiqua" w:hAnsi="Book Antiqua"/>
          <w:color w:val="231F20"/>
          <w:sz w:val="32"/>
          <w:szCs w:val="32"/>
        </w:rPr>
        <w:t>Generowanie raportów o stanie floty</w:t>
      </w:r>
      <w:r w:rsidR="00625940">
        <w:rPr>
          <w:rFonts w:ascii="Book Antiqua" w:hAnsi="Book Antiqua"/>
          <w:color w:val="231F20"/>
          <w:sz w:val="32"/>
          <w:szCs w:val="32"/>
        </w:rPr>
        <w:t xml:space="preserve"> – funkcjonalność pozwalająca na tworzenie raportów dotyczących stanu floty.</w:t>
      </w:r>
    </w:p>
    <w:p w14:paraId="009F7CB4" w14:textId="57C92B71" w:rsidR="008F23A5" w:rsidRPr="008F23A5" w:rsidRDefault="008F23A5">
      <w:pPr>
        <w:pStyle w:val="Akapitzlist"/>
        <w:numPr>
          <w:ilvl w:val="0"/>
          <w:numId w:val="12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Zarządzanie zgłoszeniami awaryjnymi </w:t>
      </w:r>
      <w:r w:rsidR="00DE26A1">
        <w:rPr>
          <w:rFonts w:ascii="Book Antiqua" w:hAnsi="Book Antiqua"/>
          <w:color w:val="231F20"/>
          <w:sz w:val="32"/>
          <w:szCs w:val="32"/>
        </w:rPr>
        <w:t xml:space="preserve">– funkcjonalność związana z obsługą zgłoszeń dotyczących awarii pojazdów. </w:t>
      </w:r>
    </w:p>
    <w:p w14:paraId="28DF6921" w14:textId="77777777" w:rsidR="008F23A5" w:rsidRDefault="008F23A5" w:rsidP="008F23A5">
      <w:p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2AF1B06B" w14:textId="12F78214" w:rsidR="008F23A5" w:rsidRDefault="008F23A5" w:rsidP="008F23A5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lastRenderedPageBreak/>
        <w:t>W ramach projektowanego systemu, dla aktora „Mechanik samochodowy” przewidziano następując</w:t>
      </w:r>
      <w:r w:rsidR="005A46D2">
        <w:rPr>
          <w:rFonts w:ascii="Book Antiqua" w:hAnsi="Book Antiqua"/>
          <w:color w:val="231F20"/>
          <w:sz w:val="36"/>
          <w:szCs w:val="36"/>
        </w:rPr>
        <w:t xml:space="preserve">e </w:t>
      </w:r>
      <w:r>
        <w:rPr>
          <w:rFonts w:ascii="Book Antiqua" w:hAnsi="Book Antiqua"/>
          <w:color w:val="231F20"/>
          <w:sz w:val="36"/>
          <w:szCs w:val="36"/>
        </w:rPr>
        <w:t>funkcjonalno</w:t>
      </w:r>
      <w:r w:rsidR="005A46D2">
        <w:rPr>
          <w:rFonts w:ascii="Book Antiqua" w:hAnsi="Book Antiqua"/>
          <w:color w:val="231F20"/>
          <w:sz w:val="36"/>
          <w:szCs w:val="36"/>
        </w:rPr>
        <w:t>ści</w:t>
      </w:r>
      <w:r>
        <w:rPr>
          <w:rFonts w:ascii="Book Antiqua" w:hAnsi="Book Antiqua"/>
          <w:color w:val="231F20"/>
          <w:sz w:val="36"/>
          <w:szCs w:val="36"/>
        </w:rPr>
        <w:t>:</w:t>
      </w:r>
    </w:p>
    <w:p w14:paraId="50CA82C2" w14:textId="55255982" w:rsidR="008F23A5" w:rsidRDefault="00F728AC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 w:rsidRPr="00F728AC">
        <w:rPr>
          <w:rFonts w:ascii="Book Antiqua" w:hAnsi="Book Antiqua"/>
          <w:color w:val="231F20"/>
          <w:sz w:val="32"/>
          <w:szCs w:val="32"/>
        </w:rPr>
        <w:t xml:space="preserve">Dostęp do danych technicznych pojazdów </w:t>
      </w:r>
      <w:r>
        <w:rPr>
          <w:rFonts w:ascii="Book Antiqua" w:hAnsi="Book Antiqua"/>
          <w:color w:val="231F20"/>
          <w:sz w:val="32"/>
          <w:szCs w:val="32"/>
        </w:rPr>
        <w:t>–</w:t>
      </w:r>
      <w:r w:rsidRPr="00F728AC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funkcjonalność umożliwiająca przeglądanie specyfikacji technicznej </w:t>
      </w:r>
      <w:r w:rsidR="00C44A08">
        <w:rPr>
          <w:rFonts w:ascii="Book Antiqua" w:hAnsi="Book Antiqua"/>
          <w:color w:val="231F20"/>
          <w:sz w:val="32"/>
          <w:szCs w:val="32"/>
        </w:rPr>
        <w:t xml:space="preserve">oraz historii napraw </w:t>
      </w:r>
      <w:r>
        <w:rPr>
          <w:rFonts w:ascii="Book Antiqua" w:hAnsi="Book Antiqua"/>
          <w:color w:val="231F20"/>
          <w:sz w:val="32"/>
          <w:szCs w:val="32"/>
        </w:rPr>
        <w:t>pojazdów floty.</w:t>
      </w:r>
    </w:p>
    <w:p w14:paraId="60110440" w14:textId="2C00CE92" w:rsidR="00F728AC" w:rsidRDefault="00F728AC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Aktualizacja statusu napraw – funkcjonalność pozwalająca na oznaczanie pojazdów jako naprawione lub w naprawie.</w:t>
      </w:r>
    </w:p>
    <w:p w14:paraId="70D8AAAE" w14:textId="7FF541DA" w:rsidR="00F728AC" w:rsidRDefault="00C44A08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Powiadomienia o przeglądach – funkcjonalność umożliwiająca mechanikom otrzymywanie informacji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o zbliżających się terminach przeglądów technicznych.</w:t>
      </w:r>
    </w:p>
    <w:p w14:paraId="6BDBCD3A" w14:textId="11683647" w:rsidR="00C44A08" w:rsidRDefault="00C44A08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Generowanie kosztorysów napraw – funkcjonalność pozwalająca na tworzenie wycen dla napraw pojazdów.</w:t>
      </w:r>
    </w:p>
    <w:p w14:paraId="4F349DD7" w14:textId="2FCE1B7B" w:rsidR="00C44A08" w:rsidRDefault="00C44A08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Raportowanie czasu pracy – funkcjonalność umożliwiająca rejestrowanie czasu poświęconego na naprawy.</w:t>
      </w:r>
    </w:p>
    <w:p w14:paraId="709750DE" w14:textId="189DC6E6" w:rsidR="00C44A08" w:rsidRDefault="00C44A08">
      <w:pPr>
        <w:pStyle w:val="Akapitzlist"/>
        <w:numPr>
          <w:ilvl w:val="0"/>
          <w:numId w:val="13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Generowanie raportów technicznych – funkcjonalność pozwalająca na tworzenie raportów o stanie technicznym pojazdów.</w:t>
      </w:r>
    </w:p>
    <w:p w14:paraId="46F5E29B" w14:textId="77777777" w:rsidR="00065377" w:rsidRDefault="00065377" w:rsidP="00065377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CCD4DC1" w14:textId="7DA7A665" w:rsidR="00065377" w:rsidRDefault="00065377" w:rsidP="00065377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„Kierowca taksówki” przewidziano następując</w:t>
      </w:r>
      <w:r w:rsidR="004A71EF">
        <w:rPr>
          <w:rFonts w:ascii="Book Antiqua" w:hAnsi="Book Antiqua"/>
          <w:color w:val="231F20"/>
          <w:sz w:val="36"/>
          <w:szCs w:val="36"/>
        </w:rPr>
        <w:t>e</w:t>
      </w:r>
      <w:r>
        <w:rPr>
          <w:rFonts w:ascii="Book Antiqua" w:hAnsi="Book Antiqua"/>
          <w:color w:val="231F20"/>
          <w:sz w:val="36"/>
          <w:szCs w:val="36"/>
        </w:rPr>
        <w:t xml:space="preserve"> funkcjonalnoś</w:t>
      </w:r>
      <w:r w:rsidR="004A71EF">
        <w:rPr>
          <w:rFonts w:ascii="Book Antiqua" w:hAnsi="Book Antiqua"/>
          <w:color w:val="231F20"/>
          <w:sz w:val="36"/>
          <w:szCs w:val="36"/>
        </w:rPr>
        <w:t>ci</w:t>
      </w:r>
      <w:r>
        <w:rPr>
          <w:rFonts w:ascii="Book Antiqua" w:hAnsi="Book Antiqua"/>
          <w:color w:val="231F20"/>
          <w:sz w:val="36"/>
          <w:szCs w:val="36"/>
        </w:rPr>
        <w:t>:</w:t>
      </w:r>
    </w:p>
    <w:p w14:paraId="724283F5" w14:textId="16C5205D" w:rsidR="00065377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Rozpoczęcie i zakończenie zmiany – funkcjonalność umożliwiająca zgłaszanie rozpoczęcia i zakończenia zmiany w systemie.</w:t>
      </w:r>
    </w:p>
    <w:p w14:paraId="35A9217B" w14:textId="60EDC92F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Otrzymywanie informacji o kursach – funkcjonalność związana z otrzymywaniem szczegółów nowych zamówień.</w:t>
      </w:r>
    </w:p>
    <w:p w14:paraId="065370EC" w14:textId="7EEC4579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Dostęp do szczegółów zamówienia – funkcjonalność umożliwiająca przeglądanie miejsca odbioru, trasy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i miejsca docelowego.</w:t>
      </w:r>
    </w:p>
    <w:p w14:paraId="4A21384E" w14:textId="493227C5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Dostęp do danych klienta – funkcjonalność pozwalająca na wgląd w podstawowe dane klienta związane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z zamówieniem.</w:t>
      </w:r>
    </w:p>
    <w:p w14:paraId="7B3EEEB0" w14:textId="0B7F1890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lastRenderedPageBreak/>
        <w:t>Zgłaszanie incydentów – funkcjonalność umożliwiająca raportowanie problemów związanych z pojazdem lub klientem.</w:t>
      </w:r>
    </w:p>
    <w:p w14:paraId="53231D9A" w14:textId="6F7C38AB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Potwierdzanie płatności – funkcjonalność pozwalająca na rejestrację otrzymanej płatności w systemie.</w:t>
      </w:r>
    </w:p>
    <w:p w14:paraId="35AF58D1" w14:textId="21D1BE6B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Podgląd zarobków – funkcjonalność umożliwiająca przeglądanie dziennych i miesięcznych zarobków kierowcy.</w:t>
      </w:r>
    </w:p>
    <w:p w14:paraId="636C0AB9" w14:textId="40F3CB1E" w:rsidR="00624FF1" w:rsidRDefault="00624FF1">
      <w:pPr>
        <w:pStyle w:val="Akapitzlist"/>
        <w:numPr>
          <w:ilvl w:val="0"/>
          <w:numId w:val="14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Wypożyczanie samochodu zastępczego – funkcjonalność umożliwiająca wypożyczenie pojazdu zastępczego w razie awarii.</w:t>
      </w:r>
    </w:p>
    <w:p w14:paraId="730673E4" w14:textId="77777777" w:rsidR="00624FF1" w:rsidRDefault="00624FF1" w:rsidP="00624FF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6B7AA4AD" w14:textId="77777777" w:rsidR="00624FF1" w:rsidRPr="00624FF1" w:rsidRDefault="00624FF1" w:rsidP="00624FF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0245D3C4" w14:textId="7E730296" w:rsidR="00624FF1" w:rsidRDefault="00624FF1" w:rsidP="00065377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„Klient taksówki” przewidziano następując</w:t>
      </w:r>
      <w:r w:rsidR="004A71EF">
        <w:rPr>
          <w:rFonts w:ascii="Book Antiqua" w:hAnsi="Book Antiqua"/>
          <w:color w:val="231F20"/>
          <w:sz w:val="36"/>
          <w:szCs w:val="36"/>
        </w:rPr>
        <w:t>e</w:t>
      </w:r>
      <w:r>
        <w:rPr>
          <w:rFonts w:ascii="Book Antiqua" w:hAnsi="Book Antiqua"/>
          <w:color w:val="231F20"/>
          <w:sz w:val="36"/>
          <w:szCs w:val="36"/>
        </w:rPr>
        <w:t xml:space="preserve"> funkcjonalnoś</w:t>
      </w:r>
      <w:r w:rsidR="004A71EF">
        <w:rPr>
          <w:rFonts w:ascii="Book Antiqua" w:hAnsi="Book Antiqua"/>
          <w:color w:val="231F20"/>
          <w:sz w:val="36"/>
          <w:szCs w:val="36"/>
        </w:rPr>
        <w:t>ci</w:t>
      </w:r>
      <w:r>
        <w:rPr>
          <w:rFonts w:ascii="Book Antiqua" w:hAnsi="Book Antiqua"/>
          <w:color w:val="231F20"/>
          <w:sz w:val="36"/>
          <w:szCs w:val="36"/>
        </w:rPr>
        <w:t>:</w:t>
      </w:r>
    </w:p>
    <w:p w14:paraId="221DC50A" w14:textId="77777777" w:rsidR="00557E0A" w:rsidRPr="00557E0A" w:rsidRDefault="00624FF1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Zamawianie przejazdu – funkcjonalność </w:t>
      </w:r>
      <w:r w:rsidR="00557E0A">
        <w:rPr>
          <w:rFonts w:ascii="Book Antiqua" w:hAnsi="Book Antiqua"/>
          <w:color w:val="231F20"/>
          <w:sz w:val="32"/>
          <w:szCs w:val="32"/>
        </w:rPr>
        <w:t>umożliwiająca zlecanie kursów za pomocą aplikacji mobilnej.</w:t>
      </w:r>
    </w:p>
    <w:p w14:paraId="53DE93D4" w14:textId="06BD0D5F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Śledzenie lokalizacji taksówki – funkcjonalność pozwalająca na monitorowanie pojazdu w drodze do klienta oraz w trakcie przejazdu w czasie rzeczywistym.</w:t>
      </w:r>
    </w:p>
    <w:p w14:paraId="3B1B72C8" w14:textId="77777777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Dostęp do szczegółów kursu – funkcjonalność umożliwiająca przeglądanie trasy i szczegółów przejazdu.</w:t>
      </w:r>
    </w:p>
    <w:p w14:paraId="2B697F32" w14:textId="77777777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Wybór metody płatności – funkcjonalność pozwalająca na wybór preferowanego sposobu zapłaty za kurs.</w:t>
      </w:r>
    </w:p>
    <w:p w14:paraId="4D5EC885" w14:textId="77777777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Ocenianie usługi – funkcjonalność związana z ocenianiem jakości przejazdu po jego zakończeniu.</w:t>
      </w:r>
    </w:p>
    <w:p w14:paraId="502B4720" w14:textId="77777777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Historia przejazdów – funkcjonalność umożliwiająca przeglądanie listy zrealizowanych kursów.</w:t>
      </w:r>
    </w:p>
    <w:p w14:paraId="6A621A6E" w14:textId="77777777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Zamawianie kursu na konkretną godzinę – funkcjonalność pozwalająca na zaplanowanie przejazdu z wyprzedzeniem.</w:t>
      </w:r>
    </w:p>
    <w:p w14:paraId="13D94398" w14:textId="1D499ED4" w:rsidR="00EB5DC0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Zapisywanie ulubionych adresów – funkcjonalność umożliwiająca szybki dostęp do często wybranych miejsc (np. ustawienie lokalizacji domu).</w:t>
      </w:r>
    </w:p>
    <w:p w14:paraId="2EFF1281" w14:textId="61AFA625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 xml:space="preserve">Wybór typu pojazdu – funkcjonalność umożliwiająca </w:t>
      </w:r>
      <w:r>
        <w:rPr>
          <w:rFonts w:ascii="Book Antiqua" w:hAnsi="Book Antiqua"/>
          <w:color w:val="231F20"/>
          <w:sz w:val="32"/>
          <w:szCs w:val="32"/>
        </w:rPr>
        <w:lastRenderedPageBreak/>
        <w:t>wybór preferowanego rodzaju taksówki (Normal, Comfort).</w:t>
      </w:r>
    </w:p>
    <w:p w14:paraId="2AC0D2EB" w14:textId="7E41D68A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Dodawanie przystanków do trasy – funkcjonalność pozwalająca na uwzględnienie dodatkowych punktów na trasie przejazdu.</w:t>
      </w:r>
    </w:p>
    <w:p w14:paraId="5955398B" w14:textId="5CF58462" w:rsidR="00557E0A" w:rsidRPr="00557E0A" w:rsidRDefault="00557E0A">
      <w:pPr>
        <w:pStyle w:val="Akapitzlist"/>
        <w:numPr>
          <w:ilvl w:val="0"/>
          <w:numId w:val="15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Podgląd naliczonej kwoty – funkcjonalność umożliwiająca weryfikację opłaty za przejazd przed i po kursie.</w:t>
      </w:r>
    </w:p>
    <w:p w14:paraId="17B2F4E6" w14:textId="77777777" w:rsidR="00557E0A" w:rsidRPr="00557E0A" w:rsidRDefault="00557E0A" w:rsidP="00557E0A">
      <w:pPr>
        <w:jc w:val="both"/>
        <w:rPr>
          <w:rFonts w:ascii="Book Antiqua" w:hAnsi="Book Antiqua"/>
          <w:color w:val="231F20"/>
          <w:sz w:val="36"/>
          <w:szCs w:val="36"/>
        </w:rPr>
      </w:pPr>
    </w:p>
    <w:p w14:paraId="0B47C337" w14:textId="77777777" w:rsidR="00557E0A" w:rsidRDefault="00557E0A">
      <w:pPr>
        <w:pStyle w:val="Akapitzlist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br w:type="page"/>
      </w:r>
    </w:p>
    <w:p w14:paraId="6E307E53" w14:textId="77777777" w:rsidR="008505FF" w:rsidRDefault="008505FF">
      <w:pPr>
        <w:pStyle w:val="Akapitzlist"/>
        <w:numPr>
          <w:ilvl w:val="0"/>
          <w:numId w:val="16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Wymagania niefunkcjonalne</w:t>
      </w:r>
    </w:p>
    <w:p w14:paraId="5FA33708" w14:textId="77777777" w:rsidR="008505FF" w:rsidRDefault="008505FF" w:rsidP="008505FF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60458595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4A3BCB">
        <w:rPr>
          <w:rFonts w:ascii="Book Antiqua" w:hAnsi="Book Antiqua"/>
          <w:color w:val="231F20"/>
          <w:sz w:val="32"/>
          <w:szCs w:val="32"/>
        </w:rPr>
        <w:t>System po</w:t>
      </w:r>
      <w:r>
        <w:rPr>
          <w:rFonts w:ascii="Book Antiqua" w:hAnsi="Book Antiqua"/>
          <w:color w:val="231F20"/>
          <w:sz w:val="32"/>
          <w:szCs w:val="32"/>
        </w:rPr>
        <w:t>winien działać pod kontrolą systemu operacyjnego Linux.</w:t>
      </w:r>
    </w:p>
    <w:p w14:paraId="0AB84AED" w14:textId="63E17A64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System powinien bazować na środowisku </w:t>
      </w:r>
      <w:r w:rsidR="009717DB">
        <w:rPr>
          <w:rFonts w:ascii="Book Antiqua" w:hAnsi="Book Antiqua"/>
          <w:color w:val="231F20"/>
          <w:sz w:val="32"/>
          <w:szCs w:val="32"/>
        </w:rPr>
        <w:t>React Native.</w:t>
      </w:r>
    </w:p>
    <w:p w14:paraId="7B1013D1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cechować się dostępnością na poziomie 99,8% czasu działania w ciągu miesiąca.</w:t>
      </w:r>
    </w:p>
    <w:p w14:paraId="315AE4CA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działać w chmurze i być hostowany na platformie AWS lub Microsoft Azure.</w:t>
      </w:r>
    </w:p>
    <w:p w14:paraId="621EA2C5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odpowiadać na żądania użytkowników w czasie nie dłuższym niż 2 sekundy.</w:t>
      </w:r>
    </w:p>
    <w:p w14:paraId="1D40B34A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być kompatybilny z aplikacjami mobilnymi na platformy Android (wersja 8.0 lub nowsza) i iOS (wersja 14 lub nowsza).</w:t>
      </w:r>
    </w:p>
    <w:p w14:paraId="25791E91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składować dane w bazie danych PostgreSQL w wersji 14 lub nowszej.</w:t>
      </w:r>
    </w:p>
    <w:p w14:paraId="1E8763CC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umożliwiać jednoczesne korzystanie przez co najmniej 500 aktywnych użytkowników.</w:t>
      </w:r>
    </w:p>
    <w:p w14:paraId="449A3E2C" w14:textId="77777777" w:rsidR="004A3BCB" w:rsidRPr="004A3BCB" w:rsidRDefault="004A3BCB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być przystosowany do obsługi wielu języków, w tym co najmniej polskiego i angielskiego.</w:t>
      </w:r>
    </w:p>
    <w:p w14:paraId="077E7ADC" w14:textId="77777777" w:rsidR="00600084" w:rsidRPr="00600084" w:rsidRDefault="00600084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automatycznie tworzyć kopie zapasowe danych co 24 godziny i przechowywać je przez okres minimum 30 dni.</w:t>
      </w:r>
    </w:p>
    <w:p w14:paraId="456314DA" w14:textId="5CCEFD8E" w:rsidR="00600084" w:rsidRPr="00600084" w:rsidRDefault="00600084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System powinien dostarczać raporty o stanie systemu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i ewentualnych błędach do administratora w czasie nie dłuższym niż 5 minut od ich wystąpienia.</w:t>
      </w:r>
    </w:p>
    <w:p w14:paraId="1700EC2E" w14:textId="56070EBB" w:rsidR="008505FF" w:rsidRPr="004A3BCB" w:rsidRDefault="00600084">
      <w:pPr>
        <w:pStyle w:val="Akapitzlist"/>
        <w:numPr>
          <w:ilvl w:val="0"/>
          <w:numId w:val="17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umożliwiać integrację z popularnymi systemami płatności online, w tym PayPal</w:t>
      </w:r>
      <w:r w:rsidR="005E0FC3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i Przelewy24.</w:t>
      </w:r>
      <w:r w:rsidR="008505FF" w:rsidRPr="004A3BCB">
        <w:rPr>
          <w:rFonts w:ascii="Book Antiqua" w:hAnsi="Book Antiqua"/>
          <w:b/>
          <w:bCs/>
          <w:color w:val="231F20"/>
          <w:sz w:val="48"/>
          <w:szCs w:val="48"/>
        </w:rPr>
        <w:br w:type="page"/>
      </w:r>
    </w:p>
    <w:p w14:paraId="3F10BCD9" w14:textId="77777777" w:rsidR="00647F5E" w:rsidRDefault="00647F5E">
      <w:pPr>
        <w:pStyle w:val="Akapitzlist"/>
        <w:numPr>
          <w:ilvl w:val="0"/>
          <w:numId w:val="16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Zidentyfikowanie istotnych obiektów</w:t>
      </w:r>
    </w:p>
    <w:p w14:paraId="123482EA" w14:textId="77777777" w:rsidR="00647F5E" w:rsidRDefault="00647F5E" w:rsidP="00647F5E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387C48EC" w14:textId="0E31B76B" w:rsidR="00647F5E" w:rsidRDefault="00647F5E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647F5E">
        <w:rPr>
          <w:rFonts w:ascii="Book Antiqua" w:hAnsi="Book Antiqua"/>
          <w:b/>
          <w:bCs/>
          <w:color w:val="231F20"/>
          <w:sz w:val="40"/>
          <w:szCs w:val="40"/>
        </w:rPr>
        <w:t>Vehicle</w:t>
      </w:r>
    </w:p>
    <w:p w14:paraId="158E767A" w14:textId="77777777" w:rsidR="00647F5E" w:rsidRDefault="00647F5E" w:rsidP="00647F5E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taksówkę będącą częścią floty.</w:t>
      </w:r>
    </w:p>
    <w:p w14:paraId="4E437096" w14:textId="77777777" w:rsidR="00647F5E" w:rsidRDefault="00647F5E" w:rsidP="00647F5E">
      <w:pPr>
        <w:ind w:left="1134" w:firstLine="284"/>
        <w:jc w:val="both"/>
        <w:rPr>
          <w:rFonts w:ascii="Book Antiqua" w:hAnsi="Book Antiqua"/>
          <w:color w:val="231F20"/>
          <w:sz w:val="32"/>
          <w:szCs w:val="32"/>
        </w:rPr>
      </w:pPr>
    </w:p>
    <w:p w14:paraId="042C29FC" w14:textId="77777777" w:rsidR="00647F5E" w:rsidRDefault="00647F5E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E4EC037" w14:textId="650AE877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 w:rsidRPr="00647F5E">
        <w:rPr>
          <w:rFonts w:ascii="Book Antiqua" w:hAnsi="Book Antiqua"/>
          <w:color w:val="231F20"/>
          <w:sz w:val="32"/>
          <w:szCs w:val="32"/>
        </w:rPr>
        <w:t>I</w:t>
      </w:r>
      <w:r w:rsidR="00AC78BC">
        <w:rPr>
          <w:rFonts w:ascii="Book Antiqua" w:hAnsi="Book Antiqua"/>
          <w:color w:val="231F20"/>
          <w:sz w:val="32"/>
          <w:szCs w:val="32"/>
        </w:rPr>
        <w:t>D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  <w:r w:rsidRPr="00647F5E">
        <w:rPr>
          <w:rFonts w:ascii="Book Antiqua" w:hAnsi="Book Antiqua"/>
          <w:color w:val="231F20"/>
          <w:sz w:val="32"/>
          <w:szCs w:val="32"/>
        </w:rPr>
        <w:t>pojazdu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(vehicleId) – unikalny identyfikator pojazdu w systemie</w:t>
      </w:r>
    </w:p>
    <w:p w14:paraId="05473501" w14:textId="6E84FE09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Numer rejestracyjny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(registrationNumber) – oficjalny numer rejestracyjny pojazdu</w:t>
      </w:r>
    </w:p>
    <w:p w14:paraId="7FB6A28C" w14:textId="7F12932E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Model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(model) – model pojazdu</w:t>
      </w:r>
    </w:p>
    <w:p w14:paraId="30DB2070" w14:textId="06A54BEB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Rok produkcji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(productionYear) – rok wyprodukowania pojazdu</w:t>
      </w:r>
    </w:p>
    <w:p w14:paraId="3F87B3C8" w14:textId="0E5E21C2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Typ pojazdu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(vehicleType) – Kategoria pojazdu (Normal, Comfort)</w:t>
      </w:r>
    </w:p>
    <w:p w14:paraId="3BB65054" w14:textId="4C41C978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Status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(status) – aktualny stan pojazdu (sprawny, w naprawie, w użyciu)</w:t>
      </w:r>
    </w:p>
    <w:p w14:paraId="493E47EE" w14:textId="12DAF110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Przebieg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(mileage) – aktualny przebieg pojazdu </w:t>
      </w:r>
      <w:r w:rsidR="00264EBD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w kilometrach</w:t>
      </w:r>
    </w:p>
    <w:p w14:paraId="0F0926B9" w14:textId="745EBEF0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Lokalizacja GPS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(currentLocation) – aktualne współrzędne geograficzne pojazdu</w:t>
      </w:r>
    </w:p>
    <w:p w14:paraId="3E079D03" w14:textId="77777777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Data ostatniego przeglądu (lastInsepctionDate) – data ostatniego przeglądu technicznego</w:t>
      </w:r>
    </w:p>
    <w:p w14:paraId="544F5606" w14:textId="71CFEC01" w:rsidR="00647F5E" w:rsidRDefault="00647F5E">
      <w:pPr>
        <w:pStyle w:val="Akapitzlist"/>
        <w:numPr>
          <w:ilvl w:val="0"/>
          <w:numId w:val="19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Data następnego przeglądu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(nextInspectionDate) – planowana data następnego przeglądu</w:t>
      </w:r>
    </w:p>
    <w:p w14:paraId="33E9B46C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664AC65C" w14:textId="77777777" w:rsidR="00647F5E" w:rsidRPr="00647F5E" w:rsidRDefault="00647F5E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32"/>
          <w:szCs w:val="32"/>
        </w:rPr>
      </w:pPr>
      <w:r w:rsidRPr="00647F5E">
        <w:rPr>
          <w:rFonts w:ascii="Book Antiqua" w:hAnsi="Book Antiqua"/>
          <w:b/>
          <w:bCs/>
          <w:color w:val="231F20"/>
          <w:sz w:val="40"/>
          <w:szCs w:val="40"/>
        </w:rPr>
        <w:t>Driver</w:t>
      </w:r>
    </w:p>
    <w:p w14:paraId="114608E1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Reprezentuje kierowcę taksówki zatrudnionego w firmie.</w:t>
      </w:r>
    </w:p>
    <w:p w14:paraId="1E7B2B55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A0579DF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B42335B" w14:textId="509DD514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ID kierowcy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(driverId) - </w:t>
      </w:r>
      <w:r w:rsidRPr="00AC78BC">
        <w:rPr>
          <w:rFonts w:ascii="Book Antiqua" w:hAnsi="Book Antiqua"/>
          <w:color w:val="231F20"/>
          <w:sz w:val="32"/>
          <w:szCs w:val="32"/>
        </w:rPr>
        <w:t>Unikalny identyfikator kierowcy w systemie</w:t>
      </w:r>
    </w:p>
    <w:p w14:paraId="5C2AF7FB" w14:textId="52043DB3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lastRenderedPageBreak/>
        <w:t>Imię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(firstName) - Imię kierowcy</w:t>
      </w:r>
    </w:p>
    <w:p w14:paraId="25A83DD1" w14:textId="07BFE947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Nazwisko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(lastName) - Nazwisko kierowcy</w:t>
      </w:r>
    </w:p>
    <w:p w14:paraId="2B6972BF" w14:textId="6864F5D3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Numer telefonu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(phoneNumber) - Numer kontaktowy kierowcy</w:t>
      </w:r>
    </w:p>
    <w:p w14:paraId="561A0D63" w14:textId="04377FDD" w:rsidR="00AC78BC" w:rsidRPr="00966321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  <w:lang w:val="en-US"/>
        </w:rPr>
      </w:pPr>
      <w:r w:rsidRPr="00966321">
        <w:rPr>
          <w:rFonts w:ascii="Book Antiqua" w:hAnsi="Book Antiqua"/>
          <w:color w:val="231F20"/>
          <w:sz w:val="32"/>
          <w:szCs w:val="32"/>
          <w:lang w:val="en-US"/>
        </w:rPr>
        <w:t>Email</w:t>
      </w:r>
      <w:r w:rsidR="00966321" w:rsidRPr="00966321">
        <w:rPr>
          <w:rFonts w:ascii="Book Antiqua" w:hAnsi="Book Antiqua"/>
          <w:color w:val="231F20"/>
          <w:sz w:val="32"/>
          <w:szCs w:val="32"/>
          <w:lang w:val="en-US"/>
        </w:rPr>
        <w:t xml:space="preserve"> </w:t>
      </w:r>
      <w:r w:rsidRPr="00966321">
        <w:rPr>
          <w:rFonts w:ascii="Book Antiqua" w:hAnsi="Book Antiqua"/>
          <w:color w:val="231F20"/>
          <w:sz w:val="32"/>
          <w:szCs w:val="32"/>
          <w:lang w:val="en-US"/>
        </w:rPr>
        <w:t xml:space="preserve">(email) - Adres email </w:t>
      </w:r>
      <w:proofErr w:type="spellStart"/>
      <w:r w:rsidRPr="00966321">
        <w:rPr>
          <w:rFonts w:ascii="Book Antiqua" w:hAnsi="Book Antiqua"/>
          <w:color w:val="231F20"/>
          <w:sz w:val="32"/>
          <w:szCs w:val="32"/>
          <w:lang w:val="en-US"/>
        </w:rPr>
        <w:t>kierowcy</w:t>
      </w:r>
      <w:proofErr w:type="spellEnd"/>
    </w:p>
    <w:p w14:paraId="62E50670" w14:textId="6030FD73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Numer licencji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(licenseNumber) - Numer licencji taksówkarskiej</w:t>
      </w:r>
    </w:p>
    <w:p w14:paraId="29425532" w14:textId="52781F82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Status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(status) - Aktualny status kierowcy (dostępny, zajęty)</w:t>
      </w:r>
    </w:p>
    <w:p w14:paraId="544CBC98" w14:textId="655DAC4B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Data zatrudnienia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(hireDate) - Data rozpoczęcia pracy w firmie</w:t>
      </w:r>
    </w:p>
    <w:p w14:paraId="4752CC0C" w14:textId="55A7B2EE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Ocena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(rating) - Średnia ocena kierowcy wystawiona przez klientów</w:t>
      </w:r>
    </w:p>
    <w:p w14:paraId="421A10C4" w14:textId="1D882DB4" w:rsidR="00AC78BC" w:rsidRDefault="00AC78BC">
      <w:pPr>
        <w:pStyle w:val="Akapitzlist"/>
        <w:numPr>
          <w:ilvl w:val="0"/>
          <w:numId w:val="2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Aktualne zarobki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(currentEarnings) - Suma zarobków w bieżącym okresie rozliczeniowym</w:t>
      </w:r>
    </w:p>
    <w:p w14:paraId="05C24250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30A9F66A" w14:textId="77777777" w:rsidR="00AC78BC" w:rsidRPr="00AC78BC" w:rsidRDefault="00AC78BC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32"/>
          <w:szCs w:val="32"/>
        </w:rPr>
      </w:pPr>
      <w:r w:rsidRPr="00AC78BC">
        <w:rPr>
          <w:rFonts w:ascii="Book Antiqua" w:hAnsi="Book Antiqua"/>
          <w:b/>
          <w:bCs/>
          <w:color w:val="231F20"/>
          <w:sz w:val="40"/>
          <w:szCs w:val="40"/>
        </w:rPr>
        <w:t>Customer</w:t>
      </w:r>
    </w:p>
    <w:p w14:paraId="790935FA" w14:textId="77777777" w:rsidR="00AC78BC" w:rsidRDefault="00AC78BC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użytkownika korzystającego z usług taksówkarskich.</w:t>
      </w:r>
    </w:p>
    <w:p w14:paraId="2ADCA18D" w14:textId="77777777" w:rsidR="000F5039" w:rsidRDefault="000F5039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AC68F3A" w14:textId="6961F8B2" w:rsidR="000F5039" w:rsidRDefault="000F5039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142E0CD0" w14:textId="4CF36670" w:rsidR="00AC78BC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ID klienta (customerId) - Unikalny identyfikator klienta w systemie</w:t>
      </w:r>
    </w:p>
    <w:p w14:paraId="14BD1F34" w14:textId="67DA10E7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Imię (firstName) - Imię klienta</w:t>
      </w:r>
    </w:p>
    <w:p w14:paraId="02FC553F" w14:textId="033F51E8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Nazwisko (lastName) - Nazwisko klienta</w:t>
      </w:r>
    </w:p>
    <w:p w14:paraId="1BE119A0" w14:textId="453B5D20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Email (email) - Adres email klienta</w:t>
      </w:r>
    </w:p>
    <w:p w14:paraId="6C7279E4" w14:textId="2E2AB3FE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Numer telefonu (phoneNumber) - Numer kontaktowy klienta</w:t>
      </w:r>
    </w:p>
    <w:p w14:paraId="69E860FE" w14:textId="1580EA6D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Preferowana metoda płatności (preferredPaymentMethod) - Zapisana preferowana forma płatności</w:t>
      </w:r>
    </w:p>
    <w:p w14:paraId="386125B0" w14:textId="52D4C520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Data rejestracji (registrationDate) - Data utworzenia konta w systemie</w:t>
      </w:r>
    </w:p>
    <w:p w14:paraId="7505E9E0" w14:textId="2D5CC0A2" w:rsidR="00771D09" w:rsidRDefault="00771D09">
      <w:pPr>
        <w:pStyle w:val="Akapitzlist"/>
        <w:numPr>
          <w:ilvl w:val="0"/>
          <w:numId w:val="2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Ulubione adresy (favoriteAddresses) - Lista zapisanych, często używanych adresów</w:t>
      </w:r>
    </w:p>
    <w:p w14:paraId="3B13CB1A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2BF25345" w14:textId="096225B6" w:rsidR="000F5039" w:rsidRDefault="00167AD6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40"/>
          <w:szCs w:val="40"/>
        </w:rPr>
        <w:t>Ride</w:t>
      </w:r>
    </w:p>
    <w:p w14:paraId="7C3A743C" w14:textId="2D810348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pojedynczy przejazd taksówką.</w:t>
      </w:r>
    </w:p>
    <w:p w14:paraId="712143FF" w14:textId="77777777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74CAC993" w14:textId="797F9F05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690BAAB" w14:textId="28F315A1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ID kursu (rideId) - Unikalny identyfikator kursu</w:t>
      </w:r>
    </w:p>
    <w:p w14:paraId="18DFD5A0" w14:textId="774DC904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Adres początkowy (startAddress) - Miejsce rozpoczęcia kursu</w:t>
      </w:r>
    </w:p>
    <w:p w14:paraId="3F8F90DA" w14:textId="4201F5F2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Adres docelowy (destinationAddress) - Miejsce zakończenia kursu</w:t>
      </w:r>
    </w:p>
    <w:p w14:paraId="69A401BE" w14:textId="3495C266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Czas rozpoczęcia (startTime) - Data i godzina rozpoczęcia kursu</w:t>
      </w:r>
    </w:p>
    <w:p w14:paraId="58E0DEE4" w14:textId="5E241A94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Czas zakończenia (endTime) - Data i godzina zakończenia kursu</w:t>
      </w:r>
    </w:p>
    <w:p w14:paraId="5FD3ABC5" w14:textId="4C673366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Dystans (distance) - Długość trasy w kilometrach</w:t>
      </w:r>
    </w:p>
    <w:p w14:paraId="28CF6167" w14:textId="53A156F5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Koszt (cost) - Końcowa kwota do zapłaty</w:t>
      </w:r>
    </w:p>
    <w:p w14:paraId="3CF90C6C" w14:textId="566C6683" w:rsidR="000F5039" w:rsidRDefault="000F5039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Status (status) - Aktualny stan kursu (zamówiony, w trakcie, zakończony)</w:t>
      </w:r>
    </w:p>
    <w:p w14:paraId="1BE01F34" w14:textId="7D5DC819" w:rsidR="000F5039" w:rsidRDefault="00966321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Metoda płatności (paymentMethod) - Wybrana metoda płatności za kurs</w:t>
      </w:r>
    </w:p>
    <w:p w14:paraId="778A9A87" w14:textId="3E129407" w:rsidR="00966321" w:rsidRDefault="00966321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płatności (paymentStatus) - Stan płatności za kurs</w:t>
      </w:r>
    </w:p>
    <w:p w14:paraId="47CC7AEA" w14:textId="00A76CD1" w:rsidR="00966321" w:rsidRDefault="00966321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Ocena (rating) - Ocena wystawiona przez klienta po kursie</w:t>
      </w:r>
    </w:p>
    <w:p w14:paraId="6EB7E7E4" w14:textId="0DEA3A5B" w:rsidR="00966321" w:rsidRDefault="00966321">
      <w:pPr>
        <w:pStyle w:val="Akapitzlist"/>
        <w:numPr>
          <w:ilvl w:val="0"/>
          <w:numId w:val="2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Lista przystanków (stopPoints) - Lista dodatkowych przystanków na trasie</w:t>
      </w:r>
    </w:p>
    <w:p w14:paraId="00562EE2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2C7C6B2D" w14:textId="229A879E" w:rsidR="00966321" w:rsidRDefault="00167AD6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proofErr w:type="spellStart"/>
      <w:r>
        <w:rPr>
          <w:rFonts w:ascii="Book Antiqua" w:hAnsi="Book Antiqua"/>
          <w:b/>
          <w:bCs/>
          <w:color w:val="231F20"/>
          <w:sz w:val="40"/>
          <w:szCs w:val="40"/>
        </w:rPr>
        <w:t>Car</w:t>
      </w:r>
      <w:r w:rsidR="00966321">
        <w:rPr>
          <w:rFonts w:ascii="Book Antiqua" w:hAnsi="Book Antiqua"/>
          <w:b/>
          <w:bCs/>
          <w:color w:val="231F20"/>
          <w:sz w:val="40"/>
          <w:szCs w:val="40"/>
        </w:rPr>
        <w:t>Repair</w:t>
      </w:r>
      <w:proofErr w:type="spellEnd"/>
    </w:p>
    <w:p w14:paraId="3ED033F9" w14:textId="5D081879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pojedynczą naprawę pojazdu.</w:t>
      </w:r>
    </w:p>
    <w:p w14:paraId="7EB288E5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410133C9" w14:textId="561D079D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4B13E7C" w14:textId="6937F69E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naprawy (repairId) - Unikalny identyfikator naprawy</w:t>
      </w:r>
    </w:p>
    <w:p w14:paraId="519D34D3" w14:textId="4365CC4A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 xml:space="preserve">Data rozpoczęcia (startDate) - Data rozpoczęcia </w:t>
      </w:r>
      <w:r w:rsidRPr="00966321">
        <w:rPr>
          <w:rFonts w:ascii="Book Antiqua" w:hAnsi="Book Antiqua"/>
          <w:color w:val="231F20"/>
          <w:sz w:val="32"/>
          <w:szCs w:val="32"/>
        </w:rPr>
        <w:lastRenderedPageBreak/>
        <w:t>naprawy</w:t>
      </w:r>
    </w:p>
    <w:p w14:paraId="016006A7" w14:textId="1DFD32F2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zakończenia (endDate) - Data zakończenia naprawy</w:t>
      </w:r>
    </w:p>
    <w:p w14:paraId="33645821" w14:textId="50AA5621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Opis usterki (description) - Szczegółowy opis problemu</w:t>
      </w:r>
    </w:p>
    <w:p w14:paraId="71615A31" w14:textId="75C5404F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stan naprawy</w:t>
      </w:r>
    </w:p>
    <w:p w14:paraId="4F718C67" w14:textId="34E71118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Koszt (cost) - Całkowity koszt naprawy</w:t>
      </w:r>
    </w:p>
    <w:p w14:paraId="1F60CAFA" w14:textId="09807DB1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Lista części (partsList) - Lista użytych części zamiennych</w:t>
      </w:r>
    </w:p>
    <w:p w14:paraId="103EADE2" w14:textId="16E38899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Czas pracy (laborTime) - Liczba roboczogodzin poświęconych na naprawę</w:t>
      </w:r>
    </w:p>
    <w:p w14:paraId="353FEA3C" w14:textId="5B554868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Mechanik (mechanic) - Osoba odpowiedzialna za naprawę</w:t>
      </w:r>
    </w:p>
    <w:p w14:paraId="5D259654" w14:textId="436998C0" w:rsidR="00966321" w:rsidRDefault="00966321">
      <w:pPr>
        <w:pStyle w:val="Akapitzlist"/>
        <w:numPr>
          <w:ilvl w:val="0"/>
          <w:numId w:val="2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Komentarze (comments) - Dodatkowe uwagi dotyczące naprawy</w:t>
      </w:r>
    </w:p>
    <w:p w14:paraId="2A2F7135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5EE201D9" w14:textId="3E24B95F" w:rsidR="00966321" w:rsidRDefault="00966321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Mechanic</w:t>
      </w:r>
    </w:p>
    <w:p w14:paraId="0F329001" w14:textId="5F5D02E8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Reprezentuje pracownika serwisu odpowiedzialnego za naprawy.</w:t>
      </w:r>
    </w:p>
    <w:p w14:paraId="1A65B47B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32AAC7DB" w14:textId="0A7B7806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60A5F10F" w14:textId="206F6199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mechanika (mechanicId) - Unikalny identyfikator mechanika</w:t>
      </w:r>
    </w:p>
    <w:p w14:paraId="57C7ACF5" w14:textId="22D3D4E2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Imię (firstName) - Imię mechanika</w:t>
      </w:r>
    </w:p>
    <w:p w14:paraId="6E04B49C" w14:textId="26400CF0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Nazwisko (lastName) - Nazwisko mechanika</w:t>
      </w:r>
    </w:p>
    <w:p w14:paraId="7A8BAF3C" w14:textId="6AC3DEBF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Numer telefonu (phoneNumber) - Numer kontaktowy mechanika</w:t>
      </w:r>
    </w:p>
    <w:p w14:paraId="25533A62" w14:textId="3BA03FD3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Email (email) - Adres email mechanika</w:t>
      </w:r>
    </w:p>
    <w:p w14:paraId="1D2296E5" w14:textId="14C75404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status dostępności</w:t>
      </w:r>
    </w:p>
    <w:p w14:paraId="61258D53" w14:textId="17D6E008" w:rsidR="00966321" w:rsidRDefault="00966321">
      <w:pPr>
        <w:pStyle w:val="Akapitzlist"/>
        <w:numPr>
          <w:ilvl w:val="0"/>
          <w:numId w:val="2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Przepracowane godziny (workedHours) - Liczba przepracowanych godzin w bieżącym okresie</w:t>
      </w:r>
    </w:p>
    <w:p w14:paraId="63A2B2C2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5347F580" w14:textId="77777777" w:rsidR="00966321" w:rsidRP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349A623C" w14:textId="23522B78" w:rsidR="00966321" w:rsidRPr="00966321" w:rsidRDefault="00966321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Payment</w:t>
      </w:r>
    </w:p>
    <w:p w14:paraId="114B2823" w14:textId="5140955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lastRenderedPageBreak/>
        <w:t>Reprezentuje transakcję finansową związaną z kursem.</w:t>
      </w:r>
    </w:p>
    <w:p w14:paraId="71EFE3EF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65E7620" w14:textId="457C575C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9647DF3" w14:textId="5C583357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płatności (paymentId) - Unikalny identyfikator płatności</w:t>
      </w:r>
    </w:p>
    <w:p w14:paraId="72CA680B" w14:textId="1CFC81BE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Kwota (amount) - Kwota do zapłaty</w:t>
      </w:r>
    </w:p>
    <w:p w14:paraId="54D0A920" w14:textId="5FD52BDC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Metoda (method) - Sposób realizacji płatności</w:t>
      </w:r>
    </w:p>
    <w:p w14:paraId="2754BA10" w14:textId="6D79CA3B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Stan płatności</w:t>
      </w:r>
    </w:p>
    <w:p w14:paraId="6CA404C7" w14:textId="48B0F2F9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transakcji (transactionDate) - Data i czas realizacji płatności</w:t>
      </w:r>
    </w:p>
    <w:p w14:paraId="36B0CCE5" w14:textId="3242203B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Numer transakcji (transactionNumber) - Unikalny numer transakcji w systemie płatnośc</w:t>
      </w:r>
      <w:r>
        <w:rPr>
          <w:rFonts w:ascii="Book Antiqua" w:hAnsi="Book Antiqua"/>
          <w:color w:val="231F20"/>
          <w:sz w:val="32"/>
          <w:szCs w:val="32"/>
        </w:rPr>
        <w:t>i</w:t>
      </w:r>
    </w:p>
    <w:p w14:paraId="5CFD2292" w14:textId="0F166CE3" w:rsidR="00966321" w:rsidRDefault="00966321">
      <w:pPr>
        <w:pStyle w:val="Akapitzlist"/>
        <w:numPr>
          <w:ilvl w:val="0"/>
          <w:numId w:val="25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Rabat (discount) - Zastosowana zniżka</w:t>
      </w:r>
    </w:p>
    <w:p w14:paraId="64D21E29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2886384" w14:textId="0C61EA9E" w:rsidR="00966321" w:rsidRDefault="00966321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Incident</w:t>
      </w:r>
    </w:p>
    <w:p w14:paraId="6F1AD125" w14:textId="1CA22309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zgłoszenie problemu podczas kursu.</w:t>
      </w:r>
    </w:p>
    <w:p w14:paraId="542725EA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FFBFBDD" w14:textId="2CE56621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48536CAA" w14:textId="616BCF15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incydentu (incidentId) - Unikalny identyfikator incydentu</w:t>
      </w:r>
    </w:p>
    <w:p w14:paraId="5E3086DB" w14:textId="6337BF9A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Typ (type) - Rodzaj zgłoszonego problemu</w:t>
      </w:r>
    </w:p>
    <w:p w14:paraId="6A9A4B5F" w14:textId="031ED8DE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Opis (description) - Szczegółowy opis sytuacji</w:t>
      </w:r>
    </w:p>
    <w:p w14:paraId="10D41EBB" w14:textId="6EC9112C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zgłoszenia (reportDate) - Data i czas zgłoszenia</w:t>
      </w:r>
    </w:p>
    <w:p w14:paraId="10EFA1C9" w14:textId="2FE3B27A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stan obsługi incydentu</w:t>
      </w:r>
    </w:p>
    <w:p w14:paraId="7FF44601" w14:textId="3E3E15A2" w:rsidR="00966321" w:rsidRDefault="00966321">
      <w:pPr>
        <w:pStyle w:val="Akapitzlist"/>
        <w:numPr>
          <w:ilvl w:val="0"/>
          <w:numId w:val="26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zamknięcia (closeDate) - Data rozwiązania incydentu</w:t>
      </w:r>
    </w:p>
    <w:p w14:paraId="4CBC6FC5" w14:textId="77777777" w:rsidR="003C6C0A" w:rsidRPr="003C6C0A" w:rsidRDefault="003C6C0A" w:rsidP="003C6C0A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FD36214" w14:textId="056ABE64" w:rsidR="003C6C0A" w:rsidRDefault="003C6C0A">
      <w:pPr>
        <w:pStyle w:val="Akapitzlist"/>
        <w:numPr>
          <w:ilvl w:val="0"/>
          <w:numId w:val="18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3C6C0A">
        <w:rPr>
          <w:rFonts w:ascii="Book Antiqua" w:hAnsi="Book Antiqua"/>
          <w:b/>
          <w:bCs/>
          <w:color w:val="231F20"/>
          <w:sz w:val="40"/>
          <w:szCs w:val="40"/>
        </w:rPr>
        <w:t>Fleet Manager</w:t>
      </w:r>
    </w:p>
    <w:p w14:paraId="167AAEE9" w14:textId="440B54F2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 xml:space="preserve">Reprezentuje osobę zarządzającą flotą pojazdów </w:t>
      </w:r>
      <w:r>
        <w:rPr>
          <w:rFonts w:ascii="Book Antiqua" w:hAnsi="Book Antiqua"/>
          <w:color w:val="231F20"/>
          <w:sz w:val="32"/>
          <w:szCs w:val="32"/>
        </w:rPr>
        <w:br/>
      </w:r>
      <w:r w:rsidRPr="003C6C0A">
        <w:rPr>
          <w:rFonts w:ascii="Book Antiqua" w:hAnsi="Book Antiqua"/>
          <w:color w:val="231F20"/>
          <w:sz w:val="32"/>
          <w:szCs w:val="32"/>
        </w:rPr>
        <w:t>i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  <w:r w:rsidRPr="003C6C0A">
        <w:rPr>
          <w:rFonts w:ascii="Book Antiqua" w:hAnsi="Book Antiqua"/>
          <w:color w:val="231F20"/>
          <w:sz w:val="32"/>
          <w:szCs w:val="32"/>
        </w:rPr>
        <w:t>kierowcami w firmie taksówkarskiej.</w:t>
      </w:r>
    </w:p>
    <w:p w14:paraId="3B946228" w14:textId="77777777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F8267D1" w14:textId="7DC545F5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B05D7BB" w14:textId="718E5D62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 xml:space="preserve">ID kierownika floty (fleetManagerId) - Unikalny </w:t>
      </w:r>
      <w:r w:rsidRPr="003C6C0A">
        <w:rPr>
          <w:rFonts w:ascii="Book Antiqua" w:hAnsi="Book Antiqua"/>
          <w:color w:val="231F20"/>
          <w:sz w:val="32"/>
          <w:szCs w:val="32"/>
        </w:rPr>
        <w:lastRenderedPageBreak/>
        <w:t>identyfikator kierownika floty w systemie</w:t>
      </w:r>
    </w:p>
    <w:p w14:paraId="3ED3DE4A" w14:textId="7CF67567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Imię (firstName) - Imię kierownika</w:t>
      </w:r>
    </w:p>
    <w:p w14:paraId="650B59EA" w14:textId="1E6E6193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Nazwisko (lastName) - Nazwisko kierownika</w:t>
      </w:r>
    </w:p>
    <w:p w14:paraId="7364314E" w14:textId="688D9BB6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Numer telefonu (phoneNumber) - Numer kontaktowy</w:t>
      </w:r>
    </w:p>
    <w:p w14:paraId="40609F50" w14:textId="4A968A13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Email (email) - Służbowy adres email</w:t>
      </w:r>
    </w:p>
    <w:p w14:paraId="37DC9A48" w14:textId="0F1CF4D7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Login (username) - Nazwa użytkownika do logowania w systemie</w:t>
      </w:r>
    </w:p>
    <w:p w14:paraId="702371EF" w14:textId="0AFCEC9C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Hasło (password) - Zaszyfrowane hasło dostępu</w:t>
      </w:r>
    </w:p>
    <w:p w14:paraId="04AD66D0" w14:textId="165E8975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Data zatrudnienia (hireDate) - Data rozpoczęcia pracy na stanowisku</w:t>
      </w:r>
    </w:p>
    <w:p w14:paraId="42625F16" w14:textId="3F9D23A1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Oddział (branch) - Przypisany oddział firmy</w:t>
      </w:r>
    </w:p>
    <w:p w14:paraId="4D971C4C" w14:textId="039C5988" w:rsidR="003C6C0A" w:rsidRDefault="003C6C0A">
      <w:pPr>
        <w:pStyle w:val="Akapitzlist"/>
        <w:numPr>
          <w:ilvl w:val="0"/>
          <w:numId w:val="2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Historia zarządzania (managementHistory) - Rejestr kluczowych akcji administracyjnych</w:t>
      </w:r>
    </w:p>
    <w:p w14:paraId="4EF646F5" w14:textId="47044D69" w:rsidR="00647F5E" w:rsidRPr="00E0020A" w:rsidRDefault="00647F5E" w:rsidP="00E0020A">
      <w:pPr>
        <w:ind w:left="1701"/>
        <w:jc w:val="both"/>
        <w:rPr>
          <w:rFonts w:ascii="Book Antiqua" w:hAnsi="Book Antiqua"/>
          <w:color w:val="231F20"/>
          <w:sz w:val="32"/>
          <w:szCs w:val="32"/>
        </w:rPr>
      </w:pPr>
      <w:r w:rsidRPr="00E0020A">
        <w:rPr>
          <w:rFonts w:ascii="Book Antiqua" w:hAnsi="Book Antiqua"/>
          <w:b/>
          <w:bCs/>
          <w:color w:val="231F20"/>
          <w:sz w:val="32"/>
          <w:szCs w:val="32"/>
        </w:rPr>
        <w:br w:type="page"/>
      </w:r>
    </w:p>
    <w:p w14:paraId="052582E9" w14:textId="081CABC5" w:rsidR="001247EA" w:rsidRPr="00557E0A" w:rsidRDefault="00D30D5A">
      <w:pPr>
        <w:pStyle w:val="Akapitzlist"/>
        <w:numPr>
          <w:ilvl w:val="0"/>
          <w:numId w:val="16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557E0A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Scenariusze przypadków użycia</w:t>
      </w:r>
    </w:p>
    <w:p w14:paraId="62113C07" w14:textId="77777777" w:rsidR="00D30D5A" w:rsidRDefault="00D30D5A" w:rsidP="00D30D5A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B2C7532" w14:textId="7398EF67" w:rsidR="00D30D5A" w:rsidRDefault="00D30D5A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6B798C39" w14:textId="77777777" w:rsidR="00CB24D3" w:rsidRDefault="00CB24D3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2A0F18C9" w14:textId="24529D59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Znalezienie najbliższego dostępnego kierowcy</w:t>
      </w:r>
    </w:p>
    <w:p w14:paraId="79EDBC24" w14:textId="77777777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</w:p>
    <w:p w14:paraId="043281D5" w14:textId="77777777" w:rsidR="00CB24D3" w:rsidRDefault="00D30D5A" w:rsidP="00CB24D3">
      <w:pPr>
        <w:pStyle w:val="Akapitzlist"/>
        <w:ind w:left="567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S1.1. Opis</w:t>
      </w:r>
    </w:p>
    <w:p w14:paraId="289883F2" w14:textId="6DBBC10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proces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>znalezieni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najbliższego dostępnego kierowcy dla klienta zamawiającego kurs w wyznaczonym przez niego miejscu. </w:t>
      </w:r>
    </w:p>
    <w:p w14:paraId="34DFC61F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6A3DF9A2" w14:textId="77777777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S1.2. Aktorzy</w:t>
      </w:r>
    </w:p>
    <w:p w14:paraId="11283D84" w14:textId="5FA3ACC0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Kierowca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k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lient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s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ystem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GPS</w:t>
      </w:r>
    </w:p>
    <w:p w14:paraId="7F0F4860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663C0E1" w14:textId="5D5F99CA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S1.3. Warunki początkowe</w:t>
      </w:r>
    </w:p>
    <w:p w14:paraId="6B71DF79" w14:textId="1132AAB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W systemie zarejestrowani są dostępni kierowcy.</w:t>
      </w:r>
    </w:p>
    <w:p w14:paraId="3683E89E" w14:textId="434813D1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Pobrano aktualną lokalizację klienta.</w:t>
      </w:r>
    </w:p>
    <w:p w14:paraId="626DE19E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E2E7723" w14:textId="590CF6AD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S1.4. Warunki końcowe</w:t>
      </w:r>
    </w:p>
    <w:p w14:paraId="43380568" w14:textId="2F23A37E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Przydzielono najbliższego dostępnego kierowcę do kursu klienta.</w:t>
      </w:r>
    </w:p>
    <w:p w14:paraId="16CE501A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D0A97F" w14:textId="18907AD7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S1.5. Przebieg główny</w:t>
      </w:r>
    </w:p>
    <w:p w14:paraId="1FBB6496" w14:textId="4AFCB82E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Klient zamawia kurs.</w:t>
      </w:r>
    </w:p>
    <w:p w14:paraId="366D6B14" w14:textId="5FD95FCD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GPS pobiera aktualną lokalizację klienta i przekazuje ją do systemu.</w:t>
      </w:r>
    </w:p>
    <w:p w14:paraId="6A79DB27" w14:textId="075C25D8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identyfikuje wszystkich dostępnych kierowców w okolicy i dla każdego oblicza szacowany czas dojazdu biorąc pod uwagę czas dojazdu z aktualnym obciążeniem ruchu drogowego.</w:t>
      </w:r>
    </w:p>
    <w:p w14:paraId="15F3E1C0" w14:textId="2CD791C5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wybiera najbliższego kierowcę.</w:t>
      </w:r>
    </w:p>
    <w:p w14:paraId="4959B7F6" w14:textId="14E99686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kierowcę taksówki o nowym kursie, przesyłając szczegóły dotyczące lokalizacji i danych klienta.</w:t>
      </w:r>
    </w:p>
    <w:p w14:paraId="5AB8EF37" w14:textId="380F63AF" w:rsidR="00CB24D3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Kierowca akceptuje kurs.</w:t>
      </w:r>
    </w:p>
    <w:p w14:paraId="7EB19FB1" w14:textId="2C1D0A59" w:rsidR="003507D4" w:rsidRDefault="003507D4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klienta o przydzielonym kierowcy i szacowanym czasie przyjazdu.</w:t>
      </w:r>
    </w:p>
    <w:p w14:paraId="5AC6EEA1" w14:textId="77777777" w:rsidR="003507D4" w:rsidRDefault="003507D4" w:rsidP="003507D4">
      <w:pPr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4683538" w14:textId="4C732582" w:rsidR="003507D4" w:rsidRDefault="003507D4" w:rsidP="003507D4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S1.6. Przebiegi alternatywne</w:t>
      </w:r>
    </w:p>
    <w:p w14:paraId="65B810C3" w14:textId="4C278FB2" w:rsidR="003507D4" w:rsidRDefault="00A55275" w:rsidP="003507D4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 Brak dostępnych kierowców.</w:t>
      </w:r>
    </w:p>
    <w:p w14:paraId="3A0E7D1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PA.3.1. System informuje klienta o braku dostępnych kierowców i proponuje ponowienie próby za kilka minut.</w:t>
      </w:r>
    </w:p>
    <w:p w14:paraId="6028D1B2" w14:textId="7FE6925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PA.6. Wybrany kierowca odrzuca kurs.</w:t>
      </w:r>
    </w:p>
    <w:p w14:paraId="53680624" w14:textId="74235AC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PA.6.1. Powrót do punktu 2 przebiegu głównego.</w:t>
      </w:r>
    </w:p>
    <w:p w14:paraId="2E9E64D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B0CAC8" w14:textId="19F0D4E8" w:rsidR="00A55275" w:rsidRDefault="00A55275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S1.7. Sytuacje wyjątkowe</w:t>
      </w:r>
    </w:p>
    <w:p w14:paraId="61A6255E" w14:textId="4D3E32F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SW.1. Brak komunikacji z systemem GPS.</w:t>
      </w:r>
    </w:p>
    <w:p w14:paraId="1D5D8160" w14:textId="08CCC2CB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Akcja: </w:t>
      </w:r>
      <w:r w:rsidRPr="00A55275">
        <w:rPr>
          <w:rFonts w:ascii="Book Antiqua" w:hAnsi="Book Antiqua"/>
          <w:i/>
          <w:iCs/>
          <w:color w:val="231F20"/>
          <w:sz w:val="28"/>
          <w:szCs w:val="36"/>
        </w:rPr>
        <w:t>System informuje klienta o braku połączenia z GPS i prosi o ręczne wprowadzenie lokalizacji odbioru. W międzyczasie system ponawia próbę połączenia z GPS co kilka sekund, aby zaktualizować bieżącą pozycję klienta.</w:t>
      </w:r>
    </w:p>
    <w:p w14:paraId="6371DF4A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7D36E64" w14:textId="4597BC46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SW.2. Klient anuluje kurs w trakcie wyszukiwania kierowcy.</w:t>
      </w:r>
    </w:p>
    <w:p w14:paraId="57957DCC" w14:textId="0AC67C0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System zatrzymuje proces poszukiwania kierowcy oraz zamyka zamówienie, powracając do ekranu głównego klienta.</w:t>
      </w:r>
    </w:p>
    <w:p w14:paraId="5B9C2D53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6C805A2" w14:textId="1756DD8D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SW.3. Kierowca anuluje kurs po jego akceptacji.</w:t>
      </w:r>
    </w:p>
    <w:p w14:paraId="73C8DF0E" w14:textId="77777777" w:rsidR="000D393C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Klient zostaje poinformowany o odrzuceniu poprzedniego kierowcy. System powraca do punktu 2 przebiegu głównego.</w:t>
      </w:r>
    </w:p>
    <w:p w14:paraId="4114B21E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B9A37F5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S1.8. Wymagania niefunkcjonalne</w:t>
      </w:r>
    </w:p>
    <w:p w14:paraId="0B7D6D1A" w14:textId="020E66A6" w:rsidR="000D393C" w:rsidRPr="00BB5406" w:rsidRDefault="00BB5406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BB5406">
        <w:rPr>
          <w:rFonts w:ascii="Book Antiqua" w:hAnsi="Book Antiqua"/>
          <w:i/>
          <w:iCs/>
          <w:color w:val="231F20"/>
          <w:sz w:val="28"/>
          <w:szCs w:val="36"/>
        </w:rPr>
        <w:t>Interfejs dla klienta i kierowcy powinien być intuicyjny, umożliwiający szybkie zaakceptowanie lub odrzucenie kursu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 w około</w:t>
      </w:r>
      <w:r w:rsidRPr="00BB5406">
        <w:rPr>
          <w:rFonts w:ascii="Book Antiqua" w:hAnsi="Book Antiqua"/>
          <w:i/>
          <w:iCs/>
          <w:color w:val="231F20"/>
          <w:sz w:val="28"/>
          <w:szCs w:val="36"/>
        </w:rPr>
        <w:t xml:space="preserve"> 2 kliknięcia.</w:t>
      </w:r>
    </w:p>
    <w:p w14:paraId="5795C999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AE10B62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S1.9. Uwagi i pytania otwarte</w:t>
      </w:r>
    </w:p>
    <w:p w14:paraId="50C23E7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Czy system powinien automatycznie szukać dostępnych kierowców poza wyznaczoną strefą, jeśli żaden nie jest dostępny w bezpośredniej okolicy?</w:t>
      </w:r>
    </w:p>
    <w:p w14:paraId="1A8DF61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92F4301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3434DD4" w14:textId="141BCA5E" w:rsidR="00A55275" w:rsidRDefault="000D393C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S2.</w:t>
      </w:r>
      <w:r w:rsidR="002158E0">
        <w:rPr>
          <w:rFonts w:ascii="Book Antiqua" w:hAnsi="Book Antiqua"/>
          <w:color w:val="FF0000"/>
          <w:sz w:val="28"/>
          <w:szCs w:val="36"/>
        </w:rPr>
        <w:t xml:space="preserve"> Realizacja płatności po zakończonym kursie</w:t>
      </w:r>
    </w:p>
    <w:p w14:paraId="05F0D858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6CAF173F" w14:textId="06BF7063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S2.1. Opis</w:t>
      </w:r>
    </w:p>
    <w:p w14:paraId="3AE107D4" w14:textId="6C3D1B2E" w:rsidR="002158E0" w:rsidRP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>Scenariusz przypadku użycia opisujący proces realizacji płatności za kurs taksówką, który został zakończony.</w:t>
      </w:r>
    </w:p>
    <w:p w14:paraId="22C08E9E" w14:textId="77777777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</w:p>
    <w:p w14:paraId="438DAB52" w14:textId="7DADB4FF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S2.2. Aktorzy</w:t>
      </w:r>
    </w:p>
    <w:p w14:paraId="4D3785AE" w14:textId="6109E153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lient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s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ystem </w:t>
      </w:r>
      <w:r w:rsidR="00167F43">
        <w:rPr>
          <w:rFonts w:ascii="Book Antiqua" w:hAnsi="Book Antiqua"/>
          <w:i/>
          <w:iCs/>
          <w:sz w:val="28"/>
          <w:szCs w:val="36"/>
        </w:rPr>
        <w:t>p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łatności </w:t>
      </w:r>
    </w:p>
    <w:p w14:paraId="210294E7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08E0A80" w14:textId="6F63620A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S2.3. Warunki początkowe</w:t>
      </w:r>
    </w:p>
    <w:p w14:paraId="056E3DF1" w14:textId="0DAF0F8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Kurs został zakończony.</w:t>
      </w:r>
    </w:p>
    <w:p w14:paraId="24FA430B" w14:textId="02DC8E59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zna ostateczną kwotę do zapłaty.</w:t>
      </w:r>
    </w:p>
    <w:p w14:paraId="543299D1" w14:textId="516678C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ma zarejestrowaną metodę płatności w systemie (karta kredytowa, karta debetowa, gotówka).</w:t>
      </w:r>
    </w:p>
    <w:p w14:paraId="07A85EA2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5E317B4" w14:textId="7EE2C389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S2.4. Warunki końcowe</w:t>
      </w:r>
    </w:p>
    <w:p w14:paraId="74A36846" w14:textId="7779FB5A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Płatność za kurs została zrealizowana i potwierdzona w systemie (klient i kierowca otrzymują potwierdzenie zakończenia transakcji).</w:t>
      </w:r>
    </w:p>
    <w:p w14:paraId="04C9E29D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6CE79E8" w14:textId="3F2AFD22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S2.5. Przebieg główny</w:t>
      </w:r>
    </w:p>
    <w:p w14:paraId="326ADFD8" w14:textId="702BA7E3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kursu system wyświetla klientowi naliczoną kwotę za kurs.</w:t>
      </w:r>
    </w:p>
    <w:p w14:paraId="58AC642A" w14:textId="22F58D36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preferowaną metodę płatności.</w:t>
      </w:r>
    </w:p>
    <w:p w14:paraId="7AE92D3E" w14:textId="4B90FDF8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przetwarza płatność przez wybrany kanał.</w:t>
      </w:r>
    </w:p>
    <w:p w14:paraId="0CA3D088" w14:textId="78D5D873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otrzymuje potwierdzenie dokonania płatności.</w:t>
      </w:r>
    </w:p>
    <w:p w14:paraId="568B812E" w14:textId="024EE482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otrzymuje informację o uregulowanej płatności.</w:t>
      </w:r>
    </w:p>
    <w:p w14:paraId="65ACB3AD" w14:textId="7CD2DA9F" w:rsidR="002158E0" w:rsidRDefault="002158E0">
      <w:pPr>
        <w:pStyle w:val="Akapitzlist"/>
        <w:numPr>
          <w:ilvl w:val="0"/>
          <w:numId w:val="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zamyka zlecenie kursu jako opłacone.</w:t>
      </w:r>
    </w:p>
    <w:p w14:paraId="3FA05ADB" w14:textId="77777777" w:rsidR="002158E0" w:rsidRDefault="002158E0" w:rsidP="002158E0">
      <w:pPr>
        <w:rPr>
          <w:rFonts w:ascii="Book Antiqua" w:hAnsi="Book Antiqua"/>
          <w:i/>
          <w:iCs/>
          <w:sz w:val="28"/>
          <w:szCs w:val="36"/>
        </w:rPr>
      </w:pPr>
    </w:p>
    <w:p w14:paraId="5B284B3C" w14:textId="6BBA3B12" w:rsidR="002158E0" w:rsidRDefault="002158E0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S2.6. Przebiegi alternatywne</w:t>
      </w:r>
    </w:p>
    <w:p w14:paraId="20BC1D9A" w14:textId="3238A2F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 Klient chce użyć kuponu rabatowego.</w:t>
      </w:r>
    </w:p>
    <w:p w14:paraId="67C43AB5" w14:textId="2D3D8984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Klient wprowadza kod kuponu rabatowego przed dokonaniem płatności.</w:t>
      </w:r>
    </w:p>
    <w:p w14:paraId="78334D7C" w14:textId="104165F6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PA.1.2. System weryfikuje ważność kuponu i aplikuje zniżkę.</w:t>
      </w:r>
    </w:p>
    <w:p w14:paraId="3C301BE2" w14:textId="3449765C" w:rsidR="006429D5" w:rsidRP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PA.1.3. System wyświetla zaktualizowaną kwotę do zapłaty.</w:t>
      </w:r>
    </w:p>
    <w:p w14:paraId="5C9A4190" w14:textId="328E3559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 Klient wybiera płatność kartą, ale transakcja zostaje odrzucona przez system.</w:t>
      </w:r>
    </w:p>
    <w:p w14:paraId="0CE7A00B" w14:textId="649081AA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PA.3.1. System informuje klienta o odrzuceniu transakcji i proponuje ponowną próbę lub zmianę metody płatności na gotówkę.</w:t>
      </w:r>
    </w:p>
    <w:p w14:paraId="395D748F" w14:textId="34A55E2D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PA.3.2. W przypadku braku możliwości zapłaty – wezwanie policji.</w:t>
      </w:r>
    </w:p>
    <w:p w14:paraId="5C1B7707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2B72740" w14:textId="40BFDF5D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S2.7. Sytuacje wyjątkowe</w:t>
      </w:r>
    </w:p>
    <w:p w14:paraId="4EED518D" w14:textId="521F3F6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</w:t>
      </w:r>
      <w:r w:rsidR="00435C90">
        <w:rPr>
          <w:rFonts w:ascii="Book Antiqua" w:hAnsi="Book Antiqua"/>
          <w:i/>
          <w:iCs/>
          <w:sz w:val="28"/>
          <w:szCs w:val="36"/>
        </w:rPr>
        <w:t>.</w:t>
      </w:r>
      <w:r>
        <w:rPr>
          <w:rFonts w:ascii="Book Antiqua" w:hAnsi="Book Antiqua"/>
          <w:i/>
          <w:iCs/>
          <w:sz w:val="28"/>
          <w:szCs w:val="36"/>
        </w:rPr>
        <w:t xml:space="preserve"> Klient odmawia zapłaty po zakończeniu kursu.</w:t>
      </w:r>
    </w:p>
    <w:p w14:paraId="35400B54" w14:textId="749B834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Kierowca zgłasza incydent, system zapisuje to zdarzenie i informuje kierownika floty o sytuacji. Kierowca wzywa policję.</w:t>
      </w:r>
    </w:p>
    <w:p w14:paraId="20C936A4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7A09D5E" w14:textId="23FA0716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62790A47" w14:textId="549BEB4F" w:rsidR="006429D5" w:rsidRDefault="00BB5406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powinien przetwarzać transakcje płatnicze w czasie nie dłuższym niż 5 sekund.</w:t>
      </w:r>
    </w:p>
    <w:p w14:paraId="015CC22F" w14:textId="13CA6CDA" w:rsidR="00BB5406" w:rsidRPr="006429D5" w:rsidRDefault="00BB5406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Weryfikacja kuponów rabatowych powinna trwać maksymalnie 3 sekundy.</w:t>
      </w:r>
    </w:p>
    <w:p w14:paraId="4626BA24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1568B3F2" w14:textId="2DFF8A80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71BA5110" w14:textId="6CFC431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E909DB2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3A7CEFB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770D1F9C" w14:textId="4B652A2A" w:rsidR="006429D5" w:rsidRDefault="006429D5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 xml:space="preserve">S3. </w:t>
      </w:r>
      <w:r w:rsidR="00274A84">
        <w:rPr>
          <w:rFonts w:ascii="Book Antiqua" w:hAnsi="Book Antiqua"/>
          <w:color w:val="FF0000"/>
          <w:sz w:val="28"/>
          <w:szCs w:val="36"/>
        </w:rPr>
        <w:t>Zarządzanie procesem naprawy pojazdu</w:t>
      </w:r>
    </w:p>
    <w:p w14:paraId="02A5083B" w14:textId="77777777" w:rsidR="00274A84" w:rsidRDefault="00274A84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A30FDD4" w14:textId="6BE7468E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S3.1. Opis</w:t>
      </w:r>
    </w:p>
    <w:p w14:paraId="05A42CB5" w14:textId="16368005" w:rsidR="00274A84" w:rsidRPr="00274A84" w:rsidRDefault="00274A84" w:rsidP="002158E0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>proces zarządzania naprawą pojazdu, który obejmuje diagnozowanie problemu, planowanie naprawy, wykonanie prac serwisowych oraz finalizację obsługi.</w:t>
      </w:r>
    </w:p>
    <w:p w14:paraId="7005DA39" w14:textId="77777777" w:rsidR="00F81B16" w:rsidRDefault="00F81B16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08EF7D5C" w14:textId="685C7B27" w:rsidR="00274A84" w:rsidRDefault="00274A84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S3.2. Aktorzy</w:t>
      </w:r>
    </w:p>
    <w:p w14:paraId="5562B5DF" w14:textId="5F767B2F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>aksówki</w:t>
      </w:r>
      <w:r>
        <w:rPr>
          <w:rFonts w:ascii="Book Antiqua" w:hAnsi="Book Antiqua"/>
          <w:i/>
          <w:iCs/>
          <w:sz w:val="28"/>
          <w:szCs w:val="36"/>
        </w:rPr>
        <w:t xml:space="preserve">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>
        <w:rPr>
          <w:rFonts w:ascii="Book Antiqua" w:hAnsi="Book Antiqua"/>
          <w:i/>
          <w:iCs/>
          <w:sz w:val="28"/>
          <w:szCs w:val="36"/>
        </w:rPr>
        <w:t xml:space="preserve">ierownik floty samochodowej, </w:t>
      </w:r>
      <w:r w:rsidR="00167F43">
        <w:rPr>
          <w:rFonts w:ascii="Book Antiqua" w:hAnsi="Book Antiqua"/>
          <w:i/>
          <w:iCs/>
          <w:sz w:val="28"/>
          <w:szCs w:val="36"/>
        </w:rPr>
        <w:t>m</w:t>
      </w:r>
      <w:r>
        <w:rPr>
          <w:rFonts w:ascii="Book Antiqua" w:hAnsi="Book Antiqua"/>
          <w:i/>
          <w:iCs/>
          <w:sz w:val="28"/>
          <w:szCs w:val="36"/>
        </w:rPr>
        <w:t>echanik samochodowy</w:t>
      </w:r>
    </w:p>
    <w:p w14:paraId="505A552A" w14:textId="77777777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D987650" w14:textId="242505A3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</w:t>
      </w:r>
      <w:r>
        <w:rPr>
          <w:rFonts w:ascii="Book Antiqua" w:hAnsi="Book Antiqua"/>
          <w:sz w:val="28"/>
          <w:szCs w:val="36"/>
        </w:rPr>
        <w:t>S3.3. Warunki początkowe</w:t>
      </w:r>
    </w:p>
    <w:p w14:paraId="038B2A19" w14:textId="78AC8422" w:rsidR="00400F22" w:rsidRPr="00400F22" w:rsidRDefault="00400F22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zgłosił usterkę w systemie.</w:t>
      </w:r>
    </w:p>
    <w:p w14:paraId="10FF42C3" w14:textId="2BB0F202" w:rsidR="00274A84" w:rsidRDefault="00274A84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Pojazd jest zarejestrowany w systemie.</w:t>
      </w:r>
    </w:p>
    <w:p w14:paraId="0D0E2B65" w14:textId="77777777" w:rsidR="00274A84" w:rsidRPr="00274A84" w:rsidRDefault="00274A84" w:rsidP="00274A84">
      <w:pPr>
        <w:rPr>
          <w:rFonts w:ascii="Book Antiqua" w:hAnsi="Book Antiqua"/>
          <w:sz w:val="28"/>
          <w:szCs w:val="36"/>
        </w:rPr>
      </w:pPr>
    </w:p>
    <w:p w14:paraId="5FF56E40" w14:textId="7A9E9018" w:rsidR="00274A84" w:rsidRDefault="00274A84" w:rsidP="00400F22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S3.4. Warunki końcowe</w:t>
      </w:r>
    </w:p>
    <w:p w14:paraId="29F04197" w14:textId="084EA1A3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Naprawa pojazdu została pomyślnie zakończona, a wszelkie działania zostały odpowiednio udokumentowane w systemie.</w:t>
      </w:r>
    </w:p>
    <w:p w14:paraId="2D1FB3EA" w14:textId="77777777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</w:p>
    <w:p w14:paraId="53E1536B" w14:textId="620CF528" w:rsidR="00400F22" w:rsidRDefault="00400F22" w:rsidP="00400F22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75683C89" w14:textId="6F2BD8BD" w:rsidR="00400F22" w:rsidRDefault="00BA2DD7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Mechanik przeprowadza diagnostykę pojazdu i informuje kierownika floty o wymaganych naprawach.</w:t>
      </w:r>
    </w:p>
    <w:p w14:paraId="3E1C2C72" w14:textId="7C820404" w:rsidR="00BA2DD7" w:rsidRDefault="00BA2DD7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Kierownik floty zatwierdza</w:t>
      </w:r>
      <w:r w:rsidR="00C57AF6">
        <w:rPr>
          <w:rFonts w:ascii="Book Antiqua" w:hAnsi="Book Antiqua"/>
          <w:i/>
          <w:iCs/>
          <w:sz w:val="28"/>
          <w:szCs w:val="36"/>
        </w:rPr>
        <w:t xml:space="preserve"> kosztorys</w:t>
      </w:r>
      <w:r>
        <w:rPr>
          <w:rFonts w:ascii="Book Antiqua" w:hAnsi="Book Antiqua"/>
          <w:i/>
          <w:iCs/>
          <w:sz w:val="28"/>
          <w:szCs w:val="36"/>
        </w:rPr>
        <w:t xml:space="preserve"> naprawy.</w:t>
      </w:r>
    </w:p>
    <w:p w14:paraId="06E6A027" w14:textId="4AE8507C" w:rsidR="00BA2DD7" w:rsidRDefault="00BA2DD7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Mechanik przystępuje do naprawy i dokumentuje postępy oraz wszelkie zmiany.</w:t>
      </w:r>
    </w:p>
    <w:p w14:paraId="264FFA84" w14:textId="2192C084" w:rsidR="00BA2DD7" w:rsidRDefault="00BA2DD7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naprawy mechanik wykonuje testy kontrolne.</w:t>
      </w:r>
    </w:p>
    <w:p w14:paraId="26B1B0DE" w14:textId="09A3980E" w:rsidR="00C57AF6" w:rsidRDefault="00BA2DD7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generuje raport z naprawy oraz fakturę, którą przekazuje kierownikowi floty.</w:t>
      </w:r>
    </w:p>
    <w:p w14:paraId="2B4680DA" w14:textId="75641CD3" w:rsidR="00C57AF6" w:rsidRPr="00C57AF6" w:rsidRDefault="00C57AF6">
      <w:pPr>
        <w:pStyle w:val="Akapitzlist"/>
        <w:numPr>
          <w:ilvl w:val="0"/>
          <w:numId w:val="9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aktualizuje status pojazdu na „sprawny”.</w:t>
      </w:r>
    </w:p>
    <w:p w14:paraId="63F8E886" w14:textId="77777777" w:rsidR="00C57AF6" w:rsidRDefault="00C57AF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1111B169" w14:textId="77D2D60F" w:rsidR="00C57AF6" w:rsidRDefault="00C57AF6" w:rsidP="00C57AF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S3.6. Przebiegi alternatywne</w:t>
      </w:r>
    </w:p>
    <w:p w14:paraId="347AFACD" w14:textId="02642017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Kierownik floty nie zatwierdza kosztorysu.</w:t>
      </w:r>
    </w:p>
    <w:p w14:paraId="30B806D2" w14:textId="456FCD0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Mechanik proponuje alternatywne rozwiązania lub tańsze części.</w:t>
      </w:r>
    </w:p>
    <w:p w14:paraId="23CB13E6" w14:textId="4441235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PA.2.2. Powrót do punktu 2 przebiegu głównego.</w:t>
      </w:r>
    </w:p>
    <w:p w14:paraId="0DEE8BE3" w14:textId="014F735C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 Testy kontrolne wykazują problemy.</w:t>
      </w:r>
    </w:p>
    <w:p w14:paraId="3FAD9CC6" w14:textId="7DFAEB3F" w:rsidR="00C57AF6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PA.4.1. Mechanik informuje kierownika floty i przeprowadza dodatkową diagnostykę.</w:t>
      </w:r>
    </w:p>
    <w:p w14:paraId="4231BA20" w14:textId="0D7E8011" w:rsidR="00834CE3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PA.4.2. Powrót do kroku 3 przebiegu głównego.</w:t>
      </w:r>
    </w:p>
    <w:p w14:paraId="7E13961B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EB218E0" w14:textId="0ECACADA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S3.7. Sytuacje wyjątkowe</w:t>
      </w:r>
    </w:p>
    <w:p w14:paraId="55A9A0E3" w14:textId="1FC1B5B0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Brak dostępności części zamiennych.</w:t>
      </w:r>
    </w:p>
    <w:p w14:paraId="4300E1DD" w14:textId="1EFB9BB4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Akcja: Mechanik szacuje czas oczekiwania na części. Kierownik floty decyduje o alternatywnym rozwiązaniu (np. inny dostawca, używane </w:t>
      </w:r>
      <w:r>
        <w:rPr>
          <w:rFonts w:ascii="Book Antiqua" w:hAnsi="Book Antiqua"/>
          <w:i/>
          <w:iCs/>
          <w:sz w:val="28"/>
          <w:szCs w:val="36"/>
        </w:rPr>
        <w:lastRenderedPageBreak/>
        <w:t>części).</w:t>
      </w:r>
    </w:p>
    <w:p w14:paraId="5EF75D9A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4FC2C4F" w14:textId="4CCAB28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S3.8. Wymagania niefunkcjonalne</w:t>
      </w:r>
    </w:p>
    <w:p w14:paraId="393CBFB8" w14:textId="4F7A38B9" w:rsidR="00435C90" w:rsidRDefault="004A2E5A" w:rsidP="00435C9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Generowanie raportu z naprawy i faktury powinno odbywać się w ciągu maksymalnie 10 sekund.</w:t>
      </w:r>
    </w:p>
    <w:p w14:paraId="4770636F" w14:textId="74F7AFD0" w:rsidR="00A8064F" w:rsidRPr="004A2E5A" w:rsidRDefault="00A8064F" w:rsidP="00435C9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Raporty z napraw muszą być przechowywane przez minimum 24 miesiące.</w:t>
      </w:r>
    </w:p>
    <w:p w14:paraId="62800993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539CB3C" w14:textId="0E6AFDC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S3.9. Uwagi i pytania otwarte</w:t>
      </w:r>
    </w:p>
    <w:p w14:paraId="2F54CA62" w14:textId="33D5D70B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46DE15DE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A10326B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5ED1DC9" w14:textId="32B1A157" w:rsidR="00C57AF6" w:rsidRPr="00864876" w:rsidRDefault="006B696B" w:rsidP="006B696B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S4.</w:t>
      </w:r>
      <w:r w:rsidR="00864876">
        <w:rPr>
          <w:rFonts w:ascii="Book Antiqua" w:hAnsi="Book Antiqua"/>
          <w:color w:val="FF0000"/>
          <w:sz w:val="28"/>
          <w:szCs w:val="36"/>
        </w:rPr>
        <w:t xml:space="preserve"> </w:t>
      </w:r>
      <w:r w:rsidR="00167F43">
        <w:rPr>
          <w:rFonts w:ascii="Book Antiqua" w:hAnsi="Book Antiqua"/>
          <w:color w:val="FF0000"/>
          <w:sz w:val="28"/>
          <w:szCs w:val="36"/>
        </w:rPr>
        <w:t>Rezerwacja kursu taksówkarskiego</w:t>
      </w:r>
      <w:r w:rsidR="001A785C">
        <w:rPr>
          <w:rFonts w:ascii="Book Antiqua" w:hAnsi="Book Antiqua"/>
          <w:color w:val="FF0000"/>
          <w:sz w:val="28"/>
          <w:szCs w:val="36"/>
        </w:rPr>
        <w:t xml:space="preserve"> w aplikacji mobilnej</w:t>
      </w:r>
    </w:p>
    <w:p w14:paraId="45332631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3BEBA5" w14:textId="72A7315B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S4.1. Opis</w:t>
      </w:r>
    </w:p>
    <w:p w14:paraId="64091BF6" w14:textId="7C4F846C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proces, w którym klient rezerwuje kurs taksówki</w:t>
      </w:r>
      <w:r w:rsidR="001A785C">
        <w:rPr>
          <w:rFonts w:ascii="Book Antiqua" w:hAnsi="Book Antiqua"/>
          <w:i/>
          <w:iCs/>
          <w:sz w:val="28"/>
          <w:szCs w:val="36"/>
        </w:rPr>
        <w:t xml:space="preserve"> poprzez aplikację mobilną</w:t>
      </w:r>
      <w:r>
        <w:rPr>
          <w:rFonts w:ascii="Book Antiqua" w:hAnsi="Book Antiqua"/>
          <w:i/>
          <w:iCs/>
          <w:sz w:val="28"/>
          <w:szCs w:val="36"/>
        </w:rPr>
        <w:t>, podając lokalizację odbioru oraz celu.</w:t>
      </w:r>
    </w:p>
    <w:p w14:paraId="1CE7CC5A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BBD7AEF" w14:textId="151867B0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S4.2. Aktorzy</w:t>
      </w:r>
    </w:p>
    <w:p w14:paraId="6A4ED8C2" w14:textId="4E003FBB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taksówki</w:t>
      </w:r>
      <w:r w:rsidR="00323766">
        <w:rPr>
          <w:rFonts w:ascii="Book Antiqua" w:hAnsi="Book Antiqua"/>
          <w:i/>
          <w:iCs/>
          <w:sz w:val="28"/>
          <w:szCs w:val="36"/>
        </w:rPr>
        <w:t>, system GPS</w:t>
      </w:r>
    </w:p>
    <w:p w14:paraId="35906070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FC1F51A" w14:textId="32F34B6E" w:rsidR="006B696B" w:rsidRDefault="00864876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S4.3. Warunki początkowe</w:t>
      </w:r>
    </w:p>
    <w:p w14:paraId="61104E16" w14:textId="0FF132EE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zarejestrowany w systemie.</w:t>
      </w:r>
    </w:p>
    <w:p w14:paraId="10EE706D" w14:textId="7C104E3A" w:rsidR="00323766" w:rsidRP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zalogowany na swoje konto na aplikacji mobilnej.</w:t>
      </w:r>
    </w:p>
    <w:p w14:paraId="49EAE985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D9994A" w14:textId="5B550966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S4.4. Warunki końcowe</w:t>
      </w:r>
    </w:p>
    <w:p w14:paraId="23E4B4E7" w14:textId="23CEC2F7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Rezerwacja został zarezerwowany i potwierdzony w systemie.</w:t>
      </w:r>
    </w:p>
    <w:p w14:paraId="5A7718D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01377A7" w14:textId="69B150A9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06FF9E36" w14:textId="49A7D0D5" w:rsidR="0086487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otwiera aplikację mobilną.</w:t>
      </w:r>
    </w:p>
    <w:p w14:paraId="08875B6B" w14:textId="420FF15D" w:rsid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próbuje określić aktualną lokalizację klienta.</w:t>
      </w:r>
    </w:p>
    <w:p w14:paraId="5D97A748" w14:textId="6B70E541" w:rsid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wprowadza adres docelowy, adres odbioru(jeśli nie udało się określić przez system GPS),preferowaną godzinę odjazdu(jeśli nie aktualną).</w:t>
      </w:r>
    </w:p>
    <w:p w14:paraId="60E428AC" w14:textId="171E2760" w:rsid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Wyświetlenie przez system informacji takich jak szacowany czas przyjazdu i przewidywany koszt.</w:t>
      </w:r>
    </w:p>
    <w:p w14:paraId="7D8A15E5" w14:textId="11FB3E73" w:rsid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typ pojazdu (Normal, Comfort) i metodę płatności.</w:t>
      </w:r>
    </w:p>
    <w:p w14:paraId="440F898F" w14:textId="3479FC69" w:rsid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 dostępność kierowcy.</w:t>
      </w:r>
    </w:p>
    <w:p w14:paraId="77384CBA" w14:textId="151D1436" w:rsidR="00323766" w:rsidRPr="00323766" w:rsidRDefault="00323766">
      <w:pPr>
        <w:pStyle w:val="Akapitzlist"/>
        <w:numPr>
          <w:ilvl w:val="0"/>
          <w:numId w:val="10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zatwierdza rezerwację.</w:t>
      </w:r>
    </w:p>
    <w:p w14:paraId="3B9B8269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DFDF472" w14:textId="09A31130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S4.6. Przebiegi alternatywne</w:t>
      </w:r>
    </w:p>
    <w:p w14:paraId="4D444287" w14:textId="5D9CED35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lastRenderedPageBreak/>
        <w:t>PA.1. Brak dostępu do Internetu klienta.</w:t>
      </w:r>
    </w:p>
    <w:p w14:paraId="3A280DC4" w14:textId="403E465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System automatycznie sprawdza dostępność do Internetu co 10 sekund.</w:t>
      </w:r>
    </w:p>
    <w:p w14:paraId="692F65EC" w14:textId="6E70A18C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PA.6. Brak dostępnych kierowców.</w:t>
      </w:r>
    </w:p>
    <w:p w14:paraId="128DC3B2" w14:textId="16EF60C3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PA.7. Klient rezygnuje z rezerwacji.</w:t>
      </w:r>
    </w:p>
    <w:p w14:paraId="0ABFD0B1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4683DE4" w14:textId="5F2A7F0A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S4.7. Sytuacje wyjątkowe</w:t>
      </w:r>
    </w:p>
    <w:p w14:paraId="0891C2E4" w14:textId="2999DDC3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Klient nie jest zalogowany w aplikacji.</w:t>
      </w:r>
    </w:p>
    <w:p w14:paraId="5ACE4E01" w14:textId="00804002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prosi klienta o zalogowanie się lub założenie konta.</w:t>
      </w:r>
    </w:p>
    <w:p w14:paraId="7EE834F7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BE52605" w14:textId="10877594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SW.2. W trakcie rezerwacji występują problemy z płatnością.</w:t>
      </w:r>
    </w:p>
    <w:p w14:paraId="6CA42D85" w14:textId="188885F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klienta o problemie z płatnością. System weryfikuje czy wybrana metoda płatności jest poprawna i aktywna. System wysyła prośbę do klienta o zmianę metody płatności.</w:t>
      </w:r>
    </w:p>
    <w:p w14:paraId="2EA09502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74C3664" w14:textId="114121D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S4.8. Wymagania niefunkcjonalne</w:t>
      </w:r>
    </w:p>
    <w:p w14:paraId="35E73A30" w14:textId="3CF64D6D" w:rsidR="00864876" w:rsidRDefault="002C3038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powinien automatycznie wykrywać lokalizację odbioru za pomocą GPS, jeśli klient wyraził na to zgodę.</w:t>
      </w:r>
    </w:p>
    <w:p w14:paraId="70380A81" w14:textId="32827189" w:rsidR="002C3038" w:rsidRDefault="002C3038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Użytkownik musi mieć możliwość ręcznego wprowadzenia adresu odbioru, jeśli system GPS nie jest dostępny lub lokalizacja jest nieprecyzyjna.</w:t>
      </w:r>
    </w:p>
    <w:p w14:paraId="06D691B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48779B8" w14:textId="2C5536A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S4.9. Uwagi i pytania otwarte</w:t>
      </w:r>
    </w:p>
    <w:p w14:paraId="6578F270" w14:textId="36324A3F" w:rsidR="00864876" w:rsidRPr="006B696B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37F8271F" w14:textId="10DB2CC9" w:rsidR="006B696B" w:rsidRDefault="006B696B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4A792F83" w14:textId="77777777" w:rsidR="00AC4E1D" w:rsidRDefault="00AC4E1D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521CC6F0" w14:textId="7B062350" w:rsidR="00864876" w:rsidRPr="00864876" w:rsidRDefault="00864876" w:rsidP="00864876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 xml:space="preserve">S5. </w:t>
      </w:r>
      <w:r w:rsidR="006A4DF2">
        <w:rPr>
          <w:rFonts w:ascii="Book Antiqua" w:hAnsi="Book Antiqua"/>
          <w:color w:val="FF0000"/>
          <w:sz w:val="28"/>
          <w:szCs w:val="36"/>
        </w:rPr>
        <w:t>Generowanie raportu płatności dla kierowcy</w:t>
      </w:r>
    </w:p>
    <w:p w14:paraId="3508C63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A934CD" w14:textId="6B88CD9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S5.1. Opis</w:t>
      </w:r>
    </w:p>
    <w:p w14:paraId="725B69DF" w14:textId="461FCBA2" w:rsidR="00864876" w:rsidRDefault="006A4DF2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 generowania raportu płatności dla kierowcy, który zawiera szczegóły dotyczące kursów wykonanych w poprzednim miesiącu oraz całkowitą kwotę wynagrodzenia.</w:t>
      </w:r>
    </w:p>
    <w:p w14:paraId="37F9823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A04D7D5" w14:textId="34B3A7D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S5.2. Aktorzy</w:t>
      </w:r>
    </w:p>
    <w:p w14:paraId="26D90981" w14:textId="33DA17E5" w:rsidR="00864876" w:rsidRDefault="00F340D0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taksówki</w:t>
      </w:r>
    </w:p>
    <w:p w14:paraId="6F4E6EE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019A57" w14:textId="6417178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S5.3. Warunki początkowe</w:t>
      </w:r>
    </w:p>
    <w:p w14:paraId="6B8AD059" w14:textId="0722B2E6" w:rsidR="00864876" w:rsidRPr="00864876" w:rsidRDefault="0026638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jest zarejestrowany w systemie.</w:t>
      </w:r>
    </w:p>
    <w:p w14:paraId="4767D0E1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C52CF7" w14:textId="462B4187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S5.4. Warunki końcowe</w:t>
      </w:r>
    </w:p>
    <w:p w14:paraId="4B5AE8C8" w14:textId="0CAD6507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otrzymał wygenerowany raport płatności, a system zaktualizował jego status finansowy.</w:t>
      </w:r>
    </w:p>
    <w:p w14:paraId="79A10D9B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293E20E" w14:textId="65FE32A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6E53F88B" w14:textId="579B3DAE" w:rsidR="00864876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wybiera opcję „Generuj raport płatności”.</w:t>
      </w:r>
    </w:p>
    <w:p w14:paraId="2877B4F2" w14:textId="1E5F2DA6" w:rsidR="00C439D9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pobiera dane dotyczące wykonanych kursów przez kierowcę w poprzednim miesiącu.</w:t>
      </w:r>
    </w:p>
    <w:p w14:paraId="407BCDF1" w14:textId="2F3D40BA" w:rsidR="00C439D9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oblicza całkowitą kwotę wynagrodzenia na podstawie liczby przejechanych kursów, stawek oraz ewentualnych bonusów/napiwków.</w:t>
      </w:r>
    </w:p>
    <w:p w14:paraId="13368883" w14:textId="07A5B39D" w:rsidR="00C439D9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generuje raport zawierający: szczegóły dotyczące poszczególnych kursów, całkowitą kwotę wynagrodzenia, ewentualne potrącenia.</w:t>
      </w:r>
    </w:p>
    <w:p w14:paraId="3C03664E" w14:textId="5E1BAC3C" w:rsidR="00C439D9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ma możliwość pobrania raportu w formacie PDF.</w:t>
      </w:r>
    </w:p>
    <w:p w14:paraId="569A5B8A" w14:textId="12889378" w:rsidR="00C439D9" w:rsidRPr="00C439D9" w:rsidRDefault="00C439D9">
      <w:pPr>
        <w:pStyle w:val="Akapitzlist"/>
        <w:numPr>
          <w:ilvl w:val="0"/>
          <w:numId w:val="11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potwierdza, że raport został wygenerowany.</w:t>
      </w:r>
    </w:p>
    <w:p w14:paraId="2672D4F3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E6029D9" w14:textId="5620B4D4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S5.6. Przebiegi alternatywne</w:t>
      </w:r>
    </w:p>
    <w:p w14:paraId="6A322CD1" w14:textId="2BEE2F35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Kierowca nie ma wykonanych żadnych kursów w poprzednim miesiącu.</w:t>
      </w:r>
    </w:p>
    <w:p w14:paraId="6CEF4D7D" w14:textId="447DDE62" w:rsidR="00C439D9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System informuje kierowcę, że brak jest danych do wygenerowania raportu.</w:t>
      </w:r>
    </w:p>
    <w:p w14:paraId="21EE369A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AB18245" w14:textId="2D1FFDE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S5.7. Sytuacje wyjątkowe</w:t>
      </w:r>
    </w:p>
    <w:p w14:paraId="16DF601E" w14:textId="4438DC30" w:rsidR="00864876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Problem z dostępem do danych finansowych.</w:t>
      </w:r>
    </w:p>
    <w:p w14:paraId="1A402E66" w14:textId="655AC802" w:rsidR="00811B58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kierowcę o problemie i zachęca do kontaktu z działem wsparcia.</w:t>
      </w:r>
    </w:p>
    <w:p w14:paraId="12772A9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0A934C7" w14:textId="03EB32F3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S5.8. Wymagania niefunkcjonalne</w:t>
      </w:r>
    </w:p>
    <w:p w14:paraId="765A74EE" w14:textId="12F4EBCB" w:rsidR="00864876" w:rsidRDefault="002C303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musi automatycznie pobierać dane dotyczące wszystkich kursów wykonanych przez kierowcę w poprzednim miesiącu.</w:t>
      </w:r>
    </w:p>
    <w:p w14:paraId="0744C8F9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DEB6DF" w14:textId="4E4AAD1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S5.9. Uwagi i pytania otwarte</w:t>
      </w:r>
    </w:p>
    <w:p w14:paraId="1F1A6E9E" w14:textId="7859A9F0" w:rsidR="00864876" w:rsidRPr="006B696B" w:rsidRDefault="00372A1E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75517C5C" w14:textId="77777777" w:rsidR="00864876" w:rsidRPr="00C57AF6" w:rsidRDefault="0086487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7FC2B060" w14:textId="6AF5533A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>
        <w:rPr>
          <w:rFonts w:ascii="Book Antiqua" w:hAnsi="Book Antiqua"/>
          <w:color w:val="231F20"/>
          <w:sz w:val="36"/>
          <w:szCs w:val="36"/>
        </w:rPr>
        <w:t>HUBERT</w:t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2B443F4E" w14:textId="77777777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3B99CB74" w14:textId="77777777" w:rsidR="00F209B2" w:rsidRDefault="00F81B16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Zarejestrowanie nowego kierowcy</w:t>
      </w:r>
    </w:p>
    <w:p w14:paraId="3E0DBB2A" w14:textId="77777777" w:rsidR="00F209B2" w:rsidRDefault="00F209B2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2F1F36DA" w14:textId="52BD5358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2140E2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proces rejestracji nowego kierowcy w systemie. Kierownik floty wprowadza dane osobowe oraz dokumenty kierowcy.</w:t>
      </w:r>
    </w:p>
    <w:p w14:paraId="098104AB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23D1F596" w14:textId="09A9D0D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</w:t>
      </w:r>
      <w:r>
        <w:rPr>
          <w:rFonts w:ascii="Book Antiqua" w:hAnsi="Book Antiqua"/>
          <w:color w:val="231F20"/>
          <w:sz w:val="28"/>
          <w:szCs w:val="36"/>
        </w:rPr>
        <w:t>y</w:t>
      </w:r>
    </w:p>
    <w:p w14:paraId="4EB8924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Kierownik floty, Kierowca</w:t>
      </w:r>
    </w:p>
    <w:p w14:paraId="1E164FF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9A6E686" w14:textId="5672B580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</w:t>
      </w:r>
      <w:r>
        <w:rPr>
          <w:rFonts w:ascii="Book Antiqua" w:hAnsi="Book Antiqua"/>
          <w:color w:val="231F20"/>
          <w:sz w:val="28"/>
          <w:szCs w:val="36"/>
        </w:rPr>
        <w:t>początkowe</w:t>
      </w:r>
    </w:p>
    <w:p w14:paraId="740C59C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Kierownik floty ma dostęp do systemu</w:t>
      </w:r>
    </w:p>
    <w:p w14:paraId="0872800F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E2A55AB" w14:textId="56E2D0D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6086AB5E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Nowy kierowca zostaje zarejestrowany w systemie.</w:t>
      </w:r>
    </w:p>
    <w:p w14:paraId="41E629C0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448CA2F" w14:textId="639E9C6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0DBFAF82" w14:textId="6D00B982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Kierownik floty loguje się do systemu.</w:t>
      </w:r>
    </w:p>
    <w:p w14:paraId="7B3E8284" w14:textId="4FD9A9D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Wybiera opcje rejestracji nowego kierowcy.</w:t>
      </w:r>
    </w:p>
    <w:p w14:paraId="63A070CA" w14:textId="6C55491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Wprowadza jego dane osobowe.</w:t>
      </w:r>
    </w:p>
    <w:p w14:paraId="287178B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Kierownik otrzymuje potwierdzenie rejestracji kierowcy.</w:t>
      </w:r>
    </w:p>
    <w:p w14:paraId="76FACC84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0E98E2AC" w14:textId="46CFE2EF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600E4091" w14:textId="1DCFF6D6" w:rsidR="00F209B2" w:rsidRPr="00F209B2" w:rsidRDefault="00F209B2">
      <w:pPr>
        <w:pStyle w:val="Akapitzlist"/>
        <w:numPr>
          <w:ilvl w:val="0"/>
          <w:numId w:val="7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Brak wszystkich dokumentów w systemie - kierownik zapisuje stan niekompletnej rejestracji z opcja dodania dokumentu później.</w:t>
      </w:r>
    </w:p>
    <w:p w14:paraId="377AC38D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4B216793" w14:textId="3041B3E1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F209B2">
        <w:rPr>
          <w:rFonts w:ascii="Book Antiqua" w:hAnsi="Book Antiqua"/>
          <w:color w:val="231F20"/>
          <w:sz w:val="28"/>
          <w:szCs w:val="36"/>
        </w:rPr>
        <w:t>S1.7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F209B2">
        <w:rPr>
          <w:rFonts w:ascii="Book Antiqua" w:hAnsi="Book Antiqua"/>
          <w:color w:val="231F20"/>
          <w:sz w:val="28"/>
          <w:szCs w:val="36"/>
        </w:rPr>
        <w:t xml:space="preserve"> Sytuacje </w:t>
      </w:r>
      <w:r>
        <w:rPr>
          <w:rFonts w:ascii="Book Antiqua" w:hAnsi="Book Antiqua"/>
          <w:color w:val="231F20"/>
          <w:sz w:val="28"/>
          <w:szCs w:val="36"/>
        </w:rPr>
        <w:t>wyjątkowe</w:t>
      </w:r>
    </w:p>
    <w:p w14:paraId="6D0FF237" w14:textId="1DF241E0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Błąd w systemie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82EAF6A" w14:textId="36EF85F1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Akcja: System informuje o problemie technicznym, kierownik podejmuje próbę ponownej rejestracji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35FEA1C" w14:textId="77777777" w:rsidR="00AF5C9F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B1A55D2" w14:textId="78F0E49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S1.8. Wymagania niefunkcjonalne</w:t>
      </w:r>
    </w:p>
    <w:p w14:paraId="5C5B1B26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E2D740C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20C9B1C6" w14:textId="0663B08F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S1.9. Uwagi i pytania otwarte</w:t>
      </w:r>
    </w:p>
    <w:p w14:paraId="74B5C25B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DF8C13F" w14:textId="77777777" w:rsidR="00AF5C9F" w:rsidRPr="00F209B2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2839B58" w14:textId="77777777" w:rsidR="00F81B16" w:rsidRDefault="00F81B16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352F3AE7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79CAB5D8" w14:textId="4AEC2922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S2. Zgłoszenie awarii pojazdu</w:t>
      </w:r>
    </w:p>
    <w:p w14:paraId="70AF21B1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9AC77D1" w14:textId="48257A5E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387D51C9" w14:textId="4B3929F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zgłoszenie awarii pojazdu w systemie podając dane na temat usterki oraz lokalizacji pojazdu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AB7631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8611F61" w14:textId="60D44A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30FDA4A8" w14:textId="77777777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Kierowca, Kierownik floty, System GPS</w:t>
      </w:r>
    </w:p>
    <w:p w14:paraId="0DA2816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E4ADAA8" w14:textId="421694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lastRenderedPageBreak/>
        <w:t>S2.3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08B32624" w14:textId="6B0BE32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 ma dostęp do systemu zgłaszania usterek, oraz do systemu GPS w celu podania swojej dokładnej lokalizacji kierownikowi floty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BCAF503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4266E4D" w14:textId="774A0A0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21623D44" w14:textId="50CC9593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Zamówiona przez kierownika floty laweta, odbiera samochód z awaria oraz jego kierowcę, i dostarcza ich do centrali.</w:t>
      </w:r>
    </w:p>
    <w:p w14:paraId="50D52382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BC008D9" w14:textId="6E6F408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31201F69" w14:textId="42339AF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Kierowca loguje się do systemu.</w:t>
      </w:r>
    </w:p>
    <w:p w14:paraId="3861C9EC" w14:textId="31FC96D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wybiera opcje zgłoszenia awarii.</w:t>
      </w:r>
    </w:p>
    <w:p w14:paraId="1A8C4737" w14:textId="3089CFFB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Kierowca wprowadza szczegóły dotyczące awarii pojazdu oraz swoja lokalizacje.</w:t>
      </w:r>
    </w:p>
    <w:p w14:paraId="1294D2B7" w14:textId="41A34B3A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System zapisuje zgłoszenie i wysyła informacje do kierownika floty.</w:t>
      </w:r>
    </w:p>
    <w:p w14:paraId="72645FC3" w14:textId="2800CC1D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5. Kierownik floty odbiera zgłoszenie, kontaktuje się z laweta która miał wykupiona wraz z ubezpieczeniem samochodu.</w:t>
      </w:r>
    </w:p>
    <w:p w14:paraId="0FBABF44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A485E43" w14:textId="3D0B454C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1554D98E" w14:textId="1057033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Brak dostępu do Internetu</w:t>
      </w:r>
    </w:p>
    <w:p w14:paraId="732ACC50" w14:textId="531D598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zgłasza awarie telefonicznie kierownikowi floty.</w:t>
      </w:r>
    </w:p>
    <w:p w14:paraId="4BED0DF3" w14:textId="09B8F87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Kierownik rejestruje awarie w systemie ręcznie i wracamy do punktu 5.</w:t>
      </w:r>
    </w:p>
    <w:p w14:paraId="603D0AE7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0D821C7" w14:textId="746E4EBF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1E948B50" w14:textId="4D222DF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???</w:t>
      </w:r>
    </w:p>
    <w:p w14:paraId="0540DF3D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11E37094" w14:textId="391F6A6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5D628BC5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898F2A3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0EA12A8A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57E9A302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6C1E32FA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450B0311" w14:textId="77777777" w:rsidR="0034452B" w:rsidRDefault="0034452B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1D1B66A3" w14:textId="3B6771A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S3. Umożliwienie klientowi śledzenia taksówki</w:t>
      </w:r>
    </w:p>
    <w:p w14:paraId="3F3D3D4D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B6594C1" w14:textId="0A80E9B8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3088B86" w14:textId="02CFF81F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śledzenie przez klienta aktualnej lokalizacji w której znajduje się jego zamówiona taksówka.</w:t>
      </w:r>
    </w:p>
    <w:p w14:paraId="29DD849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234B13B" w14:textId="0E92F29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A80017F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Kierowca, System GPS</w:t>
      </w:r>
    </w:p>
    <w:p w14:paraId="0BC62F8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D1AA922" w14:textId="4B608EE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12D75BB0" w14:textId="32541EB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zamówił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AE53CB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75700C9" w14:textId="6DD55692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5FC603CC" w14:textId="4FE0F0C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widzi aktualn</w:t>
      </w:r>
      <w:r>
        <w:rPr>
          <w:rFonts w:ascii="Book Antiqua" w:hAnsi="Book Antiqua"/>
          <w:i/>
          <w:iCs/>
          <w:color w:val="231F20"/>
          <w:sz w:val="28"/>
          <w:szCs w:val="36"/>
        </w:rPr>
        <w:t>ą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lokalizacj</w:t>
      </w:r>
      <w:r>
        <w:rPr>
          <w:rFonts w:ascii="Book Antiqua" w:hAnsi="Book Antiqua"/>
          <w:i/>
          <w:iCs/>
          <w:color w:val="231F20"/>
          <w:sz w:val="28"/>
          <w:szCs w:val="36"/>
        </w:rPr>
        <w:t>ę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A8C8EC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D4EA185" w14:textId="4A7C47B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1C971F65" w14:textId="4149DCF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Klient zamawia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C9C2262" w14:textId="4E1E355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2. Kierowca rozpoczyna trasę do klienta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CDFE863" w14:textId="77F1A71E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3. System aktualizuje lokalizacje pojazdu na podstawie zainstalowanego systemu GPS w jego samochodzie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74E2EF42" w14:textId="751AD7D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4. Klient otwiera aplikacje i widzi lokalizacje zamówionej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101BA40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A530C14" w14:textId="6926056F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F034B82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????</w:t>
      </w:r>
    </w:p>
    <w:p w14:paraId="1C7497F7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FF69B1F" w14:textId="1B07FED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72A9DD88" w14:textId="15FE345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Kierowca wjechał do tunelu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C8075CE" w14:textId="2FAE6491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Akcja: Użytkownik jest informowany o chwilowym braku dostępu do lokalizacji zamówionej taksówki, oraz jest proszony o cierpliwość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F51235F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7FCEB5B" w14:textId="7EDC484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S3.8. Wymagania niefunkcjonalne</w:t>
      </w:r>
    </w:p>
    <w:p w14:paraId="3CDDF958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AB3856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4411917E" w14:textId="60F3AF88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S3.9. Uwagi i pytania otwarte</w:t>
      </w:r>
    </w:p>
    <w:p w14:paraId="63C508FF" w14:textId="13C17197" w:rsidR="0034452B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58008830" w14:textId="77777777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64B0A9F" w14:textId="77777777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AD25590" w14:textId="212AE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S4. Ocena jakości usługi taksówkarskiej</w:t>
      </w:r>
    </w:p>
    <w:p w14:paraId="1229426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53E5B2D3" w14:textId="18284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 </w:t>
      </w:r>
    </w:p>
    <w:p w14:paraId="2E0A2C15" w14:textId="0C1B8E21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sytuacje, w której klient po zakończonym kursie ocenia kierowcę i jego usługę.</w:t>
      </w:r>
    </w:p>
    <w:p w14:paraId="5749FCE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C7799CF" w14:textId="5C7ADF0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3547204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kierownik floty</w:t>
      </w:r>
    </w:p>
    <w:p w14:paraId="79A6D8C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0D7DFAE" w14:textId="783A3B4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44ACDA78" w14:textId="51DB9EF9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zakończył kurs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64619A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A527F92" w14:textId="50EC378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09F4D976" w14:textId="77E2C63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Ocena zostaje zapisana w systemie i jest widoczna dla kierownika floty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1473A0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48A77FB" w14:textId="4ADFF09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7F29DD07" w14:textId="75B7569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otrzymuje powiadomienie o możliwości oceny usługi po jej zakończeniu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41157B3" w14:textId="489573E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wprowadza ocenę (skala 1-5) oraz ewentualny komentarz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285E0EC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B6983DE" w14:textId="71F457E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9F4AF7E" w14:textId="78ADEFD4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AFD586E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5AB418B" w14:textId="49DB7088" w:rsidR="0034452B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05C22BCC" w14:textId="31308818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8B794A3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3B70F9B2" w14:textId="129F6FF4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S4.8. Wymagania niefunkcjonalne</w:t>
      </w:r>
    </w:p>
    <w:p w14:paraId="7827EFBC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F2509D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3AF75167" w14:textId="7086933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S4.9. Uwagi i pytania otwarte</w:t>
      </w:r>
    </w:p>
    <w:p w14:paraId="57F05EC8" w14:textId="3F7DE452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sectPr w:rsidR="005C7798" w:rsidRPr="005C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B2740"/>
    <w:multiLevelType w:val="hybridMultilevel"/>
    <w:tmpl w:val="4AAAEC6C"/>
    <w:lvl w:ilvl="0" w:tplc="39AA998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8DC8C2B4">
      <w:start w:val="1"/>
      <w:numFmt w:val="decimal"/>
      <w:lvlText w:val="%2)"/>
      <w:lvlJc w:val="left"/>
      <w:pPr>
        <w:ind w:left="1080" w:hanging="360"/>
      </w:pPr>
      <w:rPr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91285"/>
    <w:multiLevelType w:val="hybridMultilevel"/>
    <w:tmpl w:val="E36C3A3E"/>
    <w:lvl w:ilvl="0" w:tplc="3A6A3D2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7C1FDF"/>
    <w:multiLevelType w:val="hybridMultilevel"/>
    <w:tmpl w:val="936C2EB8"/>
    <w:lvl w:ilvl="0" w:tplc="9FBC7ED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32783"/>
    <w:multiLevelType w:val="hybridMultilevel"/>
    <w:tmpl w:val="B6E2A154"/>
    <w:lvl w:ilvl="0" w:tplc="F118BC5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FC7FB4"/>
    <w:multiLevelType w:val="hybridMultilevel"/>
    <w:tmpl w:val="712C1402"/>
    <w:lvl w:ilvl="0" w:tplc="E72C0E92">
      <w:start w:val="4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55FEA"/>
    <w:multiLevelType w:val="hybridMultilevel"/>
    <w:tmpl w:val="40DA7C92"/>
    <w:lvl w:ilvl="0" w:tplc="8A3CA56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E5E2DF1"/>
    <w:multiLevelType w:val="hybridMultilevel"/>
    <w:tmpl w:val="19FE8FC6"/>
    <w:lvl w:ilvl="0" w:tplc="F99A3B7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F2506B9"/>
    <w:multiLevelType w:val="hybridMultilevel"/>
    <w:tmpl w:val="CD4EB19A"/>
    <w:lvl w:ilvl="0" w:tplc="5C5237E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03D7DC3"/>
    <w:multiLevelType w:val="hybridMultilevel"/>
    <w:tmpl w:val="9F7A7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57343"/>
    <w:multiLevelType w:val="hybridMultilevel"/>
    <w:tmpl w:val="0358C7A8"/>
    <w:lvl w:ilvl="0" w:tplc="87460A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30706C3"/>
    <w:multiLevelType w:val="hybridMultilevel"/>
    <w:tmpl w:val="44E226E2"/>
    <w:lvl w:ilvl="0" w:tplc="10C24B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775E33"/>
    <w:multiLevelType w:val="hybridMultilevel"/>
    <w:tmpl w:val="895C2FD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8ED4436"/>
    <w:multiLevelType w:val="hybridMultilevel"/>
    <w:tmpl w:val="8CAE9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06F41"/>
    <w:multiLevelType w:val="hybridMultilevel"/>
    <w:tmpl w:val="A0C8C828"/>
    <w:lvl w:ilvl="0" w:tplc="DD16424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4507DDB"/>
    <w:multiLevelType w:val="hybridMultilevel"/>
    <w:tmpl w:val="05F015F2"/>
    <w:lvl w:ilvl="0" w:tplc="6340F80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B2EA3"/>
    <w:multiLevelType w:val="hybridMultilevel"/>
    <w:tmpl w:val="A65A7088"/>
    <w:lvl w:ilvl="0" w:tplc="32EE6088">
      <w:start w:val="1"/>
      <w:numFmt w:val="lowerLetter"/>
      <w:lvlText w:val="%1)"/>
      <w:lvlJc w:val="left"/>
      <w:pPr>
        <w:ind w:left="2237" w:hanging="720"/>
      </w:pPr>
      <w:rPr>
        <w:rFonts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597" w:hanging="360"/>
      </w:pPr>
    </w:lvl>
    <w:lvl w:ilvl="2" w:tplc="0415001B" w:tentative="1">
      <w:start w:val="1"/>
      <w:numFmt w:val="lowerRoman"/>
      <w:lvlText w:val="%3."/>
      <w:lvlJc w:val="right"/>
      <w:pPr>
        <w:ind w:left="3317" w:hanging="180"/>
      </w:pPr>
    </w:lvl>
    <w:lvl w:ilvl="3" w:tplc="0415000F" w:tentative="1">
      <w:start w:val="1"/>
      <w:numFmt w:val="decimal"/>
      <w:lvlText w:val="%4."/>
      <w:lvlJc w:val="left"/>
      <w:pPr>
        <w:ind w:left="4037" w:hanging="360"/>
      </w:pPr>
    </w:lvl>
    <w:lvl w:ilvl="4" w:tplc="04150019" w:tentative="1">
      <w:start w:val="1"/>
      <w:numFmt w:val="lowerLetter"/>
      <w:lvlText w:val="%5."/>
      <w:lvlJc w:val="left"/>
      <w:pPr>
        <w:ind w:left="4757" w:hanging="360"/>
      </w:pPr>
    </w:lvl>
    <w:lvl w:ilvl="5" w:tplc="0415001B" w:tentative="1">
      <w:start w:val="1"/>
      <w:numFmt w:val="lowerRoman"/>
      <w:lvlText w:val="%6."/>
      <w:lvlJc w:val="right"/>
      <w:pPr>
        <w:ind w:left="5477" w:hanging="180"/>
      </w:pPr>
    </w:lvl>
    <w:lvl w:ilvl="6" w:tplc="0415000F" w:tentative="1">
      <w:start w:val="1"/>
      <w:numFmt w:val="decimal"/>
      <w:lvlText w:val="%7."/>
      <w:lvlJc w:val="left"/>
      <w:pPr>
        <w:ind w:left="6197" w:hanging="360"/>
      </w:pPr>
    </w:lvl>
    <w:lvl w:ilvl="7" w:tplc="04150019" w:tentative="1">
      <w:start w:val="1"/>
      <w:numFmt w:val="lowerLetter"/>
      <w:lvlText w:val="%8."/>
      <w:lvlJc w:val="left"/>
      <w:pPr>
        <w:ind w:left="6917" w:hanging="360"/>
      </w:pPr>
    </w:lvl>
    <w:lvl w:ilvl="8" w:tplc="0415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16" w15:restartNumberingAfterBreak="0">
    <w:nsid w:val="4ADB66E6"/>
    <w:multiLevelType w:val="hybridMultilevel"/>
    <w:tmpl w:val="E6560F30"/>
    <w:lvl w:ilvl="0" w:tplc="98DCD77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58A589A"/>
    <w:multiLevelType w:val="hybridMultilevel"/>
    <w:tmpl w:val="23C48BD4"/>
    <w:lvl w:ilvl="0" w:tplc="DE0C025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0460D3"/>
    <w:multiLevelType w:val="hybridMultilevel"/>
    <w:tmpl w:val="019ACEC6"/>
    <w:lvl w:ilvl="0" w:tplc="B1E299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D1651C5"/>
    <w:multiLevelType w:val="hybridMultilevel"/>
    <w:tmpl w:val="8C1A6A56"/>
    <w:lvl w:ilvl="0" w:tplc="75F4A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86AD9"/>
    <w:multiLevelType w:val="hybridMultilevel"/>
    <w:tmpl w:val="F7FACD44"/>
    <w:lvl w:ilvl="0" w:tplc="4BE2922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D553E"/>
    <w:multiLevelType w:val="hybridMultilevel"/>
    <w:tmpl w:val="0804D832"/>
    <w:lvl w:ilvl="0" w:tplc="B55C0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88F1426"/>
    <w:multiLevelType w:val="hybridMultilevel"/>
    <w:tmpl w:val="5944F85A"/>
    <w:lvl w:ilvl="0" w:tplc="30F0E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111207"/>
    <w:multiLevelType w:val="hybridMultilevel"/>
    <w:tmpl w:val="FC2254F4"/>
    <w:lvl w:ilvl="0" w:tplc="6908D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06C39D8"/>
    <w:multiLevelType w:val="hybridMultilevel"/>
    <w:tmpl w:val="D82EECA0"/>
    <w:lvl w:ilvl="0" w:tplc="10ACD94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B72124A"/>
    <w:multiLevelType w:val="hybridMultilevel"/>
    <w:tmpl w:val="6246A212"/>
    <w:lvl w:ilvl="0" w:tplc="9726F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F110873"/>
    <w:multiLevelType w:val="hybridMultilevel"/>
    <w:tmpl w:val="254648D6"/>
    <w:lvl w:ilvl="0" w:tplc="25707D4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877165526">
    <w:abstractNumId w:val="0"/>
  </w:num>
  <w:num w:numId="2" w16cid:durableId="94061146">
    <w:abstractNumId w:val="17"/>
  </w:num>
  <w:num w:numId="3" w16cid:durableId="1127427629">
    <w:abstractNumId w:val="7"/>
  </w:num>
  <w:num w:numId="4" w16cid:durableId="1944605333">
    <w:abstractNumId w:val="18"/>
  </w:num>
  <w:num w:numId="5" w16cid:durableId="1502544428">
    <w:abstractNumId w:val="10"/>
  </w:num>
  <w:num w:numId="6" w16cid:durableId="1026053977">
    <w:abstractNumId w:val="9"/>
  </w:num>
  <w:num w:numId="7" w16cid:durableId="1475832939">
    <w:abstractNumId w:val="22"/>
  </w:num>
  <w:num w:numId="8" w16cid:durableId="1803185041">
    <w:abstractNumId w:val="21"/>
  </w:num>
  <w:num w:numId="9" w16cid:durableId="502355287">
    <w:abstractNumId w:val="19"/>
  </w:num>
  <w:num w:numId="10" w16cid:durableId="2053653353">
    <w:abstractNumId w:val="25"/>
  </w:num>
  <w:num w:numId="11" w16cid:durableId="1924954471">
    <w:abstractNumId w:val="23"/>
  </w:num>
  <w:num w:numId="12" w16cid:durableId="824711974">
    <w:abstractNumId w:val="2"/>
  </w:num>
  <w:num w:numId="13" w16cid:durableId="479882269">
    <w:abstractNumId w:val="20"/>
  </w:num>
  <w:num w:numId="14" w16cid:durableId="133916116">
    <w:abstractNumId w:val="12"/>
  </w:num>
  <w:num w:numId="15" w16cid:durableId="1047879491">
    <w:abstractNumId w:val="8"/>
  </w:num>
  <w:num w:numId="16" w16cid:durableId="609094962">
    <w:abstractNumId w:val="4"/>
  </w:num>
  <w:num w:numId="17" w16cid:durableId="1050035031">
    <w:abstractNumId w:val="14"/>
  </w:num>
  <w:num w:numId="18" w16cid:durableId="1720131476">
    <w:abstractNumId w:val="11"/>
  </w:num>
  <w:num w:numId="19" w16cid:durableId="1617760904">
    <w:abstractNumId w:val="15"/>
  </w:num>
  <w:num w:numId="20" w16cid:durableId="2119636556">
    <w:abstractNumId w:val="26"/>
  </w:num>
  <w:num w:numId="21" w16cid:durableId="35011241">
    <w:abstractNumId w:val="1"/>
  </w:num>
  <w:num w:numId="22" w16cid:durableId="558981798">
    <w:abstractNumId w:val="16"/>
  </w:num>
  <w:num w:numId="23" w16cid:durableId="1557859221">
    <w:abstractNumId w:val="3"/>
  </w:num>
  <w:num w:numId="24" w16cid:durableId="449978129">
    <w:abstractNumId w:val="6"/>
  </w:num>
  <w:num w:numId="25" w16cid:durableId="947814070">
    <w:abstractNumId w:val="13"/>
  </w:num>
  <w:num w:numId="26" w16cid:durableId="680276396">
    <w:abstractNumId w:val="5"/>
  </w:num>
  <w:num w:numId="27" w16cid:durableId="2045052647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CF"/>
    <w:rsid w:val="0003161A"/>
    <w:rsid w:val="00031AFF"/>
    <w:rsid w:val="00065377"/>
    <w:rsid w:val="000B1FD0"/>
    <w:rsid w:val="000D393C"/>
    <w:rsid w:val="000F5039"/>
    <w:rsid w:val="001247EA"/>
    <w:rsid w:val="00125778"/>
    <w:rsid w:val="00142045"/>
    <w:rsid w:val="00154974"/>
    <w:rsid w:val="00157ADA"/>
    <w:rsid w:val="00167AD6"/>
    <w:rsid w:val="00167F43"/>
    <w:rsid w:val="001A785C"/>
    <w:rsid w:val="001B6A28"/>
    <w:rsid w:val="001E41DD"/>
    <w:rsid w:val="001F60A7"/>
    <w:rsid w:val="001F72CD"/>
    <w:rsid w:val="002158E0"/>
    <w:rsid w:val="002174BD"/>
    <w:rsid w:val="002319D6"/>
    <w:rsid w:val="00251E38"/>
    <w:rsid w:val="0025420C"/>
    <w:rsid w:val="00262C26"/>
    <w:rsid w:val="00264EBD"/>
    <w:rsid w:val="00266388"/>
    <w:rsid w:val="00270AD6"/>
    <w:rsid w:val="00274A84"/>
    <w:rsid w:val="00295F76"/>
    <w:rsid w:val="00296275"/>
    <w:rsid w:val="002C3038"/>
    <w:rsid w:val="003057B4"/>
    <w:rsid w:val="00323766"/>
    <w:rsid w:val="0032414E"/>
    <w:rsid w:val="00337AAC"/>
    <w:rsid w:val="0034452B"/>
    <w:rsid w:val="00345AC9"/>
    <w:rsid w:val="003507D4"/>
    <w:rsid w:val="003521AF"/>
    <w:rsid w:val="003577BE"/>
    <w:rsid w:val="00372A1E"/>
    <w:rsid w:val="003A10BA"/>
    <w:rsid w:val="003A6356"/>
    <w:rsid w:val="003C6C0A"/>
    <w:rsid w:val="003E31D8"/>
    <w:rsid w:val="00400F22"/>
    <w:rsid w:val="00402FED"/>
    <w:rsid w:val="00407389"/>
    <w:rsid w:val="00411D61"/>
    <w:rsid w:val="00435C90"/>
    <w:rsid w:val="00461302"/>
    <w:rsid w:val="00471DD3"/>
    <w:rsid w:val="00481C70"/>
    <w:rsid w:val="00482169"/>
    <w:rsid w:val="00495988"/>
    <w:rsid w:val="004A2E5A"/>
    <w:rsid w:val="004A3BCB"/>
    <w:rsid w:val="004A5511"/>
    <w:rsid w:val="004A71EF"/>
    <w:rsid w:val="004B00AC"/>
    <w:rsid w:val="004C1176"/>
    <w:rsid w:val="004D048D"/>
    <w:rsid w:val="004D7BB3"/>
    <w:rsid w:val="004E3693"/>
    <w:rsid w:val="004E6E8E"/>
    <w:rsid w:val="005056E3"/>
    <w:rsid w:val="00531034"/>
    <w:rsid w:val="00554A10"/>
    <w:rsid w:val="00557E0A"/>
    <w:rsid w:val="00567A53"/>
    <w:rsid w:val="005772DF"/>
    <w:rsid w:val="005944CD"/>
    <w:rsid w:val="005A46D2"/>
    <w:rsid w:val="005A77F1"/>
    <w:rsid w:val="005C682A"/>
    <w:rsid w:val="005C7798"/>
    <w:rsid w:val="005D35E0"/>
    <w:rsid w:val="005D71F8"/>
    <w:rsid w:val="005E0FC3"/>
    <w:rsid w:val="005F5EF9"/>
    <w:rsid w:val="00600084"/>
    <w:rsid w:val="00624FF1"/>
    <w:rsid w:val="00625940"/>
    <w:rsid w:val="006259A7"/>
    <w:rsid w:val="006429D5"/>
    <w:rsid w:val="006467AD"/>
    <w:rsid w:val="00647F5E"/>
    <w:rsid w:val="0066416D"/>
    <w:rsid w:val="006900CA"/>
    <w:rsid w:val="006A4DF2"/>
    <w:rsid w:val="006B07C2"/>
    <w:rsid w:val="006B5870"/>
    <w:rsid w:val="006B696B"/>
    <w:rsid w:val="006D4882"/>
    <w:rsid w:val="0070067B"/>
    <w:rsid w:val="00704B75"/>
    <w:rsid w:val="0071150B"/>
    <w:rsid w:val="00713DD3"/>
    <w:rsid w:val="00716BE0"/>
    <w:rsid w:val="00751FCF"/>
    <w:rsid w:val="00771D09"/>
    <w:rsid w:val="007735B4"/>
    <w:rsid w:val="007844C4"/>
    <w:rsid w:val="0079613A"/>
    <w:rsid w:val="007A36B3"/>
    <w:rsid w:val="007D412D"/>
    <w:rsid w:val="007F2212"/>
    <w:rsid w:val="00811B58"/>
    <w:rsid w:val="00834CE3"/>
    <w:rsid w:val="008505FF"/>
    <w:rsid w:val="00863FDE"/>
    <w:rsid w:val="00864876"/>
    <w:rsid w:val="00880EE5"/>
    <w:rsid w:val="008A678A"/>
    <w:rsid w:val="008E3FAC"/>
    <w:rsid w:val="008E420E"/>
    <w:rsid w:val="008E427A"/>
    <w:rsid w:val="008F1D0B"/>
    <w:rsid w:val="008F23A5"/>
    <w:rsid w:val="009172EE"/>
    <w:rsid w:val="00917600"/>
    <w:rsid w:val="00931EC2"/>
    <w:rsid w:val="00934D06"/>
    <w:rsid w:val="00934F84"/>
    <w:rsid w:val="00966321"/>
    <w:rsid w:val="009717DB"/>
    <w:rsid w:val="00973E4E"/>
    <w:rsid w:val="0099065E"/>
    <w:rsid w:val="009A70AD"/>
    <w:rsid w:val="009B20B8"/>
    <w:rsid w:val="009E02B3"/>
    <w:rsid w:val="009E7073"/>
    <w:rsid w:val="009F1C83"/>
    <w:rsid w:val="009F477B"/>
    <w:rsid w:val="00A30F3B"/>
    <w:rsid w:val="00A41506"/>
    <w:rsid w:val="00A45B74"/>
    <w:rsid w:val="00A55275"/>
    <w:rsid w:val="00A8064F"/>
    <w:rsid w:val="00A8523C"/>
    <w:rsid w:val="00AA0166"/>
    <w:rsid w:val="00AC1523"/>
    <w:rsid w:val="00AC4E1D"/>
    <w:rsid w:val="00AC78BC"/>
    <w:rsid w:val="00AE5245"/>
    <w:rsid w:val="00AF5C9F"/>
    <w:rsid w:val="00B218FB"/>
    <w:rsid w:val="00B460EF"/>
    <w:rsid w:val="00B6276E"/>
    <w:rsid w:val="00B63C79"/>
    <w:rsid w:val="00B77FC5"/>
    <w:rsid w:val="00B814BA"/>
    <w:rsid w:val="00B9249E"/>
    <w:rsid w:val="00BA2DD7"/>
    <w:rsid w:val="00BA55FC"/>
    <w:rsid w:val="00BB5406"/>
    <w:rsid w:val="00BC2B8A"/>
    <w:rsid w:val="00BD7C07"/>
    <w:rsid w:val="00BF1B08"/>
    <w:rsid w:val="00BF6E54"/>
    <w:rsid w:val="00C15617"/>
    <w:rsid w:val="00C159A6"/>
    <w:rsid w:val="00C2626D"/>
    <w:rsid w:val="00C30C03"/>
    <w:rsid w:val="00C439D9"/>
    <w:rsid w:val="00C44A08"/>
    <w:rsid w:val="00C55B55"/>
    <w:rsid w:val="00C562A9"/>
    <w:rsid w:val="00C57AF6"/>
    <w:rsid w:val="00C9062F"/>
    <w:rsid w:val="00CB24D3"/>
    <w:rsid w:val="00CC1355"/>
    <w:rsid w:val="00CE6C96"/>
    <w:rsid w:val="00CE6F44"/>
    <w:rsid w:val="00CF3380"/>
    <w:rsid w:val="00CF4646"/>
    <w:rsid w:val="00D119C7"/>
    <w:rsid w:val="00D123E8"/>
    <w:rsid w:val="00D30D5A"/>
    <w:rsid w:val="00D33076"/>
    <w:rsid w:val="00D428D1"/>
    <w:rsid w:val="00D556B5"/>
    <w:rsid w:val="00D60533"/>
    <w:rsid w:val="00D60BEC"/>
    <w:rsid w:val="00D71B02"/>
    <w:rsid w:val="00D83753"/>
    <w:rsid w:val="00DE26A1"/>
    <w:rsid w:val="00DF3786"/>
    <w:rsid w:val="00DF6199"/>
    <w:rsid w:val="00E0020A"/>
    <w:rsid w:val="00E152BD"/>
    <w:rsid w:val="00E408D1"/>
    <w:rsid w:val="00E61351"/>
    <w:rsid w:val="00EA1701"/>
    <w:rsid w:val="00EA6B6D"/>
    <w:rsid w:val="00EB07C7"/>
    <w:rsid w:val="00EB5DC0"/>
    <w:rsid w:val="00EF4026"/>
    <w:rsid w:val="00F209B2"/>
    <w:rsid w:val="00F24770"/>
    <w:rsid w:val="00F340D0"/>
    <w:rsid w:val="00F53E9B"/>
    <w:rsid w:val="00F728AC"/>
    <w:rsid w:val="00F73CA4"/>
    <w:rsid w:val="00F818B3"/>
    <w:rsid w:val="00F81B16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D870"/>
  <w15:chartTrackingRefBased/>
  <w15:docId w15:val="{EDCE7EEF-D1A1-4D0C-B102-63FB9DD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751F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1"/>
    <w:qFormat/>
    <w:rsid w:val="0075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1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1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1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1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1"/>
    <w:rsid w:val="0075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1F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1F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1F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1F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1F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1F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"/>
    <w:qFormat/>
    <w:rsid w:val="00751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75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1F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1F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1F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1F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1FCF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unhideWhenUsed/>
    <w:qFormat/>
    <w:rsid w:val="00751FC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51FCF"/>
    <w:rPr>
      <w:rFonts w:ascii="Arial" w:eastAsia="Arial" w:hAnsi="Arial" w:cs="Arial"/>
      <w:kern w:val="0"/>
      <w:sz w:val="24"/>
      <w:szCs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5A77F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A6A1-F280-47B1-BD4A-4AA02096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4748</Words>
  <Characters>28488</Characters>
  <Application>Microsoft Office Word</Application>
  <DocSecurity>0</DocSecurity>
  <Lines>237</Lines>
  <Paragraphs>66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65</cp:revision>
  <dcterms:created xsi:type="dcterms:W3CDTF">2024-10-21T16:45:00Z</dcterms:created>
  <dcterms:modified xsi:type="dcterms:W3CDTF">2024-11-25T17:03:00Z</dcterms:modified>
</cp:coreProperties>
</file>