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E1" w:rsidRDefault="006615CF">
      <w:r>
        <w:t>Laboratorium 1:</w:t>
      </w:r>
    </w:p>
    <w:p w:rsidR="00BF635D" w:rsidRDefault="006615CF">
      <w:r>
        <w:t xml:space="preserve">Tworzymy pierwszy projekt z wykorzystaniem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. Tworzymy aplikację typu portfolio z takimi stronami jak: index, </w:t>
      </w:r>
      <w:proofErr w:type="spellStart"/>
      <w:r>
        <w:t>about</w:t>
      </w:r>
      <w:proofErr w:type="spellEnd"/>
      <w:r>
        <w:t xml:space="preserve">, galery oraz kontakt oraz dodajemy </w:t>
      </w:r>
      <w:r w:rsidR="000B4137">
        <w:t xml:space="preserve">obsługę </w:t>
      </w:r>
      <w:proofErr w:type="spellStart"/>
      <w:r w:rsidR="000B4137">
        <w:t>faviconu</w:t>
      </w:r>
      <w:proofErr w:type="spellEnd"/>
      <w:r w:rsidR="000B4137">
        <w:t xml:space="preserve">. </w:t>
      </w:r>
    </w:p>
    <w:p w:rsidR="00BF635D" w:rsidRDefault="00BF635D"/>
    <w:p w:rsidR="00BF635D" w:rsidRDefault="00BF635D">
      <w:r>
        <w:t xml:space="preserve"># miejsce na </w:t>
      </w:r>
      <w:proofErr w:type="spellStart"/>
      <w:r>
        <w:t>ss</w:t>
      </w:r>
      <w:proofErr w:type="spellEnd"/>
      <w:r>
        <w:t xml:space="preserve"> galerii z zaznaczonym faviconem</w:t>
      </w:r>
    </w:p>
    <w:p w:rsidR="00BF635D" w:rsidRDefault="00BF635D"/>
    <w:p w:rsidR="000B4137" w:rsidRDefault="000B4137">
      <w:r>
        <w:t xml:space="preserve">Przy wstawianiu obrazku na stronach korzystamy z zaimportowanego z </w:t>
      </w:r>
      <w:proofErr w:type="spellStart"/>
      <w:r>
        <w:t>flaska</w:t>
      </w:r>
      <w:proofErr w:type="spellEnd"/>
      <w:r>
        <w:t xml:space="preserve"> </w:t>
      </w:r>
      <w:proofErr w:type="spellStart"/>
      <w:r>
        <w:t>url_for</w:t>
      </w:r>
      <w:proofErr w:type="spellEnd"/>
      <w:r>
        <w:t xml:space="preserve"> zamiast podawać fizyczną ścieżkę (pliki </w:t>
      </w:r>
      <w:proofErr w:type="spellStart"/>
      <w:r>
        <w:t>html</w:t>
      </w:r>
      <w:proofErr w:type="spellEnd"/>
      <w:r>
        <w:t xml:space="preserve"> znajdują się w folderze ‘</w:t>
      </w:r>
      <w:proofErr w:type="spellStart"/>
      <w:r>
        <w:t>template</w:t>
      </w:r>
      <w:proofErr w:type="spellEnd"/>
      <w:r>
        <w:t>’, reszta musi być w ‘</w:t>
      </w:r>
      <w:proofErr w:type="spellStart"/>
      <w:r>
        <w:t>static</w:t>
      </w:r>
      <w:proofErr w:type="spellEnd"/>
      <w:r>
        <w:t>’). Aplikacja zapewnia również obsługę stron błędów. Na końcu umieszczamy naszą aplikację w repozytorium w serwisie GitHub.</w:t>
      </w:r>
    </w:p>
    <w:p w:rsidR="00BF635D" w:rsidRDefault="00BF635D">
      <w:r w:rsidRPr="00BF635D">
        <w:drawing>
          <wp:inline distT="0" distB="0" distL="0" distR="0" wp14:anchorId="6A4C2586" wp14:editId="2D253AD7">
            <wp:extent cx="5760720" cy="31165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D" w:rsidRDefault="00BF635D"/>
    <w:p w:rsidR="00BF635D" w:rsidRDefault="00BF635D"/>
    <w:p w:rsidR="00BF635D" w:rsidRDefault="00BF635D"/>
    <w:p w:rsidR="00BF635D" w:rsidRDefault="00BF635D"/>
    <w:p w:rsidR="00BF635D" w:rsidRDefault="00BF635D"/>
    <w:p w:rsidR="00BF635D" w:rsidRDefault="00BF635D"/>
    <w:p w:rsidR="00BF635D" w:rsidRDefault="00BF635D"/>
    <w:p w:rsidR="00BF635D" w:rsidRDefault="00BF635D"/>
    <w:p w:rsidR="00BF635D" w:rsidRDefault="00BF635D"/>
    <w:p w:rsidR="00BF635D" w:rsidRDefault="00BF635D"/>
    <w:p w:rsidR="00BF635D" w:rsidRDefault="00BF635D"/>
    <w:p w:rsidR="000B4137" w:rsidRDefault="00BF635D">
      <w:r>
        <w:lastRenderedPageBreak/>
        <w:t>Laboratorium 2:</w:t>
      </w:r>
    </w:p>
    <w:p w:rsidR="00BF635D" w:rsidRDefault="00BF635D">
      <w:r>
        <w:t xml:space="preserve">Dodajemy aplikację do serwisu chmurowego </w:t>
      </w:r>
      <w:proofErr w:type="spellStart"/>
      <w:r>
        <w:t>Azure</w:t>
      </w:r>
      <w:proofErr w:type="spellEnd"/>
      <w:r>
        <w:t>, wdrażamy ją poprzez połączenie z repozytorium Gita. Jak widać aplikacja działa:</w:t>
      </w:r>
    </w:p>
    <w:p w:rsidR="00BF635D" w:rsidRDefault="001F350A">
      <w:r>
        <w:rPr>
          <w:noProof/>
          <w:lang w:eastAsia="pl-PL"/>
        </w:rPr>
        <w:drawing>
          <wp:inline distT="0" distB="0" distL="0" distR="0" wp14:anchorId="5CC57204" wp14:editId="52E49474">
            <wp:extent cx="4473653" cy="2516429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02" cy="25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A" w:rsidRDefault="001F350A">
      <w:bookmarkStart w:id="0" w:name="_GoBack"/>
      <w:r>
        <w:rPr>
          <w:noProof/>
          <w:lang w:eastAsia="pl-PL"/>
        </w:rPr>
        <w:drawing>
          <wp:inline distT="0" distB="0" distL="0" distR="0" wp14:anchorId="35C3C429" wp14:editId="780F2870">
            <wp:extent cx="4528108" cy="2547060"/>
            <wp:effectExtent l="0" t="0" r="635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35" cy="25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635D" w:rsidRDefault="00BF635D">
      <w:r w:rsidRPr="00BF635D">
        <w:drawing>
          <wp:inline distT="0" distB="0" distL="0" distR="0" wp14:anchorId="090D4B76" wp14:editId="2F8A9BBE">
            <wp:extent cx="4374489" cy="2460649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604" cy="247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D" w:rsidRDefault="00BF635D"/>
    <w:p w:rsidR="00BF635D" w:rsidRDefault="00BF635D"/>
    <w:sectPr w:rsidR="00BF6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CF"/>
    <w:rsid w:val="0009644B"/>
    <w:rsid w:val="000B4137"/>
    <w:rsid w:val="001F350A"/>
    <w:rsid w:val="002C339C"/>
    <w:rsid w:val="006615CF"/>
    <w:rsid w:val="00BF635D"/>
    <w:rsid w:val="00E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69C1"/>
  <w15:chartTrackingRefBased/>
  <w15:docId w15:val="{EDCBA764-A5A1-4A3E-9CDE-3976076C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104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stud-A230A09</dc:creator>
  <cp:keywords/>
  <dc:description/>
  <cp:lastModifiedBy>stud-A230A09</cp:lastModifiedBy>
  <cp:revision>1</cp:revision>
  <dcterms:created xsi:type="dcterms:W3CDTF">2022-06-02T08:31:00Z</dcterms:created>
  <dcterms:modified xsi:type="dcterms:W3CDTF">2022-06-02T10:52:00Z</dcterms:modified>
</cp:coreProperties>
</file>