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BBD22" w14:textId="77777777" w:rsidR="005D3003" w:rsidRPr="005D3003" w:rsidRDefault="005D3003" w:rsidP="005D3003">
      <w:pPr>
        <w:pStyle w:val="Naslov"/>
        <w:rPr>
          <w:sz w:val="40"/>
          <w:szCs w:val="40"/>
        </w:rPr>
      </w:pPr>
      <w:r w:rsidRPr="005D3003">
        <w:rPr>
          <w:sz w:val="40"/>
          <w:szCs w:val="40"/>
        </w:rPr>
        <w:t>Napoved manjkajočih prodaj ob poročanju z zamikom</w:t>
      </w:r>
    </w:p>
    <w:p w14:paraId="3A751A4F" w14:textId="3D99D5B0" w:rsidR="00623E4B" w:rsidRPr="0042203A" w:rsidRDefault="00623E4B" w:rsidP="0042203A">
      <w:pPr>
        <w:pStyle w:val="Naslov1"/>
      </w:pPr>
      <w:r w:rsidRPr="0042203A">
        <w:t>Kaj napovedujemo?</w:t>
      </w:r>
    </w:p>
    <w:p w14:paraId="397F2DDA" w14:textId="67F96F20" w:rsidR="00623E4B" w:rsidRPr="00623E4B" w:rsidRDefault="00623E4B" w:rsidP="00623E4B">
      <w:r w:rsidRPr="00623E4B">
        <w:t>Za vsako obravnavano obdobje (npr. leto 2025 ali 2025</w:t>
      </w:r>
      <w:r w:rsidR="00887A6D">
        <w:t xml:space="preserve"> Q4</w:t>
      </w:r>
      <w:r w:rsidRPr="00623E4B">
        <w:t xml:space="preserve">), na datum poročila (npr. </w:t>
      </w:r>
      <w:r w:rsidRPr="00623E4B">
        <w:rPr>
          <w:b/>
          <w:bCs/>
        </w:rPr>
        <w:t>31. marec 2026</w:t>
      </w:r>
      <w:r w:rsidRPr="00623E4B">
        <w:t>):</w:t>
      </w:r>
    </w:p>
    <w:p w14:paraId="5F0EE646" w14:textId="77777777" w:rsidR="00623E4B" w:rsidRPr="00623E4B" w:rsidRDefault="00623E4B" w:rsidP="00623E4B">
      <w:pPr>
        <w:numPr>
          <w:ilvl w:val="0"/>
          <w:numId w:val="1"/>
        </w:numPr>
      </w:pPr>
      <w:proofErr w:type="spellStart"/>
      <w:r w:rsidRPr="00623E4B">
        <w:t>Observed</w:t>
      </w:r>
      <w:proofErr w:type="spellEnd"/>
      <w:r w:rsidRPr="00623E4B">
        <w:t>(ℓ): koliko prodaj je do tega datuma že prispelo v GURS (ℓ = zamik po koncu obdobja, npr. ~2 meseca za letno 2025).</w:t>
      </w:r>
    </w:p>
    <w:p w14:paraId="59A502B7" w14:textId="77777777" w:rsidR="00623E4B" w:rsidRPr="00623E4B" w:rsidRDefault="00623E4B" w:rsidP="00623E4B">
      <w:pPr>
        <w:numPr>
          <w:ilvl w:val="0"/>
          <w:numId w:val="1"/>
        </w:numPr>
      </w:pPr>
      <w:r w:rsidRPr="00623E4B">
        <w:t>Ultimate: končno dejansko število prodaj (ko so vsi zapisi “dokončno” v bazi).</w:t>
      </w:r>
    </w:p>
    <w:p w14:paraId="2A6606EA" w14:textId="77777777" w:rsidR="00623E4B" w:rsidRDefault="00623E4B" w:rsidP="00623E4B">
      <w:pPr>
        <w:numPr>
          <w:ilvl w:val="0"/>
          <w:numId w:val="1"/>
        </w:numPr>
      </w:pPr>
      <w:proofErr w:type="spellStart"/>
      <w:r w:rsidRPr="00623E4B">
        <w:rPr>
          <w:b/>
          <w:bCs/>
        </w:rPr>
        <w:t>Completion</w:t>
      </w:r>
      <w:proofErr w:type="spellEnd"/>
      <w:r w:rsidRPr="00623E4B">
        <w:t xml:space="preserve"> ratio: </w:t>
      </w:r>
    </w:p>
    <w:p w14:paraId="49CFAE1B" w14:textId="3B79C66A" w:rsidR="00623E4B" w:rsidRDefault="00887A6D" w:rsidP="00623E4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Observed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Ultimate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2D89BDA3" w14:textId="4E19AB5B" w:rsidR="00623E4B" w:rsidRDefault="00623E4B" w:rsidP="00623E4B">
      <w:pPr>
        <w:numPr>
          <w:ilvl w:val="0"/>
          <w:numId w:val="1"/>
        </w:numPr>
      </w:pPr>
      <w:proofErr w:type="spellStart"/>
      <w:r w:rsidRPr="00623E4B">
        <w:rPr>
          <w:b/>
          <w:bCs/>
        </w:rPr>
        <w:t>Missing</w:t>
      </w:r>
      <w:proofErr w:type="spellEnd"/>
      <w:r w:rsidRPr="00623E4B">
        <w:t xml:space="preserve"> ratio (manjkajoči delež glede na že prejete): </w:t>
      </w:r>
    </w:p>
    <w:p w14:paraId="2AF4873E" w14:textId="465234D6" w:rsidR="00623E4B" w:rsidRDefault="00887A6D" w:rsidP="00623E4B">
      <w:pPr>
        <w:pStyle w:val="Odstavekseznama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Ultimate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-Observed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Observed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</m:den>
          </m:f>
        </m:oMath>
      </m:oMathPara>
    </w:p>
    <w:p w14:paraId="7245981D" w14:textId="59F0825E" w:rsidR="00623E4B" w:rsidRPr="00623E4B" w:rsidRDefault="00623E4B" w:rsidP="00623E4B">
      <w:r w:rsidRPr="00623E4B">
        <w:rPr>
          <w:b/>
          <w:bCs/>
        </w:rPr>
        <w:t>Cilj</w:t>
      </w:r>
      <w:r w:rsidRPr="00623E4B">
        <w:t xml:space="preserve">: za trenutno obdobje </w:t>
      </w:r>
      <w:r>
        <w:t>(</w:t>
      </w:r>
      <w:proofErr w:type="spellStart"/>
      <w:r w:rsidRPr="00623E4B">
        <w:rPr>
          <w:i/>
          <w:iCs/>
        </w:rPr>
        <w:t>cur</w:t>
      </w:r>
      <w:r w:rsidRPr="00623E4B">
        <w:t>r</w:t>
      </w:r>
      <w:proofErr w:type="spellEnd"/>
      <w:r>
        <w:t xml:space="preserve">) </w:t>
      </w:r>
      <w:r w:rsidRPr="00623E4B">
        <w:t xml:space="preserve">oceniti </w:t>
      </w:r>
      <w:proofErr w:type="spellStart"/>
      <w:r w:rsidRPr="00623E4B">
        <w:rPr>
          <w:i/>
          <w:iCs/>
        </w:rPr>
        <w:t>Ultimate_curr</w:t>
      </w:r>
      <w:proofErr w:type="spellEnd"/>
      <w:r w:rsidRPr="00623E4B">
        <w:t xml:space="preserve"> (oziroma </w:t>
      </w:r>
      <w:proofErr w:type="spellStart"/>
      <w:r w:rsidRPr="00623E4B">
        <w:rPr>
          <w:i/>
          <w:iCs/>
        </w:rPr>
        <w:t>Missing_curr</w:t>
      </w:r>
      <w:proofErr w:type="spellEnd"/>
      <w:r w:rsidRPr="00623E4B">
        <w:t>), da lahko poročilo korektno dopolni</w:t>
      </w:r>
      <w:r>
        <w:t>mo</w:t>
      </w:r>
      <w:r w:rsidRPr="00623E4B">
        <w:t>.</w:t>
      </w:r>
    </w:p>
    <w:p w14:paraId="01C7BE00" w14:textId="4535B6CB" w:rsidR="00623E4B" w:rsidRPr="00623E4B" w:rsidRDefault="00623E4B" w:rsidP="0042203A">
      <w:pPr>
        <w:pStyle w:val="Naslov1"/>
      </w:pPr>
      <w:r w:rsidRPr="00623E4B">
        <w:t>Preprost, robusten algoritem</w:t>
      </w:r>
    </w:p>
    <w:p w14:paraId="6F76D9DB" w14:textId="77777777" w:rsidR="00623E4B" w:rsidRPr="00623E4B" w:rsidRDefault="00623E4B" w:rsidP="00623E4B">
      <w:pPr>
        <w:rPr>
          <w:b/>
          <w:bCs/>
        </w:rPr>
      </w:pPr>
      <w:r w:rsidRPr="00623E4B">
        <w:rPr>
          <w:b/>
          <w:bCs/>
        </w:rPr>
        <w:t>Uteži z eksponentnim razpadom</w:t>
      </w:r>
    </w:p>
    <w:p w14:paraId="3D9097DA" w14:textId="77777777" w:rsidR="00623E4B" w:rsidRPr="00623E4B" w:rsidRDefault="00623E4B" w:rsidP="00623E4B">
      <w:r w:rsidRPr="00623E4B">
        <w:t>Za zgodovinska obdobja označimo</w:t>
      </w:r>
    </w:p>
    <w:p w14:paraId="6F1E523F" w14:textId="6C9ADBCE" w:rsidR="00623E4B" w:rsidRPr="00623E4B" w:rsidRDefault="00BA6873" w:rsidP="005D3003">
      <w:pPr>
        <w:numPr>
          <w:ilvl w:val="0"/>
          <w:numId w:val="2"/>
        </w:numPr>
        <w:spacing w:after="0" w:line="240" w:lineRule="auto"/>
        <w:ind w:left="714" w:hanging="357"/>
      </w:pPr>
      <m:oMath>
        <m:r>
          <w:rPr>
            <w:rFonts w:ascii="Cambria Math" w:eastAsiaTheme="minorEastAsia" w:hAnsi="Cambria Math"/>
          </w:rPr>
          <m:t>k=1</m:t>
        </m:r>
      </m:oMath>
      <w:r>
        <w:rPr>
          <w:rFonts w:eastAsiaTheme="minorEastAsia"/>
        </w:rPr>
        <w:t xml:space="preserve"> </w:t>
      </w:r>
      <w:r w:rsidR="0042203A">
        <w:t xml:space="preserve">- </w:t>
      </w:r>
      <w:r w:rsidR="00623E4B" w:rsidRPr="00623E4B">
        <w:t>zadnje preteklo obdobje,</w:t>
      </w:r>
    </w:p>
    <w:p w14:paraId="794622BC" w14:textId="571F7365" w:rsidR="00623E4B" w:rsidRPr="00623E4B" w:rsidRDefault="00BA6873" w:rsidP="005D3003">
      <w:pPr>
        <w:numPr>
          <w:ilvl w:val="0"/>
          <w:numId w:val="2"/>
        </w:numPr>
        <w:spacing w:after="0" w:line="240" w:lineRule="auto"/>
        <w:ind w:left="714" w:hanging="357"/>
      </w:pPr>
      <m:oMath>
        <m:r>
          <w:rPr>
            <w:rFonts w:ascii="Cambria Math" w:eastAsiaTheme="minorEastAsia" w:hAnsi="Cambria Math"/>
          </w:rPr>
          <m:t>k=2</m:t>
        </m:r>
      </m:oMath>
      <w:r>
        <w:rPr>
          <w:rFonts w:eastAsiaTheme="minorEastAsia"/>
        </w:rPr>
        <w:t xml:space="preserve"> </w:t>
      </w:r>
      <w:r w:rsidR="0042203A">
        <w:t>-</w:t>
      </w:r>
      <w:r w:rsidR="00623E4B" w:rsidRPr="00623E4B">
        <w:t xml:space="preserve"> predzadnje preteklo obdobje,</w:t>
      </w:r>
    </w:p>
    <w:p w14:paraId="12AF7D36" w14:textId="77777777" w:rsidR="00623E4B" w:rsidRPr="00623E4B" w:rsidRDefault="00623E4B" w:rsidP="005D3003">
      <w:pPr>
        <w:numPr>
          <w:ilvl w:val="0"/>
          <w:numId w:val="2"/>
        </w:numPr>
        <w:spacing w:after="0" w:line="240" w:lineRule="auto"/>
        <w:ind w:left="714" w:hanging="357"/>
      </w:pPr>
      <w:r w:rsidRPr="00623E4B">
        <w:t>itd.</w:t>
      </w:r>
    </w:p>
    <w:p w14:paraId="71633E48" w14:textId="77777777" w:rsidR="00623E4B" w:rsidRPr="00623E4B" w:rsidRDefault="00623E4B" w:rsidP="00623E4B">
      <w:r w:rsidRPr="00623E4B">
        <w:t>Utež:</w:t>
      </w:r>
    </w:p>
    <w:p w14:paraId="07593CCE" w14:textId="400B9E2F" w:rsidR="00623E4B" w:rsidRPr="00623E4B" w:rsidRDefault="00887A6D" w:rsidP="00623E4B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i/>
                </w:rPr>
                <w:sym w:font="Symbol" w:char="F06C"/>
              </m:r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nary>
            </m:den>
          </m:f>
        </m:oMath>
      </m:oMathPara>
    </w:p>
    <w:p w14:paraId="057E6D00" w14:textId="12E1C839" w:rsidR="00031726" w:rsidRDefault="00623E4B" w:rsidP="00031726">
      <w:r w:rsidRPr="00623E4B">
        <w:rPr>
          <w:b/>
          <w:bCs/>
        </w:rPr>
        <w:t>Interpretacija r in λ</w:t>
      </w:r>
      <w:r w:rsidRPr="00623E4B">
        <w:br/>
      </w:r>
      <w:r w:rsidR="00BA6873">
        <w:t>Želimo,</w:t>
      </w:r>
      <w:r w:rsidRPr="00623E4B">
        <w:t xml:space="preserve"> da ima obdobje </w:t>
      </w:r>
      <m:oMath>
        <m:r>
          <w:rPr>
            <w:rFonts w:ascii="Cambria Math" w:eastAsiaTheme="minorEastAsia" w:hAnsi="Cambria Math"/>
          </w:rPr>
          <m:t>k=1</m:t>
        </m:r>
      </m:oMath>
      <w:r w:rsidR="00BA6873">
        <w:rPr>
          <w:rFonts w:eastAsiaTheme="minorEastAsia"/>
        </w:rPr>
        <w:t xml:space="preserve"> </w:t>
      </w:r>
      <w:r w:rsidRPr="00623E4B">
        <w:t xml:space="preserve">relativno težo </w:t>
      </w:r>
      <m:oMath>
        <m:r>
          <w:rPr>
            <w:rFonts w:ascii="Cambria Math" w:hAnsi="Cambria Math"/>
          </w:rPr>
          <m:t>r</m:t>
        </m:r>
      </m:oMath>
      <w:r w:rsidRPr="00623E4B">
        <w:t xml:space="preserve"> glede na </w:t>
      </w:r>
      <m:oMath>
        <m:r>
          <w:rPr>
            <w:rFonts w:ascii="Cambria Math" w:eastAsiaTheme="minorEastAsia" w:hAnsi="Cambria Math"/>
          </w:rPr>
          <m:t>k=0</m:t>
        </m:r>
      </m:oMath>
      <w:r w:rsidR="00031726" w:rsidRPr="00623E4B">
        <w:t xml:space="preserve"> </w:t>
      </w:r>
      <w:r w:rsidRPr="00623E4B">
        <w:t>(najbolj sve</w:t>
      </w:r>
      <w:r w:rsidR="00031726">
        <w:t>ž</w:t>
      </w:r>
      <w:r w:rsidRPr="00623E4B">
        <w:t xml:space="preserve"> trenutek)</w:t>
      </w:r>
      <w:r w:rsidR="00031726">
        <w:t xml:space="preserve">. </w:t>
      </w:r>
      <w:r w:rsidR="007B26AA">
        <w:t>Velja:</w:t>
      </w:r>
    </w:p>
    <w:p w14:paraId="28C20A6F" w14:textId="28E82EC1" w:rsidR="00031726" w:rsidRPr="00623E4B" w:rsidRDefault="00031726" w:rsidP="00031726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i/>
                    </w:rPr>
                    <w:sym w:font="Symbol" w:char="F06C"/>
                  </m:r>
                  <m:r>
                    <w:rPr>
                      <w:rFonts w:ascii="Cambria Math" w:eastAsiaTheme="minorEastAsia" w:hAnsi="Cambria Math"/>
                    </w:rPr>
                    <m:t>∙k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i/>
                    </w:rPr>
                    <w:sym w:font="Symbol" w:char="F06C"/>
                  </m:r>
                  <m:r>
                    <w:rPr>
                      <w:rFonts w:ascii="Cambria Math" w:eastAsiaTheme="minorEastAsia" w:hAnsi="Cambria Math"/>
                    </w:rPr>
                    <m:t>∙0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i/>
                </w:rPr>
                <w:sym w:font="Symbol" w:char="F06C"/>
              </m:r>
            </m:sup>
          </m:sSup>
          <m:r>
            <w:rPr>
              <w:rFonts w:ascii="Cambria Math" w:eastAsiaTheme="minorEastAsia" w:hAnsi="Cambria Math"/>
              <w:i/>
            </w:rPr>
            <w:sym w:font="Symbol" w:char="F0AE"/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i/>
            </w:rPr>
            <w:sym w:font="Symbol" w:char="F06C"/>
          </m:r>
          <m:r>
            <w:rPr>
              <w:rFonts w:ascii="Cambria Math" w:eastAsiaTheme="minorEastAsia" w:hAnsi="Cambria Math"/>
            </w:rPr>
            <m:t>=-lnr</m:t>
          </m:r>
        </m:oMath>
      </m:oMathPara>
    </w:p>
    <w:p w14:paraId="2DB0FAE8" w14:textId="77777777" w:rsidR="00623E4B" w:rsidRPr="00623E4B" w:rsidRDefault="00623E4B" w:rsidP="00623E4B">
      <w:pPr>
        <w:rPr>
          <w:b/>
          <w:bCs/>
        </w:rPr>
      </w:pPr>
      <w:r w:rsidRPr="00623E4B">
        <w:rPr>
          <w:b/>
          <w:bCs/>
        </w:rPr>
        <w:t>Ocenjevanje manjkajočega deleža</w:t>
      </w:r>
    </w:p>
    <w:p w14:paraId="79966255" w14:textId="3DB27661" w:rsidR="00623E4B" w:rsidRPr="00623E4B" w:rsidRDefault="00623E4B" w:rsidP="00623E4B">
      <w:r w:rsidRPr="00623E4B">
        <w:t xml:space="preserve">Za fiksni zamik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="00BF0EB0" w:rsidRPr="00623E4B">
        <w:t xml:space="preserve"> </w:t>
      </w:r>
      <w:r w:rsidRPr="00623E4B">
        <w:t>(npr. 2 meseca po koncu leta):</w:t>
      </w:r>
    </w:p>
    <w:p w14:paraId="19473EBB" w14:textId="0F5084A0" w:rsidR="00623E4B" w:rsidRPr="00623E4B" w:rsidRDefault="00623E4B" w:rsidP="00623E4B">
      <w:pPr>
        <w:numPr>
          <w:ilvl w:val="0"/>
          <w:numId w:val="3"/>
        </w:numPr>
      </w:pPr>
      <w:r w:rsidRPr="00623E4B">
        <w:t xml:space="preserve">Za vsako preteklo obdobje </w:t>
      </w:r>
      <m:oMath>
        <m:r>
          <w:rPr>
            <w:rFonts w:ascii="Cambria Math" w:hAnsi="Cambria Math"/>
          </w:rPr>
          <m:t>i</m:t>
        </m:r>
      </m:oMath>
      <w:r w:rsidRPr="00623E4B">
        <w:t xml:space="preserve"> izračuna</w:t>
      </w:r>
      <w:proofErr w:type="spellStart"/>
      <w:r w:rsidR="00B61C49">
        <w:t>mo</w:t>
      </w:r>
      <w:proofErr w:type="spellEnd"/>
      <w:r w:rsidRPr="00623E4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</m:d>
      </m:oMath>
      <w:r w:rsidR="00B61C49">
        <w:rPr>
          <w:rFonts w:eastAsiaTheme="minorEastAsia"/>
        </w:rPr>
        <w:t xml:space="preserve"> ali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</m:d>
      </m:oMath>
      <w:r w:rsidRPr="00623E4B">
        <w:t>.</w:t>
      </w:r>
    </w:p>
    <w:p w14:paraId="5D3E5C7B" w14:textId="15DF40C8" w:rsidR="00623E4B" w:rsidRDefault="00623E4B" w:rsidP="00623E4B">
      <w:pPr>
        <w:numPr>
          <w:ilvl w:val="0"/>
          <w:numId w:val="3"/>
        </w:numPr>
      </w:pPr>
      <w:r w:rsidRPr="00623E4B">
        <w:t>Oceni</w:t>
      </w:r>
      <w:r w:rsidR="00060738">
        <w:t>mo</w:t>
      </w:r>
      <w:r w:rsidRPr="00623E4B">
        <w:t xml:space="preserve"> povprečni manjkajoči delež (z eksponentnimi utežmi): </w:t>
      </w:r>
    </w:p>
    <w:p w14:paraId="65A8B201" w14:textId="4EA9C571" w:rsidR="00060738" w:rsidRDefault="00887A6D" w:rsidP="00060738">
      <w:pPr>
        <w:pStyle w:val="Odstavekseznama"/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</m:d>
              </m:sub>
            </m:sSub>
            <m:r>
              <w:rPr>
                <w:rFonts w:ascii="Cambria Math" w:eastAsiaTheme="minorEastAsia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l</m:t>
                </m:r>
              </m:e>
            </m:d>
          </m:e>
        </m:nary>
      </m:oMath>
      <w:r w:rsidR="00715389">
        <w:rPr>
          <w:rFonts w:eastAsiaTheme="minorEastAsia"/>
        </w:rPr>
        <w:t xml:space="preserve"> </w:t>
      </w:r>
      <w:r w:rsidR="001B73D7">
        <w:rPr>
          <w:rFonts w:eastAsiaTheme="minorEastAsia"/>
        </w:rPr>
        <w:t xml:space="preserve">    </w:t>
      </w:r>
      <w:r w:rsidR="00715389">
        <w:rPr>
          <w:rFonts w:eastAsiaTheme="minorEastAsia"/>
        </w:rPr>
        <w:t>ali</w:t>
      </w:r>
      <w:r w:rsidR="001B73D7">
        <w:rPr>
          <w:rFonts w:eastAsiaTheme="minorEastAsia"/>
        </w:rPr>
        <w:t xml:space="preserve">    </w:t>
      </w:r>
      <w:r w:rsidR="00715389">
        <w:rPr>
          <w:rFonts w:eastAsiaTheme="minorEastAsia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</m:d>
              </m:sub>
            </m:sSub>
            <m:r>
              <w:rPr>
                <w:rFonts w:ascii="Cambria Math" w:eastAsiaTheme="minorEastAsia" w:hAnsi="Cambria Math"/>
              </w:rPr>
              <m:t>∙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</m:d>
              </m:den>
            </m:f>
          </m:e>
        </m:nary>
      </m:oMath>
    </w:p>
    <w:p w14:paraId="65D8D85B" w14:textId="77777777" w:rsidR="004332A8" w:rsidRDefault="00623E4B" w:rsidP="00623E4B">
      <w:pPr>
        <w:numPr>
          <w:ilvl w:val="0"/>
          <w:numId w:val="3"/>
        </w:numPr>
      </w:pPr>
      <w:r w:rsidRPr="00623E4B">
        <w:t>Napove</w:t>
      </w:r>
      <w:r w:rsidR="00CF4051">
        <w:t>mo:</w:t>
      </w:r>
    </w:p>
    <w:p w14:paraId="7F9458E4" w14:textId="5EF367A5" w:rsidR="00623E4B" w:rsidRPr="00623E4B" w:rsidRDefault="00887A6D" w:rsidP="001B73D7">
      <w:pPr>
        <w:ind w:left="7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Ultimate</m:t>
                </m:r>
              </m:e>
            </m:acc>
          </m:e>
          <m:sub>
            <m:r>
              <w:rPr>
                <w:rFonts w:ascii="Cambria Math" w:hAnsi="Cambria Math"/>
              </w:rPr>
              <m:t>curr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Observed</m:t>
            </m:r>
          </m:e>
          <m:sub>
            <m:r>
              <w:rPr>
                <w:rFonts w:ascii="Cambria Math" w:hAnsi="Cambria Math"/>
              </w:rPr>
              <m:t>curr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∙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</m:d>
      </m:oMath>
      <w:r w:rsidR="00623E4B" w:rsidRPr="00623E4B">
        <w:t xml:space="preserve"> </w:t>
      </w:r>
      <w:r w:rsidR="00FC1B34">
        <w:t xml:space="preserve">       </w:t>
      </w:r>
      <w:r w:rsidR="005706EB">
        <w:t>ali</w:t>
      </w:r>
      <w:r w:rsidR="00FC1B34">
        <w:t xml:space="preserve">     </w:t>
      </w:r>
      <w:r w:rsidR="005706E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Missing</m:t>
                </m:r>
              </m:e>
            </m:acc>
          </m:e>
          <m:sub>
            <m:r>
              <w:rPr>
                <w:rFonts w:ascii="Cambria Math" w:hAnsi="Cambria Math"/>
              </w:rPr>
              <m:t>curr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Observed</m:t>
            </m:r>
          </m:e>
          <m:sub>
            <m:r>
              <w:rPr>
                <w:rFonts w:ascii="Cambria Math" w:hAnsi="Cambria Math"/>
              </w:rPr>
              <m:t>curr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∙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</m:d>
      </m:oMath>
      <w:r w:rsidR="00B0209B">
        <w:rPr>
          <w:rFonts w:eastAsiaTheme="minorEastAsia"/>
        </w:rPr>
        <w:t>.</w:t>
      </w:r>
    </w:p>
    <w:p w14:paraId="510FBD97" w14:textId="77777777" w:rsidR="00623E4B" w:rsidRPr="00623E4B" w:rsidRDefault="00623E4B" w:rsidP="00623E4B">
      <w:r w:rsidRPr="00623E4B">
        <w:t>Obe formulaciji sta ekvivalentni.</w:t>
      </w:r>
    </w:p>
    <w:p w14:paraId="036FA54E" w14:textId="50E28832" w:rsidR="00623E4B" w:rsidRPr="00623E4B" w:rsidRDefault="00623E4B" w:rsidP="008875FC">
      <w:pPr>
        <w:pStyle w:val="Naslov1"/>
      </w:pPr>
      <w:r w:rsidRPr="00623E4B">
        <w:t>Kako nastaviti λ (in r) za letna, polletna, kvartalna poročila?</w:t>
      </w:r>
    </w:p>
    <w:p w14:paraId="24F04FBF" w14:textId="77777777" w:rsidR="00FF396C" w:rsidRDefault="00623E4B" w:rsidP="00985C51">
      <w:pPr>
        <w:numPr>
          <w:ilvl w:val="0"/>
          <w:numId w:val="4"/>
        </w:numPr>
        <w:spacing w:after="0" w:line="240" w:lineRule="auto"/>
      </w:pPr>
      <w:r w:rsidRPr="00623E4B">
        <w:rPr>
          <w:b/>
          <w:bCs/>
        </w:rPr>
        <w:t>Letno</w:t>
      </w:r>
      <w:r w:rsidRPr="00623E4B">
        <w:t xml:space="preserve">: </w:t>
      </w:r>
    </w:p>
    <w:p w14:paraId="0A37AB56" w14:textId="45D412A4" w:rsidR="00FF396C" w:rsidRDefault="00FF396C" w:rsidP="00FF396C">
      <w:pPr>
        <w:numPr>
          <w:ilvl w:val="1"/>
          <w:numId w:val="4"/>
        </w:numPr>
        <w:spacing w:after="0" w:line="240" w:lineRule="auto"/>
      </w:pPr>
      <w:r>
        <w:t>Ra</w:t>
      </w:r>
      <w:r w:rsidRPr="00FF396C">
        <w:t>zpad uteži naj bo zmeren; zadnje poln</w:t>
      </w:r>
      <w:r w:rsidR="00DE3E1C">
        <w:t>o</w:t>
      </w:r>
      <w:r w:rsidRPr="00FF396C">
        <w:t xml:space="preserve"> leto naj ima največji vpliv, starejša leta pa postopno manjši</w:t>
      </w:r>
      <w:r w:rsidR="00DE3E1C">
        <w:t>.</w:t>
      </w:r>
    </w:p>
    <w:p w14:paraId="3795D42D" w14:textId="5A3ED09D" w:rsidR="00FF396C" w:rsidRDefault="00DE3E1C" w:rsidP="00FF396C">
      <w:pPr>
        <w:numPr>
          <w:ilvl w:val="1"/>
          <w:numId w:val="4"/>
        </w:numPr>
        <w:spacing w:after="0" w:line="240" w:lineRule="auto"/>
      </w:pPr>
      <w:r>
        <w:t>D</w:t>
      </w:r>
      <w:r w:rsidR="00623E4B" w:rsidRPr="00623E4B">
        <w:t>ogovor</w:t>
      </w:r>
      <w:r>
        <w:t>:</w:t>
      </w:r>
      <w:r w:rsidR="00623E4B" w:rsidRPr="00623E4B">
        <w:t xml:space="preserve"> </w:t>
      </w:r>
      <m:oMath>
        <m:r>
          <w:rPr>
            <w:rFonts w:ascii="Cambria Math" w:eastAsiaTheme="minorEastAsia" w:hAnsi="Cambria Math"/>
            <w:i/>
          </w:rPr>
          <w:sym w:font="Symbol" w:char="F06C"/>
        </m:r>
        <m:r>
          <w:rPr>
            <w:rFonts w:ascii="Cambria Math" w:eastAsiaTheme="minorEastAsia" w:hAnsi="Cambria Math"/>
          </w:rPr>
          <m:t>=0,7</m:t>
        </m:r>
      </m:oMath>
      <w:r w:rsidR="00FF396C">
        <w:rPr>
          <w:rFonts w:eastAsiaTheme="minorEastAsia"/>
        </w:rPr>
        <w:t>.</w:t>
      </w:r>
    </w:p>
    <w:p w14:paraId="6D254812" w14:textId="0E784904" w:rsidR="00623E4B" w:rsidRPr="00623E4B" w:rsidRDefault="00623E4B" w:rsidP="00FF396C">
      <w:pPr>
        <w:numPr>
          <w:ilvl w:val="1"/>
          <w:numId w:val="4"/>
        </w:numPr>
        <w:spacing w:after="0" w:line="240" w:lineRule="auto"/>
      </w:pPr>
      <w:r w:rsidRPr="00623E4B">
        <w:t xml:space="preserve">To pomeni </w:t>
      </w:r>
      <m:oMath>
        <m:r>
          <w:rPr>
            <w:rFonts w:ascii="Cambria Math" w:eastAsiaTheme="minorEastAsia" w:hAnsi="Cambria Math"/>
            <w:i/>
          </w:rPr>
          <w:sym w:font="Symbol" w:char="F06C"/>
        </m:r>
        <m:r>
          <w:rPr>
            <w:rFonts w:ascii="Cambria Math" w:eastAsiaTheme="minorEastAsia" w:hAnsi="Cambria Math"/>
          </w:rPr>
          <m:t>=-lnr→r=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-0,7</m:t>
            </m:r>
          </m:sup>
        </m:sSup>
        <m:r>
          <w:rPr>
            <w:rFonts w:ascii="Cambria Math" w:eastAsiaTheme="minorEastAsia" w:hAnsi="Cambria Math"/>
          </w:rPr>
          <m:t>≈0,5</m:t>
        </m:r>
      </m:oMath>
      <w:r w:rsidRPr="00623E4B">
        <w:t>.</w:t>
      </w:r>
    </w:p>
    <w:p w14:paraId="4C076AB2" w14:textId="77777777" w:rsidR="00DE3E1C" w:rsidRDefault="00623E4B" w:rsidP="00985C51">
      <w:pPr>
        <w:numPr>
          <w:ilvl w:val="0"/>
          <w:numId w:val="4"/>
        </w:numPr>
        <w:spacing w:after="0" w:line="240" w:lineRule="auto"/>
      </w:pPr>
      <w:r w:rsidRPr="00623E4B">
        <w:rPr>
          <w:b/>
          <w:bCs/>
        </w:rPr>
        <w:t>Polletno</w:t>
      </w:r>
      <w:r w:rsidRPr="00623E4B">
        <w:t xml:space="preserve">: </w:t>
      </w:r>
    </w:p>
    <w:p w14:paraId="028F06D6" w14:textId="77777777" w:rsidR="00277633" w:rsidRDefault="00440053" w:rsidP="003E1BA3">
      <w:pPr>
        <w:numPr>
          <w:ilvl w:val="1"/>
          <w:numId w:val="4"/>
        </w:numPr>
        <w:spacing w:after="0" w:line="240" w:lineRule="auto"/>
      </w:pPr>
      <w:r>
        <w:t>R</w:t>
      </w:r>
      <w:r w:rsidR="00DE3E1C" w:rsidRPr="00DE3E1C">
        <w:t>azpad uteži naj bo hitrejši kot pri letnih poročilih (ker sta pogosto zadnji 2 polletji nepopolni), vendar počasnejši kot pri kvartalnih. Starejša polletja naj vplivajo manj, a ne tako malo kot pri kvartalih</w:t>
      </w:r>
      <w:r w:rsidR="00277633">
        <w:t>.</w:t>
      </w:r>
    </w:p>
    <w:p w14:paraId="317CC154" w14:textId="751C1018" w:rsidR="00440115" w:rsidRDefault="00277633" w:rsidP="003E1BA3">
      <w:pPr>
        <w:numPr>
          <w:ilvl w:val="1"/>
          <w:numId w:val="4"/>
        </w:numPr>
        <w:spacing w:after="0" w:line="240" w:lineRule="auto"/>
      </w:pPr>
      <m:oMath>
        <m:r>
          <w:rPr>
            <w:rFonts w:ascii="Cambria Math" w:eastAsiaTheme="minorEastAsia" w:hAnsi="Cambria Math"/>
            <w:i/>
          </w:rPr>
          <w:sym w:font="Symbol" w:char="F06C"/>
        </m:r>
      </m:oMath>
      <w:r w:rsidR="00440115" w:rsidRPr="00440115">
        <w:t xml:space="preserve"> mora biti večja kot pri letnih poročilih, a manjša kot pri kvartalnih.</w:t>
      </w:r>
      <w:r w:rsidR="00B42EAA">
        <w:t xml:space="preserve"> </w:t>
      </w:r>
      <w:r w:rsidR="00B42EAA" w:rsidRPr="00B42EAA">
        <w:t xml:space="preserve">ker je </w:t>
      </w:r>
      <m:oMath>
        <m:r>
          <w:rPr>
            <w:rFonts w:ascii="Cambria Math" w:hAnsi="Cambria Math"/>
          </w:rPr>
          <m:t>r=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i/>
              </w:rPr>
              <w:sym w:font="Symbol" w:char="F06C"/>
            </m:r>
          </m:sup>
        </m:sSup>
      </m:oMath>
      <w:r w:rsidR="00B42EAA">
        <w:rPr>
          <w:rFonts w:eastAsiaTheme="minorEastAsia"/>
        </w:rPr>
        <w:t xml:space="preserve">, večja </w:t>
      </w:r>
      <m:oMath>
        <m:r>
          <w:rPr>
            <w:rFonts w:ascii="Cambria Math" w:eastAsiaTheme="minorEastAsia" w:hAnsi="Cambria Math"/>
            <w:i/>
          </w:rPr>
          <w:sym w:font="Symbol" w:char="F06C"/>
        </m:r>
        <m:r>
          <w:rPr>
            <w:rFonts w:ascii="Cambria Math" w:eastAsiaTheme="minorEastAsia" w:hAnsi="Cambria Math"/>
          </w:rPr>
          <m:t xml:space="preserve"> </m:t>
        </m:r>
      </m:oMath>
      <w:r w:rsidR="00B42EAA" w:rsidRPr="00B42EAA">
        <w:t xml:space="preserve">pomeni manjši </w:t>
      </w:r>
      <m:oMath>
        <m:r>
          <w:rPr>
            <w:rFonts w:ascii="Cambria Math" w:hAnsi="Cambria Math"/>
          </w:rPr>
          <m:t>r</m:t>
        </m:r>
      </m:oMath>
      <w:r w:rsidR="00B42EAA" w:rsidRPr="00B42EAA">
        <w:t xml:space="preserve"> (hitrejši razpad)</w:t>
      </w:r>
      <w:r w:rsidR="00B42EAA">
        <w:t>.</w:t>
      </w:r>
    </w:p>
    <w:p w14:paraId="0556FDB6" w14:textId="3F39EA4F" w:rsidR="002948BF" w:rsidRPr="00623E4B" w:rsidRDefault="002948BF" w:rsidP="00305A47">
      <w:pPr>
        <w:numPr>
          <w:ilvl w:val="1"/>
          <w:numId w:val="4"/>
        </w:numPr>
        <w:spacing w:after="0" w:line="240" w:lineRule="auto"/>
      </w:pPr>
      <w:r>
        <w:t>Primer</w:t>
      </w:r>
      <w:r w:rsidRPr="00623E4B">
        <w:t xml:space="preserve"> </w:t>
      </w:r>
      <m:oMath>
        <m:r>
          <w:rPr>
            <w:rFonts w:ascii="Cambria Math" w:eastAsiaTheme="minorEastAsia" w:hAnsi="Cambria Math"/>
            <w:i/>
          </w:rPr>
          <w:sym w:font="Symbol" w:char="F06C"/>
        </m:r>
        <m:r>
          <w:rPr>
            <w:rFonts w:ascii="Cambria Math" w:eastAsiaTheme="minorEastAsia" w:hAnsi="Cambria Math"/>
          </w:rPr>
          <m:t>=0,8 (r≈0,45)</m:t>
        </m:r>
      </m:oMath>
      <w:r w:rsidRPr="00623E4B">
        <w:t>.</w:t>
      </w:r>
    </w:p>
    <w:p w14:paraId="75208E1C" w14:textId="77777777" w:rsidR="00305A47" w:rsidRDefault="00623E4B" w:rsidP="00985C51">
      <w:pPr>
        <w:numPr>
          <w:ilvl w:val="0"/>
          <w:numId w:val="4"/>
        </w:numPr>
        <w:spacing w:after="0" w:line="240" w:lineRule="auto"/>
      </w:pPr>
      <w:r w:rsidRPr="00623E4B">
        <w:rPr>
          <w:b/>
          <w:bCs/>
        </w:rPr>
        <w:t>Kvartalno</w:t>
      </w:r>
      <w:r w:rsidRPr="00623E4B">
        <w:t xml:space="preserve">: </w:t>
      </w:r>
    </w:p>
    <w:p w14:paraId="3DA9B64D" w14:textId="5AEA5738" w:rsidR="00623E4B" w:rsidRDefault="007E4AA0" w:rsidP="00305A47">
      <w:pPr>
        <w:numPr>
          <w:ilvl w:val="1"/>
          <w:numId w:val="4"/>
        </w:numPr>
        <w:spacing w:after="0" w:line="240" w:lineRule="auto"/>
      </w:pPr>
      <w:r>
        <w:t>R</w:t>
      </w:r>
      <w:r w:rsidRPr="007E4AA0">
        <w:t>azpad uteži naj bo najhitrejši (ker so pogosto zadnji 3 kvartali nepopolni). Starejši kvartali naj imajo bistveno manjši vpliv, najnovejši polni pa naj imajo največ.</w:t>
      </w:r>
    </w:p>
    <w:p w14:paraId="5FF10140" w14:textId="04B8986D" w:rsidR="00277633" w:rsidRDefault="00277633" w:rsidP="00277633">
      <w:pPr>
        <w:numPr>
          <w:ilvl w:val="1"/>
          <w:numId w:val="4"/>
        </w:numPr>
        <w:spacing w:after="0" w:line="240" w:lineRule="auto"/>
      </w:pPr>
      <m:oMath>
        <m:r>
          <w:rPr>
            <w:rFonts w:ascii="Cambria Math" w:eastAsiaTheme="minorEastAsia" w:hAnsi="Cambria Math"/>
            <w:i/>
          </w:rPr>
          <w:sym w:font="Symbol" w:char="F06C"/>
        </m:r>
      </m:oMath>
      <w:r w:rsidRPr="00440115">
        <w:t xml:space="preserve"> mora biti večja kot pri letnih poročilih</w:t>
      </w:r>
      <w:r>
        <w:t xml:space="preserve"> in polletnih poročilih.</w:t>
      </w:r>
    </w:p>
    <w:p w14:paraId="4EA72E7E" w14:textId="7E7EC24D" w:rsidR="00985C51" w:rsidRPr="00623E4B" w:rsidRDefault="00985C51" w:rsidP="00277633">
      <w:pPr>
        <w:numPr>
          <w:ilvl w:val="1"/>
          <w:numId w:val="4"/>
        </w:numPr>
        <w:spacing w:after="0" w:line="240" w:lineRule="auto"/>
      </w:pPr>
      <w:r>
        <w:t>Primer</w:t>
      </w:r>
      <w:r w:rsidRPr="00623E4B">
        <w:t xml:space="preserve"> </w:t>
      </w:r>
      <m:oMath>
        <m:r>
          <m:rPr>
            <m:sty m:val="p"/>
          </m:rPr>
          <w:rPr>
            <w:rFonts w:ascii="Cambria Math" w:hAnsi="Cambria Math"/>
          </w:rPr>
          <w:sym w:font="Symbol" w:char="F06C"/>
        </m:r>
        <m:r>
          <w:rPr>
            <w:rFonts w:ascii="Cambria Math" w:eastAsiaTheme="minorEastAsia" w:hAnsi="Cambria Math"/>
          </w:rPr>
          <m:t>=1,0 (r≈0,37)</m:t>
        </m:r>
      </m:oMath>
      <w:r w:rsidRPr="00623E4B">
        <w:t>.</w:t>
      </w:r>
    </w:p>
    <w:p w14:paraId="32C37D8B" w14:textId="76F456BB" w:rsidR="00623E4B" w:rsidRPr="00623E4B" w:rsidRDefault="005E2837" w:rsidP="00985C51">
      <w:pPr>
        <w:spacing w:after="0" w:line="240" w:lineRule="auto"/>
      </w:pPr>
      <w:r>
        <w:rPr>
          <w:b/>
          <w:bCs/>
        </w:rPr>
        <w:t>Kontrola</w:t>
      </w:r>
      <w:r w:rsidR="00623E4B" w:rsidRPr="00623E4B">
        <w:t>:</w:t>
      </w:r>
    </w:p>
    <w:p w14:paraId="10B4019C" w14:textId="00B3FBD3" w:rsidR="00623E4B" w:rsidRPr="00623E4B" w:rsidRDefault="008E0F0A" w:rsidP="00985C51">
      <w:pPr>
        <w:numPr>
          <w:ilvl w:val="0"/>
          <w:numId w:val="5"/>
        </w:numPr>
        <w:spacing w:after="0" w:line="240" w:lineRule="auto"/>
      </w:pPr>
      <w:r w:rsidRPr="008E0F0A">
        <w:t xml:space="preserve">Potrebno je ugotoviti, </w:t>
      </w:r>
      <w:r w:rsidR="00623E4B" w:rsidRPr="00623E4B">
        <w:t xml:space="preserve">katera </w:t>
      </w:r>
      <m:oMath>
        <m:r>
          <w:rPr>
            <w:rFonts w:ascii="Cambria Math" w:eastAsiaTheme="minorEastAsia" w:hAnsi="Cambria Math"/>
            <w:i/>
          </w:rPr>
          <w:sym w:font="Symbol" w:char="F06C"/>
        </m:r>
      </m:oMath>
      <w:r w:rsidR="00623E4B" w:rsidRPr="00623E4B">
        <w:t xml:space="preserve"> minimizira napako napovedi ultimate (</w:t>
      </w:r>
      <w:r w:rsidRPr="008E0F0A">
        <w:t xml:space="preserve">npr. </w:t>
      </w:r>
      <w:r w:rsidR="00623E4B" w:rsidRPr="00623E4B">
        <w:t>RMSE).</w:t>
      </w:r>
    </w:p>
    <w:p w14:paraId="635C057A" w14:textId="001B34E6" w:rsidR="00623E4B" w:rsidRPr="00623E4B" w:rsidRDefault="0026578F" w:rsidP="00985C51">
      <w:pPr>
        <w:numPr>
          <w:ilvl w:val="0"/>
          <w:numId w:val="5"/>
        </w:numPr>
        <w:spacing w:after="0" w:line="240" w:lineRule="auto"/>
      </w:pPr>
      <w:r>
        <w:t>K</w:t>
      </w:r>
      <w:r w:rsidR="00623E4B" w:rsidRPr="00623E4B">
        <w:t xml:space="preserve">alibracijo </w:t>
      </w:r>
      <w:r>
        <w:t xml:space="preserve">je potrebno </w:t>
      </w:r>
      <w:r w:rsidR="00623E4B" w:rsidRPr="00623E4B">
        <w:t>izv</w:t>
      </w:r>
      <w:r>
        <w:t>esti</w:t>
      </w:r>
      <w:r w:rsidR="00623E4B" w:rsidRPr="00623E4B">
        <w:t xml:space="preserve"> ločeno za</w:t>
      </w:r>
      <w:r>
        <w:t xml:space="preserve"> </w:t>
      </w:r>
      <w:r w:rsidR="00623E4B" w:rsidRPr="00623E4B">
        <w:rPr>
          <w:b/>
          <w:bCs/>
        </w:rPr>
        <w:t>leto</w:t>
      </w:r>
      <w:r w:rsidR="00623E4B" w:rsidRPr="00623E4B">
        <w:t xml:space="preserve">, </w:t>
      </w:r>
      <w:r w:rsidR="00623E4B" w:rsidRPr="00623E4B">
        <w:rPr>
          <w:b/>
          <w:bCs/>
        </w:rPr>
        <w:t>polletje</w:t>
      </w:r>
      <w:r w:rsidR="00623E4B" w:rsidRPr="00623E4B">
        <w:t xml:space="preserve">, </w:t>
      </w:r>
      <w:r w:rsidR="00623E4B" w:rsidRPr="00623E4B">
        <w:rPr>
          <w:b/>
          <w:bCs/>
        </w:rPr>
        <w:t>kvartal</w:t>
      </w:r>
      <w:r w:rsidR="00623E4B" w:rsidRPr="00623E4B">
        <w:t xml:space="preserve"> (različna dinamika zamikov).</w:t>
      </w:r>
    </w:p>
    <w:p w14:paraId="43D4ECC1" w14:textId="0C30C7D0" w:rsidR="00623E4B" w:rsidRPr="00623E4B" w:rsidRDefault="00623E4B" w:rsidP="006B5475">
      <w:pPr>
        <w:pStyle w:val="Naslov1"/>
      </w:pPr>
      <w:r w:rsidRPr="00623E4B">
        <w:t>Kritično: upošteva</w:t>
      </w:r>
      <w:r w:rsidR="00EE794C">
        <w:t>mo</w:t>
      </w:r>
      <w:r w:rsidRPr="00623E4B">
        <w:t xml:space="preserve"> zamik ℓ</w:t>
      </w:r>
    </w:p>
    <w:p w14:paraId="5A8B82DA" w14:textId="0B9A0CB5" w:rsidR="00623E4B" w:rsidRDefault="00623E4B" w:rsidP="00623E4B">
      <w:r w:rsidRPr="00623E4B">
        <w:t>Za leto 2025, če poroča</w:t>
      </w:r>
      <w:r w:rsidR="00EE794C">
        <w:t>mo</w:t>
      </w:r>
      <w:r w:rsidRPr="00623E4B">
        <w:t xml:space="preserve"> marca 2026, je ℓ</w:t>
      </w:r>
      <w:r w:rsidR="005D1393">
        <w:t> </w:t>
      </w:r>
      <w:r w:rsidRPr="00623E4B">
        <w:t>≈</w:t>
      </w:r>
      <w:r w:rsidR="005D1393">
        <w:t> </w:t>
      </w:r>
      <w:r w:rsidRPr="00623E4B">
        <w:t xml:space="preserve">2 meseca po koncu obdobja. </w:t>
      </w:r>
      <w:r w:rsidR="002E54BC">
        <w:t>Z</w:t>
      </w:r>
      <w:r w:rsidRPr="00623E4B">
        <w:t>godovinske metrike  mora</w:t>
      </w:r>
      <w:r w:rsidR="002E54BC">
        <w:t>m</w:t>
      </w:r>
      <w:r w:rsidR="002E54BC" w:rsidRPr="00E35DDF">
        <w:t>o</w:t>
      </w:r>
      <w:r w:rsidRPr="00623E4B">
        <w:t xml:space="preserve"> primerjati pri istem zamiku (npr. kako “polna” so bila pretekla leta 2 meseca po koncu). </w:t>
      </w:r>
    </w:p>
    <w:p w14:paraId="60B44449" w14:textId="77777777" w:rsidR="0057022A" w:rsidRDefault="0057022A" w:rsidP="0057022A">
      <w:pPr>
        <w:pStyle w:val="Naslov1"/>
      </w:pPr>
      <w:r w:rsidRPr="0051109B">
        <w:t>Upoštevanje nepopolnih zadnjih obdobij</w:t>
      </w:r>
    </w:p>
    <w:p w14:paraId="7EAC9BA7" w14:textId="77777777" w:rsidR="0057022A" w:rsidRPr="00C10EFF" w:rsidRDefault="0057022A" w:rsidP="0057022A">
      <w:pPr>
        <w:spacing w:after="0" w:line="240" w:lineRule="auto"/>
      </w:pPr>
      <w:r w:rsidRPr="00C10EFF">
        <w:t xml:space="preserve">V praksi so zadnja obdobja pogosto </w:t>
      </w:r>
      <w:r w:rsidRPr="00C10EFF">
        <w:rPr>
          <w:b/>
          <w:bCs/>
        </w:rPr>
        <w:t>nepopolna</w:t>
      </w:r>
      <w:r w:rsidRPr="00C10EFF">
        <w:t xml:space="preserve"> na dan poročila:</w:t>
      </w:r>
    </w:p>
    <w:p w14:paraId="3EDC4E87" w14:textId="77777777" w:rsidR="0057022A" w:rsidRPr="00C10EFF" w:rsidRDefault="0057022A" w:rsidP="0057022A">
      <w:pPr>
        <w:numPr>
          <w:ilvl w:val="0"/>
          <w:numId w:val="17"/>
        </w:numPr>
        <w:spacing w:after="0" w:line="240" w:lineRule="auto"/>
      </w:pPr>
      <w:r w:rsidRPr="00C10EFF">
        <w:rPr>
          <w:b/>
          <w:bCs/>
        </w:rPr>
        <w:t>Letno</w:t>
      </w:r>
      <w:r w:rsidRPr="00C10EFF">
        <w:t xml:space="preserve">: nepopolno je </w:t>
      </w:r>
      <w:r w:rsidRPr="00C10EFF">
        <w:rPr>
          <w:b/>
          <w:bCs/>
        </w:rPr>
        <w:t>zadnje leto</w:t>
      </w:r>
      <w:r w:rsidRPr="00C10EFF">
        <w:t xml:space="preserve"> (</w:t>
      </w:r>
      <m:oMath>
        <m:r>
          <w:rPr>
            <w:rFonts w:ascii="Cambria Math" w:hAnsi="Cambria Math"/>
          </w:rPr>
          <m:t>M=1</m:t>
        </m:r>
      </m:oMath>
      <w:r w:rsidRPr="00C10EFF">
        <w:t>).</w:t>
      </w:r>
    </w:p>
    <w:p w14:paraId="24BD6A6F" w14:textId="77777777" w:rsidR="0057022A" w:rsidRPr="00C10EFF" w:rsidRDefault="0057022A" w:rsidP="0057022A">
      <w:pPr>
        <w:numPr>
          <w:ilvl w:val="0"/>
          <w:numId w:val="17"/>
        </w:numPr>
        <w:spacing w:after="0" w:line="240" w:lineRule="auto"/>
      </w:pPr>
      <w:r w:rsidRPr="00C10EFF">
        <w:rPr>
          <w:b/>
          <w:bCs/>
        </w:rPr>
        <w:t>Polletno</w:t>
      </w:r>
      <w:r w:rsidRPr="00C10EFF">
        <w:t xml:space="preserve">: nepopolna sta </w:t>
      </w:r>
      <w:r w:rsidRPr="00C10EFF">
        <w:rPr>
          <w:b/>
          <w:bCs/>
        </w:rPr>
        <w:t>zadnja 2 polletja</w:t>
      </w:r>
      <w:r w:rsidRPr="00C10EFF">
        <w:t xml:space="preserve"> (</w:t>
      </w:r>
      <m:oMath>
        <m:r>
          <w:rPr>
            <w:rFonts w:ascii="Cambria Math" w:hAnsi="Cambria Math"/>
          </w:rPr>
          <m:t>M=2</m:t>
        </m:r>
      </m:oMath>
      <w:r w:rsidRPr="00C10EFF">
        <w:t>).</w:t>
      </w:r>
    </w:p>
    <w:p w14:paraId="11A8F28D" w14:textId="77777777" w:rsidR="0057022A" w:rsidRPr="00C10EFF" w:rsidRDefault="0057022A" w:rsidP="0057022A">
      <w:pPr>
        <w:numPr>
          <w:ilvl w:val="0"/>
          <w:numId w:val="17"/>
        </w:numPr>
        <w:spacing w:after="0" w:line="240" w:lineRule="auto"/>
      </w:pPr>
      <w:r w:rsidRPr="00C10EFF">
        <w:rPr>
          <w:b/>
          <w:bCs/>
        </w:rPr>
        <w:t>Kvartalno</w:t>
      </w:r>
      <w:r w:rsidRPr="00C10EFF">
        <w:t xml:space="preserve">: nepopolni so </w:t>
      </w:r>
      <w:r w:rsidRPr="00C10EFF">
        <w:rPr>
          <w:b/>
          <w:bCs/>
        </w:rPr>
        <w:t>zadnji 3 kvartali</w:t>
      </w:r>
      <w:r w:rsidRPr="00C10EFF">
        <w:t xml:space="preserve"> (</w:t>
      </w:r>
      <m:oMath>
        <m:r>
          <w:rPr>
            <w:rFonts w:ascii="Cambria Math" w:hAnsi="Cambria Math"/>
          </w:rPr>
          <m:t>M=3</m:t>
        </m:r>
      </m:oMath>
      <w:r w:rsidRPr="00C10EFF">
        <w:t>).</w:t>
      </w:r>
    </w:p>
    <w:p w14:paraId="196DD6FA" w14:textId="77777777" w:rsidR="0057022A" w:rsidRDefault="0057022A" w:rsidP="0057022A">
      <w:pPr>
        <w:spacing w:after="0" w:line="240" w:lineRule="auto"/>
      </w:pPr>
    </w:p>
    <w:p w14:paraId="25DD00CD" w14:textId="77777777" w:rsidR="0057022A" w:rsidRPr="00C10EFF" w:rsidRDefault="0057022A" w:rsidP="0057022A">
      <w:pPr>
        <w:spacing w:after="0" w:line="240" w:lineRule="auto"/>
      </w:pPr>
      <w:r w:rsidRPr="00C10EFF">
        <w:t xml:space="preserve">To moramo upoštevati pri </w:t>
      </w:r>
      <w:proofErr w:type="spellStart"/>
      <w:r w:rsidRPr="00C10EFF">
        <w:t>uteževanju</w:t>
      </w:r>
      <w:proofErr w:type="spellEnd"/>
      <w:r w:rsidRPr="00C10EFF">
        <w:t xml:space="preserve">, ker nepopolni </w:t>
      </w:r>
      <w:r>
        <w:t>podatki</w:t>
      </w:r>
      <w:r w:rsidRPr="00C10EFF">
        <w:t xml:space="preserve"> niso enako informativni.</w:t>
      </w:r>
    </w:p>
    <w:p w14:paraId="2A7472FE" w14:textId="77777777" w:rsidR="0057022A" w:rsidRPr="0066219F" w:rsidRDefault="0057022A" w:rsidP="0057022A">
      <w:pPr>
        <w:pStyle w:val="Naslov2"/>
      </w:pPr>
      <w:r>
        <w:t>Izločanje</w:t>
      </w:r>
      <w:r w:rsidRPr="0066219F">
        <w:t xml:space="preserve"> nepopolnih </w:t>
      </w:r>
      <w:r>
        <w:t>naborov</w:t>
      </w:r>
    </w:p>
    <w:p w14:paraId="506C4ECB" w14:textId="77777777" w:rsidR="0057022A" w:rsidRPr="00C10EFF" w:rsidRDefault="0057022A" w:rsidP="0057022A">
      <w:pPr>
        <w:spacing w:after="0" w:line="240" w:lineRule="auto"/>
      </w:pPr>
      <w:r w:rsidRPr="00C10EFF">
        <w:t>Pri oceni</w:t>
      </w:r>
      <w:r>
        <w:t xml:space="preserve"> </w:t>
      </w:r>
      <w:r>
        <w:rPr>
          <w:rFonts w:eastAsiaTheme="minorEastAsia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</m:d>
      </m:oMath>
      <w:r>
        <w:rPr>
          <w:rFonts w:eastAsiaTheme="minorEastAsia"/>
        </w:rPr>
        <w:t xml:space="preserve"> uporabimo le popolne nabore, nepopolnih naborov ne upoštevamo. Za izračun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Ultimate</m:t>
                </m:r>
              </m:e>
            </m:acc>
          </m:e>
          <m:sub>
            <m:r>
              <w:rPr>
                <w:rFonts w:ascii="Cambria Math" w:hAnsi="Cambria Math"/>
              </w:rPr>
              <m:t>curr</m:t>
            </m:r>
          </m:sub>
        </m:sSub>
      </m:oMath>
      <w:r>
        <w:rPr>
          <w:rFonts w:eastAsiaTheme="minorEastAsia"/>
        </w:rPr>
        <w:t xml:space="preserve"> uporabimo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Observed</m:t>
            </m:r>
          </m:e>
          <m:sub>
            <m:r>
              <w:rPr>
                <w:rFonts w:ascii="Cambria Math" w:hAnsi="Cambria Math"/>
              </w:rPr>
              <m:t>2025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</m:d>
      </m:oMath>
      <w:r>
        <w:rPr>
          <w:rFonts w:eastAsiaTheme="minorEastAsia"/>
        </w:rPr>
        <w:t xml:space="preserve"> ter ustrezen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.</m:t>
        </m:r>
      </m:oMath>
    </w:p>
    <w:p w14:paraId="772ED346" w14:textId="280446C5" w:rsidR="00623E4B" w:rsidRPr="00623E4B" w:rsidRDefault="00623E4B" w:rsidP="000F5771">
      <w:pPr>
        <w:pStyle w:val="Naslov1"/>
      </w:pPr>
      <w:r w:rsidRPr="00623E4B">
        <w:t>Primer (številčni)</w:t>
      </w:r>
    </w:p>
    <w:p w14:paraId="7029E6B2" w14:textId="459CFED2" w:rsidR="005A0809" w:rsidRDefault="005A0809" w:rsidP="005A0809">
      <w:r>
        <w:t>Če je</w:t>
      </w:r>
      <w:r w:rsidRPr="00623E4B">
        <w:t xml:space="preserve"> letno </w:t>
      </w:r>
      <m:oMath>
        <m:r>
          <w:rPr>
            <w:rFonts w:ascii="Cambria Math" w:eastAsiaTheme="minorEastAsia" w:hAnsi="Cambria Math"/>
            <w:i/>
          </w:rPr>
          <w:sym w:font="Symbol" w:char="F06C"/>
        </m:r>
        <m:r>
          <w:rPr>
            <w:rFonts w:ascii="Cambria Math" w:eastAsiaTheme="minorEastAsia" w:hAnsi="Cambria Math"/>
          </w:rPr>
          <m:t>=0,7</m:t>
        </m:r>
      </m:oMath>
      <w:r>
        <w:rPr>
          <w:rFonts w:eastAsiaTheme="minorEastAsia"/>
        </w:rPr>
        <w:t xml:space="preserve"> in </w:t>
      </w:r>
      <m:oMath>
        <m:r>
          <w:rPr>
            <w:rFonts w:ascii="Cambria Math" w:eastAsiaTheme="minorEastAsia" w:hAnsi="Cambria Math"/>
          </w:rPr>
          <m:t>r≈0,5</m:t>
        </m:r>
      </m:oMath>
      <w:r>
        <w:t xml:space="preserve">, polletno </w:t>
      </w:r>
      <m:oMath>
        <m:r>
          <w:rPr>
            <w:rFonts w:ascii="Cambria Math" w:eastAsiaTheme="minorEastAsia" w:hAnsi="Cambria Math"/>
            <w:i/>
          </w:rPr>
          <w:sym w:font="Symbol" w:char="F06C"/>
        </m:r>
        <m:r>
          <w:rPr>
            <w:rFonts w:ascii="Cambria Math" w:eastAsiaTheme="minorEastAsia" w:hAnsi="Cambria Math"/>
          </w:rPr>
          <m:t>=0,</m:t>
        </m:r>
        <m:r>
          <w:rPr>
            <w:rFonts w:ascii="Cambria Math" w:eastAsiaTheme="minorEastAsia" w:hAnsi="Cambria Math"/>
          </w:rPr>
          <m:t>8</m:t>
        </m:r>
      </m:oMath>
      <w:r>
        <w:rPr>
          <w:rFonts w:eastAsiaTheme="minorEastAsia"/>
        </w:rPr>
        <w:t xml:space="preserve"> in </w:t>
      </w:r>
      <m:oMath>
        <m:r>
          <w:rPr>
            <w:rFonts w:ascii="Cambria Math" w:eastAsiaTheme="minorEastAsia" w:hAnsi="Cambria Math"/>
          </w:rPr>
          <m:t>r≈0,</m:t>
        </m:r>
        <m:r>
          <w:rPr>
            <w:rFonts w:ascii="Cambria Math" w:eastAsiaTheme="minorEastAsia" w:hAnsi="Cambria Math"/>
          </w:rPr>
          <m:t>4</m:t>
        </m:r>
        <m:r>
          <w:rPr>
            <w:rFonts w:ascii="Cambria Math" w:eastAsiaTheme="minorEastAsia" w:hAnsi="Cambria Math"/>
          </w:rPr>
          <m:t>5</m:t>
        </m:r>
      </m:oMath>
      <w:r>
        <w:rPr>
          <w:rFonts w:eastAsiaTheme="minorEastAsia"/>
        </w:rPr>
        <w:t xml:space="preserve"> in kvartalno </w:t>
      </w:r>
      <m:oMath>
        <m:r>
          <w:rPr>
            <w:rFonts w:ascii="Cambria Math" w:eastAsiaTheme="minorEastAsia" w:hAnsi="Cambria Math"/>
            <w:i/>
          </w:rPr>
          <w:sym w:font="Symbol" w:char="F06C"/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</w:rPr>
          <m:t>0</m:t>
        </m:r>
      </m:oMath>
      <w:r>
        <w:rPr>
          <w:rFonts w:eastAsiaTheme="minorEastAsia"/>
        </w:rPr>
        <w:t xml:space="preserve"> in </w:t>
      </w:r>
      <m:oMath>
        <m:r>
          <w:rPr>
            <w:rFonts w:ascii="Cambria Math" w:eastAsiaTheme="minorEastAsia" w:hAnsi="Cambria Math"/>
          </w:rPr>
          <m:t>r≈0,</m:t>
        </m:r>
        <m:r>
          <w:rPr>
            <w:rFonts w:ascii="Cambria Math" w:eastAsiaTheme="minorEastAsia" w:hAnsi="Cambria Math"/>
          </w:rPr>
          <m:t>37</m:t>
        </m:r>
      </m:oMath>
      <w:r>
        <w:rPr>
          <w:rFonts w:eastAsiaTheme="minorEastAsia"/>
        </w:rPr>
        <w:t>.</w:t>
      </w:r>
    </w:p>
    <w:p w14:paraId="12842C7C" w14:textId="77777777" w:rsidR="005A0809" w:rsidRDefault="005A0809" w:rsidP="005A0809">
      <w:pPr>
        <w:rPr>
          <w:rFonts w:eastAsiaTheme="minorEastAsia"/>
        </w:rPr>
      </w:pPr>
      <w:r w:rsidRPr="00623E4B">
        <w:t>Uteži</w:t>
      </w:r>
      <w: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i/>
              </w:rPr>
              <w:sym w:font="Symbol" w:char="F06C"/>
            </m:r>
            <m:r>
              <w:rPr>
                <w:rFonts w:ascii="Cambria Math" w:eastAsiaTheme="minorEastAsia" w:hAnsi="Cambria Math"/>
              </w:rPr>
              <m:t>k</m:t>
            </m:r>
          </m:sup>
        </m:sSup>
      </m:oMath>
    </w:p>
    <w:p w14:paraId="73AB4139" w14:textId="77777777" w:rsidR="005A0809" w:rsidRDefault="005A0809" w:rsidP="005A0809">
      <w:pPr>
        <w:rPr>
          <w:rFonts w:eastAsiaTheme="minorEastAsia"/>
        </w:rPr>
      </w:pPr>
      <w:r w:rsidRPr="00623E4B">
        <w:lastRenderedPageBreak/>
        <w:t xml:space="preserve">Normalizirane </w:t>
      </w:r>
      <w:r>
        <w:t>uteži</w:t>
      </w:r>
      <m:oMath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num>
          <m:den>
            <m:nary>
              <m:naryPr>
                <m:chr m:val="∑"/>
                <m:limLoc m:val="subSup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e>
            </m:nary>
          </m:den>
        </m:f>
      </m:oMath>
    </w:p>
    <w:p w14:paraId="51C9D270" w14:textId="3530364D" w:rsidR="00417E9D" w:rsidRPr="00B54C32" w:rsidRDefault="00417E9D" w:rsidP="00417E9D">
      <w:pPr>
        <w:pStyle w:val="Naslov2"/>
        <w:rPr>
          <w:rFonts w:eastAsiaTheme="minorEastAsia"/>
        </w:rPr>
      </w:pPr>
      <w:r>
        <w:rPr>
          <w:rFonts w:eastAsiaTheme="minorEastAsia"/>
        </w:rPr>
        <w:t>Letno</w:t>
      </w:r>
    </w:p>
    <w:p w14:paraId="172E8D8C" w14:textId="77777777" w:rsidR="0047519D" w:rsidRDefault="00623E4B" w:rsidP="00623E4B">
      <w:r w:rsidRPr="00623E4B">
        <w:t>Recimo poroča</w:t>
      </w:r>
      <w:r w:rsidR="000F5771">
        <w:t>mo</w:t>
      </w:r>
      <w:r w:rsidRPr="00623E4B">
        <w:t xml:space="preserve"> 31. 3. 2026 za leto 2025 (ℓ≈2 meseca). </w:t>
      </w:r>
    </w:p>
    <w:p w14:paraId="5A6C1ABD" w14:textId="154BC76E" w:rsidR="00623E4B" w:rsidRPr="00623E4B" w:rsidRDefault="00623E4B" w:rsidP="00623E4B">
      <w:r w:rsidRPr="00623E4B">
        <w:t>Za pretekla leta ima</w:t>
      </w:r>
      <w:r w:rsidR="0084259E">
        <w:t>mo</w:t>
      </w:r>
      <w:r w:rsidRPr="00623E4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2188"/>
        <w:gridCol w:w="960"/>
        <w:gridCol w:w="554"/>
        <w:gridCol w:w="798"/>
      </w:tblGrid>
      <w:tr w:rsidR="00623E4B" w:rsidRPr="00623E4B" w14:paraId="04D2D598" w14:textId="77777777" w:rsidTr="00623E4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4ABDAC" w14:textId="77777777" w:rsidR="00623E4B" w:rsidRPr="00623E4B" w:rsidRDefault="00623E4B" w:rsidP="00623E4B">
            <w:pPr>
              <w:rPr>
                <w:b/>
                <w:bCs/>
              </w:rPr>
            </w:pPr>
            <w:r w:rsidRPr="00623E4B">
              <w:rPr>
                <w:b/>
                <w:bCs/>
              </w:rPr>
              <w:t>Leto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5B305F" w14:textId="77777777" w:rsidR="00623E4B" w:rsidRPr="00623E4B" w:rsidRDefault="00623E4B" w:rsidP="00623E4B">
            <w:pPr>
              <w:rPr>
                <w:b/>
                <w:bCs/>
              </w:rPr>
            </w:pPr>
            <w:proofErr w:type="spellStart"/>
            <w:r w:rsidRPr="00623E4B">
              <w:rPr>
                <w:b/>
                <w:bCs/>
              </w:rPr>
              <w:t>Observed</w:t>
            </w:r>
            <w:proofErr w:type="spellEnd"/>
            <w:r w:rsidRPr="00623E4B">
              <w:rPr>
                <w:b/>
                <w:bCs/>
              </w:rPr>
              <w:t xml:space="preserve"> pri +2 mes.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5B91E5" w14:textId="77777777" w:rsidR="00623E4B" w:rsidRPr="00623E4B" w:rsidRDefault="00623E4B" w:rsidP="00623E4B">
            <w:pPr>
              <w:rPr>
                <w:b/>
                <w:bCs/>
              </w:rPr>
            </w:pPr>
            <w:r w:rsidRPr="00623E4B">
              <w:rPr>
                <w:b/>
                <w:bCs/>
              </w:rPr>
              <w:t>Ultimate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F8B6D7" w14:textId="48703613" w:rsidR="00623E4B" w:rsidRPr="00623E4B" w:rsidRDefault="00887A6D" w:rsidP="00623E4B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8B15DF" w14:textId="1BB545B8" w:rsidR="00623E4B" w:rsidRPr="00623E4B" w:rsidRDefault="00887A6D" w:rsidP="00623E4B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1/c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</m:d>
              </m:oMath>
            </m:oMathPara>
          </w:p>
        </w:tc>
      </w:tr>
      <w:tr w:rsidR="00A74E6A" w:rsidRPr="005A0809" w14:paraId="55163BE0" w14:textId="77777777" w:rsidTr="005A080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4CF4C900" w14:textId="16D7392F" w:rsidR="00A74E6A" w:rsidRPr="005A0809" w:rsidRDefault="00A74E6A" w:rsidP="00623E4B">
            <w:r w:rsidRPr="005A0809">
              <w:t>2025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65CFE4AE" w14:textId="69D15AA8" w:rsidR="00A74E6A" w:rsidRPr="005A0809" w:rsidRDefault="005A0809" w:rsidP="005A0809">
            <w:pPr>
              <w:jc w:val="right"/>
            </w:pPr>
            <w:r w:rsidRPr="005A0809">
              <w:t>9.400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7384E5B0" w14:textId="77777777" w:rsidR="00A74E6A" w:rsidRPr="005A0809" w:rsidRDefault="00A74E6A" w:rsidP="00623E4B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4C6C8227" w14:textId="77777777" w:rsidR="00A74E6A" w:rsidRPr="005A0809" w:rsidRDefault="00A74E6A" w:rsidP="00623E4B">
            <w:pPr>
              <w:rPr>
                <w:rFonts w:ascii="Aptos" w:eastAsia="Aptos" w:hAnsi="Aptos"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79C9FDB0" w14:textId="77777777" w:rsidR="00A74E6A" w:rsidRPr="005A0809" w:rsidRDefault="00A74E6A" w:rsidP="00623E4B">
            <w:pPr>
              <w:rPr>
                <w:rFonts w:ascii="Aptos" w:eastAsia="Aptos" w:hAnsi="Aptos" w:cs="Times New Roman"/>
              </w:rPr>
            </w:pPr>
          </w:p>
        </w:tc>
      </w:tr>
      <w:tr w:rsidR="00623E4B" w:rsidRPr="00623E4B" w14:paraId="4CD7B904" w14:textId="77777777" w:rsidTr="00623E4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8E9EF" w14:textId="77777777" w:rsidR="00623E4B" w:rsidRPr="00623E4B" w:rsidRDefault="00623E4B" w:rsidP="00D73827">
            <w:pPr>
              <w:jc w:val="right"/>
            </w:pPr>
            <w:r w:rsidRPr="00623E4B">
              <w:t>2024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334C4" w14:textId="1AD7C50E" w:rsidR="00623E4B" w:rsidRPr="00623E4B" w:rsidRDefault="00623E4B" w:rsidP="00D73827">
            <w:pPr>
              <w:jc w:val="right"/>
            </w:pPr>
            <w:r w:rsidRPr="00623E4B">
              <w:t>9</w:t>
            </w:r>
            <w:r w:rsidR="00D73827">
              <w:t>.</w:t>
            </w:r>
            <w:r w:rsidRPr="00623E4B">
              <w:t>500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DC0CDC" w14:textId="3787B315" w:rsidR="00623E4B" w:rsidRPr="00623E4B" w:rsidRDefault="00623E4B" w:rsidP="00D73827">
            <w:pPr>
              <w:jc w:val="right"/>
            </w:pPr>
            <w:r w:rsidRPr="00623E4B">
              <w:t>10</w:t>
            </w:r>
            <w:r w:rsidR="00D73827">
              <w:t>.</w:t>
            </w:r>
            <w:r w:rsidRPr="00623E4B">
              <w:t>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61C9A" w14:textId="22955CA2" w:rsidR="00623E4B" w:rsidRPr="00623E4B" w:rsidRDefault="00623E4B" w:rsidP="00D73827">
            <w:pPr>
              <w:jc w:val="right"/>
            </w:pPr>
            <w:r w:rsidRPr="00623E4B">
              <w:t>0</w:t>
            </w:r>
            <w:r w:rsidR="00D73827">
              <w:t>,</w:t>
            </w:r>
            <w:r w:rsidRPr="00623E4B">
              <w:t>95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42120" w14:textId="7B5DE85B" w:rsidR="00623E4B" w:rsidRPr="00623E4B" w:rsidRDefault="00623E4B" w:rsidP="00D73827">
            <w:pPr>
              <w:jc w:val="right"/>
            </w:pPr>
            <w:r w:rsidRPr="00623E4B">
              <w:t>1</w:t>
            </w:r>
            <w:r w:rsidR="007D6EE8">
              <w:t>,</w:t>
            </w:r>
            <w:r w:rsidRPr="00623E4B">
              <w:t>0526</w:t>
            </w:r>
          </w:p>
        </w:tc>
      </w:tr>
      <w:tr w:rsidR="00623E4B" w:rsidRPr="00623E4B" w14:paraId="541B845B" w14:textId="77777777" w:rsidTr="00623E4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1B9FB" w14:textId="77777777" w:rsidR="00623E4B" w:rsidRPr="00623E4B" w:rsidRDefault="00623E4B" w:rsidP="00D73827">
            <w:pPr>
              <w:jc w:val="right"/>
            </w:pPr>
            <w:r w:rsidRPr="00623E4B">
              <w:t>2023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A87866" w14:textId="7E431C5C" w:rsidR="00623E4B" w:rsidRPr="00623E4B" w:rsidRDefault="00623E4B" w:rsidP="00D73827">
            <w:pPr>
              <w:jc w:val="right"/>
            </w:pPr>
            <w:r w:rsidRPr="00623E4B">
              <w:t>9</w:t>
            </w:r>
            <w:r w:rsidR="00D73827">
              <w:t>.</w:t>
            </w:r>
            <w:r w:rsidRPr="00623E4B">
              <w:t>200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FACF5" w14:textId="193A007B" w:rsidR="00623E4B" w:rsidRPr="00623E4B" w:rsidRDefault="00623E4B" w:rsidP="00D73827">
            <w:pPr>
              <w:jc w:val="right"/>
            </w:pPr>
            <w:r w:rsidRPr="00623E4B">
              <w:t>10</w:t>
            </w:r>
            <w:r w:rsidR="00D73827">
              <w:t>.</w:t>
            </w:r>
            <w:r w:rsidRPr="00623E4B">
              <w:t>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B0CEC" w14:textId="08E047A2" w:rsidR="00623E4B" w:rsidRPr="00623E4B" w:rsidRDefault="00623E4B" w:rsidP="00D73827">
            <w:pPr>
              <w:jc w:val="right"/>
            </w:pPr>
            <w:r w:rsidRPr="00623E4B">
              <w:t>0</w:t>
            </w:r>
            <w:r w:rsidR="00D73827">
              <w:t>,</w:t>
            </w:r>
            <w:r w:rsidRPr="00623E4B">
              <w:t>92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B6C03" w14:textId="2DFF7D6F" w:rsidR="00623E4B" w:rsidRPr="00623E4B" w:rsidRDefault="00623E4B" w:rsidP="00D73827">
            <w:pPr>
              <w:jc w:val="right"/>
            </w:pPr>
            <w:r w:rsidRPr="00623E4B">
              <w:t>1</w:t>
            </w:r>
            <w:r w:rsidR="007D6EE8">
              <w:t>,</w:t>
            </w:r>
            <w:r w:rsidRPr="00623E4B">
              <w:t>0870</w:t>
            </w:r>
          </w:p>
        </w:tc>
      </w:tr>
      <w:tr w:rsidR="00623E4B" w:rsidRPr="00623E4B" w14:paraId="3978FE11" w14:textId="77777777" w:rsidTr="00623E4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18C06" w14:textId="77777777" w:rsidR="00623E4B" w:rsidRPr="00623E4B" w:rsidRDefault="00623E4B" w:rsidP="00D73827">
            <w:pPr>
              <w:jc w:val="right"/>
            </w:pPr>
            <w:r w:rsidRPr="00623E4B">
              <w:t>2022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58A69" w14:textId="7D4FACAF" w:rsidR="00623E4B" w:rsidRPr="00623E4B" w:rsidRDefault="00623E4B" w:rsidP="00D73827">
            <w:pPr>
              <w:jc w:val="right"/>
            </w:pPr>
            <w:r w:rsidRPr="00623E4B">
              <w:t>8</w:t>
            </w:r>
            <w:r w:rsidR="00D73827">
              <w:t>.</w:t>
            </w:r>
            <w:r w:rsidRPr="00623E4B">
              <w:t>800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BBBE1" w14:textId="521A3FAE" w:rsidR="00623E4B" w:rsidRPr="00623E4B" w:rsidRDefault="00623E4B" w:rsidP="00D73827">
            <w:pPr>
              <w:jc w:val="right"/>
            </w:pPr>
            <w:r w:rsidRPr="00623E4B">
              <w:t>10</w:t>
            </w:r>
            <w:r w:rsidR="00D73827">
              <w:t>.</w:t>
            </w:r>
            <w:r w:rsidRPr="00623E4B">
              <w:t>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3897F" w14:textId="7BF8A43C" w:rsidR="00623E4B" w:rsidRPr="00623E4B" w:rsidRDefault="00623E4B" w:rsidP="00D73827">
            <w:pPr>
              <w:jc w:val="right"/>
            </w:pPr>
            <w:r w:rsidRPr="00623E4B">
              <w:t>0</w:t>
            </w:r>
            <w:r w:rsidR="00D73827">
              <w:t>,</w:t>
            </w:r>
            <w:r w:rsidRPr="00623E4B">
              <w:t>88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E900C" w14:textId="5407F9F5" w:rsidR="00623E4B" w:rsidRPr="00623E4B" w:rsidRDefault="00623E4B" w:rsidP="00D73827">
            <w:pPr>
              <w:jc w:val="right"/>
            </w:pPr>
            <w:r w:rsidRPr="00623E4B">
              <w:t>1</w:t>
            </w:r>
            <w:r w:rsidR="007D6EE8">
              <w:t>,</w:t>
            </w:r>
            <w:r w:rsidRPr="00623E4B">
              <w:t>1364</w:t>
            </w:r>
          </w:p>
        </w:tc>
      </w:tr>
    </w:tbl>
    <w:p w14:paraId="3DFE49AF" w14:textId="06173803" w:rsidR="004853DF" w:rsidRDefault="004853DF" w:rsidP="00623E4B"/>
    <w:tbl>
      <w:tblPr>
        <w:tblStyle w:val="Tabelamrea"/>
        <w:tblW w:w="9782" w:type="dxa"/>
        <w:tblLook w:val="04A0" w:firstRow="1" w:lastRow="0" w:firstColumn="1" w:lastColumn="0" w:noHBand="0" w:noVBand="1"/>
      </w:tblPr>
      <w:tblGrid>
        <w:gridCol w:w="898"/>
        <w:gridCol w:w="401"/>
        <w:gridCol w:w="1926"/>
        <w:gridCol w:w="3402"/>
        <w:gridCol w:w="3155"/>
      </w:tblGrid>
      <w:tr w:rsidR="00543CC1" w:rsidRPr="00A07B75" w14:paraId="57094A98" w14:textId="77777777" w:rsidTr="004853DF">
        <w:tc>
          <w:tcPr>
            <w:tcW w:w="898" w:type="dxa"/>
          </w:tcPr>
          <w:p w14:paraId="1CA0B262" w14:textId="423755A3" w:rsidR="00543CC1" w:rsidRPr="00A07B75" w:rsidRDefault="00543CC1" w:rsidP="00623E4B">
            <w:pPr>
              <w:rPr>
                <w:b/>
                <w:bCs/>
                <w:sz w:val="20"/>
                <w:szCs w:val="20"/>
              </w:rPr>
            </w:pPr>
            <w:r w:rsidRPr="00A07B75">
              <w:rPr>
                <w:b/>
                <w:bCs/>
                <w:sz w:val="20"/>
                <w:szCs w:val="20"/>
              </w:rPr>
              <w:t>Za leto</w:t>
            </w:r>
          </w:p>
        </w:tc>
        <w:tc>
          <w:tcPr>
            <w:tcW w:w="401" w:type="dxa"/>
          </w:tcPr>
          <w:p w14:paraId="5BE8238E" w14:textId="5641FD24" w:rsidR="00543CC1" w:rsidRPr="00A07B75" w:rsidRDefault="00A07B75" w:rsidP="00623E4B">
            <w:pPr>
              <w:rPr>
                <w:b/>
                <w:bCs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oMath>
            </m:oMathPara>
          </w:p>
        </w:tc>
        <w:tc>
          <w:tcPr>
            <w:tcW w:w="1926" w:type="dxa"/>
          </w:tcPr>
          <w:p w14:paraId="73A8E323" w14:textId="77F120E2" w:rsidR="00543CC1" w:rsidRPr="00A07B75" w:rsidRDefault="00543CC1" w:rsidP="00623E4B">
            <w:pPr>
              <w:rPr>
                <w:b/>
                <w:bCs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oMath>
            <w:r w:rsidR="00FB4A37" w:rsidRPr="00A07B75">
              <w:rPr>
                <w:rFonts w:eastAsiaTheme="minorEastAsia"/>
                <w:b/>
                <w:bCs/>
                <w:sz w:val="20"/>
                <w:szCs w:val="20"/>
              </w:rPr>
              <w:t>(letno)</w:t>
            </w:r>
          </w:p>
        </w:tc>
        <w:tc>
          <w:tcPr>
            <w:tcW w:w="3402" w:type="dxa"/>
          </w:tcPr>
          <w:p w14:paraId="311EACC7" w14:textId="7F74D97E" w:rsidR="00543CC1" w:rsidRPr="00A07B75" w:rsidRDefault="00FB4A37" w:rsidP="00623E4B">
            <w:pPr>
              <w:rPr>
                <w:b/>
                <w:bCs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oMath>
            <w:r w:rsidRPr="00A07B75">
              <w:rPr>
                <w:rFonts w:eastAsiaTheme="minorEastAsia"/>
                <w:b/>
                <w:bCs/>
                <w:sz w:val="20"/>
                <w:szCs w:val="20"/>
              </w:rPr>
              <w:t>(letno)</w:t>
            </w:r>
          </w:p>
        </w:tc>
        <w:tc>
          <w:tcPr>
            <w:tcW w:w="3155" w:type="dxa"/>
          </w:tcPr>
          <w:p w14:paraId="00D719E6" w14:textId="1EB82DB3" w:rsidR="00543CC1" w:rsidRPr="00A07B75" w:rsidRDefault="00543CC1" w:rsidP="00623E4B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853DF" w:rsidRPr="004853DF" w14:paraId="14775644" w14:textId="77777777" w:rsidTr="004853DF">
        <w:tc>
          <w:tcPr>
            <w:tcW w:w="898" w:type="dxa"/>
          </w:tcPr>
          <w:p w14:paraId="1A7F9259" w14:textId="0E88956D" w:rsidR="004853DF" w:rsidRPr="004853DF" w:rsidRDefault="004853DF" w:rsidP="00623E4B">
            <w:pPr>
              <w:rPr>
                <w:sz w:val="20"/>
                <w:szCs w:val="20"/>
              </w:rPr>
            </w:pPr>
            <w:r w:rsidRPr="004853DF">
              <w:rPr>
                <w:sz w:val="20"/>
                <w:szCs w:val="20"/>
              </w:rPr>
              <w:t>2024</w:t>
            </w:r>
          </w:p>
        </w:tc>
        <w:tc>
          <w:tcPr>
            <w:tcW w:w="401" w:type="dxa"/>
          </w:tcPr>
          <w:p w14:paraId="2B1E1934" w14:textId="52588853" w:rsidR="004853DF" w:rsidRPr="004853DF" w:rsidRDefault="004853DF" w:rsidP="00623E4B">
            <w:pPr>
              <w:rPr>
                <w:sz w:val="20"/>
                <w:szCs w:val="20"/>
              </w:rPr>
            </w:pPr>
            <w:r w:rsidRPr="004853DF">
              <w:rPr>
                <w:sz w:val="20"/>
                <w:szCs w:val="20"/>
              </w:rPr>
              <w:t>1</w:t>
            </w:r>
          </w:p>
        </w:tc>
        <w:tc>
          <w:tcPr>
            <w:tcW w:w="1926" w:type="dxa"/>
          </w:tcPr>
          <w:p w14:paraId="3CB9B48F" w14:textId="4DEABA05" w:rsidR="004853DF" w:rsidRPr="004853DF" w:rsidRDefault="004853DF" w:rsidP="00623E4B">
            <w:pPr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=e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-0,7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=0,4966</m:t>
                </m:r>
              </m:oMath>
            </m:oMathPara>
          </w:p>
        </w:tc>
        <w:tc>
          <w:tcPr>
            <w:tcW w:w="3402" w:type="dxa"/>
          </w:tcPr>
          <w:p w14:paraId="3B50B588" w14:textId="13BCE42A" w:rsidR="004853DF" w:rsidRPr="004853DF" w:rsidRDefault="004853DF" w:rsidP="00623E4B">
            <w:pPr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0,4966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0,4966+0,2466+0,1225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≈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0,58</m:t>
                </m:r>
              </m:oMath>
            </m:oMathPara>
          </w:p>
        </w:tc>
        <w:tc>
          <w:tcPr>
            <w:tcW w:w="3155" w:type="dxa"/>
            <w:vMerge w:val="restart"/>
            <w:vAlign w:val="center"/>
          </w:tcPr>
          <w:p w14:paraId="53A8BBF6" w14:textId="7A8E3767" w:rsidR="004853DF" w:rsidRPr="00A74E6A" w:rsidRDefault="004853DF" w:rsidP="004853DF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=0,58∙1,0526+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0,29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∙1,0870+0,14∙1,1364≈1,079</m:t>
                </m:r>
              </m:oMath>
            </m:oMathPara>
          </w:p>
          <w:p w14:paraId="23FC3CE0" w14:textId="77777777" w:rsidR="00A74E6A" w:rsidRPr="00A74E6A" w:rsidRDefault="00A74E6A" w:rsidP="004853DF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48417300" w14:textId="11E5A8EF" w:rsidR="00A74E6A" w:rsidRPr="004853DF" w:rsidRDefault="00A74E6A" w:rsidP="004853DF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Ultimate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2025</m:t>
                    </m:r>
                  </m:sub>
                </m:sSub>
                <m:r>
                  <w:rPr>
                    <w:rFonts w:ascii="Cambria Math" w:hAnsi="Cambria Math"/>
                  </w:rPr>
                  <m:t>=9.400∙1,079=10.143</m:t>
                </m:r>
              </m:oMath>
            </m:oMathPara>
          </w:p>
          <w:p w14:paraId="2250E53F" w14:textId="008EA7AC" w:rsidR="004853DF" w:rsidRPr="004853DF" w:rsidRDefault="00C12300" w:rsidP="004853DF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Missing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2025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10.143-9.400=743</m:t>
                </m:r>
              </m:oMath>
            </m:oMathPara>
          </w:p>
        </w:tc>
      </w:tr>
      <w:tr w:rsidR="004853DF" w:rsidRPr="004853DF" w14:paraId="5B1FF02E" w14:textId="77777777" w:rsidTr="004853DF">
        <w:tc>
          <w:tcPr>
            <w:tcW w:w="898" w:type="dxa"/>
          </w:tcPr>
          <w:p w14:paraId="413520E8" w14:textId="7CAD982E" w:rsidR="004853DF" w:rsidRPr="004853DF" w:rsidRDefault="004853DF" w:rsidP="00623E4B">
            <w:pPr>
              <w:rPr>
                <w:sz w:val="20"/>
                <w:szCs w:val="20"/>
              </w:rPr>
            </w:pPr>
            <w:r w:rsidRPr="004853DF">
              <w:rPr>
                <w:sz w:val="20"/>
                <w:szCs w:val="20"/>
              </w:rPr>
              <w:t>2023</w:t>
            </w:r>
          </w:p>
        </w:tc>
        <w:tc>
          <w:tcPr>
            <w:tcW w:w="401" w:type="dxa"/>
          </w:tcPr>
          <w:p w14:paraId="2E3C3295" w14:textId="2972AEFF" w:rsidR="004853DF" w:rsidRPr="004853DF" w:rsidRDefault="004853DF" w:rsidP="00623E4B">
            <w:pPr>
              <w:rPr>
                <w:sz w:val="20"/>
                <w:szCs w:val="20"/>
              </w:rPr>
            </w:pPr>
            <w:r w:rsidRPr="004853DF">
              <w:rPr>
                <w:sz w:val="20"/>
                <w:szCs w:val="20"/>
              </w:rPr>
              <w:t>2</w:t>
            </w:r>
          </w:p>
        </w:tc>
        <w:tc>
          <w:tcPr>
            <w:tcW w:w="1926" w:type="dxa"/>
          </w:tcPr>
          <w:p w14:paraId="566D50D9" w14:textId="193B39F7" w:rsidR="004853DF" w:rsidRPr="004853DF" w:rsidRDefault="004853DF" w:rsidP="00623E4B">
            <w:pPr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=e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-1,4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=0,2466</m:t>
                </m:r>
              </m:oMath>
            </m:oMathPara>
          </w:p>
        </w:tc>
        <w:tc>
          <w:tcPr>
            <w:tcW w:w="3402" w:type="dxa"/>
          </w:tcPr>
          <w:p w14:paraId="3AC3830D" w14:textId="25A86C36" w:rsidR="004853DF" w:rsidRPr="004853DF" w:rsidRDefault="004853DF" w:rsidP="004853DF">
            <w:pPr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0,2466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0,4966+0,2466+0,1225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≈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0,29</m:t>
                </m:r>
              </m:oMath>
            </m:oMathPara>
          </w:p>
        </w:tc>
        <w:tc>
          <w:tcPr>
            <w:tcW w:w="3155" w:type="dxa"/>
            <w:vMerge/>
          </w:tcPr>
          <w:p w14:paraId="79876AFA" w14:textId="77777777" w:rsidR="004853DF" w:rsidRPr="004853DF" w:rsidRDefault="004853DF" w:rsidP="00623E4B">
            <w:pPr>
              <w:rPr>
                <w:sz w:val="20"/>
                <w:szCs w:val="20"/>
              </w:rPr>
            </w:pPr>
          </w:p>
        </w:tc>
      </w:tr>
      <w:tr w:rsidR="004853DF" w:rsidRPr="004853DF" w14:paraId="413AEA83" w14:textId="77777777" w:rsidTr="004853DF">
        <w:tc>
          <w:tcPr>
            <w:tcW w:w="898" w:type="dxa"/>
          </w:tcPr>
          <w:p w14:paraId="734DFC2F" w14:textId="4A58F915" w:rsidR="004853DF" w:rsidRPr="004853DF" w:rsidRDefault="004853DF" w:rsidP="00623E4B">
            <w:pPr>
              <w:rPr>
                <w:sz w:val="20"/>
                <w:szCs w:val="20"/>
              </w:rPr>
            </w:pPr>
            <w:r w:rsidRPr="004853DF">
              <w:rPr>
                <w:sz w:val="20"/>
                <w:szCs w:val="20"/>
              </w:rPr>
              <w:t>2022</w:t>
            </w:r>
          </w:p>
        </w:tc>
        <w:tc>
          <w:tcPr>
            <w:tcW w:w="401" w:type="dxa"/>
          </w:tcPr>
          <w:p w14:paraId="11D0915C" w14:textId="2FB0341F" w:rsidR="004853DF" w:rsidRPr="004853DF" w:rsidRDefault="004853DF" w:rsidP="00623E4B">
            <w:pPr>
              <w:rPr>
                <w:sz w:val="20"/>
                <w:szCs w:val="20"/>
              </w:rPr>
            </w:pPr>
            <w:r w:rsidRPr="004853DF">
              <w:rPr>
                <w:sz w:val="20"/>
                <w:szCs w:val="20"/>
              </w:rPr>
              <w:t>3</w:t>
            </w:r>
          </w:p>
        </w:tc>
        <w:tc>
          <w:tcPr>
            <w:tcW w:w="1926" w:type="dxa"/>
          </w:tcPr>
          <w:p w14:paraId="09653AAF" w14:textId="3F44CD4F" w:rsidR="004853DF" w:rsidRPr="004853DF" w:rsidRDefault="004853DF" w:rsidP="00623E4B">
            <w:pPr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=e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-2,1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=0,1225</m:t>
                </m:r>
              </m:oMath>
            </m:oMathPara>
          </w:p>
        </w:tc>
        <w:tc>
          <w:tcPr>
            <w:tcW w:w="3402" w:type="dxa"/>
          </w:tcPr>
          <w:p w14:paraId="0B891143" w14:textId="6B2B1B40" w:rsidR="004853DF" w:rsidRPr="004853DF" w:rsidRDefault="004853DF" w:rsidP="004853DF">
            <w:pPr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0,1225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0,4966+0,2466+0,1225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≈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0,14</m:t>
                </m:r>
              </m:oMath>
            </m:oMathPara>
          </w:p>
        </w:tc>
        <w:tc>
          <w:tcPr>
            <w:tcW w:w="3155" w:type="dxa"/>
            <w:vMerge/>
          </w:tcPr>
          <w:p w14:paraId="2467E7F8" w14:textId="77777777" w:rsidR="004853DF" w:rsidRPr="004853DF" w:rsidRDefault="004853DF" w:rsidP="00623E4B">
            <w:pPr>
              <w:rPr>
                <w:sz w:val="20"/>
                <w:szCs w:val="20"/>
              </w:rPr>
            </w:pPr>
          </w:p>
        </w:tc>
      </w:tr>
    </w:tbl>
    <w:p w14:paraId="5F160D4C" w14:textId="77777777" w:rsidR="00543CC1" w:rsidRDefault="00543CC1" w:rsidP="00623E4B"/>
    <w:p w14:paraId="66D8D3AE" w14:textId="60B12F8B" w:rsidR="004853DF" w:rsidRPr="00417E9D" w:rsidRDefault="00417E9D" w:rsidP="00E26158">
      <w:pPr>
        <w:pStyle w:val="Naslov2"/>
        <w:rPr>
          <w:bCs/>
        </w:rPr>
      </w:pPr>
      <w:r>
        <w:t xml:space="preserve">Polletno </w:t>
      </w:r>
      <w:r w:rsidR="00CE6FC1" w:rsidRPr="00417E9D">
        <w:rPr>
          <w:bCs/>
        </w:rPr>
        <w:t>(2025 I je nepopoln):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188"/>
        <w:gridCol w:w="960"/>
        <w:gridCol w:w="554"/>
        <w:gridCol w:w="798"/>
      </w:tblGrid>
      <w:tr w:rsidR="00E075E3" w:rsidRPr="00623E4B" w14:paraId="4153BB62" w14:textId="77777777" w:rsidTr="00BA29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53E867" w14:textId="77777777" w:rsidR="00E075E3" w:rsidRPr="00623E4B" w:rsidRDefault="00E075E3" w:rsidP="00BA2991">
            <w:pPr>
              <w:rPr>
                <w:b/>
                <w:bCs/>
              </w:rPr>
            </w:pPr>
            <w:r w:rsidRPr="00623E4B">
              <w:rPr>
                <w:b/>
                <w:bCs/>
              </w:rPr>
              <w:t>Leto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0777A2" w14:textId="77777777" w:rsidR="00E075E3" w:rsidRPr="00623E4B" w:rsidRDefault="00E075E3" w:rsidP="00BA2991">
            <w:pPr>
              <w:rPr>
                <w:b/>
                <w:bCs/>
              </w:rPr>
            </w:pPr>
            <w:proofErr w:type="spellStart"/>
            <w:r w:rsidRPr="00623E4B">
              <w:rPr>
                <w:b/>
                <w:bCs/>
              </w:rPr>
              <w:t>Observed</w:t>
            </w:r>
            <w:proofErr w:type="spellEnd"/>
            <w:r w:rsidRPr="00623E4B">
              <w:rPr>
                <w:b/>
                <w:bCs/>
              </w:rPr>
              <w:t xml:space="preserve"> pri +2 mes.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854EE1" w14:textId="77777777" w:rsidR="00E075E3" w:rsidRPr="00623E4B" w:rsidRDefault="00E075E3" w:rsidP="00BA2991">
            <w:pPr>
              <w:rPr>
                <w:b/>
                <w:bCs/>
              </w:rPr>
            </w:pPr>
            <w:r w:rsidRPr="00623E4B">
              <w:rPr>
                <w:b/>
                <w:bCs/>
              </w:rPr>
              <w:t>Ultimate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2FDD17" w14:textId="77777777" w:rsidR="00E075E3" w:rsidRPr="00623E4B" w:rsidRDefault="00E075E3" w:rsidP="00BA2991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417C8B" w14:textId="77777777" w:rsidR="00E075E3" w:rsidRPr="00623E4B" w:rsidRDefault="00E075E3" w:rsidP="00BA2991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1/c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</m:d>
              </m:oMath>
            </m:oMathPara>
          </w:p>
        </w:tc>
      </w:tr>
      <w:tr w:rsidR="00E075E3" w:rsidRPr="00623E4B" w14:paraId="75010FE6" w14:textId="77777777" w:rsidTr="00BA29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81ABE06" w14:textId="3249DD5C" w:rsidR="00E075E3" w:rsidRPr="00623E4B" w:rsidRDefault="00A85D1F" w:rsidP="00A85D1F">
            <w:r>
              <w:t>2025</w:t>
            </w:r>
            <w:r w:rsidR="007B48B3">
              <w:t xml:space="preserve"> II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4F8D6A7" w14:textId="03EB3557" w:rsidR="00E075E3" w:rsidRPr="00623E4B" w:rsidRDefault="006A1EE8" w:rsidP="00BA2991">
            <w:pPr>
              <w:jc w:val="right"/>
            </w:pPr>
            <w:r>
              <w:t>9.400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94FA2DA" w14:textId="35BF17A7" w:rsidR="00E075E3" w:rsidRPr="00623E4B" w:rsidRDefault="00E075E3" w:rsidP="00BA2991">
            <w:pPr>
              <w:jc w:val="right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F276B67" w14:textId="77777777" w:rsidR="00E075E3" w:rsidRPr="00623E4B" w:rsidRDefault="00E075E3" w:rsidP="00BA2991">
            <w:pPr>
              <w:jc w:val="right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64FF89A" w14:textId="77777777" w:rsidR="00E075E3" w:rsidRPr="00623E4B" w:rsidRDefault="00E075E3" w:rsidP="00BA2991">
            <w:pPr>
              <w:jc w:val="right"/>
            </w:pPr>
          </w:p>
        </w:tc>
      </w:tr>
      <w:tr w:rsidR="00A85D1F" w:rsidRPr="00623E4B" w14:paraId="65AA396C" w14:textId="77777777" w:rsidTr="00BA29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258B3FD" w14:textId="01A78961" w:rsidR="00A85D1F" w:rsidRDefault="00A85D1F" w:rsidP="00A85D1F">
            <w:r>
              <w:t>2025 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FFDBDEF" w14:textId="0B8A0EB1" w:rsidR="00A85D1F" w:rsidRDefault="00A85D1F" w:rsidP="00A85D1F">
            <w:pPr>
              <w:jc w:val="right"/>
            </w:pPr>
            <w:r>
              <w:t>9.</w:t>
            </w:r>
            <w:r w:rsidR="006A1EE8">
              <w:t>5</w:t>
            </w:r>
            <w:r>
              <w:t>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46C6F8A" w14:textId="6595DEB1" w:rsidR="00A85D1F" w:rsidRPr="00623E4B" w:rsidRDefault="00A85D1F" w:rsidP="006A1EE8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FFC251" w14:textId="77777777" w:rsidR="00A85D1F" w:rsidRPr="00623E4B" w:rsidRDefault="00A85D1F" w:rsidP="00A85D1F">
            <w:pPr>
              <w:jc w:val="right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4CE9EAD" w14:textId="77777777" w:rsidR="00A85D1F" w:rsidRPr="00623E4B" w:rsidRDefault="00A85D1F" w:rsidP="00A85D1F">
            <w:pPr>
              <w:jc w:val="right"/>
            </w:pPr>
          </w:p>
        </w:tc>
      </w:tr>
      <w:tr w:rsidR="00A85D1F" w:rsidRPr="00623E4B" w14:paraId="26369CCF" w14:textId="77777777" w:rsidTr="00BA29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48851B" w14:textId="7D0CE3DA" w:rsidR="00A85D1F" w:rsidRPr="00623E4B" w:rsidRDefault="00A85D1F" w:rsidP="00A85D1F">
            <w:r w:rsidRPr="00623E4B">
              <w:t>2024</w:t>
            </w:r>
            <w:r>
              <w:t xml:space="preserve"> II 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2722DE" w14:textId="77777777" w:rsidR="00A85D1F" w:rsidRPr="00623E4B" w:rsidRDefault="00A85D1F" w:rsidP="00A85D1F">
            <w:pPr>
              <w:jc w:val="right"/>
            </w:pPr>
            <w:r w:rsidRPr="00623E4B">
              <w:t>9</w:t>
            </w:r>
            <w:r>
              <w:t>.</w:t>
            </w:r>
            <w:r w:rsidRPr="00623E4B">
              <w:t>500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1721E" w14:textId="77777777" w:rsidR="00A85D1F" w:rsidRPr="00623E4B" w:rsidRDefault="00A85D1F" w:rsidP="00A85D1F">
            <w:pPr>
              <w:jc w:val="right"/>
            </w:pPr>
            <w:r w:rsidRPr="00623E4B">
              <w:t>10</w:t>
            </w:r>
            <w:r>
              <w:t>.</w:t>
            </w:r>
            <w:r w:rsidRPr="00623E4B">
              <w:t>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33D014" w14:textId="77777777" w:rsidR="00A85D1F" w:rsidRPr="00623E4B" w:rsidRDefault="00A85D1F" w:rsidP="00A85D1F">
            <w:pPr>
              <w:jc w:val="right"/>
            </w:pPr>
            <w:r w:rsidRPr="00623E4B">
              <w:t>0</w:t>
            </w:r>
            <w:r>
              <w:t>,</w:t>
            </w:r>
            <w:r w:rsidRPr="00623E4B">
              <w:t>95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24750" w14:textId="77777777" w:rsidR="00A85D1F" w:rsidRPr="00623E4B" w:rsidRDefault="00A85D1F" w:rsidP="00A85D1F">
            <w:pPr>
              <w:jc w:val="right"/>
            </w:pPr>
            <w:r w:rsidRPr="00623E4B">
              <w:t>1</w:t>
            </w:r>
            <w:r>
              <w:t>,</w:t>
            </w:r>
            <w:r w:rsidRPr="00623E4B">
              <w:t>0526</w:t>
            </w:r>
          </w:p>
        </w:tc>
      </w:tr>
      <w:tr w:rsidR="00A85D1F" w:rsidRPr="00623E4B" w14:paraId="4A347D4D" w14:textId="77777777" w:rsidTr="00BA29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A7563" w14:textId="02B30189" w:rsidR="00A85D1F" w:rsidRPr="00623E4B" w:rsidRDefault="00A85D1F" w:rsidP="00A85D1F">
            <w:r w:rsidRPr="00623E4B">
              <w:t>202</w:t>
            </w:r>
            <w:r>
              <w:t>4 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E615AE" w14:textId="77777777" w:rsidR="00A85D1F" w:rsidRPr="00623E4B" w:rsidRDefault="00A85D1F" w:rsidP="00A85D1F">
            <w:pPr>
              <w:jc w:val="right"/>
            </w:pPr>
            <w:r w:rsidRPr="00623E4B">
              <w:t>9</w:t>
            </w:r>
            <w:r>
              <w:t>.</w:t>
            </w:r>
            <w:r w:rsidRPr="00623E4B">
              <w:t>200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A8F53" w14:textId="77777777" w:rsidR="00A85D1F" w:rsidRPr="00623E4B" w:rsidRDefault="00A85D1F" w:rsidP="00A85D1F">
            <w:pPr>
              <w:jc w:val="right"/>
            </w:pPr>
            <w:r w:rsidRPr="00623E4B">
              <w:t>10</w:t>
            </w:r>
            <w:r>
              <w:t>.</w:t>
            </w:r>
            <w:r w:rsidRPr="00623E4B">
              <w:t>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B93832" w14:textId="77777777" w:rsidR="00A85D1F" w:rsidRPr="00623E4B" w:rsidRDefault="00A85D1F" w:rsidP="00A85D1F">
            <w:pPr>
              <w:jc w:val="right"/>
            </w:pPr>
            <w:r w:rsidRPr="00623E4B">
              <w:t>0</w:t>
            </w:r>
            <w:r>
              <w:t>,</w:t>
            </w:r>
            <w:r w:rsidRPr="00623E4B">
              <w:t>92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DB639" w14:textId="77777777" w:rsidR="00A85D1F" w:rsidRPr="00623E4B" w:rsidRDefault="00A85D1F" w:rsidP="00A85D1F">
            <w:pPr>
              <w:jc w:val="right"/>
            </w:pPr>
            <w:r w:rsidRPr="00623E4B">
              <w:t>1</w:t>
            </w:r>
            <w:r>
              <w:t>,</w:t>
            </w:r>
            <w:r w:rsidRPr="00623E4B">
              <w:t>0870</w:t>
            </w:r>
          </w:p>
        </w:tc>
      </w:tr>
      <w:tr w:rsidR="00A85D1F" w:rsidRPr="00623E4B" w14:paraId="5014FD1B" w14:textId="77777777" w:rsidTr="00BA29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B7CF95" w14:textId="1A9E0EBB" w:rsidR="00A85D1F" w:rsidRPr="00623E4B" w:rsidRDefault="00A85D1F" w:rsidP="00A85D1F">
            <w:r w:rsidRPr="00623E4B">
              <w:t>20</w:t>
            </w:r>
            <w:r>
              <w:t>23 II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37473" w14:textId="77777777" w:rsidR="00A85D1F" w:rsidRPr="00623E4B" w:rsidRDefault="00A85D1F" w:rsidP="00A85D1F">
            <w:pPr>
              <w:jc w:val="right"/>
            </w:pPr>
            <w:r w:rsidRPr="00623E4B">
              <w:t>8</w:t>
            </w:r>
            <w:r>
              <w:t>.</w:t>
            </w:r>
            <w:r w:rsidRPr="00623E4B">
              <w:t>800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73A25" w14:textId="77777777" w:rsidR="00A85D1F" w:rsidRPr="00623E4B" w:rsidRDefault="00A85D1F" w:rsidP="00A85D1F">
            <w:pPr>
              <w:jc w:val="right"/>
            </w:pPr>
            <w:r w:rsidRPr="00623E4B">
              <w:t>10</w:t>
            </w:r>
            <w:r>
              <w:t>.</w:t>
            </w:r>
            <w:r w:rsidRPr="00623E4B">
              <w:t>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E532A" w14:textId="77777777" w:rsidR="00A85D1F" w:rsidRPr="00623E4B" w:rsidRDefault="00A85D1F" w:rsidP="00A85D1F">
            <w:pPr>
              <w:jc w:val="right"/>
            </w:pPr>
            <w:r w:rsidRPr="00623E4B">
              <w:t>0</w:t>
            </w:r>
            <w:r>
              <w:t>,</w:t>
            </w:r>
            <w:r w:rsidRPr="00623E4B">
              <w:t>88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9552A" w14:textId="77777777" w:rsidR="00A85D1F" w:rsidRPr="00623E4B" w:rsidRDefault="00A85D1F" w:rsidP="00A85D1F">
            <w:pPr>
              <w:jc w:val="right"/>
            </w:pPr>
            <w:r w:rsidRPr="00623E4B">
              <w:t>1</w:t>
            </w:r>
            <w:r>
              <w:t>,</w:t>
            </w:r>
            <w:r w:rsidRPr="00623E4B">
              <w:t>1364</w:t>
            </w:r>
          </w:p>
        </w:tc>
      </w:tr>
    </w:tbl>
    <w:p w14:paraId="2D246B15" w14:textId="77777777" w:rsidR="00E075E3" w:rsidRDefault="00E075E3" w:rsidP="00623E4B"/>
    <w:tbl>
      <w:tblPr>
        <w:tblStyle w:val="Tabelamrea"/>
        <w:tblW w:w="9782" w:type="dxa"/>
        <w:tblLook w:val="04A0" w:firstRow="1" w:lastRow="0" w:firstColumn="1" w:lastColumn="0" w:noHBand="0" w:noVBand="1"/>
      </w:tblPr>
      <w:tblGrid>
        <w:gridCol w:w="913"/>
        <w:gridCol w:w="401"/>
        <w:gridCol w:w="1922"/>
        <w:gridCol w:w="3399"/>
        <w:gridCol w:w="3147"/>
      </w:tblGrid>
      <w:tr w:rsidR="004853DF" w:rsidRPr="00A07B75" w14:paraId="7886DA77" w14:textId="77777777" w:rsidTr="00BA2991">
        <w:tc>
          <w:tcPr>
            <w:tcW w:w="898" w:type="dxa"/>
          </w:tcPr>
          <w:p w14:paraId="491E573D" w14:textId="370E8004" w:rsidR="004853DF" w:rsidRPr="00A07B75" w:rsidRDefault="004853DF" w:rsidP="00BA2991">
            <w:pPr>
              <w:rPr>
                <w:b/>
                <w:bCs/>
                <w:sz w:val="20"/>
                <w:szCs w:val="20"/>
              </w:rPr>
            </w:pPr>
            <w:r w:rsidRPr="00A07B75">
              <w:rPr>
                <w:b/>
                <w:bCs/>
                <w:sz w:val="20"/>
                <w:szCs w:val="20"/>
              </w:rPr>
              <w:t xml:space="preserve">Za </w:t>
            </w:r>
            <w:r w:rsidRPr="00A07B75">
              <w:rPr>
                <w:b/>
                <w:bCs/>
                <w:sz w:val="20"/>
                <w:szCs w:val="20"/>
              </w:rPr>
              <w:t>polletje</w:t>
            </w:r>
          </w:p>
        </w:tc>
        <w:tc>
          <w:tcPr>
            <w:tcW w:w="401" w:type="dxa"/>
          </w:tcPr>
          <w:p w14:paraId="2C059D6C" w14:textId="62599541" w:rsidR="004853DF" w:rsidRPr="00A07B75" w:rsidRDefault="00A07B75" w:rsidP="00BA2991">
            <w:pPr>
              <w:rPr>
                <w:b/>
                <w:bCs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oMath>
            </m:oMathPara>
          </w:p>
        </w:tc>
        <w:tc>
          <w:tcPr>
            <w:tcW w:w="1926" w:type="dxa"/>
          </w:tcPr>
          <w:p w14:paraId="6E74FF0A" w14:textId="73E56D6F" w:rsidR="004853DF" w:rsidRPr="00A07B75" w:rsidRDefault="004853DF" w:rsidP="00BA2991">
            <w:pPr>
              <w:rPr>
                <w:b/>
                <w:bCs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oMath>
            <w:r w:rsidR="00C502E4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Pr="00A07B75">
              <w:rPr>
                <w:rFonts w:eastAsiaTheme="minorEastAsia"/>
                <w:b/>
                <w:bCs/>
                <w:sz w:val="20"/>
                <w:szCs w:val="20"/>
              </w:rPr>
              <w:t>(</w:t>
            </w:r>
            <w:r w:rsidR="00C502E4">
              <w:rPr>
                <w:rFonts w:eastAsiaTheme="minorEastAsia"/>
                <w:b/>
                <w:bCs/>
                <w:sz w:val="20"/>
                <w:szCs w:val="20"/>
              </w:rPr>
              <w:t>pol</w:t>
            </w:r>
            <w:r w:rsidRPr="00A07B75">
              <w:rPr>
                <w:rFonts w:eastAsiaTheme="minorEastAsia"/>
                <w:b/>
                <w:bCs/>
                <w:sz w:val="20"/>
                <w:szCs w:val="20"/>
              </w:rPr>
              <w:t>letno)</w:t>
            </w:r>
          </w:p>
        </w:tc>
        <w:tc>
          <w:tcPr>
            <w:tcW w:w="3402" w:type="dxa"/>
          </w:tcPr>
          <w:p w14:paraId="1969156D" w14:textId="1F46A2EF" w:rsidR="004853DF" w:rsidRPr="00A07B75" w:rsidRDefault="004853DF" w:rsidP="00BA2991">
            <w:pPr>
              <w:rPr>
                <w:b/>
                <w:bCs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oMath>
            <w:r w:rsidR="00C502E4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Pr="00A07B75">
              <w:rPr>
                <w:rFonts w:eastAsiaTheme="minorEastAsia"/>
                <w:b/>
                <w:bCs/>
                <w:sz w:val="20"/>
                <w:szCs w:val="20"/>
              </w:rPr>
              <w:t>(</w:t>
            </w:r>
            <w:r w:rsidR="00C502E4">
              <w:rPr>
                <w:rFonts w:eastAsiaTheme="minorEastAsia"/>
                <w:b/>
                <w:bCs/>
                <w:sz w:val="20"/>
                <w:szCs w:val="20"/>
              </w:rPr>
              <w:t>pol</w:t>
            </w:r>
            <w:r w:rsidRPr="00A07B75">
              <w:rPr>
                <w:rFonts w:eastAsiaTheme="minorEastAsia"/>
                <w:b/>
                <w:bCs/>
                <w:sz w:val="20"/>
                <w:szCs w:val="20"/>
              </w:rPr>
              <w:t>letno)</w:t>
            </w:r>
          </w:p>
        </w:tc>
        <w:tc>
          <w:tcPr>
            <w:tcW w:w="3155" w:type="dxa"/>
          </w:tcPr>
          <w:p w14:paraId="6F67B490" w14:textId="5218EC16" w:rsidR="004853DF" w:rsidRPr="00A07B75" w:rsidRDefault="004853DF" w:rsidP="00BA2991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E6FC1" w:rsidRPr="004853DF" w14:paraId="74B53148" w14:textId="77777777" w:rsidTr="00BA2991">
        <w:tc>
          <w:tcPr>
            <w:tcW w:w="898" w:type="dxa"/>
          </w:tcPr>
          <w:p w14:paraId="687805A2" w14:textId="37530315" w:rsidR="00CE6FC1" w:rsidRPr="004853DF" w:rsidRDefault="00CE6FC1" w:rsidP="00BA2991">
            <w:pPr>
              <w:rPr>
                <w:sz w:val="20"/>
                <w:szCs w:val="20"/>
              </w:rPr>
            </w:pPr>
            <w:r w:rsidRPr="004853DF">
              <w:rPr>
                <w:sz w:val="20"/>
                <w:szCs w:val="20"/>
              </w:rPr>
              <w:t>202</w:t>
            </w:r>
            <w:r>
              <w:rPr>
                <w:sz w:val="20"/>
                <w:szCs w:val="20"/>
              </w:rPr>
              <w:t>5 I</w:t>
            </w:r>
          </w:p>
        </w:tc>
        <w:tc>
          <w:tcPr>
            <w:tcW w:w="401" w:type="dxa"/>
          </w:tcPr>
          <w:p w14:paraId="5F7D022C" w14:textId="1AFD0E18" w:rsidR="00CE6FC1" w:rsidRPr="004853DF" w:rsidRDefault="00CE6FC1" w:rsidP="00BA2991">
            <w:pPr>
              <w:rPr>
                <w:sz w:val="20"/>
                <w:szCs w:val="20"/>
              </w:rPr>
            </w:pPr>
          </w:p>
        </w:tc>
        <w:tc>
          <w:tcPr>
            <w:tcW w:w="1926" w:type="dxa"/>
          </w:tcPr>
          <w:p w14:paraId="59C94885" w14:textId="5459E408" w:rsidR="00CE6FC1" w:rsidRPr="004853DF" w:rsidRDefault="00CE6FC1" w:rsidP="00BA2991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19EFFDCC" w14:textId="797338E0" w:rsidR="00CE6FC1" w:rsidRPr="004853DF" w:rsidRDefault="00CE6FC1" w:rsidP="00BA2991">
            <w:pPr>
              <w:rPr>
                <w:sz w:val="20"/>
                <w:szCs w:val="20"/>
              </w:rPr>
            </w:pPr>
          </w:p>
        </w:tc>
        <w:tc>
          <w:tcPr>
            <w:tcW w:w="3155" w:type="dxa"/>
            <w:vMerge w:val="restart"/>
            <w:vAlign w:val="center"/>
          </w:tcPr>
          <w:p w14:paraId="26E828AB" w14:textId="65D994D6" w:rsidR="00CE6FC1" w:rsidRPr="00400B03" w:rsidRDefault="00CE6FC1" w:rsidP="00BA2991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=0,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61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∙1,0526+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0,2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7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∙1,0870+0,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12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∙1,1364≈1,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072</m:t>
                </m:r>
              </m:oMath>
            </m:oMathPara>
          </w:p>
          <w:p w14:paraId="166857A7" w14:textId="77777777" w:rsidR="00400B03" w:rsidRPr="00A74E6A" w:rsidRDefault="00400B03" w:rsidP="00BA2991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28D67A75" w14:textId="6CF3ECAA" w:rsidR="00A74E6A" w:rsidRPr="00400B03" w:rsidRDefault="00A74E6A" w:rsidP="00BA2991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Ultimate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2025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=9.400∙1,</m:t>
                </m:r>
                <m:r>
                  <w:rPr>
                    <w:rFonts w:ascii="Cambria Math" w:hAnsi="Cambria Math"/>
                  </w:rPr>
                  <m:t>072</m:t>
                </m:r>
                <m:r>
                  <w:rPr>
                    <w:rFonts w:ascii="Cambria Math" w:hAnsi="Cambria Math"/>
                  </w:rPr>
                  <m:t>=1</m:t>
                </m:r>
                <m:r>
                  <w:rPr>
                    <w:rFonts w:ascii="Cambria Math" w:hAnsi="Cambria Math"/>
                  </w:rPr>
                  <m:t>0.</m:t>
                </m:r>
                <m:r>
                  <w:rPr>
                    <w:rFonts w:ascii="Cambria Math" w:hAnsi="Cambria Math"/>
                  </w:rPr>
                  <m:t>07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  <w:p w14:paraId="2C6FC551" w14:textId="77777777" w:rsidR="00400B03" w:rsidRPr="00537FF9" w:rsidRDefault="00400B03" w:rsidP="00BA2991">
            <w:pPr>
              <w:jc w:val="center"/>
              <w:rPr>
                <w:rFonts w:eastAsiaTheme="minorEastAsia"/>
              </w:rPr>
            </w:pPr>
          </w:p>
          <w:p w14:paraId="336CEC62" w14:textId="5E6FA353" w:rsidR="00CE6FC1" w:rsidRPr="004853DF" w:rsidRDefault="00537FF9" w:rsidP="00400B03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Missing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2025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076</m:t>
                </m:r>
                <m:r>
                  <w:rPr>
                    <w:rFonts w:ascii="Cambria Math" w:hAnsi="Cambria Math"/>
                  </w:rPr>
                  <m:t>-9.400=</m:t>
                </m:r>
                <m:r>
                  <w:rPr>
                    <w:rFonts w:ascii="Cambria Math" w:hAnsi="Cambria Math"/>
                  </w:rPr>
                  <m:t>67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  <w:tr w:rsidR="00CE6FC1" w:rsidRPr="004853DF" w14:paraId="2B7A8E1A" w14:textId="77777777" w:rsidTr="00BA2991">
        <w:tc>
          <w:tcPr>
            <w:tcW w:w="898" w:type="dxa"/>
          </w:tcPr>
          <w:p w14:paraId="66309482" w14:textId="3F27AD1D" w:rsidR="00CE6FC1" w:rsidRPr="004853DF" w:rsidRDefault="00CE6FC1" w:rsidP="00BA2991">
            <w:pPr>
              <w:rPr>
                <w:sz w:val="20"/>
                <w:szCs w:val="20"/>
              </w:rPr>
            </w:pPr>
            <w:r w:rsidRPr="004853DF">
              <w:rPr>
                <w:sz w:val="20"/>
                <w:szCs w:val="20"/>
              </w:rPr>
              <w:t>202</w:t>
            </w:r>
            <w:r>
              <w:rPr>
                <w:sz w:val="20"/>
                <w:szCs w:val="20"/>
              </w:rPr>
              <w:t>4 II</w:t>
            </w:r>
          </w:p>
        </w:tc>
        <w:tc>
          <w:tcPr>
            <w:tcW w:w="401" w:type="dxa"/>
          </w:tcPr>
          <w:p w14:paraId="70BE3B15" w14:textId="2AC4B3B2" w:rsidR="00CE6FC1" w:rsidRPr="004853DF" w:rsidRDefault="00A85D1F" w:rsidP="00BA29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26" w:type="dxa"/>
          </w:tcPr>
          <w:p w14:paraId="4CED7822" w14:textId="7191F978" w:rsidR="00CE6FC1" w:rsidRPr="004853DF" w:rsidRDefault="00CE6FC1" w:rsidP="00BA2991">
            <w:pPr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=e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0,8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=0,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4493</m:t>
                </m:r>
              </m:oMath>
            </m:oMathPara>
          </w:p>
        </w:tc>
        <w:tc>
          <w:tcPr>
            <w:tcW w:w="3402" w:type="dxa"/>
          </w:tcPr>
          <w:p w14:paraId="4D269295" w14:textId="59D19081" w:rsidR="00CE6FC1" w:rsidRPr="004853DF" w:rsidRDefault="00CE6FC1" w:rsidP="00BA2991">
            <w:pPr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0,4493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0,4493+0,2019+0,0907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≈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61</m:t>
                </m:r>
              </m:oMath>
            </m:oMathPara>
          </w:p>
        </w:tc>
        <w:tc>
          <w:tcPr>
            <w:tcW w:w="3155" w:type="dxa"/>
            <w:vMerge/>
          </w:tcPr>
          <w:p w14:paraId="5BD23CFD" w14:textId="77777777" w:rsidR="00CE6FC1" w:rsidRPr="004853DF" w:rsidRDefault="00CE6FC1" w:rsidP="00BA2991">
            <w:pPr>
              <w:rPr>
                <w:sz w:val="20"/>
                <w:szCs w:val="20"/>
              </w:rPr>
            </w:pPr>
          </w:p>
        </w:tc>
      </w:tr>
      <w:tr w:rsidR="00CE6FC1" w:rsidRPr="004853DF" w14:paraId="771B6260" w14:textId="77777777" w:rsidTr="00BA2991">
        <w:tc>
          <w:tcPr>
            <w:tcW w:w="898" w:type="dxa"/>
          </w:tcPr>
          <w:p w14:paraId="17AA4D45" w14:textId="6FF92BAA" w:rsidR="00CE6FC1" w:rsidRPr="004853DF" w:rsidRDefault="00CE6FC1" w:rsidP="00BA2991">
            <w:pPr>
              <w:rPr>
                <w:sz w:val="20"/>
                <w:szCs w:val="20"/>
              </w:rPr>
            </w:pPr>
            <w:r w:rsidRPr="004853DF">
              <w:rPr>
                <w:sz w:val="20"/>
                <w:szCs w:val="20"/>
              </w:rPr>
              <w:lastRenderedPageBreak/>
              <w:t>202</w:t>
            </w:r>
            <w:r>
              <w:rPr>
                <w:sz w:val="20"/>
                <w:szCs w:val="20"/>
              </w:rPr>
              <w:t>4 I</w:t>
            </w:r>
          </w:p>
        </w:tc>
        <w:tc>
          <w:tcPr>
            <w:tcW w:w="401" w:type="dxa"/>
          </w:tcPr>
          <w:p w14:paraId="7B631107" w14:textId="2E1FF4BF" w:rsidR="00CE6FC1" w:rsidRPr="004853DF" w:rsidRDefault="00A85D1F" w:rsidP="00BA29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26" w:type="dxa"/>
          </w:tcPr>
          <w:p w14:paraId="229125E4" w14:textId="6E975978" w:rsidR="00CE6FC1" w:rsidRPr="004853DF" w:rsidRDefault="00CE6FC1" w:rsidP="00BA2991">
            <w:pPr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=e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1,6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=0,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2019</m:t>
                </m:r>
              </m:oMath>
            </m:oMathPara>
          </w:p>
        </w:tc>
        <w:tc>
          <w:tcPr>
            <w:tcW w:w="3402" w:type="dxa"/>
          </w:tcPr>
          <w:p w14:paraId="3567687B" w14:textId="4DB2EBEA" w:rsidR="00CE6FC1" w:rsidRPr="004853DF" w:rsidRDefault="00CE6FC1" w:rsidP="00BA2991">
            <w:pPr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0,2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2019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0,4493+0,2019+0,0907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≈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27</m:t>
                </m:r>
              </m:oMath>
            </m:oMathPara>
          </w:p>
        </w:tc>
        <w:tc>
          <w:tcPr>
            <w:tcW w:w="3155" w:type="dxa"/>
            <w:vMerge/>
          </w:tcPr>
          <w:p w14:paraId="5B20098E" w14:textId="77777777" w:rsidR="00CE6FC1" w:rsidRPr="004853DF" w:rsidRDefault="00CE6FC1" w:rsidP="00BA2991">
            <w:pPr>
              <w:rPr>
                <w:sz w:val="20"/>
                <w:szCs w:val="20"/>
              </w:rPr>
            </w:pPr>
          </w:p>
        </w:tc>
      </w:tr>
      <w:tr w:rsidR="00CE6FC1" w:rsidRPr="004853DF" w14:paraId="41E7E0FC" w14:textId="77777777" w:rsidTr="00BA2991">
        <w:tc>
          <w:tcPr>
            <w:tcW w:w="898" w:type="dxa"/>
          </w:tcPr>
          <w:p w14:paraId="076A4CA4" w14:textId="67513610" w:rsidR="00CE6FC1" w:rsidRPr="004853DF" w:rsidRDefault="00CE6FC1" w:rsidP="00BA2991">
            <w:pPr>
              <w:rPr>
                <w:sz w:val="20"/>
                <w:szCs w:val="20"/>
              </w:rPr>
            </w:pPr>
            <w:r w:rsidRPr="004853DF">
              <w:rPr>
                <w:sz w:val="20"/>
                <w:szCs w:val="20"/>
              </w:rPr>
              <w:t>202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I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401" w:type="dxa"/>
          </w:tcPr>
          <w:p w14:paraId="140AD39F" w14:textId="77777777" w:rsidR="00CE6FC1" w:rsidRPr="004853DF" w:rsidRDefault="00CE6FC1" w:rsidP="00BA2991">
            <w:pPr>
              <w:rPr>
                <w:sz w:val="20"/>
                <w:szCs w:val="20"/>
              </w:rPr>
            </w:pPr>
            <w:r w:rsidRPr="004853DF">
              <w:rPr>
                <w:sz w:val="20"/>
                <w:szCs w:val="20"/>
              </w:rPr>
              <w:t>3</w:t>
            </w:r>
          </w:p>
        </w:tc>
        <w:tc>
          <w:tcPr>
            <w:tcW w:w="1926" w:type="dxa"/>
          </w:tcPr>
          <w:p w14:paraId="7E653C65" w14:textId="75513EB6" w:rsidR="00CE6FC1" w:rsidRPr="004853DF" w:rsidRDefault="00CE6FC1" w:rsidP="00BA2991">
            <w:pPr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=e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2,4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0,0907</m:t>
                </m:r>
              </m:oMath>
            </m:oMathPara>
          </w:p>
        </w:tc>
        <w:tc>
          <w:tcPr>
            <w:tcW w:w="3402" w:type="dxa"/>
          </w:tcPr>
          <w:p w14:paraId="0CCAF365" w14:textId="5D771CE8" w:rsidR="00CE6FC1" w:rsidRPr="004853DF" w:rsidRDefault="00CE6FC1" w:rsidP="00BA2991">
            <w:pPr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907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0,4493+0,2019+0,0907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≈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12</m:t>
                </m:r>
              </m:oMath>
            </m:oMathPara>
          </w:p>
        </w:tc>
        <w:tc>
          <w:tcPr>
            <w:tcW w:w="3155" w:type="dxa"/>
            <w:vMerge/>
          </w:tcPr>
          <w:p w14:paraId="60E8112D" w14:textId="77777777" w:rsidR="00CE6FC1" w:rsidRPr="004853DF" w:rsidRDefault="00CE6FC1" w:rsidP="00BA2991">
            <w:pPr>
              <w:rPr>
                <w:sz w:val="20"/>
                <w:szCs w:val="20"/>
              </w:rPr>
            </w:pPr>
          </w:p>
        </w:tc>
      </w:tr>
    </w:tbl>
    <w:p w14:paraId="0C2A2D73" w14:textId="77777777" w:rsidR="004853DF" w:rsidRDefault="004853DF" w:rsidP="00623E4B"/>
    <w:p w14:paraId="09B6D51C" w14:textId="0591935E" w:rsidR="00E4125A" w:rsidRPr="0047519D" w:rsidRDefault="00E4125A" w:rsidP="00417E9D">
      <w:pPr>
        <w:pStyle w:val="Naslov2"/>
      </w:pPr>
      <w:r>
        <w:t>Četrtletno</w:t>
      </w:r>
      <w:r w:rsidRPr="0047519D">
        <w:t xml:space="preserve"> (2025 </w:t>
      </w:r>
      <w:r>
        <w:t>Q1, 2025 Q2, 2025 Q3 so</w:t>
      </w:r>
      <w:r w:rsidRPr="0047519D">
        <w:t xml:space="preserve"> nepopoln</w:t>
      </w:r>
      <w:r>
        <w:t>i</w:t>
      </w:r>
      <w:r w:rsidRPr="0047519D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188"/>
        <w:gridCol w:w="960"/>
        <w:gridCol w:w="554"/>
        <w:gridCol w:w="798"/>
      </w:tblGrid>
      <w:tr w:rsidR="00E4125A" w:rsidRPr="00623E4B" w14:paraId="56CD0486" w14:textId="77777777" w:rsidTr="00BA29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1A4779" w14:textId="77777777" w:rsidR="00E4125A" w:rsidRPr="00623E4B" w:rsidRDefault="00E4125A" w:rsidP="00BA2991">
            <w:pPr>
              <w:rPr>
                <w:b/>
                <w:bCs/>
              </w:rPr>
            </w:pPr>
            <w:r w:rsidRPr="00623E4B">
              <w:rPr>
                <w:b/>
                <w:bCs/>
              </w:rPr>
              <w:t>Leto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34BE8D" w14:textId="77777777" w:rsidR="00E4125A" w:rsidRPr="00623E4B" w:rsidRDefault="00E4125A" w:rsidP="00BA2991">
            <w:pPr>
              <w:rPr>
                <w:b/>
                <w:bCs/>
              </w:rPr>
            </w:pPr>
            <w:proofErr w:type="spellStart"/>
            <w:r w:rsidRPr="00623E4B">
              <w:rPr>
                <w:b/>
                <w:bCs/>
              </w:rPr>
              <w:t>Observed</w:t>
            </w:r>
            <w:proofErr w:type="spellEnd"/>
            <w:r w:rsidRPr="00623E4B">
              <w:rPr>
                <w:b/>
                <w:bCs/>
              </w:rPr>
              <w:t xml:space="preserve"> pri +2 mes.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7F2001" w14:textId="77777777" w:rsidR="00E4125A" w:rsidRPr="00623E4B" w:rsidRDefault="00E4125A" w:rsidP="00BA2991">
            <w:pPr>
              <w:rPr>
                <w:b/>
                <w:bCs/>
              </w:rPr>
            </w:pPr>
            <w:r w:rsidRPr="00623E4B">
              <w:rPr>
                <w:b/>
                <w:bCs/>
              </w:rPr>
              <w:t>Ultimate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FBBF12" w14:textId="77777777" w:rsidR="00E4125A" w:rsidRPr="00623E4B" w:rsidRDefault="00E4125A" w:rsidP="00BA2991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DE075A" w14:textId="77777777" w:rsidR="00E4125A" w:rsidRPr="00623E4B" w:rsidRDefault="00E4125A" w:rsidP="00BA2991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1/c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</m:d>
              </m:oMath>
            </m:oMathPara>
          </w:p>
        </w:tc>
      </w:tr>
      <w:tr w:rsidR="00E4125A" w:rsidRPr="007B48B3" w14:paraId="1BC2494D" w14:textId="77777777" w:rsidTr="007B48B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2D9BD8CA" w14:textId="452B69BD" w:rsidR="00E4125A" w:rsidRPr="007B48B3" w:rsidRDefault="00E4125A" w:rsidP="00BA2991">
            <w:r w:rsidRPr="007B48B3">
              <w:t>2025 Q4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4ED891C0" w14:textId="505DBC2F" w:rsidR="00E4125A" w:rsidRPr="007B48B3" w:rsidRDefault="00C45DFE" w:rsidP="00C45DFE">
            <w:pPr>
              <w:jc w:val="right"/>
            </w:pPr>
            <w:r>
              <w:t>9.400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655C60D1" w14:textId="77777777" w:rsidR="00E4125A" w:rsidRPr="007B48B3" w:rsidRDefault="00E4125A" w:rsidP="00BA2991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23FB2B9D" w14:textId="77777777" w:rsidR="00E4125A" w:rsidRPr="007B48B3" w:rsidRDefault="00E4125A" w:rsidP="00BA2991">
            <w:pPr>
              <w:rPr>
                <w:rFonts w:ascii="Aptos" w:eastAsia="Aptos" w:hAnsi="Aptos"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75C4D8E9" w14:textId="77777777" w:rsidR="00E4125A" w:rsidRPr="007B48B3" w:rsidRDefault="00E4125A" w:rsidP="00BA2991">
            <w:pPr>
              <w:rPr>
                <w:rFonts w:ascii="Aptos" w:eastAsia="Aptos" w:hAnsi="Aptos" w:cs="Times New Roman"/>
              </w:rPr>
            </w:pPr>
          </w:p>
        </w:tc>
      </w:tr>
      <w:tr w:rsidR="00E4125A" w:rsidRPr="007B48B3" w14:paraId="6A17DB36" w14:textId="77777777" w:rsidTr="007B48B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725B5277" w14:textId="3BABAF45" w:rsidR="00E4125A" w:rsidRPr="007B48B3" w:rsidRDefault="00E4125A" w:rsidP="00BA2991">
            <w:r w:rsidRPr="007B48B3">
              <w:t>2025 Q</w:t>
            </w:r>
            <w:r w:rsidR="007B48B3" w:rsidRPr="007B48B3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3477A02F" w14:textId="2FD7C33B" w:rsidR="00E4125A" w:rsidRPr="007B48B3" w:rsidRDefault="00010B69" w:rsidP="00010B69">
            <w:pPr>
              <w:jc w:val="right"/>
            </w:pPr>
            <w:r>
              <w:t>9.200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6C48F5C6" w14:textId="77777777" w:rsidR="00E4125A" w:rsidRPr="007B48B3" w:rsidRDefault="00E4125A" w:rsidP="00BA2991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4609B0CE" w14:textId="77777777" w:rsidR="00E4125A" w:rsidRPr="007B48B3" w:rsidRDefault="00E4125A" w:rsidP="00BA2991">
            <w:pPr>
              <w:rPr>
                <w:rFonts w:ascii="Aptos" w:eastAsia="Aptos" w:hAnsi="Aptos"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7CD09CAF" w14:textId="77777777" w:rsidR="00E4125A" w:rsidRPr="007B48B3" w:rsidRDefault="00E4125A" w:rsidP="00BA2991">
            <w:pPr>
              <w:rPr>
                <w:rFonts w:ascii="Aptos" w:eastAsia="Aptos" w:hAnsi="Aptos" w:cs="Times New Roman"/>
              </w:rPr>
            </w:pPr>
          </w:p>
        </w:tc>
      </w:tr>
      <w:tr w:rsidR="00E4125A" w:rsidRPr="007B48B3" w14:paraId="6AF8F8E7" w14:textId="77777777" w:rsidTr="007B48B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629CDD86" w14:textId="0F902363" w:rsidR="00E4125A" w:rsidRPr="007B48B3" w:rsidRDefault="00E4125A" w:rsidP="00BA2991">
            <w:r w:rsidRPr="007B48B3">
              <w:t>2025 Q</w:t>
            </w:r>
            <w:r w:rsidR="007B48B3" w:rsidRPr="007B48B3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36EB3DBD" w14:textId="58338FBC" w:rsidR="00E4125A" w:rsidRPr="007B48B3" w:rsidRDefault="00010B69" w:rsidP="00010B69">
            <w:pPr>
              <w:jc w:val="right"/>
            </w:pPr>
            <w:r>
              <w:t>9.100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79AC5040" w14:textId="77777777" w:rsidR="00E4125A" w:rsidRPr="007B48B3" w:rsidRDefault="00E4125A" w:rsidP="00BA2991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628FAA39" w14:textId="77777777" w:rsidR="00E4125A" w:rsidRPr="007B48B3" w:rsidRDefault="00E4125A" w:rsidP="00BA2991">
            <w:pPr>
              <w:rPr>
                <w:rFonts w:ascii="Aptos" w:eastAsia="Aptos" w:hAnsi="Aptos"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3C823A07" w14:textId="77777777" w:rsidR="00E4125A" w:rsidRPr="007B48B3" w:rsidRDefault="00E4125A" w:rsidP="00BA2991">
            <w:pPr>
              <w:rPr>
                <w:rFonts w:ascii="Aptos" w:eastAsia="Aptos" w:hAnsi="Aptos" w:cs="Times New Roman"/>
              </w:rPr>
            </w:pPr>
          </w:p>
        </w:tc>
      </w:tr>
      <w:tr w:rsidR="00E4125A" w:rsidRPr="007B48B3" w14:paraId="0CE86C92" w14:textId="77777777" w:rsidTr="007B48B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12337A33" w14:textId="04232660" w:rsidR="00E4125A" w:rsidRPr="007B48B3" w:rsidRDefault="007B48B3" w:rsidP="00BA2991">
            <w:r w:rsidRPr="007B48B3">
              <w:t>2025 Q</w:t>
            </w:r>
            <w:r w:rsidRPr="007B48B3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5BE3B11F" w14:textId="77777777" w:rsidR="00E4125A" w:rsidRPr="007B48B3" w:rsidRDefault="00E4125A" w:rsidP="00BA2991">
            <w:pPr>
              <w:jc w:val="right"/>
            </w:pPr>
            <w:r w:rsidRPr="007B48B3">
              <w:t>9.400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490ECDC0" w14:textId="77777777" w:rsidR="00E4125A" w:rsidRPr="007B48B3" w:rsidRDefault="00E4125A" w:rsidP="00BA2991">
            <w:pPr>
              <w:jc w:val="right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57F81045" w14:textId="77777777" w:rsidR="00E4125A" w:rsidRPr="007B48B3" w:rsidRDefault="00E4125A" w:rsidP="00BA2991">
            <w:pPr>
              <w:jc w:val="right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auto"/>
            <w:vAlign w:val="center"/>
          </w:tcPr>
          <w:p w14:paraId="629518E1" w14:textId="77777777" w:rsidR="00E4125A" w:rsidRPr="007B48B3" w:rsidRDefault="00E4125A" w:rsidP="00BA2991">
            <w:pPr>
              <w:jc w:val="right"/>
            </w:pPr>
          </w:p>
        </w:tc>
      </w:tr>
      <w:tr w:rsidR="00E77D71" w:rsidRPr="00623E4B" w14:paraId="7424BC7B" w14:textId="77777777" w:rsidTr="00E77D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34B55A4" w14:textId="220CDBB7" w:rsidR="00E77D71" w:rsidRPr="00623E4B" w:rsidRDefault="00E77D71" w:rsidP="00E77D71">
            <w:r>
              <w:t>2024 Q4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11E16" w14:textId="77777777" w:rsidR="00E77D71" w:rsidRPr="00623E4B" w:rsidRDefault="00E77D71" w:rsidP="00E77D71">
            <w:pPr>
              <w:jc w:val="right"/>
            </w:pPr>
            <w:r w:rsidRPr="00623E4B">
              <w:t>9</w:t>
            </w:r>
            <w:r>
              <w:t>.</w:t>
            </w:r>
            <w:r w:rsidRPr="00623E4B">
              <w:t>500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8C23F6" w14:textId="77777777" w:rsidR="00E77D71" w:rsidRPr="00623E4B" w:rsidRDefault="00E77D71" w:rsidP="00E77D71">
            <w:pPr>
              <w:jc w:val="right"/>
            </w:pPr>
            <w:r w:rsidRPr="00623E4B">
              <w:t>10</w:t>
            </w:r>
            <w:r>
              <w:t>.</w:t>
            </w:r>
            <w:r w:rsidRPr="00623E4B">
              <w:t>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4C696A" w14:textId="77777777" w:rsidR="00E77D71" w:rsidRPr="00623E4B" w:rsidRDefault="00E77D71" w:rsidP="00E77D71">
            <w:pPr>
              <w:jc w:val="right"/>
            </w:pPr>
            <w:r w:rsidRPr="00623E4B">
              <w:t>0</w:t>
            </w:r>
            <w:r>
              <w:t>,</w:t>
            </w:r>
            <w:r w:rsidRPr="00623E4B">
              <w:t>95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4C134" w14:textId="77777777" w:rsidR="00E77D71" w:rsidRPr="00623E4B" w:rsidRDefault="00E77D71" w:rsidP="00E77D71">
            <w:pPr>
              <w:jc w:val="right"/>
            </w:pPr>
            <w:r w:rsidRPr="00623E4B">
              <w:t>1</w:t>
            </w:r>
            <w:r>
              <w:t>,</w:t>
            </w:r>
            <w:r w:rsidRPr="00623E4B">
              <w:t>0526</w:t>
            </w:r>
          </w:p>
        </w:tc>
      </w:tr>
      <w:tr w:rsidR="00E77D71" w:rsidRPr="00623E4B" w14:paraId="634C58B2" w14:textId="77777777" w:rsidTr="00E77D7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05FBDA9" w14:textId="6255CD60" w:rsidR="00E77D71" w:rsidRPr="00623E4B" w:rsidRDefault="00E77D71" w:rsidP="00E77D71">
            <w:r w:rsidRPr="00623E4B">
              <w:t>2024</w:t>
            </w:r>
            <w:r>
              <w:t xml:space="preserve"> Q3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BC35A" w14:textId="77777777" w:rsidR="00E77D71" w:rsidRPr="00623E4B" w:rsidRDefault="00E77D71" w:rsidP="00E77D71">
            <w:pPr>
              <w:jc w:val="right"/>
            </w:pPr>
            <w:r w:rsidRPr="00623E4B">
              <w:t>9</w:t>
            </w:r>
            <w:r>
              <w:t>.</w:t>
            </w:r>
            <w:r w:rsidRPr="00623E4B">
              <w:t>200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822E0F" w14:textId="77777777" w:rsidR="00E77D71" w:rsidRPr="00623E4B" w:rsidRDefault="00E77D71" w:rsidP="00E77D71">
            <w:pPr>
              <w:jc w:val="right"/>
            </w:pPr>
            <w:r w:rsidRPr="00623E4B">
              <w:t>10</w:t>
            </w:r>
            <w:r>
              <w:t>.</w:t>
            </w:r>
            <w:r w:rsidRPr="00623E4B">
              <w:t>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DD18A" w14:textId="77777777" w:rsidR="00E77D71" w:rsidRPr="00623E4B" w:rsidRDefault="00E77D71" w:rsidP="00E77D71">
            <w:pPr>
              <w:jc w:val="right"/>
            </w:pPr>
            <w:r w:rsidRPr="00623E4B">
              <w:t>0</w:t>
            </w:r>
            <w:r>
              <w:t>,</w:t>
            </w:r>
            <w:r w:rsidRPr="00623E4B">
              <w:t>92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C57AD" w14:textId="77777777" w:rsidR="00E77D71" w:rsidRPr="00623E4B" w:rsidRDefault="00E77D71" w:rsidP="00E77D71">
            <w:pPr>
              <w:jc w:val="right"/>
            </w:pPr>
            <w:r w:rsidRPr="00623E4B">
              <w:t>1</w:t>
            </w:r>
            <w:r>
              <w:t>,</w:t>
            </w:r>
            <w:r w:rsidRPr="00623E4B">
              <w:t>0870</w:t>
            </w:r>
          </w:p>
        </w:tc>
      </w:tr>
      <w:tr w:rsidR="00E77D71" w:rsidRPr="00623E4B" w14:paraId="7ACE7C54" w14:textId="77777777" w:rsidTr="00BA29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F37E22" w14:textId="02BCBBDA" w:rsidR="00E77D71" w:rsidRPr="00623E4B" w:rsidRDefault="00E77D71" w:rsidP="00E77D71">
            <w:r w:rsidRPr="00623E4B">
              <w:t>202</w:t>
            </w:r>
            <w:r>
              <w:t>4 Q2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A8D2E" w14:textId="77777777" w:rsidR="00E77D71" w:rsidRPr="00623E4B" w:rsidRDefault="00E77D71" w:rsidP="00E77D71">
            <w:pPr>
              <w:jc w:val="right"/>
            </w:pPr>
            <w:r w:rsidRPr="00623E4B">
              <w:t>8</w:t>
            </w:r>
            <w:r>
              <w:t>.</w:t>
            </w:r>
            <w:r w:rsidRPr="00623E4B">
              <w:t>800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70BB6" w14:textId="77777777" w:rsidR="00E77D71" w:rsidRPr="00623E4B" w:rsidRDefault="00E77D71" w:rsidP="00E77D71">
            <w:pPr>
              <w:jc w:val="right"/>
            </w:pPr>
            <w:r w:rsidRPr="00623E4B">
              <w:t>10</w:t>
            </w:r>
            <w:r>
              <w:t>.</w:t>
            </w:r>
            <w:r w:rsidRPr="00623E4B">
              <w:t>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9021B" w14:textId="77777777" w:rsidR="00E77D71" w:rsidRPr="00623E4B" w:rsidRDefault="00E77D71" w:rsidP="00E77D71">
            <w:pPr>
              <w:jc w:val="right"/>
            </w:pPr>
            <w:r w:rsidRPr="00623E4B">
              <w:t>0</w:t>
            </w:r>
            <w:r>
              <w:t>,</w:t>
            </w:r>
            <w:r w:rsidRPr="00623E4B">
              <w:t>88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2C078" w14:textId="77777777" w:rsidR="00E77D71" w:rsidRPr="00623E4B" w:rsidRDefault="00E77D71" w:rsidP="00E77D71">
            <w:pPr>
              <w:jc w:val="right"/>
            </w:pPr>
            <w:r w:rsidRPr="00623E4B">
              <w:t>1</w:t>
            </w:r>
            <w:r>
              <w:t>,</w:t>
            </w:r>
            <w:r w:rsidRPr="00623E4B">
              <w:t>1364</w:t>
            </w:r>
          </w:p>
        </w:tc>
      </w:tr>
    </w:tbl>
    <w:p w14:paraId="2416428F" w14:textId="77777777" w:rsidR="00E4125A" w:rsidRDefault="00E4125A" w:rsidP="00623E4B"/>
    <w:p w14:paraId="1F06EA4A" w14:textId="504278FC" w:rsidR="004853DF" w:rsidRPr="00E4125A" w:rsidRDefault="004853DF" w:rsidP="00623E4B">
      <w:pPr>
        <w:rPr>
          <w:b/>
          <w:bCs/>
        </w:rPr>
      </w:pPr>
      <w:r w:rsidRPr="00E4125A">
        <w:rPr>
          <w:b/>
          <w:bCs/>
        </w:rPr>
        <w:t>Četrtletno</w:t>
      </w:r>
    </w:p>
    <w:tbl>
      <w:tblPr>
        <w:tblStyle w:val="Tabelamrea"/>
        <w:tblW w:w="9782" w:type="dxa"/>
        <w:tblLook w:val="04A0" w:firstRow="1" w:lastRow="0" w:firstColumn="1" w:lastColumn="0" w:noHBand="0" w:noVBand="1"/>
      </w:tblPr>
      <w:tblGrid>
        <w:gridCol w:w="898"/>
        <w:gridCol w:w="401"/>
        <w:gridCol w:w="1926"/>
        <w:gridCol w:w="3402"/>
        <w:gridCol w:w="3155"/>
      </w:tblGrid>
      <w:tr w:rsidR="004853DF" w:rsidRPr="00A74E6A" w14:paraId="6864F0CC" w14:textId="77777777" w:rsidTr="00BA2991">
        <w:tc>
          <w:tcPr>
            <w:tcW w:w="898" w:type="dxa"/>
          </w:tcPr>
          <w:p w14:paraId="677978DA" w14:textId="4675998D" w:rsidR="004853DF" w:rsidRPr="00A74E6A" w:rsidRDefault="004853DF" w:rsidP="00BA2991">
            <w:pPr>
              <w:rPr>
                <w:b/>
                <w:bCs/>
                <w:sz w:val="20"/>
                <w:szCs w:val="20"/>
              </w:rPr>
            </w:pPr>
            <w:r w:rsidRPr="00A74E6A">
              <w:rPr>
                <w:b/>
                <w:bCs/>
                <w:sz w:val="20"/>
                <w:szCs w:val="20"/>
              </w:rPr>
              <w:t xml:space="preserve">Za </w:t>
            </w:r>
            <w:r w:rsidR="00E77D71">
              <w:rPr>
                <w:b/>
                <w:bCs/>
                <w:sz w:val="20"/>
                <w:szCs w:val="20"/>
              </w:rPr>
              <w:t>kvartal</w:t>
            </w:r>
          </w:p>
        </w:tc>
        <w:tc>
          <w:tcPr>
            <w:tcW w:w="401" w:type="dxa"/>
          </w:tcPr>
          <w:p w14:paraId="3A1E3AA2" w14:textId="6D8A8A58" w:rsidR="004853DF" w:rsidRPr="00A74E6A" w:rsidRDefault="00A74E6A" w:rsidP="00BA2991">
            <w:pPr>
              <w:rPr>
                <w:b/>
                <w:bCs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oMath>
            </m:oMathPara>
          </w:p>
        </w:tc>
        <w:tc>
          <w:tcPr>
            <w:tcW w:w="1926" w:type="dxa"/>
          </w:tcPr>
          <w:p w14:paraId="34BC20DC" w14:textId="672A2166" w:rsidR="004853DF" w:rsidRPr="00A74E6A" w:rsidRDefault="004853DF" w:rsidP="00BA2991">
            <w:pPr>
              <w:rPr>
                <w:b/>
                <w:bCs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oMath>
            <w:r w:rsidR="00B13271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Pr="00A74E6A">
              <w:rPr>
                <w:rFonts w:eastAsiaTheme="minorEastAsia"/>
                <w:b/>
                <w:bCs/>
                <w:sz w:val="20"/>
                <w:szCs w:val="20"/>
              </w:rPr>
              <w:t>(</w:t>
            </w:r>
            <w:r w:rsidR="00B13271">
              <w:rPr>
                <w:rFonts w:eastAsiaTheme="minorEastAsia"/>
                <w:b/>
                <w:bCs/>
                <w:sz w:val="20"/>
                <w:szCs w:val="20"/>
              </w:rPr>
              <w:t>kvartalno</w:t>
            </w:r>
            <w:r w:rsidRPr="00A74E6A">
              <w:rPr>
                <w:rFonts w:eastAsiaTheme="minor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14:paraId="304560C1" w14:textId="58046561" w:rsidR="004853DF" w:rsidRPr="00A74E6A" w:rsidRDefault="004853DF" w:rsidP="00BA2991">
            <w:pPr>
              <w:rPr>
                <w:b/>
                <w:bCs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oMath>
            <w:r w:rsidR="00B13271">
              <w:rPr>
                <w:rFonts w:eastAsiaTheme="minorEastAsia"/>
                <w:b/>
                <w:bCs/>
                <w:sz w:val="20"/>
                <w:szCs w:val="20"/>
              </w:rPr>
              <w:t xml:space="preserve"> </w:t>
            </w:r>
            <w:r w:rsidRPr="00A74E6A">
              <w:rPr>
                <w:rFonts w:eastAsiaTheme="minorEastAsia"/>
                <w:b/>
                <w:bCs/>
                <w:sz w:val="20"/>
                <w:szCs w:val="20"/>
              </w:rPr>
              <w:t>(</w:t>
            </w:r>
            <w:r w:rsidR="00B13271">
              <w:rPr>
                <w:rFonts w:eastAsiaTheme="minorEastAsia"/>
                <w:b/>
                <w:bCs/>
                <w:sz w:val="20"/>
                <w:szCs w:val="20"/>
              </w:rPr>
              <w:t>kvartalno</w:t>
            </w:r>
            <w:r w:rsidRPr="00A74E6A">
              <w:rPr>
                <w:rFonts w:eastAsiaTheme="minor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155" w:type="dxa"/>
          </w:tcPr>
          <w:p w14:paraId="709D94DE" w14:textId="2125DD90" w:rsidR="004853DF" w:rsidRPr="00A74E6A" w:rsidRDefault="004853DF" w:rsidP="00BA2991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77D71" w:rsidRPr="004853DF" w14:paraId="49C3297C" w14:textId="77777777" w:rsidTr="00F52242">
        <w:tc>
          <w:tcPr>
            <w:tcW w:w="898" w:type="dxa"/>
            <w:vAlign w:val="center"/>
          </w:tcPr>
          <w:p w14:paraId="0376AE89" w14:textId="377872D0" w:rsidR="00E77D71" w:rsidRPr="004853DF" w:rsidRDefault="00E77D71" w:rsidP="00E77D71">
            <w:pPr>
              <w:rPr>
                <w:sz w:val="20"/>
                <w:szCs w:val="20"/>
              </w:rPr>
            </w:pPr>
            <w:r>
              <w:t>2024 Q4</w:t>
            </w:r>
          </w:p>
        </w:tc>
        <w:tc>
          <w:tcPr>
            <w:tcW w:w="401" w:type="dxa"/>
          </w:tcPr>
          <w:p w14:paraId="7B126AE0" w14:textId="77777777" w:rsidR="00E77D71" w:rsidRPr="004853DF" w:rsidRDefault="00E77D71" w:rsidP="00E77D71">
            <w:pPr>
              <w:rPr>
                <w:sz w:val="20"/>
                <w:szCs w:val="20"/>
              </w:rPr>
            </w:pPr>
            <w:r w:rsidRPr="004853DF">
              <w:rPr>
                <w:sz w:val="20"/>
                <w:szCs w:val="20"/>
              </w:rPr>
              <w:t>1</w:t>
            </w:r>
          </w:p>
        </w:tc>
        <w:tc>
          <w:tcPr>
            <w:tcW w:w="1926" w:type="dxa"/>
          </w:tcPr>
          <w:p w14:paraId="0C9AFA8E" w14:textId="3B5B6AB0" w:rsidR="00E77D71" w:rsidRPr="004853DF" w:rsidRDefault="00E77D71" w:rsidP="00E77D71">
            <w:pPr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=e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0,3679</m:t>
                </m:r>
              </m:oMath>
            </m:oMathPara>
          </w:p>
        </w:tc>
        <w:tc>
          <w:tcPr>
            <w:tcW w:w="3402" w:type="dxa"/>
          </w:tcPr>
          <w:p w14:paraId="308AD1B5" w14:textId="29DE57AC" w:rsidR="00E77D71" w:rsidRPr="004853DF" w:rsidRDefault="00E77D71" w:rsidP="00E77D71">
            <w:pPr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3679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3679+0,1353+0,0498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≈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67</m:t>
                </m:r>
              </m:oMath>
            </m:oMathPara>
          </w:p>
        </w:tc>
        <w:tc>
          <w:tcPr>
            <w:tcW w:w="3155" w:type="dxa"/>
            <w:vMerge w:val="restart"/>
            <w:vAlign w:val="center"/>
          </w:tcPr>
          <w:p w14:paraId="589BE877" w14:textId="7C6E4589" w:rsidR="00E77D71" w:rsidRPr="00C45DFE" w:rsidRDefault="00E77D71" w:rsidP="00E77D71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=0,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67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∙1,0526+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24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∙1,0870+0,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09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∙1,1364≈1,0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6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9</m:t>
                </m:r>
              </m:oMath>
            </m:oMathPara>
          </w:p>
          <w:p w14:paraId="421B1661" w14:textId="77777777" w:rsidR="00C45DFE" w:rsidRPr="00C45DFE" w:rsidRDefault="00C45DFE" w:rsidP="00E77D71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6E4AF497" w14:textId="35055F03" w:rsidR="00C45DFE" w:rsidRPr="00400B03" w:rsidRDefault="00C45DFE" w:rsidP="00C45DFE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Ultimate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2025</m:t>
                    </m:r>
                    <m:r>
                      <w:rPr>
                        <w:rFonts w:ascii="Cambria Math" w:hAnsi="Cambria Math"/>
                      </w:rPr>
                      <m:t>Q4</m:t>
                    </m:r>
                  </m:sub>
                </m:sSub>
                <m:r>
                  <w:rPr>
                    <w:rFonts w:ascii="Cambria Math" w:hAnsi="Cambria Math"/>
                  </w:rPr>
                  <m:t>=9.400∙1,0</m:t>
                </m:r>
                <m:r>
                  <w:rPr>
                    <w:rFonts w:ascii="Cambria Math" w:hAnsi="Cambria Math"/>
                  </w:rPr>
                  <m:t>6</m:t>
                </m:r>
                <m:r>
                  <w:rPr>
                    <w:rFonts w:ascii="Cambria Math" w:hAnsi="Cambria Math"/>
                  </w:rPr>
                  <m:t>9</m:t>
                </m:r>
                <m:r>
                  <w:rPr>
                    <w:rFonts w:ascii="Cambria Math" w:hAnsi="Cambria Math"/>
                  </w:rPr>
                  <m:t>=10.0</m:t>
                </m:r>
                <m:r>
                  <w:rPr>
                    <w:rFonts w:ascii="Cambria Math" w:hAnsi="Cambria Math"/>
                  </w:rPr>
                  <m:t>39</m:t>
                </m:r>
              </m:oMath>
            </m:oMathPara>
          </w:p>
          <w:p w14:paraId="4C9644E8" w14:textId="77777777" w:rsidR="00C45DFE" w:rsidRPr="00537FF9" w:rsidRDefault="00C45DFE" w:rsidP="00C45DFE">
            <w:pPr>
              <w:jc w:val="center"/>
              <w:rPr>
                <w:rFonts w:eastAsiaTheme="minorEastAsia"/>
              </w:rPr>
            </w:pPr>
          </w:p>
          <w:p w14:paraId="10B0EB99" w14:textId="3146F6F4" w:rsidR="00C45DFE" w:rsidRPr="004853DF" w:rsidRDefault="00C45DFE" w:rsidP="00C45DFE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Missing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2025I</m:t>
                    </m:r>
                  </m:sub>
                </m:sSub>
                <m:r>
                  <w:rPr>
                    <w:rFonts w:ascii="Cambria Math" w:hAnsi="Cambria Math"/>
                  </w:rPr>
                  <m:t>=10.0</m:t>
                </m:r>
                <m:r>
                  <w:rPr>
                    <w:rFonts w:ascii="Cambria Math" w:hAnsi="Cambria Math"/>
                  </w:rPr>
                  <m:t>39</m:t>
                </m:r>
                <m:r>
                  <w:rPr>
                    <w:rFonts w:ascii="Cambria Math" w:hAnsi="Cambria Math"/>
                  </w:rPr>
                  <m:t>-9.400=</m:t>
                </m:r>
                <m:r>
                  <w:rPr>
                    <w:rFonts w:ascii="Cambria Math" w:hAnsi="Cambria Math"/>
                  </w:rPr>
                  <m:t>639</m:t>
                </m:r>
              </m:oMath>
            </m:oMathPara>
          </w:p>
          <w:p w14:paraId="703203A8" w14:textId="77777777" w:rsidR="00E77D71" w:rsidRPr="004853DF" w:rsidRDefault="00E77D71" w:rsidP="00E77D71">
            <w:pPr>
              <w:jc w:val="center"/>
              <w:rPr>
                <w:sz w:val="20"/>
                <w:szCs w:val="20"/>
              </w:rPr>
            </w:pPr>
          </w:p>
        </w:tc>
      </w:tr>
      <w:tr w:rsidR="00E77D71" w:rsidRPr="004853DF" w14:paraId="375E00DA" w14:textId="77777777" w:rsidTr="00F52242">
        <w:tc>
          <w:tcPr>
            <w:tcW w:w="898" w:type="dxa"/>
            <w:vAlign w:val="center"/>
          </w:tcPr>
          <w:p w14:paraId="5F1B51C9" w14:textId="08322F83" w:rsidR="00E77D71" w:rsidRPr="004853DF" w:rsidRDefault="00E77D71" w:rsidP="00E77D71">
            <w:pPr>
              <w:rPr>
                <w:sz w:val="20"/>
                <w:szCs w:val="20"/>
              </w:rPr>
            </w:pPr>
            <w:r w:rsidRPr="00623E4B">
              <w:t>2024</w:t>
            </w:r>
            <w:r>
              <w:t xml:space="preserve"> Q3</w:t>
            </w:r>
          </w:p>
        </w:tc>
        <w:tc>
          <w:tcPr>
            <w:tcW w:w="401" w:type="dxa"/>
          </w:tcPr>
          <w:p w14:paraId="361D80C2" w14:textId="77777777" w:rsidR="00E77D71" w:rsidRPr="004853DF" w:rsidRDefault="00E77D71" w:rsidP="00E77D71">
            <w:pPr>
              <w:rPr>
                <w:sz w:val="20"/>
                <w:szCs w:val="20"/>
              </w:rPr>
            </w:pPr>
            <w:r w:rsidRPr="004853DF">
              <w:rPr>
                <w:sz w:val="20"/>
                <w:szCs w:val="20"/>
              </w:rPr>
              <w:t>2</w:t>
            </w:r>
          </w:p>
        </w:tc>
        <w:tc>
          <w:tcPr>
            <w:tcW w:w="1926" w:type="dxa"/>
          </w:tcPr>
          <w:p w14:paraId="24E16C2B" w14:textId="42BB6C92" w:rsidR="00E77D71" w:rsidRPr="004853DF" w:rsidRDefault="00E77D71" w:rsidP="00E77D71">
            <w:pPr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=e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0,1353</m:t>
                </m:r>
              </m:oMath>
            </m:oMathPara>
          </w:p>
        </w:tc>
        <w:tc>
          <w:tcPr>
            <w:tcW w:w="3402" w:type="dxa"/>
          </w:tcPr>
          <w:p w14:paraId="76FF715A" w14:textId="1E99C929" w:rsidR="00E77D71" w:rsidRPr="004853DF" w:rsidRDefault="00E77D71" w:rsidP="00E77D71">
            <w:pPr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1353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3679+0,1353+0,0498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≈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0,2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4</m:t>
                </m:r>
              </m:oMath>
            </m:oMathPara>
          </w:p>
        </w:tc>
        <w:tc>
          <w:tcPr>
            <w:tcW w:w="3155" w:type="dxa"/>
            <w:vMerge/>
          </w:tcPr>
          <w:p w14:paraId="40AC91B1" w14:textId="77777777" w:rsidR="00E77D71" w:rsidRPr="004853DF" w:rsidRDefault="00E77D71" w:rsidP="00E77D71">
            <w:pPr>
              <w:rPr>
                <w:sz w:val="20"/>
                <w:szCs w:val="20"/>
              </w:rPr>
            </w:pPr>
          </w:p>
        </w:tc>
      </w:tr>
      <w:tr w:rsidR="00E77D71" w:rsidRPr="004853DF" w14:paraId="2918776F" w14:textId="77777777" w:rsidTr="00F52242">
        <w:tc>
          <w:tcPr>
            <w:tcW w:w="898" w:type="dxa"/>
            <w:vAlign w:val="center"/>
          </w:tcPr>
          <w:p w14:paraId="2C5384F6" w14:textId="4E2775A0" w:rsidR="00E77D71" w:rsidRPr="004853DF" w:rsidRDefault="00E77D71" w:rsidP="00E77D71">
            <w:pPr>
              <w:rPr>
                <w:sz w:val="20"/>
                <w:szCs w:val="20"/>
              </w:rPr>
            </w:pPr>
            <w:r w:rsidRPr="00623E4B">
              <w:t>202</w:t>
            </w:r>
            <w:r>
              <w:t>4 Q2</w:t>
            </w:r>
          </w:p>
        </w:tc>
        <w:tc>
          <w:tcPr>
            <w:tcW w:w="401" w:type="dxa"/>
          </w:tcPr>
          <w:p w14:paraId="1B209C13" w14:textId="77777777" w:rsidR="00E77D71" w:rsidRPr="004853DF" w:rsidRDefault="00E77D71" w:rsidP="00E77D71">
            <w:pPr>
              <w:rPr>
                <w:sz w:val="20"/>
                <w:szCs w:val="20"/>
              </w:rPr>
            </w:pPr>
            <w:r w:rsidRPr="004853DF">
              <w:rPr>
                <w:sz w:val="20"/>
                <w:szCs w:val="20"/>
              </w:rPr>
              <w:t>3</w:t>
            </w:r>
          </w:p>
        </w:tc>
        <w:tc>
          <w:tcPr>
            <w:tcW w:w="1926" w:type="dxa"/>
          </w:tcPr>
          <w:p w14:paraId="4D103C0D" w14:textId="6037F9DC" w:rsidR="00E77D71" w:rsidRPr="004853DF" w:rsidRDefault="00E77D71" w:rsidP="00E77D71">
            <w:pPr>
              <w:rPr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=e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p>
                </m:s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=0,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0498</m:t>
                </m:r>
              </m:oMath>
            </m:oMathPara>
          </w:p>
        </w:tc>
        <w:tc>
          <w:tcPr>
            <w:tcW w:w="3402" w:type="dxa"/>
          </w:tcPr>
          <w:p w14:paraId="02DC8C94" w14:textId="18ECD9ED" w:rsidR="00E77D71" w:rsidRPr="004853DF" w:rsidRDefault="00E77D71" w:rsidP="00E77D71">
            <w:pPr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0498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0,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3679+0,1353+0,0498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≈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09</m:t>
                </m:r>
              </m:oMath>
            </m:oMathPara>
          </w:p>
        </w:tc>
        <w:tc>
          <w:tcPr>
            <w:tcW w:w="3155" w:type="dxa"/>
            <w:vMerge/>
          </w:tcPr>
          <w:p w14:paraId="6209B2AD" w14:textId="77777777" w:rsidR="00E77D71" w:rsidRPr="004853DF" w:rsidRDefault="00E77D71" w:rsidP="00E77D71">
            <w:pPr>
              <w:rPr>
                <w:sz w:val="20"/>
                <w:szCs w:val="20"/>
              </w:rPr>
            </w:pPr>
          </w:p>
        </w:tc>
      </w:tr>
    </w:tbl>
    <w:p w14:paraId="5E6F1B5C" w14:textId="77777777" w:rsidR="004853DF" w:rsidRDefault="004853DF" w:rsidP="00623E4B"/>
    <w:sectPr w:rsidR="004853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220"/>
    <w:multiLevelType w:val="multilevel"/>
    <w:tmpl w:val="0990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F523A"/>
    <w:multiLevelType w:val="multilevel"/>
    <w:tmpl w:val="A30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04C14"/>
    <w:multiLevelType w:val="hybridMultilevel"/>
    <w:tmpl w:val="13365518"/>
    <w:lvl w:ilvl="0" w:tplc="042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4E6E42"/>
    <w:multiLevelType w:val="multilevel"/>
    <w:tmpl w:val="3FA8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82BDD"/>
    <w:multiLevelType w:val="multilevel"/>
    <w:tmpl w:val="EAA67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133E25"/>
    <w:multiLevelType w:val="multilevel"/>
    <w:tmpl w:val="D2B64B36"/>
    <w:lvl w:ilvl="0">
      <w:start w:val="1"/>
      <w:numFmt w:val="decimal"/>
      <w:pStyle w:val="Naslov1"/>
      <w:lvlText w:val="%1."/>
      <w:lvlJc w:val="left"/>
      <w:pPr>
        <w:ind w:left="360" w:hanging="360"/>
      </w:pPr>
    </w:lvl>
    <w:lvl w:ilvl="1">
      <w:start w:val="1"/>
      <w:numFmt w:val="decimal"/>
      <w:pStyle w:val="Naslov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E431D45"/>
    <w:multiLevelType w:val="multilevel"/>
    <w:tmpl w:val="3588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870B75"/>
    <w:multiLevelType w:val="multilevel"/>
    <w:tmpl w:val="7606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173CC"/>
    <w:multiLevelType w:val="multilevel"/>
    <w:tmpl w:val="36EC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A7CB2"/>
    <w:multiLevelType w:val="multilevel"/>
    <w:tmpl w:val="2018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12720A"/>
    <w:multiLevelType w:val="multilevel"/>
    <w:tmpl w:val="8524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15C58"/>
    <w:multiLevelType w:val="multilevel"/>
    <w:tmpl w:val="BA44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46650"/>
    <w:multiLevelType w:val="multilevel"/>
    <w:tmpl w:val="9BC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D2F18"/>
    <w:multiLevelType w:val="multilevel"/>
    <w:tmpl w:val="AF92E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8A1471"/>
    <w:multiLevelType w:val="multilevel"/>
    <w:tmpl w:val="EC7E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F5CF0"/>
    <w:multiLevelType w:val="multilevel"/>
    <w:tmpl w:val="5D5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64043"/>
    <w:multiLevelType w:val="multilevel"/>
    <w:tmpl w:val="35E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129910">
    <w:abstractNumId w:val="14"/>
  </w:num>
  <w:num w:numId="2" w16cid:durableId="1322201294">
    <w:abstractNumId w:val="10"/>
  </w:num>
  <w:num w:numId="3" w16cid:durableId="1221787661">
    <w:abstractNumId w:val="9"/>
  </w:num>
  <w:num w:numId="4" w16cid:durableId="1443332093">
    <w:abstractNumId w:val="7"/>
  </w:num>
  <w:num w:numId="5" w16cid:durableId="813255137">
    <w:abstractNumId w:val="16"/>
  </w:num>
  <w:num w:numId="6" w16cid:durableId="945818008">
    <w:abstractNumId w:val="0"/>
  </w:num>
  <w:num w:numId="7" w16cid:durableId="1071386986">
    <w:abstractNumId w:val="4"/>
  </w:num>
  <w:num w:numId="8" w16cid:durableId="1245727610">
    <w:abstractNumId w:val="8"/>
  </w:num>
  <w:num w:numId="9" w16cid:durableId="1783843716">
    <w:abstractNumId w:val="3"/>
  </w:num>
  <w:num w:numId="10" w16cid:durableId="1359888780">
    <w:abstractNumId w:val="1"/>
  </w:num>
  <w:num w:numId="11" w16cid:durableId="908659125">
    <w:abstractNumId w:val="13"/>
  </w:num>
  <w:num w:numId="12" w16cid:durableId="1507482181">
    <w:abstractNumId w:val="12"/>
  </w:num>
  <w:num w:numId="13" w16cid:durableId="1917857154">
    <w:abstractNumId w:val="6"/>
  </w:num>
  <w:num w:numId="14" w16cid:durableId="363136384">
    <w:abstractNumId w:val="5"/>
  </w:num>
  <w:num w:numId="15" w16cid:durableId="1675523269">
    <w:abstractNumId w:val="2"/>
  </w:num>
  <w:num w:numId="16" w16cid:durableId="1396471680">
    <w:abstractNumId w:val="5"/>
  </w:num>
  <w:num w:numId="17" w16cid:durableId="1016425555">
    <w:abstractNumId w:val="15"/>
  </w:num>
  <w:num w:numId="18" w16cid:durableId="9599937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4B"/>
    <w:rsid w:val="00010B69"/>
    <w:rsid w:val="000260E4"/>
    <w:rsid w:val="00031726"/>
    <w:rsid w:val="00046E85"/>
    <w:rsid w:val="000527C2"/>
    <w:rsid w:val="00053DA8"/>
    <w:rsid w:val="00060738"/>
    <w:rsid w:val="00062B00"/>
    <w:rsid w:val="00063A37"/>
    <w:rsid w:val="0006522F"/>
    <w:rsid w:val="000F529D"/>
    <w:rsid w:val="000F5771"/>
    <w:rsid w:val="00105172"/>
    <w:rsid w:val="00136748"/>
    <w:rsid w:val="00186797"/>
    <w:rsid w:val="001A5E40"/>
    <w:rsid w:val="001B73D7"/>
    <w:rsid w:val="001C2833"/>
    <w:rsid w:val="001D6369"/>
    <w:rsid w:val="001E3D4D"/>
    <w:rsid w:val="001F6804"/>
    <w:rsid w:val="001F7FD9"/>
    <w:rsid w:val="002044E5"/>
    <w:rsid w:val="0026578F"/>
    <w:rsid w:val="00277633"/>
    <w:rsid w:val="002948BF"/>
    <w:rsid w:val="002E52B4"/>
    <w:rsid w:val="002E54BC"/>
    <w:rsid w:val="002F14A3"/>
    <w:rsid w:val="00302B40"/>
    <w:rsid w:val="00305A47"/>
    <w:rsid w:val="003571C3"/>
    <w:rsid w:val="00361FFF"/>
    <w:rsid w:val="003635C9"/>
    <w:rsid w:val="00400B03"/>
    <w:rsid w:val="00403983"/>
    <w:rsid w:val="00417E9D"/>
    <w:rsid w:val="0042203A"/>
    <w:rsid w:val="004332A8"/>
    <w:rsid w:val="00440053"/>
    <w:rsid w:val="00440115"/>
    <w:rsid w:val="00442BF7"/>
    <w:rsid w:val="00447EAF"/>
    <w:rsid w:val="0047519D"/>
    <w:rsid w:val="004853DF"/>
    <w:rsid w:val="00497BBF"/>
    <w:rsid w:val="004C1E27"/>
    <w:rsid w:val="004C784E"/>
    <w:rsid w:val="0051109B"/>
    <w:rsid w:val="005360BC"/>
    <w:rsid w:val="00536C29"/>
    <w:rsid w:val="00537FF9"/>
    <w:rsid w:val="00543CC1"/>
    <w:rsid w:val="005458C2"/>
    <w:rsid w:val="0057022A"/>
    <w:rsid w:val="005706EB"/>
    <w:rsid w:val="00573C0A"/>
    <w:rsid w:val="005A0809"/>
    <w:rsid w:val="005D1393"/>
    <w:rsid w:val="005D3003"/>
    <w:rsid w:val="005E2837"/>
    <w:rsid w:val="005E5BB5"/>
    <w:rsid w:val="005F5778"/>
    <w:rsid w:val="00617086"/>
    <w:rsid w:val="00623E4B"/>
    <w:rsid w:val="00630C0A"/>
    <w:rsid w:val="0066219F"/>
    <w:rsid w:val="00682BDA"/>
    <w:rsid w:val="006A1EE8"/>
    <w:rsid w:val="006B2B29"/>
    <w:rsid w:val="006B5475"/>
    <w:rsid w:val="006C0234"/>
    <w:rsid w:val="006E55A6"/>
    <w:rsid w:val="006F337D"/>
    <w:rsid w:val="00715389"/>
    <w:rsid w:val="00743FF8"/>
    <w:rsid w:val="00746CA5"/>
    <w:rsid w:val="00746DB9"/>
    <w:rsid w:val="007561C9"/>
    <w:rsid w:val="007A419C"/>
    <w:rsid w:val="007B26AA"/>
    <w:rsid w:val="007B3B41"/>
    <w:rsid w:val="007B48B3"/>
    <w:rsid w:val="007D36B3"/>
    <w:rsid w:val="007D4025"/>
    <w:rsid w:val="007D6EE8"/>
    <w:rsid w:val="007E4AA0"/>
    <w:rsid w:val="008102BF"/>
    <w:rsid w:val="008106C7"/>
    <w:rsid w:val="0082167D"/>
    <w:rsid w:val="00823F6D"/>
    <w:rsid w:val="0083562B"/>
    <w:rsid w:val="0084259E"/>
    <w:rsid w:val="008816FC"/>
    <w:rsid w:val="008875FC"/>
    <w:rsid w:val="00887A6D"/>
    <w:rsid w:val="008C07D6"/>
    <w:rsid w:val="008E0F0A"/>
    <w:rsid w:val="00906C3B"/>
    <w:rsid w:val="00912386"/>
    <w:rsid w:val="00922FF7"/>
    <w:rsid w:val="00985C51"/>
    <w:rsid w:val="00987292"/>
    <w:rsid w:val="009A725E"/>
    <w:rsid w:val="009D6972"/>
    <w:rsid w:val="009D6AD2"/>
    <w:rsid w:val="009D72B4"/>
    <w:rsid w:val="00A04F36"/>
    <w:rsid w:val="00A07B75"/>
    <w:rsid w:val="00A22A3C"/>
    <w:rsid w:val="00A270DB"/>
    <w:rsid w:val="00A32675"/>
    <w:rsid w:val="00A702DC"/>
    <w:rsid w:val="00A74E6A"/>
    <w:rsid w:val="00A85D1F"/>
    <w:rsid w:val="00AB2D38"/>
    <w:rsid w:val="00AF451B"/>
    <w:rsid w:val="00B0209B"/>
    <w:rsid w:val="00B13271"/>
    <w:rsid w:val="00B26BF8"/>
    <w:rsid w:val="00B32487"/>
    <w:rsid w:val="00B42EAA"/>
    <w:rsid w:val="00B54C32"/>
    <w:rsid w:val="00B61C49"/>
    <w:rsid w:val="00BA6873"/>
    <w:rsid w:val="00BF0EB0"/>
    <w:rsid w:val="00BF3B49"/>
    <w:rsid w:val="00C04571"/>
    <w:rsid w:val="00C07D47"/>
    <w:rsid w:val="00C10EFF"/>
    <w:rsid w:val="00C12300"/>
    <w:rsid w:val="00C45DFE"/>
    <w:rsid w:val="00C46E6A"/>
    <w:rsid w:val="00C502E4"/>
    <w:rsid w:val="00C64E71"/>
    <w:rsid w:val="00C718CC"/>
    <w:rsid w:val="00CC512E"/>
    <w:rsid w:val="00CC5392"/>
    <w:rsid w:val="00CE6FC1"/>
    <w:rsid w:val="00CF4051"/>
    <w:rsid w:val="00D1672E"/>
    <w:rsid w:val="00D1693F"/>
    <w:rsid w:val="00D20C0A"/>
    <w:rsid w:val="00D34FC2"/>
    <w:rsid w:val="00D55A17"/>
    <w:rsid w:val="00D63B83"/>
    <w:rsid w:val="00D73827"/>
    <w:rsid w:val="00D96976"/>
    <w:rsid w:val="00DC1C69"/>
    <w:rsid w:val="00DE3E1C"/>
    <w:rsid w:val="00E075E3"/>
    <w:rsid w:val="00E07D4D"/>
    <w:rsid w:val="00E35DDF"/>
    <w:rsid w:val="00E4125A"/>
    <w:rsid w:val="00E47124"/>
    <w:rsid w:val="00E532AB"/>
    <w:rsid w:val="00E65CF9"/>
    <w:rsid w:val="00E77D71"/>
    <w:rsid w:val="00EC2E9A"/>
    <w:rsid w:val="00EE010E"/>
    <w:rsid w:val="00EE794C"/>
    <w:rsid w:val="00F001ED"/>
    <w:rsid w:val="00F02EA7"/>
    <w:rsid w:val="00F03A7B"/>
    <w:rsid w:val="00F30619"/>
    <w:rsid w:val="00F47951"/>
    <w:rsid w:val="00F93B6E"/>
    <w:rsid w:val="00FA35CD"/>
    <w:rsid w:val="00FB4A37"/>
    <w:rsid w:val="00FC1B34"/>
    <w:rsid w:val="00FF396C"/>
    <w:rsid w:val="00FF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13157"/>
  <w15:chartTrackingRefBased/>
  <w15:docId w15:val="{B7C94E89-558B-4442-B9C5-51FD053D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42203A"/>
    <w:pPr>
      <w:keepNext/>
      <w:keepLines/>
      <w:numPr>
        <w:numId w:val="14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4"/>
      <w:szCs w:val="40"/>
    </w:rPr>
  </w:style>
  <w:style w:type="paragraph" w:styleId="Naslov2">
    <w:name w:val="heading 2"/>
    <w:basedOn w:val="Naslov1"/>
    <w:next w:val="Navaden"/>
    <w:link w:val="Naslov2Znak"/>
    <w:uiPriority w:val="9"/>
    <w:unhideWhenUsed/>
    <w:qFormat/>
    <w:rsid w:val="00C718CC"/>
    <w:pPr>
      <w:numPr>
        <w:ilvl w:val="1"/>
      </w:numPr>
      <w:ind w:left="709" w:hanging="709"/>
      <w:outlineLvl w:val="1"/>
    </w:p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623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623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623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623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623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623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623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2203A"/>
    <w:rPr>
      <w:rFonts w:asciiTheme="majorHAnsi" w:eastAsiaTheme="majorEastAsia" w:hAnsiTheme="majorHAnsi" w:cstheme="majorBidi"/>
      <w:b/>
      <w:color w:val="0F4761" w:themeColor="accent1" w:themeShade="BF"/>
      <w:sz w:val="24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rsid w:val="00C718CC"/>
    <w:rPr>
      <w:rFonts w:asciiTheme="majorHAnsi" w:eastAsiaTheme="majorEastAsia" w:hAnsiTheme="majorHAnsi" w:cstheme="majorBidi"/>
      <w:b/>
      <w:color w:val="0F4761" w:themeColor="accent1" w:themeShade="BF"/>
      <w:sz w:val="24"/>
      <w:szCs w:val="40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623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623E4B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623E4B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623E4B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623E4B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623E4B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623E4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623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623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623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623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623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623E4B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623E4B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623E4B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623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623E4B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623E4B"/>
    <w:rPr>
      <w:b/>
      <w:bCs/>
      <w:smallCaps/>
      <w:color w:val="0F4761" w:themeColor="accent1" w:themeShade="BF"/>
      <w:spacing w:val="5"/>
    </w:rPr>
  </w:style>
  <w:style w:type="character" w:styleId="Besedilooznabemesta">
    <w:name w:val="Placeholder Text"/>
    <w:basedOn w:val="Privzetapisavaodstavka"/>
    <w:uiPriority w:val="99"/>
    <w:semiHidden/>
    <w:rsid w:val="00623E4B"/>
    <w:rPr>
      <w:color w:val="666666"/>
    </w:rPr>
  </w:style>
  <w:style w:type="table" w:styleId="Tabelamrea">
    <w:name w:val="Table Grid"/>
    <w:basedOn w:val="Navadnatabela"/>
    <w:uiPriority w:val="39"/>
    <w:rsid w:val="0054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2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4</Pages>
  <Words>845</Words>
  <Characters>4823</Characters>
  <Application>Microsoft Office Word</Application>
  <DocSecurity>0</DocSecurity>
  <Lines>40</Lines>
  <Paragraphs>11</Paragraphs>
  <ScaleCrop>false</ScaleCrop>
  <Company>MJU</Company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Melita Ulbl</dc:creator>
  <cp:keywords/>
  <dc:description/>
  <cp:lastModifiedBy>Melita Ulbl</cp:lastModifiedBy>
  <cp:revision>168</cp:revision>
  <dcterms:created xsi:type="dcterms:W3CDTF">2026-01-28T07:46:00Z</dcterms:created>
  <dcterms:modified xsi:type="dcterms:W3CDTF">2026-01-28T14:15:00Z</dcterms:modified>
</cp:coreProperties>
</file>