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9C0C8" w14:textId="4742EC71" w:rsidR="00171910" w:rsidRPr="00333363" w:rsidRDefault="00B915A9" w:rsidP="00B915A9">
      <w:pPr>
        <w:pStyle w:val="Title"/>
        <w:jc w:val="center"/>
      </w:pPr>
      <w:r w:rsidRPr="00333363">
        <w:t>Logbog</w:t>
      </w:r>
    </w:p>
    <w:p w14:paraId="4EAEE510" w14:textId="77777777" w:rsidR="00B915A9" w:rsidRPr="00333363" w:rsidRDefault="00B915A9" w:rsidP="00333363">
      <w:pPr>
        <w:pStyle w:val="Heading1"/>
      </w:pPr>
    </w:p>
    <w:p w14:paraId="74D403AE" w14:textId="3F183C96" w:rsidR="00B915A9" w:rsidRPr="00333363" w:rsidRDefault="00B915A9" w:rsidP="00333363">
      <w:pPr>
        <w:pStyle w:val="Heading1"/>
      </w:pPr>
      <w:r w:rsidRPr="00333363">
        <w:t>Fredag d 28/02</w:t>
      </w:r>
    </w:p>
    <w:p w14:paraId="694C9C71" w14:textId="73C03F8E" w:rsidR="00B915A9" w:rsidRPr="00333363" w:rsidRDefault="00333363" w:rsidP="00B915A9">
      <w:r w:rsidRPr="00333363">
        <w:t xml:space="preserve">30 minutter brugt: </w:t>
      </w:r>
      <w:r w:rsidR="00B915A9" w:rsidRPr="00333363">
        <w:t>Lavet Mock - up af hjemmeside</w:t>
      </w:r>
    </w:p>
    <w:p w14:paraId="17A278E1" w14:textId="7546C2C3" w:rsidR="00333363" w:rsidRPr="00333363" w:rsidRDefault="00333363" w:rsidP="00B915A9">
      <w:r w:rsidRPr="00333363">
        <w:t>1 time brugt: Undersøgt html, css, javascript</w:t>
      </w:r>
    </w:p>
    <w:p w14:paraId="41837833" w14:textId="77777777" w:rsidR="00333363" w:rsidRPr="00333363" w:rsidRDefault="00333363" w:rsidP="00B915A9"/>
    <w:p w14:paraId="7E969AFA" w14:textId="048ABB8F" w:rsidR="00333363" w:rsidRPr="00333363" w:rsidRDefault="00333363" w:rsidP="00333363">
      <w:pPr>
        <w:pStyle w:val="Heading1"/>
      </w:pPr>
      <w:r w:rsidRPr="00333363">
        <w:t>Lørdag d.</w:t>
      </w:r>
      <w:r>
        <w:t>01</w:t>
      </w:r>
      <w:r w:rsidRPr="00333363">
        <w:t>/0</w:t>
      </w:r>
      <w:r>
        <w:t>3</w:t>
      </w:r>
    </w:p>
    <w:p w14:paraId="182EBAC0" w14:textId="77777777" w:rsidR="00333363" w:rsidRPr="00333363" w:rsidRDefault="00333363" w:rsidP="00333363">
      <w:r w:rsidRPr="00333363">
        <w:t>2 timer brugt på udvalg af program, opsæting, dannelse af divs/kasser,</w:t>
      </w:r>
    </w:p>
    <w:p w14:paraId="4E081A4A" w14:textId="669B18A2" w:rsidR="00333363" w:rsidRPr="00333363" w:rsidRDefault="00333363" w:rsidP="00333363">
      <w:r w:rsidRPr="00333363">
        <w:t>program valg: Visual Studio</w:t>
      </w:r>
    </w:p>
    <w:p w14:paraId="77068040" w14:textId="29C4969D" w:rsidR="00333363" w:rsidRPr="00333363" w:rsidRDefault="00333363" w:rsidP="00333363">
      <w:r w:rsidRPr="00333363">
        <w:t>lavet div’er, forsøgt på at sætte dem op korrekt.</w:t>
      </w:r>
    </w:p>
    <w:p w14:paraId="2F398564" w14:textId="685DE07B" w:rsidR="00F029D7" w:rsidRDefault="00F029D7" w:rsidP="00333363">
      <w:r>
        <w:t>2 time brugt på fejlfinding</w:t>
      </w:r>
    </w:p>
    <w:p w14:paraId="31D1D62F" w14:textId="7A71BF03" w:rsidR="00333363" w:rsidRDefault="00333363" w:rsidP="00333363">
      <w:r w:rsidRPr="00333363">
        <w:t xml:space="preserve">Oplevede at div’er ikke ville ligge sig som vist I mock-up men placerede sig under “banner-left” og lavede et mellumrum I bund og top I henholdvis </w:t>
      </w:r>
      <w:r>
        <w:t>venster bund og højre top.</w:t>
      </w:r>
    </w:p>
    <w:p w14:paraId="0ECA9E74" w14:textId="77777777" w:rsidR="00333363" w:rsidRDefault="00333363" w:rsidP="00333363"/>
    <w:p w14:paraId="051109DD" w14:textId="72FCF71B" w:rsidR="00333363" w:rsidRDefault="00333363" w:rsidP="00333363">
      <w:pPr>
        <w:pStyle w:val="Heading1"/>
      </w:pPr>
      <w:r>
        <w:t>Søndag d.02/03</w:t>
      </w:r>
    </w:p>
    <w:p w14:paraId="4BEB70AB" w14:textId="53516D25" w:rsidR="00333363" w:rsidRDefault="00333363" w:rsidP="00333363">
      <w:r>
        <w:t xml:space="preserve">Hviledag </w:t>
      </w:r>
    </w:p>
    <w:p w14:paraId="53F6F22D" w14:textId="4905B56A" w:rsidR="003F48B5" w:rsidRDefault="003F48B5" w:rsidP="00333363"/>
    <w:p w14:paraId="4D32EC29" w14:textId="1079CC9F" w:rsidR="003F48B5" w:rsidRDefault="003F48B5" w:rsidP="003F48B5">
      <w:pPr>
        <w:pStyle w:val="Heading1"/>
      </w:pPr>
      <w:r w:rsidRPr="003F48B5">
        <w:t>Mandag d.03/03</w:t>
      </w:r>
    </w:p>
    <w:p w14:paraId="3C733F80" w14:textId="49E239A2" w:rsidR="003F48B5" w:rsidRDefault="003F48B5" w:rsidP="003F48B5">
      <w:r>
        <w:t>2 timer brugt på:</w:t>
      </w:r>
    </w:p>
    <w:p w14:paraId="44763412" w14:textId="17A601F1" w:rsidR="003F48B5" w:rsidRDefault="003F48B5" w:rsidP="003F48B5">
      <w:r>
        <w:t>Oprettelse af stylesheet.</w:t>
      </w:r>
    </w:p>
    <w:p w14:paraId="559B1502" w14:textId="0496F844" w:rsidR="003F48B5" w:rsidRDefault="003F48B5" w:rsidP="003F48B5">
      <w:r>
        <w:t>Styling af opgave 02 tekst</w:t>
      </w:r>
    </w:p>
    <w:p w14:paraId="7227A7FF" w14:textId="698D0508" w:rsidR="003F48B5" w:rsidRDefault="0028039B" w:rsidP="0028039B">
      <w:pPr>
        <w:pStyle w:val="Heading1"/>
      </w:pPr>
      <w:r>
        <w:lastRenderedPageBreak/>
        <w:t>Tirsdag d.04/03</w:t>
      </w:r>
    </w:p>
    <w:p w14:paraId="22B87C5C" w14:textId="77777777" w:rsidR="0028039B" w:rsidRDefault="0028039B" w:rsidP="0028039B">
      <w:r>
        <w:t>1 time brugt:</w:t>
      </w:r>
    </w:p>
    <w:p w14:paraId="5B26C041" w14:textId="775F6BD3" w:rsidR="0028039B" w:rsidRDefault="0028039B" w:rsidP="0028039B">
      <w:r>
        <w:t>Undersøgt hvordan man starter op på javascripting</w:t>
      </w:r>
    </w:p>
    <w:p w14:paraId="5D81A6E1" w14:textId="39DE1267" w:rsidR="0028039B" w:rsidRDefault="00A74043" w:rsidP="0028039B">
      <w:r>
        <w:t>Jeg har valgt at bruge onclick hide event så tekst ikke bliver slettet men gemt væk  med et ”display” tag.</w:t>
      </w:r>
    </w:p>
    <w:p w14:paraId="770D45D4" w14:textId="323B266D" w:rsidR="00A74043" w:rsidRDefault="00A74043" w:rsidP="0028039B">
      <w:r>
        <w:t>Knap forsvinder også fordi knappen er lagt i samme div som det tekst den manipulere</w:t>
      </w:r>
    </w:p>
    <w:p w14:paraId="1AE23057" w14:textId="03F8538A" w:rsidR="00A74043" w:rsidRDefault="00A74043" w:rsidP="0028039B">
      <w:r>
        <w:t>Yt link til reference:</w:t>
      </w:r>
      <w:r w:rsidRPr="00A74043">
        <w:t xml:space="preserve"> </w:t>
      </w:r>
      <w:hyperlink r:id="rId4" w:history="1">
        <w:r w:rsidRPr="00017155">
          <w:rPr>
            <w:rStyle w:val="Hyperlink"/>
          </w:rPr>
          <w:t>https://www.youtube.com/watch?v=-oQnDrNzTTA</w:t>
        </w:r>
      </w:hyperlink>
    </w:p>
    <w:p w14:paraId="06D85D9E" w14:textId="77777777" w:rsidR="003141F6" w:rsidRDefault="00A74043" w:rsidP="0028039B">
      <w:r>
        <w:t>30 minutter brugt på</w:t>
      </w:r>
      <w:r w:rsidR="003141F6">
        <w:t>:</w:t>
      </w:r>
    </w:p>
    <w:p w14:paraId="6F320BFB" w14:textId="1FA1376F" w:rsidR="00A74043" w:rsidRDefault="00A74043" w:rsidP="0028039B">
      <w:r>
        <w:t xml:space="preserve"> implementering af løsning.</w:t>
      </w:r>
    </w:p>
    <w:p w14:paraId="390B1D59" w14:textId="65009D28" w:rsidR="00701FDF" w:rsidRDefault="003141F6" w:rsidP="0028039B">
      <w:r>
        <w:t>30 minutter brugt på:</w:t>
      </w:r>
    </w:p>
    <w:p w14:paraId="25F6D6AE" w14:textId="0CCFD99A" w:rsidR="003141F6" w:rsidRDefault="003141F6" w:rsidP="0028039B">
      <w:r>
        <w:t>Indskrivning af noter/kommentar.</w:t>
      </w:r>
    </w:p>
    <w:p w14:paraId="2E4F20F4" w14:textId="77777777" w:rsidR="003141F6" w:rsidRDefault="003141F6" w:rsidP="0028039B"/>
    <w:p w14:paraId="767B1A47" w14:textId="77777777" w:rsidR="003141F6" w:rsidRDefault="003141F6" w:rsidP="0028039B"/>
    <w:p w14:paraId="3BBB2B31" w14:textId="2307869A" w:rsidR="00A74043" w:rsidRDefault="00B94BFF" w:rsidP="00B94BFF">
      <w:pPr>
        <w:pStyle w:val="Heading1"/>
        <w:tabs>
          <w:tab w:val="left" w:pos="3171"/>
        </w:tabs>
      </w:pPr>
      <w:r>
        <w:t>Onsdag d. 05/03</w:t>
      </w:r>
    </w:p>
    <w:p w14:paraId="024CF071" w14:textId="4D7BC411" w:rsidR="00B94BFF" w:rsidRDefault="00B94BFF" w:rsidP="00B94BFF">
      <w:r>
        <w:t>Hviledag</w:t>
      </w:r>
    </w:p>
    <w:p w14:paraId="4D6A46F1" w14:textId="77777777" w:rsidR="007512A2" w:rsidRDefault="007512A2" w:rsidP="00B94BFF"/>
    <w:p w14:paraId="385842E1" w14:textId="0445001C" w:rsidR="007512A2" w:rsidRDefault="007512A2" w:rsidP="007512A2">
      <w:pPr>
        <w:pStyle w:val="Heading1"/>
      </w:pPr>
      <w:r>
        <w:t>Torsdag d. 06/03</w:t>
      </w:r>
    </w:p>
    <w:p w14:paraId="3D0F4781" w14:textId="77777777" w:rsidR="007512A2" w:rsidRPr="007512A2" w:rsidRDefault="007512A2" w:rsidP="007512A2"/>
    <w:p w14:paraId="2A84FECF" w14:textId="77777777" w:rsidR="00B94BFF" w:rsidRDefault="00B94BFF" w:rsidP="00B94BFF"/>
    <w:p w14:paraId="0D804B0C" w14:textId="751943BB" w:rsidR="00B94BFF" w:rsidRPr="00B94BFF" w:rsidRDefault="00B94BFF" w:rsidP="00B94BFF"/>
    <w:p w14:paraId="7B06B0A7" w14:textId="77777777" w:rsidR="0028039B" w:rsidRPr="0028039B" w:rsidRDefault="0028039B" w:rsidP="0028039B"/>
    <w:sectPr w:rsidR="0028039B" w:rsidRPr="0028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A9"/>
    <w:rsid w:val="00171910"/>
    <w:rsid w:val="0028039B"/>
    <w:rsid w:val="003141F6"/>
    <w:rsid w:val="00333363"/>
    <w:rsid w:val="003C7320"/>
    <w:rsid w:val="003F48B5"/>
    <w:rsid w:val="004A20F5"/>
    <w:rsid w:val="00527FFC"/>
    <w:rsid w:val="00563100"/>
    <w:rsid w:val="00701FDF"/>
    <w:rsid w:val="007512A2"/>
    <w:rsid w:val="00996375"/>
    <w:rsid w:val="00A45203"/>
    <w:rsid w:val="00A74043"/>
    <w:rsid w:val="00B915A9"/>
    <w:rsid w:val="00B94BFF"/>
    <w:rsid w:val="00BE03B6"/>
    <w:rsid w:val="00F0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56BBA"/>
  <w15:chartTrackingRefBased/>
  <w15:docId w15:val="{4C646A5D-D4A5-4D95-8998-94CCF3E3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5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40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oQnDrNzT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Heidemann Gjørtz</dc:creator>
  <cp:keywords/>
  <dc:description/>
  <cp:lastModifiedBy>Mathias Heidemann Gjørtz</cp:lastModifiedBy>
  <cp:revision>3</cp:revision>
  <dcterms:created xsi:type="dcterms:W3CDTF">2025-03-03T08:55:00Z</dcterms:created>
  <dcterms:modified xsi:type="dcterms:W3CDTF">2025-03-06T18:32:00Z</dcterms:modified>
</cp:coreProperties>
</file>