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aps/>
          <w:color w:val="1B2F5E"/>
          <w:spacing w:val="80"/>
          <w:sz w:val="28"/>
          <w:szCs w:val="28"/>
        </w:rPr>
        <w:t xml:space="preserve">MATHLEDX</w:t>
      </w:r>
    </w:p>
    <w:p>
      <w:pPr>
        <w:pBdr>
          <w:bottom w:val="single" w:color="1a6a8a" w:sz="6" w:space="1"/>
        </w:pBdr>
        <w:spacing w:after="60"/>
      </w:pPr>
      <w:r>
        <w:rPr>
          <w:rFonts w:ascii="Arial" w:cs="Arial" w:eastAsia="Arial" w:hAnsi="Arial"/>
          <w:caps/>
          <w:color w:val="1a6a8a"/>
          <w:spacing w:val="60"/>
          <w:sz w:val="18"/>
          <w:szCs w:val="18"/>
        </w:rPr>
        <w:t xml:space="preserve">Blog Draft — Origin Story / About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CATEGORY: Rich's Story   ·   April 2026   ·   Draft 1</w:t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B2F5E"/>
          <w:sz w:val="48"/>
          <w:szCs w:val="48"/>
        </w:rPr>
        <w:t xml:space="preserve">I Failed Three Math Classes in One Semester. Here's What It Taught Me.</w:t>
      </w:r>
    </w:p>
    <w:p>
      <w:pPr>
        <w:shd w:fill="FFF8DC" w:val="clear"/>
        <w:spacing w:after="8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SEO NOTE: </w:t>
      </w:r>
      <w:r>
        <w:rPr>
          <w:rFonts w:ascii="Arial" w:cs="Arial" w:eastAsia="Arial" w:hAnsi="Arial"/>
          <w:color w:val="856404"/>
          <w:sz w:val="18"/>
          <w:szCs w:val="18"/>
        </w:rPr>
        <w:t xml:space="preserve">Target keyword: "math tutor who struggled in math" / "why I became a math teacher" — Meta description: I was a college math major who stopped going to class, failed three courses in a semester, and figured out the hard way that everything I thought I knew about learning math was wrong. This is that story.</w:t>
      </w:r>
    </w:p>
    <w:p>
      <w:pPr>
        <w:spacing w:after="200"/>
      </w:pPr>
    </w:p>
    <w:p>
      <w:pPr>
        <w:pBdr>
          <w:left w:val="single" w:color="1a6a8a" w:sz="18" w:space="12"/>
        </w:pBdr>
        <w:spacing w:after="200"/>
        <w:ind w:left="360"/>
      </w:pPr>
      <w:r>
        <w:rPr>
          <w:rFonts w:ascii="Georgia" w:cs="Georgia" w:eastAsia="Georgia" w:hAnsi="Georgia"/>
          <w:sz w:val="26"/>
          <w:szCs w:val="26"/>
        </w:rPr>
        <w:t xml:space="preserve">I want to tell you something most tutors won't. I was not a math prodigy. I was not the kid who loved equations and lived for extra credit. I was the kid in the back of the class who had already figured out the pattern, stopped paying attention, and coasted through on raw ability. That worked for a long time. And then, spectacularly, it didn't.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F5E"/>
          <w:sz w:val="30"/>
          <w:szCs w:val="30"/>
        </w:rPr>
        <w:t xml:space="preserve">The Kid Who Never Had to Try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Math came easily to me growing up. Not because I was disciplined or worked hard at it, but because I was good at recognizing patterns quickly. I could tune out the teacher, pick up the method from the first two examples, and finish my work before most of my classmates had written their name on the paper.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Nobody flagged this as a problem. Why would they? The work was getting done. The grades were fine. From the outside, I looked like a student who had it together.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What was actually happening was that I was building a habit that would eventually collapse under its own weight. I was learning how to perform math without ever learning how to understand it. There's a difference. For a long time, I didn't know that difference existed.</w:t>
      </w:r>
    </w:p>
    <w:p>
      <w:pPr>
        <w:pBdr>
          <w:left w:val="single" w:color="1a6a8a" w:sz="18" w:space="12"/>
        </w:pBdr>
        <w:spacing w:after="240" w:before="240"/>
        <w:ind w:left="720" w:right="720"/>
      </w:pPr>
      <w:r>
        <w:rPr>
          <w:rFonts w:ascii="Georgia" w:cs="Georgia" w:eastAsia="Georgia" w:hAnsi="Georgia"/>
          <w:i/>
          <w:iCs/>
          <w:color w:val="1B2F5E"/>
          <w:sz w:val="26"/>
          <w:szCs w:val="26"/>
        </w:rPr>
        <w:t xml:space="preserve">I wasn't learning math. I was learning how to look like I was learning math. Those are not the same thing.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F5E"/>
          <w:sz w:val="30"/>
          <w:szCs w:val="30"/>
        </w:rPr>
        <w:t xml:space="preserve">The Long Coast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When I got to college I drifted through a few major ideas before landing on math. History didn't stick — I couldn't stand the research papers. Physical education was complicated by my basketball practice schedule. Math fit the time constraints and I figured I was decent at it, so I committed.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Calculus 1 was hard but I had a great teacher and the structure of daily practice kept me showing up. A in the class. Calculus 2 got harder and my attendance got worse. Once practice moved to Monday and Wednesday only, I stopped making the drive on the other days. B in the class.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Calculus 3 I took over five weeks in the summer. That was a mistake. Five weeks of four to six hours of math a day, working at the same time, pattern-matching my way through material that genuinely required sustained focus. I ditched a few classes. The catch-up game was brutal. C. I got through.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Then I transferred to a university and coasted through two more courses on the back of instructors who graded generously and a differential equations teacher who only cared about computations, not proofs. I was fine with that arrangement.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I thought I was doing well. I was actually running out of road.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F5E"/>
          <w:sz w:val="30"/>
          <w:szCs w:val="30"/>
        </w:rPr>
        <w:t xml:space="preserve">The Wall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Junior year. Abstract algebra, linear algebra, and mathematical analysis. Three proof-based courses in the same semester.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The numbers were gone. All of them. What replaced them was logic, structure, formal argumentation — mathematics at a level that required you to actually understand what you were doing and explain why it was true. No patterns to shortcut. No formula to memorize. No way to fake it.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I sat in those classes like a person who had wandered into the wrong building. I had taken regular math in high school, not honors. I had never been taught how to write a proof, how to construct a logical argument from definitions, how to think mathematically instead of just compute. The homework was impossible without looking up answers online.</w:t>
      </w:r>
    </w:p>
    <w:p>
      <w:pPr>
        <w:shd w:fill="1B2F5E" w:val="clear"/>
        <w:spacing w:after="80" w:before="240"/>
      </w:pPr>
      <w:r>
        <w:rPr>
          <w:rFonts w:ascii="Arial" w:cs="Arial" w:eastAsia="Arial" w:hAnsi="Arial"/>
          <w:b/>
          <w:bCs/>
          <w:caps/>
          <w:color w:val="5eb8e0"/>
          <w:sz w:val="18"/>
          <w:szCs w:val="18"/>
        </w:rPr>
        <w:t xml:space="preserve">THE REAL COST OF COASTING</w:t>
      </w:r>
    </w:p>
    <w:p>
      <w:pPr>
        <w:shd w:fill="1B2F5E" w:val="clear"/>
        <w:spacing w:after="240"/>
      </w:pPr>
      <w:r>
        <w:rPr>
          <w:rFonts w:ascii="Georgia" w:cs="Georgia" w:eastAsia="Georgia" w:hAnsi="Georgia"/>
          <w:color w:val="FFFFFF"/>
          <w:sz w:val="22"/>
          <w:szCs w:val="22"/>
        </w:rPr>
        <w:t xml:space="preserve">I had spent years building the appearance of mathematical ability without building the foundation underneath it. When the courses finally required the foundation, there was nothing there.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Then my girlfriend broke up with me.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I stopped going to my 8 o'clock class. Then I was so exhausted and demoralized that I'd skip the 10 o'clock. By the time 1 o'clock came around I figured I'd already lost the day, so I'd skip that too. Each missed class made the next one harder to attend. The snowball rolled. I went to the gym instead, where at least I knew I was capable of something.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I failed all three courses.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F5E"/>
          <w:sz w:val="30"/>
          <w:szCs w:val="30"/>
        </w:rPr>
        <w:t xml:space="preserve">The Thing That Changed Everything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At some point the math was simple: if I didn't pass these courses, I wouldn't graduate. If I didn't graduate, I wouldn't get the teaching job I had wanted since I was a kid. The gym wasn't going to fix that.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So I sat down and thought about what math actually was. Not the homework. Not the grade. The thing itself.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And I realized something that sounds obvious in retrospect: math proofs are just essays. You learn vocabulary — definitions, axioms, theorems. You understand what those words mean precisely. Then you arrange them in a logical sequence to demonstrate something true. That's it. That's a proof. That's also a five-paragraph essay.</w:t>
      </w:r>
    </w:p>
    <w:p>
      <w:pPr>
        <w:pBdr>
          <w:left w:val="single" w:color="1a6a8a" w:sz="18" w:space="12"/>
        </w:pBdr>
        <w:spacing w:after="240" w:before="240"/>
        <w:ind w:left="720" w:right="720"/>
      </w:pPr>
      <w:r>
        <w:rPr>
          <w:rFonts w:ascii="Georgia" w:cs="Georgia" w:eastAsia="Georgia" w:hAnsi="Georgia"/>
          <w:i/>
          <w:iCs/>
          <w:color w:val="1B2F5E"/>
          <w:sz w:val="26"/>
          <w:szCs w:val="26"/>
        </w:rPr>
        <w:t xml:space="preserve">I had been trying to pattern-match my way through a subject that required me to build a vocabulary and construct an argument. The moment I understood that, everything changed.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I started treating math like a language. I memorized definitions obsessively. Not because I fully understood the problems yet, but because I figured if I knew enough words I could start assembling something coherent and correct myself as I went. It worked. Slowly, then all at once. The something's I was putting together started making sense. I started explaining ideas in ways that surprised me and the students around me.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I retook those courses. Passed them. Some with A's.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Then I finished my bachelor's degree in mathematics. Then a master's in math education. Then I got hired at one of the highest-performing school districts in Southern California, where I have spent four years proving every single day that this approach — build the vocabulary, understand the structure, trust the process — works for students who look exactly like I did.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F5E"/>
          <w:sz w:val="30"/>
          <w:szCs w:val="30"/>
        </w:rPr>
        <w:t xml:space="preserve">Why This Matters for Your Kid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I didn't start MathLedX because I was always great at math. I started it because I know exactly what it feels like to be capable, to be coasting, and to hit a wall so hard it knocks you off your feet.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I know what it looks like when a smart kid stops going to class. I know what shame feels like when a subject you thought was yours suddenly isn't. And I know — from the inside — what it takes to go back, rebuild, and come out the other side with something real.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That's not a credential you get from a university. That's the one that actually matters.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If your kid is somewhere in that story right now, I'd like to talk.</w:t>
      </w:r>
    </w:p>
    <w:p>
      <w:pPr>
        <w:spacing w:after="160"/>
      </w:pPr>
    </w:p>
    <w:p>
      <w:pPr>
        <w:pBdr>
          <w:top w:val="single" w:color="1a6a8a" w:sz="6" w:space="4"/>
        </w:pBdr>
        <w:spacing w:after="120" w:before="240"/>
      </w:pPr>
      <w:r>
        <w:rPr>
          <w:rFonts w:ascii="Arial" w:cs="Arial" w:eastAsia="Arial" w:hAnsi="Arial"/>
          <w:b/>
          <w:bCs/>
          <w:caps/>
          <w:color w:val="1B2F5E"/>
          <w:spacing w:val="40"/>
          <w:sz w:val="20"/>
          <w:szCs w:val="20"/>
        </w:rPr>
        <w:t xml:space="preserve">WANT THE NEXT POST IN YOUR INBOX?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I write about the specific ways the math system fails capable students — and what parents can do about it. Sign up at mathledx.com.</w:t>
      </w:r>
    </w:p>
    <w:p>
      <w:pPr>
        <w:spacing w:after="200"/>
      </w:pPr>
    </w:p>
    <w:p>
      <w:pPr>
        <w:pBdr>
          <w:top w:val="single" w:color="CCCCCC" w:sz="4" w:space="4"/>
        </w:pBdr>
        <w:spacing w:before="1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MathLedX  ·  mathledx.com  ·  © 2026 Rich Hollinger.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2F5E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Arial" w:cs="Arial" w:eastAsia="Arial" w:hAnsi="Arial"/>
      <w:b/>
      <w:bCs/>
      <w:color w:val="1B2F5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2026-04-02T03:33:22.598Z</dcterms:created>
  <dcterms:modified xsi:type="dcterms:W3CDTF">2026-04-02T03:33:22.599Z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