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ATA da 4 ª Reunião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Data: </w:t>
      </w:r>
      <w:r w:rsidDel="00000000" w:rsidR="00000000" w:rsidRPr="00000000">
        <w:rPr>
          <w:rtl w:val="0"/>
        </w:rPr>
        <w:t xml:space="preserve">19/05/2021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Presentes</w:t>
      </w:r>
      <w:r w:rsidDel="00000000" w:rsidR="00000000" w:rsidRPr="00000000">
        <w:rPr>
          <w:rtl w:val="0"/>
        </w:rPr>
        <w:t xml:space="preserve">: Braz, Gabriel, Matheus, Erick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Duração da Reunião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  <w:t xml:space="preserve"> 18:30 as 21:30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Criar e corrigir os Casos de Uso, Definir BackLog, Definir Sprints, Elaboração de diagrama de Classes, Planejar e agendar testes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SISTEMA RESTAURANTE - NOME: Dinner APP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Product backlog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Montagem do Banco de dados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de Login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Login de administrador do sistema -ok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 de Perfis - ok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criação e cancelamento de Login para atendendentes (Base Perfis) - ok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Criação, edição e remoção dos produtos comercializados ( Cadastro de Pratos ou refeições)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emissão de lista de compras semanais baseado nas vendas dos produtos (considerando seus insumos via banco de dados). esta lista poderá ser editada após sua emissão. -ok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Criar confirmação de Preparo e notificação para atendente -ok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criação, edição, encerramento e cancelamento de pedidos -ok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precisam ter Nº de ordem e registrar Hora de entrada e Saída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Emissão da Cobrança (check-out - somatório dos pedidos do cliente) &gt; “Dar Baixa” &gt; “Venda concluída” -ok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Função de geração de relatórios de vendas diárias, semanais e mensais -ok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Emissão da Nota Fiscal -ok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Histórias Iniciais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O dono do estabelecimento precisa modernizar o processo de pedidos e comandas, eliminando o papel do processo e assim garantindo que todos os pedidos sejam bem entendidos e atendidos conforme solicitado pelo cliente.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Sistema precisa: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Eu Gerente: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Preciso me Logar no sistema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Preciso criar os acessos dos atendentes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Preciso cadastrar Produtos (Pratos, refeições, Ingredientes)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Preciso Receber o pagamento e dar baixa no sistema (caixa)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Preciso de relatórios de Vendas (diárias, semanais, Mensais)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Eu Atendente (Garçom):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a) Preciso me Logar no Sistema (Login - Logout)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b) Preciso selecionar na Lista/ Cardápio os Pedidos do Cliente, se são para   consumo imediato ou Viagem (Criação, remoção de listagem de produtos)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c) Preciso enviar os pedidos para preparo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d) Preciso receber confirmação se foi concluído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Eu Cozinheiro: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Preciso Receber a ordem de preparo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Preciso dar Baixa na Ordem de preparo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Sprints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1ª Sprint - (10/05 a 17/05)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- Criar Login do Sistema - Ok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- Criar acesso ao cardápio após Login - Ok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2ª Sprint - (17/05 a 24/05) - “Perfis Atendente e Cozinheiro”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- Criação de Perfis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- Função de criação e cancelamento de Login para atendendentes (Base Perfis)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- Criar Pedidos (Pedidos precisam ter Nº de ordem e registrar Hora de entrada e Saída)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- Criar Função para enviar os pedidos para Preparo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- Criar Função para informar o Status do pedido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- Criar confirmação de Preparo e notificação para atendente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- Edição, encerramento e cancelamento do pedido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3ª Sprint - (24/05 a 31/05) “Perfil Gerente”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Emissão da Cobrança (check-out - somatório dos pedidos do cliente) &gt; “Dar Baixa” &gt; “Venda concluída”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Emissão da Nota Fiscal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Função de Criação, edição e remoção dos produtos comercializados ( Cadastro de Pratos ou refeições) </w:t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4ª Sprint -  (31/05 a 07/06) - “Gerenciamento de Dados”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Montagem do Banco de dados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Função de emissão de lista de compras semanais baseado nas vendas dos produtos (considerando seus insumos via banco de dados). esta lista poderá ser editada após sua emissão.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Função de geração de relatórios de vendas diárias, semanais e mensais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Ata da reunião e resposta das perguntas do scrum - {Braz}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O Que eu fiz Ontem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Gabriel - Programa: Funções previstas no sprint 2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Braz - Organização da Atas, levantamento de Requisitos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Matheus - Modelo Relacional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Erick - Organização dos Requisitos no Documento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Leonan -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O que eu Fiz Hoje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Gabriel - Programa: Funções previstas no sprint 2 , Diagrama de Classes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Braz - Diagrama de uso, Diagrama UML , Organizar Sprints, Organizar Ata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Matheus - Diagrama de Uso, Diagrama ER ,Organizar Sprints.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Erick - Diagrama de Uso, Diagrama UML , Organizar Sprints, Adicionar Requisitos ao Documento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Leonan -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Impedimentos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Gabriel - Fonte do computador queimada.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Braz -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Matheus - Sem Dificuldades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Erick - Entender os assuntos até o momento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Leonan -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Software a ser desenvolvido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1 - Software de restaurante:</w:t>
      </w:r>
      <w:r w:rsidDel="00000000" w:rsidR="00000000" w:rsidRPr="00000000">
        <w:rPr>
          <w:rtl w:val="0"/>
        </w:rPr>
        <w:t xml:space="preserve"> (Cardápio, Preços e Pedidos, FRENTE DE LOJA)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Linguagem de Programação a ser usada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6/ND5m2DNcIjsHDY07nPIyJKEQ==">AMUW2mXd55++SyRfq3B00RVXOzC6wZmy2sW151lZibuoadedIVWu7lFEPh0uEzajqxuMU/P0qkRPw92MI+9+G55dIckb0DfBAw1j4UPE+9L8x1aWOq/2ulY=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