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Projeto Integrador de Tecnologias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Sistema: RotaryAssist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Grupo: Luiz Henrique da Silva Garcia e Matheus Andrade Emidio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OBS: Final do curso de 5 pessoas no grupo restou somente a gente, com isso </w:t>
        <w:br/>
        <w:t xml:space="preserve">vamos ver se mais alguem querem complementar no nosso grupo professor.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Prévia de Cronograma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cronograma apresenta uma visão geral das etapas de desenvolvimento do sistema RotaryAssist, desde a análise inicial até a entrega final do projeto.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Etapa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Atividades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Responsáveis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Período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1 - Análise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Levantamento de requisitos e revisão da ERS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Luiz / Matheus 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Março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2 - Planejamento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Definição de níveis de acesso e cronograma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Luiz / Matheus 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Abril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3 - Desenvolvimento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Implementação de cadastros e dashboard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Luiz / Matheus 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4 - Integração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Integração Front-end e Back-end com MySQL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Luiz / Matheus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Maio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5 - Testes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Testes funcionais e correções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Luiz / Matheus 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Junho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