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60CA" w14:textId="77777777" w:rsidR="00CA6476" w:rsidRDefault="00CA6476" w:rsidP="00CA647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>Erros decorrentes ao relatório Registro Diário de Vendas CCB – Empresa 95 – 02/202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778DB5C0" w14:textId="1440A2D2" w:rsidR="00CA6476" w:rsidRDefault="00CA6476" w:rsidP="00CA6476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22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Contratos com valores incorretos </w:t>
      </w:r>
    </w:p>
    <w:p w14:paraId="0EB31594" w14:textId="77777777" w:rsidR="00CA6476" w:rsidRPr="00892268" w:rsidRDefault="00CA6476" w:rsidP="00CA6476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C2EE4E" w14:textId="45A10755" w:rsidR="00056E52" w:rsidRDefault="00CA6476" w:rsidP="00CA6476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2F7D7C" wp14:editId="4DA31401">
            <wp:simplePos x="0" y="0"/>
            <wp:positionH relativeFrom="margin">
              <wp:align>left</wp:align>
            </wp:positionH>
            <wp:positionV relativeFrom="paragraph">
              <wp:posOffset>909458</wp:posOffset>
            </wp:positionV>
            <wp:extent cx="5257800" cy="962025"/>
            <wp:effectExtent l="0" t="0" r="0" b="9525"/>
            <wp:wrapTopAndBottom/>
            <wp:docPr id="2" name="Imagem 2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, Linha do tem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00C435" wp14:editId="5ACAB5FC">
            <wp:simplePos x="0" y="0"/>
            <wp:positionH relativeFrom="margin">
              <wp:align>left</wp:align>
            </wp:positionH>
            <wp:positionV relativeFrom="paragraph">
              <wp:posOffset>297512</wp:posOffset>
            </wp:positionV>
            <wp:extent cx="6645910" cy="523875"/>
            <wp:effectExtent l="0" t="0" r="254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12-GF-07</w:t>
      </w:r>
    </w:p>
    <w:p w14:paraId="40E240C6" w14:textId="04435930" w:rsidR="00CA6476" w:rsidRDefault="00CA6476" w:rsidP="00CA6476">
      <w:pPr>
        <w:ind w:firstLine="708"/>
      </w:pPr>
    </w:p>
    <w:p w14:paraId="26C12C5A" w14:textId="595B3D34" w:rsidR="00CA6476" w:rsidRDefault="00CA6476" w:rsidP="00CA6476">
      <w:pPr>
        <w:pStyle w:val="PargrafodaLista"/>
        <w:numPr>
          <w:ilvl w:val="0"/>
          <w:numId w:val="1"/>
        </w:numPr>
      </w:pPr>
      <w:r>
        <w:t>12-KN-24</w:t>
      </w:r>
    </w:p>
    <w:p w14:paraId="1C47CF4E" w14:textId="79CD1064" w:rsidR="00CA6476" w:rsidRDefault="00CA6476" w:rsidP="00CA64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231B7C" wp14:editId="790837E3">
            <wp:simplePos x="0" y="0"/>
            <wp:positionH relativeFrom="margin">
              <wp:align>left</wp:align>
            </wp:positionH>
            <wp:positionV relativeFrom="paragraph">
              <wp:posOffset>707141</wp:posOffset>
            </wp:positionV>
            <wp:extent cx="5219700" cy="1181100"/>
            <wp:effectExtent l="0" t="0" r="0" b="0"/>
            <wp:wrapTopAndBottom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99D7ABE" wp14:editId="3FAC8AA6">
            <wp:extent cx="6645910" cy="61849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9B57" w14:textId="3A9C6A09" w:rsidR="00CA6476" w:rsidRDefault="00CA6476" w:rsidP="00CA6476">
      <w:pPr>
        <w:tabs>
          <w:tab w:val="left" w:pos="2692"/>
        </w:tabs>
      </w:pPr>
      <w:r>
        <w:tab/>
      </w:r>
    </w:p>
    <w:p w14:paraId="1D9CBBA2" w14:textId="50FFB3AA" w:rsidR="00CA6476" w:rsidRDefault="00060833" w:rsidP="00CA6476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BF8834" wp14:editId="7C9C72A5">
            <wp:simplePos x="0" y="0"/>
            <wp:positionH relativeFrom="margin">
              <wp:align>left</wp:align>
            </wp:positionH>
            <wp:positionV relativeFrom="paragraph">
              <wp:posOffset>1007690</wp:posOffset>
            </wp:positionV>
            <wp:extent cx="5314950" cy="1057275"/>
            <wp:effectExtent l="0" t="0" r="0" b="9525"/>
            <wp:wrapTopAndBottom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476">
        <w:rPr>
          <w:noProof/>
        </w:rPr>
        <w:drawing>
          <wp:anchor distT="0" distB="0" distL="114300" distR="114300" simplePos="0" relativeHeight="251661312" behindDoc="0" locked="0" layoutInCell="1" allowOverlap="1" wp14:anchorId="7214EFEA" wp14:editId="0E8AE11F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6645910" cy="647700"/>
            <wp:effectExtent l="0" t="0" r="254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476">
        <w:t>12-ML-12</w:t>
      </w:r>
    </w:p>
    <w:p w14:paraId="4DFD4C89" w14:textId="0E95629B" w:rsidR="00CA6476" w:rsidRDefault="00CA6476" w:rsidP="00CA6476">
      <w:pPr>
        <w:ind w:firstLine="708"/>
      </w:pPr>
    </w:p>
    <w:p w14:paraId="6D703B22" w14:textId="335B4F58" w:rsidR="00060833" w:rsidRPr="00060833" w:rsidRDefault="00060833" w:rsidP="00060833"/>
    <w:sectPr w:rsidR="00060833" w:rsidRPr="00060833" w:rsidSect="00CA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ED7"/>
    <w:multiLevelType w:val="hybridMultilevel"/>
    <w:tmpl w:val="13F02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C79C3"/>
    <w:multiLevelType w:val="hybridMultilevel"/>
    <w:tmpl w:val="1BCA6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400610">
    <w:abstractNumId w:val="0"/>
  </w:num>
  <w:num w:numId="2" w16cid:durableId="522210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76"/>
    <w:rsid w:val="00056E52"/>
    <w:rsid w:val="00060833"/>
    <w:rsid w:val="00CA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9964"/>
  <w15:chartTrackingRefBased/>
  <w15:docId w15:val="{D0139045-5811-4BDD-9766-B277DE44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2022-07-20T19:46:00Z</dcterms:created>
  <dcterms:modified xsi:type="dcterms:W3CDTF">2022-07-20T19:53:00Z</dcterms:modified>
</cp:coreProperties>
</file>