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841E80" w14:textId="77777777" w:rsidR="008F712E" w:rsidRDefault="008D692C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1792FD07" w14:textId="77777777" w:rsidR="008F712E" w:rsidRDefault="008F712E"/>
    <w:p w14:paraId="7D01B800" w14:textId="2E2BFC5D" w:rsidR="008F712E" w:rsidRDefault="008D692C">
      <w:r>
        <w:t>Cliente: ECP</w:t>
      </w:r>
    </w:p>
    <w:p w14:paraId="45FCDCA0" w14:textId="0E34678C" w:rsidR="008F712E" w:rsidRDefault="008D692C">
      <w:r>
        <w:t xml:space="preserve">Contato: </w:t>
      </w:r>
      <w:proofErr w:type="spellStart"/>
      <w:r>
        <w:t>Etelma</w:t>
      </w:r>
      <w:proofErr w:type="spellEnd"/>
      <w:r>
        <w:t xml:space="preserve"> Castro de Paula</w:t>
      </w:r>
    </w:p>
    <w:p w14:paraId="10A8AD16" w14:textId="77777777" w:rsidR="008F712E" w:rsidRDefault="008F712E"/>
    <w:p w14:paraId="3204D8FE" w14:textId="657100E6" w:rsidR="008F712E" w:rsidRDefault="008D692C">
      <w:r>
        <w:t>Equipe de Desenvolvimento</w:t>
      </w:r>
    </w:p>
    <w:p w14:paraId="3B3C59C9" w14:textId="77777777" w:rsidR="008D692C" w:rsidRDefault="008D692C"/>
    <w:tbl>
      <w:tblPr>
        <w:tblStyle w:val="TabeladeGrade3-nfase5"/>
        <w:tblW w:w="9615" w:type="dxa"/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F712E" w14:paraId="4F2C5071" w14:textId="77777777" w:rsidTr="008D692C">
        <w:tc>
          <w:tcPr>
            <w:tcW w:w="2587" w:type="dxa"/>
            <w:shd w:val="clear" w:color="auto" w:fill="8DB3E2" w:themeFill="text2" w:themeFillTint="66"/>
          </w:tcPr>
          <w:p w14:paraId="7F05645B" w14:textId="77777777" w:rsidR="008F712E" w:rsidRDefault="008D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2587" w:type="dxa"/>
            <w:shd w:val="clear" w:color="auto" w:fill="8DB3E2" w:themeFill="text2" w:themeFillTint="66"/>
          </w:tcPr>
          <w:p w14:paraId="0CE80055" w14:textId="77777777" w:rsidR="008F712E" w:rsidRDefault="008D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shd w:val="clear" w:color="auto" w:fill="8DB3E2" w:themeFill="text2" w:themeFillTint="66"/>
          </w:tcPr>
          <w:p w14:paraId="3B61675D" w14:textId="77777777" w:rsidR="008F712E" w:rsidRDefault="008D69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shd w:val="clear" w:color="auto" w:fill="8DB3E2" w:themeFill="text2" w:themeFillTint="66"/>
          </w:tcPr>
          <w:p w14:paraId="22C73440" w14:textId="77777777" w:rsidR="008F712E" w:rsidRDefault="008D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F712E" w14:paraId="4A0AB4EF" w14:textId="77777777" w:rsidTr="008D692C">
        <w:tc>
          <w:tcPr>
            <w:tcW w:w="2587" w:type="dxa"/>
          </w:tcPr>
          <w:p w14:paraId="7216ED0B" w14:textId="532E0B4A" w:rsidR="008F712E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Saldanha Machado</w:t>
            </w:r>
          </w:p>
        </w:tc>
        <w:tc>
          <w:tcPr>
            <w:tcW w:w="2587" w:type="dxa"/>
          </w:tcPr>
          <w:p w14:paraId="7490B1B5" w14:textId="1B5DC529" w:rsidR="008F712E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2102715</w:t>
            </w:r>
          </w:p>
        </w:tc>
        <w:tc>
          <w:tcPr>
            <w:tcW w:w="1798" w:type="dxa"/>
          </w:tcPr>
          <w:p w14:paraId="6DFE708D" w14:textId="21EA6C16" w:rsidR="008F712E" w:rsidRDefault="008D692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bruno.saldanha@aluno.faculdadeimpacta.com.br</w:t>
            </w:r>
          </w:p>
        </w:tc>
        <w:tc>
          <w:tcPr>
            <w:tcW w:w="2642" w:type="dxa"/>
          </w:tcPr>
          <w:p w14:paraId="5530BE8B" w14:textId="7051BC5C" w:rsidR="008F712E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959151651</w:t>
            </w:r>
          </w:p>
        </w:tc>
      </w:tr>
      <w:tr w:rsidR="008D692C" w14:paraId="7C93494C" w14:textId="77777777" w:rsidTr="008D692C">
        <w:tc>
          <w:tcPr>
            <w:tcW w:w="2587" w:type="dxa"/>
          </w:tcPr>
          <w:p w14:paraId="69294F6D" w14:textId="5E33C3F6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Augusto Pedrão</w:t>
            </w:r>
          </w:p>
        </w:tc>
        <w:tc>
          <w:tcPr>
            <w:tcW w:w="2587" w:type="dxa"/>
          </w:tcPr>
          <w:p w14:paraId="70D8E8F4" w14:textId="0E18FA5B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2101970</w:t>
            </w:r>
          </w:p>
        </w:tc>
        <w:tc>
          <w:tcPr>
            <w:tcW w:w="1798" w:type="dxa"/>
          </w:tcPr>
          <w:p w14:paraId="4C6DC91C" w14:textId="7CCD8F09" w:rsidR="008D692C" w:rsidRDefault="008D692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matheus.pedrao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</w:tcPr>
          <w:p w14:paraId="2AC90360" w14:textId="43E8153A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987702510</w:t>
            </w:r>
          </w:p>
        </w:tc>
      </w:tr>
      <w:tr w:rsidR="008D692C" w14:paraId="212F173A" w14:textId="77777777" w:rsidTr="008D692C">
        <w:tc>
          <w:tcPr>
            <w:tcW w:w="2587" w:type="dxa"/>
          </w:tcPr>
          <w:p w14:paraId="6DEEDE3B" w14:textId="4B0C927B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Rodrigues Gomes</w:t>
            </w:r>
          </w:p>
        </w:tc>
        <w:tc>
          <w:tcPr>
            <w:tcW w:w="2587" w:type="dxa"/>
          </w:tcPr>
          <w:p w14:paraId="7FD0680E" w14:textId="45ADE2F1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2102654</w:t>
            </w:r>
          </w:p>
        </w:tc>
        <w:tc>
          <w:tcPr>
            <w:tcW w:w="1798" w:type="dxa"/>
          </w:tcPr>
          <w:p w14:paraId="7934CD34" w14:textId="21240202" w:rsidR="008D692C" w:rsidRDefault="008D692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matheus.rgomes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</w:tcPr>
          <w:p w14:paraId="79B14849" w14:textId="45BD0193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940731679</w:t>
            </w:r>
          </w:p>
        </w:tc>
      </w:tr>
      <w:tr w:rsidR="008D692C" w14:paraId="2696C4F9" w14:textId="77777777" w:rsidTr="008D692C">
        <w:tc>
          <w:tcPr>
            <w:tcW w:w="2587" w:type="dxa"/>
          </w:tcPr>
          <w:p w14:paraId="4898B886" w14:textId="60F72331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Egydio da Silva Faria</w:t>
            </w:r>
          </w:p>
        </w:tc>
        <w:tc>
          <w:tcPr>
            <w:tcW w:w="2587" w:type="dxa"/>
          </w:tcPr>
          <w:p w14:paraId="25EBBAFB" w14:textId="66CF4C76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2102057</w:t>
            </w:r>
          </w:p>
        </w:tc>
        <w:tc>
          <w:tcPr>
            <w:tcW w:w="1798" w:type="dxa"/>
          </w:tcPr>
          <w:p w14:paraId="5F7101E7" w14:textId="2F052681" w:rsidR="008D692C" w:rsidRDefault="008D692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pedro.faria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</w:tcPr>
          <w:p w14:paraId="0D62E924" w14:textId="67936D56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(21) 965247398</w:t>
            </w:r>
          </w:p>
        </w:tc>
      </w:tr>
      <w:tr w:rsidR="008D692C" w14:paraId="35031B49" w14:textId="77777777" w:rsidTr="008D692C">
        <w:tc>
          <w:tcPr>
            <w:tcW w:w="2587" w:type="dxa"/>
          </w:tcPr>
          <w:p w14:paraId="55438476" w14:textId="08956FF3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Oliveira Santos</w:t>
            </w:r>
          </w:p>
        </w:tc>
        <w:tc>
          <w:tcPr>
            <w:tcW w:w="2587" w:type="dxa"/>
          </w:tcPr>
          <w:p w14:paraId="1A3D8B8B" w14:textId="0F46B533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2102667</w:t>
            </w:r>
          </w:p>
        </w:tc>
        <w:tc>
          <w:tcPr>
            <w:tcW w:w="1798" w:type="dxa"/>
          </w:tcPr>
          <w:p w14:paraId="461F23D2" w14:textId="7D76F26B" w:rsidR="008D692C" w:rsidRDefault="008D692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rafael.osantos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</w:tcPr>
          <w:p w14:paraId="33ADFE57" w14:textId="1A43F067" w:rsidR="008D692C" w:rsidRDefault="008D69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997676871</w:t>
            </w:r>
          </w:p>
        </w:tc>
      </w:tr>
    </w:tbl>
    <w:p w14:paraId="17CC17E2" w14:textId="77777777" w:rsidR="008F712E" w:rsidRDefault="008F712E"/>
    <w:p w14:paraId="0BBCF187" w14:textId="77777777" w:rsidR="008F712E" w:rsidRDefault="008F712E"/>
    <w:sectPr w:rsidR="008F712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12E"/>
    <w:rsid w:val="008D692C"/>
    <w:rsid w:val="008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DDDC"/>
  <w15:docId w15:val="{01E7E9E4-7220-43D7-9AF6-E3B7F814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deGrade1Clara-nfase5">
    <w:name w:val="Grid Table 1 Light Accent 5"/>
    <w:basedOn w:val="Tabelanormal"/>
    <w:uiPriority w:val="46"/>
    <w:rsid w:val="008D692C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5">
    <w:name w:val="Grid Table 3 Accent 5"/>
    <w:basedOn w:val="Tabelanormal"/>
    <w:uiPriority w:val="48"/>
    <w:rsid w:val="008D692C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Egydio da Silva Faria</cp:lastModifiedBy>
  <cp:revision>2</cp:revision>
  <dcterms:created xsi:type="dcterms:W3CDTF">2022-02-23T14:17:00Z</dcterms:created>
  <dcterms:modified xsi:type="dcterms:W3CDTF">2022-02-23T14:26:00Z</dcterms:modified>
</cp:coreProperties>
</file>