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Atividade Extensionista</w:t>
      </w:r>
    </w:p>
    <w:p w:rsidR="00000000" w:rsidDel="00000000" w:rsidP="00000000" w:rsidRDefault="00000000" w:rsidRPr="00000000" w14:paraId="00000002">
      <w:pPr>
        <w:shd w:fill="ffffff" w:val="clear"/>
        <w:spacing w:after="300" w:before="640" w:lineRule="auto"/>
        <w:rPr>
          <w:color w:val="626262"/>
          <w:sz w:val="21"/>
          <w:szCs w:val="21"/>
        </w:rPr>
      </w:pPr>
      <w:r w:rsidDel="00000000" w:rsidR="00000000" w:rsidRPr="00000000">
        <w:rPr>
          <w:color w:val="626262"/>
          <w:sz w:val="21"/>
          <w:szCs w:val="21"/>
          <w:rtl w:val="0"/>
        </w:rPr>
        <w:t xml:space="preserve">Semeando Sustentabilidade Ação de Plantio e Educação Ambiental</w:t>
      </w:r>
    </w:p>
    <w:p w:rsidR="00000000" w:rsidDel="00000000" w:rsidP="00000000" w:rsidRDefault="00000000" w:rsidRPr="00000000" w14:paraId="00000003">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Modalidade</w:t>
      </w:r>
    </w:p>
    <w:p w:rsidR="00000000" w:rsidDel="00000000" w:rsidP="00000000" w:rsidRDefault="00000000" w:rsidRPr="00000000" w14:paraId="00000004">
      <w:pPr>
        <w:shd w:fill="ffffff" w:val="clear"/>
        <w:spacing w:after="300" w:before="640" w:lineRule="auto"/>
        <w:rPr>
          <w:color w:val="626262"/>
          <w:sz w:val="21"/>
          <w:szCs w:val="21"/>
        </w:rPr>
      </w:pPr>
      <w:r w:rsidDel="00000000" w:rsidR="00000000" w:rsidRPr="00000000">
        <w:rPr>
          <w:color w:val="626262"/>
          <w:sz w:val="21"/>
          <w:szCs w:val="21"/>
          <w:rtl w:val="0"/>
        </w:rPr>
        <w:t xml:space="preserve">Projetos</w:t>
      </w:r>
    </w:p>
    <w:p w:rsidR="00000000" w:rsidDel="00000000" w:rsidP="00000000" w:rsidRDefault="00000000" w:rsidRPr="00000000" w14:paraId="00000005">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Submodalidade</w:t>
      </w:r>
    </w:p>
    <w:p w:rsidR="00000000" w:rsidDel="00000000" w:rsidP="00000000" w:rsidRDefault="00000000" w:rsidRPr="00000000" w14:paraId="00000006">
      <w:pPr>
        <w:shd w:fill="ffffff" w:val="clear"/>
        <w:spacing w:after="300" w:before="640" w:lineRule="auto"/>
        <w:rPr>
          <w:color w:val="626262"/>
          <w:sz w:val="21"/>
          <w:szCs w:val="21"/>
        </w:rPr>
      </w:pPr>
      <w:r w:rsidDel="00000000" w:rsidR="00000000" w:rsidRPr="00000000">
        <w:rPr>
          <w:color w:val="626262"/>
          <w:sz w:val="21"/>
          <w:szCs w:val="21"/>
          <w:rtl w:val="0"/>
        </w:rPr>
        <w:t xml:space="preserve">Projetos de Sustentabilidade e Proteção Ambiental</w:t>
      </w:r>
    </w:p>
    <w:p w:rsidR="00000000" w:rsidDel="00000000" w:rsidP="00000000" w:rsidRDefault="00000000" w:rsidRPr="00000000" w14:paraId="00000007">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Início</w:t>
      </w:r>
    </w:p>
    <w:p w:rsidR="00000000" w:rsidDel="00000000" w:rsidP="00000000" w:rsidRDefault="00000000" w:rsidRPr="00000000" w14:paraId="00000008">
      <w:pPr>
        <w:shd w:fill="ffffff" w:val="clear"/>
        <w:spacing w:after="300" w:before="640" w:lineRule="auto"/>
        <w:rPr>
          <w:color w:val="626262"/>
          <w:sz w:val="21"/>
          <w:szCs w:val="21"/>
        </w:rPr>
      </w:pPr>
      <w:r w:rsidDel="00000000" w:rsidR="00000000" w:rsidRPr="00000000">
        <w:rPr>
          <w:color w:val="626262"/>
          <w:sz w:val="21"/>
          <w:szCs w:val="21"/>
          <w:rtl w:val="0"/>
        </w:rPr>
        <w:t xml:space="preserve">08/04/2026</w:t>
      </w:r>
    </w:p>
    <w:p w:rsidR="00000000" w:rsidDel="00000000" w:rsidP="00000000" w:rsidRDefault="00000000" w:rsidRPr="00000000" w14:paraId="00000009">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Adesão</w:t>
      </w:r>
    </w:p>
    <w:p w:rsidR="00000000" w:rsidDel="00000000" w:rsidP="00000000" w:rsidRDefault="00000000" w:rsidRPr="00000000" w14:paraId="0000000A">
      <w:pPr>
        <w:shd w:fill="ffffff" w:val="clear"/>
        <w:spacing w:after="300" w:before="640" w:lineRule="auto"/>
        <w:rPr>
          <w:color w:val="626262"/>
          <w:sz w:val="21"/>
          <w:szCs w:val="21"/>
        </w:rPr>
      </w:pPr>
      <w:r w:rsidDel="00000000" w:rsidR="00000000" w:rsidRPr="00000000">
        <w:rPr>
          <w:color w:val="626262"/>
          <w:sz w:val="21"/>
          <w:szCs w:val="21"/>
          <w:rtl w:val="0"/>
        </w:rPr>
        <w:t xml:space="preserve">21/04/2026</w:t>
      </w:r>
    </w:p>
    <w:p w:rsidR="00000000" w:rsidDel="00000000" w:rsidP="00000000" w:rsidRDefault="00000000" w:rsidRPr="00000000" w14:paraId="0000000B">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ODS da Atividade</w:t>
      </w:r>
    </w:p>
    <w:p w:rsidR="00000000" w:rsidDel="00000000" w:rsidP="00000000" w:rsidRDefault="00000000" w:rsidRPr="00000000" w14:paraId="0000000C">
      <w:pPr>
        <w:shd w:fill="ffffff" w:val="clear"/>
        <w:spacing w:after="300" w:before="640" w:lineRule="auto"/>
        <w:rPr>
          <w:color w:val="626262"/>
          <w:sz w:val="21"/>
          <w:szCs w:val="21"/>
        </w:rPr>
      </w:pPr>
      <w:r w:rsidDel="00000000" w:rsidR="00000000" w:rsidRPr="00000000">
        <w:rPr>
          <w:color w:val="626262"/>
          <w:sz w:val="21"/>
          <w:szCs w:val="21"/>
          <w:rtl w:val="0"/>
        </w:rPr>
        <w:t xml:space="preserve">11 - Cidades e comunidades sustentáveis, 13 - Ação contra a mudança global do clima, 15 - Vida terrestre, 17 - Parcerias e meios de implementação</w:t>
      </w:r>
    </w:p>
    <w:p w:rsidR="00000000" w:rsidDel="00000000" w:rsidP="00000000" w:rsidRDefault="00000000" w:rsidRPr="00000000" w14:paraId="0000000D">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Pretensão da Atividade</w:t>
      </w:r>
    </w:p>
    <w:p w:rsidR="00000000" w:rsidDel="00000000" w:rsidP="00000000" w:rsidRDefault="00000000" w:rsidRPr="00000000" w14:paraId="0000000E">
      <w:pPr>
        <w:shd w:fill="ffffff" w:val="clear"/>
        <w:spacing w:after="300" w:before="320" w:lineRule="auto"/>
        <w:rPr>
          <w:color w:val="626262"/>
          <w:sz w:val="21"/>
          <w:szCs w:val="21"/>
        </w:rPr>
      </w:pPr>
      <w:r w:rsidDel="00000000" w:rsidR="00000000" w:rsidRPr="00000000">
        <w:rPr>
          <w:color w:val="626262"/>
          <w:sz w:val="21"/>
          <w:szCs w:val="21"/>
          <w:rtl w:val="0"/>
        </w:rPr>
        <w:t xml:space="preserve">Esta atividade tem como objetivo incentivar a conscientização ambiental por meio de uma ação prática de cuidado com o meio ambiente: o plantio de uma muda de árvore. A proposta busca estimular os estudantes a refletirem sobre a importância da preservação da natureza e sobre como atitudes individuais podem gerar impactos positivos para a sociedade e para o planeta. Ao realizar essa atividade, o estudante deverá identificar um espaço adequado para o plantio, selecionar uma muda de árvore e realizar o plantio de forma responsável. As árvores possuem um papel essencial para o equilíbrio ambiental, pois contribuem para a melhoria da qualidade do ar, ajudam a regular a temperatura, favorecem a biodiversidade e tornam os espaços mais saudáveis e agradáveis para as pessoas. Além da ação de plantio, a atividade também busca incentivar o cuidado contínuo com o meio ambiente. Por isso, o estudante será estimulado a compartilhar a importância dessa ação com outras pessoas que frequentam o local, incentivando o cuidado com a muda plantada. Com essa experiência, espera-se que o estudante compreenda que pequenas ações podem contribuir para a preservação da natureza e para a construção de ambientes mais sustentáveis, fortalecendo valores de cidadania, responsabilidade socioambiental e respeito ao meio ambiente.</w:t>
      </w:r>
    </w:p>
    <w:p w:rsidR="00000000" w:rsidDel="00000000" w:rsidP="00000000" w:rsidRDefault="00000000" w:rsidRPr="00000000" w14:paraId="0000000F">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0">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1">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Requisitos Técnicos</w:t>
      </w:r>
    </w:p>
    <w:p w:rsidR="00000000" w:rsidDel="00000000" w:rsidP="00000000" w:rsidRDefault="00000000" w:rsidRPr="00000000" w14:paraId="00000012">
      <w:pPr>
        <w:shd w:fill="ffffff" w:val="clear"/>
        <w:spacing w:after="300" w:before="320" w:lineRule="auto"/>
        <w:rPr>
          <w:color w:val="626262"/>
          <w:sz w:val="21"/>
          <w:szCs w:val="21"/>
        </w:rPr>
      </w:pPr>
      <w:r w:rsidDel="00000000" w:rsidR="00000000" w:rsidRPr="00000000">
        <w:rPr>
          <w:color w:val="626262"/>
          <w:sz w:val="21"/>
          <w:szCs w:val="21"/>
          <w:rtl w:val="0"/>
        </w:rPr>
        <w:t xml:space="preserve">Sem requisitos técnicos necessários para a realização da atividade.</w:t>
      </w:r>
    </w:p>
    <w:p w:rsidR="00000000" w:rsidDel="00000000" w:rsidP="00000000" w:rsidRDefault="00000000" w:rsidRPr="00000000" w14:paraId="00000013">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4">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5">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Justificativa da Relevância</w:t>
      </w:r>
    </w:p>
    <w:p w:rsidR="00000000" w:rsidDel="00000000" w:rsidP="00000000" w:rsidRDefault="00000000" w:rsidRPr="00000000" w14:paraId="00000016">
      <w:pPr>
        <w:shd w:fill="ffffff" w:val="clear"/>
        <w:spacing w:after="300" w:before="320" w:lineRule="auto"/>
        <w:rPr>
          <w:color w:val="626262"/>
          <w:sz w:val="21"/>
          <w:szCs w:val="21"/>
        </w:rPr>
      </w:pPr>
      <w:r w:rsidDel="00000000" w:rsidR="00000000" w:rsidRPr="00000000">
        <w:rPr>
          <w:color w:val="626262"/>
          <w:sz w:val="21"/>
          <w:szCs w:val="21"/>
          <w:rtl w:val="0"/>
        </w:rPr>
        <w:t xml:space="preserve">A realização de ações voltadas à preservação ambiental é fundamental para promover a conscientização sobre a importância do cuidado com a natureza e da construção de práticas sustentáveis no cotidiano. O plantio de mudas de árvores representa uma iniciativa simples, mas com grande potencial de impacto positivo para o meio ambiente e para a comunidade, contribuindo para a melhoria da qualidade do ar, para o equilíbrio ambiental e para o fortalecimento de áreas verdes. Nesse contexto, esta atividade de extensão busca aproximar o estudante de práticas que promovam responsabilidade socioambiental, incentivando atitudes que contribuam para a preservação e recuperação do meio ambiente. Além disso, ao envolver outras pessoas do convívio social no cuidado com a muda plantada, a atividade amplia o alcance da ação e fortalece a conscientização coletiva sobre a importância da sustentabilidade e da proteção dos recursos naturais.</w:t>
      </w:r>
    </w:p>
    <w:p w:rsidR="00000000" w:rsidDel="00000000" w:rsidP="00000000" w:rsidRDefault="00000000" w:rsidRPr="00000000" w14:paraId="00000017">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8">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9">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Detalhes da Atividade</w:t>
      </w:r>
    </w:p>
    <w:p w:rsidR="00000000" w:rsidDel="00000000" w:rsidP="00000000" w:rsidRDefault="00000000" w:rsidRPr="00000000" w14:paraId="0000001A">
      <w:pPr>
        <w:shd w:fill="ffffff" w:val="clear"/>
        <w:spacing w:after="300" w:before="320" w:lineRule="auto"/>
        <w:rPr>
          <w:color w:val="626262"/>
          <w:sz w:val="21"/>
          <w:szCs w:val="21"/>
        </w:rPr>
      </w:pPr>
      <w:r w:rsidDel="00000000" w:rsidR="00000000" w:rsidRPr="00000000">
        <w:rPr>
          <w:color w:val="626262"/>
          <w:sz w:val="21"/>
          <w:szCs w:val="21"/>
          <w:rtl w:val="0"/>
        </w:rPr>
        <w:t xml:space="preserve">Assista ao vídeo com orientações sobre a atividade: https://youtu.be/qinLnuzjhw8 Nesta atividade de extensão, você será convidado(a) a realizar uma ação prática de cuidado com o meio ambiente por meio do plantio de uma muda de árvore. O objetivo é que você vivencie uma experiência simples, mas significativa, que contribua para a preservação ambiental e também para a conscientização de outras pessoas sobre a importância das árvores para a qualidade de vida e para o equilíbrio da natureza. Para iniciar, leia atentamente todas as orientações da atividade e os materiais complementares disponibilizados. Em seguida, organize-se para realizar a ação e procure um local adequado onde o plantio possa acontecer. Sempre que necessário, entre em contato com o responsável pelo espaço (como uma escola, instituição, comunidade ou até mesmo alguém responsável por um terreno ou área comum) para verificar se há autorização ou interesse em receber essa atividade. Depois disso, observe o local escolhido e confirme se ele possui condições adequadas para o desenvolvimento de uma árvore, como espaço suficiente, acesso à luz solar e solo apropriado. Na sequência, selecione uma muda de árvore para o plantio. Sempre que possível, priorize espécies nativas da sua região, pois elas contribuem de forma mais efetiva para a preservação da biodiversidade local. Com o local e a muda definidos, prepare o solo realizando a abertura da cova e organize o espaço para o plantio. Em seguida, realize o plantio da muda, posicionando-a corretamente e cobrindo suas raízes com terra. Se possível, realize também uma primeira rega para ajudar na adaptação da planta ao ambiente. Por fim, compartilhe essa ação com outras pessoas que frequentam o local, como familiares, amigos, vizinhos ou membros da comunidade. Explique brevemente a importância do plantio de árvores e incentive essas pessoas a ajudarem no cuidado da muda, como regar a planta ou acompanhar seu crescimento. Se desejar, você também pode criar uma pequena identificação para a muda plantada, indicando a espécie da árvore e reforçando a importância da preservação ambiental. Ao longo da atividade, registre os momentos importantes por meio de fotos, que servirão como comprovação da realização de cada etapa. Mais do que cumprir uma tarefa, esta atividade busca incentivar uma atitude consciente e responsável em relação ao meio ambiente, mostrando que pequenas ações podem gerar impactos positivos para todos. [Etapa 01]: Nessa etapa da atividade você deverá realizar a leitura das informações disponibilizadas, do material complementar (disponibilizado no ambiente da atividade no Portal da Extensão) e deverá organizar os documentos comprobatórios necessários (ficha de frequência e demais documentos). Realize contato prévio com a instituição na qual você pretende desenvolver sua atividade de extensão para verificar se existe interesse/disponibilidade em recebê-lo(a). [Etapa 02]: Identifique um espaço adequado no local viabilizado para o plantio da muda de árvore. O local pode ser uma praça, escola, área comunitária, empresa ou outro espaço que permita o desenvolvimento da planta. Essa etapa deve ser comprovada com uma foto do estudante no local escolhido para o plantio, evidenciando o espaço onde a muda será plantada. [Etapa 03]: Selecione uma muda de árvore adequada para o plantio no local escolhido. Sempre que possível, priorize espécies nativas da região e que são frequentes na região. Essa etapa deve ser comprovada com uma foto do estudante segurando ou apresentando a muda que será utilizada no plantio. [Etapa 04]: Prepare o solo realizando a abertura de espaço para a muda e removendo possíveis resíduos. Em seguida, realize o plantio da muda, posicionando-a corretamente e cobrindo suas raízes com terra. Essa etapa deve ser comprovada com uma foto do estudante realizando o plantio ou imediatamente após a muda ter sido plantada. [Etapa 05]: Elabore uma pequena identificação para a muda plantada (por exemplo, um cartão, placa simples ou etiqueta), informando o nome da espécie da árvore. Essa etapa deve ser comprovada com uma foto da muda já plantada contendo a identificação produzida pelo estudante. Observações: 1. Antes de iniciar, consulte todas as orientações disponíveis e, em caso de dúvidas, entre em contato com o professor mediador pelo “Fale com o Mediador”. 2. Para concluir a atividade, verifique o correto preenchimento dos documentos obrigatórios: template de entrega e ficha de frequência. 3. Não serão aceitas evidências com imagens distorcidas, cobertas por emojis ou geradas por inteligência artificial, conforme os termos de adesão e a LGPD. 4. Caso haja terceiros nas fotos, é obrigatório coletar seus dados e anexar o Termo de Cessão e Uso de Imagem assinado junto às evidências. 5. Não serão aceitas fichas de frequência com dados provenientes de sites que comercializam atividades extensionistas. 6. Utilize o modelo oficial da ficha de frequência, preenchendo todos os campos corretamente (dados do aluno, curso, atividade, carga horária, instituição, CNPJ, responsável, datas, descrições, assinaturas e carimbo). 7. Ao finalizar a atividade, informe apenas as etapas que você realmente realizou. 8. Utilize o formulário padrão obrigatório, anexando evidências (fotos ou prints) das atividades, com limite máximo de 8 imagens.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B">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C">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D">
            <w:pPr>
              <w:spacing w:after="300" w:before="640" w:line="342.8568" w:lineRule="auto"/>
              <w:jc w:val="center"/>
              <w:rPr>
                <w:color w:val="626262"/>
                <w:sz w:val="21"/>
                <w:szCs w:val="21"/>
              </w:rPr>
            </w:pPr>
            <w:r w:rsidDel="00000000" w:rsidR="00000000" w:rsidRPr="00000000">
              <w:rPr>
                <w:color w:val="626262"/>
                <w:sz w:val="20"/>
                <w:szCs w:val="20"/>
                <w:rtl w:val="0"/>
              </w:rPr>
              <w:t xml:space="preserve">Nessa etapa da atividade você deverá realizar a leitura das informações disponibilizadas, do material complementar (disponibilizado no ambiente da atividade no Portal da Extensão) e deverá organizar os documentos comprobatórios necessários (ficha de frequência e demais documentos). Realize contato prévio com a instituição na qual você pretende desenvolver sua atividade de extensão para verificar se existe interesse/disponibilidade em recebê-lo(a).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1E">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F">
            <w:pPr>
              <w:spacing w:after="300" w:before="640" w:line="342.8568" w:lineRule="auto"/>
              <w:jc w:val="center"/>
              <w:rPr>
                <w:color w:val="626262"/>
                <w:sz w:val="21"/>
                <w:szCs w:val="21"/>
              </w:rPr>
            </w:pPr>
            <w:r w:rsidDel="00000000" w:rsidR="00000000" w:rsidRPr="00000000">
              <w:rPr>
                <w:color w:val="626262"/>
                <w:sz w:val="20"/>
                <w:szCs w:val="20"/>
                <w:rtl w:val="0"/>
              </w:rPr>
              <w:t xml:space="preserve">Identifique um espaço adequado no local viabilizado para o plantio da muda de árvore. O local pode ser uma praça, escola, área comunitária, empresa ou outro espaço que permita o desenvolvimento da planta. Essa etapa deve ser comprovada com uma foto do estudante no local escolhido para o plantio, evidenciando o espaço onde a muda será plantada.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0">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1">
            <w:pPr>
              <w:spacing w:after="300" w:before="640" w:line="342.8568" w:lineRule="auto"/>
              <w:jc w:val="center"/>
              <w:rPr>
                <w:color w:val="626262"/>
                <w:sz w:val="21"/>
                <w:szCs w:val="21"/>
              </w:rPr>
            </w:pPr>
            <w:r w:rsidDel="00000000" w:rsidR="00000000" w:rsidRPr="00000000">
              <w:rPr>
                <w:color w:val="626262"/>
                <w:sz w:val="20"/>
                <w:szCs w:val="20"/>
                <w:rtl w:val="0"/>
              </w:rPr>
              <w:t xml:space="preserve">Selecione uma muda de árvore adequada para o plantio no local escolhido. Sempre que possível, priorize espécies nativas da região e que são frequentes na região. Essa etapa deve ser comprovada com uma foto do estudante segurando ou apresentando a muda que será utilizada no plantio.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2">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3">
            <w:pPr>
              <w:spacing w:after="300" w:before="640" w:line="342.8568" w:lineRule="auto"/>
              <w:jc w:val="center"/>
              <w:rPr>
                <w:color w:val="626262"/>
                <w:sz w:val="21"/>
                <w:szCs w:val="21"/>
              </w:rPr>
            </w:pPr>
            <w:r w:rsidDel="00000000" w:rsidR="00000000" w:rsidRPr="00000000">
              <w:rPr>
                <w:color w:val="626262"/>
                <w:sz w:val="20"/>
                <w:szCs w:val="20"/>
                <w:rtl w:val="0"/>
              </w:rPr>
              <w:t xml:space="preserve">Prepare o solo realizando a abertura de espaço para a muda e removendo possíveis resíduos. Em seguida, realize o plantio da muda, posicionando-a corretamente e cobrindo suas raízes com terra. Essa etapa deve ser comprovada com uma foto do estudante realizando o plantio ou imediatamente após a muda ter sido plantada.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4">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5">
            <w:pPr>
              <w:spacing w:after="300" w:before="640" w:line="342.8568" w:lineRule="auto"/>
              <w:jc w:val="center"/>
              <w:rPr>
                <w:color w:val="626262"/>
                <w:sz w:val="21"/>
                <w:szCs w:val="21"/>
              </w:rPr>
            </w:pPr>
            <w:r w:rsidDel="00000000" w:rsidR="00000000" w:rsidRPr="00000000">
              <w:rPr>
                <w:color w:val="626262"/>
                <w:sz w:val="20"/>
                <w:szCs w:val="20"/>
                <w:rtl w:val="0"/>
              </w:rPr>
              <w:t xml:space="preserve">Elabore uma pequena identificação para a muda plantada (por exemplo, um cartão, placa simples ou etiqueta), informando o nome da espécie da árvore. Essa etapa deve ser comprovada com uma foto da muda já plantada contendo a identificação produzida pelo estudante.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6">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435" w:hRule="atLeast"/>
          <w:tblHeader w:val="0"/>
        </w:trPr>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7">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 TOTAL</w:t>
            </w:r>
            <w:r w:rsidDel="00000000" w:rsidR="00000000" w:rsidRPr="00000000">
              <w:rPr>
                <w:rtl w:val="0"/>
              </w:rPr>
            </w:r>
          </w:p>
        </w:tc>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8">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45 horas</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