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CC52" w14:textId="6A88669E" w:rsidR="001E7325" w:rsidRDefault="001E7325">
      <w:pPr>
        <w:rPr>
          <w:b/>
          <w:bCs/>
          <w:lang w:val="pt-BR"/>
        </w:rPr>
      </w:pPr>
      <w:r>
        <w:rPr>
          <w:b/>
          <w:bCs/>
          <w:lang w:val="pt-BR"/>
        </w:rPr>
        <w:t>Método</w:t>
      </w:r>
      <w:r w:rsidR="00B14114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de Partição</w:t>
      </w:r>
    </w:p>
    <w:p w14:paraId="5193F914" w14:textId="03EA0934" w:rsidR="00453A1F" w:rsidRPr="001E7325" w:rsidRDefault="006A5325" w:rsidP="001E732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1E7325">
        <w:rPr>
          <w:b/>
          <w:bCs/>
          <w:lang w:val="pt-BR"/>
        </w:rPr>
        <w:t>Bisseção</w:t>
      </w:r>
    </w:p>
    <w:p w14:paraId="67ADDF07" w14:textId="02AE54D3" w:rsidR="006A5325" w:rsidRPr="001E7325" w:rsidRDefault="006A5325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Precisa de um intervalo [a, b] que contenha a raiz.</w:t>
      </w:r>
    </w:p>
    <w:p w14:paraId="74F8CA70" w14:textId="16DA1C26" w:rsidR="006A5325" w:rsidRPr="001E7325" w:rsidRDefault="006A5325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Sempre converge</w:t>
      </w:r>
      <w:r w:rsidR="00E40464" w:rsidRPr="001E7325">
        <w:rPr>
          <w:lang w:val="pt-BR"/>
        </w:rPr>
        <w:t>.</w:t>
      </w:r>
    </w:p>
    <w:p w14:paraId="3EB2FF23" w14:textId="48769DB8" w:rsidR="006A5325" w:rsidRPr="001E7325" w:rsidRDefault="006A5325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Mais lento</w:t>
      </w:r>
      <w:r w:rsidR="00E40464" w:rsidRPr="001E7325">
        <w:rPr>
          <w:lang w:val="pt-BR"/>
        </w:rPr>
        <w:t>.</w:t>
      </w:r>
    </w:p>
    <w:p w14:paraId="25EEEEA9" w14:textId="53CE407E" w:rsidR="006A5325" w:rsidRPr="001E7325" w:rsidRDefault="006A5325" w:rsidP="001E732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1E7325">
        <w:rPr>
          <w:b/>
          <w:bCs/>
          <w:lang w:val="pt-BR"/>
        </w:rPr>
        <w:t>Falsa Posição</w:t>
      </w:r>
    </w:p>
    <w:p w14:paraId="2A8D03A2" w14:textId="7E371DC6" w:rsidR="006A5325" w:rsidRPr="001E7325" w:rsidRDefault="00E40464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Precisa de um intervalo [a, b] que contenha a raiz.</w:t>
      </w:r>
    </w:p>
    <w:p w14:paraId="237E283F" w14:textId="098D735D" w:rsidR="00E40464" w:rsidRPr="001E7325" w:rsidRDefault="00E40464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Sempre converge.</w:t>
      </w:r>
    </w:p>
    <w:p w14:paraId="128F7042" w14:textId="0DACFE60" w:rsidR="00E40464" w:rsidRPr="001E7325" w:rsidRDefault="00E40464" w:rsidP="001E7325">
      <w:pPr>
        <w:pStyle w:val="ListParagraph"/>
        <w:numPr>
          <w:ilvl w:val="1"/>
          <w:numId w:val="6"/>
        </w:numPr>
        <w:rPr>
          <w:lang w:val="pt-BR"/>
        </w:rPr>
      </w:pPr>
      <w:r w:rsidRPr="001E7325">
        <w:rPr>
          <w:lang w:val="pt-BR"/>
        </w:rPr>
        <w:t>Não tão lento.</w:t>
      </w:r>
    </w:p>
    <w:p w14:paraId="40A75682" w14:textId="0DD5A580" w:rsidR="001E7325" w:rsidRPr="001E7325" w:rsidRDefault="001E7325" w:rsidP="001E7325">
      <w:pPr>
        <w:rPr>
          <w:b/>
          <w:bCs/>
          <w:lang w:val="pt-BR"/>
        </w:rPr>
      </w:pPr>
      <w:r>
        <w:rPr>
          <w:b/>
          <w:bCs/>
          <w:lang w:val="pt-BR"/>
        </w:rPr>
        <w:t>Método</w:t>
      </w:r>
      <w:r w:rsidR="00B14114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de Iteração</w:t>
      </w:r>
    </w:p>
    <w:p w14:paraId="38DFBFBF" w14:textId="45B1DDAC" w:rsidR="00E40464" w:rsidRPr="001E7325" w:rsidRDefault="006626F5" w:rsidP="001E7325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1E7325">
        <w:rPr>
          <w:b/>
          <w:bCs/>
          <w:lang w:val="pt-BR"/>
        </w:rPr>
        <w:t>Newton</w:t>
      </w:r>
    </w:p>
    <w:p w14:paraId="5391F490" w14:textId="3DAEA6F9" w:rsidR="006626F5" w:rsidRDefault="008876F9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de um ponto próximo a raiz.</w:t>
      </w:r>
    </w:p>
    <w:p w14:paraId="70487419" w14:textId="0AE17ED9" w:rsidR="008876F9" w:rsidRDefault="008876F9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Nem sempre converge.</w:t>
      </w:r>
    </w:p>
    <w:p w14:paraId="07CC0235" w14:textId="041C229F" w:rsidR="00DA31AF" w:rsidRDefault="00DA31AF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da derivada.</w:t>
      </w:r>
    </w:p>
    <w:p w14:paraId="50D82E4F" w14:textId="7443C3D1" w:rsidR="008876F9" w:rsidRDefault="00C20059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Bem r</w:t>
      </w:r>
      <w:r w:rsidR="008876F9">
        <w:rPr>
          <w:lang w:val="pt-BR"/>
        </w:rPr>
        <w:t>ápido</w:t>
      </w:r>
      <w:r>
        <w:rPr>
          <w:lang w:val="pt-BR"/>
        </w:rPr>
        <w:t>.</w:t>
      </w:r>
    </w:p>
    <w:p w14:paraId="26E1C5ED" w14:textId="41257459" w:rsidR="008876F9" w:rsidRPr="001E7325" w:rsidRDefault="008876F9" w:rsidP="001E7325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1E7325">
        <w:rPr>
          <w:b/>
          <w:bCs/>
          <w:lang w:val="pt-BR"/>
        </w:rPr>
        <w:t>Secante</w:t>
      </w:r>
    </w:p>
    <w:p w14:paraId="54ED62A2" w14:textId="3CD9B57F" w:rsidR="008876F9" w:rsidRDefault="00DA31AF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de dois pontos próximos a raiz.</w:t>
      </w:r>
    </w:p>
    <w:p w14:paraId="19E994B5" w14:textId="7108C1D2" w:rsidR="00DA31AF" w:rsidRDefault="00DA31AF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Nem sempre converge.</w:t>
      </w:r>
    </w:p>
    <w:p w14:paraId="780078DE" w14:textId="080D9E87" w:rsidR="00DA31AF" w:rsidRDefault="00DA31AF" w:rsidP="001E732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Rápido.</w:t>
      </w:r>
    </w:p>
    <w:p w14:paraId="0D875B57" w14:textId="4E9DDF5B" w:rsidR="00C37E42" w:rsidRPr="00C37E42" w:rsidRDefault="00C37E42" w:rsidP="00C37E42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>Birge Vieta</w:t>
      </w:r>
    </w:p>
    <w:p w14:paraId="689422A9" w14:textId="77777777" w:rsidR="009410BB" w:rsidRDefault="009410BB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de um ponto próximo a raiz.</w:t>
      </w:r>
    </w:p>
    <w:p w14:paraId="160297F2" w14:textId="77777777" w:rsidR="009410BB" w:rsidRDefault="009410BB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Nem sempre converge.</w:t>
      </w:r>
    </w:p>
    <w:p w14:paraId="7C8BDDA0" w14:textId="11F01AB0" w:rsidR="009410BB" w:rsidRDefault="009410BB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Não precisa da derivada.</w:t>
      </w:r>
    </w:p>
    <w:p w14:paraId="198E964E" w14:textId="4819E6B4" w:rsidR="00C37E42" w:rsidRDefault="009410BB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Bem rápido</w:t>
      </w:r>
      <w:r w:rsidR="00827038">
        <w:rPr>
          <w:lang w:val="pt-BR"/>
        </w:rPr>
        <w:t xml:space="preserve"> (mas não tanto quanto Newton)</w:t>
      </w:r>
      <w:r>
        <w:rPr>
          <w:lang w:val="pt-BR"/>
        </w:rPr>
        <w:t>.</w:t>
      </w:r>
    </w:p>
    <w:p w14:paraId="28A9B8FD" w14:textId="3555A946" w:rsidR="004A4233" w:rsidRDefault="004A4233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Deve dar exatamente o mesmo resultado do método de Newton.</w:t>
      </w:r>
    </w:p>
    <w:p w14:paraId="324BA44B" w14:textId="3F80BD99" w:rsidR="001568DE" w:rsidRPr="009410BB" w:rsidRDefault="001568DE" w:rsidP="009410BB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É específica para funções polinomiais.</w:t>
      </w:r>
    </w:p>
    <w:sectPr w:rsidR="001568DE" w:rsidRPr="009410BB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7DD5"/>
    <w:multiLevelType w:val="hybridMultilevel"/>
    <w:tmpl w:val="30D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7DE7"/>
    <w:multiLevelType w:val="hybridMultilevel"/>
    <w:tmpl w:val="9AF42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1906"/>
    <w:multiLevelType w:val="hybridMultilevel"/>
    <w:tmpl w:val="E93E8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E2DB5"/>
    <w:multiLevelType w:val="hybridMultilevel"/>
    <w:tmpl w:val="7BC6C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73E6E"/>
    <w:multiLevelType w:val="hybridMultilevel"/>
    <w:tmpl w:val="81D8BE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CC5603"/>
    <w:multiLevelType w:val="hybridMultilevel"/>
    <w:tmpl w:val="DE364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5"/>
    <w:rsid w:val="00091954"/>
    <w:rsid w:val="001568DE"/>
    <w:rsid w:val="001E7325"/>
    <w:rsid w:val="00353BE7"/>
    <w:rsid w:val="00453A1F"/>
    <w:rsid w:val="004A4233"/>
    <w:rsid w:val="006626F5"/>
    <w:rsid w:val="006A5325"/>
    <w:rsid w:val="00827038"/>
    <w:rsid w:val="008876F9"/>
    <w:rsid w:val="008B341A"/>
    <w:rsid w:val="00935901"/>
    <w:rsid w:val="009410BB"/>
    <w:rsid w:val="00B14114"/>
    <w:rsid w:val="00C20059"/>
    <w:rsid w:val="00C37E42"/>
    <w:rsid w:val="00C65BD5"/>
    <w:rsid w:val="00D6019E"/>
    <w:rsid w:val="00DA31AF"/>
    <w:rsid w:val="00E4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A281"/>
  <w15:chartTrackingRefBased/>
  <w15:docId w15:val="{6FC34D6D-2126-467B-AFA9-1EDFDBE4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14</cp:revision>
  <dcterms:created xsi:type="dcterms:W3CDTF">2020-09-22T00:31:00Z</dcterms:created>
  <dcterms:modified xsi:type="dcterms:W3CDTF">2020-10-07T19:20:00Z</dcterms:modified>
</cp:coreProperties>
</file>