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FAB6CC" w:rsidRDefault="35FAB6CC" w14:noSpellErr="1" w14:paraId="5BC77DD9" w14:textId="5643BE0F">
      <w:r w:rsidRPr="35FAB6CC" w:rsidR="35FAB6C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Exercícios de lógica de </w:t>
      </w:r>
      <w:proofErr w:type="gramStart"/>
      <w:r w:rsidRPr="35FAB6CC" w:rsidR="35FAB6C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programação  (</w:t>
      </w:r>
      <w:proofErr w:type="gramEnd"/>
      <w:r w:rsidRPr="35FAB6CC" w:rsidR="35FAB6C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Lista 3)</w:t>
      </w:r>
    </w:p>
    <w:p w:rsidR="35FAB6CC" w:rsidP="35FAB6CC" w:rsidRDefault="35FAB6CC" w14:noSpellErr="1" w14:paraId="35B2957A" w14:textId="57F6CF2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Escreva um programa que armazene o valor 999 na variável </w:t>
      </w:r>
      <w:r w:rsidRPr="35FAB6CC" w:rsidR="35FAB6C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A</w:t>
      </w:r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o valor 555 na variável </w:t>
      </w:r>
      <w:r w:rsidRPr="35FAB6CC" w:rsidR="35FAB6C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B</w:t>
      </w:r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A seguir troque os seus conteúdos fazendo com que o valor que está em </w:t>
      </w:r>
      <w:r w:rsidRPr="35FAB6CC" w:rsidR="35FAB6C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A</w:t>
      </w:r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passe para </w:t>
      </w:r>
      <w:r w:rsidRPr="35FAB6CC" w:rsidR="35FAB6C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B</w:t>
      </w:r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vice-versa utilizando uma variável </w:t>
      </w:r>
      <w:r w:rsidRPr="35FAB6CC" w:rsidR="35FAB6C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C</w:t>
      </w:r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realizar a troca.</w:t>
      </w:r>
    </w:p>
    <w:p w:rsidR="35FAB6CC" w:rsidRDefault="35FAB6CC" w14:noSpellErr="1" w14:paraId="4E7D9D27" w14:textId="327423B7">
      <w:r>
        <w:br/>
      </w:r>
      <w:r>
        <w:br/>
      </w:r>
    </w:p>
    <w:p w:rsidR="35FAB6CC" w:rsidP="35FAB6CC" w:rsidRDefault="35FAB6CC" w14:noSpellErr="1" w14:paraId="5D4CC8F2" w14:textId="030F1ED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Crie um programa que solicite ao usuário a temperatura em celsius e converta para fahrenheit. Exiba na tela o resultado com uma mensagem amigável.</w:t>
      </w:r>
    </w:p>
    <w:p w:rsidR="35FAB6CC" w:rsidP="35FAB6CC" w:rsidRDefault="35FAB6CC" w14:noSpellErr="1" w14:paraId="7509E3B0" w14:textId="2AFD601C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Fórmula para cálculo:  F = 1.8 * Celsius + 32</w:t>
      </w:r>
      <w:r>
        <w:br/>
      </w:r>
      <w:r>
        <w:br/>
      </w:r>
    </w:p>
    <w:p w:rsidR="35FAB6CC" w:rsidP="35FAB6CC" w:rsidRDefault="35FAB6CC" w14:noSpellErr="1" w14:paraId="70F7E0DB" w14:textId="496E457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Escreva um programa para mostrar o sucessor e o antecessor de um número qualquer informado pelo usuário. Exiba na tela nos números seguindo o exemplo da mensagem: “O antecessor do número 10 é 9, e o sucessor é 11.”.</w:t>
      </w:r>
      <w:r>
        <w:br/>
      </w:r>
      <w:r>
        <w:br/>
      </w:r>
    </w:p>
    <w:p w:rsidR="35FAB6CC" w:rsidP="35FAB6CC" w:rsidRDefault="35FAB6CC" w14:noSpellErr="1" w14:paraId="29EED7F7" w14:textId="44891CC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Faça um programa que calcule a média simples (aritmética) de 3 valores quaisquer informado pelo usuário. Utilize as </w:t>
      </w:r>
      <w:proofErr w:type="gramStart"/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variáveis  </w:t>
      </w:r>
      <w:r w:rsidRPr="35FAB6CC" w:rsidR="35FAB6C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valor</w:t>
      </w:r>
      <w:proofErr w:type="gramEnd"/>
      <w:r w:rsidRPr="35FAB6CC" w:rsidR="35FAB6C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</w:t>
      </w:r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5FAB6CC" w:rsidR="35FAB6C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valor2</w:t>
      </w:r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35FAB6CC" w:rsidR="35FAB6C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valor3</w:t>
      </w:r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 Exiba a média na tela para o usuário.</w:t>
      </w:r>
      <w:r>
        <w:br/>
      </w:r>
      <w:r>
        <w:br/>
      </w:r>
    </w:p>
    <w:p w:rsidR="35FAB6CC" w:rsidP="35FAB6CC" w:rsidRDefault="35FAB6CC" w14:noSpellErr="1" w14:paraId="59785BEE" w14:textId="7B6C41C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Considerando que todos os meses tenham 30 dias, calcular o total de dias de </w:t>
      </w:r>
      <w:r w:rsidRPr="35FAB6CC" w:rsidR="35FAB6C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</w:t>
      </w: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meses informado pelo usuário. Exibir na tela o resultado do cálculo com uma mensagem amigável.</w:t>
      </w:r>
    </w:p>
    <w:p w:rsidR="35FAB6CC" w:rsidRDefault="35FAB6CC" w14:noSpellErr="1" w14:paraId="7EEE8B48" w14:textId="122F9131">
      <w:r>
        <w:br/>
      </w:r>
    </w:p>
    <w:p w:rsidR="35FAB6CC" w:rsidP="35FAB6CC" w:rsidRDefault="35FAB6CC" w14:noSpellErr="1" w14:paraId="3D408EE8" w14:textId="63E93E2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Faça um algoritmo que leia 5 números do teclado, e faça uma média.</w:t>
      </w:r>
      <w:r>
        <w:br/>
      </w:r>
      <w:r>
        <w:br/>
      </w:r>
    </w:p>
    <w:p w:rsidR="35FAB6CC" w:rsidP="35FAB6CC" w:rsidRDefault="35FAB6CC" w14:noSpellErr="1" w14:paraId="4268BFCD" w14:textId="41B8496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custo de um carro novo ao consumidor é obtido com a seguinte fórmula:</w:t>
      </w:r>
    </w:p>
    <w:p w:rsidR="35FAB6CC" w:rsidRDefault="35FAB6CC" w14:noSpellErr="1" w14:paraId="7A1076E3" w14:textId="66778DE6">
      <w:r w:rsidRPr="35FAB6CC" w:rsidR="35FAB6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custo final = custo de fábrica + (custo de fábrica * percentual do distribuidor) +</w:t>
      </w:r>
    </w:p>
    <w:p w:rsidR="35FAB6CC" w:rsidRDefault="35FAB6CC" w14:noSpellErr="1" w14:paraId="5A4B73F1" w14:textId="4A4C84B1">
      <w:r w:rsidRPr="35FAB6CC" w:rsidR="35FAB6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(custo de fábrica * percentual de impostos)</w:t>
      </w:r>
    </w:p>
    <w:p w:rsidR="35FAB6CC" w:rsidRDefault="35FAB6CC" w14:noSpellErr="1" w14:paraId="2368E249" w14:textId="3B3A967A">
      <w:r>
        <w:br/>
      </w:r>
    </w:p>
    <w:p w:rsidR="35FAB6CC" w:rsidRDefault="35FAB6CC" w14:noSpellErr="1" w14:paraId="186418A4" w14:textId="14627D13"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Considerando os valores abaixo, faça um programa para calcular o custo de fabricação.</w:t>
      </w:r>
    </w:p>
    <w:p w:rsidR="35FAB6CC" w:rsidRDefault="35FAB6CC" w14:noSpellErr="1" w14:paraId="1C4E11E5" w14:textId="569E3946"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Custo de fábrica = 10.000,00</w:t>
      </w:r>
    </w:p>
    <w:p w:rsidR="35FAB6CC" w:rsidRDefault="35FAB6CC" w14:noSpellErr="1" w14:paraId="760271E2" w14:textId="6A625D2C"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Percentual do distribuidor = 28%</w:t>
      </w:r>
    </w:p>
    <w:p w:rsidR="35FAB6CC" w:rsidRDefault="35FAB6CC" w14:noSpellErr="1" w14:paraId="205201FC" w14:textId="2A2D397D"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Percentual dos </w:t>
      </w:r>
      <w:proofErr w:type="gramStart"/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Impostos  =</w:t>
      </w:r>
      <w:proofErr w:type="gramEnd"/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45%</w:t>
      </w:r>
    </w:p>
    <w:p w:rsidR="35FAB6CC" w:rsidRDefault="35FAB6CC" w14:noSpellErr="1" w14:paraId="6900EBBA" w14:textId="0860B16A">
      <w:r>
        <w:br/>
      </w:r>
    </w:p>
    <w:p w:rsidR="35FAB6CC" w:rsidP="35FAB6CC" w:rsidRDefault="35FAB6CC" w14:noSpellErr="1" w14:paraId="46AD7371" w14:textId="4B4A570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Faça um programa para calcular </w:t>
      </w:r>
      <w:proofErr w:type="gramStart"/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juros simples</w:t>
      </w:r>
      <w:proofErr w:type="gramEnd"/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segundo a fórmula abaixo. Todas as informações devem ser solicitadas ao usuário.</w:t>
      </w:r>
    </w:p>
    <w:p w:rsidR="35FAB6CC" w:rsidRDefault="35FAB6CC" w14:noSpellErr="1" w14:paraId="6DAD591E" w14:textId="32EF3C00"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 = C*i*n</w:t>
      </w:r>
    </w:p>
    <w:p w:rsidR="35FAB6CC" w:rsidRDefault="35FAB6CC" w14:noSpellErr="1" w14:paraId="6113EB76" w14:textId="57CBC5F2"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Onde:</w:t>
      </w:r>
    </w:p>
    <w:p w:rsidR="35FAB6CC" w:rsidRDefault="35FAB6CC" w14:noSpellErr="1" w14:paraId="3FDF9F3C" w14:textId="4953FB5C"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 = juros,</w:t>
      </w:r>
    </w:p>
    <w:p w:rsidR="35FAB6CC" w:rsidRDefault="35FAB6CC" w14:noSpellErr="1" w14:paraId="4B93D202" w14:textId="70EE2756"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 = capital,</w:t>
      </w:r>
    </w:p>
    <w:p w:rsidR="35FAB6CC" w:rsidRDefault="35FAB6CC" w14:noSpellErr="1" w14:paraId="50D7257E" w14:textId="6281467B"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 = taxa de empréstimo</w:t>
      </w:r>
    </w:p>
    <w:p w:rsidR="35FAB6CC" w:rsidRDefault="35FAB6CC" w14:noSpellErr="1" w14:paraId="0788787B" w14:textId="7823872D"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 = períodos</w:t>
      </w:r>
    </w:p>
    <w:p w:rsidR="35FAB6CC" w:rsidRDefault="35FAB6CC" w14:noSpellErr="1" w14:paraId="11D09771" w14:textId="5008BC8D"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Exemplo: Vamos imaginar o seguinte cenário: um empréstimo de R$ 16.000,00 sobre a taxa de 4% durante 4 meses.</w:t>
      </w:r>
    </w:p>
    <w:p w:rsidR="35FAB6CC" w:rsidRDefault="35FAB6CC" w14:noSpellErr="1" w14:paraId="0EB8C598" w14:textId="2B4973AC">
      <w:r>
        <w:br/>
      </w:r>
    </w:p>
    <w:p w:rsidR="35FAB6CC" w:rsidP="35FAB6CC" w:rsidRDefault="35FAB6CC" w14:noSpellErr="1" w14:paraId="46433772" w14:textId="1439994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Faça um programa que calcule o reajuste de salário, solicite ao usuário o salário e a porcentagem a ser reajustado. Exemplo:</w:t>
      </w:r>
    </w:p>
    <w:p w:rsidR="35FAB6CC" w:rsidRDefault="35FAB6CC" w14:noSpellErr="1" w14:paraId="583DD4DD" w14:textId="1C881CA2">
      <w:proofErr w:type="gramStart"/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salário  =</w:t>
      </w:r>
      <w:proofErr w:type="gramEnd"/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1.000,00</w:t>
      </w:r>
    </w:p>
    <w:p w:rsidR="35FAB6CC" w:rsidRDefault="35FAB6CC" w14:noSpellErr="1" w14:paraId="630B041B" w14:textId="46CF3D35"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reajuste = 15%</w:t>
      </w:r>
    </w:p>
    <w:p w:rsidR="35FAB6CC" w:rsidRDefault="35FAB6CC" w14:noSpellErr="1" w14:paraId="566FD8C9" w14:textId="389C7C39"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Salário Reajustado = 1.150,00</w:t>
      </w:r>
    </w:p>
    <w:p w:rsidR="35FAB6CC" w:rsidRDefault="35FAB6CC" w14:noSpellErr="1" w14:paraId="0B2C5CED" w14:textId="12943D4F">
      <w:r>
        <w:br/>
      </w:r>
    </w:p>
    <w:p w:rsidR="35FAB6CC" w:rsidP="35FAB6CC" w:rsidRDefault="35FAB6CC" w14:noSpellErr="1" w14:paraId="3C1D1AA3" w14:textId="51C38FD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Escreva um programa que peça para o usuário digitar dois números e escolher entre uma das quatro </w:t>
      </w:r>
      <w:r w:rsidRPr="35FAB6CC" w:rsidR="35FAB6CC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4"/>
          <w:szCs w:val="24"/>
          <w:lang w:val="pt-BR"/>
        </w:rPr>
        <w:t>operações</w:t>
      </w:r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  <w:t xml:space="preserve"> </w:t>
      </w:r>
      <w:r w:rsidRPr="35FAB6CC" w:rsidR="35FAB6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matemáticas simples:</w:t>
      </w:r>
    </w:p>
    <w:p w:rsidR="35FAB6CC" w:rsidP="35FAB6CC" w:rsidRDefault="35FAB6CC" w14:noSpellErr="1" w14:paraId="76F5A33B" w14:textId="6832C3A5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adição,</w:t>
      </w:r>
    </w:p>
    <w:p w:rsidR="35FAB6CC" w:rsidP="35FAB6CC" w:rsidRDefault="35FAB6CC" w14:noSpellErr="1" w14:paraId="18099472" w14:textId="1FF240AF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subtrair,</w:t>
      </w:r>
    </w:p>
    <w:p w:rsidR="35FAB6CC" w:rsidP="35FAB6CC" w:rsidRDefault="35FAB6CC" w14:noSpellErr="1" w14:paraId="4EDBCF77" w14:textId="5DEA4CAC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multiplicar </w:t>
      </w:r>
    </w:p>
    <w:p w:rsidR="35FAB6CC" w:rsidP="35FAB6CC" w:rsidRDefault="35FAB6CC" w14:noSpellErr="1" w14:paraId="60B79322" w14:textId="0D9A8A6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dividir</w:t>
      </w:r>
    </w:p>
    <w:p w:rsidR="35FAB6CC" w:rsidRDefault="35FAB6CC" w14:noSpellErr="1" w14:paraId="1FCBE873" w14:textId="3B0CA8C4">
      <w:r>
        <w:br/>
      </w:r>
    </w:p>
    <w:p w:rsidR="35FAB6CC" w:rsidP="35FAB6CC" w:rsidRDefault="35FAB6CC" w14:noSpellErr="1" w14:paraId="598D5C67" w14:textId="336B7616">
      <w:pPr>
        <w:ind w:firstLine="720"/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Após isso, efetue o cálculo e exiba na tela o resultado do cálculo com uma mensagem amigável.</w:t>
      </w:r>
    </w:p>
    <w:p w:rsidR="35FAB6CC" w:rsidRDefault="35FAB6CC" w14:noSpellErr="1" w14:paraId="524D222E" w14:textId="6143D7D4">
      <w:r>
        <w:br/>
      </w:r>
    </w:p>
    <w:p w:rsidR="35FAB6CC" w:rsidP="35FAB6CC" w:rsidRDefault="35FAB6CC" w14:noSpellErr="1" w14:paraId="7C73B499" w14:textId="4C4A1C5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Crie um programa que descubra se um valor informado pelo usuário é par ou ímpar. Exiba na tela o resultado com uma mensagem amigável.</w:t>
      </w:r>
    </w:p>
    <w:p w:rsidR="35FAB6CC" w:rsidRDefault="35FAB6CC" w14:noSpellErr="1" w14:paraId="3AEC9FF2" w14:textId="19C462B8">
      <w:r>
        <w:br/>
      </w:r>
    </w:p>
    <w:p w:rsidR="35FAB6CC" w:rsidP="35FAB6CC" w:rsidRDefault="35FAB6CC" w14:noSpellErr="1" w14:paraId="369475AF" w14:textId="6986CBA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Crie um programa que descubra se um valor informado pelo usuário é positivo ou negativo (considere o valor zero como positivo). Exiba na tela o resultado com uma mensagem amigável.</w:t>
      </w:r>
      <w:r>
        <w:br/>
      </w:r>
      <w:r>
        <w:br/>
      </w:r>
    </w:p>
    <w:p w:rsidR="35FAB6CC" w:rsidP="35FAB6CC" w:rsidRDefault="35FAB6CC" w14:noSpellErr="1" w14:paraId="7D020723" w14:textId="5CCC11D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Crie um programa que descubra se um valor informado pelo usuário é maior ou menor que 10. Exiba na tela o resultado com uma mensagem amigável.</w:t>
      </w:r>
    </w:p>
    <w:p w:rsidR="35FAB6CC" w:rsidRDefault="35FAB6CC" w14:noSpellErr="1" w14:paraId="750085AE" w14:textId="234351F6">
      <w:r>
        <w:br/>
      </w:r>
    </w:p>
    <w:p w:rsidR="35FAB6CC" w:rsidP="35FAB6CC" w:rsidRDefault="35FAB6CC" w14:noSpellErr="1" w14:paraId="7A80DDAC" w14:textId="44411ED3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Faça um programa para identificar se um número é primo. Lembre-se que número primo, é um número natural, maior que 1, apenas divisível por si próprio e pela unidade.</w:t>
      </w:r>
    </w:p>
    <w:p w:rsidR="35FAB6CC" w:rsidRDefault="35FAB6CC" w14:noSpellErr="1" w14:paraId="41BCF73B" w14:textId="241A491B">
      <w:r>
        <w:br/>
      </w:r>
    </w:p>
    <w:p w:rsidR="35FAB6CC" w:rsidP="35FAB6CC" w:rsidRDefault="35FAB6CC" w14:noSpellErr="1" w14:paraId="2FC8D1F3" w14:textId="545AAB1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FAB6CC" w:rsidR="35FA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Use a estrutura de repetição enquanto condição faz para mostrar uma contagem de números pares na tela. Essa contagem deve iniciar em 0 e terminar com um número previamente informado pelo usuário.</w:t>
      </w:r>
    </w:p>
    <w:p w:rsidR="35FAB6CC" w:rsidRDefault="35FAB6CC" w14:noSpellErr="1" w14:paraId="29A9DFE1" w14:textId="59A2F271"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06577A"/>
  <w15:docId w15:val="{4118d5c7-945d-477e-b55e-89f01102076c}"/>
  <w:rsids>
    <w:rsidRoot w:val="2306577A"/>
    <w:rsid w:val="2306577A"/>
    <w:rsid w:val="35FAB6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af8d1c436614a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2019-03-11T11:00:16.4244767Z</dcterms:created>
  <dcterms:modified xsi:type="dcterms:W3CDTF">2019-03-11T11:01:16.0260356Z</dcterms:modified>
  <dc:creator>MATHEUS VACARI</dc:creator>
  <lastModifiedBy>MATHEUS VACARI</lastModifiedBy>
</coreProperties>
</file>