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D1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>Cargar nombres jugador</w:t>
      </w: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>Tabla jugador:</w:t>
      </w: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  <w:r w:rsidR="009F0E01">
        <w:rPr>
          <w:rFonts w:eastAsia="Times New Roman" w:cs="Courier New"/>
          <w:color w:val="000000"/>
          <w:szCs w:val="20"/>
          <w:lang w:eastAsia="es-AR"/>
        </w:rPr>
        <w:t xml:space="preserve">, </w:t>
      </w:r>
      <w:proofErr w:type="spellStart"/>
      <w:r w:rsidR="009F0E01">
        <w:rPr>
          <w:rFonts w:eastAsia="Times New Roman" w:cs="Courier New"/>
          <w:color w:val="000000"/>
          <w:szCs w:val="20"/>
          <w:lang w:eastAsia="es-AR"/>
        </w:rPr>
        <w:t>cantidadAsistencias</w:t>
      </w:r>
      <w:proofErr w:type="spellEnd"/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Ingresar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proofErr w:type="gramStart"/>
      <w:r w:rsidRPr="004329D1">
        <w:rPr>
          <w:rFonts w:eastAsia="Times New Roman" w:cs="Courier New"/>
          <w:color w:val="000000"/>
          <w:szCs w:val="20"/>
          <w:lang w:eastAsia="es-AR"/>
        </w:rPr>
        <w:t>de</w:t>
      </w:r>
      <w:proofErr w:type="gramEnd"/>
      <w:r w:rsidRPr="004329D1">
        <w:rPr>
          <w:rFonts w:eastAsia="Times New Roman" w:cs="Courier New"/>
          <w:color w:val="000000"/>
          <w:szCs w:val="20"/>
          <w:lang w:eastAsia="es-AR"/>
        </w:rPr>
        <w:t xml:space="preserve"> 0.5 1 y 2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Por partido todos la misma asistencia.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1328C">
        <w:rPr>
          <w:rFonts w:eastAsia="Times New Roman" w:cs="Courier New"/>
          <w:color w:val="000000"/>
          <w:szCs w:val="20"/>
          <w:u w:val="single"/>
          <w:lang w:eastAsia="es-AR"/>
        </w:rPr>
        <w:t>Ingresar Resultados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de partidos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1328C">
        <w:rPr>
          <w:rFonts w:eastAsia="Times New Roman" w:cs="Courier New"/>
          <w:color w:val="000000"/>
          <w:szCs w:val="20"/>
          <w:lang w:eastAsia="es-AR"/>
        </w:rPr>
        <w:t>T</w:t>
      </w:r>
      <w:r w:rsidRPr="004329D1">
        <w:rPr>
          <w:rFonts w:eastAsia="Times New Roman" w:cs="Courier New"/>
          <w:color w:val="000000"/>
          <w:szCs w:val="20"/>
          <w:lang w:eastAsia="es-AR"/>
        </w:rPr>
        <w:t>engo que poder poner contra quien jugamos y como salimos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 xml:space="preserve">Tabla </w:t>
      </w:r>
      <w:proofErr w:type="spellStart"/>
      <w:r w:rsidR="004329D1">
        <w:rPr>
          <w:rFonts w:eastAsia="Times New Roman" w:cs="Courier New"/>
          <w:color w:val="000000"/>
          <w:szCs w:val="20"/>
          <w:lang w:eastAsia="es-AR"/>
        </w:rPr>
        <w:t>guilds</w:t>
      </w:r>
      <w:proofErr w:type="spellEnd"/>
      <w:r w:rsidR="004329D1">
        <w:rPr>
          <w:rFonts w:eastAsia="Times New Roman" w:cs="Courier New"/>
          <w:color w:val="000000"/>
          <w:szCs w:val="20"/>
          <w:lang w:eastAsia="es-AR"/>
        </w:rPr>
        <w:t>: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torneo: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fecha, comentarios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Partido: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Id, nombre (va a ser guild1 vs guild2), 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torneoid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>, guild1id, guild2id, puntos guild1, puntos guild2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C12704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329D1">
        <w:rPr>
          <w:rFonts w:eastAsia="Times New Roman" w:cs="Courier New"/>
          <w:color w:val="000000"/>
          <w:szCs w:val="20"/>
          <w:lang w:eastAsia="es-AR"/>
        </w:rPr>
        <w:t xml:space="preserve"> </w:t>
      </w:r>
      <w:r w:rsidR="007A6DCF" w:rsidRPr="00C12704">
        <w:rPr>
          <w:rFonts w:eastAsia="Times New Roman" w:cs="Courier New"/>
          <w:color w:val="000000"/>
          <w:szCs w:val="20"/>
          <w:lang w:eastAsia="es-AR"/>
        </w:rPr>
        <w:t>Qu</w:t>
      </w:r>
      <w:r w:rsidRPr="004329D1">
        <w:rPr>
          <w:rFonts w:eastAsia="Times New Roman" w:cs="Courier New"/>
          <w:color w:val="000000"/>
          <w:szCs w:val="20"/>
          <w:lang w:eastAsia="es-AR"/>
        </w:rPr>
        <w:t>e me aparezca cuantos de los 4 partidos jugamos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P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oder cargar la cantidad de banderas y de puntos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Tabla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jugadorxPartido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>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Id,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partidoId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,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jugadorId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>, banderas, puntos</w:t>
      </w:r>
      <w:r w:rsidR="00933A37">
        <w:rPr>
          <w:rFonts w:eastAsia="Times New Roman" w:cs="Courier New"/>
          <w:color w:val="000000"/>
          <w:szCs w:val="20"/>
          <w:lang w:eastAsia="es-AR"/>
        </w:rPr>
        <w:t>, puntos de asistencia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Que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me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de</w:t>
      </w:r>
      <w:proofErr w:type="spellEnd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el ganador, en caso de</w:t>
      </w:r>
      <w:r w:rsid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 empate que defina por el otro v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alor (empate en banderas, define el que tiene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mas</w:t>
      </w:r>
      <w:proofErr w:type="spellEnd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puntos y viceversa)</w:t>
      </w:r>
    </w:p>
    <w:p w:rsidR="007A6DCF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Se hace al final del torneo. Saber </w:t>
      </w:r>
      <w:r w:rsidR="00C12704">
        <w:rPr>
          <w:rFonts w:eastAsia="Times New Roman" w:cs="Courier New"/>
          <w:color w:val="000000"/>
          <w:szCs w:val="20"/>
          <w:lang w:eastAsia="es-AR"/>
        </w:rPr>
        <w:t>cuántos</w:t>
      </w:r>
      <w:r>
        <w:rPr>
          <w:rFonts w:eastAsia="Times New Roman" w:cs="Courier New"/>
          <w:color w:val="000000"/>
          <w:szCs w:val="20"/>
          <w:lang w:eastAsia="es-AR"/>
        </w:rPr>
        <w:t xml:space="preserve"> puntos en total y cuantas banderas en total saco cada uno.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En la pantalla de torneos, ver totales.</w:t>
      </w: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196317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Que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pueda poner los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tokens</w:t>
      </w:r>
      <w:proofErr w:type="spellEnd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que hay al finalizar el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gt</w:t>
      </w:r>
      <w:proofErr w:type="spellEnd"/>
    </w:p>
    <w:p w:rsidR="00196317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Va a pedir el inicio.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Automaticamente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 inicializa el fin con el valor del inicio.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 medida que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gansmo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 partidos, suma. Cuando se asignan anillos, resta.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Si quiere asignar anillo o registrar un partido y no hay inicio creado, tira alert!</w:t>
      </w:r>
    </w:p>
    <w:p w:rsidR="00196317" w:rsidRPr="004329D1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Pr="009F0E01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Entregar anillo.</w:t>
      </w:r>
    </w:p>
    <w:p w:rsidR="00C701EC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Muestra el total </w:t>
      </w:r>
    </w:p>
    <w:p w:rsidR="00C701EC" w:rsidRPr="004329D1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ue quede escrito a quien se le dio anillo en cada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gt</w:t>
      </w:r>
      <w:proofErr w:type="spellEnd"/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>Tabla Premios: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Id,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torneoId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,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jugadorId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>,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9F0E01" w:rsidRDefault="009F0E01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C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uando entrego a anillo se reinicie la </w:t>
      </w:r>
      <w:r w:rsidR="00C12704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para ese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4329D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ue aparezca cuantos ganamos y</w:t>
      </w:r>
      <w:r w:rsidR="009F0E0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cuantos perdimos con cada </w:t>
      </w:r>
      <w:proofErr w:type="spellStart"/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guild</w:t>
      </w:r>
      <w:proofErr w:type="spellEnd"/>
    </w:p>
    <w:p w:rsidR="006A7057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Pr="004329D1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12704" w:rsidRPr="006A7057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Promedio de cuantos entra</w:t>
      </w: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m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os por </w:t>
      </w:r>
      <w:proofErr w:type="spellStart"/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gt</w:t>
      </w:r>
      <w:proofErr w:type="spellEnd"/>
    </w:p>
    <w:p w:rsidR="00C12704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DB1490" w:rsidRDefault="00DB1490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Pr="003A493A" w:rsidRDefault="003A493A">
      <w:pPr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</w:pPr>
      <w:r w:rsidRPr="003A493A"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  <w:t>Pantallas:</w:t>
      </w: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Jugadores:</w:t>
      </w:r>
      <w:r>
        <w:rPr>
          <w:lang w:eastAsia="es-AR"/>
        </w:rPr>
        <w:br/>
      </w:r>
      <w:r w:rsidR="00017657">
        <w:rPr>
          <w:lang w:eastAsia="es-AR"/>
        </w:rPr>
        <w:t xml:space="preserve">Nuevo </w:t>
      </w:r>
      <w:proofErr w:type="spellStart"/>
      <w:r w:rsidR="00017657">
        <w:rPr>
          <w:lang w:eastAsia="es-AR"/>
        </w:rPr>
        <w:t>editar</w:t>
      </w:r>
      <w:r>
        <w:rPr>
          <w:lang w:eastAsia="es-AR"/>
        </w:rPr>
        <w:t>jugadores</w:t>
      </w:r>
      <w:proofErr w:type="spellEnd"/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</w:t>
      </w:r>
      <w:proofErr w:type="spellStart"/>
      <w:r>
        <w:rPr>
          <w:lang w:eastAsia="es-AR"/>
        </w:rPr>
        <w:t>Guilds</w:t>
      </w:r>
      <w:proofErr w:type="spellEnd"/>
      <w:r>
        <w:rPr>
          <w:lang w:eastAsia="es-AR"/>
        </w:rPr>
        <w:t>:</w:t>
      </w:r>
      <w:r>
        <w:rPr>
          <w:lang w:eastAsia="es-AR"/>
        </w:rPr>
        <w:br/>
      </w:r>
      <w:r w:rsidR="00017657">
        <w:rPr>
          <w:lang w:eastAsia="es-AR"/>
        </w:rPr>
        <w:t xml:space="preserve">Nueva editar </w:t>
      </w:r>
      <w:proofErr w:type="spellStart"/>
      <w:r w:rsidR="00017657">
        <w:rPr>
          <w:lang w:eastAsia="es-AR"/>
        </w:rPr>
        <w:t>guild</w:t>
      </w:r>
      <w:proofErr w:type="spellEnd"/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Torneos:</w:t>
      </w:r>
      <w:r>
        <w:rPr>
          <w:lang w:eastAsia="es-AR"/>
        </w:rPr>
        <w:br/>
        <w:t>Crea, edita torneo</w:t>
      </w:r>
      <w:r>
        <w:rPr>
          <w:lang w:eastAsia="es-AR"/>
        </w:rPr>
        <w:br/>
        <w:t>Elije fecha para crear, e ingresa comentario</w:t>
      </w:r>
      <w:r>
        <w:rPr>
          <w:lang w:eastAsia="es-AR"/>
        </w:rPr>
        <w:br/>
      </w:r>
    </w:p>
    <w:p w:rsidR="003A493A" w:rsidRDefault="003A493A" w:rsidP="00094E8B">
      <w:pPr>
        <w:pStyle w:val="NoSpacing"/>
        <w:rPr>
          <w:lang w:eastAsia="es-AR"/>
        </w:rPr>
      </w:pPr>
    </w:p>
    <w:p w:rsidR="00094E8B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Partidos</w:t>
      </w:r>
      <w:r w:rsidR="00094E8B">
        <w:rPr>
          <w:lang w:eastAsia="es-AR"/>
        </w:rPr>
        <w:t>:</w:t>
      </w:r>
      <w:r w:rsidR="00094E8B">
        <w:rPr>
          <w:lang w:eastAsia="es-AR"/>
        </w:rPr>
        <w:br/>
        <w:t>Crear editar partidos</w:t>
      </w:r>
      <w:r w:rsidR="00094E8B">
        <w:rPr>
          <w:lang w:eastAsia="es-AR"/>
        </w:rPr>
        <w:br/>
        <w:t>Buscador, tabla que muestre todos.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Tiene que permitir elegir qué jugadores participaron en el.</w:t>
      </w:r>
      <w:r>
        <w:rPr>
          <w:lang w:eastAsia="es-AR"/>
        </w:rPr>
        <w:br/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Cargar Puntajes: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Elije un torneo, un partido, le muestra la lista de los jugadores que participaron (editable) y actualiza los datos.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br/>
      </w:r>
      <w:r w:rsidR="003A493A">
        <w:rPr>
          <w:lang w:eastAsia="es-AR"/>
        </w:rPr>
        <w:t>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Nuevo editar premio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Entrega de 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la lista de todos los jugadores activos ordenados de mayor a menor en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 xml:space="preserve">Si se entrego un anillo, </w:t>
      </w:r>
      <w:proofErr w:type="spellStart"/>
      <w:r>
        <w:rPr>
          <w:lang w:eastAsia="es-AR"/>
        </w:rPr>
        <w:t>resetea</w:t>
      </w:r>
      <w:proofErr w:type="spellEnd"/>
      <w:r>
        <w:rPr>
          <w:lang w:eastAsia="es-AR"/>
        </w:rPr>
        <w:t xml:space="preserve"> las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grilla de los últimos premios entregados, a quien y fecha.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 xml:space="preserve">Registrar </w:t>
      </w:r>
      <w:proofErr w:type="spellStart"/>
      <w:r>
        <w:rPr>
          <w:lang w:eastAsia="es-AR"/>
        </w:rPr>
        <w:t>Tokens</w:t>
      </w:r>
      <w:proofErr w:type="spellEnd"/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Va a pedir el inicio.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Automaticamente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 inicializa el fin con el valor del inicio.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 xml:space="preserve">A medida que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gansmo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 xml:space="preserve"> partidos, suma. Cuando se asignan anillos, resta.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Si quiere asignar anillo o registrar un partido y no hay inicio creado, tira </w:t>
      </w:r>
      <w:proofErr w:type="spellStart"/>
      <w:r>
        <w:rPr>
          <w:rFonts w:eastAsia="Times New Roman" w:cs="Courier New"/>
          <w:color w:val="000000"/>
          <w:szCs w:val="20"/>
          <w:lang w:eastAsia="es-AR"/>
        </w:rPr>
        <w:t>alert</w:t>
      </w:r>
      <w:proofErr w:type="spellEnd"/>
      <w:r>
        <w:rPr>
          <w:rFonts w:eastAsia="Times New Roman" w:cs="Courier New"/>
          <w:color w:val="000000"/>
          <w:szCs w:val="20"/>
          <w:lang w:eastAsia="es-AR"/>
        </w:rPr>
        <w:t>!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Informes</w:t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br w:type="page"/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/>
    <w:p w:rsidR="002F6A99" w:rsidRDefault="00DB1490">
      <w:pPr>
        <w:rPr>
          <w:b/>
          <w:u w:val="single"/>
        </w:rPr>
      </w:pPr>
      <w:r w:rsidRPr="00DB1490">
        <w:rPr>
          <w:b/>
          <w:u w:val="single"/>
        </w:rPr>
        <w:t>Instancia de Base de Datos</w:t>
      </w:r>
    </w:p>
    <w:p w:rsidR="00DB1490" w:rsidRPr="00DB1490" w:rsidRDefault="00620A35">
      <w:r>
        <w:t>Nombre de base de datos: FIESTAGT</w:t>
      </w:r>
    </w:p>
    <w:sectPr w:rsidR="00DB1490" w:rsidRPr="00DB1490" w:rsidSect="002F6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666F"/>
    <w:multiLevelType w:val="hybridMultilevel"/>
    <w:tmpl w:val="DDA8FE24"/>
    <w:lvl w:ilvl="0" w:tplc="405C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9D1"/>
    <w:rsid w:val="00017657"/>
    <w:rsid w:val="00094E8B"/>
    <w:rsid w:val="00196317"/>
    <w:rsid w:val="002F6A99"/>
    <w:rsid w:val="003A493A"/>
    <w:rsid w:val="003F230E"/>
    <w:rsid w:val="0041328C"/>
    <w:rsid w:val="004329D1"/>
    <w:rsid w:val="00520451"/>
    <w:rsid w:val="005607F8"/>
    <w:rsid w:val="00620A35"/>
    <w:rsid w:val="006A7057"/>
    <w:rsid w:val="007A6DCF"/>
    <w:rsid w:val="00933A37"/>
    <w:rsid w:val="009F0E01"/>
    <w:rsid w:val="00C12704"/>
    <w:rsid w:val="00C701EC"/>
    <w:rsid w:val="00DB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D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4329D1"/>
    <w:pPr>
      <w:ind w:left="720"/>
      <w:contextualSpacing/>
    </w:pPr>
  </w:style>
  <w:style w:type="paragraph" w:styleId="NoSpacing">
    <w:name w:val="No Spacing"/>
    <w:uiPriority w:val="1"/>
    <w:qFormat/>
    <w:rsid w:val="00094E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Lucho</cp:lastModifiedBy>
  <cp:revision>8</cp:revision>
  <dcterms:created xsi:type="dcterms:W3CDTF">2012-12-22T21:53:00Z</dcterms:created>
  <dcterms:modified xsi:type="dcterms:W3CDTF">2012-12-23T20:02:00Z</dcterms:modified>
</cp:coreProperties>
</file>