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54F" w:rsidRPr="009241A3" w:rsidRDefault="00940217" w:rsidP="00940217">
      <w:pPr>
        <w:pStyle w:val="NoSpacing"/>
        <w:rPr>
          <w:b/>
        </w:rPr>
      </w:pPr>
      <w:r w:rsidRPr="009241A3">
        <w:rPr>
          <w:b/>
        </w:rPr>
        <w:t>Analyse van het huidige systeem:</w:t>
      </w:r>
    </w:p>
    <w:p w:rsidR="00940217" w:rsidRDefault="00940217" w:rsidP="00940217">
      <w:pPr>
        <w:pStyle w:val="NoSpacing"/>
      </w:pPr>
    </w:p>
    <w:p w:rsidR="008B45FD" w:rsidRDefault="00940217" w:rsidP="00940217">
      <w:pPr>
        <w:pStyle w:val="NoSpacing"/>
      </w:pPr>
      <w:r>
        <w:t xml:space="preserve">Het </w:t>
      </w:r>
      <w:r w:rsidR="009241A3">
        <w:t xml:space="preserve">3MR </w:t>
      </w:r>
      <w:r>
        <w:t xml:space="preserve">systeem bestaat uit </w:t>
      </w:r>
      <w:r w:rsidR="008B45FD">
        <w:t xml:space="preserve">twee delen, te weten </w:t>
      </w:r>
      <w:r>
        <w:t>een dagboek</w:t>
      </w:r>
      <w:r w:rsidR="008B45FD">
        <w:t xml:space="preserve"> applicatie</w:t>
      </w:r>
      <w:r>
        <w:t xml:space="preserve"> en een vi</w:t>
      </w:r>
      <w:r w:rsidR="00D821AE">
        <w:t>r</w:t>
      </w:r>
      <w:r w:rsidR="008B45FD">
        <w:t>tual reality omgeving. In de</w:t>
      </w:r>
      <w:r>
        <w:t xml:space="preserve"> dagboek</w:t>
      </w:r>
      <w:r w:rsidR="008B45FD">
        <w:t xml:space="preserve"> applicatie</w:t>
      </w:r>
      <w:r>
        <w:t xml:space="preserve"> kunnen tijdsperioden worden aangemaakt (bijvoorbeeld </w:t>
      </w:r>
      <w:r w:rsidR="008B45FD">
        <w:t xml:space="preserve">voor </w:t>
      </w:r>
      <w:r>
        <w:t xml:space="preserve">verschillende perioden van </w:t>
      </w:r>
      <w:r w:rsidR="008B45FD">
        <w:t>het trauma</w:t>
      </w:r>
      <w:r>
        <w:t>).</w:t>
      </w:r>
      <w:r w:rsidR="008B45FD">
        <w:t xml:space="preserve"> Deze perioden kunnen een tijdsbestek hebben van enkele weken, maar ook van enkele maanden, net zolang als nodig is.</w:t>
      </w:r>
      <w:r>
        <w:t xml:space="preserve"> </w:t>
      </w:r>
    </w:p>
    <w:p w:rsidR="008B45FD" w:rsidRDefault="008B45FD" w:rsidP="00940217">
      <w:pPr>
        <w:pStyle w:val="NoSpacing"/>
      </w:pPr>
    </w:p>
    <w:p w:rsidR="008B45FD" w:rsidRDefault="00940217" w:rsidP="00940217">
      <w:pPr>
        <w:pStyle w:val="NoSpacing"/>
      </w:pPr>
      <w:r>
        <w:t xml:space="preserve">In deze perioden </w:t>
      </w:r>
      <w:r w:rsidR="008B45FD">
        <w:t>kan de gebruiker</w:t>
      </w:r>
      <w:r>
        <w:t xml:space="preserve"> per dag afbeeldingen, tekst en locaties toe</w:t>
      </w:r>
      <w:r w:rsidR="008B45FD">
        <w:t>voegen</w:t>
      </w:r>
      <w:r>
        <w:t xml:space="preserve"> om op deze manier</w:t>
      </w:r>
      <w:r w:rsidR="008B45FD">
        <w:t xml:space="preserve"> herinneringen van deze dagen te kunnen ophalen en deze dagen te kunnen herbeleven</w:t>
      </w:r>
      <w:r>
        <w:t>.</w:t>
      </w:r>
      <w:r w:rsidR="008B45FD">
        <w:t xml:space="preserve"> De gebruikers kan daarnaast in de applicatie ook een foto maken met een webcam om bijvoorbeeld tekeningen in het systeem te zetten. Ook kan er</w:t>
      </w:r>
      <w:r w:rsidR="007D658B">
        <w:t xml:space="preserve"> op een dag</w:t>
      </w:r>
      <w:r w:rsidR="008B45FD">
        <w:t xml:space="preserve"> in de dagboek applicatie een notificatie worden gezet van bijvoorbeeld een groepssessie of een individuele sessie.</w:t>
      </w:r>
    </w:p>
    <w:p w:rsidR="008B45FD" w:rsidRDefault="008B45FD" w:rsidP="00940217">
      <w:pPr>
        <w:pStyle w:val="NoSpacing"/>
      </w:pPr>
    </w:p>
    <w:p w:rsidR="00940217" w:rsidRDefault="00940217" w:rsidP="00940217">
      <w:pPr>
        <w:pStyle w:val="NoSpacing"/>
      </w:pPr>
      <w:r>
        <w:t xml:space="preserve"> Deze verschillende perioden staan aangegeven op een</w:t>
      </w:r>
      <w:r w:rsidR="008B45FD">
        <w:t xml:space="preserve"> </w:t>
      </w:r>
      <w:r>
        <w:t>tijdlijn. Door het drukken op pijlen kan</w:t>
      </w:r>
      <w:r w:rsidR="008B45FD">
        <w:t xml:space="preserve"> de gebruiker</w:t>
      </w:r>
      <w:r>
        <w:t xml:space="preserve"> per jaar, maa</w:t>
      </w:r>
      <w:r w:rsidR="008B45FD">
        <w:t>nd en dag door de tijdlijn heen scrollen</w:t>
      </w:r>
      <w:r w:rsidR="009241A3">
        <w:t>. In deze tijdlijn kunnen</w:t>
      </w:r>
      <w:r>
        <w:t xml:space="preserve"> geen dagen overgeslagen worden, met andere woorden</w:t>
      </w:r>
      <w:r w:rsidR="00967483">
        <w:t>,</w:t>
      </w:r>
      <w:r>
        <w:t xml:space="preserve"> de gebruiker moet de pijlen gebruiken om van datum te veranderen en kan dus niet van bijvoorbeeld 1 april naar 4 april gaan met één muisklik.</w:t>
      </w:r>
      <w:r w:rsidR="008B45FD">
        <w:t xml:space="preserve"> Hierdoor kan het niet voorkomen dat een gebruiker per ongeluk op een datum klikt en zonder dat dit de bedoeling </w:t>
      </w:r>
      <w:r w:rsidR="007D658B">
        <w:t>is en</w:t>
      </w:r>
      <w:r w:rsidR="008B45FD">
        <w:t xml:space="preserve"> te confronterende informatie te zien krijgt.</w:t>
      </w:r>
    </w:p>
    <w:p w:rsidR="00D821AE" w:rsidRDefault="00D821AE" w:rsidP="00940217">
      <w:pPr>
        <w:pStyle w:val="NoSpacing"/>
      </w:pPr>
    </w:p>
    <w:p w:rsidR="00D821AE" w:rsidRDefault="00D821AE" w:rsidP="00940217">
      <w:pPr>
        <w:pStyle w:val="NoSpacing"/>
      </w:pPr>
      <w:r>
        <w:t>Na het selecteren van een periode kan</w:t>
      </w:r>
      <w:r w:rsidR="00416D6C">
        <w:t xml:space="preserve"> de gebruiker</w:t>
      </w:r>
      <w:r>
        <w:t xml:space="preserve"> er </w:t>
      </w:r>
      <w:r w:rsidR="00416D6C">
        <w:t>voor kiezen om, voordat de tijdlijn word weergegeven,</w:t>
      </w:r>
      <w:r>
        <w:t xml:space="preserve"> de periode als een diashow weer te geven. </w:t>
      </w:r>
      <w:r w:rsidR="007D658B">
        <w:t>Als hiervoor</w:t>
      </w:r>
      <w:r>
        <w:t xml:space="preserve"> word</w:t>
      </w:r>
      <w:r w:rsidR="007D658B">
        <w:t xml:space="preserve"> gekozen word</w:t>
      </w:r>
      <w:r>
        <w:t xml:space="preserve"> er een diashow weergegeven met </w:t>
      </w:r>
      <w:r w:rsidR="007D658B">
        <w:t>een aantal afbeeldingen uit deze</w:t>
      </w:r>
      <w:r>
        <w:t xml:space="preserve"> periode. De afbeeldingen beginnen in volledige kleuren en naarmate de tijd vordert en de dag van de traumatische gebeurtenis dichterbij komt, worden de afbeeldingen steeds donkerder.</w:t>
      </w:r>
    </w:p>
    <w:p w:rsidR="00D821AE" w:rsidRDefault="00D821AE" w:rsidP="00940217">
      <w:pPr>
        <w:pStyle w:val="NoSpacing"/>
      </w:pPr>
    </w:p>
    <w:p w:rsidR="00D821AE" w:rsidRDefault="00D821AE" w:rsidP="00940217">
      <w:pPr>
        <w:pStyle w:val="NoSpacing"/>
      </w:pPr>
      <w:r>
        <w:t xml:space="preserve">Naast het dagboek bestaat het </w:t>
      </w:r>
      <w:r w:rsidR="009241A3">
        <w:t>3MR</w:t>
      </w:r>
      <w:r>
        <w:t xml:space="preserve"> systeem </w:t>
      </w:r>
      <w:r w:rsidR="007D658B">
        <w:t xml:space="preserve">ook </w:t>
      </w:r>
      <w:r>
        <w:t xml:space="preserve">uit een virtual reality omgeving. In deze </w:t>
      </w:r>
      <w:r w:rsidR="007D658B">
        <w:t xml:space="preserve">virtual reality </w:t>
      </w:r>
      <w:r>
        <w:t>omgeving kan de gebruiker de plaats van de</w:t>
      </w:r>
      <w:r w:rsidR="009241A3">
        <w:t xml:space="preserve"> traumatische</w:t>
      </w:r>
      <w:r>
        <w:t xml:space="preserve"> gebeurtenis nabouwen door</w:t>
      </w:r>
      <w:r w:rsidR="009241A3">
        <w:t xml:space="preserve"> verschillende</w:t>
      </w:r>
      <w:r w:rsidR="007D658B">
        <w:t xml:space="preserve"> 3 dimensionale</w:t>
      </w:r>
      <w:r>
        <w:t xml:space="preserve"> objecten te plaatsen.</w:t>
      </w:r>
      <w:r w:rsidR="007D658B">
        <w:t xml:space="preserve"> Voor het nabouwen zijn er verschillende objecten beschikbaar zoals personen, maar ook objecten zoals </w:t>
      </w:r>
      <w:r w:rsidR="009241A3">
        <w:t>stoelen, tafels</w:t>
      </w:r>
      <w:r w:rsidR="007D658B">
        <w:t xml:space="preserve"> en muren.</w:t>
      </w:r>
      <w:r>
        <w:t xml:space="preserve"> Deze objecten kunnen</w:t>
      </w:r>
      <w:r w:rsidR="007D658B">
        <w:t xml:space="preserve"> vervolgens</w:t>
      </w:r>
      <w:r w:rsidR="009241A3">
        <w:t xml:space="preserve"> worden</w:t>
      </w:r>
      <w:r>
        <w:t xml:space="preserve"> verplaatst en geroteerd door </w:t>
      </w:r>
      <w:r w:rsidR="009241A3">
        <w:t xml:space="preserve">het </w:t>
      </w:r>
      <w:r>
        <w:t>gebruik van het toetsenbord. De editor beschikt</w:t>
      </w:r>
      <w:r w:rsidR="007D658B">
        <w:t xml:space="preserve"> echter</w:t>
      </w:r>
      <w:r>
        <w:t xml:space="preserve"> over een gering aantal objecten waardoor het niet mogelijk is om gedetailleerde omgevingen na te bouwen. </w:t>
      </w:r>
      <w:r w:rsidR="009241A3">
        <w:t xml:space="preserve">De objecten zijn bijvoorbeeld maar in één kleur </w:t>
      </w:r>
      <w:r w:rsidR="00967483">
        <w:t>beschikbaar</w:t>
      </w:r>
      <w:r w:rsidR="00AD4734">
        <w:t xml:space="preserve"> en kunnen ook niet op verschillende hoogten worden geplaatst.</w:t>
      </w:r>
      <w:r w:rsidR="009241A3">
        <w:t xml:space="preserve"> </w:t>
      </w:r>
      <w:r>
        <w:t>Daarnaast zijn er om deze omgeving werkend te krijgen veel installatiestappen nodig</w:t>
      </w:r>
      <w:r w:rsidR="00AD4734">
        <w:t>.</w:t>
      </w:r>
    </w:p>
    <w:p w:rsidR="00940217" w:rsidRDefault="00940217" w:rsidP="00940217">
      <w:pPr>
        <w:pStyle w:val="NoSpacing"/>
      </w:pPr>
    </w:p>
    <w:p w:rsidR="00940217" w:rsidRDefault="00940217" w:rsidP="00940217">
      <w:pPr>
        <w:pStyle w:val="NoSpacing"/>
      </w:pPr>
      <w:r>
        <w:t xml:space="preserve">Het </w:t>
      </w:r>
      <w:r w:rsidR="009241A3">
        <w:t>3MR</w:t>
      </w:r>
      <w:r w:rsidR="00967483">
        <w:t xml:space="preserve"> systeem is</w:t>
      </w:r>
      <w:r>
        <w:t xml:space="preserve"> gebouwd</w:t>
      </w:r>
      <w:r w:rsidR="00D821AE">
        <w:t xml:space="preserve"> in de omgeving</w:t>
      </w:r>
      <w:r>
        <w:t xml:space="preserve"> Adobe Air.</w:t>
      </w:r>
      <w:r w:rsidR="009241A3">
        <w:t xml:space="preserve"> </w:t>
      </w:r>
      <w:r w:rsidR="00D821AE">
        <w:t xml:space="preserve">Voordat </w:t>
      </w:r>
      <w:r w:rsidR="00967483">
        <w:t xml:space="preserve">de 3MR applicatie kan </w:t>
      </w:r>
      <w:r w:rsidR="00D821AE">
        <w:t xml:space="preserve">worden </w:t>
      </w:r>
      <w:r w:rsidR="00967483">
        <w:t xml:space="preserve">gebruikt moet de Adobe Air omgeving eerst nog apart worden </w:t>
      </w:r>
      <w:r w:rsidR="00D821AE">
        <w:t xml:space="preserve">geinstalleerd </w:t>
      </w:r>
      <w:r w:rsidR="00967483">
        <w:t xml:space="preserve">Dit komt de </w:t>
      </w:r>
      <w:r w:rsidR="00D821AE">
        <w:t xml:space="preserve"> gebruiksvriendelijkheid niet ten goede, omdat er voor de virtual reality omgeving ook al enkele installatiestappen nodig zijn.</w:t>
      </w:r>
      <w:r>
        <w:t xml:space="preserve"> </w:t>
      </w:r>
      <w:r w:rsidR="00D821AE">
        <w:t xml:space="preserve">De omgeving Abode Air is </w:t>
      </w:r>
      <w:r w:rsidR="00967483">
        <w:t xml:space="preserve">daarnaast ook </w:t>
      </w:r>
      <w:r w:rsidR="00D821AE">
        <w:t>niet erg stabiel,</w:t>
      </w:r>
      <w:r>
        <w:t xml:space="preserve"> hierdoor crasht de applicatie </w:t>
      </w:r>
      <w:r w:rsidR="00D821AE">
        <w:t>regelmatig</w:t>
      </w:r>
      <w:r>
        <w:t xml:space="preserve"> en is dus niet erg betrouwbaar. Het crashen van de applicatie kan erg frustrerend zijn wanneer de gebruiker net een grote hoeveel data heeft ingevoerd en deze na de crash dus kwijt is.</w:t>
      </w:r>
    </w:p>
    <w:sectPr w:rsidR="00940217" w:rsidSect="007C154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40217"/>
    <w:rsid w:val="00000980"/>
    <w:rsid w:val="00023DF6"/>
    <w:rsid w:val="00084225"/>
    <w:rsid w:val="000F2171"/>
    <w:rsid w:val="000F4DC6"/>
    <w:rsid w:val="00263084"/>
    <w:rsid w:val="00264C7F"/>
    <w:rsid w:val="002864EB"/>
    <w:rsid w:val="002A025A"/>
    <w:rsid w:val="00387891"/>
    <w:rsid w:val="00392457"/>
    <w:rsid w:val="00416D6C"/>
    <w:rsid w:val="00504CB6"/>
    <w:rsid w:val="00554BEA"/>
    <w:rsid w:val="00603BEF"/>
    <w:rsid w:val="00631B4A"/>
    <w:rsid w:val="006B07E1"/>
    <w:rsid w:val="006E513A"/>
    <w:rsid w:val="00796D8B"/>
    <w:rsid w:val="007C154F"/>
    <w:rsid w:val="007D658B"/>
    <w:rsid w:val="00850107"/>
    <w:rsid w:val="008846E4"/>
    <w:rsid w:val="008A7367"/>
    <w:rsid w:val="008B45FD"/>
    <w:rsid w:val="00907091"/>
    <w:rsid w:val="009241A3"/>
    <w:rsid w:val="009258D0"/>
    <w:rsid w:val="00932E00"/>
    <w:rsid w:val="00940217"/>
    <w:rsid w:val="00967483"/>
    <w:rsid w:val="00975925"/>
    <w:rsid w:val="0099268E"/>
    <w:rsid w:val="00994E67"/>
    <w:rsid w:val="009962A9"/>
    <w:rsid w:val="009E5618"/>
    <w:rsid w:val="00A41D6F"/>
    <w:rsid w:val="00A8727C"/>
    <w:rsid w:val="00AC50FD"/>
    <w:rsid w:val="00AD4734"/>
    <w:rsid w:val="00BD1282"/>
    <w:rsid w:val="00C07EA0"/>
    <w:rsid w:val="00D13457"/>
    <w:rsid w:val="00D25EA6"/>
    <w:rsid w:val="00D73A17"/>
    <w:rsid w:val="00D821AE"/>
    <w:rsid w:val="00DB2A36"/>
    <w:rsid w:val="00F10F88"/>
    <w:rsid w:val="00F528F0"/>
    <w:rsid w:val="00F92654"/>
    <w:rsid w:val="00FB497A"/>
    <w:rsid w:val="00FD287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5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021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492</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Mathijs</dc:creator>
  <cp:lastModifiedBy>Mathijs</cp:lastModifiedBy>
  <cp:revision>3</cp:revision>
  <dcterms:created xsi:type="dcterms:W3CDTF">2012-02-15T14:44:00Z</dcterms:created>
  <dcterms:modified xsi:type="dcterms:W3CDTF">2012-02-17T13:40:00Z</dcterms:modified>
</cp:coreProperties>
</file>