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10" w:rsidRDefault="00B32F10">
      <w:r>
        <w:t>Problem:</w:t>
      </w:r>
    </w:p>
    <w:p w:rsidR="00B32F10" w:rsidRDefault="00B32F10">
      <w:pPr>
        <w:rPr>
          <w:noProof/>
        </w:rPr>
      </w:pPr>
      <w:r>
        <w:t>1. Introduction In this assignment you need to write Java Map reduce programs for the given problem statement 2. Problem Statement Titanic Data Analysis Write a mapreduce program to find out number of males and females died in the titanic tragedy.</w:t>
      </w:r>
    </w:p>
    <w:p w:rsidR="00B32F10" w:rsidRDefault="00B32F10">
      <w:pPr>
        <w:rPr>
          <w:noProof/>
        </w:rPr>
      </w:pPr>
    </w:p>
    <w:p w:rsidR="00B32F10" w:rsidRDefault="00B32F10">
      <w:pPr>
        <w:rPr>
          <w:noProof/>
        </w:rPr>
      </w:pPr>
    </w:p>
    <w:p w:rsidR="00B32F10" w:rsidRDefault="00B32F10">
      <w:pPr>
        <w:rPr>
          <w:noProof/>
        </w:rPr>
      </w:pPr>
      <w:bookmarkStart w:id="0" w:name="_GoBack"/>
      <w:bookmarkEnd w:id="0"/>
      <w:r>
        <w:rPr>
          <w:noProof/>
        </w:rPr>
        <w:t>Main</w:t>
      </w:r>
    </w:p>
    <w:p w:rsidR="006E7E2B" w:rsidRDefault="008B661A">
      <w:r w:rsidRPr="008B661A">
        <w:rPr>
          <w:noProof/>
        </w:rPr>
        <w:drawing>
          <wp:inline distT="0" distB="0" distL="0" distR="0">
            <wp:extent cx="5943600" cy="3280867"/>
            <wp:effectExtent l="0" t="0" r="0" b="0"/>
            <wp:docPr id="1" name="Picture 1" descr="C:\Users\612810\Desktop\5555555\5.4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5.4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>
      <w:r>
        <w:t>Map</w:t>
      </w:r>
    </w:p>
    <w:p w:rsidR="008B661A" w:rsidRDefault="00A96AC5">
      <w:r>
        <w:t>It will count only the number of people who are alive and will filter the people who all died.</w:t>
      </w:r>
    </w:p>
    <w:p w:rsidR="008B661A" w:rsidRDefault="008B661A">
      <w:r w:rsidRPr="008B661A">
        <w:rPr>
          <w:noProof/>
        </w:rPr>
        <w:drawing>
          <wp:inline distT="0" distB="0" distL="0" distR="0">
            <wp:extent cx="5943600" cy="4038980"/>
            <wp:effectExtent l="0" t="0" r="0" b="0"/>
            <wp:docPr id="2" name="Picture 2" descr="C:\Users\612810\Desktop\5555555\5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5.4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/>
    <w:p w:rsidR="008B661A" w:rsidRDefault="008B661A">
      <w:r>
        <w:t>Reduce</w:t>
      </w:r>
    </w:p>
    <w:p w:rsidR="00F47D54" w:rsidRDefault="00F47D54">
      <w:r>
        <w:t>To count the male and female count</w:t>
      </w:r>
    </w:p>
    <w:p w:rsidR="008B661A" w:rsidRDefault="008B661A">
      <w:r w:rsidRPr="008B661A">
        <w:rPr>
          <w:noProof/>
        </w:rPr>
        <w:drawing>
          <wp:inline distT="0" distB="0" distL="0" distR="0">
            <wp:extent cx="5943600" cy="3261090"/>
            <wp:effectExtent l="0" t="0" r="0" b="0"/>
            <wp:docPr id="3" name="Picture 3" descr="C:\Users\612810\Desktop\5555555\5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5.4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1A" w:rsidRDefault="008B661A"/>
    <w:p w:rsidR="008B661A" w:rsidRDefault="008B661A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/>
    <w:p w:rsidR="002C5435" w:rsidRDefault="002C5435">
      <w:r>
        <w:t>OUTPUT</w:t>
      </w:r>
    </w:p>
    <w:p w:rsidR="002C5435" w:rsidRDefault="002C5435">
      <w:r w:rsidRPr="002C5435">
        <w:rPr>
          <w:noProof/>
        </w:rPr>
        <w:drawing>
          <wp:inline distT="0" distB="0" distL="0" distR="0">
            <wp:extent cx="5943600" cy="4280773"/>
            <wp:effectExtent l="0" t="0" r="0" b="5715"/>
            <wp:docPr id="4" name="Picture 4" descr="C:\Users\612810\Desktop\5555555\5.4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5.4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A"/>
    <w:rsid w:val="002C5435"/>
    <w:rsid w:val="006E7E2B"/>
    <w:rsid w:val="008B661A"/>
    <w:rsid w:val="00A96AC5"/>
    <w:rsid w:val="00B32F10"/>
    <w:rsid w:val="00F4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180E0-15C2-4A01-BC72-4DF0D925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5</cp:revision>
  <dcterms:created xsi:type="dcterms:W3CDTF">2017-03-16T03:43:00Z</dcterms:created>
  <dcterms:modified xsi:type="dcterms:W3CDTF">2017-03-16T11:41:00Z</dcterms:modified>
</cp:coreProperties>
</file>