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8AB" w:rsidRDefault="00A614C6">
      <w:r>
        <w:t>Intro:</w:t>
      </w:r>
    </w:p>
    <w:p w:rsidR="00A614C6" w:rsidRDefault="00A614C6">
      <w:r>
        <w:t>Program 1:</w:t>
      </w:r>
    </w:p>
    <w:p w:rsidR="00A614C6" w:rsidRDefault="00A614C6">
      <w:r>
        <w:rPr>
          <w:noProof/>
          <w:lang w:eastAsia="en-GB"/>
        </w:rPr>
        <w:drawing>
          <wp:inline distT="0" distB="0" distL="0" distR="0">
            <wp:extent cx="4800600" cy="4667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4C6" w:rsidRDefault="000F7D5F">
      <w:r>
        <w:t>To run the saved sublime file.</w:t>
      </w:r>
    </w:p>
    <w:p w:rsidR="000F7D5F" w:rsidRDefault="000F7D5F">
      <w:r>
        <w:rPr>
          <w:noProof/>
          <w:lang w:eastAsia="en-GB"/>
        </w:rPr>
        <w:drawing>
          <wp:inline distT="0" distB="0" distL="0" distR="0">
            <wp:extent cx="5731510" cy="82003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0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D5F" w:rsidRDefault="000F7D5F">
      <w:r>
        <w:t>To print in the cmd prom</w:t>
      </w:r>
    </w:p>
    <w:p w:rsidR="000F7D5F" w:rsidRDefault="00F73AF3">
      <w:r>
        <w:t>Variables:</w:t>
      </w:r>
    </w:p>
    <w:p w:rsidR="00F73AF3" w:rsidRDefault="00F73AF3">
      <w:r>
        <w:rPr>
          <w:noProof/>
          <w:lang w:eastAsia="en-GB"/>
        </w:rPr>
        <w:drawing>
          <wp:inline distT="0" distB="0" distL="0" distR="0">
            <wp:extent cx="5731510" cy="259977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AF3" w:rsidRDefault="00F73AF3"/>
    <w:p w:rsidR="00AA2A6C" w:rsidRDefault="00AA2A6C">
      <w:r>
        <w:t>Python is dynamic typing.</w:t>
      </w:r>
    </w:p>
    <w:p w:rsidR="00AA2A6C" w:rsidRDefault="00AA2A6C">
      <w:r>
        <w:t>For ex : a = 2</w:t>
      </w:r>
    </w:p>
    <w:p w:rsidR="00AA2A6C" w:rsidRDefault="00AA2A6C">
      <w:r>
        <w:t>And later a can  be assigned as  a=[1,2,3]</w:t>
      </w:r>
    </w:p>
    <w:p w:rsidR="0072360F" w:rsidRDefault="0072360F">
      <w:r>
        <w:t>If suppose a = a+a</w:t>
      </w:r>
    </w:p>
    <w:p w:rsidR="0072360F" w:rsidRDefault="0072360F">
      <w:r>
        <w:t>Then a = 4. Again a=a+a</w:t>
      </w:r>
    </w:p>
    <w:p w:rsidR="0072360F" w:rsidRDefault="0072360F">
      <w:r>
        <w:t>Then a = 8.</w:t>
      </w:r>
    </w:p>
    <w:p w:rsidR="0072360F" w:rsidRDefault="0072360F">
      <w:r>
        <w:t>To know the type:</w:t>
      </w:r>
    </w:p>
    <w:p w:rsidR="0072360F" w:rsidRDefault="0072360F">
      <w:r>
        <w:lastRenderedPageBreak/>
        <w:t xml:space="preserve"> </w:t>
      </w:r>
      <w:r>
        <w:rPr>
          <w:noProof/>
          <w:lang w:eastAsia="en-GB"/>
        </w:rPr>
        <w:drawing>
          <wp:inline distT="0" distB="0" distL="0" distR="0">
            <wp:extent cx="1771650" cy="5599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559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A6C" w:rsidRDefault="00AA2A6C">
      <w:r>
        <w:t>For other lang ike c++:</w:t>
      </w:r>
    </w:p>
    <w:p w:rsidR="00AA2A6C" w:rsidRDefault="00AA2A6C">
      <w:r>
        <w:t>Eg – int a = 2</w:t>
      </w:r>
    </w:p>
    <w:p w:rsidR="00AA2A6C" w:rsidRDefault="00AA2A6C">
      <w:r>
        <w:t>And a cannot be assigned later as a=’hello’.</w:t>
      </w:r>
    </w:p>
    <w:p w:rsidR="00AA2A6C" w:rsidRDefault="00C60BAC" w:rsidP="00C60BAC">
      <w:pPr>
        <w:pStyle w:val="Title"/>
      </w:pPr>
      <w:r>
        <w:t>String:</w:t>
      </w:r>
    </w:p>
    <w:p w:rsidR="008D3A24" w:rsidRPr="008D3A24" w:rsidRDefault="008D3A24" w:rsidP="008D3A24">
      <w:pPr>
        <w:pStyle w:val="Heading2"/>
        <w:rPr>
          <w:u w:val="single"/>
        </w:rPr>
      </w:pPr>
      <w:r w:rsidRPr="008D3A24">
        <w:rPr>
          <w:u w:val="single"/>
        </w:rPr>
        <w:t>Indexing</w:t>
      </w:r>
      <w:r>
        <w:rPr>
          <w:u w:val="single"/>
        </w:rPr>
        <w:t>:</w:t>
      </w:r>
    </w:p>
    <w:p w:rsidR="00C60BAC" w:rsidRDefault="00C60BAC" w:rsidP="00C60BAC">
      <w:r>
        <w:t>By using indexing which can be implemented by  using [] helps to take a single charac from the string.</w:t>
      </w:r>
    </w:p>
    <w:p w:rsidR="00C60BAC" w:rsidRDefault="00BC45C4" w:rsidP="00C60BAC">
      <w:r>
        <w:rPr>
          <w:noProof/>
          <w:lang w:eastAsia="en-GB"/>
        </w:rPr>
        <w:drawing>
          <wp:inline distT="0" distB="0" distL="0" distR="0">
            <wp:extent cx="5629275" cy="14001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000" w:rsidRDefault="00C56000" w:rsidP="00C56000">
      <w:r>
        <w:t>To get the first character:</w:t>
      </w:r>
    </w:p>
    <w:p w:rsidR="008D3A24" w:rsidRDefault="008D3A24" w:rsidP="00C60BAC">
      <w:r>
        <w:rPr>
          <w:noProof/>
          <w:lang w:eastAsia="en-GB"/>
        </w:rPr>
        <w:drawing>
          <wp:inline distT="0" distB="0" distL="0" distR="0">
            <wp:extent cx="2085975" cy="80962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000" w:rsidRDefault="00C56000" w:rsidP="00C60BAC">
      <w:r>
        <w:t>Eg:</w:t>
      </w:r>
    </w:p>
    <w:p w:rsidR="00C56000" w:rsidRDefault="00C56000" w:rsidP="00C60BAC">
      <w:r>
        <w:t>A=”abcdefg”</w:t>
      </w:r>
    </w:p>
    <w:p w:rsidR="00C56000" w:rsidRDefault="00C56000" w:rsidP="00C60BAC">
      <w:r>
        <w:t>Mystring[7] will give “g”.</w:t>
      </w:r>
    </w:p>
    <w:p w:rsidR="00C56000" w:rsidRDefault="00C56000" w:rsidP="00C60BAC">
      <w:r>
        <w:t>AS well Mystring[-1] will also give “g”.</w:t>
      </w:r>
    </w:p>
    <w:p w:rsidR="008D3A24" w:rsidRDefault="008D3A24" w:rsidP="00C60BAC"/>
    <w:p w:rsidR="00BC45C4" w:rsidRPr="006930B5" w:rsidRDefault="00BC45C4" w:rsidP="006930B5">
      <w:pPr>
        <w:pStyle w:val="Heading1"/>
      </w:pPr>
      <w:r w:rsidRPr="006930B5">
        <w:lastRenderedPageBreak/>
        <w:t>Slicing:</w:t>
      </w:r>
    </w:p>
    <w:p w:rsidR="00BC45C4" w:rsidRDefault="006930B5" w:rsidP="00C60BAC">
      <w:r>
        <w:rPr>
          <w:noProof/>
          <w:lang w:eastAsia="en-GB"/>
        </w:rPr>
        <w:drawing>
          <wp:inline distT="0" distB="0" distL="0" distR="0">
            <wp:extent cx="5731510" cy="165332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F96" w:rsidRDefault="005C5F96" w:rsidP="00C60BAC">
      <w:r>
        <w:t xml:space="preserve">Will take the </w:t>
      </w:r>
    </w:p>
    <w:p w:rsidR="005C5F96" w:rsidRDefault="005C5F96" w:rsidP="00C60BAC">
      <w:r>
        <w:t>Mystring = “abcdefg”</w:t>
      </w:r>
    </w:p>
    <w:p w:rsidR="005C5F96" w:rsidRDefault="005C5F96" w:rsidP="00C60BAC">
      <w:r>
        <w:t>A=0,b=1,c=2,d=3..</w:t>
      </w:r>
    </w:p>
    <w:p w:rsidR="005C5F96" w:rsidRDefault="005C5F96" w:rsidP="00C60BAC">
      <w:r>
        <w:t>So 2: will take or start from that place.</w:t>
      </w:r>
    </w:p>
    <w:p w:rsidR="006930B5" w:rsidRDefault="005C5F96" w:rsidP="00C60BAC">
      <w:r>
        <w:rPr>
          <w:noProof/>
          <w:lang w:eastAsia="en-GB"/>
        </w:rPr>
        <w:drawing>
          <wp:inline distT="0" distB="0" distL="0" distR="0">
            <wp:extent cx="1371600" cy="66675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BE9" w:rsidRDefault="004C6BE9" w:rsidP="00C60BAC">
      <w:r>
        <w:t>After : will take upto that number</w:t>
      </w:r>
    </w:p>
    <w:p w:rsidR="004C6BE9" w:rsidRDefault="004C6BE9" w:rsidP="00C60BAC">
      <w:r>
        <w:t>Here 3 is d. So it will take the charac before 3.</w:t>
      </w:r>
    </w:p>
    <w:p w:rsidR="004C6BE9" w:rsidRDefault="004C6BE9" w:rsidP="00C60BAC">
      <w:r>
        <w:rPr>
          <w:noProof/>
          <w:lang w:eastAsia="en-GB"/>
        </w:rPr>
        <w:drawing>
          <wp:inline distT="0" distB="0" distL="0" distR="0">
            <wp:extent cx="1362075" cy="78105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C31" w:rsidRDefault="00C75C31" w:rsidP="00C60BAC">
      <w:r>
        <w:t>To take the necessary strings:</w:t>
      </w:r>
    </w:p>
    <w:p w:rsidR="00C75C31" w:rsidRDefault="00C75C31" w:rsidP="00C60BAC">
      <w:r>
        <w:rPr>
          <w:noProof/>
          <w:lang w:eastAsia="en-GB"/>
        </w:rPr>
        <w:drawing>
          <wp:inline distT="0" distB="0" distL="0" distR="0">
            <wp:extent cx="1457325" cy="1476375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E5E" w:rsidRDefault="00950E5E" w:rsidP="00C60BAC">
      <w:r>
        <w:t>To skip by 3</w:t>
      </w:r>
    </w:p>
    <w:p w:rsidR="00950E5E" w:rsidRDefault="00950E5E" w:rsidP="00C60BAC">
      <w:r>
        <w:rPr>
          <w:noProof/>
          <w:lang w:eastAsia="en-GB"/>
        </w:rPr>
        <w:lastRenderedPageBreak/>
        <w:drawing>
          <wp:inline distT="0" distB="0" distL="0" distR="0">
            <wp:extent cx="1666875" cy="151447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E5E" w:rsidRDefault="003468EE" w:rsidP="00C60BAC">
      <w:r>
        <w:t>Start at 2 so c is 2 here.</w:t>
      </w:r>
    </w:p>
    <w:p w:rsidR="003468EE" w:rsidRDefault="003468EE" w:rsidP="00C60BAC">
      <w:r>
        <w:t>Stop at 7 where h is 7 so it must stop by g</w:t>
      </w:r>
    </w:p>
    <w:p w:rsidR="003468EE" w:rsidRDefault="003468EE" w:rsidP="00C60BAC">
      <w:r>
        <w:t>Skip by 2 so c,d,e,f,g is skipped by 2 so the result is ceg.</w:t>
      </w:r>
    </w:p>
    <w:p w:rsidR="003468EE" w:rsidRDefault="003468EE" w:rsidP="00C60BAC">
      <w:r>
        <w:rPr>
          <w:noProof/>
          <w:lang w:eastAsia="en-GB"/>
        </w:rPr>
        <w:drawing>
          <wp:inline distT="0" distB="0" distL="0" distR="0">
            <wp:extent cx="1533525" cy="1343025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7DB" w:rsidRDefault="006C31A9" w:rsidP="00C60BAC">
      <w:r>
        <w:t>To reverse the string:</w:t>
      </w:r>
    </w:p>
    <w:p w:rsidR="006C31A9" w:rsidRDefault="006C31A9" w:rsidP="00C60BAC">
      <w:r>
        <w:rPr>
          <w:noProof/>
          <w:lang w:eastAsia="en-GB"/>
        </w:rPr>
        <w:drawing>
          <wp:inline distT="0" distB="0" distL="0" distR="0">
            <wp:extent cx="1543050" cy="64770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1A9" w:rsidRDefault="006C31A9" w:rsidP="006C31A9">
      <w:pPr>
        <w:pStyle w:val="Title"/>
      </w:pPr>
      <w:r>
        <w:t>Immutabilty:</w:t>
      </w:r>
    </w:p>
    <w:p w:rsidR="006C31A9" w:rsidRDefault="009D0578" w:rsidP="006C31A9">
      <w:r>
        <w:t>Means it cannot be changed.</w:t>
      </w:r>
    </w:p>
    <w:p w:rsidR="009D0578" w:rsidRDefault="005E1F98" w:rsidP="006C31A9">
      <w:r>
        <w:t>The String cannot be changed.</w:t>
      </w:r>
    </w:p>
    <w:p w:rsidR="005E1F98" w:rsidRDefault="005E1F98" w:rsidP="006C31A9">
      <w:r w:rsidRPr="005E1F98">
        <w:rPr>
          <w:highlight w:val="yellow"/>
        </w:rPr>
        <w:t>P1:</w:t>
      </w:r>
    </w:p>
    <w:p w:rsidR="005E1F98" w:rsidRDefault="00903009" w:rsidP="006C31A9">
      <w:r>
        <w:t>When we try to change the string it will produce error.</w:t>
      </w:r>
    </w:p>
    <w:p w:rsidR="00903009" w:rsidRDefault="00903009" w:rsidP="006C31A9">
      <w:r>
        <w:rPr>
          <w:noProof/>
          <w:lang w:eastAsia="en-GB"/>
        </w:rPr>
        <w:drawing>
          <wp:inline distT="0" distB="0" distL="0" distR="0">
            <wp:extent cx="1485900" cy="140017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1FF" w:rsidRDefault="007C11FF" w:rsidP="006C31A9">
      <w:r>
        <w:lastRenderedPageBreak/>
        <w:t>We assign the am from the name to last_letter and concatenate with P to change as Pam.</w:t>
      </w:r>
    </w:p>
    <w:p w:rsidR="00903009" w:rsidRDefault="007C11FF" w:rsidP="006C31A9">
      <w:r>
        <w:rPr>
          <w:noProof/>
          <w:lang w:eastAsia="en-GB"/>
        </w:rPr>
        <w:drawing>
          <wp:inline distT="0" distB="0" distL="0" distR="0">
            <wp:extent cx="2790825" cy="1162050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1FF" w:rsidRDefault="0024090B" w:rsidP="006C31A9">
      <w:r>
        <w:rPr>
          <w:noProof/>
          <w:lang w:eastAsia="en-GB"/>
        </w:rPr>
        <w:drawing>
          <wp:inline distT="0" distB="0" distL="0" distR="0">
            <wp:extent cx="1704975" cy="1457325"/>
            <wp:effectExtent l="1905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90B" w:rsidRDefault="0024090B" w:rsidP="006C31A9">
      <w:r w:rsidRPr="0024090B">
        <w:rPr>
          <w:highlight w:val="yellow"/>
        </w:rPr>
        <w:t>P2:</w:t>
      </w:r>
    </w:p>
    <w:p w:rsidR="0024090B" w:rsidRDefault="0024090B" w:rsidP="006C31A9">
      <w:r>
        <w:rPr>
          <w:noProof/>
          <w:lang w:eastAsia="en-GB"/>
        </w:rPr>
        <w:drawing>
          <wp:inline distT="0" distB="0" distL="0" distR="0">
            <wp:extent cx="3371850" cy="153352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90B" w:rsidRDefault="0024090B" w:rsidP="006C31A9">
      <w:r>
        <w:t>When it is ran more than one time then:</w:t>
      </w:r>
    </w:p>
    <w:p w:rsidR="0024090B" w:rsidRDefault="0024090B" w:rsidP="006C31A9">
      <w:r>
        <w:rPr>
          <w:noProof/>
          <w:lang w:eastAsia="en-GB"/>
        </w:rPr>
        <w:drawing>
          <wp:inline distT="0" distB="0" distL="0" distR="0">
            <wp:extent cx="5267325" cy="819150"/>
            <wp:effectExtent l="1905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90B" w:rsidRDefault="00CB0986" w:rsidP="006C31A9">
      <w:r w:rsidRPr="00CB0986">
        <w:rPr>
          <w:highlight w:val="yellow"/>
        </w:rPr>
        <w:t>P3:</w:t>
      </w:r>
    </w:p>
    <w:p w:rsidR="00CB0986" w:rsidRDefault="00CB0986" w:rsidP="006C31A9">
      <w:r>
        <w:t>To multiply letters.</w:t>
      </w:r>
    </w:p>
    <w:p w:rsidR="00CB0986" w:rsidRDefault="00CB0986" w:rsidP="006C31A9">
      <w:r>
        <w:rPr>
          <w:noProof/>
          <w:lang w:eastAsia="en-GB"/>
        </w:rPr>
        <w:drawing>
          <wp:inline distT="0" distB="0" distL="0" distR="0">
            <wp:extent cx="1533525" cy="1219200"/>
            <wp:effectExtent l="1905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026" w:rsidRDefault="00EE4026" w:rsidP="006C31A9">
      <w:pPr>
        <w:rPr>
          <w:highlight w:val="yellow"/>
        </w:rPr>
      </w:pPr>
    </w:p>
    <w:p w:rsidR="00CB0986" w:rsidRDefault="00EE4026" w:rsidP="006C31A9">
      <w:r w:rsidRPr="00EE4026">
        <w:rPr>
          <w:highlight w:val="yellow"/>
        </w:rPr>
        <w:lastRenderedPageBreak/>
        <w:t>P4:</w:t>
      </w:r>
    </w:p>
    <w:p w:rsidR="00EE4026" w:rsidRDefault="00EE4026" w:rsidP="006C31A9">
      <w:r>
        <w:t>X=’Hello World’.</w:t>
      </w:r>
    </w:p>
    <w:p w:rsidR="00EE4026" w:rsidRDefault="00EE4026" w:rsidP="006C31A9">
      <w:r>
        <w:t>Then x on another column and press tab.</w:t>
      </w:r>
    </w:p>
    <w:p w:rsidR="00EE4026" w:rsidRDefault="00EE4026" w:rsidP="006C31A9">
      <w:r>
        <w:t>It wil list all the attributes and methods.</w:t>
      </w:r>
    </w:p>
    <w:p w:rsidR="00EE4026" w:rsidRDefault="00EE4026" w:rsidP="006C31A9">
      <w:r>
        <w:rPr>
          <w:noProof/>
          <w:lang w:eastAsia="en-GB"/>
        </w:rPr>
        <w:drawing>
          <wp:inline distT="0" distB="0" distL="0" distR="0">
            <wp:extent cx="1933575" cy="2428875"/>
            <wp:effectExtent l="1905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A53" w:rsidRDefault="002B0DB0" w:rsidP="006C31A9">
      <w:r w:rsidRPr="002B0DB0">
        <w:rPr>
          <w:highlight w:val="yellow"/>
        </w:rPr>
        <w:t>P5:</w:t>
      </w:r>
      <w:r>
        <w:t xml:space="preserve"> Split will split ‘Hello World’ as :</w:t>
      </w:r>
    </w:p>
    <w:p w:rsidR="002B0DB0" w:rsidRDefault="002B0DB0" w:rsidP="006C31A9">
      <w:r>
        <w:rPr>
          <w:noProof/>
          <w:lang w:eastAsia="en-GB"/>
        </w:rPr>
        <w:drawing>
          <wp:inline distT="0" distB="0" distL="0" distR="0">
            <wp:extent cx="1619250" cy="82867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DB0" w:rsidRDefault="002B0DB0" w:rsidP="006C31A9">
      <w:r w:rsidRPr="002B0DB0">
        <w:rPr>
          <w:highlight w:val="yellow"/>
        </w:rPr>
        <w:t>P6</w:t>
      </w:r>
      <w:r>
        <w:t>: before it was split by space since the () was empty.</w:t>
      </w:r>
      <w:r w:rsidR="007F1BE1">
        <w:t>dist</w:t>
      </w:r>
    </w:p>
    <w:p w:rsidR="002B0DB0" w:rsidRDefault="002B0DB0" w:rsidP="006C31A9">
      <w:r>
        <w:t>When i is mentioned then it will spilt everything by ‘i’.</w:t>
      </w:r>
    </w:p>
    <w:p w:rsidR="002B0DB0" w:rsidRDefault="002B0DB0" w:rsidP="006C31A9">
      <w:r>
        <w:rPr>
          <w:noProof/>
          <w:lang w:eastAsia="en-GB"/>
        </w:rPr>
        <w:drawing>
          <wp:inline distT="0" distB="0" distL="0" distR="0">
            <wp:extent cx="3228975" cy="1238250"/>
            <wp:effectExtent l="1905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D26" w:rsidRPr="00444D26" w:rsidRDefault="00444D26" w:rsidP="00444D26">
      <w:pPr>
        <w:pStyle w:val="Title"/>
      </w:pPr>
      <w:r w:rsidRPr="00444D26">
        <w:t>Print Formatting with String:</w:t>
      </w:r>
    </w:p>
    <w:p w:rsidR="00603CA8" w:rsidRDefault="00603CA8" w:rsidP="006C31A9">
      <w:pPr>
        <w:rPr>
          <w:highlight w:val="yellow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5731510" cy="2315495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CA8" w:rsidRDefault="009812CB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5314950" cy="127635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2CB" w:rsidRDefault="00F478EB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4857750" cy="161925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278" w:rsidRDefault="002B0DB0" w:rsidP="006C31A9">
      <w:r w:rsidRPr="002B0DB0">
        <w:rPr>
          <w:highlight w:val="yellow"/>
        </w:rPr>
        <w:t>P7:</w:t>
      </w:r>
      <w:r w:rsidR="00A55278">
        <w:t xml:space="preserve"> </w:t>
      </w:r>
    </w:p>
    <w:p w:rsidR="00A55278" w:rsidRDefault="00A55278" w:rsidP="006C31A9">
      <w:r>
        <w:t>{} – how many words we insert.</w:t>
      </w:r>
    </w:p>
    <w:p w:rsidR="002B0DB0" w:rsidRDefault="00A55278" w:rsidP="006C31A9">
      <w:r>
        <w:rPr>
          <w:noProof/>
          <w:lang w:eastAsia="en-GB"/>
        </w:rPr>
        <w:drawing>
          <wp:inline distT="0" distB="0" distL="0" distR="0">
            <wp:extent cx="3714750" cy="666750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0DB0">
        <w:t xml:space="preserve"> </w:t>
      </w:r>
    </w:p>
    <w:p w:rsidR="00A27179" w:rsidRDefault="00A27179" w:rsidP="006C31A9">
      <w:r>
        <w:t>To change the order:</w:t>
      </w:r>
    </w:p>
    <w:p w:rsidR="00A55278" w:rsidRDefault="00A27179" w:rsidP="006C31A9">
      <w:r>
        <w:rPr>
          <w:noProof/>
          <w:lang w:eastAsia="en-GB"/>
        </w:rPr>
        <w:drawing>
          <wp:inline distT="0" distB="0" distL="0" distR="0">
            <wp:extent cx="4038600" cy="111442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179" w:rsidRDefault="00420975" w:rsidP="006C31A9">
      <w:r>
        <w:rPr>
          <w:noProof/>
          <w:lang w:eastAsia="en-GB"/>
        </w:rPr>
        <w:lastRenderedPageBreak/>
        <w:drawing>
          <wp:inline distT="0" distB="0" distL="0" distR="0">
            <wp:extent cx="3829050" cy="113347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975" w:rsidRDefault="00420975" w:rsidP="006C31A9">
      <w:r>
        <w:t>We can use the keywords to call</w:t>
      </w:r>
    </w:p>
    <w:p w:rsidR="00420975" w:rsidRDefault="00420975" w:rsidP="006C31A9">
      <w:r>
        <w:rPr>
          <w:noProof/>
          <w:lang w:eastAsia="en-GB"/>
        </w:rPr>
        <w:drawing>
          <wp:inline distT="0" distB="0" distL="0" distR="0">
            <wp:extent cx="4295775" cy="504825"/>
            <wp:effectExtent l="1905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975" w:rsidRDefault="00420975" w:rsidP="006C31A9">
      <w:r w:rsidRPr="00420975">
        <w:rPr>
          <w:highlight w:val="yellow"/>
        </w:rPr>
        <w:t>P8:</w:t>
      </w:r>
      <w:r w:rsidR="007B0E5F" w:rsidRPr="007B0E5F">
        <w:rPr>
          <w:highlight w:val="yellow"/>
        </w:rPr>
        <w:t xml:space="preserve"> </w:t>
      </w:r>
      <w:r w:rsidR="007B0E5F">
        <w:rPr>
          <w:noProof/>
          <w:lang w:eastAsia="en-GB"/>
        </w:rPr>
        <w:drawing>
          <wp:inline distT="0" distB="0" distL="0" distR="0">
            <wp:extent cx="4048125" cy="361950"/>
            <wp:effectExtent l="19050" t="0" r="952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975" w:rsidRDefault="00420975" w:rsidP="006C31A9">
      <w:r>
        <w:rPr>
          <w:noProof/>
          <w:lang w:eastAsia="en-GB"/>
        </w:rPr>
        <w:drawing>
          <wp:inline distT="0" distB="0" distL="0" distR="0">
            <wp:extent cx="2009775" cy="1219200"/>
            <wp:effectExtent l="19050" t="0" r="952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73F" w:rsidRDefault="00F0273F" w:rsidP="00F0273F">
      <w:r>
        <w:t>To insert float value into  a string:</w:t>
      </w:r>
    </w:p>
    <w:p w:rsidR="00A04111" w:rsidRDefault="00A04111" w:rsidP="00F0273F">
      <w:r>
        <w:rPr>
          <w:noProof/>
          <w:lang w:eastAsia="en-GB"/>
        </w:rPr>
        <w:drawing>
          <wp:inline distT="0" distB="0" distL="0" distR="0">
            <wp:extent cx="4133850" cy="800100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111" w:rsidRDefault="00A04111" w:rsidP="00F0273F">
      <w:r>
        <w:t>Method 2:</w:t>
      </w:r>
    </w:p>
    <w:p w:rsidR="007B0E5F" w:rsidRDefault="00F0273F" w:rsidP="006C31A9">
      <w:r>
        <w:rPr>
          <w:noProof/>
          <w:lang w:eastAsia="en-GB"/>
        </w:rPr>
        <w:drawing>
          <wp:inline distT="0" distB="0" distL="0" distR="0">
            <wp:extent cx="4219575" cy="762000"/>
            <wp:effectExtent l="19050" t="0" r="952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111" w:rsidRDefault="00A04111" w:rsidP="006C31A9">
      <w:r>
        <w:t>R is the actual value.</w:t>
      </w:r>
    </w:p>
    <w:p w:rsidR="00B52D7C" w:rsidRDefault="00B52D7C" w:rsidP="006C31A9">
      <w:r>
        <w:t>1 is the width how long the result is should be</w:t>
      </w:r>
    </w:p>
    <w:p w:rsidR="00A04111" w:rsidRDefault="00A04111" w:rsidP="006C31A9">
      <w:r>
        <w:t>The last one precision is teh round of for 0.1287001 if we round of by 3 then it will be 0.129</w:t>
      </w:r>
    </w:p>
    <w:p w:rsidR="00A04111" w:rsidRDefault="00B52D7C" w:rsidP="006C31A9">
      <w:r>
        <w:rPr>
          <w:noProof/>
          <w:lang w:eastAsia="en-GB"/>
        </w:rPr>
        <w:drawing>
          <wp:inline distT="0" distB="0" distL="0" distR="0">
            <wp:extent cx="5067300" cy="714375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D7C" w:rsidRDefault="00B52D7C" w:rsidP="006C31A9">
      <w:r>
        <w:t>When width is increased.</w:t>
      </w:r>
    </w:p>
    <w:p w:rsidR="00B52D7C" w:rsidRDefault="00B52D7C" w:rsidP="006C31A9">
      <w:r>
        <w:rPr>
          <w:noProof/>
          <w:lang w:eastAsia="en-GB"/>
        </w:rPr>
        <w:lastRenderedPageBreak/>
        <w:drawing>
          <wp:inline distT="0" distB="0" distL="0" distR="0">
            <wp:extent cx="4657725" cy="800100"/>
            <wp:effectExtent l="19050" t="0" r="952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D7C" w:rsidRDefault="002B7466" w:rsidP="006C31A9">
      <w:r w:rsidRPr="003C4BDB">
        <w:rPr>
          <w:highlight w:val="yellow"/>
        </w:rPr>
        <w:t>P9:</w:t>
      </w:r>
    </w:p>
    <w:p w:rsidR="002B7466" w:rsidRDefault="002B7466" w:rsidP="006C31A9">
      <w:r>
        <w:rPr>
          <w:noProof/>
          <w:lang w:eastAsia="en-GB"/>
        </w:rPr>
        <w:drawing>
          <wp:inline distT="0" distB="0" distL="0" distR="0">
            <wp:extent cx="4533900" cy="1219200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466" w:rsidRDefault="002B7466" w:rsidP="006C31A9">
      <w:r>
        <w:t>To replace the .format.</w:t>
      </w:r>
    </w:p>
    <w:p w:rsidR="002B7466" w:rsidRDefault="002B7466" w:rsidP="006C31A9">
      <w:r>
        <w:rPr>
          <w:noProof/>
          <w:lang w:eastAsia="en-GB"/>
        </w:rPr>
        <w:drawing>
          <wp:inline distT="0" distB="0" distL="0" distR="0">
            <wp:extent cx="3324225" cy="1123950"/>
            <wp:effectExtent l="19050" t="0" r="9525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466" w:rsidRDefault="003C4BDB" w:rsidP="006C31A9">
      <w:r>
        <w:rPr>
          <w:noProof/>
          <w:lang w:eastAsia="en-GB"/>
        </w:rPr>
        <w:drawing>
          <wp:inline distT="0" distB="0" distL="0" distR="0">
            <wp:extent cx="3486150" cy="1266825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BDB" w:rsidRDefault="003C4BDB" w:rsidP="006C31A9">
      <w:r w:rsidRPr="003C4BDB">
        <w:rPr>
          <w:highlight w:val="yellow"/>
        </w:rPr>
        <w:t>P10:</w:t>
      </w:r>
    </w:p>
    <w:p w:rsidR="005B5DC6" w:rsidRDefault="005B5DC6" w:rsidP="006C31A9">
      <w:r>
        <w:t>% r will include the quotation:</w:t>
      </w:r>
    </w:p>
    <w:p w:rsidR="00B316D1" w:rsidRDefault="00B316D1" w:rsidP="006C31A9"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but you should note that </w:t>
      </w:r>
      <w:r>
        <w:rPr>
          <w:rStyle w:val="HTMLCode"/>
          <w:rFonts w:eastAsiaTheme="minorHAnsi"/>
          <w:color w:val="000000"/>
          <w:sz w:val="21"/>
          <w:szCs w:val="21"/>
          <w:bdr w:val="none" w:sz="0" w:space="0" w:color="auto" w:frame="1"/>
          <w:shd w:val="clear" w:color="auto" w:fill="EFF0F1"/>
        </w:rPr>
        <w:t>%r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and </w:t>
      </w:r>
      <w:r>
        <w:rPr>
          <w:rStyle w:val="HTMLCode"/>
          <w:rFonts w:eastAsiaTheme="minorHAnsi"/>
          <w:color w:val="000000"/>
          <w:sz w:val="21"/>
          <w:szCs w:val="21"/>
          <w:bdr w:val="none" w:sz="0" w:space="0" w:color="auto" w:frame="1"/>
          <w:shd w:val="clear" w:color="auto" w:fill="EFF0F1"/>
        </w:rPr>
        <w:t>repr()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deliver the </w:t>
      </w:r>
      <w:r>
        <w:rPr>
          <w:rStyle w:val="Emphasis"/>
          <w:rFonts w:ascii="Helvetica" w:hAnsi="Helvetica" w:cs="Helvetica"/>
          <w:color w:val="000000"/>
          <w:sz w:val="21"/>
          <w:szCs w:val="21"/>
          <w:shd w:val="clear" w:color="auto" w:fill="FFFFFF"/>
        </w:rPr>
        <w:t>string representation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of the object, including quotation marks and any escape characters.</w:t>
      </w:r>
    </w:p>
    <w:p w:rsidR="005B5DC6" w:rsidRDefault="005B5DC6" w:rsidP="006C31A9">
      <w:r>
        <w:rPr>
          <w:noProof/>
          <w:lang w:eastAsia="en-GB"/>
        </w:rPr>
        <w:drawing>
          <wp:inline distT="0" distB="0" distL="0" distR="0">
            <wp:extent cx="3648075" cy="933450"/>
            <wp:effectExtent l="19050" t="0" r="952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6D1" w:rsidRDefault="00B316D1" w:rsidP="006C31A9">
      <w:r>
        <w:t>Why not to use %r:</w:t>
      </w:r>
    </w:p>
    <w:p w:rsidR="00B316D1" w:rsidRDefault="00B316D1" w:rsidP="006C31A9">
      <w:r>
        <w:rPr>
          <w:noProof/>
          <w:lang w:eastAsia="en-GB"/>
        </w:rPr>
        <w:lastRenderedPageBreak/>
        <w:drawing>
          <wp:inline distT="0" distB="0" distL="0" distR="0">
            <wp:extent cx="3705225" cy="933450"/>
            <wp:effectExtent l="19050" t="0" r="952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DC6" w:rsidRDefault="005B5DC6" w:rsidP="006C31A9">
      <w:r w:rsidRPr="005B5DC6">
        <w:rPr>
          <w:highlight w:val="yellow"/>
        </w:rPr>
        <w:t>P11:</w:t>
      </w:r>
    </w:p>
    <w:p w:rsidR="005B5DC6" w:rsidRDefault="00856CFA" w:rsidP="006C31A9">
      <w:r>
        <w:t>Example for multiple formatting:</w:t>
      </w:r>
    </w:p>
    <w:p w:rsidR="00856CFA" w:rsidRDefault="009416BC" w:rsidP="006C31A9">
      <w:r>
        <w:rPr>
          <w:noProof/>
          <w:lang w:eastAsia="en-GB"/>
        </w:rPr>
        <w:drawing>
          <wp:inline distT="0" distB="0" distL="0" distR="0">
            <wp:extent cx="5467350" cy="685800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556" w:rsidRDefault="00CE5450" w:rsidP="006C31A9">
      <w:r w:rsidRPr="00CE5450">
        <w:t>Float formatting example:</w:t>
      </w:r>
    </w:p>
    <w:p w:rsidR="00CE5450" w:rsidRDefault="00CE5450" w:rsidP="006C31A9">
      <w:r>
        <w:rPr>
          <w:noProof/>
          <w:lang w:eastAsia="en-GB"/>
        </w:rPr>
        <w:drawing>
          <wp:inline distT="0" distB="0" distL="0" distR="0">
            <wp:extent cx="5581650" cy="1285875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0CE6" w:rsidRDefault="00080CE6" w:rsidP="00080CE6">
      <w:pPr>
        <w:pStyle w:val="Title"/>
      </w:pPr>
      <w:r>
        <w:t>List:</w:t>
      </w:r>
    </w:p>
    <w:p w:rsidR="00080CE6" w:rsidRDefault="00080CE6" w:rsidP="006C31A9">
      <w:r>
        <w:rPr>
          <w:noProof/>
          <w:lang w:eastAsia="en-GB"/>
        </w:rPr>
        <w:drawing>
          <wp:inline distT="0" distB="0" distL="0" distR="0">
            <wp:extent cx="5731510" cy="2505869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DC6" w:rsidRDefault="005B5DC6" w:rsidP="006C31A9">
      <w:pPr>
        <w:rPr>
          <w:highlight w:val="yellow"/>
        </w:rPr>
      </w:pPr>
      <w:r w:rsidRPr="005B5DC6">
        <w:rPr>
          <w:highlight w:val="yellow"/>
        </w:rPr>
        <w:t>P12:</w:t>
      </w:r>
      <w:r w:rsidR="007B1A8B">
        <w:rPr>
          <w:highlight w:val="yellow"/>
        </w:rPr>
        <w:t xml:space="preserve"> List elements can be modified.</w:t>
      </w:r>
    </w:p>
    <w:p w:rsidR="007B1A8B" w:rsidRDefault="007B1A8B" w:rsidP="006C31A9">
      <w:pPr>
        <w:rPr>
          <w:highlight w:val="yellow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4276725" cy="1571625"/>
            <wp:effectExtent l="19050" t="0" r="952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A8B" w:rsidRDefault="007B1A8B" w:rsidP="006C31A9">
      <w:pPr>
        <w:rPr>
          <w:highlight w:val="yellow"/>
        </w:rPr>
      </w:pPr>
      <w:r>
        <w:rPr>
          <w:highlight w:val="yellow"/>
        </w:rPr>
        <w:t>Append:</w:t>
      </w:r>
    </w:p>
    <w:p w:rsidR="007B1A8B" w:rsidRDefault="007B1A8B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4724400" cy="130492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A8B" w:rsidRDefault="007B1A8B" w:rsidP="006C31A9">
      <w:pPr>
        <w:rPr>
          <w:highlight w:val="yellow"/>
        </w:rPr>
      </w:pPr>
      <w:r>
        <w:rPr>
          <w:highlight w:val="yellow"/>
        </w:rPr>
        <w:t>To remove  the last number:</w:t>
      </w:r>
    </w:p>
    <w:p w:rsidR="007B1A8B" w:rsidRDefault="007B1A8B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1085850" cy="57150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A8B" w:rsidRDefault="007B1A8B" w:rsidP="006C31A9">
      <w:pPr>
        <w:rPr>
          <w:highlight w:val="yellow"/>
        </w:rPr>
      </w:pPr>
      <w:r>
        <w:rPr>
          <w:highlight w:val="yellow"/>
        </w:rPr>
        <w:t>Once  pop  is used</w:t>
      </w:r>
    </w:p>
    <w:p w:rsidR="007B1A8B" w:rsidRDefault="007B1A8B" w:rsidP="006C31A9">
      <w:pPr>
        <w:rPr>
          <w:highlight w:val="yellow"/>
        </w:rPr>
      </w:pPr>
    </w:p>
    <w:p w:rsidR="007B1A8B" w:rsidRDefault="007B1A8B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5731510" cy="3222401"/>
            <wp:effectExtent l="19050" t="0" r="254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A8B" w:rsidRDefault="007B1A8B" w:rsidP="006C31A9">
      <w:pPr>
        <w:rPr>
          <w:highlight w:val="yellow"/>
        </w:rPr>
      </w:pPr>
      <w:r>
        <w:rPr>
          <w:highlight w:val="yellow"/>
        </w:rPr>
        <w:t>To remove particular position.</w:t>
      </w:r>
    </w:p>
    <w:p w:rsidR="007B1A8B" w:rsidRDefault="007B1A8B" w:rsidP="006C31A9">
      <w:pPr>
        <w:rPr>
          <w:highlight w:val="yellow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3486150" cy="1114425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DC6" w:rsidRDefault="005B5DC6" w:rsidP="006C31A9">
      <w:pPr>
        <w:rPr>
          <w:highlight w:val="yellow"/>
        </w:rPr>
      </w:pPr>
      <w:r w:rsidRPr="005B5DC6">
        <w:rPr>
          <w:highlight w:val="yellow"/>
        </w:rPr>
        <w:t>P13:</w:t>
      </w:r>
      <w:r w:rsidR="007B1A8B">
        <w:rPr>
          <w:highlight w:val="yellow"/>
        </w:rPr>
        <w:t xml:space="preserve"> </w:t>
      </w:r>
      <w:r w:rsidR="007B1A8B" w:rsidRPr="007B1A8B">
        <w:t>Sort</w:t>
      </w:r>
    </w:p>
    <w:p w:rsidR="007B1A8B" w:rsidRDefault="007B1A8B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2952750" cy="1762125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A8B" w:rsidRDefault="00687607" w:rsidP="006C31A9">
      <w:pPr>
        <w:rPr>
          <w:highlight w:val="yellow"/>
        </w:rPr>
      </w:pPr>
      <w:r>
        <w:rPr>
          <w:highlight w:val="yellow"/>
        </w:rPr>
        <w:t>We cannot re assign the result t another.</w:t>
      </w:r>
    </w:p>
    <w:p w:rsidR="00687607" w:rsidRDefault="00687607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2990850" cy="11715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607" w:rsidRDefault="00687607" w:rsidP="006C31A9">
      <w:pPr>
        <w:rPr>
          <w:highlight w:val="yellow"/>
        </w:rPr>
      </w:pPr>
      <w:r>
        <w:rPr>
          <w:highlight w:val="yellow"/>
        </w:rPr>
        <w:t xml:space="preserve"> In order to re-assign</w:t>
      </w:r>
    </w:p>
    <w:p w:rsidR="00687607" w:rsidRDefault="00C76F86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2771775" cy="1323975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F86" w:rsidRDefault="003905F3" w:rsidP="003905F3">
      <w:pPr>
        <w:pStyle w:val="Title"/>
        <w:rPr>
          <w:highlight w:val="lightGray"/>
        </w:rPr>
      </w:pPr>
      <w:r w:rsidRPr="003905F3">
        <w:rPr>
          <w:highlight w:val="lightGray"/>
        </w:rPr>
        <w:t>Dictionaries:</w:t>
      </w:r>
    </w:p>
    <w:p w:rsidR="003905F3" w:rsidRDefault="001E75D7" w:rsidP="003905F3">
      <w:pPr>
        <w:rPr>
          <w:highlight w:val="lightGray"/>
        </w:rPr>
      </w:pPr>
      <w:r>
        <w:rPr>
          <w:highlight w:val="lightGray"/>
        </w:rPr>
        <w:t>When to use key and when to use list.</w:t>
      </w:r>
    </w:p>
    <w:p w:rsidR="007B1A8B" w:rsidRPr="007B1A8B" w:rsidRDefault="001E75D7" w:rsidP="006C31A9">
      <w:r>
        <w:rPr>
          <w:noProof/>
          <w:lang w:eastAsia="en-GB"/>
        </w:rPr>
        <w:lastRenderedPageBreak/>
        <w:drawing>
          <wp:inline distT="0" distB="0" distL="0" distR="0">
            <wp:extent cx="5073443" cy="1880474"/>
            <wp:effectExtent l="19050" t="0" r="0" b="0"/>
            <wp:docPr id="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188" cy="188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DC6" w:rsidRDefault="005B5DC6" w:rsidP="006C31A9">
      <w:pPr>
        <w:rPr>
          <w:highlight w:val="yellow"/>
        </w:rPr>
      </w:pPr>
      <w:r w:rsidRPr="005B5DC6">
        <w:rPr>
          <w:highlight w:val="yellow"/>
        </w:rPr>
        <w:t>P 14:</w:t>
      </w:r>
      <w:r w:rsidR="000C48CE">
        <w:rPr>
          <w:highlight w:val="yellow"/>
        </w:rPr>
        <w:t xml:space="preserve"> </w:t>
      </w:r>
    </w:p>
    <w:p w:rsidR="000C48CE" w:rsidRDefault="000C48CE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5467350" cy="1209675"/>
            <wp:effectExtent l="19050" t="0" r="0" b="0"/>
            <wp:docPr id="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8CE" w:rsidRDefault="00E1725E" w:rsidP="006C31A9">
      <w:pPr>
        <w:rPr>
          <w:highlight w:val="yellow"/>
        </w:rPr>
      </w:pPr>
      <w:r>
        <w:rPr>
          <w:highlight w:val="yellow"/>
        </w:rPr>
        <w:t>Dict can hold list as wel other dict.</w:t>
      </w:r>
    </w:p>
    <w:p w:rsidR="00E1725E" w:rsidRDefault="00E1725E" w:rsidP="006C31A9">
      <w:pPr>
        <w:rPr>
          <w:highlight w:val="yellow"/>
        </w:rPr>
      </w:pPr>
      <w:r>
        <w:rPr>
          <w:highlight w:val="yellow"/>
        </w:rPr>
        <w:t>[0,1,2] is a list and {‘insidekey’:100} is other dict.</w:t>
      </w:r>
    </w:p>
    <w:p w:rsidR="00E1725E" w:rsidRDefault="00E1725E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4829175" cy="1238250"/>
            <wp:effectExtent l="19050" t="0" r="9525" b="0"/>
            <wp:docPr id="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25E" w:rsidRDefault="0051173D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1828800" cy="866775"/>
            <wp:effectExtent l="19050" t="0" r="0" b="0"/>
            <wp:docPr id="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73D" w:rsidRDefault="0051173D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2228850" cy="657225"/>
            <wp:effectExtent l="19050" t="0" r="0" b="0"/>
            <wp:docPr id="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73D" w:rsidRDefault="00CE11A7" w:rsidP="006C31A9">
      <w:pPr>
        <w:rPr>
          <w:highlight w:val="yellow"/>
        </w:rPr>
      </w:pPr>
      <w:r>
        <w:rPr>
          <w:highlight w:val="yellow"/>
        </w:rPr>
        <w:t>To pick a particular:</w:t>
      </w:r>
    </w:p>
    <w:p w:rsidR="00CE11A7" w:rsidRDefault="00CE11A7" w:rsidP="006C31A9">
      <w:pPr>
        <w:rPr>
          <w:highlight w:val="yellow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4400550" cy="1314450"/>
            <wp:effectExtent l="19050" t="0" r="0" b="0"/>
            <wp:docPr id="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11A7" w:rsidRDefault="00CE11A7" w:rsidP="006C31A9">
      <w:pPr>
        <w:rPr>
          <w:highlight w:val="yellow"/>
        </w:rPr>
      </w:pPr>
      <w:r>
        <w:rPr>
          <w:highlight w:val="yellow"/>
        </w:rPr>
        <w:t>To chnagethe leetr c to upper case.</w:t>
      </w:r>
    </w:p>
    <w:p w:rsidR="00CE11A7" w:rsidRDefault="00CE11A7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2819400" cy="1590675"/>
            <wp:effectExtent l="19050" t="0" r="0" b="0"/>
            <wp:docPr id="2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11A7" w:rsidRDefault="00CE11A7" w:rsidP="006C31A9">
      <w:pPr>
        <w:rPr>
          <w:highlight w:val="yellow"/>
        </w:rPr>
      </w:pPr>
      <w:r>
        <w:rPr>
          <w:highlight w:val="yellow"/>
        </w:rPr>
        <w:t>First change the dict to list</w:t>
      </w:r>
    </w:p>
    <w:p w:rsidR="00CE11A7" w:rsidRDefault="00CE11A7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2619375" cy="2390775"/>
            <wp:effectExtent l="19050" t="0" r="9525" b="0"/>
            <wp:docPr id="2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11A7" w:rsidRDefault="00A878FF" w:rsidP="006C31A9">
      <w:pPr>
        <w:rPr>
          <w:highlight w:val="yellow"/>
        </w:rPr>
      </w:pPr>
      <w:r>
        <w:rPr>
          <w:highlight w:val="yellow"/>
        </w:rPr>
        <w:t>Take that letter and change the case.</w:t>
      </w:r>
    </w:p>
    <w:p w:rsidR="00A878FF" w:rsidRDefault="00A878FF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1971675" cy="2095500"/>
            <wp:effectExtent l="19050" t="0" r="9525" b="0"/>
            <wp:docPr id="2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A16" w:rsidRDefault="00DD2A16" w:rsidP="006C31A9">
      <w:pPr>
        <w:rPr>
          <w:highlight w:val="yellow"/>
        </w:rPr>
      </w:pPr>
      <w:r>
        <w:rPr>
          <w:highlight w:val="yellow"/>
        </w:rPr>
        <w:lastRenderedPageBreak/>
        <w:t>Alternate easy method:</w:t>
      </w:r>
    </w:p>
    <w:p w:rsidR="00DD2A16" w:rsidRDefault="00DD2A16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2705100" cy="1514475"/>
            <wp:effectExtent l="19050" t="0" r="0" b="0"/>
            <wp:docPr id="2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A16" w:rsidRDefault="005956B8" w:rsidP="006C31A9">
      <w:pPr>
        <w:rPr>
          <w:highlight w:val="yellow"/>
        </w:rPr>
      </w:pPr>
      <w:r>
        <w:rPr>
          <w:highlight w:val="yellow"/>
        </w:rPr>
        <w:t>To add  a new keypair:</w:t>
      </w:r>
    </w:p>
    <w:p w:rsidR="005956B8" w:rsidRDefault="005956B8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2095500" cy="1676400"/>
            <wp:effectExtent l="19050" t="0" r="0" b="0"/>
            <wp:docPr id="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6B8" w:rsidRDefault="005956B8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3048000" cy="1304925"/>
            <wp:effectExtent l="19050" t="0" r="0" b="0"/>
            <wp:docPr id="2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6B8" w:rsidRDefault="005956B8" w:rsidP="006C31A9">
      <w:pPr>
        <w:rPr>
          <w:highlight w:val="yellow"/>
        </w:rPr>
      </w:pPr>
      <w:r>
        <w:rPr>
          <w:highlight w:val="yellow"/>
        </w:rPr>
        <w:t>Over write existing key value:</w:t>
      </w:r>
    </w:p>
    <w:p w:rsidR="005956B8" w:rsidRDefault="005956B8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3590925" cy="1495425"/>
            <wp:effectExtent l="19050" t="0" r="9525" b="0"/>
            <wp:docPr id="3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6B8" w:rsidRDefault="00922043" w:rsidP="006C31A9">
      <w:pPr>
        <w:rPr>
          <w:highlight w:val="yellow"/>
        </w:rPr>
      </w:pPr>
      <w:r>
        <w:rPr>
          <w:highlight w:val="yellow"/>
        </w:rPr>
        <w:t>Xtra:</w:t>
      </w:r>
    </w:p>
    <w:p w:rsidR="00922043" w:rsidRDefault="00922043" w:rsidP="006C31A9">
      <w:pPr>
        <w:rPr>
          <w:highlight w:val="yellow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4495800" cy="1447800"/>
            <wp:effectExtent l="19050" t="0" r="0" b="0"/>
            <wp:docPr id="3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043" w:rsidRDefault="00922043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2495550" cy="714375"/>
            <wp:effectExtent l="19050" t="0" r="0" b="0"/>
            <wp:docPr id="3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043" w:rsidRDefault="00922043" w:rsidP="006C31A9">
      <w:pPr>
        <w:rPr>
          <w:highlight w:val="yellow"/>
        </w:rPr>
      </w:pPr>
    </w:p>
    <w:p w:rsidR="00CE11A7" w:rsidRDefault="00F249A3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3152775" cy="2533650"/>
            <wp:effectExtent l="19050" t="0" r="9525" b="0"/>
            <wp:docPr id="3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B90" w:rsidRDefault="00357B90" w:rsidP="00357B90">
      <w:pPr>
        <w:pStyle w:val="Title"/>
        <w:rPr>
          <w:highlight w:val="yellow"/>
        </w:rPr>
      </w:pPr>
      <w:r>
        <w:rPr>
          <w:highlight w:val="yellow"/>
        </w:rPr>
        <w:t>Tuples:</w:t>
      </w:r>
    </w:p>
    <w:p w:rsidR="00357B90" w:rsidRDefault="00357B90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5731510" cy="1858198"/>
            <wp:effectExtent l="19050" t="0" r="2540" b="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B90" w:rsidRDefault="000326C5" w:rsidP="006C31A9">
      <w:r w:rsidRPr="00776208">
        <w:t>Diff between tuples and list is that tuples use () and list use [].</w:t>
      </w:r>
    </w:p>
    <w:p w:rsidR="004C2FAA" w:rsidRDefault="004C2FAA" w:rsidP="004C2FAA">
      <w:r w:rsidRPr="005B5DC6">
        <w:rPr>
          <w:highlight w:val="yellow"/>
        </w:rPr>
        <w:t>P15:</w:t>
      </w:r>
    </w:p>
    <w:p w:rsidR="004C2FAA" w:rsidRDefault="004C2FAA" w:rsidP="006C31A9"/>
    <w:p w:rsidR="00776208" w:rsidRDefault="004C2FAA" w:rsidP="006C31A9">
      <w:r>
        <w:rPr>
          <w:noProof/>
          <w:lang w:eastAsia="en-GB"/>
        </w:rPr>
        <w:drawing>
          <wp:inline distT="0" distB="0" distL="0" distR="0">
            <wp:extent cx="2095500" cy="1323975"/>
            <wp:effectExtent l="19050" t="0" r="0" b="0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4C2FAA" w:rsidRDefault="004C2FAA" w:rsidP="006C31A9">
      <w:r>
        <w:rPr>
          <w:noProof/>
          <w:lang w:eastAsia="en-GB"/>
        </w:rPr>
        <w:drawing>
          <wp:inline distT="0" distB="0" distL="0" distR="0">
            <wp:extent cx="1847850" cy="1971675"/>
            <wp:effectExtent l="19050" t="0" r="0" b="0"/>
            <wp:docPr id="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2FAA" w:rsidRPr="00776208" w:rsidRDefault="004C2FAA" w:rsidP="006C31A9">
      <w:r>
        <w:t>How many times ‘a’ occurs in tuple.</w:t>
      </w:r>
    </w:p>
    <w:p w:rsidR="00F249A3" w:rsidRDefault="00D61846" w:rsidP="006C31A9">
      <w:pPr>
        <w:rPr>
          <w:highlight w:val="yellow"/>
        </w:rPr>
      </w:pPr>
      <w:r>
        <w:rPr>
          <w:highlight w:val="yellow"/>
        </w:rPr>
        <w:t>Tuples are immutable i.e it cannot be changed</w:t>
      </w:r>
    </w:p>
    <w:p w:rsidR="00D61846" w:rsidRDefault="0083717B" w:rsidP="006C31A9">
      <w:pPr>
        <w:rPr>
          <w:highlight w:val="yellow"/>
        </w:rPr>
      </w:pPr>
      <w:r>
        <w:rPr>
          <w:highlight w:val="yellow"/>
        </w:rPr>
        <w:t>Where as list is</w:t>
      </w:r>
      <w:r w:rsidR="00D61846">
        <w:rPr>
          <w:highlight w:val="yellow"/>
        </w:rPr>
        <w:t xml:space="preserve"> mutable i.e a list can be changed.</w:t>
      </w:r>
    </w:p>
    <w:p w:rsidR="00D61846" w:rsidRDefault="00D61846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1552575" cy="1209675"/>
            <wp:effectExtent l="19050" t="0" r="9525" b="0"/>
            <wp:docPr id="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846">
        <w:rPr>
          <w:highlight w:val="yellow"/>
        </w:rPr>
        <w:t xml:space="preserve"> </w:t>
      </w:r>
      <w:r>
        <w:rPr>
          <w:noProof/>
          <w:lang w:eastAsia="en-GB"/>
        </w:rPr>
        <w:drawing>
          <wp:inline distT="0" distB="0" distL="0" distR="0">
            <wp:extent cx="1447800" cy="762000"/>
            <wp:effectExtent l="19050" t="0" r="0" b="0"/>
            <wp:docPr id="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846" w:rsidRDefault="00D61846" w:rsidP="006C31A9">
      <w:pPr>
        <w:rPr>
          <w:highlight w:val="yellow"/>
        </w:rPr>
      </w:pPr>
      <w:r>
        <w:rPr>
          <w:highlight w:val="yellow"/>
        </w:rPr>
        <w:t>In tuple:</w:t>
      </w:r>
    </w:p>
    <w:p w:rsidR="00D61846" w:rsidRDefault="00D61846" w:rsidP="006C31A9">
      <w:pPr>
        <w:rPr>
          <w:highlight w:val="yellow"/>
        </w:rPr>
      </w:pPr>
      <w:r>
        <w:rPr>
          <w:noProof/>
          <w:lang w:eastAsia="en-GB"/>
        </w:rPr>
        <w:drawing>
          <wp:inline distT="0" distB="0" distL="0" distR="0">
            <wp:extent cx="1704975" cy="1114425"/>
            <wp:effectExtent l="19050" t="0" r="9525" b="0"/>
            <wp:docPr id="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846" w:rsidRPr="005B5DC6" w:rsidRDefault="00E52B96" w:rsidP="00E52B96">
      <w:pPr>
        <w:pStyle w:val="Title"/>
        <w:rPr>
          <w:highlight w:val="yellow"/>
        </w:rPr>
      </w:pPr>
      <w:r>
        <w:rPr>
          <w:highlight w:val="yellow"/>
        </w:rPr>
        <w:t>Sets:</w:t>
      </w:r>
    </w:p>
    <w:p w:rsidR="00E52B96" w:rsidRDefault="005B3BD9" w:rsidP="006C31A9">
      <w:r>
        <w:rPr>
          <w:noProof/>
          <w:lang w:eastAsia="en-GB"/>
        </w:rPr>
        <w:lastRenderedPageBreak/>
        <w:drawing>
          <wp:inline distT="0" distB="0" distL="0" distR="0">
            <wp:extent cx="5061048" cy="1694481"/>
            <wp:effectExtent l="19050" t="0" r="6252" b="0"/>
            <wp:docPr id="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764" cy="1698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9E8" w:rsidRDefault="00C479E8" w:rsidP="006C31A9">
      <w:r>
        <w:t>Set will have the unique value in them if we add the same value to them it will not accept it.</w:t>
      </w:r>
    </w:p>
    <w:p w:rsidR="00D949AE" w:rsidRDefault="00D949AE" w:rsidP="006C31A9">
      <w:r>
        <w:t>P16:</w:t>
      </w:r>
    </w:p>
    <w:p w:rsidR="004D4D84" w:rsidRDefault="004D4D84" w:rsidP="006C31A9">
      <w:r>
        <w:rPr>
          <w:noProof/>
          <w:lang w:eastAsia="en-GB"/>
        </w:rPr>
        <w:drawing>
          <wp:inline distT="0" distB="0" distL="0" distR="0">
            <wp:extent cx="1485900" cy="2286000"/>
            <wp:effectExtent l="19050" t="0" r="0" b="0"/>
            <wp:docPr id="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D84" w:rsidRDefault="004D4D84" w:rsidP="006C31A9">
      <w:r>
        <w:rPr>
          <w:noProof/>
          <w:lang w:eastAsia="en-GB"/>
        </w:rPr>
        <w:drawing>
          <wp:inline distT="0" distB="0" distL="0" distR="0">
            <wp:extent cx="1190625" cy="1866900"/>
            <wp:effectExtent l="19050" t="0" r="9525" b="0"/>
            <wp:docPr id="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D84" w:rsidRDefault="004D4D84" w:rsidP="006C31A9">
      <w:r>
        <w:t>Adding 2 second time doesn’t make any difference.</w:t>
      </w:r>
    </w:p>
    <w:p w:rsidR="004D4D84" w:rsidRDefault="006E5602" w:rsidP="006C31A9">
      <w:r>
        <w:rPr>
          <w:noProof/>
          <w:lang w:eastAsia="en-GB"/>
        </w:rPr>
        <w:drawing>
          <wp:inline distT="0" distB="0" distL="0" distR="0">
            <wp:extent cx="2543175" cy="962025"/>
            <wp:effectExtent l="19050" t="0" r="9525" b="0"/>
            <wp:docPr id="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602" w:rsidRDefault="006E5602" w:rsidP="006C31A9">
      <w:r>
        <w:t>Set do not follow any order.it will follow what order the value is arranged.</w:t>
      </w:r>
    </w:p>
    <w:p w:rsidR="006E5602" w:rsidRDefault="006E5602" w:rsidP="006C31A9">
      <w:r>
        <w:lastRenderedPageBreak/>
        <w:t>It is an unordered collection of unique elements.</w:t>
      </w:r>
    </w:p>
    <w:p w:rsidR="00F52A4B" w:rsidRDefault="003A515D" w:rsidP="003A515D">
      <w:pPr>
        <w:pStyle w:val="Title"/>
      </w:pPr>
      <w:r>
        <w:t>Booleans</w:t>
      </w:r>
    </w:p>
    <w:p w:rsidR="003A515D" w:rsidRDefault="003A515D" w:rsidP="006C31A9">
      <w:r>
        <w:rPr>
          <w:noProof/>
          <w:lang w:eastAsia="en-GB"/>
        </w:rPr>
        <w:drawing>
          <wp:inline distT="0" distB="0" distL="0" distR="0">
            <wp:extent cx="5731510" cy="1694989"/>
            <wp:effectExtent l="19050" t="0" r="2540" b="0"/>
            <wp:docPr id="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DB0" w:rsidRDefault="00B50DB0" w:rsidP="006C31A9">
      <w:r>
        <w:t>T of True and F of False should be capitalised or will throw error.</w:t>
      </w:r>
    </w:p>
    <w:p w:rsidR="00D949AE" w:rsidRDefault="00D949AE" w:rsidP="006C31A9">
      <w:r>
        <w:t>P17:</w:t>
      </w:r>
    </w:p>
    <w:p w:rsidR="00B50DB0" w:rsidRDefault="00B50DB0" w:rsidP="006C31A9">
      <w:r>
        <w:rPr>
          <w:noProof/>
          <w:lang w:eastAsia="en-GB"/>
        </w:rPr>
        <w:drawing>
          <wp:inline distT="0" distB="0" distL="0" distR="0">
            <wp:extent cx="1047750" cy="714375"/>
            <wp:effectExtent l="19050" t="0" r="0" b="0"/>
            <wp:docPr id="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DB0" w:rsidRDefault="00B50DB0" w:rsidP="006C31A9">
      <w:r>
        <w:rPr>
          <w:noProof/>
          <w:lang w:eastAsia="en-GB"/>
        </w:rPr>
        <w:drawing>
          <wp:inline distT="0" distB="0" distL="0" distR="0">
            <wp:extent cx="1152525" cy="895350"/>
            <wp:effectExtent l="19050" t="0" r="9525" b="0"/>
            <wp:docPr id="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DB0" w:rsidRDefault="00B50DB0" w:rsidP="006C31A9">
      <w:r>
        <w:t>There is a data type called ‘none’.</w:t>
      </w:r>
    </w:p>
    <w:p w:rsidR="00B50DB0" w:rsidRDefault="0025357C" w:rsidP="0025357C">
      <w:pPr>
        <w:pStyle w:val="Title"/>
      </w:pPr>
      <w:r>
        <w:t>I/O with basic files:</w:t>
      </w:r>
    </w:p>
    <w:p w:rsidR="0047720A" w:rsidRDefault="0047720A" w:rsidP="0047720A">
      <w:r>
        <w:t>File created here will be stored in the system.</w:t>
      </w:r>
    </w:p>
    <w:p w:rsidR="0047720A" w:rsidRDefault="0047720A" w:rsidP="0047720A">
      <w:r>
        <w:rPr>
          <w:noProof/>
          <w:lang w:eastAsia="en-GB"/>
        </w:rPr>
        <w:drawing>
          <wp:inline distT="0" distB="0" distL="0" distR="0">
            <wp:extent cx="2438400" cy="1371600"/>
            <wp:effectExtent l="19050" t="0" r="0" b="0"/>
            <wp:docPr id="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20A" w:rsidRDefault="0047720A" w:rsidP="0047720A">
      <w:r>
        <w:t>When we try to open a file which doesn’t exist then it will throw error</w:t>
      </w:r>
    </w:p>
    <w:p w:rsidR="0047720A" w:rsidRDefault="0047720A" w:rsidP="0047720A">
      <w:r>
        <w:rPr>
          <w:noProof/>
          <w:lang w:eastAsia="en-GB"/>
        </w:rPr>
        <w:lastRenderedPageBreak/>
        <w:drawing>
          <wp:inline distT="0" distB="0" distL="0" distR="0">
            <wp:extent cx="3257550" cy="1476375"/>
            <wp:effectExtent l="19050" t="0" r="0" b="0"/>
            <wp:docPr id="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20A" w:rsidRDefault="00E95E4C" w:rsidP="0047720A">
      <w:r>
        <w:t>To know the directory:</w:t>
      </w:r>
    </w:p>
    <w:p w:rsidR="00E95E4C" w:rsidRDefault="00E95E4C" w:rsidP="0047720A">
      <w:r>
        <w:rPr>
          <w:noProof/>
          <w:lang w:eastAsia="en-GB"/>
        </w:rPr>
        <w:drawing>
          <wp:inline distT="0" distB="0" distL="0" distR="0">
            <wp:extent cx="4010025" cy="1019175"/>
            <wp:effectExtent l="19050" t="0" r="9525" b="0"/>
            <wp:docPr id="5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E4C" w:rsidRDefault="00E95E4C" w:rsidP="0047720A">
      <w:r>
        <w:t>To read a file</w:t>
      </w:r>
    </w:p>
    <w:p w:rsidR="00E95E4C" w:rsidRDefault="00E95E4C" w:rsidP="0047720A">
      <w:r>
        <w:rPr>
          <w:noProof/>
          <w:lang w:eastAsia="en-GB"/>
        </w:rPr>
        <w:drawing>
          <wp:inline distT="0" distB="0" distL="0" distR="0">
            <wp:extent cx="5562600" cy="1543050"/>
            <wp:effectExtent l="19050" t="0" r="0" b="0"/>
            <wp:docPr id="6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E4C" w:rsidRDefault="00E95E4C" w:rsidP="0047720A">
      <w:r>
        <w:t>/n indicates the new line</w:t>
      </w:r>
    </w:p>
    <w:p w:rsidR="00E95E4C" w:rsidRDefault="00E95E4C" w:rsidP="00E95E4C">
      <w:r>
        <w:t>When we read the file again</w:t>
      </w:r>
    </w:p>
    <w:p w:rsidR="00E95E4C" w:rsidRDefault="00E95E4C" w:rsidP="0047720A">
      <w:r>
        <w:rPr>
          <w:noProof/>
          <w:lang w:eastAsia="en-GB"/>
        </w:rPr>
        <w:drawing>
          <wp:inline distT="0" distB="0" distL="0" distR="0">
            <wp:extent cx="5553075" cy="1762125"/>
            <wp:effectExtent l="19050" t="0" r="9525" b="0"/>
            <wp:docPr id="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E4C" w:rsidRDefault="00E95E4C" w:rsidP="0047720A">
      <w:r>
        <w:t xml:space="preserve">This is bcoz there will be a cursor at the starting of </w:t>
      </w:r>
      <w:r w:rsidR="00B0063A">
        <w:t>the</w:t>
      </w:r>
      <w:r>
        <w:t xml:space="preserve"> line.</w:t>
      </w:r>
    </w:p>
    <w:p w:rsidR="00E95E4C" w:rsidRDefault="00E95E4C" w:rsidP="0047720A">
      <w:r>
        <w:t>When read the cursor will come to the end.</w:t>
      </w:r>
    </w:p>
    <w:p w:rsidR="00E95E4C" w:rsidRDefault="00E95E4C" w:rsidP="0047720A">
      <w:r>
        <w:t xml:space="preserve">So we need to reset the cursor before reading it the </w:t>
      </w:r>
      <w:r w:rsidR="00B0063A">
        <w:t>o</w:t>
      </w:r>
      <w:r>
        <w:t>ther time.</w:t>
      </w:r>
    </w:p>
    <w:p w:rsidR="00E95E4C" w:rsidRDefault="00C16230" w:rsidP="0047720A">
      <w:r>
        <w:rPr>
          <w:noProof/>
          <w:lang w:eastAsia="en-GB"/>
        </w:rPr>
        <w:lastRenderedPageBreak/>
        <w:drawing>
          <wp:inline distT="0" distB="0" distL="0" distR="0">
            <wp:extent cx="5534025" cy="1771650"/>
            <wp:effectExtent l="19050" t="0" r="9525" b="0"/>
            <wp:docPr id="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230" w:rsidRDefault="00C16230" w:rsidP="0047720A">
      <w:r>
        <w:rPr>
          <w:noProof/>
          <w:lang w:eastAsia="en-GB"/>
        </w:rPr>
        <w:drawing>
          <wp:inline distT="0" distB="0" distL="0" distR="0">
            <wp:extent cx="5391150" cy="1438275"/>
            <wp:effectExtent l="19050" t="0" r="0" b="0"/>
            <wp:docPr id="6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230" w:rsidRDefault="00C16230" w:rsidP="0047720A">
      <w:pPr>
        <w:pBdr>
          <w:top w:val="single" w:sz="6" w:space="1" w:color="auto"/>
          <w:bottom w:val="single" w:sz="6" w:space="1" w:color="auto"/>
        </w:pBdr>
      </w:pPr>
      <w:r>
        <w:t>Each line separately:</w:t>
      </w:r>
      <w:r w:rsidRPr="00C16230">
        <w:t xml:space="preserve"> </w:t>
      </w:r>
      <w:r>
        <w:rPr>
          <w:noProof/>
          <w:lang w:eastAsia="en-GB"/>
        </w:rPr>
        <w:drawing>
          <wp:inline distT="0" distB="0" distL="0" distR="0">
            <wp:extent cx="3057525" cy="1238250"/>
            <wp:effectExtent l="19050" t="0" r="9525" b="0"/>
            <wp:docPr id="6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8BC" w:rsidRDefault="001B28BC" w:rsidP="0047720A">
      <w:r>
        <w:t>To read files other than the mentioned directory.</w:t>
      </w:r>
    </w:p>
    <w:p w:rsidR="001B28BC" w:rsidRDefault="00F966A5" w:rsidP="0047720A">
      <w:r>
        <w:rPr>
          <w:noProof/>
          <w:lang w:eastAsia="en-GB"/>
        </w:rPr>
        <w:drawing>
          <wp:inline distT="0" distB="0" distL="0" distR="0">
            <wp:extent cx="4943475" cy="485775"/>
            <wp:effectExtent l="19050" t="0" r="9525" b="0"/>
            <wp:docPr id="6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6A5" w:rsidRDefault="00F966A5" w:rsidP="0047720A">
      <w:r>
        <w:t>Close the file later:</w:t>
      </w:r>
    </w:p>
    <w:p w:rsidR="00F966A5" w:rsidRDefault="00F966A5" w:rsidP="0047720A">
      <w:r>
        <w:rPr>
          <w:noProof/>
          <w:lang w:eastAsia="en-GB"/>
        </w:rPr>
        <w:drawing>
          <wp:inline distT="0" distB="0" distL="0" distR="0">
            <wp:extent cx="1924050" cy="447675"/>
            <wp:effectExtent l="19050" t="0" r="0" b="0"/>
            <wp:docPr id="6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6A5" w:rsidRDefault="00F966A5" w:rsidP="0047720A">
      <w:r>
        <w:t>When the file is opened somewhere in the system and when we try to close then it will throw error.</w:t>
      </w:r>
    </w:p>
    <w:p w:rsidR="00F966A5" w:rsidRDefault="00F966A5" w:rsidP="0047720A">
      <w:r>
        <w:t>In order, to overcome that we need to use this method:</w:t>
      </w:r>
    </w:p>
    <w:p w:rsidR="00F966A5" w:rsidRDefault="000C25BF" w:rsidP="0047720A">
      <w:r>
        <w:rPr>
          <w:noProof/>
          <w:lang w:eastAsia="en-GB"/>
        </w:rPr>
        <w:drawing>
          <wp:inline distT="0" distB="0" distL="0" distR="0">
            <wp:extent cx="3990975" cy="809625"/>
            <wp:effectExtent l="19050" t="0" r="9525" b="0"/>
            <wp:docPr id="7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5BF" w:rsidRDefault="000C25BF" w:rsidP="0047720A">
      <w:r>
        <w:t>Here provide a variable name which is my_new_file here.</w:t>
      </w:r>
    </w:p>
    <w:p w:rsidR="000C25BF" w:rsidRDefault="000C25BF" w:rsidP="0047720A">
      <w:pPr>
        <w:pBdr>
          <w:bottom w:val="single" w:sz="6" w:space="1" w:color="auto"/>
        </w:pBdr>
      </w:pPr>
      <w:r>
        <w:lastRenderedPageBreak/>
        <w:t>Then assign them to contents. So later there is no worry of closing this file.</w:t>
      </w:r>
    </w:p>
    <w:p w:rsidR="003820AE" w:rsidRDefault="003820AE" w:rsidP="0047720A">
      <w:r>
        <w:t>Press shift+tab</w:t>
      </w:r>
    </w:p>
    <w:p w:rsidR="003820AE" w:rsidRDefault="003820AE" w:rsidP="0047720A">
      <w:r>
        <w:rPr>
          <w:noProof/>
          <w:lang w:eastAsia="en-GB"/>
        </w:rPr>
        <w:drawing>
          <wp:inline distT="0" distB="0" distL="0" distR="0">
            <wp:extent cx="5076825" cy="1485900"/>
            <wp:effectExtent l="19050" t="0" r="9525" b="0"/>
            <wp:docPr id="7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20AE" w:rsidRDefault="00172D38" w:rsidP="0047720A">
      <w:r>
        <w:t>Copy mode=’r’</w:t>
      </w:r>
      <w:r w:rsidR="000D7A87">
        <w:t xml:space="preserve"> and paste it inside.</w:t>
      </w:r>
    </w:p>
    <w:p w:rsidR="000D7A87" w:rsidRDefault="004A6C1F" w:rsidP="0047720A">
      <w:r>
        <w:t xml:space="preserve"> </w:t>
      </w:r>
      <w:r w:rsidR="00AB7DFA">
        <w:rPr>
          <w:noProof/>
          <w:lang w:eastAsia="en-GB"/>
        </w:rPr>
        <w:drawing>
          <wp:inline distT="0" distB="0" distL="0" distR="0">
            <wp:extent cx="5524500" cy="1724025"/>
            <wp:effectExtent l="19050" t="0" r="0" b="0"/>
            <wp:docPr id="7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DFA" w:rsidRDefault="00AB7DFA" w:rsidP="0047720A">
      <w:r>
        <w:t>It will read when ‘r’.</w:t>
      </w:r>
    </w:p>
    <w:p w:rsidR="00AB7DFA" w:rsidRDefault="00AB7DFA" w:rsidP="0047720A">
      <w:r>
        <w:t>But when changed to ‘w’ it will throw error.</w:t>
      </w:r>
    </w:p>
    <w:p w:rsidR="00AB7DFA" w:rsidRDefault="00AB7DFA" w:rsidP="0047720A">
      <w:r>
        <w:t xml:space="preserve">We use ‘w’ to overwrite files. </w:t>
      </w:r>
    </w:p>
    <w:p w:rsidR="00AB7DFA" w:rsidRDefault="00AB7DFA" w:rsidP="0047720A">
      <w:r>
        <w:t>a – to append files.</w:t>
      </w:r>
    </w:p>
    <w:p w:rsidR="00AB7DFA" w:rsidRDefault="00AB7DFA" w:rsidP="0047720A">
      <w:r>
        <w:rPr>
          <w:noProof/>
          <w:lang w:eastAsia="en-GB"/>
        </w:rPr>
        <w:drawing>
          <wp:inline distT="0" distB="0" distL="0" distR="0">
            <wp:extent cx="3752850" cy="1295400"/>
            <wp:effectExtent l="19050" t="0" r="0" b="0"/>
            <wp:docPr id="7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DFA" w:rsidRDefault="00AB7DFA" w:rsidP="0047720A">
      <w:r>
        <w:rPr>
          <w:noProof/>
          <w:lang w:eastAsia="en-GB"/>
        </w:rPr>
        <w:lastRenderedPageBreak/>
        <w:drawing>
          <wp:inline distT="0" distB="0" distL="0" distR="0">
            <wp:extent cx="5372100" cy="1781175"/>
            <wp:effectExtent l="19050" t="0" r="0" b="0"/>
            <wp:docPr id="7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DFA" w:rsidRDefault="00CF349F" w:rsidP="0047720A">
      <w:r>
        <w:t>When running the file again</w:t>
      </w:r>
    </w:p>
    <w:p w:rsidR="00CF349F" w:rsidRDefault="00CF349F" w:rsidP="0047720A">
      <w:r>
        <w:rPr>
          <w:noProof/>
          <w:lang w:eastAsia="en-GB"/>
        </w:rPr>
        <w:drawing>
          <wp:inline distT="0" distB="0" distL="0" distR="0">
            <wp:extent cx="2876550" cy="1314450"/>
            <wp:effectExtent l="19050" t="0" r="0" b="0"/>
            <wp:docPr id="80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49F" w:rsidRDefault="00CF349F" w:rsidP="0047720A">
      <w:r>
        <w:t>To append file:</w:t>
      </w:r>
    </w:p>
    <w:p w:rsidR="00CF349F" w:rsidRDefault="00CF349F" w:rsidP="0047720A">
      <w:r>
        <w:rPr>
          <w:noProof/>
          <w:lang w:eastAsia="en-GB"/>
        </w:rPr>
        <w:drawing>
          <wp:inline distT="0" distB="0" distL="0" distR="0">
            <wp:extent cx="4810125" cy="1914525"/>
            <wp:effectExtent l="19050" t="0" r="9525" b="0"/>
            <wp:docPr id="8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49F" w:rsidRDefault="00CF349F" w:rsidP="0047720A">
      <w:r>
        <w:t>To add in next line:</w:t>
      </w:r>
      <w:r w:rsidRPr="00CF349F">
        <w:t xml:space="preserve"> </w:t>
      </w:r>
    </w:p>
    <w:p w:rsidR="00CF349F" w:rsidRDefault="00CF349F" w:rsidP="0047720A">
      <w:r>
        <w:rPr>
          <w:noProof/>
          <w:lang w:eastAsia="en-GB"/>
        </w:rPr>
        <w:drawing>
          <wp:inline distT="0" distB="0" distL="0" distR="0">
            <wp:extent cx="4438650" cy="2114550"/>
            <wp:effectExtent l="19050" t="0" r="0" b="0"/>
            <wp:docPr id="8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49F" w:rsidRDefault="00CF349F" w:rsidP="0047720A">
      <w:r>
        <w:lastRenderedPageBreak/>
        <w:t>By using w. If teh file already exist then it will overwite if not then it will create  anew one.</w:t>
      </w:r>
    </w:p>
    <w:p w:rsidR="00CF349F" w:rsidRDefault="00D95CAD" w:rsidP="0047720A">
      <w:r>
        <w:rPr>
          <w:noProof/>
          <w:lang w:eastAsia="en-GB"/>
        </w:rPr>
        <w:drawing>
          <wp:inline distT="0" distB="0" distL="0" distR="0">
            <wp:extent cx="4181475" cy="1552575"/>
            <wp:effectExtent l="19050" t="0" r="9525" b="0"/>
            <wp:docPr id="8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CAD" w:rsidRDefault="00D95CAD" w:rsidP="0047720A"/>
    <w:p w:rsidR="00CF349F" w:rsidRDefault="00B014C6" w:rsidP="0047720A">
      <w:r>
        <w:t>Diff:</w:t>
      </w:r>
    </w:p>
    <w:p w:rsidR="00B014C6" w:rsidRDefault="00B014C6" w:rsidP="0047720A">
      <w:r>
        <w:rPr>
          <w:noProof/>
          <w:lang w:eastAsia="en-GB"/>
        </w:rPr>
        <w:drawing>
          <wp:inline distT="0" distB="0" distL="0" distR="0">
            <wp:extent cx="5705475" cy="2447925"/>
            <wp:effectExtent l="19050" t="0" r="9525" b="0"/>
            <wp:docPr id="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4C6" w:rsidRDefault="00744AA7" w:rsidP="00B014C6">
      <w:pPr>
        <w:pStyle w:val="Title"/>
      </w:pPr>
      <w:r>
        <w:t>Python Statements</w:t>
      </w:r>
      <w:r w:rsidR="00B014C6">
        <w:t>:</w:t>
      </w:r>
    </w:p>
    <w:p w:rsidR="007F1EEA" w:rsidRDefault="007F1EEA" w:rsidP="00744AA7">
      <w:r>
        <w:t xml:space="preserve">If </w:t>
      </w:r>
    </w:p>
    <w:p w:rsidR="00744AA7" w:rsidRDefault="007F1EEA" w:rsidP="00744AA7">
      <w:r>
        <w:t xml:space="preserve">else if </w:t>
      </w:r>
    </w:p>
    <w:p w:rsidR="007F1EEA" w:rsidRDefault="007F1EEA" w:rsidP="00744AA7">
      <w:r>
        <w:t>else statements.</w:t>
      </w:r>
    </w:p>
    <w:p w:rsidR="007F1EEA" w:rsidRDefault="007F1EEA" w:rsidP="00744AA7">
      <w:r>
        <w:rPr>
          <w:noProof/>
          <w:lang w:eastAsia="en-GB"/>
        </w:rPr>
        <w:lastRenderedPageBreak/>
        <w:drawing>
          <wp:inline distT="0" distB="0" distL="0" distR="0">
            <wp:extent cx="2476500" cy="2066925"/>
            <wp:effectExtent l="19050" t="0" r="0" b="0"/>
            <wp:docPr id="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EEA" w:rsidRDefault="00341D3A" w:rsidP="00744AA7">
      <w:r>
        <w:t>Iteration:</w:t>
      </w:r>
      <w:r w:rsidRPr="00341D3A">
        <w:t xml:space="preserve"> </w:t>
      </w:r>
      <w:r>
        <w:rPr>
          <w:noProof/>
          <w:lang w:eastAsia="en-GB"/>
        </w:rPr>
        <w:drawing>
          <wp:inline distT="0" distB="0" distL="0" distR="0">
            <wp:extent cx="5731510" cy="1930345"/>
            <wp:effectExtent l="19050" t="0" r="2540" b="0"/>
            <wp:docPr id="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0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D3A" w:rsidRDefault="00341D3A" w:rsidP="00744AA7">
      <w:r>
        <w:t>Eg:</w:t>
      </w:r>
    </w:p>
    <w:p w:rsidR="00341D3A" w:rsidRDefault="00341D3A" w:rsidP="00744AA7">
      <w:r>
        <w:rPr>
          <w:noProof/>
          <w:lang w:eastAsia="en-GB"/>
        </w:rPr>
        <w:drawing>
          <wp:inline distT="0" distB="0" distL="0" distR="0">
            <wp:extent cx="5495925" cy="2676525"/>
            <wp:effectExtent l="19050" t="0" r="9525" b="0"/>
            <wp:docPr id="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D3A" w:rsidRDefault="00341D3A" w:rsidP="00744AA7">
      <w:r>
        <w:rPr>
          <w:noProof/>
          <w:lang w:eastAsia="en-GB"/>
        </w:rPr>
        <w:lastRenderedPageBreak/>
        <w:drawing>
          <wp:inline distT="0" distB="0" distL="0" distR="0">
            <wp:extent cx="3381375" cy="3000375"/>
            <wp:effectExtent l="19050" t="0" r="9525" b="0"/>
            <wp:docPr id="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D3A" w:rsidRDefault="00341D3A" w:rsidP="00744AA7">
      <w:r>
        <w:t>My list contais numb 1 to 10.</w:t>
      </w:r>
    </w:p>
    <w:p w:rsidR="00341D3A" w:rsidRDefault="00341D3A" w:rsidP="00744AA7">
      <w:r>
        <w:t>Num is the var name here it can be changed as per user need.</w:t>
      </w:r>
    </w:p>
    <w:p w:rsidR="00341D3A" w:rsidRDefault="00341D3A" w:rsidP="00744AA7">
      <w:r>
        <w:t>So it prints ‘hello’ 10 times since there are 10 numbers in mylist.</w:t>
      </w:r>
    </w:p>
    <w:p w:rsidR="00341D3A" w:rsidRDefault="00BF1AFA" w:rsidP="00744AA7">
      <w:r>
        <w:rPr>
          <w:noProof/>
          <w:lang w:eastAsia="en-GB"/>
        </w:rPr>
        <w:drawing>
          <wp:inline distT="0" distB="0" distL="0" distR="0">
            <wp:extent cx="3609975" cy="2914650"/>
            <wp:effectExtent l="19050" t="0" r="9525" b="0"/>
            <wp:docPr id="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AFA" w:rsidRDefault="00BF1AFA" w:rsidP="00744AA7">
      <w:r>
        <w:t>From 1 to 10 in mylist</w:t>
      </w:r>
    </w:p>
    <w:p w:rsidR="00BF1AFA" w:rsidRDefault="00BF1AFA" w:rsidP="00744AA7">
      <w:r>
        <w:t>If divided by 2 then it will print the numb as it is.</w:t>
      </w:r>
    </w:p>
    <w:p w:rsidR="00BF1AFA" w:rsidRDefault="00BF1AFA" w:rsidP="00744AA7">
      <w:r>
        <w:t>If not then it will print the odd number.</w:t>
      </w:r>
    </w:p>
    <w:p w:rsidR="00BF1AFA" w:rsidRDefault="00B01764" w:rsidP="00744AA7">
      <w:r>
        <w:rPr>
          <w:noProof/>
          <w:lang w:eastAsia="en-GB"/>
        </w:rPr>
        <w:lastRenderedPageBreak/>
        <w:drawing>
          <wp:inline distT="0" distB="0" distL="0" distR="0">
            <wp:extent cx="3067050" cy="2895600"/>
            <wp:effectExtent l="19050" t="0" r="0" b="0"/>
            <wp:docPr id="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764" w:rsidRDefault="00C517F1" w:rsidP="00744AA7">
      <w:r>
        <w:t>List_num=0,1,2,3,4,5,6,7,8,9,10</w:t>
      </w:r>
    </w:p>
    <w:p w:rsidR="00C517F1" w:rsidRDefault="00C517F1" w:rsidP="00744AA7">
      <w:r>
        <w:t>List_sum=list_sum=num</w:t>
      </w:r>
    </w:p>
    <w:p w:rsidR="00C517F1" w:rsidRDefault="00C517F1" w:rsidP="00744AA7">
      <w:r>
        <w:t>List_num=0+1=1  now list_num=1</w:t>
      </w:r>
    </w:p>
    <w:p w:rsidR="00C517F1" w:rsidRDefault="00C517F1" w:rsidP="00744AA7">
      <w:r>
        <w:t>1+1=2</w:t>
      </w:r>
    </w:p>
    <w:p w:rsidR="00C517F1" w:rsidRDefault="00C517F1" w:rsidP="00744AA7">
      <w:r>
        <w:t>2+1=3</w:t>
      </w:r>
    </w:p>
    <w:p w:rsidR="00C517F1" w:rsidRDefault="00C517F1" w:rsidP="00744AA7">
      <w:r>
        <w:t>3+3=6</w:t>
      </w:r>
    </w:p>
    <w:p w:rsidR="00C517F1" w:rsidRDefault="00C517F1" w:rsidP="00744AA7">
      <w:r>
        <w:t>6+4=10</w:t>
      </w:r>
    </w:p>
    <w:p w:rsidR="00C517F1" w:rsidRDefault="00C517F1" w:rsidP="00744AA7">
      <w:r>
        <w:t>10+5=15</w:t>
      </w:r>
    </w:p>
    <w:p w:rsidR="00C517F1" w:rsidRDefault="00C517F1" w:rsidP="00744AA7">
      <w:r>
        <w:t>15+6=21</w:t>
      </w:r>
    </w:p>
    <w:p w:rsidR="00C517F1" w:rsidRDefault="00C517F1" w:rsidP="00744AA7">
      <w:pPr>
        <w:pBdr>
          <w:bottom w:val="single" w:sz="6" w:space="1" w:color="auto"/>
        </w:pBdr>
      </w:pPr>
      <w:r>
        <w:t>21+7=28 etc...</w:t>
      </w:r>
    </w:p>
    <w:p w:rsidR="00C517F1" w:rsidRDefault="00081227" w:rsidP="00744AA7">
      <w:r>
        <w:rPr>
          <w:noProof/>
          <w:lang w:eastAsia="en-GB"/>
        </w:rPr>
        <w:drawing>
          <wp:inline distT="0" distB="0" distL="0" distR="0">
            <wp:extent cx="1647825" cy="1543050"/>
            <wp:effectExtent l="19050" t="0" r="9525" b="0"/>
            <wp:docPr id="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227" w:rsidRDefault="00081227" w:rsidP="00744AA7">
      <w:r>
        <w:rPr>
          <w:noProof/>
          <w:lang w:eastAsia="en-GB"/>
        </w:rPr>
        <w:lastRenderedPageBreak/>
        <w:drawing>
          <wp:inline distT="0" distB="0" distL="0" distR="0">
            <wp:extent cx="3057525" cy="2619375"/>
            <wp:effectExtent l="19050" t="0" r="9525" b="0"/>
            <wp:docPr id="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227" w:rsidRDefault="002C5E59" w:rsidP="00744AA7">
      <w:r>
        <w:t>To print sibgle item in the above mentioned tuple:</w:t>
      </w:r>
    </w:p>
    <w:p w:rsidR="002C5E59" w:rsidRDefault="00944E56" w:rsidP="00744AA7">
      <w:r>
        <w:rPr>
          <w:noProof/>
          <w:lang w:eastAsia="en-GB"/>
        </w:rPr>
        <w:drawing>
          <wp:inline distT="0" distB="0" distL="0" distR="0">
            <wp:extent cx="3438525" cy="2628900"/>
            <wp:effectExtent l="19050" t="0" r="9525" b="0"/>
            <wp:docPr id="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E56" w:rsidRDefault="003766F1" w:rsidP="00744AA7">
      <w:r>
        <w:rPr>
          <w:noProof/>
          <w:lang w:eastAsia="en-GB"/>
        </w:rPr>
        <w:drawing>
          <wp:inline distT="0" distB="0" distL="0" distR="0">
            <wp:extent cx="3152775" cy="1771650"/>
            <wp:effectExtent l="19050" t="0" r="9525" b="0"/>
            <wp:docPr id="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6F1" w:rsidRDefault="00FE1EDD" w:rsidP="00744AA7">
      <w:r>
        <w:t>When we iterate teh dict :</w:t>
      </w:r>
    </w:p>
    <w:p w:rsidR="00FE1EDD" w:rsidRDefault="00FE1EDD" w:rsidP="00744AA7">
      <w:r>
        <w:t>It will only iterate the key.</w:t>
      </w:r>
    </w:p>
    <w:p w:rsidR="00FE1EDD" w:rsidRDefault="00FE1EDD" w:rsidP="00744AA7">
      <w:r>
        <w:rPr>
          <w:noProof/>
          <w:lang w:eastAsia="en-GB"/>
        </w:rPr>
        <w:lastRenderedPageBreak/>
        <w:drawing>
          <wp:inline distT="0" distB="0" distL="0" distR="0">
            <wp:extent cx="2809875" cy="1752600"/>
            <wp:effectExtent l="19050" t="0" r="9525" b="0"/>
            <wp:docPr id="1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EDD" w:rsidRDefault="009D6423" w:rsidP="00744AA7">
      <w:r>
        <w:rPr>
          <w:noProof/>
          <w:lang w:eastAsia="en-GB"/>
        </w:rPr>
        <w:drawing>
          <wp:inline distT="0" distB="0" distL="0" distR="0">
            <wp:extent cx="2705100" cy="1790700"/>
            <wp:effectExtent l="19050" t="0" r="0" b="0"/>
            <wp:docPr id="10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2514600" cy="1590675"/>
            <wp:effectExtent l="19050" t="0" r="0" b="0"/>
            <wp:docPr id="10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530" w:rsidRPr="00A25530" w:rsidRDefault="00A25530" w:rsidP="00744AA7">
      <w:pPr>
        <w:rPr>
          <w:b/>
          <w:sz w:val="40"/>
          <w:u w:val="single"/>
        </w:rPr>
      </w:pPr>
      <w:r w:rsidRPr="00A25530">
        <w:rPr>
          <w:b/>
          <w:sz w:val="40"/>
          <w:u w:val="single"/>
        </w:rPr>
        <w:t>While:</w:t>
      </w:r>
    </w:p>
    <w:p w:rsidR="009D6423" w:rsidRDefault="00A25530" w:rsidP="00744AA7">
      <w:r>
        <w:rPr>
          <w:noProof/>
          <w:lang w:eastAsia="en-GB"/>
        </w:rPr>
        <w:drawing>
          <wp:inline distT="0" distB="0" distL="0" distR="0">
            <wp:extent cx="5731510" cy="2258941"/>
            <wp:effectExtent l="19050" t="0" r="2540" b="0"/>
            <wp:docPr id="10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8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530" w:rsidRDefault="00CC5F3D" w:rsidP="00744AA7">
      <w:r>
        <w:t>Condition:</w:t>
      </w:r>
    </w:p>
    <w:p w:rsidR="00CC5F3D" w:rsidRDefault="00CC5F3D" w:rsidP="00744AA7">
      <w:r>
        <w:rPr>
          <w:noProof/>
          <w:lang w:eastAsia="en-GB"/>
        </w:rPr>
        <w:drawing>
          <wp:inline distT="0" distB="0" distL="0" distR="0">
            <wp:extent cx="4552950" cy="1733550"/>
            <wp:effectExtent l="19050" t="0" r="0" b="0"/>
            <wp:docPr id="10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F3D" w:rsidRPr="00744AA7" w:rsidRDefault="00CC5F3D" w:rsidP="00744AA7"/>
    <w:p w:rsidR="001C7BCD" w:rsidRDefault="00D949AE" w:rsidP="006C31A9">
      <w:r>
        <w:t>P18:</w:t>
      </w:r>
      <w:r w:rsidR="001C7BCD" w:rsidRPr="001C7BCD">
        <w:t xml:space="preserve"> </w:t>
      </w:r>
    </w:p>
    <w:p w:rsidR="00D949AE" w:rsidRDefault="001C7BCD" w:rsidP="006C31A9">
      <w:r>
        <w:rPr>
          <w:noProof/>
          <w:lang w:eastAsia="en-GB"/>
        </w:rPr>
        <w:drawing>
          <wp:inline distT="0" distB="0" distL="0" distR="0">
            <wp:extent cx="4514850" cy="2657475"/>
            <wp:effectExtent l="19050" t="0" r="0" b="0"/>
            <wp:docPr id="10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BCD" w:rsidRDefault="00171252" w:rsidP="006C31A9">
      <w:r>
        <w:t>Instead of x=x+1</w:t>
      </w:r>
    </w:p>
    <w:p w:rsidR="00171252" w:rsidRDefault="00171252" w:rsidP="006C31A9">
      <w:r>
        <w:t>We can write x+=1</w:t>
      </w:r>
    </w:p>
    <w:p w:rsidR="00171252" w:rsidRDefault="00171252" w:rsidP="006C31A9">
      <w:r>
        <w:t>Both gives same output.</w:t>
      </w:r>
    </w:p>
    <w:p w:rsidR="00171252" w:rsidRDefault="00312621" w:rsidP="006C31A9">
      <w:r>
        <w:rPr>
          <w:noProof/>
          <w:lang w:eastAsia="en-GB"/>
        </w:rPr>
        <w:drawing>
          <wp:inline distT="0" distB="0" distL="0" distR="0">
            <wp:extent cx="1724025" cy="1628775"/>
            <wp:effectExtent l="19050" t="0" r="9525" b="0"/>
            <wp:docPr id="1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9AE" w:rsidRDefault="00D949AE" w:rsidP="006C31A9">
      <w:r>
        <w:t>P19:</w:t>
      </w:r>
    </w:p>
    <w:p w:rsidR="001E67DE" w:rsidRDefault="001E67DE" w:rsidP="006C31A9">
      <w:r>
        <w:rPr>
          <w:noProof/>
          <w:lang w:eastAsia="en-GB"/>
        </w:rPr>
        <w:lastRenderedPageBreak/>
        <w:drawing>
          <wp:inline distT="0" distB="0" distL="0" distR="0">
            <wp:extent cx="2819400" cy="5048250"/>
            <wp:effectExtent l="19050" t="0" r="0" b="0"/>
            <wp:docPr id="11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04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7DE" w:rsidRDefault="009E3CA7" w:rsidP="006C31A9">
      <w:r>
        <w:rPr>
          <w:noProof/>
          <w:lang w:eastAsia="en-GB"/>
        </w:rPr>
        <w:drawing>
          <wp:inline distT="0" distB="0" distL="0" distR="0">
            <wp:extent cx="1438275" cy="628650"/>
            <wp:effectExtent l="19050" t="0" r="9525" b="0"/>
            <wp:docPr id="11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AD7" w:rsidRDefault="00521AD7" w:rsidP="006C31A9"/>
    <w:p w:rsidR="00D949AE" w:rsidRDefault="00D949AE" w:rsidP="006C31A9">
      <w:r>
        <w:t>P20:</w:t>
      </w:r>
      <w:r w:rsidR="00692D53" w:rsidRPr="00204033">
        <w:rPr>
          <w:b/>
        </w:rPr>
        <w:t>zip</w:t>
      </w:r>
      <w:r w:rsidR="00204033" w:rsidRPr="00204033">
        <w:rPr>
          <w:b/>
        </w:rPr>
        <w:t xml:space="preserve"> and in operator:</w:t>
      </w:r>
    </w:p>
    <w:p w:rsidR="00692D53" w:rsidRDefault="00692D53" w:rsidP="006C31A9">
      <w:r>
        <w:rPr>
          <w:noProof/>
          <w:lang w:eastAsia="en-GB"/>
        </w:rPr>
        <w:drawing>
          <wp:inline distT="0" distB="0" distL="0" distR="0">
            <wp:extent cx="4000500" cy="2171700"/>
            <wp:effectExtent l="19050" t="0" r="0" b="0"/>
            <wp:docPr id="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2D53" w:rsidRDefault="00692D53" w:rsidP="006C31A9">
      <w:r>
        <w:lastRenderedPageBreak/>
        <w:t>Thogh various data set length it will take only the min and iterate.</w:t>
      </w:r>
    </w:p>
    <w:p w:rsidR="00692D53" w:rsidRDefault="006F2B6C" w:rsidP="006C31A9">
      <w:r>
        <w:t>Booleann:</w:t>
      </w:r>
    </w:p>
    <w:p w:rsidR="006F2B6C" w:rsidRDefault="006F2B6C" w:rsidP="006C31A9">
      <w:r>
        <w:rPr>
          <w:noProof/>
          <w:lang w:eastAsia="en-GB"/>
        </w:rPr>
        <w:drawing>
          <wp:inline distT="0" distB="0" distL="0" distR="0">
            <wp:extent cx="2200275" cy="1514475"/>
            <wp:effectExtent l="19050" t="0" r="9525" b="0"/>
            <wp:docPr id="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B6C" w:rsidRDefault="00204033" w:rsidP="006C31A9">
      <w:r>
        <w:rPr>
          <w:noProof/>
          <w:lang w:eastAsia="en-GB"/>
        </w:rPr>
        <w:drawing>
          <wp:inline distT="0" distB="0" distL="0" distR="0">
            <wp:extent cx="1895475" cy="1095375"/>
            <wp:effectExtent l="19050" t="0" r="9525" b="0"/>
            <wp:docPr id="1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BDB" w:rsidRDefault="00A17F99" w:rsidP="006C31A9">
      <w:r>
        <w:t>Built in func: min and max are built in func:</w:t>
      </w:r>
    </w:p>
    <w:p w:rsidR="00A17F99" w:rsidRDefault="00A17F99" w:rsidP="006C31A9">
      <w:r>
        <w:rPr>
          <w:noProof/>
          <w:lang w:eastAsia="en-GB"/>
        </w:rPr>
        <w:drawing>
          <wp:inline distT="0" distB="0" distL="0" distR="0">
            <wp:extent cx="1047750" cy="1428750"/>
            <wp:effectExtent l="19050" t="0" r="0" b="0"/>
            <wp:docPr id="1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F99" w:rsidRDefault="00424BE5" w:rsidP="006C31A9">
      <w:r>
        <w:t>P21: iMPORT</w:t>
      </w:r>
    </w:p>
    <w:p w:rsidR="00424BE5" w:rsidRDefault="00424BE5" w:rsidP="006C31A9">
      <w:r>
        <w:rPr>
          <w:noProof/>
          <w:lang w:eastAsia="en-GB"/>
        </w:rPr>
        <w:drawing>
          <wp:inline distT="0" distB="0" distL="0" distR="0">
            <wp:extent cx="2762250" cy="552450"/>
            <wp:effectExtent l="19050" t="0" r="0" b="0"/>
            <wp:docPr id="1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BE5" w:rsidRDefault="00424BE5" w:rsidP="006C31A9">
      <w:r>
        <w:t>Random is already a built in lib.</w:t>
      </w:r>
    </w:p>
    <w:p w:rsidR="00424BE5" w:rsidRDefault="00424BE5" w:rsidP="006C31A9">
      <w:r>
        <w:t>Shuffle is a func associated with that lib.</w:t>
      </w:r>
    </w:p>
    <w:p w:rsidR="00424BE5" w:rsidRDefault="0034452A" w:rsidP="006C31A9">
      <w:r>
        <w:rPr>
          <w:noProof/>
          <w:lang w:eastAsia="en-GB"/>
        </w:rPr>
        <w:lastRenderedPageBreak/>
        <w:drawing>
          <wp:inline distT="0" distB="0" distL="0" distR="0">
            <wp:extent cx="3162300" cy="1733550"/>
            <wp:effectExtent l="19050" t="0" r="0" b="0"/>
            <wp:docPr id="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52A" w:rsidRDefault="0034452A" w:rsidP="006C31A9">
      <w:r>
        <w:t>Shuffled.</w:t>
      </w:r>
    </w:p>
    <w:p w:rsidR="0034452A" w:rsidRDefault="0034452A" w:rsidP="006C31A9">
      <w:r>
        <w:t>It cannot be assigned to any</w:t>
      </w:r>
    </w:p>
    <w:p w:rsidR="0034452A" w:rsidRDefault="0034452A" w:rsidP="006C31A9">
      <w:r>
        <w:rPr>
          <w:noProof/>
          <w:lang w:eastAsia="en-GB"/>
        </w:rPr>
        <w:drawing>
          <wp:inline distT="0" distB="0" distL="0" distR="0">
            <wp:extent cx="2943225" cy="1362075"/>
            <wp:effectExtent l="19050" t="0" r="9525" b="0"/>
            <wp:docPr id="1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52A" w:rsidRDefault="0034452A" w:rsidP="006C31A9">
      <w:r>
        <w:t>It will nit return any.</w:t>
      </w:r>
    </w:p>
    <w:p w:rsidR="0034452A" w:rsidRDefault="0034452A" w:rsidP="006C31A9">
      <w:r>
        <w:t>When checked fr its type it will be none.</w:t>
      </w:r>
    </w:p>
    <w:p w:rsidR="0034452A" w:rsidRDefault="00F26BB7" w:rsidP="006C31A9">
      <w:r>
        <w:rPr>
          <w:noProof/>
          <w:lang w:eastAsia="en-GB"/>
        </w:rPr>
        <w:drawing>
          <wp:inline distT="0" distB="0" distL="0" distR="0">
            <wp:extent cx="1676400" cy="800100"/>
            <wp:effectExtent l="19050" t="0" r="0" b="0"/>
            <wp:docPr id="1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BE5" w:rsidRDefault="00424BE5" w:rsidP="006C31A9">
      <w:r>
        <w:t>P22:</w:t>
      </w:r>
    </w:p>
    <w:p w:rsidR="00BF7FD5" w:rsidRDefault="00BF7FD5" w:rsidP="006C31A9">
      <w:r>
        <w:t>It will pick a random int.</w:t>
      </w:r>
    </w:p>
    <w:p w:rsidR="00BF7FD5" w:rsidRDefault="00BF7FD5" w:rsidP="006C31A9">
      <w:r>
        <w:rPr>
          <w:noProof/>
          <w:lang w:eastAsia="en-GB"/>
        </w:rPr>
        <w:drawing>
          <wp:inline distT="0" distB="0" distL="0" distR="0">
            <wp:extent cx="1762125" cy="1419225"/>
            <wp:effectExtent l="19050" t="0" r="9525" b="0"/>
            <wp:docPr id="1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FD5" w:rsidRDefault="00BF7FD5" w:rsidP="006C31A9"/>
    <w:p w:rsidR="00424BE5" w:rsidRDefault="00424BE5" w:rsidP="006C31A9">
      <w:r>
        <w:t>P23:</w:t>
      </w:r>
      <w:r w:rsidR="00BF7FD5">
        <w:t xml:space="preserve">input </w:t>
      </w:r>
    </w:p>
    <w:p w:rsidR="00BF7FD5" w:rsidRDefault="00BF7FD5" w:rsidP="006C31A9">
      <w:r>
        <w:rPr>
          <w:noProof/>
          <w:lang w:eastAsia="en-GB"/>
        </w:rPr>
        <w:lastRenderedPageBreak/>
        <w:drawing>
          <wp:inline distT="0" distB="0" distL="0" distR="0">
            <wp:extent cx="3676650" cy="1485900"/>
            <wp:effectExtent l="19050" t="0" r="0" b="0"/>
            <wp:docPr id="1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FD5" w:rsidRDefault="009E694A" w:rsidP="006C31A9">
      <w:r>
        <w:rPr>
          <w:noProof/>
          <w:lang w:eastAsia="en-GB"/>
        </w:rPr>
        <w:drawing>
          <wp:inline distT="0" distB="0" distL="0" distR="0">
            <wp:extent cx="3162300" cy="1524000"/>
            <wp:effectExtent l="19050" t="0" r="0" b="0"/>
            <wp:docPr id="1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94A" w:rsidRDefault="009E694A" w:rsidP="006C31A9">
      <w:r>
        <w:t>To change the data type:</w:t>
      </w:r>
    </w:p>
    <w:p w:rsidR="00741AF3" w:rsidRDefault="00573990" w:rsidP="006C31A9">
      <w:r>
        <w:rPr>
          <w:noProof/>
          <w:lang w:eastAsia="en-GB"/>
        </w:rPr>
        <w:drawing>
          <wp:inline distT="0" distB="0" distL="0" distR="0">
            <wp:extent cx="1514475" cy="1438275"/>
            <wp:effectExtent l="19050" t="0" r="9525" b="0"/>
            <wp:docPr id="1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94A" w:rsidRDefault="00310D35" w:rsidP="006C31A9">
      <w:r>
        <w:rPr>
          <w:noProof/>
          <w:lang w:eastAsia="en-GB"/>
        </w:rPr>
        <w:drawing>
          <wp:inline distT="0" distB="0" distL="0" distR="0">
            <wp:extent cx="4095750" cy="1476375"/>
            <wp:effectExtent l="19050" t="0" r="0" b="0"/>
            <wp:docPr id="13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D35" w:rsidRDefault="00310D35" w:rsidP="006C31A9"/>
    <w:p w:rsidR="00322DAE" w:rsidRDefault="00322DAE" w:rsidP="00322DAE">
      <w:pPr>
        <w:pStyle w:val="Title"/>
      </w:pPr>
      <w:r>
        <w:t>Comprehension</w:t>
      </w:r>
    </w:p>
    <w:p w:rsidR="00322DAE" w:rsidRDefault="00424BE5" w:rsidP="006C31A9">
      <w:r>
        <w:t>P24:</w:t>
      </w:r>
    </w:p>
    <w:p w:rsidR="00424BE5" w:rsidRDefault="006E19CB" w:rsidP="006C31A9">
      <w:r>
        <w:t>Instead of For Loop:</w:t>
      </w:r>
    </w:p>
    <w:p w:rsidR="006E19CB" w:rsidRDefault="006E19CB" w:rsidP="006C31A9">
      <w:r>
        <w:rPr>
          <w:noProof/>
          <w:lang w:eastAsia="en-GB"/>
        </w:rPr>
        <w:lastRenderedPageBreak/>
        <w:drawing>
          <wp:inline distT="0" distB="0" distL="0" distR="0">
            <wp:extent cx="2390775" cy="2085975"/>
            <wp:effectExtent l="19050" t="0" r="9525" b="0"/>
            <wp:docPr id="13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9CB" w:rsidRDefault="00FA2CC7" w:rsidP="006C31A9">
      <w:r>
        <w:t>Instead we can use this:</w:t>
      </w:r>
    </w:p>
    <w:p w:rsidR="00FA2CC7" w:rsidRDefault="00FA2CC7" w:rsidP="006C31A9">
      <w:r>
        <w:rPr>
          <w:noProof/>
          <w:lang w:eastAsia="en-GB"/>
        </w:rPr>
        <w:drawing>
          <wp:inline distT="0" distB="0" distL="0" distR="0">
            <wp:extent cx="3571875" cy="1038225"/>
            <wp:effectExtent l="19050" t="0" r="9525" b="0"/>
            <wp:docPr id="1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2CC7" w:rsidRDefault="00FA2CC7" w:rsidP="006C31A9">
      <w:r>
        <w:t>Produce same output</w:t>
      </w:r>
    </w:p>
    <w:p w:rsidR="00FA2CC7" w:rsidRDefault="002E05B3" w:rsidP="006C31A9">
      <w:r>
        <w:rPr>
          <w:noProof/>
          <w:lang w:eastAsia="en-GB"/>
        </w:rPr>
        <w:drawing>
          <wp:inline distT="0" distB="0" distL="0" distR="0">
            <wp:extent cx="2752725" cy="1285875"/>
            <wp:effectExtent l="19050" t="0" r="9525" b="0"/>
            <wp:docPr id="1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3114675" cy="1190625"/>
            <wp:effectExtent l="19050" t="0" r="9525" b="0"/>
            <wp:docPr id="13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3590925" cy="1209675"/>
            <wp:effectExtent l="19050" t="0" r="9525" b="0"/>
            <wp:docPr id="13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748" w:rsidRDefault="002E05B3" w:rsidP="006C31A9">
      <w:r>
        <w:t>It is done by flatteining for loop</w:t>
      </w:r>
    </w:p>
    <w:p w:rsidR="002E05B3" w:rsidRDefault="00FB3748" w:rsidP="006C31A9">
      <w:r>
        <w:rPr>
          <w:noProof/>
          <w:lang w:eastAsia="en-GB"/>
        </w:rPr>
        <w:lastRenderedPageBreak/>
        <w:drawing>
          <wp:inline distT="0" distB="0" distL="0" distR="0">
            <wp:extent cx="4219575" cy="1247775"/>
            <wp:effectExtent l="19050" t="0" r="9525" b="0"/>
            <wp:docPr id="13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748" w:rsidRDefault="00FB3748" w:rsidP="006C31A9">
      <w:r>
        <w:t>Here we do modulo for range 0 to 11.</w:t>
      </w:r>
    </w:p>
    <w:p w:rsidR="00FB3748" w:rsidRDefault="00FB3748" w:rsidP="006C31A9">
      <w:r>
        <w:t>Method1 :</w:t>
      </w:r>
    </w:p>
    <w:p w:rsidR="00FB3748" w:rsidRDefault="00FB3748" w:rsidP="006C31A9">
      <w:r>
        <w:rPr>
          <w:noProof/>
          <w:lang w:eastAsia="en-GB"/>
        </w:rPr>
        <w:drawing>
          <wp:inline distT="0" distB="0" distL="0" distR="0">
            <wp:extent cx="3914775" cy="1724025"/>
            <wp:effectExtent l="19050" t="0" r="9525" b="0"/>
            <wp:docPr id="14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748" w:rsidRDefault="00FB3748" w:rsidP="006C31A9">
      <w:r>
        <w:t>Method 2:</w:t>
      </w:r>
    </w:p>
    <w:p w:rsidR="00FB3748" w:rsidRDefault="00FB3748" w:rsidP="006C31A9">
      <w:r>
        <w:rPr>
          <w:noProof/>
          <w:lang w:eastAsia="en-GB"/>
        </w:rPr>
        <w:drawing>
          <wp:inline distT="0" distB="0" distL="0" distR="0">
            <wp:extent cx="4848225" cy="1400175"/>
            <wp:effectExtent l="19050" t="0" r="9525" b="0"/>
            <wp:docPr id="13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748" w:rsidRDefault="00FB3748" w:rsidP="006C31A9"/>
    <w:p w:rsidR="00424BE5" w:rsidRDefault="00424BE5" w:rsidP="006C31A9">
      <w:r>
        <w:t>P25:</w:t>
      </w:r>
      <w:r w:rsidR="004D32F3">
        <w:t>To use if-else inside list comprehension.</w:t>
      </w:r>
    </w:p>
    <w:p w:rsidR="004D32F3" w:rsidRDefault="0013699E" w:rsidP="006C31A9">
      <w:r>
        <w:rPr>
          <w:noProof/>
          <w:lang w:eastAsia="en-GB"/>
        </w:rPr>
        <w:drawing>
          <wp:inline distT="0" distB="0" distL="0" distR="0">
            <wp:extent cx="4895850" cy="1133475"/>
            <wp:effectExtent l="19050" t="0" r="0" b="0"/>
            <wp:docPr id="14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99E" w:rsidRDefault="0013699E" w:rsidP="006C31A9">
      <w:r>
        <w:t>Nested loop:</w:t>
      </w:r>
    </w:p>
    <w:p w:rsidR="0013699E" w:rsidRDefault="0013699E" w:rsidP="006C31A9">
      <w:r>
        <w:rPr>
          <w:noProof/>
          <w:lang w:eastAsia="en-GB"/>
        </w:rPr>
        <w:lastRenderedPageBreak/>
        <w:drawing>
          <wp:inline distT="0" distB="0" distL="0" distR="0">
            <wp:extent cx="4543425" cy="1971675"/>
            <wp:effectExtent l="19050" t="0" r="9525" b="0"/>
            <wp:docPr id="14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99E" w:rsidRDefault="00E56041" w:rsidP="006C31A9">
      <w:r>
        <w:t>Comprehension method;</w:t>
      </w:r>
    </w:p>
    <w:p w:rsidR="00E56041" w:rsidRDefault="00E56041" w:rsidP="006C31A9">
      <w:r>
        <w:rPr>
          <w:noProof/>
          <w:lang w:eastAsia="en-GB"/>
        </w:rPr>
        <w:drawing>
          <wp:inline distT="0" distB="0" distL="0" distR="0">
            <wp:extent cx="5000625" cy="1133475"/>
            <wp:effectExtent l="19050" t="0" r="9525" b="0"/>
            <wp:docPr id="14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041" w:rsidRDefault="00E56041" w:rsidP="006C31A9">
      <w:r>
        <w:t>Mylist=[x*y for x in [2,4,6,] for y in [1,10,1000]]</w:t>
      </w:r>
    </w:p>
    <w:p w:rsidR="00E56041" w:rsidRDefault="00E56041" w:rsidP="006C31A9">
      <w:r>
        <w:t>Mylist</w:t>
      </w:r>
    </w:p>
    <w:p w:rsidR="00E56041" w:rsidRDefault="00016E6B" w:rsidP="00B61F7A">
      <w:pPr>
        <w:pStyle w:val="Title"/>
      </w:pPr>
      <w:r>
        <w:t>Functions</w:t>
      </w:r>
      <w:r w:rsidR="00B61F7A">
        <w:t>:</w:t>
      </w:r>
    </w:p>
    <w:p w:rsidR="00016E6B" w:rsidRDefault="00016E6B" w:rsidP="00016E6B">
      <w:r>
        <w:rPr>
          <w:noProof/>
          <w:lang w:eastAsia="en-GB"/>
        </w:rPr>
        <w:drawing>
          <wp:inline distT="0" distB="0" distL="0" distR="0">
            <wp:extent cx="5731510" cy="2668117"/>
            <wp:effectExtent l="19050" t="0" r="2540" b="0"/>
            <wp:docPr id="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E6B" w:rsidRPr="00016E6B" w:rsidRDefault="00016E6B" w:rsidP="00016E6B"/>
    <w:p w:rsidR="00B61F7A" w:rsidRDefault="007F3DC6" w:rsidP="00B61F7A">
      <w:r>
        <w:rPr>
          <w:noProof/>
          <w:lang w:eastAsia="en-GB"/>
        </w:rPr>
        <w:lastRenderedPageBreak/>
        <w:drawing>
          <wp:inline distT="0" distB="0" distL="0" distR="0">
            <wp:extent cx="5731510" cy="2228396"/>
            <wp:effectExtent l="19050" t="0" r="2540" b="0"/>
            <wp:docPr id="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4438650" cy="1647825"/>
            <wp:effectExtent l="19050" t="0" r="0" b="0"/>
            <wp:docPr id="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DC6" w:rsidRDefault="007F3DC6" w:rsidP="00B61F7A">
      <w:r>
        <w:rPr>
          <w:noProof/>
          <w:lang w:eastAsia="en-GB"/>
        </w:rPr>
        <w:drawing>
          <wp:inline distT="0" distB="0" distL="0" distR="0">
            <wp:extent cx="3267075" cy="1562100"/>
            <wp:effectExtent l="19050" t="0" r="9525" b="0"/>
            <wp:docPr id="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2238375" cy="1485900"/>
            <wp:effectExtent l="19050" t="0" r="9525" b="0"/>
            <wp:docPr id="1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DC6" w:rsidRDefault="003F333E" w:rsidP="00B61F7A">
      <w:r>
        <w:rPr>
          <w:noProof/>
          <w:lang w:eastAsia="en-GB"/>
        </w:rPr>
        <w:lastRenderedPageBreak/>
        <w:drawing>
          <wp:inline distT="0" distB="0" distL="0" distR="0">
            <wp:extent cx="4772025" cy="3190875"/>
            <wp:effectExtent l="19050" t="0" r="9525" b="0"/>
            <wp:docPr id="1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33E" w:rsidRDefault="00A65C7D" w:rsidP="00B61F7A">
      <w:r>
        <w:rPr>
          <w:noProof/>
          <w:lang w:eastAsia="en-GB"/>
        </w:rPr>
        <w:drawing>
          <wp:inline distT="0" distB="0" distL="0" distR="0">
            <wp:extent cx="5524500" cy="2724150"/>
            <wp:effectExtent l="19050" t="0" r="0" b="0"/>
            <wp:docPr id="1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C7D" w:rsidRDefault="00A65C7D" w:rsidP="00B61F7A">
      <w:r>
        <w:t>Thebaove throws error since name argument i snot paeesd.</w:t>
      </w:r>
    </w:p>
    <w:p w:rsidR="00A65C7D" w:rsidRDefault="00BD54A2" w:rsidP="00B61F7A">
      <w:r>
        <w:rPr>
          <w:noProof/>
          <w:lang w:eastAsia="en-GB"/>
        </w:rPr>
        <w:drawing>
          <wp:inline distT="0" distB="0" distL="0" distR="0">
            <wp:extent cx="2171700" cy="1390650"/>
            <wp:effectExtent l="19050" t="0" r="0" b="0"/>
            <wp:docPr id="1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4A2" w:rsidRDefault="00BD54A2" w:rsidP="00B61F7A">
      <w:r>
        <w:t>In the below code we provide a default arg name</w:t>
      </w:r>
    </w:p>
    <w:p w:rsidR="00BD54A2" w:rsidRDefault="00BD54A2" w:rsidP="00B61F7A">
      <w:pPr>
        <w:rPr>
          <w:b/>
        </w:rPr>
      </w:pPr>
      <w:r>
        <w:rPr>
          <w:b/>
          <w:noProof/>
          <w:lang w:eastAsia="en-GB"/>
        </w:rPr>
        <w:lastRenderedPageBreak/>
        <w:drawing>
          <wp:inline distT="0" distB="0" distL="0" distR="0">
            <wp:extent cx="2905125" cy="1495425"/>
            <wp:effectExtent l="19050" t="0" r="9525" b="0"/>
            <wp:docPr id="1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4A2" w:rsidRDefault="00BD54A2" w:rsidP="00B61F7A">
      <w:pPr>
        <w:rPr>
          <w:b/>
        </w:rPr>
      </w:pPr>
      <w:r>
        <w:rPr>
          <w:b/>
        </w:rPr>
        <w:t>Though if we don’t pass the value to the arg it willtake the default name.</w:t>
      </w:r>
    </w:p>
    <w:p w:rsidR="00BD54A2" w:rsidRDefault="00070605" w:rsidP="00B61F7A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2695575" cy="1533525"/>
            <wp:effectExtent l="19050" t="0" r="9525" b="0"/>
            <wp:docPr id="1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605" w:rsidRDefault="00070605" w:rsidP="00B61F7A">
      <w:pPr>
        <w:rPr>
          <w:b/>
        </w:rPr>
      </w:pPr>
      <w:r>
        <w:rPr>
          <w:b/>
        </w:rPr>
        <w:t>So it will not ask for any arg name</w:t>
      </w:r>
    </w:p>
    <w:p w:rsidR="00070605" w:rsidRDefault="00495BFE" w:rsidP="00B61F7A">
      <w:pPr>
        <w:rPr>
          <w:b/>
        </w:rPr>
      </w:pPr>
      <w:r>
        <w:rPr>
          <w:b/>
        </w:rPr>
        <w:t>When the func need to called somewhere it should return not print</w:t>
      </w:r>
    </w:p>
    <w:p w:rsidR="00495BFE" w:rsidRDefault="00495BFE" w:rsidP="00B61F7A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2847975" cy="1847850"/>
            <wp:effectExtent l="19050" t="0" r="9525" b="0"/>
            <wp:docPr id="15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BFE" w:rsidRDefault="00495BFE" w:rsidP="00B61F7A">
      <w:pPr>
        <w:rPr>
          <w:b/>
        </w:rPr>
      </w:pPr>
      <w:r>
        <w:rPr>
          <w:b/>
        </w:rPr>
        <w:t>So when the print type wa checked it is ot returning anything.</w:t>
      </w:r>
    </w:p>
    <w:p w:rsidR="00495BFE" w:rsidRDefault="00495BFE" w:rsidP="00B61F7A">
      <w:pPr>
        <w:rPr>
          <w:b/>
        </w:rPr>
      </w:pPr>
      <w:r>
        <w:rPr>
          <w:b/>
        </w:rPr>
        <w:t>So the argument must be returned.</w:t>
      </w:r>
    </w:p>
    <w:p w:rsidR="00495BFE" w:rsidRDefault="00EE4833" w:rsidP="00B61F7A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2647950" cy="1905000"/>
            <wp:effectExtent l="19050" t="0" r="0" b="0"/>
            <wp:docPr id="1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833" w:rsidRDefault="00EE4833" w:rsidP="00B61F7A">
      <w:pPr>
        <w:rPr>
          <w:b/>
        </w:rPr>
      </w:pPr>
      <w:r>
        <w:rPr>
          <w:b/>
        </w:rPr>
        <w:lastRenderedPageBreak/>
        <w:t>So here return is used .when the func it called then it will return its value.by using return there is no need to rewrite the code.</w:t>
      </w:r>
    </w:p>
    <w:p w:rsidR="00EE4833" w:rsidRDefault="00EE4833" w:rsidP="00B61F7A">
      <w:pPr>
        <w:rPr>
          <w:b/>
        </w:rPr>
      </w:pPr>
      <w:r>
        <w:rPr>
          <w:b/>
        </w:rPr>
        <w:t>We can return the func and use.</w:t>
      </w:r>
    </w:p>
    <w:p w:rsidR="00EE4833" w:rsidRDefault="000E42C6" w:rsidP="00B61F7A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2105025" cy="1933575"/>
            <wp:effectExtent l="19050" t="0" r="9525" b="0"/>
            <wp:docPr id="15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1F6" w:rsidRDefault="003E71F6" w:rsidP="00B61F7A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2905125" cy="1885950"/>
            <wp:effectExtent l="19050" t="0" r="9525" b="0"/>
            <wp:docPr id="1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1F6" w:rsidRDefault="003E71F6" w:rsidP="00B61F7A">
      <w:pPr>
        <w:rPr>
          <w:b/>
        </w:rPr>
      </w:pPr>
      <w:r>
        <w:rPr>
          <w:b/>
        </w:rPr>
        <w:t>Same when ran with D upper case</w:t>
      </w:r>
    </w:p>
    <w:p w:rsidR="003E71F6" w:rsidRDefault="003E71F6" w:rsidP="00B61F7A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2762250" cy="2000250"/>
            <wp:effectExtent l="19050" t="0" r="0" b="0"/>
            <wp:docPr id="15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1F6" w:rsidRDefault="00704445" w:rsidP="00B61F7A">
      <w:pPr>
        <w:rPr>
          <w:b/>
        </w:rPr>
      </w:pPr>
      <w:r>
        <w:rPr>
          <w:b/>
        </w:rPr>
        <w:t>To overcome this we are going to make the entire string as lower case by:</w:t>
      </w:r>
    </w:p>
    <w:p w:rsidR="00704445" w:rsidRDefault="00704445" w:rsidP="00B61F7A">
      <w:pPr>
        <w:rPr>
          <w:b/>
        </w:rPr>
      </w:pPr>
      <w:r>
        <w:rPr>
          <w:b/>
          <w:noProof/>
          <w:lang w:eastAsia="en-GB"/>
        </w:rPr>
        <w:lastRenderedPageBreak/>
        <w:drawing>
          <wp:inline distT="0" distB="0" distL="0" distR="0">
            <wp:extent cx="2990850" cy="2019300"/>
            <wp:effectExtent l="19050" t="0" r="0" b="0"/>
            <wp:docPr id="15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445" w:rsidRDefault="00A06272" w:rsidP="00B61F7A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2257425" cy="733425"/>
            <wp:effectExtent l="19050" t="0" r="9525" b="0"/>
            <wp:docPr id="16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272" w:rsidRDefault="00A06272" w:rsidP="00B61F7A">
      <w:pPr>
        <w:rPr>
          <w:b/>
        </w:rPr>
      </w:pPr>
      <w:r>
        <w:rPr>
          <w:b/>
        </w:rPr>
        <w:t>When we ran the above statement it throws false since it was in if condiit will return as Boolean.</w:t>
      </w:r>
    </w:p>
    <w:p w:rsidR="00A06272" w:rsidRDefault="00A06272" w:rsidP="00B61F7A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3400425" cy="1485900"/>
            <wp:effectExtent l="19050" t="0" r="9525" b="0"/>
            <wp:docPr id="16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272" w:rsidRDefault="00A06272" w:rsidP="00B61F7A">
      <w:pPr>
        <w:rPr>
          <w:b/>
        </w:rPr>
      </w:pPr>
      <w:r>
        <w:rPr>
          <w:b/>
        </w:rPr>
        <w:t>Even return will do thesame task</w:t>
      </w:r>
    </w:p>
    <w:p w:rsidR="00A06272" w:rsidRPr="00615492" w:rsidRDefault="00615492" w:rsidP="00B61F7A">
      <w:pPr>
        <w:rPr>
          <w:b/>
          <w:sz w:val="40"/>
          <w:u w:val="single"/>
        </w:rPr>
      </w:pPr>
      <w:r w:rsidRPr="00615492">
        <w:rPr>
          <w:b/>
          <w:sz w:val="40"/>
          <w:u w:val="single"/>
        </w:rPr>
        <w:t>Pig Latin:</w:t>
      </w:r>
    </w:p>
    <w:p w:rsidR="0013699E" w:rsidRDefault="001750A7" w:rsidP="006C31A9">
      <w:r>
        <w:rPr>
          <w:noProof/>
          <w:lang w:eastAsia="en-GB"/>
        </w:rPr>
        <w:drawing>
          <wp:inline distT="0" distB="0" distL="0" distR="0">
            <wp:extent cx="4314825" cy="2971800"/>
            <wp:effectExtent l="19050" t="0" r="9525" b="0"/>
            <wp:docPr id="16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D7C" w:rsidRPr="008A3FEE" w:rsidRDefault="008A3FEE" w:rsidP="006C31A9">
      <w:pPr>
        <w:rPr>
          <w:b/>
          <w:sz w:val="32"/>
          <w:u w:val="single"/>
        </w:rPr>
      </w:pPr>
      <w:r w:rsidRPr="008A3FEE">
        <w:rPr>
          <w:b/>
          <w:sz w:val="32"/>
          <w:u w:val="single"/>
        </w:rPr>
        <w:lastRenderedPageBreak/>
        <w:t>Args and Kwargs:</w:t>
      </w:r>
    </w:p>
    <w:p w:rsidR="00687BFE" w:rsidRDefault="002546B2" w:rsidP="006C31A9">
      <w:r>
        <w:rPr>
          <w:noProof/>
          <w:lang w:eastAsia="en-GB"/>
        </w:rPr>
        <w:drawing>
          <wp:inline distT="0" distB="0" distL="0" distR="0">
            <wp:extent cx="3581400" cy="1695450"/>
            <wp:effectExtent l="19050" t="0" r="0" b="0"/>
            <wp:docPr id="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73F" w:rsidRDefault="00687BFE" w:rsidP="006C31A9">
      <w:r>
        <w:t>here a and b are passed as tuples.</w:t>
      </w:r>
    </w:p>
    <w:p w:rsidR="00687BFE" w:rsidRDefault="00524588" w:rsidP="006C31A9">
      <w:r>
        <w:rPr>
          <w:noProof/>
          <w:lang w:eastAsia="en-GB"/>
        </w:rPr>
        <w:drawing>
          <wp:inline distT="0" distB="0" distL="0" distR="0">
            <wp:extent cx="2419350" cy="1495425"/>
            <wp:effectExtent l="19050" t="0" r="0" b="0"/>
            <wp:docPr id="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588" w:rsidRDefault="00524588" w:rsidP="006C31A9">
      <w:r>
        <w:t>By using *args we don’t need to call the parameters or pass the parameters.</w:t>
      </w:r>
    </w:p>
    <w:p w:rsidR="00524588" w:rsidRDefault="00524588" w:rsidP="006C31A9">
      <w:r>
        <w:t>We can pass as many we need.</w:t>
      </w:r>
    </w:p>
    <w:p w:rsidR="00524588" w:rsidRDefault="00A208A8" w:rsidP="006C31A9">
      <w:r>
        <w:t>Instead of args we can use any keyword starting with *</w:t>
      </w:r>
    </w:p>
    <w:p w:rsidR="00A208A8" w:rsidRDefault="00A208A8" w:rsidP="006C31A9">
      <w:r>
        <w:rPr>
          <w:noProof/>
          <w:lang w:eastAsia="en-GB"/>
        </w:rPr>
        <w:drawing>
          <wp:inline distT="0" distB="0" distL="0" distR="0">
            <wp:extent cx="1657350" cy="800100"/>
            <wp:effectExtent l="19050" t="0" r="0" b="0"/>
            <wp:docPr id="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8A8" w:rsidRDefault="00B05388" w:rsidP="006C31A9">
      <w:r>
        <w:t>Args written tuple.</w:t>
      </w:r>
    </w:p>
    <w:p w:rsidR="00B05388" w:rsidRDefault="00B05388" w:rsidP="006C31A9">
      <w:r>
        <w:t>But kwargs return dictionary.</w:t>
      </w:r>
    </w:p>
    <w:p w:rsidR="00B05388" w:rsidRDefault="00336745" w:rsidP="006C31A9">
      <w:r>
        <w:rPr>
          <w:noProof/>
          <w:lang w:eastAsia="en-GB"/>
        </w:rPr>
        <w:drawing>
          <wp:inline distT="0" distB="0" distL="0" distR="0">
            <wp:extent cx="4791075" cy="1524000"/>
            <wp:effectExtent l="19050" t="0" r="9525" b="0"/>
            <wp:docPr id="1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745" w:rsidRDefault="00336745" w:rsidP="006C31A9">
      <w:r>
        <w:t>I</w:t>
      </w:r>
      <w:r w:rsidR="00CB4A6E">
        <w:t>t</w:t>
      </w:r>
      <w:r>
        <w:t xml:space="preserve"> prints fruit as apple.</w:t>
      </w:r>
    </w:p>
    <w:p w:rsidR="00CB4A6E" w:rsidRDefault="00CB4A6E" w:rsidP="006C31A9">
      <w:r>
        <w:rPr>
          <w:noProof/>
          <w:lang w:eastAsia="en-GB"/>
        </w:rPr>
        <w:lastRenderedPageBreak/>
        <w:drawing>
          <wp:inline distT="0" distB="0" distL="0" distR="0">
            <wp:extent cx="4419600" cy="1419225"/>
            <wp:effectExtent l="19050" t="0" r="0" b="0"/>
            <wp:docPr id="1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A6E" w:rsidRDefault="00CB4A6E" w:rsidP="006C31A9">
      <w:r>
        <w:t>Now it doesn’t print veggie.</w:t>
      </w:r>
    </w:p>
    <w:p w:rsidR="00CB4A6E" w:rsidRDefault="00CB4A6E" w:rsidP="006C31A9">
      <w:r>
        <w:t>So when we print the dic at beginning by adding code.</w:t>
      </w:r>
    </w:p>
    <w:p w:rsidR="00CB4A6E" w:rsidRDefault="00CB4A6E" w:rsidP="006C31A9">
      <w:r>
        <w:rPr>
          <w:noProof/>
          <w:lang w:eastAsia="en-GB"/>
        </w:rPr>
        <w:drawing>
          <wp:inline distT="0" distB="0" distL="0" distR="0">
            <wp:extent cx="4410075" cy="1800225"/>
            <wp:effectExtent l="19050" t="0" r="9525" b="0"/>
            <wp:docPr id="1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A6E" w:rsidRDefault="00CB4A6E" w:rsidP="006C31A9">
      <w:r>
        <w:t>It shows dic that the fruit is attaché dt o apple and lettuce to veggie.</w:t>
      </w:r>
    </w:p>
    <w:p w:rsidR="00CB4A6E" w:rsidRDefault="006760CD" w:rsidP="006C31A9">
      <w:r>
        <w:t>So when we alter the code and print it will print the same result:</w:t>
      </w:r>
    </w:p>
    <w:p w:rsidR="006760CD" w:rsidRDefault="006760CD" w:rsidP="006C31A9">
      <w:r>
        <w:rPr>
          <w:noProof/>
          <w:lang w:eastAsia="en-GB"/>
        </w:rPr>
        <w:drawing>
          <wp:inline distT="0" distB="0" distL="0" distR="0">
            <wp:extent cx="3019425" cy="1438275"/>
            <wp:effectExtent l="19050" t="0" r="9525" b="0"/>
            <wp:docPr id="1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0CD" w:rsidRDefault="00FD5B97" w:rsidP="006C31A9">
      <w:r>
        <w:t>Using both args and kwargs:</w:t>
      </w:r>
    </w:p>
    <w:p w:rsidR="00FD5B97" w:rsidRDefault="00FD5B97" w:rsidP="006C31A9">
      <w:r>
        <w:rPr>
          <w:noProof/>
          <w:lang w:eastAsia="en-GB"/>
        </w:rPr>
        <w:lastRenderedPageBreak/>
        <w:drawing>
          <wp:inline distT="0" distB="0" distL="0" distR="0">
            <wp:extent cx="5372100" cy="2257425"/>
            <wp:effectExtent l="19050" t="0" r="0" b="0"/>
            <wp:docPr id="1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B97" w:rsidRDefault="00FD5B97" w:rsidP="006C31A9">
      <w:r>
        <w:t>Args will take only values and kwargs will take any in the form of dictionary.</w:t>
      </w:r>
    </w:p>
    <w:p w:rsidR="00FD5B97" w:rsidRDefault="00A20CD5" w:rsidP="006C31A9">
      <w:r>
        <w:t>Args should be followed by kwargs.</w:t>
      </w:r>
    </w:p>
    <w:p w:rsidR="00A20CD5" w:rsidRDefault="00A20CD5" w:rsidP="006C31A9">
      <w:r>
        <w:t>Else will throw error</w:t>
      </w:r>
    </w:p>
    <w:p w:rsidR="00A20CD5" w:rsidRDefault="00A20CD5" w:rsidP="006C31A9">
      <w:r>
        <w:rPr>
          <w:noProof/>
          <w:lang w:eastAsia="en-GB"/>
        </w:rPr>
        <w:drawing>
          <wp:inline distT="0" distB="0" distL="0" distR="0">
            <wp:extent cx="5543550" cy="2609850"/>
            <wp:effectExtent l="19050" t="0" r="0" b="0"/>
            <wp:docPr id="1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CD5" w:rsidRDefault="00A20CD5" w:rsidP="006C31A9"/>
    <w:p w:rsidR="00336745" w:rsidRDefault="00336745" w:rsidP="006C31A9"/>
    <w:p w:rsidR="00F0273F" w:rsidRDefault="00F0273F" w:rsidP="006C31A9"/>
    <w:p w:rsidR="00420975" w:rsidRPr="006C31A9" w:rsidRDefault="00420975" w:rsidP="006C31A9"/>
    <w:sectPr w:rsidR="00420975" w:rsidRPr="006C31A9" w:rsidSect="007F3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8731A"/>
    <w:rsid w:val="00013A53"/>
    <w:rsid w:val="00016E6B"/>
    <w:rsid w:val="000326C5"/>
    <w:rsid w:val="00070605"/>
    <w:rsid w:val="00080CE6"/>
    <w:rsid w:val="00081227"/>
    <w:rsid w:val="000C25BF"/>
    <w:rsid w:val="000C48CE"/>
    <w:rsid w:val="000D7A87"/>
    <w:rsid w:val="000E42C6"/>
    <w:rsid w:val="000F7D5F"/>
    <w:rsid w:val="0013699E"/>
    <w:rsid w:val="00171252"/>
    <w:rsid w:val="00172D38"/>
    <w:rsid w:val="001750A7"/>
    <w:rsid w:val="001B28BC"/>
    <w:rsid w:val="001C7BCD"/>
    <w:rsid w:val="001D5689"/>
    <w:rsid w:val="001E67DE"/>
    <w:rsid w:val="001E75D7"/>
    <w:rsid w:val="00204033"/>
    <w:rsid w:val="00220D5B"/>
    <w:rsid w:val="0024090B"/>
    <w:rsid w:val="0025357C"/>
    <w:rsid w:val="002546B2"/>
    <w:rsid w:val="002B0DB0"/>
    <w:rsid w:val="002B7466"/>
    <w:rsid w:val="002C5E59"/>
    <w:rsid w:val="002E05B3"/>
    <w:rsid w:val="00310D35"/>
    <w:rsid w:val="00312621"/>
    <w:rsid w:val="00322DAE"/>
    <w:rsid w:val="00336745"/>
    <w:rsid w:val="00341D3A"/>
    <w:rsid w:val="0034452A"/>
    <w:rsid w:val="003468EE"/>
    <w:rsid w:val="00357B90"/>
    <w:rsid w:val="003766F1"/>
    <w:rsid w:val="003820AE"/>
    <w:rsid w:val="003905F3"/>
    <w:rsid w:val="003A515D"/>
    <w:rsid w:val="003C4BDB"/>
    <w:rsid w:val="003E71F6"/>
    <w:rsid w:val="003F333E"/>
    <w:rsid w:val="00420975"/>
    <w:rsid w:val="00424BE5"/>
    <w:rsid w:val="00444D26"/>
    <w:rsid w:val="0047720A"/>
    <w:rsid w:val="004812DD"/>
    <w:rsid w:val="00495BFE"/>
    <w:rsid w:val="004A6C1F"/>
    <w:rsid w:val="004C2FAA"/>
    <w:rsid w:val="004C6BE9"/>
    <w:rsid w:val="004D32F3"/>
    <w:rsid w:val="004D4D84"/>
    <w:rsid w:val="0051173D"/>
    <w:rsid w:val="00517412"/>
    <w:rsid w:val="00521AD7"/>
    <w:rsid w:val="00524588"/>
    <w:rsid w:val="00573990"/>
    <w:rsid w:val="00591D81"/>
    <w:rsid w:val="005956B8"/>
    <w:rsid w:val="005B3BD9"/>
    <w:rsid w:val="005B5DC6"/>
    <w:rsid w:val="005C5F96"/>
    <w:rsid w:val="005E1F98"/>
    <w:rsid w:val="005E750D"/>
    <w:rsid w:val="00603CA8"/>
    <w:rsid w:val="00614D62"/>
    <w:rsid w:val="00615492"/>
    <w:rsid w:val="006760CD"/>
    <w:rsid w:val="00687607"/>
    <w:rsid w:val="00687BFE"/>
    <w:rsid w:val="00692D53"/>
    <w:rsid w:val="006930B5"/>
    <w:rsid w:val="006C31A9"/>
    <w:rsid w:val="006E19CB"/>
    <w:rsid w:val="006E5602"/>
    <w:rsid w:val="006F2B6C"/>
    <w:rsid w:val="00704445"/>
    <w:rsid w:val="0072360F"/>
    <w:rsid w:val="00741AF3"/>
    <w:rsid w:val="00744AA7"/>
    <w:rsid w:val="00757710"/>
    <w:rsid w:val="00776208"/>
    <w:rsid w:val="007B0E5F"/>
    <w:rsid w:val="007B1A8B"/>
    <w:rsid w:val="007C11FF"/>
    <w:rsid w:val="007F1BE1"/>
    <w:rsid w:val="007F1EEA"/>
    <w:rsid w:val="007F38AB"/>
    <w:rsid w:val="007F3DC6"/>
    <w:rsid w:val="0080410E"/>
    <w:rsid w:val="0083717B"/>
    <w:rsid w:val="00856CFA"/>
    <w:rsid w:val="008A3FEE"/>
    <w:rsid w:val="008D3A24"/>
    <w:rsid w:val="00903009"/>
    <w:rsid w:val="00922043"/>
    <w:rsid w:val="009416BC"/>
    <w:rsid w:val="00944E56"/>
    <w:rsid w:val="00950E5E"/>
    <w:rsid w:val="009812CB"/>
    <w:rsid w:val="009D0578"/>
    <w:rsid w:val="009D6423"/>
    <w:rsid w:val="009E3CA7"/>
    <w:rsid w:val="009E694A"/>
    <w:rsid w:val="009F3BEC"/>
    <w:rsid w:val="00A04111"/>
    <w:rsid w:val="00A06272"/>
    <w:rsid w:val="00A17F99"/>
    <w:rsid w:val="00A208A8"/>
    <w:rsid w:val="00A20CD5"/>
    <w:rsid w:val="00A25530"/>
    <w:rsid w:val="00A27179"/>
    <w:rsid w:val="00A506A7"/>
    <w:rsid w:val="00A55278"/>
    <w:rsid w:val="00A614C6"/>
    <w:rsid w:val="00A65C7D"/>
    <w:rsid w:val="00A878FF"/>
    <w:rsid w:val="00AA2A6C"/>
    <w:rsid w:val="00AB7DFA"/>
    <w:rsid w:val="00AC30C7"/>
    <w:rsid w:val="00B0063A"/>
    <w:rsid w:val="00B014C6"/>
    <w:rsid w:val="00B01764"/>
    <w:rsid w:val="00B05388"/>
    <w:rsid w:val="00B316D1"/>
    <w:rsid w:val="00B50DB0"/>
    <w:rsid w:val="00B52D7C"/>
    <w:rsid w:val="00B61F7A"/>
    <w:rsid w:val="00BC45C4"/>
    <w:rsid w:val="00BD54A2"/>
    <w:rsid w:val="00BF1AFA"/>
    <w:rsid w:val="00BF6556"/>
    <w:rsid w:val="00BF7FD5"/>
    <w:rsid w:val="00C16230"/>
    <w:rsid w:val="00C479E8"/>
    <w:rsid w:val="00C517F1"/>
    <w:rsid w:val="00C56000"/>
    <w:rsid w:val="00C60BAC"/>
    <w:rsid w:val="00C647DB"/>
    <w:rsid w:val="00C75C31"/>
    <w:rsid w:val="00C76F86"/>
    <w:rsid w:val="00CB0986"/>
    <w:rsid w:val="00CB4A6E"/>
    <w:rsid w:val="00CC5F3D"/>
    <w:rsid w:val="00CE11A7"/>
    <w:rsid w:val="00CE5450"/>
    <w:rsid w:val="00CF349F"/>
    <w:rsid w:val="00D61846"/>
    <w:rsid w:val="00D949AE"/>
    <w:rsid w:val="00D95CAD"/>
    <w:rsid w:val="00DC48F0"/>
    <w:rsid w:val="00DD2A16"/>
    <w:rsid w:val="00E1725E"/>
    <w:rsid w:val="00E52B96"/>
    <w:rsid w:val="00E56041"/>
    <w:rsid w:val="00E8731A"/>
    <w:rsid w:val="00E95E4C"/>
    <w:rsid w:val="00EE4026"/>
    <w:rsid w:val="00EE4833"/>
    <w:rsid w:val="00F0273F"/>
    <w:rsid w:val="00F249A3"/>
    <w:rsid w:val="00F26BB7"/>
    <w:rsid w:val="00F478EB"/>
    <w:rsid w:val="00F52A4B"/>
    <w:rsid w:val="00F73AF3"/>
    <w:rsid w:val="00F966A5"/>
    <w:rsid w:val="00FA2CC7"/>
    <w:rsid w:val="00FB3748"/>
    <w:rsid w:val="00FD5B97"/>
    <w:rsid w:val="00FE1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8AB"/>
  </w:style>
  <w:style w:type="paragraph" w:styleId="Heading1">
    <w:name w:val="heading 1"/>
    <w:basedOn w:val="Normal"/>
    <w:next w:val="Normal"/>
    <w:link w:val="Heading1Char"/>
    <w:uiPriority w:val="9"/>
    <w:qFormat/>
    <w:rsid w:val="006930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A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1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4C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BA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60BA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60B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0B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6930B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930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D3A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316D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16D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38" Type="http://schemas.openxmlformats.org/officeDocument/2006/relationships/image" Target="media/image135.png"/><Relationship Id="rId154" Type="http://schemas.openxmlformats.org/officeDocument/2006/relationships/image" Target="media/image151.png"/><Relationship Id="rId159" Type="http://schemas.openxmlformats.org/officeDocument/2006/relationships/image" Target="media/image156.png"/><Relationship Id="rId175" Type="http://schemas.openxmlformats.org/officeDocument/2006/relationships/fontTable" Target="fontTable.xml"/><Relationship Id="rId170" Type="http://schemas.openxmlformats.org/officeDocument/2006/relationships/image" Target="media/image167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65" Type="http://schemas.openxmlformats.org/officeDocument/2006/relationships/image" Target="media/image16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71" Type="http://schemas.openxmlformats.org/officeDocument/2006/relationships/image" Target="media/image168.png"/><Relationship Id="rId176" Type="http://schemas.openxmlformats.org/officeDocument/2006/relationships/theme" Target="theme/theme1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72" Type="http://schemas.openxmlformats.org/officeDocument/2006/relationships/image" Target="media/image16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45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156</cp:revision>
  <dcterms:created xsi:type="dcterms:W3CDTF">2020-04-22T14:32:00Z</dcterms:created>
  <dcterms:modified xsi:type="dcterms:W3CDTF">2020-05-03T16:45:00Z</dcterms:modified>
</cp:coreProperties>
</file>