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D448" w14:textId="2AE8749F" w:rsidR="00910E2A" w:rsidRDefault="00910E2A">
      <w:r w:rsidRPr="00910E2A">
        <w:rPr>
          <w:sz w:val="32"/>
          <w:szCs w:val="32"/>
        </w:rPr>
        <w:t>IT-problemen oplossen</w:t>
      </w:r>
      <w:r w:rsidRPr="00910E2A">
        <w:rPr>
          <w:sz w:val="32"/>
          <w:szCs w:val="32"/>
        </w:rPr>
        <w:br/>
      </w:r>
      <w:r>
        <w:t>Mathias Verhoeven</w:t>
      </w:r>
    </w:p>
    <w:p w14:paraId="63B9F594" w14:textId="77777777" w:rsidR="00910E2A" w:rsidRDefault="00910E2A"/>
    <w:p w14:paraId="75B02980" w14:textId="20C29424" w:rsidR="00CD78AF" w:rsidRDefault="00A37D2D">
      <w:r>
        <w:t>In onderstaande uitleg ga ik uitleggen hoe je een imagebestand kan maken van de software op een computer zodat je makkelijk meerdere computers kan installeren</w:t>
      </w:r>
    </w:p>
    <w:p w14:paraId="0DFDB0BB" w14:textId="0ADE6BB9" w:rsidR="00A37D2D" w:rsidRDefault="00A37D2D">
      <w:r>
        <w:t xml:space="preserve">Om te beginnen heb je </w:t>
      </w:r>
      <w:proofErr w:type="spellStart"/>
      <w:r>
        <w:t>Clonezilla</w:t>
      </w:r>
      <w:proofErr w:type="spellEnd"/>
      <w:r>
        <w:t xml:space="preserve"> live nodig deze kan je gratis downloaden, dit doen spreekt ook voor zichzelf.</w:t>
      </w:r>
    </w:p>
    <w:p w14:paraId="11D74BC3" w14:textId="381E0E60" w:rsidR="00A37D2D" w:rsidRDefault="00A37D2D">
      <w:r>
        <w:t xml:space="preserve">Nadat </w:t>
      </w:r>
      <w:proofErr w:type="spellStart"/>
      <w:r>
        <w:t>Clonezilla</w:t>
      </w:r>
      <w:proofErr w:type="spellEnd"/>
      <w:r>
        <w:t xml:space="preserve"> geïnstalleerd is gaan we de computer waarvan we imagebestand van willen maken opstarten. Terwijl deze aan het opstarten is moet je de boot manager openen dit doe je door een specifieke knop in te drukken, deze knop hangt af van de bios </w:t>
      </w:r>
      <w:proofErr w:type="spellStart"/>
      <w:r>
        <w:t>settings</w:t>
      </w:r>
      <w:proofErr w:type="spellEnd"/>
      <w:r>
        <w:t>.</w:t>
      </w:r>
    </w:p>
    <w:p w14:paraId="741A4AD8" w14:textId="33AB42BC" w:rsidR="00A37D2D" w:rsidRDefault="00A37D2D">
      <w:r>
        <w:t>Wanneer de boot manager open is druk je op de knop die voor CD-ROM staat voor mij is dat dus c</w:t>
      </w:r>
    </w:p>
    <w:p w14:paraId="39577D6F" w14:textId="112E0D7C" w:rsidR="00A37D2D" w:rsidRDefault="00A37D2D">
      <w:pPr>
        <w:rPr>
          <w:noProof/>
        </w:rPr>
      </w:pPr>
      <w:r>
        <w:rPr>
          <w:noProof/>
        </w:rPr>
        <w:drawing>
          <wp:inline distT="0" distB="0" distL="0" distR="0" wp14:anchorId="4BF7F116" wp14:editId="500806A8">
            <wp:extent cx="5760720" cy="2336800"/>
            <wp:effectExtent l="0" t="0" r="0" b="6350"/>
            <wp:docPr id="1" name="Afbeelding 1" descr="Foto op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openen"/>
                    <pic:cNvPicPr>
                      <a:picLocks noChangeAspect="1" noChangeArrowheads="1"/>
                    </pic:cNvPicPr>
                  </pic:nvPicPr>
                  <pic:blipFill rotWithShape="1">
                    <a:blip r:embed="rId6">
                      <a:extLst>
                        <a:ext uri="{28A0092B-C50C-407E-A947-70E740481C1C}">
                          <a14:useLocalDpi xmlns:a14="http://schemas.microsoft.com/office/drawing/2010/main" val="0"/>
                        </a:ext>
                      </a:extLst>
                    </a:blip>
                    <a:srcRect b="29149"/>
                    <a:stretch/>
                  </pic:blipFill>
                  <pic:spPr bwMode="auto">
                    <a:xfrm>
                      <a:off x="0" y="0"/>
                      <a:ext cx="5760720" cy="2336800"/>
                    </a:xfrm>
                    <a:prstGeom prst="rect">
                      <a:avLst/>
                    </a:prstGeom>
                    <a:noFill/>
                    <a:ln>
                      <a:noFill/>
                    </a:ln>
                    <a:extLst>
                      <a:ext uri="{53640926-AAD7-44D8-BBD7-CCE9431645EC}">
                        <a14:shadowObscured xmlns:a14="http://schemas.microsoft.com/office/drawing/2010/main"/>
                      </a:ext>
                    </a:extLst>
                  </pic:spPr>
                </pic:pic>
              </a:graphicData>
            </a:graphic>
          </wp:inline>
        </w:drawing>
      </w:r>
    </w:p>
    <w:p w14:paraId="2EC80545" w14:textId="33591F40" w:rsidR="00A37D2D" w:rsidRDefault="00A37D2D" w:rsidP="00A37D2D">
      <w:r>
        <w:t xml:space="preserve">Hierna zal </w:t>
      </w:r>
      <w:proofErr w:type="spellStart"/>
      <w:r>
        <w:t>Clonezilla</w:t>
      </w:r>
      <w:proofErr w:type="spellEnd"/>
      <w:r>
        <w:t xml:space="preserve"> openen hier klikken we op de eerste optie</w:t>
      </w:r>
    </w:p>
    <w:p w14:paraId="7D10BB47" w14:textId="073611DD" w:rsidR="00A37D2D" w:rsidRDefault="00A37D2D" w:rsidP="00A37D2D">
      <w:r>
        <w:rPr>
          <w:noProof/>
        </w:rPr>
        <w:lastRenderedPageBreak/>
        <w:drawing>
          <wp:inline distT="0" distB="0" distL="0" distR="0" wp14:anchorId="2EF09417" wp14:editId="1752E22B">
            <wp:extent cx="5382499" cy="4066540"/>
            <wp:effectExtent l="0" t="0" r="8890" b="0"/>
            <wp:docPr id="2" name="Afbeelding 2"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en beschrijving beschikba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837" cy="4071329"/>
                    </a:xfrm>
                    <a:prstGeom prst="rect">
                      <a:avLst/>
                    </a:prstGeom>
                    <a:noFill/>
                    <a:ln>
                      <a:noFill/>
                    </a:ln>
                  </pic:spPr>
                </pic:pic>
              </a:graphicData>
            </a:graphic>
          </wp:inline>
        </w:drawing>
      </w:r>
    </w:p>
    <w:p w14:paraId="405805A8" w14:textId="0BDDC49E" w:rsidR="00A37D2D" w:rsidRDefault="00A37D2D" w:rsidP="00A37D2D"/>
    <w:p w14:paraId="2A5B605D" w14:textId="61BB4FBB" w:rsidR="00A37D2D" w:rsidRDefault="00A37D2D"/>
    <w:p w14:paraId="55CC98EB" w14:textId="0A4EF7A8" w:rsidR="00A37D2D" w:rsidRDefault="00A37D2D" w:rsidP="00A37D2D">
      <w:r>
        <w:t>Als we dit gedaan hebben moeten we even wachten tot het opstart, als het opgestart is kiezen we een taal in dit geval “English”</w:t>
      </w:r>
      <w:r w:rsidR="00785698">
        <w:t xml:space="preserve"> omdat Nederlands </w:t>
      </w:r>
      <w:r w:rsidR="00EA6CF3">
        <w:t>geen optie is</w:t>
      </w:r>
    </w:p>
    <w:p w14:paraId="0886C120" w14:textId="41DF52B6" w:rsidR="00A37D2D" w:rsidRDefault="00A37D2D" w:rsidP="00A37D2D">
      <w:pPr>
        <w:rPr>
          <w:noProof/>
        </w:rPr>
      </w:pPr>
      <w:r>
        <w:rPr>
          <w:noProof/>
        </w:rPr>
        <w:lastRenderedPageBreak/>
        <w:drawing>
          <wp:inline distT="0" distB="0" distL="0" distR="0" wp14:anchorId="6589298B" wp14:editId="09386E54">
            <wp:extent cx="5760720" cy="4346575"/>
            <wp:effectExtent l="0" t="0" r="0" b="0"/>
            <wp:docPr id="3" name="Afbeelding 3"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en beschrijving beschikba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46575"/>
                    </a:xfrm>
                    <a:prstGeom prst="rect">
                      <a:avLst/>
                    </a:prstGeom>
                    <a:noFill/>
                    <a:ln>
                      <a:noFill/>
                    </a:ln>
                  </pic:spPr>
                </pic:pic>
              </a:graphicData>
            </a:graphic>
          </wp:inline>
        </w:drawing>
      </w:r>
    </w:p>
    <w:p w14:paraId="2F74F6C5" w14:textId="352BB790" w:rsidR="00A37D2D" w:rsidRDefault="00A37D2D" w:rsidP="00A37D2D">
      <w:pPr>
        <w:rPr>
          <w:noProof/>
        </w:rPr>
      </w:pPr>
    </w:p>
    <w:p w14:paraId="692DDA8A" w14:textId="35E20EE9" w:rsidR="00A37D2D" w:rsidRDefault="00A37D2D" w:rsidP="00A37D2D">
      <w:r>
        <w:t>Daarna krijgen we de optie om de lay-out van het toetsenbord aan te passen voor het makkelijker te houden veranderen we het niet</w:t>
      </w:r>
    </w:p>
    <w:p w14:paraId="3C62CAF9" w14:textId="69EE970B" w:rsidR="00A37D2D" w:rsidRDefault="00A37D2D" w:rsidP="00A37D2D">
      <w:pPr>
        <w:rPr>
          <w:noProof/>
        </w:rPr>
      </w:pPr>
      <w:r>
        <w:rPr>
          <w:noProof/>
        </w:rPr>
        <w:drawing>
          <wp:inline distT="0" distB="0" distL="0" distR="0" wp14:anchorId="3C53AA5D" wp14:editId="72587406">
            <wp:extent cx="5760720" cy="1987550"/>
            <wp:effectExtent l="0" t="0" r="0" b="0"/>
            <wp:docPr id="5" name="Afbeelding 5"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en beschrijving beschikbaar."/>
                    <pic:cNvPicPr>
                      <a:picLocks noChangeAspect="1" noChangeArrowheads="1"/>
                    </pic:cNvPicPr>
                  </pic:nvPicPr>
                  <pic:blipFill rotWithShape="1">
                    <a:blip r:embed="rId9">
                      <a:extLst>
                        <a:ext uri="{28A0092B-C50C-407E-A947-70E740481C1C}">
                          <a14:useLocalDpi xmlns:a14="http://schemas.microsoft.com/office/drawing/2010/main" val="0"/>
                        </a:ext>
                      </a:extLst>
                    </a:blip>
                    <a:srcRect t="25717" b="28288"/>
                    <a:stretch/>
                  </pic:blipFill>
                  <pic:spPr bwMode="auto">
                    <a:xfrm>
                      <a:off x="0" y="0"/>
                      <a:ext cx="576072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0125603C" w14:textId="11E98C1B" w:rsidR="00A37D2D" w:rsidRDefault="00A37D2D">
      <w:r>
        <w:br w:type="page"/>
      </w:r>
    </w:p>
    <w:p w14:paraId="47B0A507" w14:textId="39A1B6FB" w:rsidR="00A37D2D" w:rsidRDefault="00137C68" w:rsidP="00A37D2D">
      <w:pPr>
        <w:ind w:firstLine="708"/>
      </w:pPr>
      <w:r>
        <w:lastRenderedPageBreak/>
        <w:t xml:space="preserve">Vervolgens selecteren we de optie om </w:t>
      </w:r>
      <w:proofErr w:type="spellStart"/>
      <w:r>
        <w:t>Clonezilla</w:t>
      </w:r>
      <w:proofErr w:type="spellEnd"/>
      <w:r>
        <w:t xml:space="preserve"> op te starten</w:t>
      </w:r>
    </w:p>
    <w:p w14:paraId="0BF57BDA" w14:textId="52AD52A4" w:rsidR="00137C68" w:rsidRDefault="00137C68" w:rsidP="00A37D2D">
      <w:pPr>
        <w:ind w:firstLine="708"/>
      </w:pPr>
      <w:r>
        <w:rPr>
          <w:noProof/>
        </w:rPr>
        <w:drawing>
          <wp:inline distT="0" distB="0" distL="0" distR="0" wp14:anchorId="3862F121" wp14:editId="5214B258">
            <wp:extent cx="4895850" cy="1803400"/>
            <wp:effectExtent l="0" t="0" r="0" b="6350"/>
            <wp:docPr id="6" name="Afbeelding 6"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en beschrijving beschikbaar."/>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62" t="32535" r="4651" b="26759"/>
                    <a:stretch/>
                  </pic:blipFill>
                  <pic:spPr bwMode="auto">
                    <a:xfrm>
                      <a:off x="0" y="0"/>
                      <a:ext cx="4895850" cy="1803400"/>
                    </a:xfrm>
                    <a:prstGeom prst="rect">
                      <a:avLst/>
                    </a:prstGeom>
                    <a:noFill/>
                    <a:ln>
                      <a:noFill/>
                    </a:ln>
                    <a:extLst>
                      <a:ext uri="{53640926-AAD7-44D8-BBD7-CCE9431645EC}">
                        <a14:shadowObscured xmlns:a14="http://schemas.microsoft.com/office/drawing/2010/main"/>
                      </a:ext>
                    </a:extLst>
                  </pic:spPr>
                </pic:pic>
              </a:graphicData>
            </a:graphic>
          </wp:inline>
        </w:drawing>
      </w:r>
    </w:p>
    <w:p w14:paraId="3B058EEA" w14:textId="0B49B350" w:rsidR="00137C68" w:rsidRDefault="00137C68" w:rsidP="00137C68">
      <w:r>
        <w:t>Daarna moeten we kiezen wat we gaan doen. Om een imagebestand te maken kiezen we voor device-image</w:t>
      </w:r>
      <w:r w:rsidR="00EA6CF3">
        <w:t xml:space="preserve">. Hiermee zal er van een device dus bijvoorbeeld een harde </w:t>
      </w:r>
      <w:r w:rsidR="00C05933">
        <w:t>schijf een image gemaakt worden</w:t>
      </w:r>
    </w:p>
    <w:p w14:paraId="5996CE0F" w14:textId="3DA327D9" w:rsidR="00137C68" w:rsidRDefault="00137C68" w:rsidP="00137C68">
      <w:pPr>
        <w:rPr>
          <w:noProof/>
        </w:rPr>
      </w:pPr>
      <w:r>
        <w:rPr>
          <w:noProof/>
        </w:rPr>
        <w:drawing>
          <wp:inline distT="0" distB="0" distL="0" distR="0" wp14:anchorId="543FCAA2" wp14:editId="26198F82">
            <wp:extent cx="5760720" cy="3928745"/>
            <wp:effectExtent l="0" t="0" r="0" b="0"/>
            <wp:docPr id="7" name="Afbeelding 7"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en beschrijving beschikba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28745"/>
                    </a:xfrm>
                    <a:prstGeom prst="rect">
                      <a:avLst/>
                    </a:prstGeom>
                    <a:noFill/>
                    <a:ln>
                      <a:noFill/>
                    </a:ln>
                  </pic:spPr>
                </pic:pic>
              </a:graphicData>
            </a:graphic>
          </wp:inline>
        </w:drawing>
      </w:r>
    </w:p>
    <w:p w14:paraId="373C7D75" w14:textId="26A5D23D" w:rsidR="00137C68" w:rsidRDefault="00137C68" w:rsidP="00137C68">
      <w:pPr>
        <w:rPr>
          <w:noProof/>
        </w:rPr>
      </w:pPr>
    </w:p>
    <w:p w14:paraId="427F34BE" w14:textId="25173AE9" w:rsidR="00137C68" w:rsidRDefault="00137C68">
      <w:r>
        <w:br w:type="page"/>
      </w:r>
    </w:p>
    <w:p w14:paraId="073BC6FA" w14:textId="2300A666" w:rsidR="00137C68" w:rsidRDefault="00137C68" w:rsidP="00137C68">
      <w:r>
        <w:lastRenderedPageBreak/>
        <w:t xml:space="preserve">Daarna kiezen we voor </w:t>
      </w:r>
      <w:proofErr w:type="spellStart"/>
      <w:r>
        <w:t>local_dev</w:t>
      </w:r>
      <w:proofErr w:type="spellEnd"/>
      <w:r>
        <w:t xml:space="preserve"> omdat het bestand waarvan we een image willen maken op onze harde schijf of usb staat.</w:t>
      </w:r>
    </w:p>
    <w:p w14:paraId="6AFC6D72" w14:textId="10EBE411" w:rsidR="00137C68" w:rsidRDefault="00137C68" w:rsidP="00137C68">
      <w:pPr>
        <w:rPr>
          <w:noProof/>
        </w:rPr>
      </w:pPr>
      <w:r>
        <w:rPr>
          <w:noProof/>
        </w:rPr>
        <w:drawing>
          <wp:inline distT="0" distB="0" distL="0" distR="0" wp14:anchorId="1860F4A7" wp14:editId="1C7778D0">
            <wp:extent cx="5760720" cy="2360930"/>
            <wp:effectExtent l="0" t="0" r="0" b="1270"/>
            <wp:docPr id="8" name="Afbeelding 8"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en beschrijving beschikba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60930"/>
                    </a:xfrm>
                    <a:prstGeom prst="rect">
                      <a:avLst/>
                    </a:prstGeom>
                    <a:noFill/>
                    <a:ln>
                      <a:noFill/>
                    </a:ln>
                  </pic:spPr>
                </pic:pic>
              </a:graphicData>
            </a:graphic>
          </wp:inline>
        </w:drawing>
      </w:r>
    </w:p>
    <w:p w14:paraId="44991CDE" w14:textId="40F54F6F" w:rsidR="00137C68" w:rsidRDefault="00137C68" w:rsidP="00137C68">
      <w:pPr>
        <w:rPr>
          <w:noProof/>
        </w:rPr>
      </w:pPr>
    </w:p>
    <w:p w14:paraId="1DF5268D" w14:textId="230F700A" w:rsidR="00137C68" w:rsidRDefault="00137C68" w:rsidP="00137C68">
      <w:r>
        <w:t xml:space="preserve">Vervolgens kiezen we voor de plek waar het </w:t>
      </w:r>
      <w:r w:rsidR="00773617">
        <w:t>imagebestand opgezet zal worden</w:t>
      </w:r>
      <w:r w:rsidR="00B25118">
        <w:t xml:space="preserve">, dit is dus best een usb stick of een externe harde schijf omdat deze makkelijk </w:t>
      </w:r>
      <w:r w:rsidR="008238F8">
        <w:t>te verplaatsen zijn</w:t>
      </w:r>
    </w:p>
    <w:p w14:paraId="3BBE3096" w14:textId="2790B6D9" w:rsidR="00137C68" w:rsidRDefault="00137C68" w:rsidP="00137C68">
      <w:pPr>
        <w:rPr>
          <w:noProof/>
        </w:rPr>
      </w:pPr>
      <w:r>
        <w:rPr>
          <w:noProof/>
        </w:rPr>
        <w:drawing>
          <wp:inline distT="0" distB="0" distL="0" distR="0" wp14:anchorId="79AC23FC" wp14:editId="0A9F97D7">
            <wp:extent cx="5760720" cy="3256280"/>
            <wp:effectExtent l="0" t="0" r="0" b="1270"/>
            <wp:docPr id="9" name="Afbeelding 9"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en beschrijving beschikba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6280"/>
                    </a:xfrm>
                    <a:prstGeom prst="rect">
                      <a:avLst/>
                    </a:prstGeom>
                    <a:noFill/>
                    <a:ln>
                      <a:noFill/>
                    </a:ln>
                  </pic:spPr>
                </pic:pic>
              </a:graphicData>
            </a:graphic>
          </wp:inline>
        </w:drawing>
      </w:r>
    </w:p>
    <w:p w14:paraId="75C36EF5" w14:textId="65849BD2" w:rsidR="00137C68" w:rsidRDefault="00137C68" w:rsidP="00137C68">
      <w:pPr>
        <w:rPr>
          <w:noProof/>
        </w:rPr>
      </w:pPr>
    </w:p>
    <w:p w14:paraId="2B5ABA02" w14:textId="529E95B9" w:rsidR="00137C68" w:rsidRDefault="00137C68">
      <w:r>
        <w:br w:type="page"/>
      </w:r>
    </w:p>
    <w:p w14:paraId="28E2C07C" w14:textId="056960B8" w:rsidR="00137C68" w:rsidRDefault="00137C68" w:rsidP="00137C68">
      <w:r>
        <w:lastRenderedPageBreak/>
        <w:t xml:space="preserve">Daarna vraagt </w:t>
      </w:r>
      <w:proofErr w:type="spellStart"/>
      <w:r>
        <w:t>Clonezilla</w:t>
      </w:r>
      <w:proofErr w:type="spellEnd"/>
      <w:r>
        <w:t xml:space="preserve"> of alle bestand willen checken en repareren en indien ja of het automatisch moet of niet. Wij kiezen hier voor de eerste optie van dat er niets gecheckt moet worden</w:t>
      </w:r>
    </w:p>
    <w:p w14:paraId="666FBEB7" w14:textId="425A6479" w:rsidR="00137C68" w:rsidRDefault="00137C68" w:rsidP="00137C68">
      <w:pPr>
        <w:rPr>
          <w:noProof/>
        </w:rPr>
      </w:pPr>
      <w:r>
        <w:rPr>
          <w:noProof/>
        </w:rPr>
        <w:drawing>
          <wp:inline distT="0" distB="0" distL="0" distR="0" wp14:anchorId="35E37485" wp14:editId="7CDFF1C7">
            <wp:extent cx="5760720" cy="1582420"/>
            <wp:effectExtent l="0" t="0" r="0" b="0"/>
            <wp:docPr id="10" name="Afbeelding 10"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en beschrijving beschikba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82420"/>
                    </a:xfrm>
                    <a:prstGeom prst="rect">
                      <a:avLst/>
                    </a:prstGeom>
                    <a:noFill/>
                    <a:ln>
                      <a:noFill/>
                    </a:ln>
                  </pic:spPr>
                </pic:pic>
              </a:graphicData>
            </a:graphic>
          </wp:inline>
        </w:drawing>
      </w:r>
    </w:p>
    <w:p w14:paraId="4227265D" w14:textId="3D1661EC" w:rsidR="00CE4CD6" w:rsidRDefault="009932E3" w:rsidP="00CE4CD6">
      <w:pPr>
        <w:rPr>
          <w:noProof/>
        </w:rPr>
      </w:pPr>
      <w:r>
        <w:rPr>
          <w:noProof/>
        </w:rPr>
        <w:t xml:space="preserve">Het volgende dat we kiezen is savedisk dit zorgt ervoor dat </w:t>
      </w:r>
      <w:r w:rsidR="00751B11">
        <w:rPr>
          <w:noProof/>
        </w:rPr>
        <w:t xml:space="preserve">van de volledige </w:t>
      </w:r>
      <w:r w:rsidR="00D84741">
        <w:rPr>
          <w:noProof/>
        </w:rPr>
        <w:t>harde schijf een image gemaakt wordt</w:t>
      </w:r>
    </w:p>
    <w:p w14:paraId="2060DCB6" w14:textId="601EAE6E" w:rsidR="00CE4CD6" w:rsidRDefault="00CE4CD6" w:rsidP="00CE4CD6">
      <w:pPr>
        <w:rPr>
          <w:noProof/>
        </w:rPr>
      </w:pPr>
      <w:r>
        <w:rPr>
          <w:noProof/>
        </w:rPr>
        <w:drawing>
          <wp:inline distT="0" distB="0" distL="0" distR="0" wp14:anchorId="22838267" wp14:editId="5BB11CED">
            <wp:extent cx="5760720" cy="2068195"/>
            <wp:effectExtent l="0" t="0" r="0" b="8255"/>
            <wp:docPr id="11" name="Afbeelding 1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en beschrijving beschikba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68195"/>
                    </a:xfrm>
                    <a:prstGeom prst="rect">
                      <a:avLst/>
                    </a:prstGeom>
                    <a:noFill/>
                    <a:ln>
                      <a:noFill/>
                    </a:ln>
                  </pic:spPr>
                </pic:pic>
              </a:graphicData>
            </a:graphic>
          </wp:inline>
        </w:drawing>
      </w:r>
    </w:p>
    <w:p w14:paraId="204A0640" w14:textId="7F69E0FB" w:rsidR="00140AC5" w:rsidRDefault="00140AC5" w:rsidP="00140AC5">
      <w:r>
        <w:t xml:space="preserve">Vervolgens </w:t>
      </w:r>
      <w:r w:rsidR="00D2008E">
        <w:t>gaan we een naam kiezen voor de image hier mogen geen spaties in staan en het moet eindigen op .</w:t>
      </w:r>
      <w:proofErr w:type="spellStart"/>
      <w:r w:rsidR="00D2008E">
        <w:t>img</w:t>
      </w:r>
      <w:proofErr w:type="spellEnd"/>
      <w:r w:rsidR="00D84741">
        <w:t>. Als je een naam hebt ge</w:t>
      </w:r>
      <w:r w:rsidR="00BA058F">
        <w:t>komen klik je op enter</w:t>
      </w:r>
    </w:p>
    <w:p w14:paraId="79ADB732" w14:textId="68446937" w:rsidR="00D2008E" w:rsidRDefault="00AD66A3" w:rsidP="00140AC5">
      <w:pPr>
        <w:rPr>
          <w:noProof/>
        </w:rPr>
      </w:pPr>
      <w:r>
        <w:rPr>
          <w:noProof/>
        </w:rPr>
        <w:drawing>
          <wp:inline distT="0" distB="0" distL="0" distR="0" wp14:anchorId="4062FA65" wp14:editId="1B88CC14">
            <wp:extent cx="5760720" cy="2176145"/>
            <wp:effectExtent l="0" t="0" r="0" b="0"/>
            <wp:docPr id="13" name="Afbeelding 13"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en beschrijving beschikba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76145"/>
                    </a:xfrm>
                    <a:prstGeom prst="rect">
                      <a:avLst/>
                    </a:prstGeom>
                    <a:noFill/>
                    <a:ln>
                      <a:noFill/>
                    </a:ln>
                  </pic:spPr>
                </pic:pic>
              </a:graphicData>
            </a:graphic>
          </wp:inline>
        </w:drawing>
      </w:r>
    </w:p>
    <w:p w14:paraId="2D7A0F11" w14:textId="77777777" w:rsidR="00F668F2" w:rsidRDefault="00F668F2">
      <w:r>
        <w:br w:type="page"/>
      </w:r>
    </w:p>
    <w:p w14:paraId="6A1A119B" w14:textId="474E9A16" w:rsidR="00AD66A3" w:rsidRDefault="00AD66A3" w:rsidP="00AD66A3">
      <w:r>
        <w:lastRenderedPageBreak/>
        <w:t>Vervolgens</w:t>
      </w:r>
      <w:r w:rsidR="00945EF4">
        <w:t xml:space="preserve"> gaan </w:t>
      </w:r>
      <w:r w:rsidR="00CF36E9">
        <w:t xml:space="preserve">we </w:t>
      </w:r>
      <w:r w:rsidR="00332FF9">
        <w:t xml:space="preserve">geen van de opties kiezen en gewoon op </w:t>
      </w:r>
      <w:proofErr w:type="spellStart"/>
      <w:r w:rsidR="00332FF9">
        <w:t>done</w:t>
      </w:r>
      <w:proofErr w:type="spellEnd"/>
      <w:r w:rsidR="00332FF9">
        <w:t xml:space="preserve"> drukken</w:t>
      </w:r>
    </w:p>
    <w:p w14:paraId="3F44824F" w14:textId="3D07FC11" w:rsidR="00332FF9" w:rsidRDefault="00332FF9" w:rsidP="00AD66A3">
      <w:pPr>
        <w:rPr>
          <w:noProof/>
        </w:rPr>
      </w:pPr>
      <w:r>
        <w:rPr>
          <w:noProof/>
        </w:rPr>
        <w:drawing>
          <wp:inline distT="0" distB="0" distL="0" distR="0" wp14:anchorId="35082C6C" wp14:editId="155E0052">
            <wp:extent cx="5760720" cy="4251325"/>
            <wp:effectExtent l="0" t="0" r="0" b="0"/>
            <wp:docPr id="14" name="Afbeelding 14"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en beschrijving beschikba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51325"/>
                    </a:xfrm>
                    <a:prstGeom prst="rect">
                      <a:avLst/>
                    </a:prstGeom>
                    <a:noFill/>
                    <a:ln>
                      <a:noFill/>
                    </a:ln>
                  </pic:spPr>
                </pic:pic>
              </a:graphicData>
            </a:graphic>
          </wp:inline>
        </w:drawing>
      </w:r>
    </w:p>
    <w:p w14:paraId="55F14697" w14:textId="7ACE4F8A" w:rsidR="00332FF9" w:rsidRDefault="00A97013" w:rsidP="00332FF9">
      <w:r>
        <w:t>Daarna gaan we voor beginner mode kiezen</w:t>
      </w:r>
      <w:r w:rsidR="008B0E8D">
        <w:t xml:space="preserve"> om het zo makkelijk mogelijk te maken voor ons</w:t>
      </w:r>
    </w:p>
    <w:p w14:paraId="4D5A4C55" w14:textId="426BDA0D" w:rsidR="00A97013" w:rsidRDefault="00A97013" w:rsidP="00332FF9">
      <w:pPr>
        <w:rPr>
          <w:noProof/>
        </w:rPr>
      </w:pPr>
      <w:r>
        <w:rPr>
          <w:noProof/>
        </w:rPr>
        <w:drawing>
          <wp:inline distT="0" distB="0" distL="0" distR="0" wp14:anchorId="4BDCC17D" wp14:editId="01C98B0A">
            <wp:extent cx="5760720" cy="2622550"/>
            <wp:effectExtent l="0" t="0" r="0" b="6350"/>
            <wp:docPr id="15" name="Afbeelding 15"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en beschrijving beschikba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22550"/>
                    </a:xfrm>
                    <a:prstGeom prst="rect">
                      <a:avLst/>
                    </a:prstGeom>
                    <a:noFill/>
                    <a:ln>
                      <a:noFill/>
                    </a:ln>
                  </pic:spPr>
                </pic:pic>
              </a:graphicData>
            </a:graphic>
          </wp:inline>
        </w:drawing>
      </w:r>
    </w:p>
    <w:p w14:paraId="70B8E145" w14:textId="77777777" w:rsidR="00F4576B" w:rsidRDefault="00F4576B" w:rsidP="00F4576B">
      <w:pPr>
        <w:rPr>
          <w:noProof/>
        </w:rPr>
      </w:pPr>
    </w:p>
    <w:p w14:paraId="43747E45" w14:textId="671CFC00" w:rsidR="00F4576B" w:rsidRDefault="00F4576B">
      <w:r>
        <w:br w:type="page"/>
      </w:r>
    </w:p>
    <w:p w14:paraId="5DFC6B28" w14:textId="4F90CE82" w:rsidR="00F4576B" w:rsidRDefault="00F4576B" w:rsidP="00F4576B">
      <w:pPr>
        <w:rPr>
          <w:noProof/>
        </w:rPr>
      </w:pPr>
    </w:p>
    <w:p w14:paraId="450ACF29" w14:textId="1DB46EC1" w:rsidR="00F4576B" w:rsidRDefault="00445A29" w:rsidP="00F4576B">
      <w:pPr>
        <w:rPr>
          <w:noProof/>
        </w:rPr>
      </w:pPr>
      <w:r>
        <w:rPr>
          <w:noProof/>
        </w:rPr>
        <w:t>Vervolgens kiezen we de optie voor de saved image te laten checken</w:t>
      </w:r>
      <w:r w:rsidR="008B0E8D">
        <w:rPr>
          <w:noProof/>
        </w:rPr>
        <w:t xml:space="preserve"> voor zo fouten die er misschien inzitten te vinden en op te lossen</w:t>
      </w:r>
    </w:p>
    <w:p w14:paraId="0D9097EC" w14:textId="1B0A4F6B" w:rsidR="00445A29" w:rsidRDefault="00445A29" w:rsidP="00F4576B">
      <w:pPr>
        <w:rPr>
          <w:noProof/>
        </w:rPr>
      </w:pPr>
      <w:r>
        <w:rPr>
          <w:noProof/>
        </w:rPr>
        <w:drawing>
          <wp:inline distT="0" distB="0" distL="0" distR="0" wp14:anchorId="3B5CCC99" wp14:editId="6B6A12D7">
            <wp:extent cx="5760720" cy="1659255"/>
            <wp:effectExtent l="0" t="0" r="0" b="0"/>
            <wp:docPr id="18" name="Afbeelding 18"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een beschrijving beschikba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659255"/>
                    </a:xfrm>
                    <a:prstGeom prst="rect">
                      <a:avLst/>
                    </a:prstGeom>
                    <a:noFill/>
                    <a:ln>
                      <a:noFill/>
                    </a:ln>
                  </pic:spPr>
                </pic:pic>
              </a:graphicData>
            </a:graphic>
          </wp:inline>
        </w:drawing>
      </w:r>
    </w:p>
    <w:p w14:paraId="4442D1D7" w14:textId="77777777" w:rsidR="00445A29" w:rsidRDefault="00445A29" w:rsidP="00445A29">
      <w:pPr>
        <w:rPr>
          <w:noProof/>
        </w:rPr>
      </w:pPr>
    </w:p>
    <w:p w14:paraId="05BCC865" w14:textId="050CB8DE" w:rsidR="00445A29" w:rsidRDefault="00AB1161" w:rsidP="00445A29">
      <w:r>
        <w:t>Als het bestand waar je een image van maakt gevoelige informatie bevat kan je beter voor de 2</w:t>
      </w:r>
      <w:r w:rsidRPr="00AB1161">
        <w:rPr>
          <w:vertAlign w:val="superscript"/>
        </w:rPr>
        <w:t>de</w:t>
      </w:r>
      <w:r>
        <w:t xml:space="preserve"> optie kiezen die ervoor zal zorgen dat de image </w:t>
      </w:r>
      <w:r w:rsidR="00821DBA">
        <w:t>een encryptie krijgt, in dit geval kies ik dus voor de eerste optie.</w:t>
      </w:r>
    </w:p>
    <w:p w14:paraId="308D434D" w14:textId="6E13EAD4" w:rsidR="00AB1161" w:rsidRDefault="00AB1161" w:rsidP="00445A29">
      <w:pPr>
        <w:rPr>
          <w:noProof/>
        </w:rPr>
      </w:pPr>
      <w:r>
        <w:rPr>
          <w:noProof/>
        </w:rPr>
        <w:drawing>
          <wp:inline distT="0" distB="0" distL="0" distR="0" wp14:anchorId="2D47FE4C" wp14:editId="68681EBF">
            <wp:extent cx="5760720" cy="1837055"/>
            <wp:effectExtent l="0" t="0" r="0" b="0"/>
            <wp:docPr id="19" name="Afbeelding 19"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en beschrijving beschikba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14:paraId="7792128D" w14:textId="57D60A61" w:rsidR="00533B60" w:rsidRDefault="00533B60" w:rsidP="00533B60">
      <w:r>
        <w:t xml:space="preserve">Bij de volgende stap </w:t>
      </w:r>
      <w:r w:rsidR="00AB1D5C">
        <w:t>kiezen we wat er zal gebeuren wanneer de image klaar is dit kan je zelf kiezen</w:t>
      </w:r>
    </w:p>
    <w:p w14:paraId="37836C39" w14:textId="407B3EE6" w:rsidR="00533B60" w:rsidRDefault="00533B60" w:rsidP="00533B60">
      <w:pPr>
        <w:rPr>
          <w:noProof/>
        </w:rPr>
      </w:pPr>
      <w:r>
        <w:rPr>
          <w:noProof/>
        </w:rPr>
        <w:drawing>
          <wp:inline distT="0" distB="0" distL="0" distR="0" wp14:anchorId="05F895B2" wp14:editId="3C4E8168">
            <wp:extent cx="5760720" cy="1869440"/>
            <wp:effectExtent l="0" t="0" r="0" b="0"/>
            <wp:docPr id="20" name="Afbeelding 20"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een beschrijving beschikba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869440"/>
                    </a:xfrm>
                    <a:prstGeom prst="rect">
                      <a:avLst/>
                    </a:prstGeom>
                    <a:noFill/>
                    <a:ln>
                      <a:noFill/>
                    </a:ln>
                  </pic:spPr>
                </pic:pic>
              </a:graphicData>
            </a:graphic>
          </wp:inline>
        </w:drawing>
      </w:r>
    </w:p>
    <w:p w14:paraId="391CEE80" w14:textId="25F68370" w:rsidR="0070302D" w:rsidRDefault="0070302D">
      <w:r>
        <w:br w:type="page"/>
      </w:r>
    </w:p>
    <w:p w14:paraId="7D1D187B" w14:textId="6F2341A2" w:rsidR="0070302D" w:rsidRDefault="0070302D" w:rsidP="0070302D">
      <w:r>
        <w:lastRenderedPageBreak/>
        <w:t xml:space="preserve">Als laatste moeten we wachten tot het image bestand klaar is met </w:t>
      </w:r>
      <w:r w:rsidR="00FD7EE3">
        <w:t>kopiëren, daarna mag je het programma sluiten</w:t>
      </w:r>
    </w:p>
    <w:p w14:paraId="57C19AE9" w14:textId="1C19D67A" w:rsidR="00FD7EE3" w:rsidRPr="0070302D" w:rsidRDefault="00FD7EE3" w:rsidP="0070302D">
      <w:r>
        <w:rPr>
          <w:noProof/>
        </w:rPr>
        <w:drawing>
          <wp:inline distT="0" distB="0" distL="0" distR="0" wp14:anchorId="6E3EFD57" wp14:editId="63D61B71">
            <wp:extent cx="5760720" cy="4324985"/>
            <wp:effectExtent l="0" t="0" r="0" b="0"/>
            <wp:docPr id="21" name="Afbeelding 2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een beschrijving beschikba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sectPr w:rsidR="00FD7EE3" w:rsidRPr="007030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14F5" w14:textId="77777777" w:rsidR="00F91ED0" w:rsidRDefault="00F91ED0" w:rsidP="00F4576B">
      <w:pPr>
        <w:spacing w:after="0" w:line="240" w:lineRule="auto"/>
      </w:pPr>
      <w:r>
        <w:separator/>
      </w:r>
    </w:p>
  </w:endnote>
  <w:endnote w:type="continuationSeparator" w:id="0">
    <w:p w14:paraId="5FF00EC8" w14:textId="77777777" w:rsidR="00F91ED0" w:rsidRDefault="00F91ED0" w:rsidP="00F4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31CD" w14:textId="77777777" w:rsidR="00F91ED0" w:rsidRDefault="00F91ED0" w:rsidP="00F4576B">
      <w:pPr>
        <w:spacing w:after="0" w:line="240" w:lineRule="auto"/>
      </w:pPr>
      <w:r>
        <w:separator/>
      </w:r>
    </w:p>
  </w:footnote>
  <w:footnote w:type="continuationSeparator" w:id="0">
    <w:p w14:paraId="20D17F5F" w14:textId="77777777" w:rsidR="00F91ED0" w:rsidRDefault="00F91ED0" w:rsidP="00F45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2D"/>
    <w:rsid w:val="00137C68"/>
    <w:rsid w:val="00140AC5"/>
    <w:rsid w:val="00332FF9"/>
    <w:rsid w:val="00445A29"/>
    <w:rsid w:val="00533B60"/>
    <w:rsid w:val="00595051"/>
    <w:rsid w:val="0070302D"/>
    <w:rsid w:val="00751B11"/>
    <w:rsid w:val="00773617"/>
    <w:rsid w:val="00785698"/>
    <w:rsid w:val="00821DBA"/>
    <w:rsid w:val="008238F8"/>
    <w:rsid w:val="008B0E8D"/>
    <w:rsid w:val="00910E2A"/>
    <w:rsid w:val="00945EF4"/>
    <w:rsid w:val="009932E3"/>
    <w:rsid w:val="00A37D2D"/>
    <w:rsid w:val="00A97013"/>
    <w:rsid w:val="00AB1161"/>
    <w:rsid w:val="00AB1D5C"/>
    <w:rsid w:val="00AD66A3"/>
    <w:rsid w:val="00B25118"/>
    <w:rsid w:val="00BA058F"/>
    <w:rsid w:val="00C05933"/>
    <w:rsid w:val="00CD78AF"/>
    <w:rsid w:val="00CE4CD6"/>
    <w:rsid w:val="00CF36E9"/>
    <w:rsid w:val="00D2008E"/>
    <w:rsid w:val="00D84741"/>
    <w:rsid w:val="00EA6CF3"/>
    <w:rsid w:val="00F4576B"/>
    <w:rsid w:val="00F668F2"/>
    <w:rsid w:val="00F87F36"/>
    <w:rsid w:val="00F91ED0"/>
    <w:rsid w:val="00FD7E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AE00"/>
  <w15:chartTrackingRefBased/>
  <w15:docId w15:val="{452B37DF-F0BF-4E56-8A26-BFCDF69E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7F36"/>
    <w:pPr>
      <w:pageBreakBefore/>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shd w:val="clear" w:color="auto" w:fill="B4C6E7" w:themeFill="accent1" w:themeFillTint="66"/>
      <w:spacing w:after="240" w:line="312" w:lineRule="auto"/>
      <w:jc w:val="both"/>
      <w:outlineLvl w:val="0"/>
    </w:pPr>
    <w:rPr>
      <w:b/>
      <w:color w:val="1F3864" w:themeColor="accent1" w:themeShade="80"/>
      <w:sz w:val="36"/>
      <w:szCs w:val="36"/>
      <w:lang w:val="nl-N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Kop2">
    <w:name w:val="heading 2"/>
    <w:basedOn w:val="Standaard"/>
    <w:link w:val="Kop2Char"/>
    <w:uiPriority w:val="9"/>
    <w:unhideWhenUsed/>
    <w:qFormat/>
    <w:rsid w:val="00F87F36"/>
    <w:pPr>
      <w:keepNext/>
      <w:pBdr>
        <w:top w:val="single" w:sz="4" w:space="1" w:color="auto"/>
        <w:bottom w:val="single" w:sz="4" w:space="1" w:color="auto"/>
      </w:pBdr>
      <w:spacing w:after="240" w:line="312" w:lineRule="auto"/>
      <w:jc w:val="both"/>
      <w:outlineLvl w:val="1"/>
    </w:pPr>
    <w:rPr>
      <w:b/>
      <w:color w:val="1F3864" w:themeColor="accent1" w:themeShade="80"/>
      <w:sz w:val="28"/>
      <w:szCs w:val="28"/>
      <w:lang w:val="nl-NL"/>
    </w:rPr>
  </w:style>
  <w:style w:type="paragraph" w:styleId="Kop3">
    <w:name w:val="heading 3"/>
    <w:basedOn w:val="Standaard"/>
    <w:next w:val="Standaard"/>
    <w:link w:val="Kop3Char"/>
    <w:uiPriority w:val="9"/>
    <w:unhideWhenUsed/>
    <w:qFormat/>
    <w:rsid w:val="00F87F36"/>
    <w:pPr>
      <w:keepNext/>
      <w:spacing w:after="240" w:line="312" w:lineRule="auto"/>
      <w:jc w:val="both"/>
      <w:outlineLvl w:val="2"/>
    </w:pPr>
    <w:rPr>
      <w:b/>
      <w:color w:val="1F3864" w:themeColor="accent1" w:themeShade="80"/>
      <w:sz w:val="24"/>
      <w:szCs w:val="24"/>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7F36"/>
    <w:rPr>
      <w:b/>
      <w:color w:val="1F3864" w:themeColor="accent1" w:themeShade="80"/>
      <w:sz w:val="36"/>
      <w:szCs w:val="36"/>
      <w:shd w:val="clear" w:color="auto" w:fill="B4C6E7" w:themeFill="accent1" w:themeFillTint="66"/>
      <w:lang w:val="nl-N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op2Char">
    <w:name w:val="Kop 2 Char"/>
    <w:basedOn w:val="Standaardalinea-lettertype"/>
    <w:link w:val="Kop2"/>
    <w:uiPriority w:val="9"/>
    <w:rsid w:val="00F87F36"/>
    <w:rPr>
      <w:b/>
      <w:color w:val="1F3864" w:themeColor="accent1" w:themeShade="80"/>
      <w:sz w:val="28"/>
      <w:szCs w:val="28"/>
      <w:lang w:val="nl-NL"/>
    </w:rPr>
  </w:style>
  <w:style w:type="character" w:customStyle="1" w:styleId="Kop3Char">
    <w:name w:val="Kop 3 Char"/>
    <w:basedOn w:val="Standaardalinea-lettertype"/>
    <w:link w:val="Kop3"/>
    <w:uiPriority w:val="9"/>
    <w:rsid w:val="00F87F36"/>
    <w:rPr>
      <w:b/>
      <w:color w:val="1F3864" w:themeColor="accent1" w:themeShade="80"/>
      <w:sz w:val="24"/>
      <w:szCs w:val="24"/>
      <w:u w:val="single"/>
      <w:lang w:val="nl-NL"/>
    </w:rPr>
  </w:style>
  <w:style w:type="paragraph" w:styleId="Koptekst">
    <w:name w:val="header"/>
    <w:basedOn w:val="Standaard"/>
    <w:link w:val="KoptekstChar"/>
    <w:uiPriority w:val="99"/>
    <w:unhideWhenUsed/>
    <w:rsid w:val="00F457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576B"/>
  </w:style>
  <w:style w:type="paragraph" w:styleId="Voettekst">
    <w:name w:val="footer"/>
    <w:basedOn w:val="Standaard"/>
    <w:link w:val="VoettekstChar"/>
    <w:uiPriority w:val="99"/>
    <w:unhideWhenUsed/>
    <w:rsid w:val="00F457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430</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Verhoeven</dc:creator>
  <cp:keywords/>
  <dc:description/>
  <cp:lastModifiedBy>Mathias Verhoeven</cp:lastModifiedBy>
  <cp:revision>29</cp:revision>
  <dcterms:created xsi:type="dcterms:W3CDTF">2023-03-28T15:05:00Z</dcterms:created>
  <dcterms:modified xsi:type="dcterms:W3CDTF">2023-05-22T11:28:00Z</dcterms:modified>
</cp:coreProperties>
</file>