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A81" w:rsidRPr="00FE4A81" w:rsidRDefault="00DC4E1A" w:rsidP="00FE4A81">
      <w:r>
        <w:pict>
          <v:rect id="_x0000_i1025" style="width:0;height:1.5pt" o:hralign="center" o:hrstd="t" o:hr="t" fillcolor="#a0a0a0" stroked="f"/>
        </w:pict>
      </w:r>
    </w:p>
    <w:p w:rsidR="00FE4A81" w:rsidRPr="00FE4A81" w:rsidRDefault="00FE4A81" w:rsidP="00FE4A81">
      <w:pPr>
        <w:rPr>
          <w:b/>
          <w:bCs/>
        </w:rPr>
      </w:pPr>
      <w:r w:rsidRPr="00FE4A81">
        <w:rPr>
          <w:rFonts w:ascii="Segoe UI Emoji" w:hAnsi="Segoe UI Emoji" w:cs="Segoe UI Emoji"/>
          <w:b/>
          <w:bCs/>
        </w:rPr>
        <w:t>🌊</w:t>
      </w:r>
      <w:r w:rsidRPr="00FE4A81">
        <w:rPr>
          <w:b/>
          <w:bCs/>
        </w:rPr>
        <w:t xml:space="preserve"> Mar .io: ¡Limpiando las Profundidades!</w:t>
      </w:r>
    </w:p>
    <w:p w:rsidR="00FE4A81" w:rsidRPr="00FE4A81" w:rsidRDefault="00DC4E1A" w:rsidP="00FE4A81">
      <w:r>
        <w:pict>
          <v:rect id="_x0000_i1026" style="width:0;height:1.5pt" o:hralign="center" o:hrstd="t" o:hr="t" fillcolor="#a0a0a0" stroked="f"/>
        </w:pict>
      </w:r>
    </w:p>
    <w:p w:rsidR="00FE4A81" w:rsidRPr="00FE4A81" w:rsidRDefault="00FE4A81" w:rsidP="00FE4A81">
      <w:pPr>
        <w:rPr>
          <w:b/>
          <w:bCs/>
        </w:rPr>
      </w:pPr>
      <w:r w:rsidRPr="00FE4A81">
        <w:rPr>
          <w:rFonts w:ascii="Segoe UI Symbol" w:hAnsi="Segoe UI Symbol" w:cs="Segoe UI Symbol"/>
          <w:b/>
          <w:bCs/>
        </w:rPr>
        <w:t>🕹️</w:t>
      </w:r>
      <w:r w:rsidRPr="00FE4A81">
        <w:rPr>
          <w:b/>
          <w:bCs/>
        </w:rPr>
        <w:t xml:space="preserve"> ¿De Qué Trata Mar .io?</w:t>
      </w:r>
    </w:p>
    <w:p w:rsidR="00FE4A81" w:rsidRPr="00FE4A81" w:rsidRDefault="00FE4A81" w:rsidP="00FE4A81">
      <w:r w:rsidRPr="00FE4A81">
        <w:rPr>
          <w:b/>
          <w:bCs/>
        </w:rPr>
        <w:t>Mar .io</w:t>
      </w:r>
      <w:r w:rsidRPr="00FE4A81">
        <w:t xml:space="preserve"> es un emocionante juego de arcade y supervivencia con un mensaje ecológico. En este juego, tomas el control de un </w:t>
      </w:r>
      <w:r>
        <w:rPr>
          <w:b/>
          <w:bCs/>
        </w:rPr>
        <w:t>personaje</w:t>
      </w:r>
      <w:r w:rsidRPr="00FE4A81">
        <w:t xml:space="preserve"> cuya misión es bucear en las profundidades del océano para </w:t>
      </w:r>
      <w:r w:rsidRPr="00FE4A81">
        <w:rPr>
          <w:b/>
          <w:bCs/>
        </w:rPr>
        <w:t>recoger la basura</w:t>
      </w:r>
      <w:r w:rsidRPr="00FE4A81">
        <w:t xml:space="preserve"> y el plástico que contaminan el ecosistema.</w:t>
      </w:r>
    </w:p>
    <w:p w:rsidR="00FE4A81" w:rsidRPr="00FE4A81" w:rsidRDefault="00FE4A81" w:rsidP="00FE4A81">
      <w:r w:rsidRPr="00FE4A81">
        <w:t>El objetivo principal es alcanzar la máxima puntuación posible y sobrevivir a los peligros del mar antes de q</w:t>
      </w:r>
      <w:r>
        <w:t>ue te alcance alguno</w:t>
      </w:r>
      <w:r w:rsidRPr="00FE4A81">
        <w:t xml:space="preserve">. Por cada pieza de basura recogida, no solo ganas puntos, sino que también </w:t>
      </w:r>
      <w:r w:rsidRPr="00FE4A81">
        <w:rPr>
          <w:b/>
          <w:bCs/>
        </w:rPr>
        <w:t>aumentas tu tiempo de juego</w:t>
      </w:r>
      <w:r w:rsidRPr="00FE4A81">
        <w:t xml:space="preserve"> y tu </w:t>
      </w:r>
      <w:r>
        <w:t>personaje</w:t>
      </w:r>
      <w:r w:rsidRPr="00FE4A81">
        <w:t xml:space="preserve"> crece un poco, simbolizando el impacto positivo de tu limpieza.</w:t>
      </w:r>
    </w:p>
    <w:p w:rsidR="00FE4A81" w:rsidRPr="00FE4A81" w:rsidRDefault="00FE4A81" w:rsidP="00FE4A81">
      <w:r w:rsidRPr="00FE4A81">
        <w:t xml:space="preserve">Sin embargo, el océano está lleno de amenazas, como </w:t>
      </w:r>
      <w:r w:rsidRPr="00FE4A81">
        <w:rPr>
          <w:b/>
          <w:bCs/>
        </w:rPr>
        <w:t>puntos de peligro estáticos</w:t>
      </w:r>
      <w:r w:rsidRPr="00FE4A81">
        <w:t xml:space="preserve"> y peligrosas </w:t>
      </w:r>
      <w:r w:rsidRPr="00FE4A81">
        <w:rPr>
          <w:b/>
          <w:bCs/>
        </w:rPr>
        <w:t>oleadas de peces hostiles</w:t>
      </w:r>
      <w:r w:rsidRPr="00FE4A81">
        <w:t xml:space="preserve">. Además, periódicamente se activan fenómenos ambientales como </w:t>
      </w:r>
      <w:r w:rsidRPr="00FE4A81">
        <w:rPr>
          <w:b/>
          <w:bCs/>
        </w:rPr>
        <w:t>corrientes y remolinos</w:t>
      </w:r>
      <w:r w:rsidRPr="00FE4A81">
        <w:t xml:space="preserve"> que desafían tu control. ¡Necesitarás reflejos rápidos y una buena estrategia para convertirte en el salvador de los mares!</w:t>
      </w:r>
    </w:p>
    <w:p w:rsidR="00FE4A81" w:rsidRPr="00FE4A81" w:rsidRDefault="00DC4E1A" w:rsidP="00FE4A81">
      <w:r>
        <w:pict>
          <v:rect id="_x0000_i1027" style="width:0;height:1.5pt" o:hralign="center" o:hrstd="t" o:hr="t" fillcolor="#a0a0a0" stroked="f"/>
        </w:pict>
      </w:r>
    </w:p>
    <w:p w:rsidR="00FE4A81" w:rsidRPr="00FE4A81" w:rsidRDefault="00FE4A81" w:rsidP="00FE4A81">
      <w:pPr>
        <w:rPr>
          <w:b/>
          <w:bCs/>
        </w:rPr>
      </w:pPr>
      <w:r w:rsidRPr="00FE4A81">
        <w:rPr>
          <w:rFonts w:ascii="Segoe UI Emoji" w:hAnsi="Segoe UI Emoji" w:cs="Segoe UI Emoji"/>
          <w:b/>
          <w:bCs/>
        </w:rPr>
        <w:t>🎮</w:t>
      </w:r>
      <w:r w:rsidRPr="00FE4A81">
        <w:rPr>
          <w:b/>
          <w:bCs/>
        </w:rPr>
        <w:t xml:space="preserve"> Cómo Jugar (Mecánicas Clave)</w:t>
      </w:r>
    </w:p>
    <w:p w:rsidR="00FE4A81" w:rsidRPr="00FE4A81" w:rsidRDefault="00FE4A81" w:rsidP="00FE4A81">
      <w:pPr>
        <w:rPr>
          <w:b/>
          <w:bCs/>
        </w:rPr>
      </w:pPr>
      <w:r w:rsidRPr="00FE4A81">
        <w:rPr>
          <w:b/>
          <w:bCs/>
        </w:rPr>
        <w:t>1. Movimiento y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960"/>
        <w:gridCol w:w="5287"/>
      </w:tblGrid>
      <w:tr w:rsidR="00FE4A81" w:rsidRPr="00FE4A81" w:rsidTr="00FE4A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Teclas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Descripción</w:t>
            </w:r>
          </w:p>
        </w:tc>
      </w:tr>
      <w:tr w:rsidR="00FE4A81" w:rsidRPr="00FE4A81" w:rsidTr="00FE4A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Moverse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Flechas</w:t>
            </w:r>
            <w:r w:rsidRPr="00FE4A81">
              <w:t xml:space="preserve"> (↑ ↓ ← →) o </w:t>
            </w:r>
            <w:r w:rsidRPr="00FE4A81">
              <w:rPr>
                <w:b/>
                <w:bCs/>
              </w:rPr>
              <w:t>W, A, S,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t>Permite al pe</w:t>
            </w:r>
            <w:r>
              <w:t>rsonaje</w:t>
            </w:r>
            <w:r w:rsidRPr="00FE4A81">
              <w:t xml:space="preserve"> navegar por el mapa para recoger basura y esquivar peligros.</w:t>
            </w:r>
          </w:p>
        </w:tc>
      </w:tr>
      <w:tr w:rsidR="00FE4A81" w:rsidRPr="00FE4A81" w:rsidTr="00FE4A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Impulso Rápido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Shift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t>Aumenta la velocidad de movimiento para evadir amenazas rápidas o alcanzar elementos lejanos.</w:t>
            </w:r>
          </w:p>
        </w:tc>
      </w:tr>
    </w:tbl>
    <w:p w:rsidR="00FE4A81" w:rsidRPr="00FE4A81" w:rsidRDefault="00FE4A81" w:rsidP="00FE4A81">
      <w:pPr>
        <w:rPr>
          <w:b/>
          <w:bCs/>
        </w:rPr>
      </w:pPr>
      <w:r w:rsidRPr="00FE4A81">
        <w:rPr>
          <w:b/>
          <w:bCs/>
        </w:rPr>
        <w:t>2. Objetivos y Puntuación</w:t>
      </w:r>
    </w:p>
    <w:p w:rsidR="00FE4A81" w:rsidRPr="00FE4A81" w:rsidRDefault="00FE4A81" w:rsidP="00FE4A81">
      <w:pPr>
        <w:numPr>
          <w:ilvl w:val="0"/>
          <w:numId w:val="1"/>
        </w:numPr>
      </w:pPr>
      <w:r w:rsidRPr="00FE4A81">
        <w:rPr>
          <w:b/>
          <w:bCs/>
        </w:rPr>
        <w:t>Recoger Basura:</w:t>
      </w:r>
      <w:r w:rsidRPr="00FE4A81">
        <w:t xml:space="preserve"> Es la fuente principal de puntos y la única forma de extender el tiempo de juego. Cada pieza de basura (plástico, papel, cartón) otorga puntos variables y segundos adicionales.</w:t>
      </w:r>
    </w:p>
    <w:p w:rsidR="00FE4A81" w:rsidRPr="00FE4A81" w:rsidRDefault="00FE4A81" w:rsidP="00FE4A81">
      <w:pPr>
        <w:numPr>
          <w:ilvl w:val="0"/>
          <w:numId w:val="1"/>
        </w:numPr>
      </w:pPr>
      <w:r w:rsidRPr="00FE4A81">
        <w:rPr>
          <w:b/>
          <w:bCs/>
        </w:rPr>
        <w:t>Ganar Tamaño:</w:t>
      </w:r>
      <w:r w:rsidRPr="00FE4A81">
        <w:t xml:space="preserve"> Cada pieza de basura te hace crecer ligeramente. Si bien esto ayuda a alcanzar objetos más rápido, también </w:t>
      </w:r>
      <w:r w:rsidRPr="00FE4A81">
        <w:rPr>
          <w:b/>
          <w:bCs/>
        </w:rPr>
        <w:t>aumenta tu tamaño de colisión</w:t>
      </w:r>
      <w:r w:rsidRPr="00FE4A81">
        <w:t>, haciendo más difícil esquivar los peligros.</w:t>
      </w:r>
    </w:p>
    <w:p w:rsidR="00FE4A81" w:rsidRPr="00FE4A81" w:rsidRDefault="00FE4A81" w:rsidP="00FE4A81">
      <w:pPr>
        <w:numPr>
          <w:ilvl w:val="0"/>
          <w:numId w:val="1"/>
        </w:numPr>
      </w:pPr>
      <w:r w:rsidRPr="00FE4A81">
        <w:rPr>
          <w:b/>
          <w:bCs/>
        </w:rPr>
        <w:t>Final del Juego:</w:t>
      </w:r>
      <w:r w:rsidRPr="00FE4A81">
        <w:t xml:space="preserve"> La partida termina si:</w:t>
      </w:r>
    </w:p>
    <w:p w:rsidR="00FE4A81" w:rsidRPr="00FE4A81" w:rsidRDefault="00FE4A81" w:rsidP="00FE4A81">
      <w:pPr>
        <w:numPr>
          <w:ilvl w:val="1"/>
          <w:numId w:val="1"/>
        </w:numPr>
      </w:pPr>
      <w:r w:rsidRPr="00FE4A81">
        <w:t xml:space="preserve">Chocas con un </w:t>
      </w:r>
      <w:r w:rsidRPr="00FE4A81">
        <w:rPr>
          <w:b/>
          <w:bCs/>
        </w:rPr>
        <w:t>Punto de Peligro</w:t>
      </w:r>
      <w:r w:rsidRPr="00FE4A81">
        <w:t xml:space="preserve"> (círculo rojo) u </w:t>
      </w:r>
      <w:r w:rsidRPr="00FE4A81">
        <w:rPr>
          <w:b/>
          <w:bCs/>
        </w:rPr>
        <w:t>Oleadas Hostiles</w:t>
      </w:r>
      <w:r w:rsidRPr="00FE4A81">
        <w:t xml:space="preserve"> (peces que se mueven).</w:t>
      </w:r>
    </w:p>
    <w:p w:rsidR="00FE4A81" w:rsidRPr="00FE4A81" w:rsidRDefault="00FE4A81" w:rsidP="00FE4A81">
      <w:pPr>
        <w:numPr>
          <w:ilvl w:val="1"/>
          <w:numId w:val="1"/>
        </w:numPr>
      </w:pPr>
      <w:r w:rsidRPr="00FE4A81">
        <w:t xml:space="preserve">Se agota el </w:t>
      </w:r>
      <w:r w:rsidRPr="00FE4A81">
        <w:rPr>
          <w:b/>
          <w:bCs/>
        </w:rPr>
        <w:t>Temporizador</w:t>
      </w:r>
      <w:r w:rsidRPr="00FE4A81">
        <w:t xml:space="preserve"> de la partida.</w:t>
      </w:r>
    </w:p>
    <w:p w:rsidR="00FE4A81" w:rsidRPr="00FE4A81" w:rsidRDefault="00FE4A81" w:rsidP="00FE4A81">
      <w:pPr>
        <w:rPr>
          <w:b/>
          <w:bCs/>
        </w:rPr>
      </w:pPr>
      <w:r w:rsidRPr="00FE4A81">
        <w:rPr>
          <w:b/>
          <w:bCs/>
        </w:rPr>
        <w:t>3. Eventos Especiales y Peligros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493"/>
        <w:gridCol w:w="5439"/>
      </w:tblGrid>
      <w:tr w:rsidR="00FE4A81" w:rsidRPr="00FE4A81" w:rsidTr="00FE4A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lastRenderedPageBreak/>
              <w:t>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Activación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Efecto</w:t>
            </w:r>
          </w:p>
        </w:tc>
      </w:tr>
      <w:tr w:rsidR="00FE4A81" w:rsidRPr="00FE4A81" w:rsidTr="00FE4A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Reubicación de Peligros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t xml:space="preserve">Cada </w:t>
            </w:r>
            <w:r w:rsidRPr="00FE4A81">
              <w:rPr>
                <w:b/>
                <w:bCs/>
              </w:rPr>
              <w:t>1800 puntos</w:t>
            </w:r>
            <w:r w:rsidRPr="00FE4A81">
              <w:t xml:space="preserve"> (inicial)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t>El juego se pausa brevemente mientras los puntos de peligro estáticos se mueven a nuevas ubicaciones, cambiando por completo la estrategia en el mapa.</w:t>
            </w:r>
          </w:p>
        </w:tc>
      </w:tr>
      <w:tr w:rsidR="00FE4A81" w:rsidRPr="00FE4A81" w:rsidTr="00FE4A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Oleadas Hostiles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t xml:space="preserve">Cada </w:t>
            </w:r>
            <w:r w:rsidRPr="00FE4A81">
              <w:rPr>
                <w:b/>
                <w:bCs/>
              </w:rPr>
              <w:t>1000 puntos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t>Peces enemigos se mueven rápidamente a través de la pantalla, forzando la evasión.</w:t>
            </w:r>
          </w:p>
        </w:tc>
      </w:tr>
      <w:tr w:rsidR="00FE4A81" w:rsidRPr="00FE4A81" w:rsidTr="00FE4A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rPr>
                <w:b/>
                <w:bCs/>
              </w:rPr>
              <w:t>Corrientes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t>Activación periódica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E4A81" w:rsidRPr="00FE4A81" w:rsidRDefault="00FE4A81" w:rsidP="00FE4A81">
            <w:r w:rsidRPr="00FE4A81">
              <w:t>Se generan áreas circulares que te empujan o te arrastran (remolinos), alterando tu movimiento de forma inesperada.</w:t>
            </w:r>
          </w:p>
        </w:tc>
      </w:tr>
    </w:tbl>
    <w:p w:rsidR="00FE4A81" w:rsidRPr="00FE4A81" w:rsidRDefault="00FE4A81" w:rsidP="00FE4A81">
      <w:pPr>
        <w:rPr>
          <w:b/>
          <w:bCs/>
        </w:rPr>
      </w:pPr>
      <w:r w:rsidRPr="00FE4A81">
        <w:rPr>
          <w:b/>
          <w:bCs/>
        </w:rPr>
        <w:t>4. Power-Up: El Imán de Basura (La clave de la repetición)</w:t>
      </w:r>
    </w:p>
    <w:p w:rsidR="00FE4A81" w:rsidRPr="00FE4A81" w:rsidRDefault="00FE4A81" w:rsidP="00FE4A81">
      <w:r w:rsidRPr="00FE4A81">
        <w:t>El Power-Up de Imán es crucial para la eficiencia:</w:t>
      </w:r>
    </w:p>
    <w:p w:rsidR="00FE4A81" w:rsidRPr="00FE4A81" w:rsidRDefault="00FE4A81" w:rsidP="00FE4A81">
      <w:pPr>
        <w:numPr>
          <w:ilvl w:val="0"/>
          <w:numId w:val="2"/>
        </w:numPr>
      </w:pPr>
      <w:r w:rsidRPr="00FE4A81">
        <w:rPr>
          <w:b/>
          <w:bCs/>
        </w:rPr>
        <w:t>Aparición Inicial:</w:t>
      </w:r>
      <w:r w:rsidRPr="00FE4A81">
        <w:t xml:space="preserve"> El imán aparece en el mapa por primera vez cuando alcanzas </w:t>
      </w:r>
      <w:r w:rsidRPr="00FE4A81">
        <w:rPr>
          <w:b/>
          <w:bCs/>
        </w:rPr>
        <w:t>1800 puntos</w:t>
      </w:r>
      <w:r w:rsidRPr="00FE4A81">
        <w:t xml:space="preserve"> (coincidiendo con la primera reubicación de peligros).</w:t>
      </w:r>
    </w:p>
    <w:p w:rsidR="00FE4A81" w:rsidRPr="00FE4A81" w:rsidRDefault="00FE4A81" w:rsidP="00FE4A81">
      <w:pPr>
        <w:numPr>
          <w:ilvl w:val="0"/>
          <w:numId w:val="2"/>
        </w:numPr>
      </w:pPr>
      <w:r w:rsidRPr="00FE4A81">
        <w:rPr>
          <w:b/>
          <w:bCs/>
        </w:rPr>
        <w:t>Activación:</w:t>
      </w:r>
      <w:r w:rsidRPr="00FE4A81">
        <w:t xml:space="preserve"> Al recogerlo, </w:t>
      </w:r>
      <w:r>
        <w:t>tu personaje</w:t>
      </w:r>
      <w:r w:rsidRPr="00FE4A81">
        <w:t xml:space="preserve"> activa un campo magnético por </w:t>
      </w:r>
      <w:r w:rsidRPr="00FE4A81">
        <w:rPr>
          <w:b/>
          <w:bCs/>
        </w:rPr>
        <w:t>4 segundos</w:t>
      </w:r>
      <w:r w:rsidRPr="00FE4A81">
        <w:t xml:space="preserve"> (visible en la barra de estado), atrayendo automáticamente toda la basura cercana.</w:t>
      </w:r>
    </w:p>
    <w:p w:rsidR="00FE4A81" w:rsidRPr="00FE4A81" w:rsidRDefault="00FE4A81" w:rsidP="00FE4A81">
      <w:pPr>
        <w:numPr>
          <w:ilvl w:val="0"/>
          <w:numId w:val="2"/>
        </w:numPr>
      </w:pPr>
      <w:r w:rsidRPr="00FE4A81">
        <w:rPr>
          <w:b/>
          <w:bCs/>
        </w:rPr>
        <w:t>Repetición Recurrente:</w:t>
      </w:r>
      <w:r w:rsidRPr="00FE4A81">
        <w:t xml:space="preserve"> Después de recoger el primer imán, el siguiente aparecerá al sumar </w:t>
      </w:r>
      <w:r w:rsidRPr="00FE4A81">
        <w:rPr>
          <w:b/>
          <w:bCs/>
        </w:rPr>
        <w:t>1000 puntos más</w:t>
      </w:r>
      <w:r w:rsidRPr="00FE4A81">
        <w:t xml:space="preserve"> (es decir, el próximo imán aparecerá en el </w:t>
      </w:r>
      <w:r w:rsidRPr="00FE4A81">
        <w:rPr>
          <w:i/>
          <w:iCs/>
        </w:rPr>
        <w:t>score</w:t>
      </w:r>
      <w:r w:rsidRPr="00FE4A81">
        <w:t xml:space="preserve"> de recolección + 1000). Esta repetición cada 1000 puntos es tu herramienta principal para mantener tu racha de limpieza.</w:t>
      </w:r>
    </w:p>
    <w:p w:rsidR="00420EC5" w:rsidRDefault="00420EC5"/>
    <w:p w:rsidR="00FE4A81" w:rsidRDefault="00FE4A81"/>
    <w:p w:rsidR="00FE4A81" w:rsidRDefault="00FE4A81"/>
    <w:p w:rsidR="00FE4A81" w:rsidRDefault="00FE4A81">
      <w:r>
        <w:t>Este juego ha sido realizado por:</w:t>
      </w:r>
    </w:p>
    <w:p w:rsidR="00FE4A81" w:rsidRDefault="00FE4A81">
      <w:r>
        <w:t>.Tobías Ferreira</w:t>
      </w:r>
    </w:p>
    <w:p w:rsidR="00FE4A81" w:rsidRDefault="00FE4A81">
      <w:r>
        <w:t>.Jazmín Gómez</w:t>
      </w:r>
    </w:p>
    <w:p w:rsidR="00FE4A81" w:rsidRDefault="00FE4A81">
      <w:r>
        <w:t>.Gabriel Soto</w:t>
      </w:r>
    </w:p>
    <w:p w:rsidR="00FE4A81" w:rsidRDefault="00FE4A81">
      <w:r>
        <w:t>.Evelyn Balbuena</w:t>
      </w:r>
    </w:p>
    <w:p w:rsidR="00FE4A81" w:rsidRDefault="00FE4A81">
      <w:r>
        <w:t xml:space="preserve"> </w:t>
      </w:r>
    </w:p>
    <w:p w:rsidR="00FE4A81" w:rsidRDefault="00FE4A81">
      <w:r>
        <w:t>Trabajo hecho por alumnos del profesor Matías Carrizo.</w:t>
      </w:r>
    </w:p>
    <w:p w:rsidR="00DC4E1A" w:rsidRDefault="00DC4E1A">
      <w:r>
        <w:t>(este juego se ejecuta con live server en visual studio)</w:t>
      </w:r>
    </w:p>
    <w:p w:rsidR="00FE4A81" w:rsidRDefault="00FE4A81"/>
    <w:p w:rsidR="00FE4A81" w:rsidRDefault="00FE4A81"/>
    <w:sectPr w:rsidR="00FE4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4E4"/>
    <w:multiLevelType w:val="multilevel"/>
    <w:tmpl w:val="3BEC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F29A7"/>
    <w:multiLevelType w:val="multilevel"/>
    <w:tmpl w:val="568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561244">
    <w:abstractNumId w:val="1"/>
  </w:num>
  <w:num w:numId="2" w16cid:durableId="104432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81"/>
    <w:rsid w:val="00296FB6"/>
    <w:rsid w:val="00420EC5"/>
    <w:rsid w:val="00D3712A"/>
    <w:rsid w:val="00DC4E1A"/>
    <w:rsid w:val="00FE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3E87C15"/>
  <w15:chartTrackingRefBased/>
  <w15:docId w15:val="{279AEFF0-66F8-45E5-BD6E-922DC612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9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509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2025-10-31T17:30:00Z</dcterms:created>
  <dcterms:modified xsi:type="dcterms:W3CDTF">2025-10-31T19:29:00Z</dcterms:modified>
</cp:coreProperties>
</file>