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6F4B1D">
        <w:tc>
          <w:tcPr>
            <w:tcW w:w="1838" w:type="dxa"/>
          </w:tcPr>
          <w:p w:rsidR="006F4B1D" w:rsidRDefault="006F4B1D">
            <w:r>
              <w:t>Contrato</w:t>
            </w:r>
          </w:p>
        </w:tc>
        <w:tc>
          <w:tcPr>
            <w:tcW w:w="6990" w:type="dxa"/>
          </w:tcPr>
          <w:p w:rsidR="006F4B1D" w:rsidRDefault="005F1601">
            <w:proofErr w:type="spellStart"/>
            <w:r>
              <w:t>iniciarSistema</w:t>
            </w:r>
            <w:proofErr w:type="spellEnd"/>
            <w:r>
              <w:t>()</w:t>
            </w:r>
          </w:p>
        </w:tc>
      </w:tr>
      <w:tr w:rsidR="006F4B1D" w:rsidTr="006F4B1D">
        <w:tc>
          <w:tcPr>
            <w:tcW w:w="1838" w:type="dxa"/>
          </w:tcPr>
          <w:p w:rsidR="006F4B1D" w:rsidRDefault="006F4B1D">
            <w:r>
              <w:t>Responsabilidad</w:t>
            </w:r>
          </w:p>
        </w:tc>
        <w:tc>
          <w:tcPr>
            <w:tcW w:w="6990" w:type="dxa"/>
          </w:tcPr>
          <w:p w:rsidR="006F4B1D" w:rsidRDefault="00331E90">
            <w:r>
              <w:t>Dejar el sistema listo para recibir órdenes del Usuario</w:t>
            </w:r>
          </w:p>
        </w:tc>
      </w:tr>
      <w:tr w:rsidR="006F4B1D" w:rsidTr="006F4B1D">
        <w:tc>
          <w:tcPr>
            <w:tcW w:w="1838" w:type="dxa"/>
          </w:tcPr>
          <w:p w:rsidR="006F4B1D" w:rsidRDefault="006F4B1D">
            <w:r>
              <w:t>Precondición</w:t>
            </w:r>
          </w:p>
        </w:tc>
        <w:tc>
          <w:tcPr>
            <w:tcW w:w="6990" w:type="dxa"/>
          </w:tcPr>
          <w:p w:rsidR="006F4B1D" w:rsidRDefault="00331E90">
            <w:r>
              <w:t>Sistema iniciado, conexión con la base de datos</w:t>
            </w:r>
          </w:p>
        </w:tc>
      </w:tr>
      <w:tr w:rsidR="006F4B1D" w:rsidTr="006F4B1D">
        <w:tc>
          <w:tcPr>
            <w:tcW w:w="1838" w:type="dxa"/>
          </w:tcPr>
          <w:p w:rsidR="006F4B1D" w:rsidRDefault="006F4B1D">
            <w:r>
              <w:t>Post condición</w:t>
            </w:r>
          </w:p>
        </w:tc>
        <w:tc>
          <w:tcPr>
            <w:tcW w:w="6990" w:type="dxa"/>
          </w:tcPr>
          <w:p w:rsidR="006F4B1D" w:rsidRDefault="006F4B1D"/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CD1CFB">
        <w:tc>
          <w:tcPr>
            <w:tcW w:w="1838" w:type="dxa"/>
          </w:tcPr>
          <w:p w:rsidR="006F4B1D" w:rsidRDefault="006F4B1D" w:rsidP="00CD1CFB">
            <w:r>
              <w:t>Contrato</w:t>
            </w:r>
          </w:p>
        </w:tc>
        <w:tc>
          <w:tcPr>
            <w:tcW w:w="6990" w:type="dxa"/>
          </w:tcPr>
          <w:p w:rsidR="006F4B1D" w:rsidRDefault="005F1601" w:rsidP="005F1601">
            <w:proofErr w:type="spellStart"/>
            <w:r>
              <w:t>ingresoUsuario</w:t>
            </w:r>
            <w:proofErr w:type="spellEnd"/>
            <w:r>
              <w:t>(</w:t>
            </w:r>
            <w:proofErr w:type="spellStart"/>
            <w:r>
              <w:t>rut</w:t>
            </w:r>
            <w:proofErr w:type="spellEnd"/>
            <w:r>
              <w:t>)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Responsabilidad</w:t>
            </w:r>
          </w:p>
        </w:tc>
        <w:tc>
          <w:tcPr>
            <w:tcW w:w="6990" w:type="dxa"/>
          </w:tcPr>
          <w:p w:rsidR="006F4B1D" w:rsidRDefault="00331E90" w:rsidP="00CD1CFB">
            <w:r>
              <w:t xml:space="preserve">Capturar el </w:t>
            </w:r>
            <w:proofErr w:type="spellStart"/>
            <w:r>
              <w:t>rut</w:t>
            </w:r>
            <w:proofErr w:type="spellEnd"/>
            <w:r>
              <w:t xml:space="preserve"> del usuario.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Precondición</w:t>
            </w:r>
          </w:p>
        </w:tc>
        <w:tc>
          <w:tcPr>
            <w:tcW w:w="6990" w:type="dxa"/>
          </w:tcPr>
          <w:p w:rsidR="006F4B1D" w:rsidRDefault="00331E90" w:rsidP="00CD1CFB">
            <w:r>
              <w:t>Sistema iniciado, conexión con la base de datos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Post condición</w:t>
            </w:r>
          </w:p>
        </w:tc>
        <w:tc>
          <w:tcPr>
            <w:tcW w:w="6990" w:type="dxa"/>
          </w:tcPr>
          <w:p w:rsidR="006F4B1D" w:rsidRDefault="00331E90" w:rsidP="00CD1CFB">
            <w:r>
              <w:t xml:space="preserve">Se asocia </w:t>
            </w:r>
            <w:proofErr w:type="spellStart"/>
            <w:r>
              <w:t>rut</w:t>
            </w:r>
            <w:proofErr w:type="spellEnd"/>
            <w:r>
              <w:t xml:space="preserve"> a </w:t>
            </w:r>
            <w:proofErr w:type="spellStart"/>
            <w:r>
              <w:t>Usuario.rut</w:t>
            </w:r>
            <w:proofErr w:type="spellEnd"/>
          </w:p>
          <w:p w:rsidR="00331E90" w:rsidRDefault="00331E90" w:rsidP="00CD1CFB">
            <w:r>
              <w:t xml:space="preserve">Se busca </w:t>
            </w:r>
            <w:proofErr w:type="spellStart"/>
            <w:r>
              <w:t>Usuario.rut</w:t>
            </w:r>
            <w:proofErr w:type="spellEnd"/>
            <w:r>
              <w:t xml:space="preserve"> en la base de datos y se obtiene nombre</w:t>
            </w:r>
          </w:p>
          <w:p w:rsidR="00331E90" w:rsidRDefault="00331E90" w:rsidP="00CD1CFB">
            <w:r>
              <w:t xml:space="preserve">Se asocia nombre a </w:t>
            </w:r>
            <w:proofErr w:type="spellStart"/>
            <w:r>
              <w:t>Usuario.nombre</w:t>
            </w:r>
            <w:proofErr w:type="spellEnd"/>
          </w:p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CD1CFB">
        <w:tc>
          <w:tcPr>
            <w:tcW w:w="1838" w:type="dxa"/>
          </w:tcPr>
          <w:p w:rsidR="006F4B1D" w:rsidRDefault="006F4B1D" w:rsidP="00CD1CFB">
            <w:r>
              <w:t>Contrato</w:t>
            </w:r>
          </w:p>
        </w:tc>
        <w:tc>
          <w:tcPr>
            <w:tcW w:w="6990" w:type="dxa"/>
          </w:tcPr>
          <w:p w:rsidR="006F4B1D" w:rsidRDefault="005F1601" w:rsidP="00CD1CFB">
            <w:proofErr w:type="spellStart"/>
            <w:r>
              <w:t>abrirCaja</w:t>
            </w:r>
            <w:proofErr w:type="spellEnd"/>
            <w:r>
              <w:t>()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Responsabilidad</w:t>
            </w:r>
          </w:p>
        </w:tc>
        <w:tc>
          <w:tcPr>
            <w:tcW w:w="6990" w:type="dxa"/>
          </w:tcPr>
          <w:p w:rsidR="006F4B1D" w:rsidRDefault="00331E90" w:rsidP="00CD1CFB">
            <w:r>
              <w:t>Deja el sistema listo para recibir transacciones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Precondición</w:t>
            </w:r>
          </w:p>
        </w:tc>
        <w:tc>
          <w:tcPr>
            <w:tcW w:w="6990" w:type="dxa"/>
          </w:tcPr>
          <w:p w:rsidR="006F4B1D" w:rsidRDefault="00331E90" w:rsidP="00CD1CFB">
            <w:r>
              <w:t>Sistema iniciado, Usuario autentificado, conexión con la base de datos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Post condición</w:t>
            </w:r>
          </w:p>
        </w:tc>
        <w:tc>
          <w:tcPr>
            <w:tcW w:w="6990" w:type="dxa"/>
          </w:tcPr>
          <w:p w:rsidR="006F4B1D" w:rsidRDefault="006F4B1D" w:rsidP="00CD1CFB"/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CD1CFB">
        <w:tc>
          <w:tcPr>
            <w:tcW w:w="1838" w:type="dxa"/>
          </w:tcPr>
          <w:p w:rsidR="006F4B1D" w:rsidRDefault="006F4B1D" w:rsidP="00CD1CFB">
            <w:r>
              <w:t>Contrato</w:t>
            </w:r>
          </w:p>
        </w:tc>
        <w:tc>
          <w:tcPr>
            <w:tcW w:w="6990" w:type="dxa"/>
          </w:tcPr>
          <w:p w:rsidR="006F4B1D" w:rsidRDefault="005F1601" w:rsidP="00CD1CFB">
            <w:proofErr w:type="spellStart"/>
            <w:r>
              <w:t>ingresarSistema</w:t>
            </w:r>
            <w:proofErr w:type="spellEnd"/>
            <w:r>
              <w:t>()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Responsabilidad</w:t>
            </w:r>
          </w:p>
        </w:tc>
        <w:tc>
          <w:tcPr>
            <w:tcW w:w="6990" w:type="dxa"/>
          </w:tcPr>
          <w:p w:rsidR="006F4B1D" w:rsidRDefault="00800D45" w:rsidP="00CD1CFB">
            <w:r>
              <w:t>Dejar el sistema listo para la transacción específica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Precondición</w:t>
            </w:r>
          </w:p>
        </w:tc>
        <w:tc>
          <w:tcPr>
            <w:tcW w:w="6990" w:type="dxa"/>
          </w:tcPr>
          <w:p w:rsidR="006F4B1D" w:rsidRDefault="00800D45" w:rsidP="00CD1CFB">
            <w:r>
              <w:t>Sistema iniciado, conexión a la base de datos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Post condición</w:t>
            </w:r>
          </w:p>
        </w:tc>
        <w:tc>
          <w:tcPr>
            <w:tcW w:w="6990" w:type="dxa"/>
          </w:tcPr>
          <w:p w:rsidR="006F4B1D" w:rsidRDefault="006F4B1D" w:rsidP="00CD1CFB"/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CD1CFB">
        <w:tc>
          <w:tcPr>
            <w:tcW w:w="1838" w:type="dxa"/>
          </w:tcPr>
          <w:p w:rsidR="006F4B1D" w:rsidRDefault="006F4B1D" w:rsidP="00CD1CFB">
            <w:r>
              <w:t>Contrato</w:t>
            </w:r>
          </w:p>
        </w:tc>
        <w:tc>
          <w:tcPr>
            <w:tcW w:w="6990" w:type="dxa"/>
          </w:tcPr>
          <w:p w:rsidR="006F4B1D" w:rsidRDefault="005F1601" w:rsidP="00CD1CFB">
            <w:proofErr w:type="spellStart"/>
            <w:r>
              <w:t>ingresoDatos</w:t>
            </w:r>
            <w:proofErr w:type="spellEnd"/>
            <w:r>
              <w:t>(</w:t>
            </w:r>
            <w:proofErr w:type="spellStart"/>
            <w:r>
              <w:t>rut</w:t>
            </w:r>
            <w:proofErr w:type="spellEnd"/>
            <w:r>
              <w:t>, nombre)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Responsabilidad</w:t>
            </w:r>
          </w:p>
        </w:tc>
        <w:tc>
          <w:tcPr>
            <w:tcW w:w="6990" w:type="dxa"/>
          </w:tcPr>
          <w:p w:rsidR="006F4B1D" w:rsidRDefault="00800D45" w:rsidP="00CD1CFB">
            <w:r>
              <w:t>Capturar los datos del Usuario nuevo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Precondición</w:t>
            </w:r>
          </w:p>
        </w:tc>
        <w:tc>
          <w:tcPr>
            <w:tcW w:w="6990" w:type="dxa"/>
          </w:tcPr>
          <w:p w:rsidR="006F4B1D" w:rsidRDefault="00800D45" w:rsidP="00CD1CFB">
            <w:r>
              <w:t>Sistema iniciado, conexión a la base de datos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Post condición</w:t>
            </w:r>
          </w:p>
        </w:tc>
        <w:tc>
          <w:tcPr>
            <w:tcW w:w="6990" w:type="dxa"/>
          </w:tcPr>
          <w:p w:rsidR="006F4B1D" w:rsidRDefault="00800D45" w:rsidP="00CD1CFB">
            <w:r>
              <w:t>Se crea nueva entidad Usuario</w:t>
            </w:r>
          </w:p>
          <w:p w:rsidR="00800D45" w:rsidRDefault="00800D45" w:rsidP="00CD1CFB">
            <w:r>
              <w:t xml:space="preserve">Se asocia </w:t>
            </w:r>
            <w:proofErr w:type="spellStart"/>
            <w:r>
              <w:t>rut</w:t>
            </w:r>
            <w:proofErr w:type="spellEnd"/>
            <w:r>
              <w:t xml:space="preserve"> a </w:t>
            </w:r>
            <w:proofErr w:type="spellStart"/>
            <w:r>
              <w:t>Usuario.rut</w:t>
            </w:r>
            <w:proofErr w:type="spellEnd"/>
          </w:p>
          <w:p w:rsidR="00800D45" w:rsidRDefault="00800D45" w:rsidP="00CD1CFB">
            <w:r>
              <w:t xml:space="preserve">Se asocia nombre a </w:t>
            </w:r>
            <w:proofErr w:type="spellStart"/>
            <w:r>
              <w:t>Usuario.nombre</w:t>
            </w:r>
            <w:proofErr w:type="spellEnd"/>
          </w:p>
          <w:p w:rsidR="00800D45" w:rsidRDefault="00800D45" w:rsidP="00CD1CFB">
            <w:r>
              <w:t>Se actualiza la base de datos con el nuevo Usuario</w:t>
            </w:r>
          </w:p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CD1CFB">
        <w:tc>
          <w:tcPr>
            <w:tcW w:w="1838" w:type="dxa"/>
          </w:tcPr>
          <w:p w:rsidR="006F4B1D" w:rsidRDefault="006F4B1D" w:rsidP="00CD1CFB">
            <w:r>
              <w:t>Contrato</w:t>
            </w:r>
          </w:p>
        </w:tc>
        <w:tc>
          <w:tcPr>
            <w:tcW w:w="6990" w:type="dxa"/>
          </w:tcPr>
          <w:p w:rsidR="006F4B1D" w:rsidRDefault="005F1601" w:rsidP="00CD1CFB">
            <w:proofErr w:type="spellStart"/>
            <w:r>
              <w:t>crearVenta</w:t>
            </w:r>
            <w:proofErr w:type="spellEnd"/>
            <w:r>
              <w:t>()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Responsabilidad</w:t>
            </w:r>
          </w:p>
        </w:tc>
        <w:tc>
          <w:tcPr>
            <w:tcW w:w="6990" w:type="dxa"/>
          </w:tcPr>
          <w:p w:rsidR="006F4B1D" w:rsidRDefault="00800D45" w:rsidP="00CD1CFB">
            <w:r>
              <w:t>Inicializar los datos necesarios para la nueva venta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Precondición</w:t>
            </w:r>
          </w:p>
        </w:tc>
        <w:tc>
          <w:tcPr>
            <w:tcW w:w="6990" w:type="dxa"/>
          </w:tcPr>
          <w:p w:rsidR="006F4B1D" w:rsidRDefault="00800D45" w:rsidP="00CD1CFB">
            <w:r>
              <w:t>Sistema iniciado, Usuario verificado, Conexión a la base de datos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Post condición</w:t>
            </w:r>
          </w:p>
        </w:tc>
        <w:tc>
          <w:tcPr>
            <w:tcW w:w="6990" w:type="dxa"/>
          </w:tcPr>
          <w:p w:rsidR="006F4B1D" w:rsidRDefault="00800D45" w:rsidP="00800D45">
            <w:r>
              <w:t>Se crea nueva entidad Venta</w:t>
            </w:r>
          </w:p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CD1CFB">
        <w:tc>
          <w:tcPr>
            <w:tcW w:w="1838" w:type="dxa"/>
          </w:tcPr>
          <w:p w:rsidR="006F4B1D" w:rsidRDefault="006F4B1D" w:rsidP="00CD1CFB">
            <w:r>
              <w:t>Contrato</w:t>
            </w:r>
          </w:p>
        </w:tc>
        <w:tc>
          <w:tcPr>
            <w:tcW w:w="6990" w:type="dxa"/>
          </w:tcPr>
          <w:p w:rsidR="006F4B1D" w:rsidRDefault="005F1601" w:rsidP="00CD1CFB">
            <w:proofErr w:type="spellStart"/>
            <w:r>
              <w:t>realizaTransaccion</w:t>
            </w:r>
            <w:proofErr w:type="spellEnd"/>
            <w:r>
              <w:t>(pago)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Responsabilidad</w:t>
            </w:r>
          </w:p>
        </w:tc>
        <w:tc>
          <w:tcPr>
            <w:tcW w:w="6990" w:type="dxa"/>
          </w:tcPr>
          <w:p w:rsidR="006F4B1D" w:rsidRDefault="00800D45" w:rsidP="00CD1CFB">
            <w:r>
              <w:t>Capturar el pago del Cliente al Usuario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Precondición</w:t>
            </w:r>
          </w:p>
        </w:tc>
        <w:tc>
          <w:tcPr>
            <w:tcW w:w="6990" w:type="dxa"/>
          </w:tcPr>
          <w:p w:rsidR="006F4B1D" w:rsidRDefault="00800D45" w:rsidP="00CD1CFB">
            <w:r>
              <w:t>Sistema iniciado, Conexión a la base de datos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Post condición</w:t>
            </w:r>
          </w:p>
        </w:tc>
        <w:tc>
          <w:tcPr>
            <w:tcW w:w="6990" w:type="dxa"/>
          </w:tcPr>
          <w:p w:rsidR="006F4B1D" w:rsidRDefault="00800D45" w:rsidP="00CD1CFB">
            <w:r>
              <w:t xml:space="preserve">Se asocia pago a </w:t>
            </w:r>
            <w:proofErr w:type="spellStart"/>
            <w:r>
              <w:t>Venta.pago</w:t>
            </w:r>
            <w:proofErr w:type="spellEnd"/>
          </w:p>
        </w:tc>
      </w:tr>
    </w:tbl>
    <w:p w:rsidR="006F4B1D" w:rsidRDefault="006F4B1D"/>
    <w:p w:rsidR="00800D45" w:rsidRDefault="00800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13654" w:rsidTr="00CD1CFB">
        <w:tc>
          <w:tcPr>
            <w:tcW w:w="1838" w:type="dxa"/>
          </w:tcPr>
          <w:p w:rsidR="00013654" w:rsidRDefault="00013654" w:rsidP="00CD1CFB">
            <w:r>
              <w:lastRenderedPageBreak/>
              <w:t>Contrato</w:t>
            </w:r>
          </w:p>
        </w:tc>
        <w:tc>
          <w:tcPr>
            <w:tcW w:w="6990" w:type="dxa"/>
          </w:tcPr>
          <w:p w:rsidR="00013654" w:rsidRDefault="00013654" w:rsidP="00CD1CFB">
            <w:proofErr w:type="spellStart"/>
            <w:r>
              <w:t>imprimirBoleta</w:t>
            </w:r>
            <w:proofErr w:type="spellEnd"/>
            <w:r>
              <w:t xml:space="preserve">(empresa, </w:t>
            </w:r>
            <w:proofErr w:type="spellStart"/>
            <w:r>
              <w:t>rutEmpresa</w:t>
            </w:r>
            <w:proofErr w:type="spellEnd"/>
            <w:r>
              <w:t>, usuario, detalle, total)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Responsabilidad</w:t>
            </w:r>
          </w:p>
        </w:tc>
        <w:tc>
          <w:tcPr>
            <w:tcW w:w="6990" w:type="dxa"/>
          </w:tcPr>
          <w:p w:rsidR="00013654" w:rsidRDefault="00800D45" w:rsidP="00800D45">
            <w:r>
              <w:t>Enviar el detalle a la impresora fiscal para imprimir la boleta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Precondición</w:t>
            </w:r>
          </w:p>
        </w:tc>
        <w:tc>
          <w:tcPr>
            <w:tcW w:w="6990" w:type="dxa"/>
          </w:tcPr>
          <w:p w:rsidR="00013654" w:rsidRDefault="00800D45" w:rsidP="00CD1CFB">
            <w:r>
              <w:t>Sistema iniciado, impresora conectada, Conexión a la base de datos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Post condición</w:t>
            </w:r>
          </w:p>
        </w:tc>
        <w:tc>
          <w:tcPr>
            <w:tcW w:w="6990" w:type="dxa"/>
          </w:tcPr>
          <w:p w:rsidR="00013654" w:rsidRDefault="0009541F" w:rsidP="00CD1CFB">
            <w:r>
              <w:t>Se crea una nueva entidad Boleta</w:t>
            </w:r>
          </w:p>
          <w:p w:rsidR="0009541F" w:rsidRDefault="0009541F" w:rsidP="00CD1CFB">
            <w:r>
              <w:t xml:space="preserve">Se asocia empresa a </w:t>
            </w:r>
            <w:proofErr w:type="spellStart"/>
            <w:r>
              <w:t>Boleta.empresa</w:t>
            </w:r>
            <w:proofErr w:type="spellEnd"/>
          </w:p>
          <w:p w:rsidR="0009541F" w:rsidRDefault="0009541F" w:rsidP="00CD1CFB">
            <w:r>
              <w:t xml:space="preserve">Se asocia </w:t>
            </w:r>
            <w:proofErr w:type="spellStart"/>
            <w:r>
              <w:t>rutEmpresa</w:t>
            </w:r>
            <w:proofErr w:type="spellEnd"/>
            <w:r>
              <w:t xml:space="preserve"> a </w:t>
            </w:r>
            <w:proofErr w:type="spellStart"/>
            <w:r>
              <w:t>Boleta.rutEmpresa</w:t>
            </w:r>
            <w:proofErr w:type="spellEnd"/>
          </w:p>
          <w:p w:rsidR="0009541F" w:rsidRDefault="0009541F" w:rsidP="00CD1CFB">
            <w:r>
              <w:t xml:space="preserve">Se asocia </w:t>
            </w:r>
            <w:proofErr w:type="spellStart"/>
            <w:r>
              <w:t>Usuario.nombre</w:t>
            </w:r>
            <w:proofErr w:type="spellEnd"/>
            <w:r>
              <w:t xml:space="preserve"> a </w:t>
            </w:r>
            <w:proofErr w:type="spellStart"/>
            <w:r>
              <w:t>Boleta.usuario</w:t>
            </w:r>
            <w:proofErr w:type="spellEnd"/>
          </w:p>
          <w:p w:rsidR="0009541F" w:rsidRDefault="0009541F" w:rsidP="00CD1CFB">
            <w:r>
              <w:t xml:space="preserve">Se asocia </w:t>
            </w:r>
            <w:proofErr w:type="spellStart"/>
            <w:r>
              <w:t>Venta.detalle</w:t>
            </w:r>
            <w:proofErr w:type="spellEnd"/>
            <w:r>
              <w:t xml:space="preserve"> a </w:t>
            </w:r>
            <w:proofErr w:type="spellStart"/>
            <w:r>
              <w:t>Boleta.detalle</w:t>
            </w:r>
            <w:proofErr w:type="spellEnd"/>
          </w:p>
          <w:p w:rsidR="0009541F" w:rsidRDefault="0009541F" w:rsidP="00CD1CFB">
            <w:r>
              <w:t xml:space="preserve">Se asocia </w:t>
            </w:r>
            <w:proofErr w:type="spellStart"/>
            <w:r>
              <w:t>Venta.total</w:t>
            </w:r>
            <w:proofErr w:type="spellEnd"/>
            <w:r>
              <w:t xml:space="preserve"> a total</w:t>
            </w:r>
          </w:p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CD1CFB">
        <w:tc>
          <w:tcPr>
            <w:tcW w:w="1838" w:type="dxa"/>
          </w:tcPr>
          <w:p w:rsidR="006F4B1D" w:rsidRDefault="006F4B1D" w:rsidP="00CD1CFB">
            <w:r>
              <w:t>Contrato</w:t>
            </w:r>
          </w:p>
        </w:tc>
        <w:tc>
          <w:tcPr>
            <w:tcW w:w="6990" w:type="dxa"/>
          </w:tcPr>
          <w:p w:rsidR="006F4B1D" w:rsidRDefault="005F1601" w:rsidP="00CD1CFB">
            <w:proofErr w:type="spellStart"/>
            <w:r>
              <w:t>iniciaCompra</w:t>
            </w:r>
            <w:proofErr w:type="spellEnd"/>
            <w:r>
              <w:t>()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Responsabilidad</w:t>
            </w:r>
          </w:p>
        </w:tc>
        <w:tc>
          <w:tcPr>
            <w:tcW w:w="6990" w:type="dxa"/>
          </w:tcPr>
          <w:p w:rsidR="006F4B1D" w:rsidRDefault="0009541F" w:rsidP="00CD1CFB">
            <w:r>
              <w:t>Inicializar los datos para una nueva Compra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Precondición</w:t>
            </w:r>
          </w:p>
        </w:tc>
        <w:tc>
          <w:tcPr>
            <w:tcW w:w="6990" w:type="dxa"/>
          </w:tcPr>
          <w:p w:rsidR="006F4B1D" w:rsidRDefault="0009541F" w:rsidP="0009541F">
            <w:r>
              <w:t>Sistema iniciado, existe entidad Venta ,conexión a la base de datos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Post condición</w:t>
            </w:r>
          </w:p>
        </w:tc>
        <w:tc>
          <w:tcPr>
            <w:tcW w:w="6990" w:type="dxa"/>
          </w:tcPr>
          <w:p w:rsidR="006F4B1D" w:rsidRDefault="0009541F" w:rsidP="00CD1CFB">
            <w:r>
              <w:t>Se crea la entidad Compra</w:t>
            </w:r>
          </w:p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4B1D" w:rsidTr="00CD1CFB">
        <w:tc>
          <w:tcPr>
            <w:tcW w:w="1838" w:type="dxa"/>
          </w:tcPr>
          <w:p w:rsidR="006F4B1D" w:rsidRDefault="006F4B1D" w:rsidP="00CD1CFB">
            <w:r>
              <w:t>Contrato</w:t>
            </w:r>
          </w:p>
        </w:tc>
        <w:tc>
          <w:tcPr>
            <w:tcW w:w="6990" w:type="dxa"/>
          </w:tcPr>
          <w:p w:rsidR="006F4B1D" w:rsidRDefault="005F1601" w:rsidP="00CD1CFB">
            <w:proofErr w:type="spellStart"/>
            <w:r>
              <w:t>escaneoProducto</w:t>
            </w:r>
            <w:proofErr w:type="spellEnd"/>
            <w:r>
              <w:t>(</w:t>
            </w:r>
            <w:proofErr w:type="spellStart"/>
            <w:r>
              <w:t>codigo</w:t>
            </w:r>
            <w:proofErr w:type="spellEnd"/>
            <w:r>
              <w:t>)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Responsabilidad</w:t>
            </w:r>
          </w:p>
        </w:tc>
        <w:tc>
          <w:tcPr>
            <w:tcW w:w="6990" w:type="dxa"/>
          </w:tcPr>
          <w:p w:rsidR="006F4B1D" w:rsidRDefault="0009541F" w:rsidP="0009541F">
            <w:r>
              <w:t>Capturar el código de un producto de una Compra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Precondición</w:t>
            </w:r>
          </w:p>
        </w:tc>
        <w:tc>
          <w:tcPr>
            <w:tcW w:w="6990" w:type="dxa"/>
          </w:tcPr>
          <w:p w:rsidR="006F4B1D" w:rsidRDefault="0009541F" w:rsidP="0009541F">
            <w:r>
              <w:t>Sistema iniciado, existe entidad Venta, existe entidad Compra, conexión a la base de datos</w:t>
            </w:r>
          </w:p>
        </w:tc>
      </w:tr>
      <w:tr w:rsidR="006F4B1D" w:rsidTr="00CD1CFB">
        <w:tc>
          <w:tcPr>
            <w:tcW w:w="1838" w:type="dxa"/>
          </w:tcPr>
          <w:p w:rsidR="006F4B1D" w:rsidRDefault="006F4B1D" w:rsidP="00CD1CFB">
            <w:r>
              <w:t>Post condición</w:t>
            </w:r>
          </w:p>
        </w:tc>
        <w:tc>
          <w:tcPr>
            <w:tcW w:w="6990" w:type="dxa"/>
          </w:tcPr>
          <w:p w:rsidR="006F4B1D" w:rsidRDefault="0009541F" w:rsidP="00CD1CFB">
            <w:r>
              <w:t>Se crea entidad Producto</w:t>
            </w:r>
          </w:p>
          <w:p w:rsidR="0009541F" w:rsidRDefault="0009541F" w:rsidP="00CD1CFB">
            <w:r>
              <w:t xml:space="preserve">Se asocia código a </w:t>
            </w:r>
            <w:proofErr w:type="spellStart"/>
            <w:r>
              <w:t>Producto.codigo</w:t>
            </w:r>
            <w:proofErr w:type="spellEnd"/>
          </w:p>
        </w:tc>
      </w:tr>
    </w:tbl>
    <w:p w:rsidR="006F4B1D" w:rsidRDefault="006F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7302F" w:rsidTr="00CD1CFB">
        <w:tc>
          <w:tcPr>
            <w:tcW w:w="1838" w:type="dxa"/>
          </w:tcPr>
          <w:p w:rsidR="00B7302F" w:rsidRDefault="00B7302F" w:rsidP="00CD1CFB">
            <w:r>
              <w:t>Contrato</w:t>
            </w:r>
          </w:p>
        </w:tc>
        <w:tc>
          <w:tcPr>
            <w:tcW w:w="6990" w:type="dxa"/>
          </w:tcPr>
          <w:p w:rsidR="00B7302F" w:rsidRDefault="00B7302F" w:rsidP="00CD1CFB">
            <w:proofErr w:type="spellStart"/>
            <w:r>
              <w:t>sumaTotal</w:t>
            </w:r>
            <w:proofErr w:type="spellEnd"/>
            <w:r>
              <w:t>(código)</w:t>
            </w:r>
          </w:p>
        </w:tc>
      </w:tr>
      <w:tr w:rsidR="00B7302F" w:rsidTr="00CD1CFB">
        <w:tc>
          <w:tcPr>
            <w:tcW w:w="1838" w:type="dxa"/>
          </w:tcPr>
          <w:p w:rsidR="00B7302F" w:rsidRDefault="00B7302F" w:rsidP="00CD1CFB">
            <w:r>
              <w:t>Responsabilidad</w:t>
            </w:r>
          </w:p>
        </w:tc>
        <w:tc>
          <w:tcPr>
            <w:tcW w:w="6990" w:type="dxa"/>
          </w:tcPr>
          <w:p w:rsidR="00B7302F" w:rsidRDefault="00F568DE" w:rsidP="00CD1CFB">
            <w:r>
              <w:t>Actualiza el total de la Venta</w:t>
            </w:r>
          </w:p>
        </w:tc>
      </w:tr>
      <w:tr w:rsidR="00B7302F" w:rsidTr="00CD1CFB">
        <w:tc>
          <w:tcPr>
            <w:tcW w:w="1838" w:type="dxa"/>
          </w:tcPr>
          <w:p w:rsidR="00B7302F" w:rsidRDefault="00B7302F" w:rsidP="00CD1CFB">
            <w:r>
              <w:t>Precondición</w:t>
            </w:r>
          </w:p>
        </w:tc>
        <w:tc>
          <w:tcPr>
            <w:tcW w:w="6990" w:type="dxa"/>
          </w:tcPr>
          <w:p w:rsidR="00B7302F" w:rsidRDefault="00F568DE" w:rsidP="00CD1CFB">
            <w:r>
              <w:t>Sistema iniciado, existe entidad Venta, existe entidad Compra, existe entidad Producto, conexión a la base de datos</w:t>
            </w:r>
          </w:p>
        </w:tc>
      </w:tr>
      <w:tr w:rsidR="00B7302F" w:rsidTr="00CD1CFB">
        <w:tc>
          <w:tcPr>
            <w:tcW w:w="1838" w:type="dxa"/>
          </w:tcPr>
          <w:p w:rsidR="00B7302F" w:rsidRDefault="00B7302F" w:rsidP="00CD1CFB">
            <w:r>
              <w:t>Post condición</w:t>
            </w:r>
          </w:p>
        </w:tc>
        <w:tc>
          <w:tcPr>
            <w:tcW w:w="6990" w:type="dxa"/>
          </w:tcPr>
          <w:p w:rsidR="00B7302F" w:rsidRDefault="00F568DE" w:rsidP="00CD1CFB">
            <w:r>
              <w:t xml:space="preserve">Se busca </w:t>
            </w:r>
            <w:proofErr w:type="spellStart"/>
            <w:r>
              <w:t>Producto.código</w:t>
            </w:r>
            <w:proofErr w:type="spellEnd"/>
            <w:r>
              <w:t xml:space="preserve"> en la base de datos y se obtiene </w:t>
            </w:r>
            <w:proofErr w:type="spellStart"/>
            <w:r>
              <w:t>Producto.precio</w:t>
            </w:r>
            <w:proofErr w:type="spellEnd"/>
            <w:r>
              <w:t xml:space="preserve"> y </w:t>
            </w:r>
            <w:proofErr w:type="spellStart"/>
            <w:r>
              <w:t>Producto.nombre</w:t>
            </w:r>
            <w:proofErr w:type="spellEnd"/>
          </w:p>
          <w:p w:rsidR="00F568DE" w:rsidRDefault="00F568DE" w:rsidP="00CD1CFB">
            <w:r>
              <w:t xml:space="preserve">Se concatena </w:t>
            </w:r>
            <w:proofErr w:type="spellStart"/>
            <w:r>
              <w:t>Producto.nombre</w:t>
            </w:r>
            <w:proofErr w:type="spellEnd"/>
            <w:r>
              <w:t xml:space="preserve"> a </w:t>
            </w:r>
            <w:proofErr w:type="spellStart"/>
            <w:r>
              <w:t>Venta.detalle</w:t>
            </w:r>
            <w:proofErr w:type="spellEnd"/>
          </w:p>
          <w:p w:rsidR="00F568DE" w:rsidRDefault="00F568DE" w:rsidP="00F568DE">
            <w:r>
              <w:t xml:space="preserve">Se suma </w:t>
            </w:r>
            <w:proofErr w:type="spellStart"/>
            <w:r>
              <w:t>Producto.precio</w:t>
            </w:r>
            <w:proofErr w:type="spellEnd"/>
            <w:r>
              <w:t xml:space="preserve"> a </w:t>
            </w:r>
            <w:proofErr w:type="spellStart"/>
            <w:r>
              <w:t>Venta.total</w:t>
            </w:r>
            <w:proofErr w:type="spellEnd"/>
          </w:p>
        </w:tc>
      </w:tr>
    </w:tbl>
    <w:p w:rsidR="005F1601" w:rsidRDefault="005F1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13654" w:rsidTr="00CD1CFB">
        <w:tc>
          <w:tcPr>
            <w:tcW w:w="1838" w:type="dxa"/>
          </w:tcPr>
          <w:p w:rsidR="00013654" w:rsidRDefault="00013654" w:rsidP="00CD1CFB">
            <w:r>
              <w:t>Contrato</w:t>
            </w:r>
          </w:p>
        </w:tc>
        <w:tc>
          <w:tcPr>
            <w:tcW w:w="6990" w:type="dxa"/>
          </w:tcPr>
          <w:p w:rsidR="00013654" w:rsidRDefault="00013654" w:rsidP="00CD1CFB">
            <w:proofErr w:type="spellStart"/>
            <w:r>
              <w:t>finalizaIngreso</w:t>
            </w:r>
            <w:proofErr w:type="spellEnd"/>
            <w:r>
              <w:t>()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Responsabilidad</w:t>
            </w:r>
          </w:p>
        </w:tc>
        <w:tc>
          <w:tcPr>
            <w:tcW w:w="6990" w:type="dxa"/>
          </w:tcPr>
          <w:p w:rsidR="00013654" w:rsidRDefault="00F568DE" w:rsidP="00CD1CFB">
            <w:r>
              <w:t>Finaliza el ingreso de productos y termina la Compra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Precondición</w:t>
            </w:r>
          </w:p>
        </w:tc>
        <w:tc>
          <w:tcPr>
            <w:tcW w:w="6990" w:type="dxa"/>
          </w:tcPr>
          <w:p w:rsidR="00013654" w:rsidRDefault="00F568DE" w:rsidP="00CD1CFB">
            <w:r>
              <w:t>Sistema iniciado, existe entidad Venta, existe entidad Compra, existe entidad Producto, conexión a la base de datos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Post condición</w:t>
            </w:r>
          </w:p>
        </w:tc>
        <w:tc>
          <w:tcPr>
            <w:tcW w:w="6990" w:type="dxa"/>
          </w:tcPr>
          <w:p w:rsidR="00013654" w:rsidRDefault="00013654" w:rsidP="00CD1CFB"/>
        </w:tc>
      </w:tr>
    </w:tbl>
    <w:p w:rsidR="00013654" w:rsidRDefault="00013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13654" w:rsidTr="00CD1CFB">
        <w:tc>
          <w:tcPr>
            <w:tcW w:w="1838" w:type="dxa"/>
          </w:tcPr>
          <w:p w:rsidR="00013654" w:rsidRDefault="00013654" w:rsidP="00CD1CFB">
            <w:r>
              <w:t>Contrato</w:t>
            </w:r>
          </w:p>
        </w:tc>
        <w:tc>
          <w:tcPr>
            <w:tcW w:w="6990" w:type="dxa"/>
          </w:tcPr>
          <w:p w:rsidR="00013654" w:rsidRDefault="00013654" w:rsidP="00CD1CFB">
            <w:proofErr w:type="spellStart"/>
            <w:r>
              <w:t>seleccionaCliente</w:t>
            </w:r>
            <w:proofErr w:type="spellEnd"/>
            <w:r>
              <w:t>(</w:t>
            </w:r>
            <w:proofErr w:type="spellStart"/>
            <w:r>
              <w:t>rut</w:t>
            </w:r>
            <w:proofErr w:type="spellEnd"/>
            <w:r>
              <w:t>)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Responsabilidad</w:t>
            </w:r>
          </w:p>
        </w:tc>
        <w:tc>
          <w:tcPr>
            <w:tcW w:w="6990" w:type="dxa"/>
          </w:tcPr>
          <w:p w:rsidR="00013654" w:rsidRDefault="00F568DE" w:rsidP="001A174F">
            <w:r>
              <w:t xml:space="preserve">Captura el </w:t>
            </w:r>
            <w:proofErr w:type="spellStart"/>
            <w:r>
              <w:t>rut</w:t>
            </w:r>
            <w:proofErr w:type="spellEnd"/>
            <w:r>
              <w:t xml:space="preserve"> del Cliente al que se est</w:t>
            </w:r>
            <w:r w:rsidR="001A174F">
              <w:t>á</w:t>
            </w:r>
            <w:r>
              <w:t xml:space="preserve"> atendiendo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Precondición</w:t>
            </w:r>
          </w:p>
        </w:tc>
        <w:tc>
          <w:tcPr>
            <w:tcW w:w="6990" w:type="dxa"/>
          </w:tcPr>
          <w:p w:rsidR="00013654" w:rsidRDefault="001A174F" w:rsidP="00CD1CFB">
            <w:r>
              <w:t>Sistema iniciado, conexión a la base de datos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Post condición</w:t>
            </w:r>
          </w:p>
        </w:tc>
        <w:tc>
          <w:tcPr>
            <w:tcW w:w="6990" w:type="dxa"/>
          </w:tcPr>
          <w:p w:rsidR="000E2A92" w:rsidRDefault="000E2A92" w:rsidP="000E2A92">
            <w:r>
              <w:t xml:space="preserve">Se asocia </w:t>
            </w:r>
            <w:proofErr w:type="spellStart"/>
            <w:r>
              <w:t>rut</w:t>
            </w:r>
            <w:proofErr w:type="spellEnd"/>
            <w:r>
              <w:t xml:space="preserve"> a </w:t>
            </w:r>
            <w:proofErr w:type="spellStart"/>
            <w:r>
              <w:t>Compra.cliente.rut</w:t>
            </w:r>
            <w:proofErr w:type="spellEnd"/>
          </w:p>
        </w:tc>
      </w:tr>
    </w:tbl>
    <w:p w:rsidR="00013654" w:rsidRDefault="00013654"/>
    <w:p w:rsidR="00013654" w:rsidRDefault="00013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13654" w:rsidTr="00CD1CFB">
        <w:tc>
          <w:tcPr>
            <w:tcW w:w="1838" w:type="dxa"/>
          </w:tcPr>
          <w:p w:rsidR="00013654" w:rsidRDefault="00013654" w:rsidP="00CD1CFB">
            <w:r>
              <w:lastRenderedPageBreak/>
              <w:t>Contrato</w:t>
            </w:r>
          </w:p>
        </w:tc>
        <w:tc>
          <w:tcPr>
            <w:tcW w:w="6990" w:type="dxa"/>
          </w:tcPr>
          <w:p w:rsidR="00013654" w:rsidRDefault="00D94705" w:rsidP="00CD1CFB">
            <w:proofErr w:type="spellStart"/>
            <w:r>
              <w:t>consultaBaseCientes</w:t>
            </w:r>
            <w:proofErr w:type="spellEnd"/>
            <w:r>
              <w:t>(</w:t>
            </w:r>
            <w:proofErr w:type="spellStart"/>
            <w:r>
              <w:t>rut</w:t>
            </w:r>
            <w:proofErr w:type="spellEnd"/>
            <w:r>
              <w:t>)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Responsabilidad</w:t>
            </w:r>
          </w:p>
        </w:tc>
        <w:tc>
          <w:tcPr>
            <w:tcW w:w="6990" w:type="dxa"/>
          </w:tcPr>
          <w:p w:rsidR="00013654" w:rsidRDefault="0044750E" w:rsidP="00CD1CFB">
            <w:r>
              <w:t>Consulta el detalle de las deudas de un Cliente en la base de datos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Precondición</w:t>
            </w:r>
          </w:p>
        </w:tc>
        <w:tc>
          <w:tcPr>
            <w:tcW w:w="6990" w:type="dxa"/>
          </w:tcPr>
          <w:p w:rsidR="00013654" w:rsidRDefault="0044750E" w:rsidP="00CD1CFB">
            <w:r>
              <w:t>Sistema iniciado, conexión con la base de Datos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Post condición</w:t>
            </w:r>
          </w:p>
        </w:tc>
        <w:tc>
          <w:tcPr>
            <w:tcW w:w="6990" w:type="dxa"/>
          </w:tcPr>
          <w:p w:rsidR="00013654" w:rsidRDefault="0044750E" w:rsidP="00CD1CFB">
            <w:r>
              <w:t>Crea la entidad Cliente</w:t>
            </w:r>
          </w:p>
          <w:p w:rsidR="0044750E" w:rsidRDefault="0044750E" w:rsidP="00CD1CFB">
            <w:r>
              <w:t xml:space="preserve">Asocia nombre a </w:t>
            </w:r>
            <w:proofErr w:type="spellStart"/>
            <w:r>
              <w:t>Cliente.nombre</w:t>
            </w:r>
            <w:proofErr w:type="spellEnd"/>
          </w:p>
          <w:p w:rsidR="0044750E" w:rsidRDefault="0044750E" w:rsidP="00CD1CFB">
            <w:r>
              <w:t xml:space="preserve">Asocia </w:t>
            </w:r>
            <w:proofErr w:type="spellStart"/>
            <w:r>
              <w:t>detalleCompra</w:t>
            </w:r>
            <w:proofErr w:type="spellEnd"/>
            <w:r>
              <w:t xml:space="preserve"> a </w:t>
            </w:r>
            <w:proofErr w:type="spellStart"/>
            <w:r>
              <w:t>Cliente.detalleCompra</w:t>
            </w:r>
            <w:proofErr w:type="spellEnd"/>
          </w:p>
          <w:p w:rsidR="0044750E" w:rsidRDefault="0044750E" w:rsidP="00CD1CFB">
            <w:r>
              <w:t xml:space="preserve">Asocia </w:t>
            </w:r>
            <w:proofErr w:type="spellStart"/>
            <w:r>
              <w:t>totalDeuda</w:t>
            </w:r>
            <w:proofErr w:type="spellEnd"/>
            <w:r>
              <w:t xml:space="preserve"> a </w:t>
            </w:r>
            <w:proofErr w:type="spellStart"/>
            <w:r>
              <w:t>Cliente.totalDeuda</w:t>
            </w:r>
            <w:proofErr w:type="spellEnd"/>
          </w:p>
        </w:tc>
      </w:tr>
    </w:tbl>
    <w:p w:rsidR="00013654" w:rsidRDefault="00013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13654" w:rsidTr="00CD1CFB">
        <w:tc>
          <w:tcPr>
            <w:tcW w:w="1838" w:type="dxa"/>
          </w:tcPr>
          <w:p w:rsidR="00013654" w:rsidRDefault="00013654" w:rsidP="00CD1CFB">
            <w:r>
              <w:t>Contrato</w:t>
            </w:r>
          </w:p>
        </w:tc>
        <w:tc>
          <w:tcPr>
            <w:tcW w:w="6990" w:type="dxa"/>
          </w:tcPr>
          <w:p w:rsidR="00013654" w:rsidRDefault="00D94705" w:rsidP="00CD1CFB">
            <w:proofErr w:type="spellStart"/>
            <w:r>
              <w:t>ingres</w:t>
            </w:r>
            <w:r w:rsidR="00B7302F">
              <w:t>o</w:t>
            </w:r>
            <w:r>
              <w:t>Abono</w:t>
            </w:r>
            <w:proofErr w:type="spellEnd"/>
            <w:r>
              <w:t>(monto)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Responsabilidad</w:t>
            </w:r>
          </w:p>
        </w:tc>
        <w:tc>
          <w:tcPr>
            <w:tcW w:w="6990" w:type="dxa"/>
          </w:tcPr>
          <w:p w:rsidR="00013654" w:rsidRDefault="0044750E" w:rsidP="00CD1CFB">
            <w:r>
              <w:t>Captura el abono a la deuda de un Cliente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Precondición</w:t>
            </w:r>
          </w:p>
        </w:tc>
        <w:tc>
          <w:tcPr>
            <w:tcW w:w="6990" w:type="dxa"/>
          </w:tcPr>
          <w:p w:rsidR="00013654" w:rsidRDefault="0044750E" w:rsidP="00CD1CFB">
            <w:r>
              <w:t>Sistema iniciado, existe la entidad Cliente, conexión con la base de datos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Post condición</w:t>
            </w:r>
          </w:p>
        </w:tc>
        <w:tc>
          <w:tcPr>
            <w:tcW w:w="6990" w:type="dxa"/>
          </w:tcPr>
          <w:p w:rsidR="00013654" w:rsidRDefault="0044750E" w:rsidP="00CD1CFB">
            <w:r>
              <w:t xml:space="preserve">Concatena monto a </w:t>
            </w:r>
            <w:proofErr w:type="spellStart"/>
            <w:r>
              <w:t>Cliente.detalleCompra</w:t>
            </w:r>
            <w:proofErr w:type="spellEnd"/>
          </w:p>
          <w:p w:rsidR="0044750E" w:rsidRDefault="0044750E" w:rsidP="00CD1CFB">
            <w:r>
              <w:t xml:space="preserve">Resta monto a </w:t>
            </w:r>
            <w:proofErr w:type="spellStart"/>
            <w:r>
              <w:t>Cliente.totalDeuda</w:t>
            </w:r>
            <w:proofErr w:type="spellEnd"/>
          </w:p>
        </w:tc>
      </w:tr>
    </w:tbl>
    <w:p w:rsidR="00013654" w:rsidRDefault="00013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13654" w:rsidTr="00CD1CFB">
        <w:tc>
          <w:tcPr>
            <w:tcW w:w="1838" w:type="dxa"/>
          </w:tcPr>
          <w:p w:rsidR="00013654" w:rsidRDefault="00013654" w:rsidP="00CD1CFB">
            <w:r>
              <w:t>Contrato</w:t>
            </w:r>
          </w:p>
        </w:tc>
        <w:tc>
          <w:tcPr>
            <w:tcW w:w="6990" w:type="dxa"/>
          </w:tcPr>
          <w:p w:rsidR="00013654" w:rsidRDefault="00B7302F" w:rsidP="00CD1CFB">
            <w:proofErr w:type="spellStart"/>
            <w:r>
              <w:t>dueñoConfirma</w:t>
            </w:r>
            <w:proofErr w:type="spellEnd"/>
            <w:r>
              <w:t>(</w:t>
            </w:r>
            <w:proofErr w:type="spellStart"/>
            <w:r>
              <w:t>codigoD</w:t>
            </w:r>
            <w:proofErr w:type="spellEnd"/>
            <w:r>
              <w:t>)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Responsabilidad</w:t>
            </w:r>
          </w:p>
        </w:tc>
        <w:tc>
          <w:tcPr>
            <w:tcW w:w="6990" w:type="dxa"/>
          </w:tcPr>
          <w:p w:rsidR="00013654" w:rsidRDefault="0044750E" w:rsidP="00CD1CFB">
            <w:r>
              <w:t>Captura la confirmación de la dueña del local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Precondición</w:t>
            </w:r>
          </w:p>
        </w:tc>
        <w:tc>
          <w:tcPr>
            <w:tcW w:w="6990" w:type="dxa"/>
          </w:tcPr>
          <w:p w:rsidR="00013654" w:rsidRDefault="0044750E" w:rsidP="00CD1CFB">
            <w:r>
              <w:t>Sistema iniciado, lector conectado, conexión a la base de datos</w:t>
            </w:r>
          </w:p>
        </w:tc>
      </w:tr>
      <w:tr w:rsidR="00013654" w:rsidTr="00CD1CFB">
        <w:tc>
          <w:tcPr>
            <w:tcW w:w="1838" w:type="dxa"/>
          </w:tcPr>
          <w:p w:rsidR="00013654" w:rsidRDefault="00013654" w:rsidP="00CD1CFB">
            <w:r>
              <w:t>Post condición</w:t>
            </w:r>
          </w:p>
        </w:tc>
        <w:tc>
          <w:tcPr>
            <w:tcW w:w="6990" w:type="dxa"/>
          </w:tcPr>
          <w:p w:rsidR="00013654" w:rsidRDefault="00013654" w:rsidP="00CD1CFB"/>
        </w:tc>
      </w:tr>
    </w:tbl>
    <w:p w:rsidR="00013654" w:rsidRDefault="00013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7302F" w:rsidTr="00CD1CFB">
        <w:tc>
          <w:tcPr>
            <w:tcW w:w="1838" w:type="dxa"/>
          </w:tcPr>
          <w:p w:rsidR="00B7302F" w:rsidRDefault="00B7302F" w:rsidP="00CD1CFB">
            <w:r>
              <w:t>Contrato</w:t>
            </w:r>
          </w:p>
        </w:tc>
        <w:tc>
          <w:tcPr>
            <w:tcW w:w="6990" w:type="dxa"/>
          </w:tcPr>
          <w:p w:rsidR="00B7302F" w:rsidRDefault="00B7302F" w:rsidP="00CD1CFB">
            <w:proofErr w:type="spellStart"/>
            <w:r>
              <w:t>actualizaDatos</w:t>
            </w:r>
            <w:proofErr w:type="spellEnd"/>
            <w:r>
              <w:t>(</w:t>
            </w:r>
            <w:proofErr w:type="spellStart"/>
            <w:r>
              <w:t>detalleCompra</w:t>
            </w:r>
            <w:proofErr w:type="spellEnd"/>
            <w:r>
              <w:t xml:space="preserve">, </w:t>
            </w:r>
            <w:proofErr w:type="spellStart"/>
            <w:r>
              <w:t>total</w:t>
            </w:r>
            <w:r w:rsidR="001748E5">
              <w:t>Deuda</w:t>
            </w:r>
            <w:proofErr w:type="spellEnd"/>
            <w:r>
              <w:t>)</w:t>
            </w:r>
          </w:p>
        </w:tc>
      </w:tr>
      <w:tr w:rsidR="00B7302F" w:rsidTr="00CD1CFB">
        <w:tc>
          <w:tcPr>
            <w:tcW w:w="1838" w:type="dxa"/>
          </w:tcPr>
          <w:p w:rsidR="00B7302F" w:rsidRDefault="00B7302F" w:rsidP="00CD1CFB">
            <w:r>
              <w:t>Responsabilidad</w:t>
            </w:r>
          </w:p>
        </w:tc>
        <w:tc>
          <w:tcPr>
            <w:tcW w:w="6990" w:type="dxa"/>
          </w:tcPr>
          <w:p w:rsidR="00B7302F" w:rsidRDefault="0044750E" w:rsidP="00CD1CFB">
            <w:r>
              <w:t>Actualiza la base de datos según los nuevos datos de la deuda del Cliente</w:t>
            </w:r>
          </w:p>
        </w:tc>
      </w:tr>
      <w:tr w:rsidR="0044750E" w:rsidTr="00CD1CFB">
        <w:tc>
          <w:tcPr>
            <w:tcW w:w="1838" w:type="dxa"/>
          </w:tcPr>
          <w:p w:rsidR="0044750E" w:rsidRDefault="0044750E" w:rsidP="00CD1CFB">
            <w:r>
              <w:t>Precondición</w:t>
            </w:r>
          </w:p>
        </w:tc>
        <w:tc>
          <w:tcPr>
            <w:tcW w:w="6990" w:type="dxa"/>
          </w:tcPr>
          <w:p w:rsidR="0044750E" w:rsidRDefault="0044750E" w:rsidP="00C7335E">
            <w:r>
              <w:t>Sistema iniciado, existe la entidad Cliente, conexión con la base de datos</w:t>
            </w:r>
          </w:p>
        </w:tc>
      </w:tr>
      <w:tr w:rsidR="0044750E" w:rsidTr="00CD1CFB">
        <w:tc>
          <w:tcPr>
            <w:tcW w:w="1838" w:type="dxa"/>
          </w:tcPr>
          <w:p w:rsidR="0044750E" w:rsidRDefault="0044750E" w:rsidP="00CD1CFB">
            <w:r>
              <w:t>Post condición</w:t>
            </w:r>
          </w:p>
        </w:tc>
        <w:tc>
          <w:tcPr>
            <w:tcW w:w="6990" w:type="dxa"/>
          </w:tcPr>
          <w:p w:rsidR="0044750E" w:rsidRDefault="0044750E" w:rsidP="00CD1CFB">
            <w:r>
              <w:t xml:space="preserve">Actualiza los datos </w:t>
            </w:r>
            <w:proofErr w:type="spellStart"/>
            <w:r>
              <w:t>Cliente.detalleCompra</w:t>
            </w:r>
            <w:proofErr w:type="spellEnd"/>
            <w:r>
              <w:t xml:space="preserve"> y </w:t>
            </w:r>
            <w:proofErr w:type="spellStart"/>
            <w:r>
              <w:t>Cliente.totalDeuda</w:t>
            </w:r>
            <w:proofErr w:type="spellEnd"/>
            <w:r>
              <w:t xml:space="preserve"> a la base de datos</w:t>
            </w:r>
          </w:p>
        </w:tc>
      </w:tr>
    </w:tbl>
    <w:p w:rsidR="001748E5" w:rsidRDefault="00174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748E5" w:rsidTr="00CD1CFB">
        <w:tc>
          <w:tcPr>
            <w:tcW w:w="1838" w:type="dxa"/>
          </w:tcPr>
          <w:p w:rsidR="001748E5" w:rsidRDefault="001748E5" w:rsidP="00CD1CFB">
            <w:r>
              <w:t>Contrato</w:t>
            </w:r>
          </w:p>
        </w:tc>
        <w:tc>
          <w:tcPr>
            <w:tcW w:w="6990" w:type="dxa"/>
          </w:tcPr>
          <w:p w:rsidR="001748E5" w:rsidRDefault="001748E5" w:rsidP="001748E5">
            <w:proofErr w:type="spellStart"/>
            <w:r>
              <w:t>actualizaBaseVentas</w:t>
            </w:r>
            <w:proofErr w:type="spellEnd"/>
            <w:r>
              <w:t>(</w:t>
            </w:r>
            <w:proofErr w:type="spellStart"/>
            <w:r>
              <w:t>totalDiario</w:t>
            </w:r>
            <w:proofErr w:type="spellEnd"/>
            <w:r>
              <w:t xml:space="preserve">, </w:t>
            </w:r>
            <w:proofErr w:type="spellStart"/>
            <w:r>
              <w:t>boletaP</w:t>
            </w:r>
            <w:proofErr w:type="spellEnd"/>
            <w:r>
              <w:t xml:space="preserve">, </w:t>
            </w:r>
            <w:proofErr w:type="spellStart"/>
            <w:r>
              <w:t>boletaU</w:t>
            </w:r>
            <w:proofErr w:type="spellEnd"/>
            <w:r>
              <w:t>)</w:t>
            </w:r>
          </w:p>
        </w:tc>
      </w:tr>
      <w:tr w:rsidR="00B53951" w:rsidTr="00CD1CFB">
        <w:tc>
          <w:tcPr>
            <w:tcW w:w="1838" w:type="dxa"/>
          </w:tcPr>
          <w:p w:rsidR="00B53951" w:rsidRDefault="00B53951" w:rsidP="00CD1CFB">
            <w:r>
              <w:t>Responsabilidad</w:t>
            </w:r>
          </w:p>
        </w:tc>
        <w:tc>
          <w:tcPr>
            <w:tcW w:w="6990" w:type="dxa"/>
          </w:tcPr>
          <w:p w:rsidR="00B53951" w:rsidRDefault="00B53951" w:rsidP="00C7335E">
            <w:r>
              <w:t xml:space="preserve">Actualizar la base de datos con las compras y las deudas del </w:t>
            </w:r>
            <w:proofErr w:type="spellStart"/>
            <w:r>
              <w:t>dia</w:t>
            </w:r>
            <w:proofErr w:type="spellEnd"/>
          </w:p>
        </w:tc>
      </w:tr>
      <w:tr w:rsidR="00B53951" w:rsidTr="00CD1CFB">
        <w:tc>
          <w:tcPr>
            <w:tcW w:w="1838" w:type="dxa"/>
          </w:tcPr>
          <w:p w:rsidR="00B53951" w:rsidRDefault="00B53951" w:rsidP="00CD1CFB">
            <w:r>
              <w:t>Precondición</w:t>
            </w:r>
          </w:p>
        </w:tc>
        <w:tc>
          <w:tcPr>
            <w:tcW w:w="6990" w:type="dxa"/>
          </w:tcPr>
          <w:p w:rsidR="00B53951" w:rsidRDefault="00B53951" w:rsidP="00C7335E">
            <w:r>
              <w:t>Sistema iniciado, conexión a la base de datos</w:t>
            </w:r>
          </w:p>
        </w:tc>
      </w:tr>
      <w:tr w:rsidR="00B53951" w:rsidTr="00CD1CFB">
        <w:tc>
          <w:tcPr>
            <w:tcW w:w="1838" w:type="dxa"/>
          </w:tcPr>
          <w:p w:rsidR="00B53951" w:rsidRDefault="00B53951" w:rsidP="00CD1CFB">
            <w:r>
              <w:t>Post condición</w:t>
            </w:r>
          </w:p>
        </w:tc>
        <w:tc>
          <w:tcPr>
            <w:tcW w:w="6990" w:type="dxa"/>
          </w:tcPr>
          <w:p w:rsidR="00B53951" w:rsidRDefault="00B53951" w:rsidP="00C7335E">
            <w:r>
              <w:t>Ac</w:t>
            </w:r>
            <w:r w:rsidR="00C20F73">
              <w:t>t</w:t>
            </w:r>
            <w:r>
              <w:t>ualiza la base de datos con los datos de</w:t>
            </w:r>
            <w:r w:rsidR="0004684C">
              <w:t xml:space="preserve"> </w:t>
            </w:r>
            <w:proofErr w:type="spellStart"/>
            <w:r w:rsidR="0004684C">
              <w:t>Venta.totalDiario</w:t>
            </w:r>
            <w:proofErr w:type="spellEnd"/>
            <w:r w:rsidR="0004684C">
              <w:t xml:space="preserve">, </w:t>
            </w:r>
            <w:proofErr w:type="spellStart"/>
            <w:r w:rsidR="0004684C">
              <w:t>Compra.boletaP</w:t>
            </w:r>
            <w:proofErr w:type="spellEnd"/>
            <w:r w:rsidR="0004684C">
              <w:t xml:space="preserve"> y </w:t>
            </w:r>
            <w:proofErr w:type="spellStart"/>
            <w:r w:rsidR="0004684C">
              <w:t>Compra.boletaU</w:t>
            </w:r>
            <w:bookmarkStart w:id="0" w:name="_GoBack"/>
            <w:bookmarkEnd w:id="0"/>
            <w:proofErr w:type="spellEnd"/>
          </w:p>
        </w:tc>
      </w:tr>
    </w:tbl>
    <w:p w:rsidR="001748E5" w:rsidRDefault="00174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748E5" w:rsidTr="00CD1CFB">
        <w:tc>
          <w:tcPr>
            <w:tcW w:w="1838" w:type="dxa"/>
          </w:tcPr>
          <w:p w:rsidR="001748E5" w:rsidRDefault="001748E5" w:rsidP="00CD1CFB">
            <w:r>
              <w:t>Contrato</w:t>
            </w:r>
          </w:p>
        </w:tc>
        <w:tc>
          <w:tcPr>
            <w:tcW w:w="6990" w:type="dxa"/>
          </w:tcPr>
          <w:p w:rsidR="001748E5" w:rsidRDefault="001748E5" w:rsidP="00CD1CFB">
            <w:proofErr w:type="spellStart"/>
            <w:r>
              <w:t>ingresaFechas</w:t>
            </w:r>
            <w:proofErr w:type="spellEnd"/>
            <w:r>
              <w:t>(inicio, fin)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Responsabilidad</w:t>
            </w:r>
          </w:p>
        </w:tc>
        <w:tc>
          <w:tcPr>
            <w:tcW w:w="6990" w:type="dxa"/>
          </w:tcPr>
          <w:p w:rsidR="001748E5" w:rsidRDefault="00C20F73" w:rsidP="00CD1CFB">
            <w:r>
              <w:t>Captura las fechas de inicio y fin para la planilla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Precondición</w:t>
            </w:r>
          </w:p>
        </w:tc>
        <w:tc>
          <w:tcPr>
            <w:tcW w:w="6990" w:type="dxa"/>
          </w:tcPr>
          <w:p w:rsidR="001748E5" w:rsidRDefault="00C20F73" w:rsidP="00CD1CFB">
            <w:r>
              <w:t>Sistema iniciado, conexión a la base de datos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Post condición</w:t>
            </w:r>
          </w:p>
        </w:tc>
        <w:tc>
          <w:tcPr>
            <w:tcW w:w="6990" w:type="dxa"/>
          </w:tcPr>
          <w:p w:rsidR="001748E5" w:rsidRDefault="001748E5" w:rsidP="00CD1CFB"/>
        </w:tc>
      </w:tr>
    </w:tbl>
    <w:p w:rsidR="001748E5" w:rsidRDefault="00174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748E5" w:rsidTr="00CD1CFB">
        <w:tc>
          <w:tcPr>
            <w:tcW w:w="1838" w:type="dxa"/>
          </w:tcPr>
          <w:p w:rsidR="001748E5" w:rsidRDefault="001748E5" w:rsidP="00CD1CFB">
            <w:r>
              <w:t>Contrato</w:t>
            </w:r>
          </w:p>
        </w:tc>
        <w:tc>
          <w:tcPr>
            <w:tcW w:w="6990" w:type="dxa"/>
          </w:tcPr>
          <w:p w:rsidR="001748E5" w:rsidRDefault="001748E5" w:rsidP="00CD1CFB">
            <w:proofErr w:type="spellStart"/>
            <w:r>
              <w:t>generaPlanilla</w:t>
            </w:r>
            <w:proofErr w:type="spellEnd"/>
            <w:r>
              <w:t xml:space="preserve">(mes, </w:t>
            </w:r>
            <w:r w:rsidR="006F2AC0">
              <w:t>fecha</w:t>
            </w:r>
            <w:r>
              <w:t xml:space="preserve">, </w:t>
            </w:r>
            <w:proofErr w:type="spellStart"/>
            <w:r>
              <w:t>totalDia</w:t>
            </w:r>
            <w:proofErr w:type="spellEnd"/>
            <w:r>
              <w:t>)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Responsabilidad</w:t>
            </w:r>
          </w:p>
        </w:tc>
        <w:tc>
          <w:tcPr>
            <w:tcW w:w="6990" w:type="dxa"/>
          </w:tcPr>
          <w:p w:rsidR="001748E5" w:rsidRDefault="00C20F73" w:rsidP="00CD1CFB">
            <w:r>
              <w:t>Genera la planilla contable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Precondición</w:t>
            </w:r>
          </w:p>
        </w:tc>
        <w:tc>
          <w:tcPr>
            <w:tcW w:w="6990" w:type="dxa"/>
          </w:tcPr>
          <w:p w:rsidR="001748E5" w:rsidRDefault="00C20F73" w:rsidP="00CD1CFB">
            <w:r>
              <w:t>Sistema iniciado, conexión a la base de datos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Post condición</w:t>
            </w:r>
          </w:p>
        </w:tc>
        <w:tc>
          <w:tcPr>
            <w:tcW w:w="6990" w:type="dxa"/>
          </w:tcPr>
          <w:p w:rsidR="001748E5" w:rsidRDefault="001748E5" w:rsidP="00CD1CFB"/>
        </w:tc>
      </w:tr>
    </w:tbl>
    <w:p w:rsidR="001748E5" w:rsidRDefault="001748E5"/>
    <w:p w:rsidR="001748E5" w:rsidRDefault="00174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748E5" w:rsidTr="00CD1CFB">
        <w:tc>
          <w:tcPr>
            <w:tcW w:w="1838" w:type="dxa"/>
          </w:tcPr>
          <w:p w:rsidR="001748E5" w:rsidRDefault="001748E5" w:rsidP="00CD1CFB">
            <w:r>
              <w:lastRenderedPageBreak/>
              <w:t>Contrato</w:t>
            </w:r>
          </w:p>
        </w:tc>
        <w:tc>
          <w:tcPr>
            <w:tcW w:w="6990" w:type="dxa"/>
          </w:tcPr>
          <w:p w:rsidR="001748E5" w:rsidRDefault="006F2AC0" w:rsidP="00CD1CFB">
            <w:proofErr w:type="spellStart"/>
            <w:r>
              <w:t>actualizaBaseVentas</w:t>
            </w:r>
            <w:proofErr w:type="spellEnd"/>
            <w:r w:rsidR="001748E5">
              <w:t>(</w:t>
            </w:r>
            <w:r>
              <w:t xml:space="preserve">fecha, </w:t>
            </w:r>
            <w:proofErr w:type="spellStart"/>
            <w:r>
              <w:t>totalDia</w:t>
            </w:r>
            <w:proofErr w:type="spellEnd"/>
            <w:r w:rsidR="001748E5">
              <w:t>)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Responsabilidad</w:t>
            </w:r>
          </w:p>
        </w:tc>
        <w:tc>
          <w:tcPr>
            <w:tcW w:w="6990" w:type="dxa"/>
          </w:tcPr>
          <w:p w:rsidR="001748E5" w:rsidRDefault="0004684C" w:rsidP="00CD1CFB">
            <w:r>
              <w:t>Elimina los datos de la planilla recién hecha de la base de datos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Precondición</w:t>
            </w:r>
          </w:p>
        </w:tc>
        <w:tc>
          <w:tcPr>
            <w:tcW w:w="6990" w:type="dxa"/>
          </w:tcPr>
          <w:p w:rsidR="001748E5" w:rsidRDefault="0004684C" w:rsidP="00CD1CFB">
            <w:r>
              <w:t>Sistema iniciado, conexión con la base de datos</w:t>
            </w:r>
          </w:p>
        </w:tc>
      </w:tr>
      <w:tr w:rsidR="001748E5" w:rsidTr="00CD1CFB">
        <w:tc>
          <w:tcPr>
            <w:tcW w:w="1838" w:type="dxa"/>
          </w:tcPr>
          <w:p w:rsidR="001748E5" w:rsidRDefault="001748E5" w:rsidP="00CD1CFB">
            <w:r>
              <w:t>Post condición</w:t>
            </w:r>
          </w:p>
        </w:tc>
        <w:tc>
          <w:tcPr>
            <w:tcW w:w="6990" w:type="dxa"/>
          </w:tcPr>
          <w:p w:rsidR="001748E5" w:rsidRDefault="001748E5" w:rsidP="00CD1CFB"/>
        </w:tc>
      </w:tr>
    </w:tbl>
    <w:p w:rsidR="006F2AC0" w:rsidRDefault="006F2AC0" w:rsidP="001A174F"/>
    <w:sectPr w:rsidR="006F2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1D"/>
    <w:rsid w:val="00013654"/>
    <w:rsid w:val="0004684C"/>
    <w:rsid w:val="0009541F"/>
    <w:rsid w:val="000E2A92"/>
    <w:rsid w:val="00164C41"/>
    <w:rsid w:val="001748E5"/>
    <w:rsid w:val="001A174F"/>
    <w:rsid w:val="001A293B"/>
    <w:rsid w:val="00331E90"/>
    <w:rsid w:val="0044750E"/>
    <w:rsid w:val="005F1601"/>
    <w:rsid w:val="006F2AC0"/>
    <w:rsid w:val="006F4B1D"/>
    <w:rsid w:val="00800D45"/>
    <w:rsid w:val="00B53951"/>
    <w:rsid w:val="00B7302F"/>
    <w:rsid w:val="00C20F73"/>
    <w:rsid w:val="00D94705"/>
    <w:rsid w:val="00F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828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Salazar Legal</dc:creator>
  <cp:keywords/>
  <dc:description/>
  <cp:lastModifiedBy>Matias Eduardo Hettich Castillo</cp:lastModifiedBy>
  <cp:revision>8</cp:revision>
  <dcterms:created xsi:type="dcterms:W3CDTF">2014-06-15T21:52:00Z</dcterms:created>
  <dcterms:modified xsi:type="dcterms:W3CDTF">2014-06-20T22:07:00Z</dcterms:modified>
</cp:coreProperties>
</file>