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E" w:rsidRDefault="009518CE" w:rsidP="009518CE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COMSATS University Islamabad,</w:t>
      </w:r>
    </w:p>
    <w:p w:rsidR="009518CE" w:rsidRDefault="009518CE" w:rsidP="009518CE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Lahore Campus</w:t>
      </w:r>
    </w:p>
    <w:p w:rsidR="009518CE" w:rsidRDefault="009518CE" w:rsidP="009518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44"/>
          <w:szCs w:val="24"/>
          <w:lang w:eastAsia="en-GB"/>
        </w:rPr>
        <w:drawing>
          <wp:inline distT="0" distB="0" distL="0" distR="0" wp14:anchorId="4B652B5A" wp14:editId="033CF52A">
            <wp:extent cx="2973705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8CE" w:rsidRDefault="009518CE" w:rsidP="009518C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18CE" w:rsidRDefault="009518CE" w:rsidP="009518C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18CE" w:rsidRDefault="009518CE" w:rsidP="009518CE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Registration-ID:</w:t>
      </w:r>
    </w:p>
    <w:p w:rsidR="009518CE" w:rsidRDefault="009518CE" w:rsidP="009518CE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 SP19-BSE-001</w:t>
      </w:r>
    </w:p>
    <w:p w:rsidR="009518CE" w:rsidRDefault="009518CE" w:rsidP="009518C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24"/>
        </w:rPr>
        <w:t>Name:</w:t>
      </w:r>
    </w:p>
    <w:p w:rsidR="009518CE" w:rsidRDefault="009518CE" w:rsidP="009518CE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 Daniyal Rasheed</w:t>
      </w:r>
    </w:p>
    <w:p w:rsidR="009518CE" w:rsidRDefault="009518CE" w:rsidP="009518CE">
      <w:pPr>
        <w:ind w:firstLine="72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Section: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</w:t>
      </w:r>
    </w:p>
    <w:p w:rsidR="009518CE" w:rsidRDefault="009518CE" w:rsidP="009518CE">
      <w:pPr>
        <w:ind w:left="2880"/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</w:t>
      </w:r>
      <w:r>
        <w:rPr>
          <w:rFonts w:ascii="Times New Roman" w:hAnsi="Times New Roman" w:cs="Times New Roman"/>
          <w:b/>
          <w:sz w:val="36"/>
          <w:szCs w:val="24"/>
        </w:rPr>
        <w:t xml:space="preserve">   </w:t>
      </w:r>
      <w:r>
        <w:rPr>
          <w:rFonts w:ascii="Times New Roman" w:hAnsi="Times New Roman" w:cs="Times New Roman"/>
          <w:b/>
          <w:sz w:val="32"/>
          <w:szCs w:val="24"/>
        </w:rPr>
        <w:t>A</w:t>
      </w:r>
    </w:p>
    <w:p w:rsid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518CE" w:rsidRDefault="009518CE" w:rsidP="009518CE">
      <w:pPr>
        <w:pStyle w:val="ListParagraph"/>
        <w:ind w:left="0" w:firstLine="72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OS:</w:t>
      </w:r>
    </w:p>
    <w:p w:rsid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  <w:t>Terminal (Lab)</w:t>
      </w:r>
    </w:p>
    <w:p w:rsid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518CE" w:rsidRDefault="009518CE" w:rsidP="009518CE">
      <w:pPr>
        <w:pStyle w:val="ListParagraph"/>
        <w:ind w:left="0" w:firstLine="72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Submitted to:</w:t>
      </w:r>
    </w:p>
    <w:p w:rsid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  Dr. Adnan Ahmad</w:t>
      </w:r>
    </w:p>
    <w:p w:rsid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lastRenderedPageBreak/>
        <w:t>/**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 xml:space="preserve"> REG-ID:   SP19-BSE-001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 xml:space="preserve"> NAME:     DANIYAL RASHEED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 xml:space="preserve"> SECTION:  A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 xml:space="preserve"> TERMINAL: OS-LAB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*/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/**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Question:02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Assume that you are the main developer of a famous Satellite Television company that plays movies to its subscribed users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(but not on demand). You are supposed to write their software to implement the following criteria: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1) The movies are stored in the database with its rating, length, and genre.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2) The rating should be a number from 1 to 5. The length should be from 30 to 200 minutes.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The genre should be classic, action, or drama. You must place checks to keep things in these limits.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3) The movie having the highest rating will be played first.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4) If the rating of two movies is same, the one having longer length will be played first.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5) If the length of two movies is same, the one having action genre will be played first.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*/</w:t>
      </w: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518CE">
        <w:rPr>
          <w:rFonts w:ascii="Times New Roman" w:hAnsi="Times New Roman" w:cs="Times New Roman"/>
          <w:b/>
          <w:sz w:val="28"/>
          <w:szCs w:val="24"/>
        </w:rPr>
        <w:t>Code: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&gt;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&gt;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){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rating[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20];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length[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20];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char  genre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[10];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  size;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("Criteria\n");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"If the rating of the movie is equal to 4 and 5 the movie will play first\n");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"If the rating of the movie is same then the greater length movie will play first\n");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"if length of the movie is same then the movie which have genre action will play first\n");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"Enter the Total number of Movies: 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"Enter the Rating of the Movie from 1 to 5:  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lastRenderedPageBreak/>
        <w:t xml:space="preserve">    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"Enter the Length of the Movie from  30 to 200 minutes:  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"Enter the genre of the Movie (Classic, Action or Drama):  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if(rating[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 &gt;= 1 &amp;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&amp;  rating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]&lt;= 5)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"Entry is valid");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"Invalid Entry!!!");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>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if(length[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 &gt;= 30 &amp;&amp; length[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]&lt;=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200 )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"Entry is valid");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"Entry is Invalid!!!");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++){}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if(rating[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 == 4 &amp;&amp; rating[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5){</w:t>
      </w:r>
      <w:proofErr w:type="gramEnd"/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"Entry is valid");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else if(length[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 &gt;= 100 &amp;&amp; length[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200){</w:t>
      </w:r>
      <w:proofErr w:type="gramEnd"/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"The movie play first");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"The movie will not play first");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if(length[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 &gt;= 100 &amp;&amp; &lt;= length[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]200 &amp;&amp; genre[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 == 'action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' )</w:t>
      </w:r>
      <w:proofErr w:type="gramEnd"/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"The movie will play first");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"The movie will not play first");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>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>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/**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Question # 1: (20 marks)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Write a C/C++ program to implement logical to physical address mapping in an Operating System through the page table mechanism. The working of the program can be deduced from the following: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1) The size of main memory should be fixed in the code as 64 bytes.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2) The size of a page/frame should be fixed in the code as 8 bytes.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3) The user will enter the size of the user program (i.e., logical space). A check must be placed to verify it is not greater than 64 bytes.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4) The user will enter the page table (according to the size of the program). At this point, a message should appear stating: “Your Simulation Is ready”.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5) The user will enter the logical address to be converted into physical address.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6) The program will print the physical address against the user input.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8CE">
        <w:rPr>
          <w:rFonts w:ascii="Times New Roman" w:hAnsi="Times New Roman" w:cs="Times New Roman"/>
          <w:b/>
          <w:sz w:val="24"/>
          <w:szCs w:val="24"/>
        </w:rPr>
        <w:t>*/</w:t>
      </w: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518CE">
        <w:rPr>
          <w:rFonts w:ascii="Times New Roman" w:hAnsi="Times New Roman" w:cs="Times New Roman"/>
          <w:b/>
          <w:sz w:val="28"/>
          <w:szCs w:val="24"/>
        </w:rPr>
        <w:t>Code: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&gt;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&gt;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){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size,log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_size,log_add</w:t>
      </w:r>
      <w:bookmarkStart w:id="0" w:name="_GoBack"/>
      <w:bookmarkEnd w:id="0"/>
      <w:r w:rsidRPr="009518CE">
        <w:rPr>
          <w:rFonts w:ascii="Times New Roman" w:hAnsi="Times New Roman" w:cs="Times New Roman"/>
          <w:sz w:val="24"/>
          <w:szCs w:val="24"/>
        </w:rPr>
        <w:t>,r,d,i,result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"Enter size of program: 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"%d", &amp;size);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"Enter size of logical Address: 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518CE">
        <w:rPr>
          <w:rFonts w:ascii="Times New Roman" w:hAnsi="Times New Roman" w:cs="Times New Roman"/>
          <w:sz w:val="24"/>
          <w:szCs w:val="24"/>
        </w:rPr>
        <w:t>log_add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"Enter size of logical Space Up-to 8 bytes: 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518CE">
        <w:rPr>
          <w:rFonts w:ascii="Times New Roman" w:hAnsi="Times New Roman" w:cs="Times New Roman"/>
          <w:sz w:val="24"/>
          <w:szCs w:val="24"/>
        </w:rPr>
        <w:t>log_size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pages[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log_size</w:t>
      </w:r>
      <w:proofErr w:type="spellEnd"/>
      <w:proofErr w:type="gramStart"/>
      <w:r w:rsidRPr="009518CE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log_size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"Enter frames Up-to 8 bytes\n");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log_size;i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518CE">
        <w:rPr>
          <w:rFonts w:ascii="Times New Roman" w:hAnsi="Times New Roman" w:cs="Times New Roman"/>
          <w:sz w:val="24"/>
          <w:szCs w:val="24"/>
        </w:rPr>
        <w:t>frame_size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log_size;i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pages[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d = 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log_add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log_size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r = 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log_add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 xml:space="preserve">% 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result = 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log_size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frame_size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[d]);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result += r;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"Page Table\n");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"Pages  Frames\n");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for(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log_size;i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++)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"%d      %d\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n",pages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frame_size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]);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518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result &gt; 64)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"Invalid Input Entered !!!");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518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CE">
        <w:rPr>
          <w:rFonts w:ascii="Times New Roman" w:hAnsi="Times New Roman" w:cs="Times New Roman"/>
          <w:sz w:val="24"/>
          <w:szCs w:val="24"/>
        </w:rPr>
        <w:t>"The logical address to be converted = %</w:t>
      </w:r>
      <w:proofErr w:type="spellStart"/>
      <w:r w:rsidRPr="009518CE">
        <w:rPr>
          <w:rFonts w:ascii="Times New Roman" w:hAnsi="Times New Roman" w:cs="Times New Roman"/>
          <w:sz w:val="24"/>
          <w:szCs w:val="24"/>
        </w:rPr>
        <w:t>d",result</w:t>
      </w:r>
      <w:proofErr w:type="spellEnd"/>
      <w:r w:rsidRPr="009518CE">
        <w:rPr>
          <w:rFonts w:ascii="Times New Roman" w:hAnsi="Times New Roman" w:cs="Times New Roman"/>
          <w:sz w:val="24"/>
          <w:szCs w:val="24"/>
        </w:rPr>
        <w:t>);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18CE">
        <w:rPr>
          <w:rFonts w:ascii="Times New Roman" w:hAnsi="Times New Roman" w:cs="Times New Roman"/>
          <w:sz w:val="24"/>
          <w:szCs w:val="24"/>
        </w:rPr>
        <w:t>}</w:t>
      </w: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518CE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649113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8CE" w:rsidRPr="009518CE" w:rsidRDefault="009518CE" w:rsidP="009518C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18CE" w:rsidRPr="009518CE" w:rsidRDefault="009518CE" w:rsidP="009518C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7C10" w:rsidRPr="009518CE" w:rsidRDefault="005750B9" w:rsidP="009518CE"/>
    <w:sectPr w:rsidR="00BC7C10" w:rsidRPr="009518CE" w:rsidSect="009518C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CE"/>
    <w:rsid w:val="000638C0"/>
    <w:rsid w:val="00492970"/>
    <w:rsid w:val="004B5EBC"/>
    <w:rsid w:val="005750B9"/>
    <w:rsid w:val="009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4283"/>
  <w15:chartTrackingRefBased/>
  <w15:docId w15:val="{42729F7E-FF97-4AD3-BAAE-5AF46CFB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CE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2021-06-21T06:19:00Z</cp:lastPrinted>
  <dcterms:created xsi:type="dcterms:W3CDTF">2021-06-21T06:15:00Z</dcterms:created>
  <dcterms:modified xsi:type="dcterms:W3CDTF">2021-06-23T13:10:00Z</dcterms:modified>
</cp:coreProperties>
</file>