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76095" w14:textId="5E468148" w:rsidR="00FE087F" w:rsidRDefault="00FE08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Valour – </w:t>
      </w:r>
      <w:r w:rsidRPr="00FE087F">
        <w:rPr>
          <w:sz w:val="32"/>
          <w:szCs w:val="32"/>
        </w:rPr>
        <w:t>Session 12</w:t>
      </w:r>
      <w:r>
        <w:rPr>
          <w:sz w:val="32"/>
          <w:szCs w:val="32"/>
        </w:rPr>
        <w:t xml:space="preserve"> – 07/02/2021.</w:t>
      </w:r>
    </w:p>
    <w:p w14:paraId="4A64DC56" w14:textId="1A65BAEB" w:rsidR="00FE087F" w:rsidRDefault="00440DDB" w:rsidP="00FE087F">
      <w:pPr>
        <w:rPr>
          <w:b/>
          <w:bCs/>
          <w:i/>
          <w:iCs/>
          <w:sz w:val="32"/>
          <w:szCs w:val="32"/>
        </w:rPr>
      </w:pPr>
      <w:r w:rsidRPr="00440DDB">
        <w:rPr>
          <w:b/>
          <w:bCs/>
          <w:sz w:val="32"/>
          <w:szCs w:val="32"/>
        </w:rPr>
        <w:t xml:space="preserve"> </w:t>
      </w:r>
      <w:r w:rsidR="00FE087F">
        <w:rPr>
          <w:b/>
          <w:bCs/>
          <w:sz w:val="32"/>
          <w:szCs w:val="32"/>
        </w:rPr>
        <w:t>“</w:t>
      </w:r>
      <w:r w:rsidR="00FE087F">
        <w:rPr>
          <w:b/>
          <w:bCs/>
          <w:i/>
          <w:iCs/>
          <w:sz w:val="32"/>
          <w:szCs w:val="32"/>
        </w:rPr>
        <w:t>Plans and Progress”.</w:t>
      </w:r>
    </w:p>
    <w:p w14:paraId="329C4157" w14:textId="23CDFD4B" w:rsidR="00FE087F" w:rsidRDefault="00FE087F">
      <w:pPr>
        <w:rPr>
          <w:i/>
          <w:iCs/>
        </w:rPr>
      </w:pPr>
      <w:r w:rsidRPr="00FE087F">
        <w:rPr>
          <w:i/>
          <w:iCs/>
        </w:rPr>
        <w:t xml:space="preserve">What is our </w:t>
      </w:r>
      <w:r>
        <w:rPr>
          <w:i/>
          <w:iCs/>
        </w:rPr>
        <w:t>story</w:t>
      </w:r>
      <w:r w:rsidRPr="00FE087F">
        <w:rPr>
          <w:i/>
          <w:iCs/>
        </w:rPr>
        <w:t>,</w:t>
      </w:r>
      <w:r>
        <w:rPr>
          <w:i/>
          <w:iCs/>
        </w:rPr>
        <w:t xml:space="preserve"> what are we creating for A3,</w:t>
      </w:r>
      <w:r w:rsidRPr="00FE087F">
        <w:rPr>
          <w:i/>
          <w:iCs/>
        </w:rPr>
        <w:t xml:space="preserve"> where are we at with it </w:t>
      </w:r>
      <w:r>
        <w:rPr>
          <w:i/>
          <w:iCs/>
        </w:rPr>
        <w:t xml:space="preserve">all </w:t>
      </w:r>
      <w:r w:rsidRPr="00FE087F">
        <w:rPr>
          <w:i/>
          <w:iCs/>
        </w:rPr>
        <w:t>and what do we need to do</w:t>
      </w:r>
      <w:r>
        <w:rPr>
          <w:i/>
          <w:iCs/>
        </w:rPr>
        <w:t xml:space="preserve"> next</w:t>
      </w:r>
      <w:r w:rsidRPr="00FE087F">
        <w:rPr>
          <w:i/>
          <w:iCs/>
        </w:rPr>
        <w:t>?</w:t>
      </w:r>
    </w:p>
    <w:p w14:paraId="307AF4B3" w14:textId="11C2EF58" w:rsidR="00D30F8F" w:rsidRPr="00D30F8F" w:rsidRDefault="00D30F8F">
      <w:pPr>
        <w:rPr>
          <w:b/>
          <w:bCs/>
          <w:u w:val="single"/>
        </w:rPr>
      </w:pPr>
      <w:r w:rsidRPr="00D30F8F">
        <w:rPr>
          <w:b/>
          <w:bCs/>
          <w:u w:val="single"/>
        </w:rPr>
        <w:t>Team Riddle.</w:t>
      </w:r>
    </w:p>
    <w:p w14:paraId="57B9EFFE" w14:textId="5136E8E8" w:rsidR="00FE087F" w:rsidRPr="00D30F8F" w:rsidRDefault="00FE087F" w:rsidP="00D30F8F">
      <w:pPr>
        <w:rPr>
          <w:i/>
          <w:iCs/>
        </w:rPr>
      </w:pPr>
      <w:r w:rsidRPr="00D30F8F">
        <w:rPr>
          <w:shd w:val="clear" w:color="auto" w:fill="F0F0F0"/>
        </w:rPr>
        <w:t xml:space="preserve">I’m </w:t>
      </w:r>
      <w:proofErr w:type="gramStart"/>
      <w:r w:rsidRPr="00D30F8F">
        <w:rPr>
          <w:shd w:val="clear" w:color="auto" w:fill="F0F0F0"/>
        </w:rPr>
        <w:t>a</w:t>
      </w:r>
      <w:proofErr w:type="gramEnd"/>
      <w:r w:rsidRPr="00D30F8F">
        <w:rPr>
          <w:shd w:val="clear" w:color="auto" w:fill="F0F0F0"/>
        </w:rPr>
        <w:t xml:space="preserve"> fruit.</w:t>
      </w:r>
      <w:r w:rsidRPr="00D30F8F">
        <w:br/>
      </w:r>
      <w:r w:rsidRPr="00D30F8F">
        <w:rPr>
          <w:shd w:val="clear" w:color="auto" w:fill="F0F0F0"/>
        </w:rPr>
        <w:t>If you take away my first letter, I’m a crime.</w:t>
      </w:r>
      <w:r w:rsidRPr="00D30F8F">
        <w:br/>
      </w:r>
      <w:r w:rsidRPr="00D30F8F">
        <w:rPr>
          <w:shd w:val="clear" w:color="auto" w:fill="F0F0F0"/>
        </w:rPr>
        <w:t>If you take away my first two letters, I’m an animal.</w:t>
      </w:r>
      <w:r w:rsidRPr="00D30F8F">
        <w:br/>
      </w:r>
      <w:r w:rsidRPr="00D30F8F">
        <w:rPr>
          <w:shd w:val="clear" w:color="auto" w:fill="F0F0F0"/>
        </w:rPr>
        <w:t>If you take away my first and last letters, I’m a form of music.</w:t>
      </w:r>
      <w:r w:rsidRPr="00D30F8F">
        <w:br/>
      </w:r>
      <w:r w:rsidRPr="00D30F8F">
        <w:rPr>
          <w:shd w:val="clear" w:color="auto" w:fill="F0F0F0"/>
        </w:rPr>
        <w:t>What am I?</w:t>
      </w:r>
    </w:p>
    <w:p w14:paraId="5B93A585" w14:textId="395E8C24" w:rsidR="00440DDB" w:rsidRPr="00AF2B6A" w:rsidRDefault="00FE087F">
      <w:pPr>
        <w:rPr>
          <w:b/>
          <w:bCs/>
        </w:rPr>
      </w:pPr>
      <w:r>
        <w:rPr>
          <w:b/>
          <w:bCs/>
        </w:rPr>
        <w:t>Topic ideas for discussion.</w:t>
      </w:r>
    </w:p>
    <w:p w14:paraId="41525490" w14:textId="3D9A7D74" w:rsidR="00440DDB" w:rsidRDefault="00FE087F" w:rsidP="00AF2B6A">
      <w:pPr>
        <w:pStyle w:val="ListParagraph"/>
        <w:numPr>
          <w:ilvl w:val="0"/>
          <w:numId w:val="1"/>
        </w:numPr>
      </w:pPr>
      <w:r>
        <w:t>Forking the main Repo. – 5 minutes.</w:t>
      </w:r>
    </w:p>
    <w:p w14:paraId="202F24DB" w14:textId="1123E2DD" w:rsidR="00440DDB" w:rsidRDefault="00FE087F" w:rsidP="00AF2B6A">
      <w:pPr>
        <w:pStyle w:val="ListParagraph"/>
        <w:numPr>
          <w:ilvl w:val="0"/>
          <w:numId w:val="1"/>
        </w:numPr>
      </w:pPr>
      <w:r>
        <w:t>Meeting Minutes. – 5 minutes.</w:t>
      </w:r>
    </w:p>
    <w:p w14:paraId="20E6CB9F" w14:textId="03D25C85" w:rsidR="00440DDB" w:rsidRDefault="00440DDB" w:rsidP="00AF2B6A">
      <w:pPr>
        <w:pStyle w:val="ListParagraph"/>
        <w:numPr>
          <w:ilvl w:val="0"/>
          <w:numId w:val="1"/>
        </w:numPr>
      </w:pPr>
      <w:r>
        <w:t xml:space="preserve">Discuss </w:t>
      </w:r>
      <w:r w:rsidR="00FE087F">
        <w:t>goals and tasks set in previous weeks and where we are at. – 10 minutes.</w:t>
      </w:r>
    </w:p>
    <w:p w14:paraId="0E8D1701" w14:textId="23408F1C" w:rsidR="00440DDB" w:rsidRDefault="00FE087F" w:rsidP="00AF2B6A">
      <w:pPr>
        <w:pStyle w:val="ListParagraph"/>
        <w:numPr>
          <w:ilvl w:val="0"/>
          <w:numId w:val="1"/>
        </w:numPr>
      </w:pPr>
      <w:r>
        <w:t>Confirm websites. Group website featuring our reports and fictional website for switch. – 5 minutes.</w:t>
      </w:r>
    </w:p>
    <w:p w14:paraId="474D5E6E" w14:textId="79905937" w:rsidR="00440DDB" w:rsidRDefault="00440DDB" w:rsidP="00FE087F">
      <w:pPr>
        <w:pStyle w:val="ListParagraph"/>
        <w:numPr>
          <w:ilvl w:val="0"/>
          <w:numId w:val="1"/>
        </w:numPr>
      </w:pPr>
      <w:r>
        <w:t xml:space="preserve">Discuss </w:t>
      </w:r>
      <w:r w:rsidR="00FE087F">
        <w:t xml:space="preserve">achievable goals for the next few days and set </w:t>
      </w:r>
      <w:r>
        <w:t>a timeframe for follow up meeting this week.</w:t>
      </w:r>
      <w:r w:rsidR="00FE087F">
        <w:t xml:space="preserve"> – 5 minutes.</w:t>
      </w:r>
    </w:p>
    <w:sectPr w:rsidR="0044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4BCE"/>
    <w:multiLevelType w:val="hybridMultilevel"/>
    <w:tmpl w:val="B2F63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82"/>
    <w:rsid w:val="000F7259"/>
    <w:rsid w:val="00226D1A"/>
    <w:rsid w:val="00440DDB"/>
    <w:rsid w:val="00694ED6"/>
    <w:rsid w:val="0091735A"/>
    <w:rsid w:val="00AF2B6A"/>
    <w:rsid w:val="00D161DA"/>
    <w:rsid w:val="00D30F8F"/>
    <w:rsid w:val="00DC25FB"/>
    <w:rsid w:val="00F76382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9CB6"/>
  <w15:chartTrackingRefBased/>
  <w15:docId w15:val="{AC83F0EC-D246-43A3-A023-00295341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Mathew Lawton</cp:lastModifiedBy>
  <cp:revision>2</cp:revision>
  <dcterms:created xsi:type="dcterms:W3CDTF">2021-02-07T04:08:00Z</dcterms:created>
  <dcterms:modified xsi:type="dcterms:W3CDTF">2021-02-07T04:08:00Z</dcterms:modified>
</cp:coreProperties>
</file>