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2A4C" w14:textId="4F5159FA" w:rsidR="007D48D5" w:rsidRDefault="004D6F0C" w:rsidP="007D48D5">
      <w:r>
        <w:t>Resumidamente</w:t>
      </w:r>
      <w:r w:rsidR="007D48D5">
        <w:t xml:space="preserve">, o </w:t>
      </w:r>
      <w:r w:rsidR="0084127D">
        <w:t xml:space="preserve">profissional de </w:t>
      </w:r>
      <w:r w:rsidR="007D48D5">
        <w:t>front-</w:t>
      </w:r>
      <w:proofErr w:type="spellStart"/>
      <w:r w:rsidR="007D48D5">
        <w:t>end</w:t>
      </w:r>
      <w:proofErr w:type="spellEnd"/>
      <w:r w:rsidR="007D48D5">
        <w:t xml:space="preserve"> é </w:t>
      </w:r>
      <w:r w:rsidR="0084127D">
        <w:t xml:space="preserve">responsável pelo código que estrutura a </w:t>
      </w:r>
      <w:r w:rsidR="007D48D5">
        <w:t>interface do usuário</w:t>
      </w:r>
      <w:r w:rsidR="0084127D">
        <w:t>.</w:t>
      </w:r>
      <w:r w:rsidR="007D48D5">
        <w:t xml:space="preserve"> </w:t>
      </w:r>
      <w:r w:rsidR="0084127D">
        <w:t xml:space="preserve">Já o profissional de </w:t>
      </w:r>
      <w:proofErr w:type="spellStart"/>
      <w:r w:rsidR="007D48D5">
        <w:t>back-end</w:t>
      </w:r>
      <w:proofErr w:type="spellEnd"/>
      <w:r w:rsidR="007D48D5">
        <w:t xml:space="preserve"> </w:t>
      </w:r>
      <w:r w:rsidR="0084127D">
        <w:t xml:space="preserve">é responsável por </w:t>
      </w:r>
      <w:r>
        <w:t>desenvolver a</w:t>
      </w:r>
      <w:r w:rsidR="0084127D">
        <w:t xml:space="preserve"> </w:t>
      </w:r>
      <w:r w:rsidR="007D48D5">
        <w:t>lógica do sistema e gerencia</w:t>
      </w:r>
      <w:r>
        <w:t>r os</w:t>
      </w:r>
      <w:r w:rsidR="007D48D5">
        <w:t xml:space="preserve"> dados. </w:t>
      </w:r>
      <w:r w:rsidR="0084127D">
        <w:t xml:space="preserve"> </w:t>
      </w:r>
      <w:r>
        <w:t xml:space="preserve">Quando esses profissionais </w:t>
      </w:r>
      <w:r w:rsidR="007D48D5">
        <w:t>trabalham em conjunto</w:t>
      </w:r>
      <w:r>
        <w:t xml:space="preserve"> e de maneira bem coordenada existe uma boa chance de ocorrer uma </w:t>
      </w:r>
      <w:r w:rsidR="007D48D5">
        <w:t>experiência do usuário completa e funcional.</w:t>
      </w:r>
    </w:p>
    <w:p w14:paraId="2E72315B" w14:textId="18A5D186" w:rsidR="004D6F0C" w:rsidRDefault="004D6F0C" w:rsidP="007D48D5">
      <w:r>
        <w:t xml:space="preserve">De forma mais detalhada: </w:t>
      </w:r>
    </w:p>
    <w:p w14:paraId="57401C6D" w14:textId="5B2CB2A5" w:rsidR="007D48D5" w:rsidRDefault="007D48D5" w:rsidP="007D48D5">
      <w:r>
        <w:t>O front-</w:t>
      </w:r>
      <w:proofErr w:type="spellStart"/>
      <w:r>
        <w:t>end</w:t>
      </w:r>
      <w:proofErr w:type="spellEnd"/>
      <w:r>
        <w:t xml:space="preserve"> é a parte do s</w:t>
      </w:r>
      <w:r w:rsidR="004D6F0C">
        <w:t>istema que possui</w:t>
      </w:r>
      <w:r>
        <w:t xml:space="preserve"> a interface gráfica com o usuário</w:t>
      </w:r>
      <w:r w:rsidR="004D6F0C">
        <w:t>, assim o</w:t>
      </w:r>
      <w:r>
        <w:t xml:space="preserve"> objetivo principal do front-</w:t>
      </w:r>
      <w:proofErr w:type="spellStart"/>
      <w:r>
        <w:t>end</w:t>
      </w:r>
      <w:proofErr w:type="spellEnd"/>
      <w:r>
        <w:t xml:space="preserve"> é fornecer uma experiência do usuário agradável e fácil de usar. Ele é responsável por coletar informações do usuário, </w:t>
      </w:r>
      <w:r w:rsidR="004D6F0C">
        <w:t xml:space="preserve">muitas vezes fazer um primeiro </w:t>
      </w:r>
      <w:r>
        <w:t>process</w:t>
      </w:r>
      <w:r w:rsidR="004D6F0C">
        <w:t>amento</w:t>
      </w:r>
      <w:r>
        <w:t xml:space="preserve"> e fornecer feedback em tempo real. </w:t>
      </w:r>
      <w:r w:rsidR="004D6F0C">
        <w:t>São exemplos de tecnologias usadas no front-</w:t>
      </w:r>
      <w:proofErr w:type="spellStart"/>
      <w:r w:rsidR="004D6F0C">
        <w:t>end</w:t>
      </w:r>
      <w:proofErr w:type="spellEnd"/>
      <w:r w:rsidR="004D6F0C">
        <w:t xml:space="preserve">: </w:t>
      </w:r>
      <w:r>
        <w:t xml:space="preserve">HTML, CSS e </w:t>
      </w:r>
      <w:proofErr w:type="spellStart"/>
      <w:r>
        <w:t>JavaScript</w:t>
      </w:r>
      <w:proofErr w:type="spellEnd"/>
      <w:r>
        <w:t>.</w:t>
      </w:r>
    </w:p>
    <w:p w14:paraId="065CEAB7" w14:textId="23D31B83" w:rsidR="007D48D5" w:rsidRDefault="004D6F0C" w:rsidP="007D48D5">
      <w:r>
        <w:t>E o</w:t>
      </w:r>
      <w:r w:rsidR="007D48D5">
        <w:t xml:space="preserve"> </w:t>
      </w:r>
      <w:proofErr w:type="spellStart"/>
      <w:r w:rsidR="007D48D5">
        <w:t>back-end</w:t>
      </w:r>
      <w:proofErr w:type="spellEnd"/>
      <w:r w:rsidR="007D48D5">
        <w:t xml:space="preserve"> é a parte do </w:t>
      </w:r>
      <w:r>
        <w:t>sistema que gerencia a ponte entre</w:t>
      </w:r>
      <w:r w:rsidR="007D48D5">
        <w:t xml:space="preserve"> as solicitações do front-</w:t>
      </w:r>
      <w:proofErr w:type="spellStart"/>
      <w:r w:rsidR="007D48D5">
        <w:t>end</w:t>
      </w:r>
      <w:proofErr w:type="spellEnd"/>
      <w:r w:rsidR="007D48D5">
        <w:t xml:space="preserve"> e os dados do sistema. </w:t>
      </w:r>
      <w:r>
        <w:t>Ou seja,</w:t>
      </w:r>
      <w:r w:rsidR="007D48D5">
        <w:t xml:space="preserve"> recebe as solicitações do front-</w:t>
      </w:r>
      <w:proofErr w:type="spellStart"/>
      <w:r w:rsidR="007D48D5">
        <w:t>end</w:t>
      </w:r>
      <w:proofErr w:type="spellEnd"/>
      <w:r w:rsidR="007D48D5">
        <w:t>, process</w:t>
      </w:r>
      <w:r>
        <w:t>a</w:t>
      </w:r>
      <w:r w:rsidR="007D48D5">
        <w:t xml:space="preserve"> e enviar uma resposta de volta para o front-end. </w:t>
      </w:r>
      <w:r>
        <w:t>Também, lida</w:t>
      </w:r>
      <w:r w:rsidR="007D48D5">
        <w:t xml:space="preserve"> com tarefas como armazenamento de dados, gerenciamento de usuários, segurança e lógica de negócios. </w:t>
      </w:r>
      <w:r w:rsidR="00B26886">
        <w:t>São exemplos de tecnologias usadas no front-</w:t>
      </w:r>
      <w:proofErr w:type="spellStart"/>
      <w:r w:rsidR="00B26886">
        <w:t>end</w:t>
      </w:r>
      <w:proofErr w:type="spellEnd"/>
      <w:r w:rsidR="00B26886">
        <w:t>:</w:t>
      </w:r>
      <w:r w:rsidR="00B26886">
        <w:t xml:space="preserve"> </w:t>
      </w:r>
      <w:r w:rsidR="007D48D5">
        <w:t>Java, Python</w:t>
      </w:r>
      <w:r w:rsidR="00B26886">
        <w:t>,</w:t>
      </w:r>
      <w:r w:rsidR="007D48D5">
        <w:t xml:space="preserve"> Ruby, </w:t>
      </w:r>
      <w:r w:rsidR="00B26886">
        <w:t>SQL, Mongo, Docker ...</w:t>
      </w:r>
    </w:p>
    <w:p w14:paraId="49434956" w14:textId="5A9BED02" w:rsidR="007D48D5" w:rsidRDefault="004D34C2" w:rsidP="007D48D5">
      <w:r>
        <w:t>Um exemplo de site:</w:t>
      </w:r>
    </w:p>
    <w:p w14:paraId="180745B7" w14:textId="0C79DAA4" w:rsidR="007D48D5" w:rsidRDefault="007D48D5" w:rsidP="007D48D5">
      <w:r>
        <w:t>O front-</w:t>
      </w:r>
      <w:proofErr w:type="spellStart"/>
      <w:r>
        <w:t>end</w:t>
      </w:r>
      <w:proofErr w:type="spellEnd"/>
      <w:r>
        <w:t xml:space="preserve"> da Receita Federal é responsável por apresentar a interface do usuário, com a qual os usuários podem interagir. Por exemplo, quando um usuário acessa o site da Receita Federal </w:t>
      </w:r>
      <w:r w:rsidR="004D34C2">
        <w:t xml:space="preserve">o </w:t>
      </w:r>
      <w:r>
        <w:t>front-</w:t>
      </w:r>
      <w:proofErr w:type="spellStart"/>
      <w:r>
        <w:t>end</w:t>
      </w:r>
      <w:proofErr w:type="spellEnd"/>
      <w:r>
        <w:t xml:space="preserve"> apresenta uma interface de login que solicita o CPF e a senha. O usuário então insere essas informações e o front-</w:t>
      </w:r>
      <w:proofErr w:type="spellStart"/>
      <w:r>
        <w:t>end</w:t>
      </w:r>
      <w:proofErr w:type="spellEnd"/>
      <w:r>
        <w:t xml:space="preserve"> as envia para o </w:t>
      </w:r>
      <w:proofErr w:type="spellStart"/>
      <w:r>
        <w:t>back</w:t>
      </w:r>
      <w:proofErr w:type="spellEnd"/>
      <w:r>
        <w:t>-end.</w:t>
      </w:r>
      <w:r w:rsidR="004D34C2">
        <w:t xml:space="preserve"> Portanto, q</w:t>
      </w:r>
      <w:r>
        <w:t xml:space="preserve">uando o usuário digita seu CPF e senha, o </w:t>
      </w:r>
      <w:proofErr w:type="spellStart"/>
      <w:r>
        <w:t>back-end</w:t>
      </w:r>
      <w:proofErr w:type="spellEnd"/>
      <w:r>
        <w:t xml:space="preserve"> verifica essas informações para garantir que elas correspondam a um usuário válido no banco de dados da Receita Federal. Se o usuário for autenticado com sucesso, o </w:t>
      </w:r>
      <w:proofErr w:type="spellStart"/>
      <w:r>
        <w:t>back-end</w:t>
      </w:r>
      <w:proofErr w:type="spellEnd"/>
      <w:r>
        <w:t xml:space="preserve"> processa a solicitação e envia uma resposta de volta para o front-end. O front-</w:t>
      </w:r>
      <w:proofErr w:type="spellStart"/>
      <w:r>
        <w:t>end</w:t>
      </w:r>
      <w:proofErr w:type="spellEnd"/>
      <w:r>
        <w:t>, então, apresenta as informações solicitadas pelo usuário.</w:t>
      </w:r>
    </w:p>
    <w:p w14:paraId="6A0A45DC" w14:textId="77777777" w:rsidR="007D48D5" w:rsidRDefault="007D48D5" w:rsidP="007D48D5"/>
    <w:sectPr w:rsidR="007D4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D5"/>
    <w:rsid w:val="00325A87"/>
    <w:rsid w:val="004D34C2"/>
    <w:rsid w:val="004D6F0C"/>
    <w:rsid w:val="007D48D5"/>
    <w:rsid w:val="0084127D"/>
    <w:rsid w:val="00B26886"/>
    <w:rsid w:val="00E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066D"/>
  <w15:chartTrackingRefBased/>
  <w15:docId w15:val="{F76CF4D3-928D-47E7-8659-7483484D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Mialaret Júnior</dc:creator>
  <cp:keywords/>
  <dc:description/>
  <cp:lastModifiedBy>Marco Mialaret Júnior</cp:lastModifiedBy>
  <cp:revision>4</cp:revision>
  <dcterms:created xsi:type="dcterms:W3CDTF">2023-02-18T14:25:00Z</dcterms:created>
  <dcterms:modified xsi:type="dcterms:W3CDTF">2023-02-18T21:26:00Z</dcterms:modified>
</cp:coreProperties>
</file>