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14-amaliyot. signal orqali SIGINT ni tutish va graceful shutdown qilish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>
      <w:pPr>
        <w:pStyle w:val="3"/>
      </w:pPr>
      <w:r>
        <w:t>SIGINT nima?</w:t>
      </w:r>
    </w:p>
    <w:p>
      <w:pPr>
        <w:pStyle w:val="13"/>
      </w:pPr>
      <w:r>
        <w:rPr>
          <w:b/>
          <w:bCs/>
        </w:rPr>
        <w:t>SIGINT</w:t>
      </w:r>
      <w:r>
        <w:rPr>
          <w:rStyle w:val="14"/>
        </w:rPr>
        <w:t xml:space="preserve"> (Signal Interrupt) — bu </w:t>
      </w:r>
      <w:r>
        <w:rPr>
          <w:b/>
          <w:bCs/>
        </w:rPr>
        <w:t>operatsion tizim tomonidan jarayonga yuboriladigan signal</w:t>
      </w:r>
      <w:r>
        <w:rPr>
          <w:rStyle w:val="14"/>
        </w:rPr>
        <w:t xml:space="preserve">, odatda foydalanuvchi </w:t>
      </w:r>
      <w:r>
        <w:rPr>
          <w:b/>
          <w:bCs/>
        </w:rPr>
        <w:t>Ctrl + C</w:t>
      </w:r>
      <w:r>
        <w:rPr>
          <w:rStyle w:val="14"/>
        </w:rPr>
        <w:t xml:space="preserve"> bosganda yuboriladi.</w:t>
      </w:r>
    </w:p>
    <w:p>
      <w:pPr>
        <w:pStyle w:val="10"/>
        <w:numPr>
          <w:ilvl w:val="0"/>
          <w:numId w:val="1"/>
        </w:numPr>
      </w:pPr>
      <w:r>
        <w:t xml:space="preserve">Ya’ni, terminalda ishlayotgan dasturni </w:t>
      </w:r>
      <w:r>
        <w:rPr>
          <w:rStyle w:val="11"/>
          <w:b/>
          <w:bCs/>
        </w:rPr>
        <w:t>Ctrl+C</w:t>
      </w:r>
      <w:r>
        <w:t xml:space="preserve"> bosib to‘xta</w:t>
      </w:r>
      <w:r>
        <w:rPr>
          <w:lang w:val="en-US"/>
        </w:rPr>
        <w:t>tsak</w:t>
      </w:r>
      <w:r>
        <w:t xml:space="preserve">, </w:t>
      </w:r>
      <w:r>
        <w:rPr>
          <w:rStyle w:val="11"/>
          <w:b/>
          <w:bCs/>
        </w:rPr>
        <w:t>OS (masalan Linux)</w:t>
      </w:r>
      <w:r>
        <w:t xml:space="preserve"> shu jarayonga </w:t>
      </w:r>
      <w:r>
        <w:rPr>
          <w:rStyle w:val="11"/>
          <w:b/>
          <w:bCs/>
        </w:rPr>
        <w:t>SIGINT</w:t>
      </w:r>
      <w:r>
        <w:t xml:space="preserve"> signalini yuboradi.</w:t>
      </w:r>
    </w:p>
    <w:p>
      <w:pPr>
        <w:pStyle w:val="10"/>
        <w:numPr>
          <w:ilvl w:val="0"/>
          <w:numId w:val="1"/>
        </w:numPr>
      </w:pPr>
      <w:r>
        <w:rPr>
          <w:rStyle w:val="11"/>
        </w:rPr>
        <w:t xml:space="preserve">Dastur bu signalni </w:t>
      </w:r>
      <w:r>
        <w:rPr>
          <w:b/>
          <w:bCs/>
        </w:rPr>
        <w:t>qabul qilishi (catch)</w:t>
      </w:r>
      <w:r>
        <w:rPr>
          <w:rStyle w:val="11"/>
        </w:rPr>
        <w:t xml:space="preserve"> yoki </w:t>
      </w:r>
      <w:r>
        <w:rPr>
          <w:b/>
          <w:bCs/>
        </w:rPr>
        <w:t>e’tiborsiz qoldirishi (ignore)</w:t>
      </w:r>
      <w:r>
        <w:rPr>
          <w:rStyle w:val="11"/>
        </w:rPr>
        <w:t xml:space="preserve"> yoki </w:t>
      </w:r>
      <w:r>
        <w:rPr>
          <w:b/>
          <w:bCs/>
        </w:rPr>
        <w:t>odatdagi kabi to‘xtashi (default)</w:t>
      </w:r>
      <w:r>
        <w:rPr>
          <w:rStyle w:val="11"/>
        </w:rPr>
        <w:t xml:space="preserve"> mumkin.</w:t>
      </w:r>
    </w:p>
    <w:p>
      <w:pPr>
        <w:pStyle w:val="3"/>
      </w:pPr>
      <w:r>
        <w:rPr>
          <w:lang w:val="en-US"/>
        </w:rPr>
        <w:t>S</w:t>
      </w:r>
      <w:r>
        <w:t>ignal orqali SIGINT tutish nima?</w:t>
      </w:r>
    </w:p>
    <w:p>
      <w:pPr>
        <w:pStyle w:val="13"/>
        <w:jc w:val="both"/>
      </w:pPr>
      <w:r>
        <w:rPr>
          <w:rStyle w:val="14"/>
          <w:b/>
          <w:bCs/>
        </w:rPr>
        <w:t>Signalni tutish (signal handling)</w:t>
      </w:r>
      <w:r>
        <w:t xml:space="preserve"> — bu dasturga yuborilgan signalni o‘zimiz xohlagancha </w:t>
      </w:r>
      <w:r>
        <w:rPr>
          <w:rStyle w:val="14"/>
          <w:b/>
          <w:bCs/>
        </w:rPr>
        <w:t>qayta ishlash</w:t>
      </w:r>
      <w:r>
        <w:t xml:space="preserve"> demakdir.</w:t>
      </w:r>
    </w:p>
    <w:p>
      <w:pPr>
        <w:pStyle w:val="13"/>
      </w:pPr>
      <w:r>
        <w:t>Python misolida: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import signal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import sys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import time</w:t>
      </w:r>
    </w:p>
    <w:p>
      <w:pPr>
        <w:rPr>
          <w:i/>
          <w:iCs/>
          <w:lang w:val="en-US"/>
        </w:rPr>
      </w:pP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def handle_sigint(signum, frame):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print("SIGINT tutildi! Dasturni toza tarzda to‘xtatyapmiz...")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sys.exit(0)</w:t>
      </w:r>
    </w:p>
    <w:p>
      <w:pPr>
        <w:rPr>
          <w:i/>
          <w:iCs/>
          <w:lang w:val="en-US"/>
        </w:rPr>
      </w:pP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# signalni tutish uchun ro‘yxatdan o‘tkazamiz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signal.signal(signal.SIGINT, handle_sigint)</w:t>
      </w:r>
    </w:p>
    <w:p>
      <w:pPr>
        <w:rPr>
          <w:i/>
          <w:iCs/>
          <w:lang w:val="en-US"/>
        </w:rPr>
      </w:pP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print("Dastur ishlayapti... Ctrl+C bosing to‘xtatish uchun.")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while True:</w:t>
      </w:r>
    </w:p>
    <w:p>
      <w:pPr>
        <w:rPr>
          <w:i/>
          <w:iCs/>
          <w:lang w:val="en-US"/>
        </w:rPr>
      </w:pPr>
      <w:r>
        <w:rPr>
          <w:i/>
          <w:iCs/>
          <w:lang w:val="en-US"/>
        </w:rPr>
        <w:t>time.sleep(1)</w:t>
      </w:r>
    </w:p>
    <w:p>
      <w:pPr>
        <w:pStyle w:val="10"/>
      </w:pPr>
      <w:r>
        <w:t xml:space="preserve">Endi foydalanuvchi </w:t>
      </w:r>
      <w:r>
        <w:rPr>
          <w:rStyle w:val="11"/>
          <w:b/>
          <w:bCs/>
        </w:rPr>
        <w:t>Ctrl+C</w:t>
      </w:r>
      <w:r>
        <w:t xml:space="preserve"> bosganda:</w:t>
      </w:r>
    </w:p>
    <w:p>
      <w:pPr>
        <w:pStyle w:val="10"/>
      </w:pPr>
      <w:r>
        <w:drawing>
          <wp:inline distT="0" distB="0" distL="0" distR="0">
            <wp:extent cx="3013710" cy="203200"/>
            <wp:effectExtent l="0" t="0" r="0" b="0"/>
            <wp:docPr id="14382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8173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5949" cy="21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i/>
          <w:iCs/>
        </w:rPr>
      </w:pPr>
      <w:r>
        <w:rPr>
          <w:i/>
          <w:iCs/>
        </w:rPr>
        <w:drawing>
          <wp:inline distT="0" distB="0" distL="0" distR="0">
            <wp:extent cx="6408420" cy="1424305"/>
            <wp:effectExtent l="0" t="0" r="5080" b="0"/>
            <wp:docPr id="176286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6824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i/>
          <w:iCs/>
        </w:rPr>
      </w:pPr>
    </w:p>
    <w:p>
      <w:pPr>
        <w:pStyle w:val="10"/>
      </w:pPr>
      <w:r>
        <w:rPr>
          <w:rStyle w:val="11"/>
          <w:b/>
          <w:bCs/>
        </w:rPr>
        <w:t>SIGINT va signal handling</w:t>
      </w:r>
      <w:r>
        <w:t xml:space="preserve"> quyidagi holatlarda ishlatiladi:</w:t>
      </w:r>
    </w:p>
    <w:p>
      <w:pPr>
        <w:pStyle w:val="10"/>
        <w:numPr>
          <w:ilvl w:val="0"/>
          <w:numId w:val="2"/>
        </w:numPr>
      </w:pPr>
      <w:r>
        <w:t xml:space="preserve"> </w:t>
      </w:r>
      <w:r>
        <w:rPr>
          <w:rStyle w:val="11"/>
          <w:b/>
          <w:bCs/>
        </w:rPr>
        <w:t>Server ilovalarda</w:t>
      </w:r>
      <w:r>
        <w:t>: HTTP server, WebSocket, Telegram bot, va hokazo.</w:t>
      </w:r>
    </w:p>
    <w:p>
      <w:pPr>
        <w:pStyle w:val="10"/>
        <w:numPr>
          <w:ilvl w:val="0"/>
          <w:numId w:val="2"/>
        </w:numPr>
      </w:pPr>
      <w:r>
        <w:t xml:space="preserve"> </w:t>
      </w:r>
      <w:r>
        <w:rPr>
          <w:rStyle w:val="11"/>
          <w:b/>
          <w:bCs/>
        </w:rPr>
        <w:t>Daemon yoki fon jarayonlarda</w:t>
      </w:r>
      <w:r>
        <w:t>: Uzoq davom etadigan jarayonlar.</w:t>
      </w:r>
    </w:p>
    <w:p>
      <w:pPr>
        <w:pStyle w:val="10"/>
        <w:numPr>
          <w:ilvl w:val="0"/>
          <w:numId w:val="2"/>
        </w:numPr>
      </w:pPr>
      <w:r>
        <w:rPr>
          <w:rStyle w:val="11"/>
        </w:rPr>
        <w:t xml:space="preserve"> </w:t>
      </w:r>
      <w:r>
        <w:rPr>
          <w:b/>
          <w:bCs/>
        </w:rPr>
        <w:t>Data pipeline</w:t>
      </w:r>
      <w:r>
        <w:rPr>
          <w:rStyle w:val="11"/>
        </w:rPr>
        <w:t xml:space="preserve"> yoki </w:t>
      </w:r>
      <w:r>
        <w:rPr>
          <w:b/>
          <w:bCs/>
        </w:rPr>
        <w:t>background job</w:t>
      </w:r>
      <w:r>
        <w:rPr>
          <w:rStyle w:val="11"/>
        </w:rPr>
        <w:t xml:space="preserve"> ishlovchilarida.</w:t>
      </w:r>
    </w:p>
    <w:p>
      <w:pPr>
        <w:pStyle w:val="10"/>
        <w:numPr>
          <w:ilvl w:val="0"/>
          <w:numId w:val="2"/>
        </w:numPr>
      </w:pPr>
      <w:r>
        <w:rPr>
          <w:rStyle w:val="11"/>
          <w:b/>
          <w:bCs/>
        </w:rPr>
        <w:t>Fayl tizimi bilan ishlaganda</w:t>
      </w:r>
      <w:r>
        <w:t>: Fayl yozilayotgan paytda to‘xtasa, yozuvni yakunlash uchun.</w:t>
      </w:r>
    </w:p>
    <w:p>
      <w:pPr>
        <w:pStyle w:val="10"/>
        <w:numPr>
          <w:ilvl w:val="0"/>
          <w:numId w:val="2"/>
        </w:numPr>
      </w:pPr>
      <w:r>
        <w:t xml:space="preserve"> </w:t>
      </w:r>
      <w:r>
        <w:rPr>
          <w:rStyle w:val="11"/>
          <w:b/>
          <w:bCs/>
        </w:rPr>
        <w:t>Docker konteynerlarida</w:t>
      </w:r>
      <w:r>
        <w:t xml:space="preserve">: </w:t>
      </w:r>
      <w:r>
        <w:rPr>
          <w:rStyle w:val="14"/>
        </w:rPr>
        <w:t>docker stop</w:t>
      </w:r>
      <w:r>
        <w:t xml:space="preserve"> buyrug‘i aslida </w:t>
      </w:r>
      <w:r>
        <w:rPr>
          <w:rStyle w:val="11"/>
          <w:b/>
          <w:bCs/>
        </w:rPr>
        <w:t>SIGTERM</w:t>
      </w:r>
      <w:r>
        <w:t xml:space="preserve"> yuboradi, lekin </w:t>
      </w:r>
      <w:r>
        <w:rPr>
          <w:rStyle w:val="11"/>
          <w:b/>
          <w:bCs/>
        </w:rPr>
        <w:t>SIGINT</w:t>
      </w:r>
      <w:r>
        <w:t xml:space="preserve"> ham ishlatilishi mumkin.</w:t>
      </w:r>
    </w:p>
    <w:p>
      <w:pPr>
        <w:pStyle w:val="3"/>
      </w:pPr>
      <w:r>
        <w:t>Shutdown nima?</w:t>
      </w:r>
    </w:p>
    <w:p>
      <w:pPr>
        <w:pStyle w:val="13"/>
      </w:pPr>
      <w:r>
        <w:rPr>
          <w:rStyle w:val="14"/>
          <w:b/>
          <w:bCs/>
        </w:rPr>
        <w:t>Shutdown</w:t>
      </w:r>
      <w:r>
        <w:t xml:space="preserve"> — bu dastur yoki tizimni to‘xtatish jarayoni.</w:t>
      </w:r>
    </w:p>
    <w:p>
      <w:pPr>
        <w:pStyle w:val="13"/>
      </w:pPr>
      <w:r>
        <w:t xml:space="preserve">Ammo bu </w:t>
      </w:r>
      <w:r>
        <w:rPr>
          <w:rStyle w:val="14"/>
          <w:b/>
          <w:bCs/>
        </w:rPr>
        <w:t>oddiy to‘xtatish</w:t>
      </w:r>
      <w:r>
        <w:t xml:space="preserve"> emas, balki jarayonni </w:t>
      </w:r>
      <w:r>
        <w:rPr>
          <w:rStyle w:val="14"/>
          <w:b/>
          <w:bCs/>
        </w:rPr>
        <w:t>tartibli yopish</w:t>
      </w:r>
      <w:r>
        <w:t xml:space="preserve"> bo‘lishi kerak.</w:t>
      </w:r>
    </w:p>
    <w:p>
      <w:pPr>
        <w:pStyle w:val="10"/>
      </w:pPr>
      <w:r>
        <w:t>Masalan:</w:t>
      </w:r>
    </w:p>
    <w:p>
      <w:pPr>
        <w:pStyle w:val="10"/>
        <w:numPr>
          <w:ilvl w:val="0"/>
          <w:numId w:val="3"/>
        </w:numPr>
      </w:pPr>
      <w:r>
        <w:t>Foydalanayotgan fayllarni yopish</w:t>
      </w:r>
    </w:p>
    <w:p>
      <w:pPr>
        <w:pStyle w:val="10"/>
        <w:numPr>
          <w:ilvl w:val="0"/>
          <w:numId w:val="3"/>
        </w:numPr>
      </w:pPr>
      <w:r>
        <w:t>Ulashgan tarmoqlarni (socket) uzish</w:t>
      </w:r>
    </w:p>
    <w:p>
      <w:pPr>
        <w:pStyle w:val="10"/>
        <w:numPr>
          <w:ilvl w:val="0"/>
          <w:numId w:val="3"/>
        </w:numPr>
      </w:pPr>
      <w:r>
        <w:t>Yozilmagan loglarni saqlash</w:t>
      </w:r>
    </w:p>
    <w:p>
      <w:pPr>
        <w:pStyle w:val="10"/>
        <w:numPr>
          <w:ilvl w:val="0"/>
          <w:numId w:val="3"/>
        </w:numPr>
      </w:pPr>
      <w:r>
        <w:t>Bazaga yozilmagan ma’lumotlarni yakunlash</w:t>
      </w:r>
    </w:p>
    <w:p>
      <w:pPr>
        <w:pStyle w:val="3"/>
      </w:pPr>
      <w:r>
        <w:t>Graceful Shutdown nima?</w:t>
      </w:r>
    </w:p>
    <w:p>
      <w:pPr>
        <w:pStyle w:val="13"/>
      </w:pPr>
      <w:r>
        <w:rPr>
          <w:rStyle w:val="14"/>
          <w:b/>
          <w:bCs/>
        </w:rPr>
        <w:t>Graceful shutdown</w:t>
      </w:r>
      <w:r>
        <w:t xml:space="preserve"> — bu dasturni </w:t>
      </w:r>
      <w:r>
        <w:rPr>
          <w:i/>
          <w:iCs/>
        </w:rPr>
        <w:t>xavfsiz va toza tarzda to‘xtatish</w:t>
      </w:r>
      <w:r>
        <w:t xml:space="preserve"> jarayoni.</w:t>
      </w:r>
    </w:p>
    <w:p>
      <w:pPr>
        <w:pStyle w:val="13"/>
      </w:pPr>
      <w:r>
        <w:t>Ya’ni, “hozirgi ishni tugatib, keyin chiqish”.</w:t>
      </w:r>
    </w:p>
    <w:p>
      <w:pPr>
        <w:pStyle w:val="13"/>
      </w:pPr>
      <w:r>
        <w:t>Misol:</w:t>
      </w:r>
    </w:p>
    <w:p>
      <w:pPr>
        <w:pStyle w:val="10"/>
        <w:numPr>
          <w:ilvl w:val="0"/>
          <w:numId w:val="4"/>
        </w:numPr>
      </w:pPr>
      <w:r>
        <w:t>Server yangi so‘rov qabul qilmaydi, lekin davom etayotgan so‘rovlarni yakunlaydi.</w:t>
      </w:r>
    </w:p>
    <w:p>
      <w:pPr>
        <w:pStyle w:val="10"/>
        <w:numPr>
          <w:ilvl w:val="0"/>
          <w:numId w:val="4"/>
        </w:numPr>
      </w:pPr>
      <w:r>
        <w:t>Ma’lumotlar yo‘qolmasligi uchun bazaga oxirgi yozuvlarni saqlab chiqadi.</w:t>
      </w:r>
    </w:p>
    <w:p>
      <w:pPr>
        <w:pStyle w:val="10"/>
        <w:numPr>
          <w:ilvl w:val="0"/>
          <w:numId w:val="4"/>
        </w:numPr>
      </w:pPr>
      <w:r>
        <w:t>Keyin resurslarni (socket, thread, file) tozalab chiqadi.</w:t>
      </w:r>
    </w:p>
    <w:p>
      <w:pPr>
        <w:pStyle w:val="4"/>
        <w:rPr>
          <w:b/>
          <w:bCs/>
        </w:rPr>
      </w:pPr>
      <w:r>
        <w:rPr>
          <w:b/>
          <w:bCs/>
        </w:rPr>
        <w:t>Python’da misol</w:t>
      </w:r>
    </w:p>
    <w:p>
      <w:pPr>
        <w:rPr>
          <w:i/>
          <w:iCs/>
        </w:rPr>
      </w:pPr>
      <w:r>
        <w:rPr>
          <w:i/>
          <w:iCs/>
        </w:rPr>
        <w:t>import signal</w:t>
      </w:r>
    </w:p>
    <w:p>
      <w:pPr>
        <w:rPr>
          <w:i/>
          <w:iCs/>
        </w:rPr>
      </w:pPr>
      <w:r>
        <w:rPr>
          <w:i/>
          <w:iCs/>
        </w:rPr>
        <w:t>import time</w:t>
      </w:r>
    </w:p>
    <w:p>
      <w:pPr>
        <w:rPr>
          <w:i/>
          <w:iCs/>
        </w:rPr>
      </w:pPr>
      <w:r>
        <w:rPr>
          <w:i/>
          <w:iCs/>
        </w:rPr>
        <w:t>import sys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>running = True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>def graceful_shutdown(signum, frame):</w:t>
      </w:r>
    </w:p>
    <w:p>
      <w:pPr>
        <w:rPr>
          <w:i/>
          <w:iCs/>
        </w:rPr>
      </w:pPr>
      <w:r>
        <w:rPr>
          <w:i/>
          <w:iCs/>
        </w:rPr>
        <w:t xml:space="preserve">    global running</w:t>
      </w:r>
    </w:p>
    <w:p>
      <w:pPr>
        <w:rPr>
          <w:i/>
          <w:iCs/>
        </w:rPr>
      </w:pPr>
      <w:r>
        <w:rPr>
          <w:i/>
          <w:iCs/>
        </w:rPr>
        <w:t xml:space="preserve">    print(" SIGINT keldi! Ishni tugatyapmiz...")</w:t>
      </w:r>
    </w:p>
    <w:p>
      <w:pPr>
        <w:rPr>
          <w:i/>
          <w:iCs/>
        </w:rPr>
      </w:pPr>
      <w:r>
        <w:rPr>
          <w:i/>
          <w:iCs/>
        </w:rPr>
        <w:t xml:space="preserve">    running = False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>signal.signal(signal.SIGINT, graceful_shutdown)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>print(" Server ishga tushdi...")</w:t>
      </w:r>
    </w:p>
    <w:p>
      <w:pPr>
        <w:rPr>
          <w:i/>
          <w:iCs/>
        </w:rPr>
      </w:pPr>
      <w:r>
        <w:rPr>
          <w:i/>
          <w:iCs/>
        </w:rPr>
        <w:t>while running:</w:t>
      </w:r>
    </w:p>
    <w:p>
      <w:pPr>
        <w:rPr>
          <w:i/>
          <w:iCs/>
        </w:rPr>
      </w:pPr>
      <w:r>
        <w:rPr>
          <w:i/>
          <w:iCs/>
        </w:rPr>
        <w:t xml:space="preserve">    print("Ishlayapti...")</w:t>
      </w:r>
    </w:p>
    <w:p>
      <w:pPr>
        <w:rPr>
          <w:i/>
          <w:iCs/>
        </w:rPr>
      </w:pPr>
      <w:r>
        <w:rPr>
          <w:i/>
          <w:iCs/>
        </w:rPr>
        <w:t xml:space="preserve">    time.sleep(2)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>print(" Hammasi tozalandi, chiqyapmiz.")</w:t>
      </w:r>
    </w:p>
    <w:p>
      <w:pPr>
        <w:rPr>
          <w:i/>
          <w:iCs/>
        </w:rPr>
      </w:pPr>
      <w:r>
        <w:rPr>
          <w:i/>
          <w:iCs/>
        </w:rPr>
        <w:t>sys.exit(0)</w:t>
      </w:r>
    </w:p>
    <w:p>
      <w:pPr>
        <w:jc w:val="center"/>
        <w:rPr>
          <w:i/>
          <w:iCs/>
        </w:rPr>
      </w:pPr>
    </w:p>
    <w:p>
      <w:pPr>
        <w:pStyle w:val="3"/>
      </w:pPr>
      <w:r>
        <w:t>SIGINT va Graceful Shutdown bog‘liqligi</w:t>
      </w:r>
    </w:p>
    <w:p>
      <w:pPr>
        <w:pStyle w:val="13"/>
      </w:pPr>
      <w:r>
        <w:t xml:space="preserve">Graceful shutdown odatda </w:t>
      </w:r>
      <w:r>
        <w:rPr>
          <w:rStyle w:val="14"/>
          <w:b/>
          <w:bCs/>
        </w:rPr>
        <w:t>signal handling</w:t>
      </w:r>
      <w:r>
        <w:t xml:space="preserve"> orqali boshlanadi.</w:t>
      </w:r>
    </w:p>
    <w:p>
      <w:pPr>
        <w:pStyle w:val="13"/>
      </w:pPr>
      <w:r>
        <w:t xml:space="preserve">Ya’ni, </w:t>
      </w:r>
      <w:r>
        <w:rPr>
          <w:rStyle w:val="14"/>
          <w:b/>
          <w:bCs/>
        </w:rPr>
        <w:t>SIGINT</w:t>
      </w:r>
      <w:r>
        <w:t xml:space="preserve"> yoki </w:t>
      </w:r>
      <w:r>
        <w:rPr>
          <w:rStyle w:val="14"/>
          <w:b/>
          <w:bCs/>
        </w:rPr>
        <w:t>SIGTERM</w:t>
      </w:r>
      <w:r>
        <w:t xml:space="preserve"> signali kelsa — dastur “ok, endi toza chiqaman” deb ishlaydi.</w:t>
      </w:r>
    </w:p>
    <w:p>
      <w:r>
        <w:drawing>
          <wp:inline distT="0" distB="0" distL="0" distR="0">
            <wp:extent cx="6408420" cy="2635885"/>
            <wp:effectExtent l="0" t="0" r="5080" b="5715"/>
            <wp:docPr id="2809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360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 xml:space="preserve">Boshlang‘ich 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Maqsad: Signal va SIGINT tushunchasini o‘rganish, oddiy amaliyotlarda tutish.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Terminalda ishlaydigan dastur yozing, har soniyada "Ishlayapti..." deb chiqarib tursin. Ctrl+C bosilganda SIGINT signali chiqsin.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signal.signal() yordamida SIGINT ni tuting va print("To‘xtatildi") chiqaring.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Dastur 10 soniyagacha sanasin. Agar foydalanuvchi Ctrl+C bosmasa, "Tugadi" deb yozsin.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signal.getsignal(signal.SIGINT) orqali signal handler holatini chiqaring.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Signalni e’tiborsiz qoldirish (signal.SIG_IGN) misolini yozing.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SIGINT signalini tutishda dastur 3 soniyadan keyin chiqsin (time.sleep(3) bilan).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Bir nechta print() bilan jarayonlar nomini chiqarib boring, Ctrl+C bosilganda "Jarayon to‘xtatildi" deb yozsin.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SIGINT signalini tutib, terminalga "CTRL+C bosildi, chiqayapman..." yozing, lekin sys.exit(0) ishlating.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Dastur input() kiritilishini kutib tursin, foydalanuvchi Ctrl+C bossa chiqib ketsin.</w:t>
      </w:r>
    </w:p>
    <w:p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Har 2 soniyada ekranga "CPU monitoring..." deb yozadigan kod yozing va Ctrl+C bosilganda "Monitoring tugadi" chiqsin.</w:t>
      </w:r>
    </w:p>
    <w:p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O‘rta daraja — Graceful shutdown amaliyoti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Maqsad: Fayl, resurs, tarmoq, va oqimlar bilan ishlaganda signalni to‘g‘ri tutish.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Faylga "Log yozilmoqda..." deb yozuvchi dastur tuzing, Ctrl+C bosilganda faylni yopib "</w:t>
      </w:r>
      <w:r>
        <w:rPr>
          <w:rFonts w:ascii="Apple Color Emoji" w:hAnsi="Apple Color Emoji" w:eastAsia="Times New Roman" w:cs="Apple Color Emoji"/>
          <w:kern w:val="0"/>
          <w14:ligatures w14:val="none"/>
        </w:rPr>
        <w:t>✅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Fayl yopildi" chiqarsin.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Dastur doimiy ravishda log.txt ga vaqt yozib borsin (datetime.now() bilan), SIGINT kelganda faylni tozalab chiqsin.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while True siklda ishlaydigan jarayon yarating, Ctrl+C bosilganda "Dasturni toza to‘xtatish jarayoni boshlandi..." deb chiqsin.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threading yordamida 2 ta oqim yarating (biri sanaydi, biri yozadi). SIGINT kelsa, ikkalasini to‘xtating.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signal.SIGTERM signalini ham tutishni qo‘shing (ya’ni docker stop bilan test qilish uchun).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Dastur ma’lumotlar bazasiga yozish imitatsiyasini qilsin (oddiy ro‘yxatga yozsin), Ctrl+C kelsa oxirgi yozuvlarni chiqarsin.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try/except KeyboardInterrupt usulida SIGINT’ni tutib, "Keyboard interrupt!" chiqaring.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logging modulidan foydalanib, SIGINT bosilganda "Shutdown started..." deb log yozing.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atexit modulini ishlatib, dastur tugaganda "Clean exit" deb yozdiring.</w:t>
      </w:r>
    </w:p>
    <w:p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Fayl, socket yoki port bilan ishlovchi kod yozing; SIGINT kelsa, ularni close() bilan yopib chiqsin.</w:t>
      </w:r>
    </w:p>
    <w:p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Murakkab daraja — Real tizimda graceful shutdown (10 ta topshiriq)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Maqsad: Server, konteyner va servis darajasida signal handlingni qo‘llash.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Flask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server yozing, Ctrl+C bosilganda "Server to‘xtatildi" deb chiqsin.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Flask’ga fon oqimi (thread) qo‘shing — u har 5 soniyada "Background job" deb log yozsin; SIGINT da uni to‘xtating.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FastAPI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ilovasi yarating, @app.on_event("shutdown") yordamida graceful shutdown bajaring.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Flask ilovasini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Docker konteynerda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ishga tushiring va docker stop bosilganda "SIGTERM qabul qilindi" deb chiqishini ta’minlang.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asyncio yordamida asinxron vazifalarni bajaruvchi kod yozing; SIGINT kelganda barcha tasklarni bekor qiling.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Bir nechta subprocess ishga tushiring (subprocess.Popen bilan), SIGINT kelsa hammasini yakunlang.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multiprocessing bilan 3 ta jarayon yarating, SIGINT bosilganda ularning terminate() metodini chaqiring.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HTTP server (socket orqali) yarating; Ctrl+C bosilganda "Connection closed" deb chiqsin.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Redis yoki PostgreSQL bilan ulanib, SIGINT da ulanishni close() qiling.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Graceful shutdown monitor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yarating — dastur SIGINT kelganda "Yopilayotgan resurslar: fayl, baza, socket" deb bosqichma-bosqich chiqarsin.</w:t>
      </w:r>
    </w:p>
    <w:p>
      <w:pPr>
        <w:spacing w:before="100" w:beforeAutospacing="1" w:after="100" w:afterAutospacing="1"/>
        <w:jc w:val="center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Masalalar</w:t>
      </w:r>
    </w:p>
    <w:p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FastAPI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ilovasi yarating, @app.on_event("shutdown") yordamida graceful shutdown bajaring.</w:t>
      </w:r>
    </w:p>
    <w:p>
      <w:pPr>
        <w:rPr>
          <w:lang w:val="en-US"/>
        </w:rPr>
      </w:pPr>
    </w:p>
    <w:p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Kod: </w:t>
      </w:r>
    </w:p>
    <w:p>
      <w:pPr>
        <w:rPr>
          <w:b/>
          <w:bCs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asyncio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contextlib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asynccontextmanager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uvicorn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uvloop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fastapi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FastAPI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asyncio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set_event_loop_policy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uvloop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.EventLoopPolicy())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@asynccontextmanager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async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lifespan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FastAPI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# Startup logic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"starting up..."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state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db_connection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"connected"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yield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# Shutdown logic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"shutting down..."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hasattr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state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"db_connection"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1365" w:firstLineChars="65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state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db_connection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None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1365" w:firstLineChars="65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"disconnecting..."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await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asyncio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sleep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"terminated"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FastAPI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lifespan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lifespan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@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.get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"/"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async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home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{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"message"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"FastAPI working."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uvicorn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run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"main:app"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"0.0.0.0"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8000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reload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log_level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"info"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__name__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"__main__"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  <w14:ligatures w14:val="standardContextual"/>
        </w:rPr>
        <w:t>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0"/>
          <w:szCs w:val="20"/>
          <w:lang w:val="en-US"/>
          <w14:ligatures w14:val="none"/>
        </w:rPr>
      </w:pPr>
    </w:p>
    <w:p>
      <w:pPr>
        <w:rPr>
          <w:b/>
          <w:bCs/>
          <w:lang w:val="en-US"/>
        </w:rPr>
      </w:pPr>
    </w:p>
    <w:p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Natija:</w:t>
      </w:r>
      <w:r>
        <w:rPr>
          <w:rFonts w:ascii="Times New Roman" w:hAnsi="Times New Roman" w:cs="Times New Roman"/>
          <w:b/>
          <w:bCs/>
          <w:lang w:val="en-US"/>
        </w:rPr>
        <w:br w:type="textWrapping"/>
      </w:r>
    </w:p>
    <w:p>
      <w:pPr>
        <w:rPr>
          <w:rFonts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6402070" cy="4476115"/>
            <wp:effectExtent l="0" t="0" r="17780" b="63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/>
          <w:bCs/>
          <w:lang w:val="en-US"/>
        </w:rPr>
      </w:pPr>
    </w:p>
    <w:sectPr>
      <w:type w:val="continuous"/>
      <w:pgSz w:w="11906" w:h="16838"/>
      <w:pgMar w:top="1077" w:right="907" w:bottom="1440" w:left="90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Liberation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ourier New">
    <w:altName w:val="Liberation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ple Color Emoji">
    <w:altName w:val="C059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Consolas">
    <w:altName w:val="Liberation Sans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E4BB8"/>
    <w:multiLevelType w:val="multilevel"/>
    <w:tmpl w:val="1D1E4B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FF41B6B"/>
    <w:multiLevelType w:val="multilevel"/>
    <w:tmpl w:val="1FF41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920AD8"/>
    <w:multiLevelType w:val="multilevel"/>
    <w:tmpl w:val="25920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7994B2C"/>
    <w:multiLevelType w:val="multilevel"/>
    <w:tmpl w:val="27994B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9761158"/>
    <w:multiLevelType w:val="multilevel"/>
    <w:tmpl w:val="397611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B4220A5"/>
    <w:multiLevelType w:val="multilevel"/>
    <w:tmpl w:val="3B422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0D02BCD"/>
    <w:multiLevelType w:val="multilevel"/>
    <w:tmpl w:val="40D02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7296C7F"/>
    <w:multiLevelType w:val="multilevel"/>
    <w:tmpl w:val="67296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05D"/>
    <w:rsid w:val="000838C1"/>
    <w:rsid w:val="00113A02"/>
    <w:rsid w:val="00172B79"/>
    <w:rsid w:val="003B5F56"/>
    <w:rsid w:val="00493797"/>
    <w:rsid w:val="006C105D"/>
    <w:rsid w:val="007E3F77"/>
    <w:rsid w:val="0080118E"/>
    <w:rsid w:val="00807AE4"/>
    <w:rsid w:val="00CC13C0"/>
    <w:rsid w:val="00D421D0"/>
    <w:rsid w:val="00E27F95"/>
    <w:rsid w:val="00E3255F"/>
    <w:rsid w:val="00FD4012"/>
    <w:rsid w:val="CD83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9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customStyle="1" w:styleId="10">
    <w:name w:val="p1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1">
    <w:name w:val="s1"/>
    <w:basedOn w:val="5"/>
    <w:qFormat/>
    <w:uiPriority w:val="0"/>
  </w:style>
  <w:style w:type="paragraph" w:customStyle="1" w:styleId="12">
    <w:name w:val="p2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customStyle="1" w:styleId="13">
    <w:name w:val="p3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4">
    <w:name w:val="s2"/>
    <w:basedOn w:val="5"/>
    <w:qFormat/>
    <w:uiPriority w:val="0"/>
  </w:style>
  <w:style w:type="character" w:customStyle="1" w:styleId="15">
    <w:name w:val="apple-converted-space"/>
    <w:basedOn w:val="5"/>
    <w:qFormat/>
    <w:uiPriority w:val="0"/>
  </w:style>
  <w:style w:type="character" w:customStyle="1" w:styleId="16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17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18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19">
    <w:name w:val="p4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20">
    <w:name w:val="s3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994</Words>
  <Characters>5672</Characters>
  <Lines>47</Lines>
  <Paragraphs>13</Paragraphs>
  <TotalTime>15</TotalTime>
  <ScaleCrop>false</ScaleCrop>
  <LinksUpToDate>false</LinksUpToDate>
  <CharactersWithSpaces>6653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2025-11-21T14:47:00Z</dcterms:created>
  <dc:creator>Microsoft Office User</dc:creator>
  <cp:lastModifiedBy>matnazar</cp:lastModifiedBy>
  <dcterms:modified xsi:type="dcterms:W3CDTF">2025-12-17T19:45:58Z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