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iieoq5272lo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PARTE 2 — MDS (Desenvolvimento do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/>
      </w:pPr>
      <w:bookmarkStart w:colFirst="0" w:colLast="0" w:name="_e42w7s3jh4y8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Levantamento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d2vbf2obg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Funcionais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Cadastrar clientes.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Cadastrar corretores.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Cadastrar proprietários.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Cadastrar imóveis.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Cadastrar tipos de imóveis.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Gerenciar endereços dos imóveis.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Agendar visitas aos imóveis.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vendas de imóveis.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aluguéis de imóveis.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Gerar contratos de venda e locação.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pagamentos.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Gerenciar documentos dos imóveis.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Publicar anúncios de imóveis.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Armazenar fotos dos imóveis.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Consultar informações de clientes, imóveis e contratos.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Atualizar e excluir registros quando 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rtxm5g7yw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Não Funcionais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possuir interface simples e intuitiva.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acesso deve ser protegido por login e senha.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garantir a integridade dos dados armazenados.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possuir bom desempenho nas consultas.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banco de dados deve manter backups periódicos.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estar disponível durante o horário de funcionamento da imobiliária.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ser compatível com navegadores modernos.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informações devem ser armazenadas de forma segura.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0rzkbahkiw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Modelagem do Sistema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proprietário cadastra um imóvel.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imóvel é anunciado.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cliente demonstra interesse.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Uma visita é agendada.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imóvel pode ser vendido ou alugado.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Um contrato é gerado.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 pagamentos são registrados.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kqqajfynm9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Desenvolvimento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Tecnologias utilizadas: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Linguagem de programação: SQL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Dados: MySQL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Modelagem: brModelo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IDE: Visual Studio Code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versão: Git e GitHub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Servidor: Aiven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nlhfyra6qp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Testes do Sistema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será testado por meio de: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Testes de cadastro de clientes, corretores e imóveis.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consultas no banco de dados.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agendamento de visitas.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registro de vendas e aluguéis.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geração de contratos.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registro de pagamentos.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validação dos dados inseridos.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para verificar o funcionamento das permissões de acesso.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garantir que todas as funcionalidades operem corretamente e sem erros.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9a3x7ygvlk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Gerenciamento de Configuração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 equipe vai controlar as versões do código?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código será controlado utilizando Git e GitHub.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equipe realizará: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Controle de versões através do Git.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Armazenamento do projeto em um repositório no GitHub.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alterações por meio de commits.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versões do sistema para facilitar correções e melhorias.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Compartilhamento do código entre os integrantes da equipe.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