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E37D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STORM</w:t>
      </w:r>
    </w:p>
    <w:p w14:paraId="4E51177D" w14:textId="77777777" w:rsidR="0090250E" w:rsidRPr="0090250E" w:rsidRDefault="0090250E" w:rsidP="0090250E">
      <w:r w:rsidRPr="0090250E">
        <w:t>STORM (Soul-to-role manager) is a tool that helps us automate assigning RPG, ScriptContexts, Inventories, Dialogue roles, Appearances, UI names, etc. to souls throughout the game. This tool runs whenever the game loads or for a given soul when it spawns (e.g. in an event).</w:t>
      </w:r>
    </w:p>
    <w:p w14:paraId="17FEF187" w14:textId="77777777" w:rsidR="0090250E" w:rsidRPr="0090250E" w:rsidRDefault="0090250E" w:rsidP="0090250E">
      <w:r w:rsidRPr="0090250E">
        <w:t>STORM is located at Data/Libs/Storm (or IPL_GameData.pak/Libs/Storm) and its entry point is storm.xml. This root includes our custom selectors, custom operations and implements all the Tasks that perform the STORM logic.</w:t>
      </w:r>
    </w:p>
    <w:p w14:paraId="2A8476BA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File structures </w:t>
      </w:r>
    </w:p>
    <w:p w14:paraId="36CB7744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STORM Entry point file </w:t>
      </w:r>
    </w:p>
    <w:p w14:paraId="36AB404C" w14:textId="77777777" w:rsidR="0090250E" w:rsidRPr="0090250E" w:rsidRDefault="0090250E" w:rsidP="0090250E">
      <w:r w:rsidRPr="0090250E">
        <w:t>&lt;sources&gt;</w:t>
      </w:r>
    </w:p>
    <w:p w14:paraId="62CE8038" w14:textId="77777777" w:rsidR="0090250E" w:rsidRPr="0090250E" w:rsidRDefault="0090250E" w:rsidP="0090250E">
      <w:r w:rsidRPr="0090250E">
        <w:t xml:space="preserve">  &lt;common&gt;</w:t>
      </w:r>
    </w:p>
    <w:p w14:paraId="2719D1AA" w14:textId="77777777" w:rsidR="0090250E" w:rsidRPr="0090250E" w:rsidRDefault="0090250E" w:rsidP="0090250E">
      <w:r w:rsidRPr="0090250E">
        <w:t xml:space="preserve">    ...</w:t>
      </w:r>
    </w:p>
    <w:p w14:paraId="248D4120" w14:textId="77777777" w:rsidR="0090250E" w:rsidRPr="0090250E" w:rsidRDefault="0090250E" w:rsidP="0090250E">
      <w:r w:rsidRPr="0090250E">
        <w:t xml:space="preserve">    &lt;source path="customselectors.xml" /&gt;</w:t>
      </w:r>
    </w:p>
    <w:p w14:paraId="5A081E59" w14:textId="77777777" w:rsidR="0090250E" w:rsidRPr="0090250E" w:rsidRDefault="0090250E" w:rsidP="0090250E">
      <w:r w:rsidRPr="0090250E">
        <w:t xml:space="preserve">    ...</w:t>
      </w:r>
    </w:p>
    <w:p w14:paraId="04811F3E" w14:textId="77777777" w:rsidR="0090250E" w:rsidRPr="0090250E" w:rsidRDefault="0090250E" w:rsidP="0090250E">
      <w:r w:rsidRPr="0090250E">
        <w:t xml:space="preserve">  &lt;/common&gt;</w:t>
      </w:r>
    </w:p>
    <w:p w14:paraId="68983801" w14:textId="77777777" w:rsidR="0090250E" w:rsidRPr="0090250E" w:rsidRDefault="0090250E" w:rsidP="0090250E">
      <w:r w:rsidRPr="0090250E">
        <w:t xml:space="preserve">  &lt;tasks&gt;</w:t>
      </w:r>
    </w:p>
    <w:p w14:paraId="32A97E31" w14:textId="77777777" w:rsidR="0090250E" w:rsidRPr="0090250E" w:rsidRDefault="0090250E" w:rsidP="0090250E">
      <w:r w:rsidRPr="0090250E">
        <w:t xml:space="preserve">    ...</w:t>
      </w:r>
    </w:p>
    <w:p w14:paraId="2B5AF2FF" w14:textId="77777777" w:rsidR="0090250E" w:rsidRPr="0090250E" w:rsidRDefault="0090250E" w:rsidP="0090250E">
      <w:r w:rsidRPr="0090250E">
        <w:t xml:space="preserve">    &lt;task name="..." class="..."&gt;</w:t>
      </w:r>
    </w:p>
    <w:p w14:paraId="5B28E844" w14:textId="77777777" w:rsidR="0090250E" w:rsidRPr="0090250E" w:rsidRDefault="0090250E" w:rsidP="0090250E">
      <w:r w:rsidRPr="0090250E">
        <w:t xml:space="preserve">      ...</w:t>
      </w:r>
    </w:p>
    <w:p w14:paraId="4B636B6B" w14:textId="77777777" w:rsidR="0090250E" w:rsidRPr="0090250E" w:rsidRDefault="0090250E" w:rsidP="0090250E">
      <w:r w:rsidRPr="0090250E">
        <w:t xml:space="preserve">      &lt;source path="taskfile.xml" /&gt;</w:t>
      </w:r>
    </w:p>
    <w:p w14:paraId="401CC53B" w14:textId="77777777" w:rsidR="0090250E" w:rsidRPr="0090250E" w:rsidRDefault="0090250E" w:rsidP="0090250E">
      <w:r w:rsidRPr="0090250E">
        <w:t xml:space="preserve">      ...</w:t>
      </w:r>
    </w:p>
    <w:p w14:paraId="2AC74EB6" w14:textId="77777777" w:rsidR="0090250E" w:rsidRPr="0090250E" w:rsidRDefault="0090250E" w:rsidP="0090250E">
      <w:r w:rsidRPr="0090250E">
        <w:t xml:space="preserve">    &lt;/task&gt;</w:t>
      </w:r>
    </w:p>
    <w:p w14:paraId="3B2373A2" w14:textId="77777777" w:rsidR="0090250E" w:rsidRPr="0090250E" w:rsidRDefault="0090250E" w:rsidP="0090250E">
      <w:r w:rsidRPr="0090250E">
        <w:t xml:space="preserve">    ...</w:t>
      </w:r>
    </w:p>
    <w:p w14:paraId="5A17EDAF" w14:textId="77777777" w:rsidR="0090250E" w:rsidRPr="0090250E" w:rsidRDefault="0090250E" w:rsidP="0090250E">
      <w:r w:rsidRPr="0090250E">
        <w:t xml:space="preserve">  &lt;/tasks&gt;</w:t>
      </w:r>
    </w:p>
    <w:p w14:paraId="630638A0" w14:textId="77777777" w:rsidR="0090250E" w:rsidRPr="0090250E" w:rsidRDefault="0090250E" w:rsidP="0090250E">
      <w:r w:rsidRPr="0090250E">
        <w:t>&lt;/sources&gt;</w:t>
      </w:r>
    </w:p>
    <w:p w14:paraId="00B73B1B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STORM Rules file </w:t>
      </w:r>
    </w:p>
    <w:p w14:paraId="10631A48" w14:textId="77777777" w:rsidR="0090250E" w:rsidRPr="0090250E" w:rsidRDefault="0090250E" w:rsidP="0090250E">
      <w:r w:rsidRPr="0090250E">
        <w:lastRenderedPageBreak/>
        <w:t>&lt;storm&gt;</w:t>
      </w:r>
    </w:p>
    <w:p w14:paraId="44F3FAB9" w14:textId="77777777" w:rsidR="0090250E" w:rsidRPr="0090250E" w:rsidRDefault="0090250E" w:rsidP="0090250E">
      <w:r w:rsidRPr="0090250E">
        <w:t xml:space="preserve">  &lt;customSelectors&gt;</w:t>
      </w:r>
    </w:p>
    <w:p w14:paraId="5EE663E2" w14:textId="77777777" w:rsidR="0090250E" w:rsidRPr="0090250E" w:rsidRDefault="0090250E" w:rsidP="0090250E">
      <w:r w:rsidRPr="0090250E">
        <w:t xml:space="preserve">    ...</w:t>
      </w:r>
    </w:p>
    <w:p w14:paraId="4792C100" w14:textId="77777777" w:rsidR="0090250E" w:rsidRPr="0090250E" w:rsidRDefault="0090250E" w:rsidP="0090250E">
      <w:r w:rsidRPr="0090250E">
        <w:t xml:space="preserve">    &lt;customSelector name="..."&gt; </w:t>
      </w:r>
    </w:p>
    <w:p w14:paraId="6402E60E" w14:textId="77777777" w:rsidR="0090250E" w:rsidRPr="0090250E" w:rsidRDefault="0090250E" w:rsidP="0090250E">
      <w:r w:rsidRPr="0090250E">
        <w:t xml:space="preserve">      ...</w:t>
      </w:r>
    </w:p>
    <w:p w14:paraId="5E4084BF" w14:textId="77777777" w:rsidR="0090250E" w:rsidRPr="0090250E" w:rsidRDefault="0090250E" w:rsidP="0090250E">
      <w:r w:rsidRPr="0090250E">
        <w:t xml:space="preserve">    &lt;/customSelector &gt;</w:t>
      </w:r>
    </w:p>
    <w:p w14:paraId="6C316F2C" w14:textId="77777777" w:rsidR="0090250E" w:rsidRPr="0090250E" w:rsidRDefault="0090250E" w:rsidP="0090250E">
      <w:r w:rsidRPr="0090250E">
        <w:t xml:space="preserve">    ...</w:t>
      </w:r>
    </w:p>
    <w:p w14:paraId="3F82D861" w14:textId="77777777" w:rsidR="0090250E" w:rsidRPr="0090250E" w:rsidRDefault="0090250E" w:rsidP="0090250E">
      <w:r w:rsidRPr="0090250E">
        <w:t xml:space="preserve">  &lt;/customSelectors&gt;</w:t>
      </w:r>
    </w:p>
    <w:p w14:paraId="19B3E293" w14:textId="77777777" w:rsidR="0090250E" w:rsidRPr="0090250E" w:rsidRDefault="0090250E" w:rsidP="0090250E">
      <w:r w:rsidRPr="0090250E">
        <w:t xml:space="preserve">  &lt;customOperations&gt;</w:t>
      </w:r>
    </w:p>
    <w:p w14:paraId="2507D302" w14:textId="77777777" w:rsidR="0090250E" w:rsidRPr="0090250E" w:rsidRDefault="0090250E" w:rsidP="0090250E">
      <w:r w:rsidRPr="0090250E">
        <w:t xml:space="preserve">    ...</w:t>
      </w:r>
    </w:p>
    <w:p w14:paraId="3836B0A5" w14:textId="77777777" w:rsidR="0090250E" w:rsidRPr="0090250E" w:rsidRDefault="0090250E" w:rsidP="0090250E">
      <w:r w:rsidRPr="0090250E">
        <w:t xml:space="preserve">    &lt;customOperation name="..."&gt; </w:t>
      </w:r>
    </w:p>
    <w:p w14:paraId="25237745" w14:textId="77777777" w:rsidR="0090250E" w:rsidRPr="0090250E" w:rsidRDefault="0090250E" w:rsidP="0090250E">
      <w:r w:rsidRPr="0090250E">
        <w:t xml:space="preserve">      ...</w:t>
      </w:r>
    </w:p>
    <w:p w14:paraId="5CA356ED" w14:textId="77777777" w:rsidR="0090250E" w:rsidRPr="0090250E" w:rsidRDefault="0090250E" w:rsidP="0090250E">
      <w:r w:rsidRPr="0090250E">
        <w:t xml:space="preserve">    &lt;/customOperation&gt;</w:t>
      </w:r>
    </w:p>
    <w:p w14:paraId="014A992B" w14:textId="77777777" w:rsidR="0090250E" w:rsidRPr="0090250E" w:rsidRDefault="0090250E" w:rsidP="0090250E">
      <w:r w:rsidRPr="0090250E">
        <w:t xml:space="preserve">    ...</w:t>
      </w:r>
    </w:p>
    <w:p w14:paraId="25E2BCA5" w14:textId="77777777" w:rsidR="0090250E" w:rsidRPr="0090250E" w:rsidRDefault="0090250E" w:rsidP="0090250E">
      <w:r w:rsidRPr="0090250E">
        <w:t xml:space="preserve">  &lt;/customOperations&gt;</w:t>
      </w:r>
    </w:p>
    <w:p w14:paraId="066BDE5D" w14:textId="77777777" w:rsidR="0090250E" w:rsidRPr="0090250E" w:rsidRDefault="0090250E" w:rsidP="0090250E">
      <w:r w:rsidRPr="0090250E">
        <w:t xml:space="preserve">    &lt;rules&gt; </w:t>
      </w:r>
    </w:p>
    <w:p w14:paraId="733E3B49" w14:textId="77777777" w:rsidR="0090250E" w:rsidRPr="0090250E" w:rsidRDefault="0090250E" w:rsidP="0090250E">
      <w:r w:rsidRPr="0090250E">
        <w:t xml:space="preserve">      ...</w:t>
      </w:r>
    </w:p>
    <w:p w14:paraId="35754922" w14:textId="77777777" w:rsidR="0090250E" w:rsidRPr="0090250E" w:rsidRDefault="0090250E" w:rsidP="0090250E">
      <w:r w:rsidRPr="0090250E">
        <w:t xml:space="preserve">      &lt;rule name="..."&gt;</w:t>
      </w:r>
    </w:p>
    <w:p w14:paraId="6F8364E8" w14:textId="77777777" w:rsidR="0090250E" w:rsidRPr="0090250E" w:rsidRDefault="0090250E" w:rsidP="0090250E">
      <w:r w:rsidRPr="0090250E">
        <w:t xml:space="preserve">        &lt;selectors&gt;</w:t>
      </w:r>
    </w:p>
    <w:p w14:paraId="1EC30408" w14:textId="77777777" w:rsidR="0090250E" w:rsidRPr="0090250E" w:rsidRDefault="0090250E" w:rsidP="0090250E">
      <w:r w:rsidRPr="0090250E">
        <w:t xml:space="preserve">          ....</w:t>
      </w:r>
    </w:p>
    <w:p w14:paraId="3A7E622D" w14:textId="77777777" w:rsidR="0090250E" w:rsidRPr="0090250E" w:rsidRDefault="0090250E" w:rsidP="0090250E">
      <w:r w:rsidRPr="0090250E">
        <w:t xml:space="preserve">        &lt;/selectors&gt;</w:t>
      </w:r>
    </w:p>
    <w:p w14:paraId="1D8925D3" w14:textId="77777777" w:rsidR="0090250E" w:rsidRPr="0090250E" w:rsidRDefault="0090250E" w:rsidP="0090250E">
      <w:r w:rsidRPr="0090250E">
        <w:t xml:space="preserve">        &lt;operations&gt;</w:t>
      </w:r>
    </w:p>
    <w:p w14:paraId="317CE273" w14:textId="77777777" w:rsidR="0090250E" w:rsidRPr="0090250E" w:rsidRDefault="0090250E" w:rsidP="0090250E">
      <w:r w:rsidRPr="0090250E">
        <w:t xml:space="preserve">          ...</w:t>
      </w:r>
    </w:p>
    <w:p w14:paraId="1F08249B" w14:textId="77777777" w:rsidR="0090250E" w:rsidRPr="0090250E" w:rsidRDefault="0090250E" w:rsidP="0090250E">
      <w:r w:rsidRPr="0090250E">
        <w:t xml:space="preserve">        &lt;/operations&gt;</w:t>
      </w:r>
    </w:p>
    <w:p w14:paraId="16710516" w14:textId="77777777" w:rsidR="0090250E" w:rsidRPr="0090250E" w:rsidRDefault="0090250E" w:rsidP="0090250E">
      <w:r w:rsidRPr="0090250E">
        <w:t xml:space="preserve">      &lt;/rule&gt;</w:t>
      </w:r>
    </w:p>
    <w:p w14:paraId="08DCC801" w14:textId="77777777" w:rsidR="0090250E" w:rsidRPr="0090250E" w:rsidRDefault="0090250E" w:rsidP="0090250E">
      <w:r w:rsidRPr="0090250E">
        <w:t xml:space="preserve">      ...</w:t>
      </w:r>
    </w:p>
    <w:p w14:paraId="18F18BE2" w14:textId="77777777" w:rsidR="0090250E" w:rsidRPr="0090250E" w:rsidRDefault="0090250E" w:rsidP="0090250E">
      <w:r w:rsidRPr="0090250E">
        <w:lastRenderedPageBreak/>
        <w:t xml:space="preserve">    &lt;/rules&gt;</w:t>
      </w:r>
    </w:p>
    <w:p w14:paraId="05901574" w14:textId="77777777" w:rsidR="0090250E" w:rsidRPr="0090250E" w:rsidRDefault="0090250E" w:rsidP="0090250E">
      <w:r w:rsidRPr="0090250E">
        <w:t>&lt;/storm&gt;</w:t>
      </w:r>
    </w:p>
    <w:p w14:paraId="0393A709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Rule </w:t>
      </w:r>
    </w:p>
    <w:p w14:paraId="527BB7F8" w14:textId="77777777" w:rsidR="0090250E" w:rsidRPr="0090250E" w:rsidRDefault="0090250E" w:rsidP="0090250E">
      <w:r w:rsidRPr="0090250E">
        <w:t>Each rule has a specific structure that needs to be followed. The rule is a combination of selectors and operations, as we can see below - we want to give millers and beggars a specific dialogue role for "Can I have a beer (male)". We will write more about selectors and operations itself a bit later.</w:t>
      </w:r>
    </w:p>
    <w:p w14:paraId="6F4D8BAB" w14:textId="77777777" w:rsidR="0090250E" w:rsidRPr="0090250E" w:rsidRDefault="0090250E" w:rsidP="0090250E">
      <w:r w:rsidRPr="0090250E">
        <w:t>&lt;rule name="..."&gt;</w:t>
      </w:r>
    </w:p>
    <w:p w14:paraId="0CF41284" w14:textId="77777777" w:rsidR="0090250E" w:rsidRPr="0090250E" w:rsidRDefault="0090250E" w:rsidP="0090250E">
      <w:r w:rsidRPr="0090250E">
        <w:t xml:space="preserve">  &lt;selectors&gt;</w:t>
      </w:r>
    </w:p>
    <w:p w14:paraId="0A76FAF1" w14:textId="77777777" w:rsidR="0090250E" w:rsidRPr="0090250E" w:rsidRDefault="0090250E" w:rsidP="0090250E">
      <w:r w:rsidRPr="0090250E">
        <w:t xml:space="preserve">    &lt;or&gt;</w:t>
      </w:r>
    </w:p>
    <w:p w14:paraId="1185B0BE" w14:textId="77777777" w:rsidR="0090250E" w:rsidRPr="0090250E" w:rsidRDefault="0090250E" w:rsidP="0090250E">
      <w:r w:rsidRPr="0090250E">
        <w:tab/>
      </w:r>
      <w:r w:rsidRPr="0090250E">
        <w:tab/>
      </w:r>
      <w:r w:rsidRPr="0090250E">
        <w:tab/>
        <w:t>&lt;hasSocialClass name="miller" /&gt;</w:t>
      </w:r>
    </w:p>
    <w:p w14:paraId="50DA1D8C" w14:textId="77777777" w:rsidR="0090250E" w:rsidRPr="0090250E" w:rsidRDefault="0090250E" w:rsidP="0090250E">
      <w:r w:rsidRPr="0090250E">
        <w:t xml:space="preserve">      &lt;hasSocialClass name="beggar" /&gt;</w:t>
      </w:r>
    </w:p>
    <w:p w14:paraId="5AAC6A5C" w14:textId="77777777" w:rsidR="0090250E" w:rsidRPr="0090250E" w:rsidRDefault="0090250E" w:rsidP="0090250E">
      <w:r w:rsidRPr="0090250E">
        <w:tab/>
      </w:r>
      <w:r w:rsidRPr="0090250E">
        <w:tab/>
        <w:t>&lt;/or&gt;</w:t>
      </w:r>
    </w:p>
    <w:p w14:paraId="237937D8" w14:textId="77777777" w:rsidR="0090250E" w:rsidRPr="0090250E" w:rsidRDefault="0090250E" w:rsidP="0090250E">
      <w:r w:rsidRPr="0090250E">
        <w:t xml:space="preserve">  &lt;/selectors&gt;</w:t>
      </w:r>
    </w:p>
    <w:p w14:paraId="7C602CEF" w14:textId="77777777" w:rsidR="0090250E" w:rsidRPr="0090250E" w:rsidRDefault="0090250E" w:rsidP="0090250E">
      <w:r w:rsidRPr="0090250E">
        <w:t xml:space="preserve">  &lt;operations&gt;</w:t>
      </w:r>
    </w:p>
    <w:p w14:paraId="10A8DA5E" w14:textId="77777777" w:rsidR="0090250E" w:rsidRPr="0090250E" w:rsidRDefault="0090250E" w:rsidP="0090250E">
      <w:r w:rsidRPr="0090250E">
        <w:t xml:space="preserve">    &lt;addRole name="DAL_BYCH_SI_PIVO_MUZ" /&gt;</w:t>
      </w:r>
    </w:p>
    <w:p w14:paraId="38CE0045" w14:textId="77777777" w:rsidR="0090250E" w:rsidRPr="0090250E" w:rsidRDefault="0090250E" w:rsidP="0090250E">
      <w:r w:rsidRPr="0090250E">
        <w:t xml:space="preserve">  &lt;/operations&gt;</w:t>
      </w:r>
    </w:p>
    <w:p w14:paraId="51ED32C7" w14:textId="77777777" w:rsidR="0090250E" w:rsidRPr="0090250E" w:rsidRDefault="0090250E" w:rsidP="0090250E">
      <w:r w:rsidRPr="0090250E">
        <w:t>&lt;/rule&gt;</w:t>
      </w:r>
    </w:p>
    <w:p w14:paraId="13C1E2B9" w14:textId="77777777" w:rsidR="0090250E" w:rsidRPr="0090250E" w:rsidRDefault="0090250E" w:rsidP="0090250E">
      <w:r w:rsidRPr="0090250E">
        <w:t>You can wrap selectors in &lt;or&gt;,&lt;and&gt;,&lt;not&gt; to introduce some boolean logic when selecting souls. The rules execute from the top to the bottom, you can override this by specifying &lt;rule order="(number)"&gt;.</w:t>
      </w:r>
    </w:p>
    <w:p w14:paraId="1023924D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Task </w:t>
      </w:r>
    </w:p>
    <w:p w14:paraId="3FB04533" w14:textId="77777777" w:rsidR="0090250E" w:rsidRPr="0090250E" w:rsidRDefault="0090250E" w:rsidP="0090250E">
      <w:r w:rsidRPr="0090250E">
        <w:t>Tasks are a group of "rules files" that limit what the rules inside can do, e.g. you can only affect RPG under the "abilities" task.</w:t>
      </w:r>
    </w:p>
    <w:p w14:paraId="685B9C54" w14:textId="77777777" w:rsidR="0090250E" w:rsidRPr="0090250E" w:rsidRDefault="0090250E" w:rsidP="0090250E">
      <w:pPr>
        <w:numPr>
          <w:ilvl w:val="0"/>
          <w:numId w:val="1"/>
        </w:numPr>
      </w:pPr>
      <w:r w:rsidRPr="0090250E">
        <w:t>abilities – RPG, stats, perks, skills</w:t>
      </w:r>
    </w:p>
    <w:p w14:paraId="1D892473" w14:textId="77777777" w:rsidR="0090250E" w:rsidRPr="0090250E" w:rsidRDefault="0090250E" w:rsidP="0090250E">
      <w:pPr>
        <w:numPr>
          <w:ilvl w:val="0"/>
          <w:numId w:val="1"/>
        </w:numPr>
      </w:pPr>
      <w:r w:rsidRPr="0090250E">
        <w:t>characters – Skald character, voice</w:t>
      </w:r>
    </w:p>
    <w:p w14:paraId="314812C4" w14:textId="77777777" w:rsidR="0090250E" w:rsidRPr="0090250E" w:rsidRDefault="0090250E" w:rsidP="0090250E">
      <w:pPr>
        <w:numPr>
          <w:ilvl w:val="0"/>
          <w:numId w:val="1"/>
        </w:numPr>
      </w:pPr>
      <w:r w:rsidRPr="0090250E">
        <w:t>names – UI names</w:t>
      </w:r>
    </w:p>
    <w:p w14:paraId="3504AB84" w14:textId="77777777" w:rsidR="0090250E" w:rsidRPr="0090250E" w:rsidRDefault="0090250E" w:rsidP="0090250E">
      <w:pPr>
        <w:numPr>
          <w:ilvl w:val="0"/>
          <w:numId w:val="1"/>
        </w:numPr>
      </w:pPr>
      <w:r w:rsidRPr="0090250E">
        <w:t>reputations – Reputation</w:t>
      </w:r>
    </w:p>
    <w:p w14:paraId="0F34B748" w14:textId="77777777" w:rsidR="0090250E" w:rsidRPr="0090250E" w:rsidRDefault="0090250E" w:rsidP="0090250E">
      <w:pPr>
        <w:numPr>
          <w:ilvl w:val="0"/>
          <w:numId w:val="1"/>
        </w:numPr>
      </w:pPr>
      <w:r w:rsidRPr="0090250E">
        <w:lastRenderedPageBreak/>
        <w:t>roles – Dialogue roles and metaroles</w:t>
      </w:r>
    </w:p>
    <w:p w14:paraId="7467EDD7" w14:textId="77777777" w:rsidR="0090250E" w:rsidRPr="0090250E" w:rsidRDefault="0090250E" w:rsidP="0090250E">
      <w:r w:rsidRPr="0090250E">
        <w:t>Operations that are under an incorrect task won't take effect!</w:t>
      </w:r>
    </w:p>
    <w:p w14:paraId="521C4325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Custom selectors </w:t>
      </w:r>
    </w:p>
    <w:p w14:paraId="2148CDF7" w14:textId="77777777" w:rsidR="0090250E" w:rsidRPr="0090250E" w:rsidRDefault="0090250E" w:rsidP="0090250E">
      <w:r w:rsidRPr="0090250E">
        <w:t>We can aggregate similar selectors into a custom selector to make the rule more readable.</w:t>
      </w:r>
    </w:p>
    <w:p w14:paraId="01124950" w14:textId="77777777" w:rsidR="0090250E" w:rsidRPr="0090250E" w:rsidRDefault="0090250E" w:rsidP="0090250E">
      <w:r w:rsidRPr="0090250E">
        <w:t>&lt;customSelector name="isMiddleClass" mode="or"&gt;</w:t>
      </w:r>
    </w:p>
    <w:p w14:paraId="3593279A" w14:textId="77777777" w:rsidR="0090250E" w:rsidRPr="0090250E" w:rsidRDefault="0090250E" w:rsidP="0090250E">
      <w:r w:rsidRPr="0090250E">
        <w:tab/>
        <w:t>&lt;hasSocialClass name="villager" /&gt;</w:t>
      </w:r>
    </w:p>
    <w:p w14:paraId="696318DC" w14:textId="77777777" w:rsidR="0090250E" w:rsidRPr="0090250E" w:rsidRDefault="0090250E" w:rsidP="0090250E">
      <w:r w:rsidRPr="0090250E">
        <w:tab/>
        <w:t>&lt;hasSocialClass name="bartender" /&gt;</w:t>
      </w:r>
    </w:p>
    <w:p w14:paraId="19BD9407" w14:textId="77777777" w:rsidR="0090250E" w:rsidRPr="0090250E" w:rsidRDefault="0090250E" w:rsidP="0090250E">
      <w:r w:rsidRPr="0090250E">
        <w:tab/>
        <w:t>&lt;hasSocialClass name="baker" /&gt;</w:t>
      </w:r>
    </w:p>
    <w:p w14:paraId="18E49DCC" w14:textId="77777777" w:rsidR="0090250E" w:rsidRPr="0090250E" w:rsidRDefault="0090250E" w:rsidP="0090250E">
      <w:r w:rsidRPr="0090250E">
        <w:tab/>
        <w:t>&lt;hasSocialClass name="butcher" /&gt;</w:t>
      </w:r>
    </w:p>
    <w:p w14:paraId="15865901" w14:textId="77777777" w:rsidR="0090250E" w:rsidRPr="0090250E" w:rsidRDefault="0090250E" w:rsidP="0090250E">
      <w:r w:rsidRPr="0090250E">
        <w:tab/>
        <w:t>&lt;hasSocialClass name="craftsman" /&gt;</w:t>
      </w:r>
    </w:p>
    <w:p w14:paraId="5E113030" w14:textId="77777777" w:rsidR="0090250E" w:rsidRPr="0090250E" w:rsidRDefault="0090250E" w:rsidP="0090250E">
      <w:r w:rsidRPr="0090250E">
        <w:tab/>
        <w:t>&lt;hasSocialClass name="miller" /&gt;</w:t>
      </w:r>
    </w:p>
    <w:p w14:paraId="54727D73" w14:textId="77777777" w:rsidR="0090250E" w:rsidRPr="0090250E" w:rsidRDefault="0090250E" w:rsidP="0090250E">
      <w:r w:rsidRPr="0090250E">
        <w:tab/>
        <w:t>...</w:t>
      </w:r>
    </w:p>
    <w:p w14:paraId="474380B7" w14:textId="77777777" w:rsidR="0090250E" w:rsidRPr="0090250E" w:rsidRDefault="0090250E" w:rsidP="0090250E">
      <w:r w:rsidRPr="0090250E">
        <w:t>&lt;/customSelector&gt;</w:t>
      </w:r>
    </w:p>
    <w:p w14:paraId="03ADC174" w14:textId="77777777" w:rsidR="0090250E" w:rsidRPr="0090250E" w:rsidRDefault="0090250E" w:rsidP="0090250E">
      <w:r w:rsidRPr="0090250E">
        <w:t>And then combine multiple custom selectors into another custom selector</w:t>
      </w:r>
    </w:p>
    <w:p w14:paraId="3BE331DE" w14:textId="77777777" w:rsidR="0090250E" w:rsidRPr="0090250E" w:rsidRDefault="0090250E" w:rsidP="0090250E">
      <w:r w:rsidRPr="0090250E">
        <w:t>&lt;customSelector name="reactsToSmell"&gt;</w:t>
      </w:r>
    </w:p>
    <w:p w14:paraId="15FCEA5E" w14:textId="77777777" w:rsidR="0090250E" w:rsidRPr="0090250E" w:rsidRDefault="0090250E" w:rsidP="0090250E">
      <w:r w:rsidRPr="0090250E">
        <w:t xml:space="preserve">    &lt;isNotBffAndHasNoUniqueBffVoice /&gt;</w:t>
      </w:r>
    </w:p>
    <w:p w14:paraId="22B7CE06" w14:textId="77777777" w:rsidR="0090250E" w:rsidRPr="0090250E" w:rsidRDefault="0090250E" w:rsidP="0090250E">
      <w:r w:rsidRPr="0090250E">
        <w:t xml:space="preserve">    &lt;or&gt;</w:t>
      </w:r>
    </w:p>
    <w:p w14:paraId="006786AA" w14:textId="77777777" w:rsidR="0090250E" w:rsidRPr="0090250E" w:rsidRDefault="0090250E" w:rsidP="0090250E">
      <w:r w:rsidRPr="0090250E">
        <w:t xml:space="preserve">      &lt;isPublicEnemy/&gt;</w:t>
      </w:r>
    </w:p>
    <w:p w14:paraId="1EA5CA01" w14:textId="77777777" w:rsidR="0090250E" w:rsidRPr="0090250E" w:rsidRDefault="0090250E" w:rsidP="0090250E">
      <w:r w:rsidRPr="0090250E">
        <w:t xml:space="preserve">      &lt;isNobleClass/&gt;</w:t>
      </w:r>
    </w:p>
    <w:p w14:paraId="59433C37" w14:textId="77777777" w:rsidR="0090250E" w:rsidRPr="0090250E" w:rsidRDefault="0090250E" w:rsidP="0090250E">
      <w:r w:rsidRPr="0090250E">
        <w:t xml:space="preserve">      &lt;isUpperClass/&gt;</w:t>
      </w:r>
    </w:p>
    <w:p w14:paraId="0369E685" w14:textId="77777777" w:rsidR="0090250E" w:rsidRPr="0090250E" w:rsidRDefault="0090250E" w:rsidP="0090250E">
      <w:r w:rsidRPr="0090250E">
        <w:t xml:space="preserve">      &lt;and&gt;</w:t>
      </w:r>
    </w:p>
    <w:p w14:paraId="10BD3C4F" w14:textId="77777777" w:rsidR="0090250E" w:rsidRPr="0090250E" w:rsidRDefault="0090250E" w:rsidP="0090250E">
      <w:r w:rsidRPr="0090250E">
        <w:t xml:space="preserve">        &lt;isMiddleClass/&gt;</w:t>
      </w:r>
    </w:p>
    <w:p w14:paraId="46BF5AD2" w14:textId="77777777" w:rsidR="0090250E" w:rsidRPr="0090250E" w:rsidRDefault="0090250E" w:rsidP="0090250E">
      <w:r w:rsidRPr="0090250E">
        <w:t xml:space="preserve">        &lt;isWoman /&gt;</w:t>
      </w:r>
    </w:p>
    <w:p w14:paraId="360C0601" w14:textId="77777777" w:rsidR="0090250E" w:rsidRPr="0090250E" w:rsidRDefault="0090250E" w:rsidP="0090250E">
      <w:r w:rsidRPr="0090250E">
        <w:t xml:space="preserve">      &lt;/and&gt;</w:t>
      </w:r>
    </w:p>
    <w:p w14:paraId="064F146E" w14:textId="77777777" w:rsidR="0090250E" w:rsidRPr="0090250E" w:rsidRDefault="0090250E" w:rsidP="0090250E">
      <w:r w:rsidRPr="0090250E">
        <w:t xml:space="preserve">    &lt;/or&gt;</w:t>
      </w:r>
    </w:p>
    <w:p w14:paraId="22CF7F0D" w14:textId="77777777" w:rsidR="0090250E" w:rsidRPr="0090250E" w:rsidRDefault="0090250E" w:rsidP="0090250E">
      <w:r w:rsidRPr="0090250E">
        <w:t>&lt;/customSelector&gt;</w:t>
      </w:r>
    </w:p>
    <w:p w14:paraId="0D49ED51" w14:textId="77777777" w:rsidR="0090250E" w:rsidRPr="0090250E" w:rsidRDefault="0090250E" w:rsidP="0090250E">
      <w:r w:rsidRPr="0090250E">
        <w:lastRenderedPageBreak/>
        <w:t>which can be used in a rule</w:t>
      </w:r>
    </w:p>
    <w:p w14:paraId="6821FCDD" w14:textId="77777777" w:rsidR="0090250E" w:rsidRPr="0090250E" w:rsidRDefault="0090250E" w:rsidP="0090250E">
      <w:r w:rsidRPr="0090250E">
        <w:t>&lt;rule name="contexts_reactToSmell"&gt;</w:t>
      </w:r>
    </w:p>
    <w:p w14:paraId="7AEE8C37" w14:textId="77777777" w:rsidR="0090250E" w:rsidRPr="0090250E" w:rsidRDefault="0090250E" w:rsidP="0090250E">
      <w:r w:rsidRPr="0090250E">
        <w:tab/>
        <w:t>&lt;selectors&gt;</w:t>
      </w:r>
    </w:p>
    <w:p w14:paraId="2C860355" w14:textId="77777777" w:rsidR="0090250E" w:rsidRPr="0090250E" w:rsidRDefault="0090250E" w:rsidP="0090250E">
      <w:r w:rsidRPr="0090250E">
        <w:tab/>
      </w:r>
      <w:r w:rsidRPr="0090250E">
        <w:tab/>
        <w:t>&lt;reactsToSmell/&gt;</w:t>
      </w:r>
      <w:r w:rsidRPr="0090250E">
        <w:tab/>
      </w:r>
      <w:r w:rsidRPr="0090250E">
        <w:tab/>
      </w:r>
      <w:r w:rsidRPr="0090250E">
        <w:tab/>
      </w:r>
      <w:r w:rsidRPr="0090250E">
        <w:tab/>
      </w:r>
    </w:p>
    <w:p w14:paraId="2C3A9658" w14:textId="77777777" w:rsidR="0090250E" w:rsidRPr="0090250E" w:rsidRDefault="0090250E" w:rsidP="0090250E">
      <w:r w:rsidRPr="0090250E">
        <w:tab/>
        <w:t>&lt;/selectors&gt;</w:t>
      </w:r>
    </w:p>
    <w:p w14:paraId="5EA665DD" w14:textId="77777777" w:rsidR="0090250E" w:rsidRPr="0090250E" w:rsidRDefault="0090250E" w:rsidP="0090250E">
      <w:r w:rsidRPr="0090250E">
        <w:tab/>
        <w:t>&lt;operations&gt;</w:t>
      </w:r>
    </w:p>
    <w:p w14:paraId="309EBC75" w14:textId="77777777" w:rsidR="0090250E" w:rsidRPr="0090250E" w:rsidRDefault="0090250E" w:rsidP="0090250E">
      <w:r w:rsidRPr="0090250E">
        <w:tab/>
      </w:r>
      <w:r w:rsidRPr="0090250E">
        <w:tab/>
        <w:t>&lt;addContext name="crime_canReactToSmell" /&gt;</w:t>
      </w:r>
    </w:p>
    <w:p w14:paraId="54B0A0EE" w14:textId="77777777" w:rsidR="0090250E" w:rsidRPr="0090250E" w:rsidRDefault="0090250E" w:rsidP="0090250E">
      <w:r w:rsidRPr="0090250E">
        <w:tab/>
        <w:t>&lt;/operations&gt;</w:t>
      </w:r>
    </w:p>
    <w:p w14:paraId="171AAECB" w14:textId="77777777" w:rsidR="0090250E" w:rsidRPr="0090250E" w:rsidRDefault="0090250E" w:rsidP="0090250E">
      <w:r w:rsidRPr="0090250E">
        <w:t>&lt;/rule&gt;</w:t>
      </w:r>
    </w:p>
    <w:p w14:paraId="75B05D89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Custom operations </w:t>
      </w:r>
    </w:p>
    <w:p w14:paraId="0A014F07" w14:textId="77777777" w:rsidR="0090250E" w:rsidRPr="0090250E" w:rsidRDefault="0090250E" w:rsidP="0090250E">
      <w:r w:rsidRPr="0090250E">
        <w:t>Operations can be aggregated in the same way</w:t>
      </w:r>
    </w:p>
    <w:p w14:paraId="6F417590" w14:textId="77777777" w:rsidR="0090250E" w:rsidRPr="0090250E" w:rsidRDefault="0090250E" w:rsidP="0090250E">
      <w:r w:rsidRPr="0090250E">
        <w:t>&lt;customOperation name="addBribeRoles"&gt;</w:t>
      </w:r>
    </w:p>
    <w:p w14:paraId="3D481417" w14:textId="77777777" w:rsidR="0090250E" w:rsidRPr="0090250E" w:rsidRDefault="0090250E" w:rsidP="0090250E">
      <w:r w:rsidRPr="0090250E">
        <w:t xml:space="preserve">  &lt;addRole name="SMLOUVANI"/&gt;</w:t>
      </w:r>
    </w:p>
    <w:p w14:paraId="11379D16" w14:textId="77777777" w:rsidR="0090250E" w:rsidRPr="0090250E" w:rsidRDefault="0090250E" w:rsidP="0090250E">
      <w:r w:rsidRPr="0090250E">
        <w:t xml:space="preserve">  &lt;addRole name="BRIBE"/&gt;</w:t>
      </w:r>
    </w:p>
    <w:p w14:paraId="1D920998" w14:textId="77777777" w:rsidR="0090250E" w:rsidRPr="0090250E" w:rsidRDefault="0090250E" w:rsidP="0090250E">
      <w:r w:rsidRPr="0090250E">
        <w:t xml:space="preserve">  &lt;addMetarole name="BRIBE"/&gt;</w:t>
      </w:r>
    </w:p>
    <w:p w14:paraId="0686D354" w14:textId="77777777" w:rsidR="0090250E" w:rsidRPr="0090250E" w:rsidRDefault="0090250E" w:rsidP="0090250E">
      <w:r w:rsidRPr="0090250E">
        <w:t>&lt;/customOperation&gt;</w:t>
      </w:r>
    </w:p>
    <w:p w14:paraId="7D65FF73" w14:textId="77777777" w:rsidR="0090250E" w:rsidRPr="0090250E" w:rsidRDefault="0090250E" w:rsidP="0090250E">
      <w:r w:rsidRPr="0090250E">
        <w:t>So we don't have to repeat ourselves every time we want to add roles for bribe</w:t>
      </w:r>
    </w:p>
    <w:p w14:paraId="4D05D8FC" w14:textId="77777777" w:rsidR="0090250E" w:rsidRPr="0090250E" w:rsidRDefault="0090250E" w:rsidP="0090250E">
      <w:r w:rsidRPr="0090250E">
        <w:t>&lt;rule name="..."&gt;</w:t>
      </w:r>
    </w:p>
    <w:p w14:paraId="74621F46" w14:textId="77777777" w:rsidR="0090250E" w:rsidRPr="0090250E" w:rsidRDefault="0090250E" w:rsidP="0090250E">
      <w:r w:rsidRPr="0090250E">
        <w:t xml:space="preserve">  &lt;selectors&gt;</w:t>
      </w:r>
    </w:p>
    <w:p w14:paraId="7356B790" w14:textId="77777777" w:rsidR="0090250E" w:rsidRPr="0090250E" w:rsidRDefault="0090250E" w:rsidP="0090250E">
      <w:r w:rsidRPr="0090250E">
        <w:t xml:space="preserve">    &lt;isGuard/&gt;</w:t>
      </w:r>
    </w:p>
    <w:p w14:paraId="60CD0852" w14:textId="77777777" w:rsidR="0090250E" w:rsidRPr="0090250E" w:rsidRDefault="0090250E" w:rsidP="0090250E">
      <w:r w:rsidRPr="0090250E">
        <w:t xml:space="preserve">  &lt;/selectors&gt;</w:t>
      </w:r>
    </w:p>
    <w:p w14:paraId="34C5191E" w14:textId="77777777" w:rsidR="0090250E" w:rsidRPr="0090250E" w:rsidRDefault="0090250E" w:rsidP="0090250E">
      <w:r w:rsidRPr="0090250E">
        <w:t xml:space="preserve">  &lt;operations&gt;</w:t>
      </w:r>
    </w:p>
    <w:p w14:paraId="086159E3" w14:textId="77777777" w:rsidR="0090250E" w:rsidRPr="0090250E" w:rsidRDefault="0090250E" w:rsidP="0090250E">
      <w:r w:rsidRPr="0090250E">
        <w:t xml:space="preserve">    &lt;addBribeRoles/&gt;</w:t>
      </w:r>
    </w:p>
    <w:p w14:paraId="19C1FF9B" w14:textId="77777777" w:rsidR="0090250E" w:rsidRPr="0090250E" w:rsidRDefault="0090250E" w:rsidP="0090250E">
      <w:r w:rsidRPr="0090250E">
        <w:t xml:space="preserve">  &lt;/operations&gt;</w:t>
      </w:r>
    </w:p>
    <w:p w14:paraId="4277A23E" w14:textId="77777777" w:rsidR="0090250E" w:rsidRPr="0090250E" w:rsidRDefault="0090250E" w:rsidP="0090250E">
      <w:r w:rsidRPr="0090250E">
        <w:t>&lt;/rule&gt;</w:t>
      </w:r>
    </w:p>
    <w:p w14:paraId="02980290" w14:textId="77777777" w:rsidR="0090250E" w:rsidRPr="0090250E" w:rsidRDefault="0090250E" w:rsidP="0090250E">
      <w:pPr>
        <w:rPr>
          <w:b/>
          <w:bCs/>
        </w:rPr>
      </w:pPr>
      <w:r w:rsidRPr="0090250E">
        <w:rPr>
          <w:b/>
          <w:bCs/>
        </w:rPr>
        <w:t>Globally used selectors and operations </w:t>
      </w:r>
    </w:p>
    <w:p w14:paraId="1CA70038" w14:textId="77777777" w:rsidR="0090250E" w:rsidRPr="0090250E" w:rsidRDefault="0090250E" w:rsidP="0090250E">
      <w:r w:rsidRPr="0090250E">
        <w:lastRenderedPageBreak/>
        <w:t>We have a library of frequently used selectors and operations, which can be found in these files that are included in the Entry root file:</w:t>
      </w:r>
    </w:p>
    <w:p w14:paraId="4DC016C6" w14:textId="77777777" w:rsidR="0090250E" w:rsidRPr="0090250E" w:rsidRDefault="0090250E" w:rsidP="0090250E">
      <w:r w:rsidRPr="0090250E">
        <w:t>&lt;common&gt;</w:t>
      </w:r>
    </w:p>
    <w:p w14:paraId="5D367DC6" w14:textId="77777777" w:rsidR="0090250E" w:rsidRPr="0090250E" w:rsidRDefault="0090250E" w:rsidP="0090250E">
      <w:r w:rsidRPr="0090250E">
        <w:tab/>
        <w:t>&lt;!-- Common selectors --&gt;</w:t>
      </w:r>
    </w:p>
    <w:p w14:paraId="0E83F896" w14:textId="77777777" w:rsidR="0090250E" w:rsidRPr="0090250E" w:rsidRDefault="0090250E" w:rsidP="0090250E">
      <w:r w:rsidRPr="0090250E">
        <w:tab/>
        <w:t>&lt;source path="common\base.xml" /&gt;</w:t>
      </w:r>
    </w:p>
    <w:p w14:paraId="77E45C4B" w14:textId="77777777" w:rsidR="0090250E" w:rsidRPr="0090250E" w:rsidRDefault="0090250E" w:rsidP="0090250E">
      <w:r w:rsidRPr="0090250E">
        <w:tab/>
        <w:t>&lt;source path="common\baseArchetypes.xml" /&gt;</w:t>
      </w:r>
    </w:p>
    <w:p w14:paraId="0EB5A63B" w14:textId="77777777" w:rsidR="0090250E" w:rsidRPr="0090250E" w:rsidRDefault="0090250E" w:rsidP="0090250E">
      <w:r w:rsidRPr="0090250E">
        <w:tab/>
        <w:t>&lt;source path="common\baseZones.xml" /&gt;</w:t>
      </w:r>
    </w:p>
    <w:p w14:paraId="69B6D802" w14:textId="77777777" w:rsidR="0090250E" w:rsidRPr="0090250E" w:rsidRDefault="0090250E" w:rsidP="0090250E">
      <w:r w:rsidRPr="0090250E">
        <w:tab/>
        <w:t>&lt;!-- Common operations --&gt;</w:t>
      </w:r>
    </w:p>
    <w:p w14:paraId="2689B5DF" w14:textId="77777777" w:rsidR="0090250E" w:rsidRPr="0090250E" w:rsidRDefault="0090250E" w:rsidP="0090250E">
      <w:r w:rsidRPr="0090250E">
        <w:tab/>
        <w:t>&lt;source path="common\roles_operations.xml" /&gt;</w:t>
      </w:r>
    </w:p>
    <w:p w14:paraId="0C12EA21" w14:textId="77777777" w:rsidR="0090250E" w:rsidRPr="0090250E" w:rsidRDefault="0090250E" w:rsidP="0090250E">
      <w:r w:rsidRPr="0090250E">
        <w:t>&lt;/common&gt;</w:t>
      </w:r>
    </w:p>
    <w:p w14:paraId="5E18CEE6" w14:textId="77777777" w:rsidR="00AD408C" w:rsidRDefault="00AD408C"/>
    <w:sectPr w:rsidR="00AD408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053DD" w14:textId="77777777" w:rsidR="00D26367" w:rsidRDefault="00D26367" w:rsidP="0090250E">
      <w:pPr>
        <w:spacing w:after="0" w:line="240" w:lineRule="auto"/>
      </w:pPr>
      <w:r>
        <w:separator/>
      </w:r>
    </w:p>
  </w:endnote>
  <w:endnote w:type="continuationSeparator" w:id="0">
    <w:p w14:paraId="46A2E05A" w14:textId="77777777" w:rsidR="00D26367" w:rsidRDefault="00D26367" w:rsidP="00902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59C5" w14:textId="74E812FF" w:rsidR="0090250E" w:rsidRDefault="0090250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2DB65A" wp14:editId="262901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899839639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79854D" w14:textId="25FBC7C5" w:rsidR="0090250E" w:rsidRPr="0090250E" w:rsidRDefault="0090250E" w:rsidP="009025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25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DB65A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979854D" w14:textId="25FBC7C5" w:rsidR="0090250E" w:rsidRPr="0090250E" w:rsidRDefault="0090250E" w:rsidP="009025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25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798A6" w14:textId="58A6ED75" w:rsidR="0090250E" w:rsidRDefault="0090250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F0756D" wp14:editId="15C1F273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22243985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7A44C" w14:textId="67A6F364" w:rsidR="0090250E" w:rsidRPr="0090250E" w:rsidRDefault="0090250E" w:rsidP="009025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25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0756D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E37A44C" w14:textId="67A6F364" w:rsidR="0090250E" w:rsidRPr="0090250E" w:rsidRDefault="0090250E" w:rsidP="009025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25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3DB7" w14:textId="1E3A9FF8" w:rsidR="0090250E" w:rsidRDefault="0090250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17B0D4" wp14:editId="1CF52F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403069449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B6A74" w14:textId="48CFB2F7" w:rsidR="0090250E" w:rsidRPr="0090250E" w:rsidRDefault="0090250E" w:rsidP="009025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25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7B0D4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A1B6A74" w14:textId="48CFB2F7" w:rsidR="0090250E" w:rsidRPr="0090250E" w:rsidRDefault="0090250E" w:rsidP="009025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25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138B" w14:textId="77777777" w:rsidR="00D26367" w:rsidRDefault="00D26367" w:rsidP="0090250E">
      <w:pPr>
        <w:spacing w:after="0" w:line="240" w:lineRule="auto"/>
      </w:pPr>
      <w:r>
        <w:separator/>
      </w:r>
    </w:p>
  </w:footnote>
  <w:footnote w:type="continuationSeparator" w:id="0">
    <w:p w14:paraId="36E86D40" w14:textId="77777777" w:rsidR="00D26367" w:rsidRDefault="00D26367" w:rsidP="00902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1C6B"/>
    <w:multiLevelType w:val="multilevel"/>
    <w:tmpl w:val="B16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616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70"/>
    <w:rsid w:val="0090250E"/>
    <w:rsid w:val="00A20297"/>
    <w:rsid w:val="00A61094"/>
    <w:rsid w:val="00AD408C"/>
    <w:rsid w:val="00C06ADA"/>
    <w:rsid w:val="00C56770"/>
    <w:rsid w:val="00CF623E"/>
    <w:rsid w:val="00D2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AA6FC-1A7D-4670-AE40-2836E559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5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5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56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5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56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5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5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5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5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56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56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56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5677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5677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5677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5677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5677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5677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5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5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5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5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5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5677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5677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5677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56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5677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56770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9025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02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2026-01-29T09:42:00Z</dcterms:created>
  <dcterms:modified xsi:type="dcterms:W3CDTF">2026-01-29T09:43:00Z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18065a09,35a27697,72931d91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2026-01-29T09:43:02Z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896c4423-4d4f-4679-a371-97f3fe64d6ce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