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950559"/>
        <w:docPartObj>
          <w:docPartGallery w:val="Cover Pages"/>
          <w:docPartUnique/>
        </w:docPartObj>
      </w:sdtPr>
      <w:sdtContent>
        <w:p w14:paraId="0578316C" w14:textId="118BF4DA" w:rsidR="0071773A" w:rsidRDefault="007177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0CA418" wp14:editId="53001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FDFB4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qiZaG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ABC3CB" wp14:editId="46832A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7D675" w14:textId="1E09758E" w:rsidR="0071773A" w:rsidRDefault="0071773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693AF2A2" w14:textId="5D49458D" w:rsidR="0071773A" w:rsidRDefault="0071773A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ABC3CB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7D675" w14:textId="1E09758E" w:rsidR="0071773A" w:rsidRDefault="0071773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693AF2A2" w14:textId="5D49458D" w:rsidR="0071773A" w:rsidRDefault="0071773A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05FFFB" wp14:editId="4E3A16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0198AA" w14:textId="77777777" w:rsidR="0071773A" w:rsidRDefault="0071773A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24A81A3" w14:textId="400F347D" w:rsidR="0071773A" w:rsidRDefault="0071773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05FFFB"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14:paraId="320198AA" w14:textId="77777777" w:rsidR="0071773A" w:rsidRDefault="0071773A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24A81A3" w14:textId="400F347D" w:rsidR="0071773A" w:rsidRDefault="0071773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29073" wp14:editId="371C51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E198D" w14:textId="75D24217" w:rsidR="0071773A" w:rsidRDefault="007177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26E9B3" w14:textId="6A4A7AF3" w:rsidR="0071773A" w:rsidRDefault="007177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729073"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14:paraId="04FE198D" w14:textId="75D24217" w:rsidR="0071773A" w:rsidRDefault="007177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26E9B3" w14:textId="6A4A7AF3" w:rsidR="0071773A" w:rsidRDefault="007177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6128D0" w14:textId="54627360" w:rsidR="0071773A" w:rsidRDefault="0071773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EBB75C" w14:textId="7F2949B2" w:rsidR="00F07272" w:rsidRDefault="0071773A" w:rsidP="0071773A">
      <w:pPr>
        <w:pStyle w:val="Cmsor1"/>
      </w:pPr>
      <w:r>
        <w:lastRenderedPageBreak/>
        <w:t xml:space="preserve">Forgalomirányítás </w:t>
      </w:r>
    </w:p>
    <w:p w14:paraId="51E77FBB" w14:textId="3BCF28D0" w:rsidR="0071773A" w:rsidRDefault="0071773A" w:rsidP="0071773A">
      <w:pPr>
        <w:pStyle w:val="Alcm"/>
      </w:pPr>
      <w:r>
        <w:t>OSPF</w:t>
      </w:r>
    </w:p>
    <w:p w14:paraId="155D7D85" w14:textId="3EA51582" w:rsidR="0071773A" w:rsidRDefault="0071773A" w:rsidP="0071773A"/>
    <w:p w14:paraId="369DBD5E" w14:textId="77777777" w:rsidR="005D38B5" w:rsidRDefault="005D38B5" w:rsidP="005D38B5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5C76A31A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4E5C021F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3ACA4BC2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7DC92BE9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29A69311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664ABBE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0F1D9D8D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7E31D1B5" w14:textId="77777777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58470264" w14:textId="77777777" w:rsidR="005D38B5" w:rsidRDefault="005D38B5" w:rsidP="005D38B5">
      <w:pPr>
        <w:pStyle w:val="level2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37339710" w14:textId="24D9E89F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56BDD23C" w14:textId="6BFDF39C" w:rsidR="005D38B5" w:rsidRDefault="005D38B5" w:rsidP="005D38B5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210BC2C2" w14:textId="77777777" w:rsidR="005D38B5" w:rsidRDefault="005D38B5" w:rsidP="005D38B5"/>
    <w:p w14:paraId="4B4DC1E5" w14:textId="5B3B5F6C" w:rsidR="005D38B5" w:rsidRPr="005D38B5" w:rsidRDefault="005D38B5" w:rsidP="005D38B5">
      <w:pPr>
        <w:rPr>
          <w:rFonts w:ascii="Arial" w:hAnsi="Arial" w:cs="Arial"/>
          <w:sz w:val="20"/>
          <w:szCs w:val="20"/>
          <w:lang w:val="en-US"/>
        </w:rPr>
      </w:pPr>
      <w:r w:rsidRPr="005D38B5">
        <w:rPr>
          <w:rFonts w:ascii="Arial" w:hAnsi="Arial" w:cs="Arial"/>
          <w:sz w:val="20"/>
          <w:szCs w:val="20"/>
        </w:rPr>
        <w:t>OSPF adatbázisai</w:t>
      </w:r>
      <w:r>
        <w:rPr>
          <w:rFonts w:ascii="Arial" w:hAnsi="Arial" w:cs="Arial"/>
          <w:sz w:val="20"/>
          <w:szCs w:val="20"/>
        </w:rPr>
        <w:t>:</w:t>
      </w:r>
    </w:p>
    <w:p w14:paraId="01144FE7" w14:textId="77777777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0349FF01" w14:textId="77777777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48C871AD" w14:textId="0FCD302C" w:rsidR="005D38B5" w:rsidRDefault="005D38B5" w:rsidP="005D38B5">
      <w:pPr>
        <w:pStyle w:val="level1"/>
        <w:numPr>
          <w:ilvl w:val="0"/>
          <w:numId w:val="2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7AB96EAE" w14:textId="77777777" w:rsidR="00644086" w:rsidRPr="00644086" w:rsidRDefault="00644086" w:rsidP="00644086">
      <w:pPr>
        <w:rPr>
          <w:rFonts w:ascii="Arial" w:hAnsi="Arial" w:cs="Arial"/>
          <w:sz w:val="20"/>
          <w:szCs w:val="20"/>
          <w:lang w:val="en-US"/>
        </w:rPr>
      </w:pPr>
      <w:r w:rsidRPr="00644086">
        <w:rPr>
          <w:rFonts w:ascii="Arial" w:hAnsi="Arial" w:cs="Arial"/>
          <w:sz w:val="20"/>
          <w:szCs w:val="20"/>
        </w:rPr>
        <w:t>OSPF üzenetek</w:t>
      </w:r>
    </w:p>
    <w:p w14:paraId="36D81122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1A160C03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5AD78D94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1A5F5357" w14:textId="77777777" w:rsidR="00644086" w:rsidRDefault="00644086" w:rsidP="00644086">
      <w:pPr>
        <w:pStyle w:val="level1"/>
        <w:numPr>
          <w:ilvl w:val="0"/>
          <w:numId w:val="3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4DBDBDDB" w14:textId="77777777" w:rsidR="00644086" w:rsidRDefault="00644086" w:rsidP="00644086">
      <w:pPr>
        <w:pStyle w:val="level1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FEC990C" w14:textId="77777777" w:rsidR="00644086" w:rsidRDefault="00644086" w:rsidP="00644086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Az LSP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üzenetek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2B825D8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1D90C110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leíró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554B4460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Database Description, DBD</w:t>
      </w:r>
    </w:p>
    <w:p w14:paraId="438AEE3E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LSDB-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rövidített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listája</w:t>
      </w:r>
      <w:proofErr w:type="spellEnd"/>
    </w:p>
    <w:p w14:paraId="43E2926C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3-as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kérés</w:t>
      </w:r>
      <w:proofErr w:type="spellEnd"/>
    </w:p>
    <w:p w14:paraId="6618012A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Request, LSR</w:t>
      </w:r>
    </w:p>
    <w:p w14:paraId="41F1907C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4-es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B40B1EC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Update – LSU</w:t>
      </w:r>
    </w:p>
    <w:p w14:paraId="2BF69283" w14:textId="77777777" w:rsidR="00644086" w:rsidRDefault="00644086" w:rsidP="00644086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5-ös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típus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nyugta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2D5F7519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Link-State Acknowledgment</w:t>
      </w:r>
    </w:p>
    <w:p w14:paraId="421BFAD3" w14:textId="77777777" w:rsidR="00644086" w:rsidRDefault="00644086" w:rsidP="00644086">
      <w:pPr>
        <w:pStyle w:val="level2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LSAck</w:t>
      </w:r>
      <w:proofErr w:type="spellEnd"/>
    </w:p>
    <w:p w14:paraId="0877942C" w14:textId="2160B390" w:rsidR="00644086" w:rsidRDefault="00644086">
      <w:pPr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14:paraId="15D5523D" w14:textId="25539A97" w:rsidR="005D38B5" w:rsidRDefault="00644086" w:rsidP="00644086">
      <w:pPr>
        <w:pStyle w:val="Cmsor1"/>
      </w:pPr>
      <w:r>
        <w:lastRenderedPageBreak/>
        <w:t>VLAN</w:t>
      </w:r>
    </w:p>
    <w:p w14:paraId="60512A8A" w14:textId="327A9B9E" w:rsidR="005D38B5" w:rsidRDefault="005D38B5" w:rsidP="00312AE6">
      <w:pPr>
        <w:rPr>
          <w:rFonts w:ascii="Arial" w:hAnsi="Arial" w:cs="Arial"/>
          <w:sz w:val="20"/>
          <w:szCs w:val="20"/>
        </w:rPr>
      </w:pPr>
    </w:p>
    <w:p w14:paraId="24B0BDBD" w14:textId="523DA112" w:rsidR="00312AE6" w:rsidRDefault="00312AE6" w:rsidP="00312AE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Vlan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F28A1C0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Virtual Local Area Network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rövidítése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4D1FA0B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6727A26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0C4CAE9" w14:textId="77777777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8A934F1" w14:textId="2E7D145D" w:rsidR="00312AE6" w:rsidRDefault="00312AE6" w:rsidP="00312AE6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0F8312F3" w14:textId="77777777" w:rsidR="00312AE6" w:rsidRDefault="00312AE6" w:rsidP="00312AE6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14E9EF1" w14:textId="77777777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</w:t>
      </w:r>
    </w:p>
    <w:p w14:paraId="10344604" w14:textId="77777777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406EBF5A" w14:textId="77777777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73AFA680" w14:textId="77777777" w:rsidR="00312AE6" w:rsidRDefault="00312AE6" w:rsidP="00312AE6">
      <w:pPr>
        <w:pStyle w:val="level1"/>
        <w:numPr>
          <w:ilvl w:val="0"/>
          <w:numId w:val="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34936F4B" w14:textId="77777777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</w:t>
      </w:r>
    </w:p>
    <w:p w14:paraId="17214E37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73C24FC5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007B36D3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11F2F2AE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3054AF44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3BD48F92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64949749" w14:textId="77777777" w:rsidR="00312AE6" w:rsidRDefault="00312AE6" w:rsidP="00312AE6">
      <w:pPr>
        <w:pStyle w:val="level1"/>
        <w:numPr>
          <w:ilvl w:val="0"/>
          <w:numId w:val="7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337CB95E" w14:textId="77777777" w:rsidR="00312AE6" w:rsidRDefault="00312AE6" w:rsidP="00312AE6">
      <w:pPr>
        <w:pStyle w:val="level2"/>
        <w:numPr>
          <w:ilvl w:val="1"/>
          <w:numId w:val="7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52E00990" w14:textId="77777777" w:rsidR="00312AE6" w:rsidRDefault="00312AE6" w:rsidP="00312AE6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</w:p>
    <w:p w14:paraId="77DBBEEA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4437FC89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2DFF268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54634311" w14:textId="77777777" w:rsidR="00312AE6" w:rsidRDefault="00312AE6" w:rsidP="00312AE6">
      <w:pPr>
        <w:pStyle w:val="level1"/>
        <w:numPr>
          <w:ilvl w:val="0"/>
          <w:numId w:val="8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210BA407" w14:textId="77777777" w:rsidR="00312AE6" w:rsidRPr="00312AE6" w:rsidRDefault="00312AE6" w:rsidP="00312AE6">
      <w:pPr>
        <w:rPr>
          <w:rFonts w:ascii="Arial" w:hAnsi="Arial" w:cs="Arial"/>
          <w:sz w:val="20"/>
          <w:szCs w:val="20"/>
        </w:rPr>
      </w:pPr>
    </w:p>
    <w:p w14:paraId="5E36ECEC" w14:textId="4F10AC5B" w:rsidR="0071773A" w:rsidRDefault="00312AE6" w:rsidP="0071773A">
      <w:r>
        <w:t xml:space="preserve">VLAN10- </w:t>
      </w:r>
      <w:proofErr w:type="spellStart"/>
      <w:r>
        <w:t>Broker</w:t>
      </w:r>
      <w:proofErr w:type="spellEnd"/>
    </w:p>
    <w:p w14:paraId="4DB10B68" w14:textId="025E1CEB" w:rsidR="00312AE6" w:rsidRDefault="00312AE6" w:rsidP="0071773A">
      <w:r>
        <w:t>VLAN20- HR</w:t>
      </w:r>
    </w:p>
    <w:p w14:paraId="6F880E3A" w14:textId="425A97EE" w:rsidR="00312AE6" w:rsidRDefault="00312AE6" w:rsidP="0071773A">
      <w:r>
        <w:t xml:space="preserve">VLAN30- </w:t>
      </w:r>
      <w:proofErr w:type="spellStart"/>
      <w:r>
        <w:t>Penzugy</w:t>
      </w:r>
      <w:proofErr w:type="spellEnd"/>
    </w:p>
    <w:p w14:paraId="2883599B" w14:textId="6153C7E0" w:rsidR="00312AE6" w:rsidRDefault="00312AE6" w:rsidP="0071773A">
      <w:r>
        <w:t>VLAN82- Admin</w:t>
      </w:r>
    </w:p>
    <w:p w14:paraId="6627C832" w14:textId="50D2F628" w:rsidR="00312AE6" w:rsidRDefault="00312AE6" w:rsidP="0071773A">
      <w:r>
        <w:t>VLAN40- Server</w:t>
      </w:r>
    </w:p>
    <w:p w14:paraId="483A310D" w14:textId="7B78955D" w:rsidR="00312AE6" w:rsidRDefault="00312AE6">
      <w:r>
        <w:br w:type="page"/>
      </w:r>
    </w:p>
    <w:p w14:paraId="5C07023A" w14:textId="56F05460" w:rsidR="00312AE6" w:rsidRPr="0071773A" w:rsidRDefault="00312AE6" w:rsidP="00312AE6">
      <w:pPr>
        <w:pStyle w:val="Cmsor1"/>
      </w:pPr>
      <w:r>
        <w:lastRenderedPageBreak/>
        <w:t>ACL</w:t>
      </w:r>
    </w:p>
    <w:sectPr w:rsidR="00312AE6" w:rsidRPr="0071773A" w:rsidSect="0071773A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312AE6"/>
    <w:rsid w:val="005D38B5"/>
    <w:rsid w:val="00644086"/>
    <w:rsid w:val="0071773A"/>
    <w:rsid w:val="00E4085E"/>
    <w:rsid w:val="00E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OSPF, Vlan, STP, PPP, ACL, NAT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1</cp:revision>
  <dcterms:created xsi:type="dcterms:W3CDTF">2021-11-26T20:55:00Z</dcterms:created>
  <dcterms:modified xsi:type="dcterms:W3CDTF">2021-11-26T21:15:00Z</dcterms:modified>
</cp:coreProperties>
</file>