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F7377" w:rsidRPr="00F85808" w14:paraId="01D16811" w14:textId="395E9C30" w:rsidTr="002F7377">
        <w:tc>
          <w:tcPr>
            <w:tcW w:w="3865" w:type="dxa"/>
          </w:tcPr>
          <w:p w14:paraId="19237F25" w14:textId="77777777" w:rsidR="002F7377" w:rsidRPr="00F85808" w:rsidRDefault="002F7377" w:rsidP="002F7377">
            <w:r w:rsidRPr="00F85808">
              <w:t>Live Long</w:t>
            </w:r>
          </w:p>
        </w:tc>
        <w:tc>
          <w:tcPr>
            <w:tcW w:w="5485" w:type="dxa"/>
          </w:tcPr>
          <w:p w14:paraId="7D9AC0DD" w14:textId="73C8D0F0" w:rsidR="002F7377" w:rsidRPr="00F85808" w:rsidRDefault="002F7377" w:rsidP="002F7377">
            <w:r w:rsidRPr="00F85808">
              <w:rPr>
                <w:lang w:bidi="pt-PT"/>
              </w:rPr>
              <w:t>Viver mais</w:t>
            </w:r>
          </w:p>
        </w:tc>
      </w:tr>
      <w:tr w:rsidR="002F7377" w:rsidRPr="00F85808" w14:paraId="5067D86C" w14:textId="34E5DFEA" w:rsidTr="002F7377">
        <w:tc>
          <w:tcPr>
            <w:tcW w:w="3865" w:type="dxa"/>
          </w:tcPr>
          <w:p w14:paraId="5991FB70" w14:textId="77777777" w:rsidR="002F7377" w:rsidRPr="00F85808" w:rsidRDefault="002F7377" w:rsidP="002F7377">
            <w:r w:rsidRPr="00F85808">
              <w:t>What really extends lifespan?</w:t>
            </w:r>
          </w:p>
        </w:tc>
        <w:tc>
          <w:tcPr>
            <w:tcW w:w="5485" w:type="dxa"/>
          </w:tcPr>
          <w:p w14:paraId="71CBD0C6" w14:textId="7A048B35" w:rsidR="002F7377" w:rsidRPr="00F85808" w:rsidRDefault="002F7377" w:rsidP="002F7377">
            <w:r w:rsidRPr="00F85808">
              <w:rPr>
                <w:lang w:bidi="pt-PT"/>
              </w:rPr>
              <w:t>O que realmente prolonga o tempo de vida?</w:t>
            </w:r>
          </w:p>
        </w:tc>
      </w:tr>
      <w:tr w:rsidR="002F7377" w:rsidRPr="00F85808" w14:paraId="3882411C" w14:textId="331521AF" w:rsidTr="002F7377">
        <w:tc>
          <w:tcPr>
            <w:tcW w:w="3865" w:type="dxa"/>
          </w:tcPr>
          <w:p w14:paraId="3AE684D2" w14:textId="77777777" w:rsidR="002F7377" w:rsidRPr="00F85808" w:rsidRDefault="002F7377" w:rsidP="002F7377"/>
        </w:tc>
        <w:tc>
          <w:tcPr>
            <w:tcW w:w="5485" w:type="dxa"/>
          </w:tcPr>
          <w:p w14:paraId="4CBA03D3" w14:textId="77777777" w:rsidR="002F7377" w:rsidRPr="00F85808" w:rsidRDefault="002F7377" w:rsidP="002F7377"/>
        </w:tc>
      </w:tr>
      <w:tr w:rsidR="002F7377" w:rsidRPr="00F85808" w14:paraId="7D15431B" w14:textId="173199E9" w:rsidTr="002F7377">
        <w:tc>
          <w:tcPr>
            <w:tcW w:w="3865" w:type="dxa"/>
          </w:tcPr>
          <w:p w14:paraId="78089A52" w14:textId="77777777" w:rsidR="002F7377" w:rsidRPr="00F85808" w:rsidRDefault="002F7377" w:rsidP="002F7377">
            <w:r w:rsidRPr="00F85808">
              <w:t>STRENGTH OF SCIENCE</w:t>
            </w:r>
          </w:p>
        </w:tc>
        <w:tc>
          <w:tcPr>
            <w:tcW w:w="5485" w:type="dxa"/>
          </w:tcPr>
          <w:p w14:paraId="64EA3478" w14:textId="1B5D728F" w:rsidR="002F7377" w:rsidRPr="00F85808" w:rsidRDefault="002F7377" w:rsidP="002F7377">
            <w:r w:rsidRPr="00F85808">
              <w:rPr>
                <w:lang w:bidi="pt-PT"/>
              </w:rPr>
              <w:t>FORÇA DA CIÊNCIA</w:t>
            </w:r>
          </w:p>
        </w:tc>
      </w:tr>
      <w:tr w:rsidR="002F7377" w:rsidRPr="00F85808" w14:paraId="5D7438BB" w14:textId="07EBBB9C" w:rsidTr="002F7377">
        <w:tc>
          <w:tcPr>
            <w:tcW w:w="3865" w:type="dxa"/>
          </w:tcPr>
          <w:p w14:paraId="33BC64CF" w14:textId="77777777" w:rsidR="002F7377" w:rsidRPr="00F85808" w:rsidRDefault="002F7377" w:rsidP="002F7377">
            <w:r w:rsidRPr="00F85808">
              <w:t>Suggestive</w:t>
            </w:r>
          </w:p>
        </w:tc>
        <w:tc>
          <w:tcPr>
            <w:tcW w:w="5485" w:type="dxa"/>
          </w:tcPr>
          <w:p w14:paraId="7989053E" w14:textId="6B0086A1" w:rsidR="002F7377" w:rsidRPr="00F85808" w:rsidRDefault="002F7377" w:rsidP="002F7377">
            <w:r w:rsidRPr="00F85808">
              <w:rPr>
                <w:lang w:bidi="pt-PT"/>
              </w:rPr>
              <w:t>Sugestiva</w:t>
            </w:r>
          </w:p>
        </w:tc>
      </w:tr>
      <w:tr w:rsidR="002F7377" w:rsidRPr="00F85808" w14:paraId="031C716B" w14:textId="189B16DC" w:rsidTr="002F7377">
        <w:tc>
          <w:tcPr>
            <w:tcW w:w="3865" w:type="dxa"/>
          </w:tcPr>
          <w:p w14:paraId="4EB14E7A" w14:textId="77777777" w:rsidR="002F7377" w:rsidRPr="00F85808" w:rsidRDefault="002F7377" w:rsidP="002F7377">
            <w:r w:rsidRPr="00F85808">
              <w:t>Good</w:t>
            </w:r>
          </w:p>
        </w:tc>
        <w:tc>
          <w:tcPr>
            <w:tcW w:w="5485" w:type="dxa"/>
          </w:tcPr>
          <w:p w14:paraId="10C8A8CD" w14:textId="0E39AE8D" w:rsidR="002F7377" w:rsidRPr="00F85808" w:rsidRDefault="002F7377" w:rsidP="002F7377">
            <w:r w:rsidRPr="00F85808">
              <w:rPr>
                <w:lang w:bidi="pt-PT"/>
              </w:rPr>
              <w:t>Boa</w:t>
            </w:r>
          </w:p>
        </w:tc>
      </w:tr>
      <w:tr w:rsidR="002F7377" w:rsidRPr="00F85808" w14:paraId="7ABAEFE8" w14:textId="7D0080C2" w:rsidTr="002F7377">
        <w:tc>
          <w:tcPr>
            <w:tcW w:w="3865" w:type="dxa"/>
          </w:tcPr>
          <w:p w14:paraId="7537DA34" w14:textId="77777777" w:rsidR="002F7377" w:rsidRPr="00F85808" w:rsidRDefault="002F7377" w:rsidP="002F7377">
            <w:r w:rsidRPr="00F85808">
              <w:t>Strong</w:t>
            </w:r>
          </w:p>
        </w:tc>
        <w:tc>
          <w:tcPr>
            <w:tcW w:w="5485" w:type="dxa"/>
          </w:tcPr>
          <w:p w14:paraId="17588CD6" w14:textId="55EA059A" w:rsidR="002F7377" w:rsidRPr="00F85808" w:rsidRDefault="002F7377" w:rsidP="002F7377">
            <w:r w:rsidRPr="00F85808">
              <w:rPr>
                <w:lang w:bidi="pt-PT"/>
              </w:rPr>
              <w:t>Forte</w:t>
            </w:r>
          </w:p>
        </w:tc>
      </w:tr>
      <w:tr w:rsidR="002F7377" w:rsidRPr="00F85808" w14:paraId="3F71A855" w14:textId="3B1FB90C" w:rsidTr="002F7377">
        <w:tc>
          <w:tcPr>
            <w:tcW w:w="3865" w:type="dxa"/>
          </w:tcPr>
          <w:p w14:paraId="70928127" w14:textId="77777777" w:rsidR="002F7377" w:rsidRPr="00F85808" w:rsidRDefault="002F7377" w:rsidP="002F7377"/>
        </w:tc>
        <w:tc>
          <w:tcPr>
            <w:tcW w:w="5485" w:type="dxa"/>
          </w:tcPr>
          <w:p w14:paraId="4B0AC9E4" w14:textId="77777777" w:rsidR="002F7377" w:rsidRPr="00F85808" w:rsidRDefault="002F7377" w:rsidP="002F7377"/>
        </w:tc>
      </w:tr>
      <w:tr w:rsidR="002F7377" w:rsidRPr="00F85808" w14:paraId="520AFE5C" w14:textId="77F00312" w:rsidTr="002F7377">
        <w:tc>
          <w:tcPr>
            <w:tcW w:w="3865" w:type="dxa"/>
          </w:tcPr>
          <w:p w14:paraId="0653A5C4" w14:textId="77777777" w:rsidR="002F7377" w:rsidRPr="00F85808" w:rsidRDefault="002F7377" w:rsidP="002F7377">
            <w:r w:rsidRPr="00F85808">
              <w:t>male / female specific</w:t>
            </w:r>
          </w:p>
        </w:tc>
        <w:tc>
          <w:tcPr>
            <w:tcW w:w="5485" w:type="dxa"/>
          </w:tcPr>
          <w:p w14:paraId="4DB2C22C" w14:textId="0DE5CF7F" w:rsidR="002F7377" w:rsidRPr="00F85808" w:rsidRDefault="002F7377" w:rsidP="002F7377">
            <w:r w:rsidRPr="00F85808">
              <w:rPr>
                <w:lang w:bidi="pt-PT"/>
              </w:rPr>
              <w:t>Específico masculino / feminino</w:t>
            </w:r>
          </w:p>
        </w:tc>
      </w:tr>
      <w:tr w:rsidR="002F7377" w:rsidRPr="00F85808" w14:paraId="717C8840" w14:textId="5DCFFCE8" w:rsidTr="002F7377">
        <w:tc>
          <w:tcPr>
            <w:tcW w:w="3865" w:type="dxa"/>
          </w:tcPr>
          <w:p w14:paraId="0ACCE512" w14:textId="77777777" w:rsidR="002F7377" w:rsidRPr="00F85808" w:rsidRDefault="002F7377" w:rsidP="002F7377"/>
        </w:tc>
        <w:tc>
          <w:tcPr>
            <w:tcW w:w="5485" w:type="dxa"/>
          </w:tcPr>
          <w:p w14:paraId="0F2631D7" w14:textId="77777777" w:rsidR="002F7377" w:rsidRPr="00F85808" w:rsidRDefault="002F7377" w:rsidP="002F7377"/>
        </w:tc>
      </w:tr>
      <w:tr w:rsidR="002F7377" w:rsidRPr="00F85808" w14:paraId="4FF196A1" w14:textId="4752CB9D" w:rsidTr="002F7377">
        <w:tc>
          <w:tcPr>
            <w:tcW w:w="3865" w:type="dxa"/>
          </w:tcPr>
          <w:p w14:paraId="5183FF9A" w14:textId="77777777" w:rsidR="002F7377" w:rsidRPr="00F85808" w:rsidRDefault="002F7377" w:rsidP="002F7377">
            <w:r w:rsidRPr="00F85808">
              <w:t xml:space="preserve">-10 </w:t>
            </w:r>
          </w:p>
        </w:tc>
        <w:tc>
          <w:tcPr>
            <w:tcW w:w="5485" w:type="dxa"/>
          </w:tcPr>
          <w:p w14:paraId="4E5A1CF4" w14:textId="4455F9DA" w:rsidR="002F7377" w:rsidRPr="00F85808" w:rsidRDefault="002F7377" w:rsidP="002F7377">
            <w:r w:rsidRPr="00F85808">
              <w:rPr>
                <w:lang w:bidi="pt-PT"/>
              </w:rPr>
              <w:t xml:space="preserve">-10 </w:t>
            </w:r>
          </w:p>
        </w:tc>
      </w:tr>
      <w:tr w:rsidR="002F7377" w:rsidRPr="00F85808" w14:paraId="7ECEE329" w14:textId="72158B16" w:rsidTr="002F7377">
        <w:tc>
          <w:tcPr>
            <w:tcW w:w="3865" w:type="dxa"/>
          </w:tcPr>
          <w:p w14:paraId="022C769C" w14:textId="77777777" w:rsidR="002F7377" w:rsidRPr="00F85808" w:rsidRDefault="002F7377" w:rsidP="002F7377">
            <w:r w:rsidRPr="00F85808">
              <w:t xml:space="preserve">-5  </w:t>
            </w:r>
          </w:p>
        </w:tc>
        <w:tc>
          <w:tcPr>
            <w:tcW w:w="5485" w:type="dxa"/>
          </w:tcPr>
          <w:p w14:paraId="3F85D203" w14:textId="315EFB4F" w:rsidR="002F7377" w:rsidRPr="00F85808" w:rsidRDefault="002F7377" w:rsidP="002F7377">
            <w:r w:rsidRPr="00F85808">
              <w:rPr>
                <w:lang w:bidi="pt-PT"/>
              </w:rPr>
              <w:t xml:space="preserve">-5  </w:t>
            </w:r>
          </w:p>
        </w:tc>
      </w:tr>
      <w:tr w:rsidR="002F7377" w:rsidRPr="00F85808" w14:paraId="706E17A7" w14:textId="0BD6A338" w:rsidTr="002F7377">
        <w:tc>
          <w:tcPr>
            <w:tcW w:w="3865" w:type="dxa"/>
          </w:tcPr>
          <w:p w14:paraId="61ED8758" w14:textId="77777777" w:rsidR="002F7377" w:rsidRPr="00F85808" w:rsidRDefault="002F7377" w:rsidP="002F7377">
            <w:r w:rsidRPr="00F85808">
              <w:t>YEARS</w:t>
            </w:r>
          </w:p>
        </w:tc>
        <w:tc>
          <w:tcPr>
            <w:tcW w:w="5485" w:type="dxa"/>
          </w:tcPr>
          <w:p w14:paraId="444064EC" w14:textId="23DBDABF" w:rsidR="002F7377" w:rsidRPr="00F85808" w:rsidRDefault="002F7377" w:rsidP="002F7377">
            <w:r w:rsidRPr="00F85808">
              <w:rPr>
                <w:lang w:bidi="pt-PT"/>
              </w:rPr>
              <w:t>ANOS</w:t>
            </w:r>
          </w:p>
        </w:tc>
      </w:tr>
      <w:tr w:rsidR="002F7377" w:rsidRPr="00F85808" w14:paraId="51846E3F" w14:textId="756C99CF" w:rsidTr="002F7377">
        <w:tc>
          <w:tcPr>
            <w:tcW w:w="3865" w:type="dxa"/>
          </w:tcPr>
          <w:p w14:paraId="4A8E55F5" w14:textId="77777777" w:rsidR="002F7377" w:rsidRPr="00F85808" w:rsidRDefault="002F7377" w:rsidP="002F7377">
            <w:r w:rsidRPr="00F85808">
              <w:t xml:space="preserve">+5 </w:t>
            </w:r>
          </w:p>
        </w:tc>
        <w:tc>
          <w:tcPr>
            <w:tcW w:w="5485" w:type="dxa"/>
          </w:tcPr>
          <w:p w14:paraId="62557F80" w14:textId="44638B15" w:rsidR="002F7377" w:rsidRPr="00F85808" w:rsidRDefault="002F7377" w:rsidP="002F7377">
            <w:r w:rsidRPr="00F85808">
              <w:rPr>
                <w:lang w:bidi="pt-PT"/>
              </w:rPr>
              <w:t xml:space="preserve">+5 </w:t>
            </w:r>
          </w:p>
        </w:tc>
      </w:tr>
      <w:tr w:rsidR="002F7377" w:rsidRPr="00F85808" w14:paraId="19D28CB8" w14:textId="05094186" w:rsidTr="002F7377">
        <w:tc>
          <w:tcPr>
            <w:tcW w:w="3865" w:type="dxa"/>
          </w:tcPr>
          <w:p w14:paraId="60864359" w14:textId="77777777" w:rsidR="002F7377" w:rsidRPr="00F85808" w:rsidRDefault="002F7377" w:rsidP="002F7377">
            <w:r w:rsidRPr="00F85808">
              <w:t xml:space="preserve">+10 </w:t>
            </w:r>
          </w:p>
        </w:tc>
        <w:tc>
          <w:tcPr>
            <w:tcW w:w="5485" w:type="dxa"/>
          </w:tcPr>
          <w:p w14:paraId="4F2353FF" w14:textId="39DB7939" w:rsidR="002F7377" w:rsidRPr="00F85808" w:rsidRDefault="002F7377" w:rsidP="002F7377">
            <w:r w:rsidRPr="00F85808">
              <w:rPr>
                <w:lang w:bidi="pt-PT"/>
              </w:rPr>
              <w:t xml:space="preserve">+10 </w:t>
            </w:r>
          </w:p>
        </w:tc>
      </w:tr>
      <w:tr w:rsidR="002F7377" w:rsidRPr="00F85808" w14:paraId="201AC655" w14:textId="195A3ED2" w:rsidTr="002F7377">
        <w:tc>
          <w:tcPr>
            <w:tcW w:w="3865" w:type="dxa"/>
          </w:tcPr>
          <w:p w14:paraId="3D6D2B16" w14:textId="77777777" w:rsidR="002F7377" w:rsidRPr="00F85808" w:rsidRDefault="002F7377" w:rsidP="002F7377">
            <w:r w:rsidRPr="00F85808">
              <w:t xml:space="preserve">+15 </w:t>
            </w:r>
          </w:p>
        </w:tc>
        <w:tc>
          <w:tcPr>
            <w:tcW w:w="5485" w:type="dxa"/>
          </w:tcPr>
          <w:p w14:paraId="3628C852" w14:textId="33C65C52" w:rsidR="002F7377" w:rsidRPr="00F85808" w:rsidRDefault="002F7377" w:rsidP="002F7377">
            <w:r w:rsidRPr="00F85808">
              <w:rPr>
                <w:lang w:bidi="pt-PT"/>
              </w:rPr>
              <w:t xml:space="preserve">+15 </w:t>
            </w:r>
          </w:p>
        </w:tc>
      </w:tr>
      <w:tr w:rsidR="002F7377" w:rsidRPr="00F85808" w14:paraId="6F959EEC" w14:textId="5599B6F2" w:rsidTr="002F7377">
        <w:tc>
          <w:tcPr>
            <w:tcW w:w="3865" w:type="dxa"/>
          </w:tcPr>
          <w:p w14:paraId="3E376E77" w14:textId="77777777" w:rsidR="002F7377" w:rsidRPr="00F85808" w:rsidRDefault="002F7377" w:rsidP="002F7377">
            <w:r w:rsidRPr="00F85808">
              <w:t>+20</w:t>
            </w:r>
          </w:p>
        </w:tc>
        <w:tc>
          <w:tcPr>
            <w:tcW w:w="5485" w:type="dxa"/>
          </w:tcPr>
          <w:p w14:paraId="050C54DC" w14:textId="5BD07CBF" w:rsidR="002F7377" w:rsidRPr="00F85808" w:rsidRDefault="002F7377" w:rsidP="002F7377">
            <w:r w:rsidRPr="00F85808">
              <w:rPr>
                <w:lang w:bidi="pt-PT"/>
              </w:rPr>
              <w:t>+20</w:t>
            </w:r>
          </w:p>
        </w:tc>
      </w:tr>
      <w:tr w:rsidR="002F7377" w:rsidRPr="00F85808" w14:paraId="1D1186FA" w14:textId="45202176" w:rsidTr="002F7377">
        <w:tc>
          <w:tcPr>
            <w:tcW w:w="3865" w:type="dxa"/>
          </w:tcPr>
          <w:p w14:paraId="59FEBFD0" w14:textId="77777777" w:rsidR="002F7377" w:rsidRPr="00F85808" w:rsidRDefault="002F7377" w:rsidP="002F7377"/>
        </w:tc>
        <w:tc>
          <w:tcPr>
            <w:tcW w:w="5485" w:type="dxa"/>
          </w:tcPr>
          <w:p w14:paraId="7CB085C7" w14:textId="77777777" w:rsidR="002F7377" w:rsidRPr="00F85808" w:rsidRDefault="002F7377" w:rsidP="002F7377"/>
        </w:tc>
      </w:tr>
      <w:tr w:rsidR="002F7377" w:rsidRPr="00F85808" w14:paraId="2AA55423" w14:textId="1B09224D" w:rsidTr="002F7377">
        <w:tc>
          <w:tcPr>
            <w:tcW w:w="3865" w:type="dxa"/>
          </w:tcPr>
          <w:p w14:paraId="4473D453" w14:textId="77777777" w:rsidR="002F7377" w:rsidRPr="00F85808" w:rsidRDefault="002F7377" w:rsidP="002F7377"/>
        </w:tc>
        <w:tc>
          <w:tcPr>
            <w:tcW w:w="5485" w:type="dxa"/>
          </w:tcPr>
          <w:p w14:paraId="487592F4" w14:textId="77777777" w:rsidR="002F7377" w:rsidRPr="00F85808" w:rsidRDefault="002F7377" w:rsidP="002F7377"/>
        </w:tc>
      </w:tr>
      <w:tr w:rsidR="002F7377" w:rsidRPr="00F85808" w14:paraId="55433A56" w14:textId="61937035" w:rsidTr="002F7377">
        <w:tc>
          <w:tcPr>
            <w:tcW w:w="3865" w:type="dxa"/>
          </w:tcPr>
          <w:p w14:paraId="23999058" w14:textId="77777777" w:rsidR="002F7377" w:rsidRPr="00F85808" w:rsidRDefault="002F7377" w:rsidP="002F7377">
            <w:r w:rsidRPr="00F85808">
              <w:t>Sleep too much</w:t>
            </w:r>
          </w:p>
        </w:tc>
        <w:tc>
          <w:tcPr>
            <w:tcW w:w="5485" w:type="dxa"/>
          </w:tcPr>
          <w:p w14:paraId="70448BB9" w14:textId="684E85C0" w:rsidR="002F7377" w:rsidRPr="00F85808" w:rsidRDefault="002F7377" w:rsidP="002F7377">
            <w:r w:rsidRPr="00F85808">
              <w:rPr>
                <w:lang w:bidi="pt-PT"/>
              </w:rPr>
              <w:t>Dormir demais</w:t>
            </w:r>
          </w:p>
        </w:tc>
      </w:tr>
      <w:tr w:rsidR="002F7377" w:rsidRPr="00F85808" w14:paraId="21EF2953" w14:textId="10B13CAF" w:rsidTr="002F7377">
        <w:tc>
          <w:tcPr>
            <w:tcW w:w="3865" w:type="dxa"/>
          </w:tcPr>
          <w:p w14:paraId="0F21E231" w14:textId="77777777" w:rsidR="002F7377" w:rsidRPr="00F85808" w:rsidRDefault="002F7377" w:rsidP="002F7377">
            <w:r w:rsidRPr="00F85808">
              <w:t>Be optimistic</w:t>
            </w:r>
          </w:p>
        </w:tc>
        <w:tc>
          <w:tcPr>
            <w:tcW w:w="5485" w:type="dxa"/>
          </w:tcPr>
          <w:p w14:paraId="7A71BE71" w14:textId="276DF2D7" w:rsidR="002F7377" w:rsidRPr="00F85808" w:rsidRDefault="002F7377" w:rsidP="002F7377">
            <w:r w:rsidRPr="00F85808">
              <w:rPr>
                <w:lang w:bidi="pt-PT"/>
              </w:rPr>
              <w:t>Ser otimista</w:t>
            </w:r>
          </w:p>
        </w:tc>
      </w:tr>
      <w:tr w:rsidR="002F7377" w:rsidRPr="00F85808" w14:paraId="7EF192B6" w14:textId="78A3F014" w:rsidTr="002F7377">
        <w:tc>
          <w:tcPr>
            <w:tcW w:w="3865" w:type="dxa"/>
          </w:tcPr>
          <w:p w14:paraId="6F111F7B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Women with highest levels of cynical hostility are 16% more likely to die earlier</w:t>
            </w:r>
          </w:p>
        </w:tc>
        <w:tc>
          <w:tcPr>
            <w:tcW w:w="5485" w:type="dxa"/>
          </w:tcPr>
          <w:p w14:paraId="443E395C" w14:textId="4009DEA6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Mulheres com maiores níveis de hostilidade cínica têm 16% mais probabilidade de morrer mais cedo</w:t>
            </w:r>
          </w:p>
        </w:tc>
      </w:tr>
      <w:tr w:rsidR="002F7377" w:rsidRPr="00F85808" w14:paraId="66E19C88" w14:textId="222B4F46" w:rsidTr="002F7377">
        <w:tc>
          <w:tcPr>
            <w:tcW w:w="3865" w:type="dxa"/>
          </w:tcPr>
          <w:p w14:paraId="14965904" w14:textId="77777777" w:rsidR="002F7377" w:rsidRPr="00F85808" w:rsidRDefault="002F7377" w:rsidP="002F7377">
            <w:r w:rsidRPr="00F85808">
              <w:t>Get promoted</w:t>
            </w:r>
          </w:p>
        </w:tc>
        <w:tc>
          <w:tcPr>
            <w:tcW w:w="5485" w:type="dxa"/>
          </w:tcPr>
          <w:p w14:paraId="728CE387" w14:textId="55AF5727" w:rsidR="002F7377" w:rsidRPr="00F85808" w:rsidRDefault="002F7377" w:rsidP="002F7377">
            <w:r w:rsidRPr="00F85808">
              <w:rPr>
                <w:lang w:bidi="pt-PT"/>
              </w:rPr>
              <w:t>Ser promovido</w:t>
            </w:r>
          </w:p>
        </w:tc>
      </w:tr>
      <w:tr w:rsidR="002F7377" w:rsidRPr="00F85808" w14:paraId="244D9E9E" w14:textId="2201AD9A" w:rsidTr="002F7377">
        <w:tc>
          <w:tcPr>
            <w:tcW w:w="3865" w:type="dxa"/>
          </w:tcPr>
          <w:p w14:paraId="783F0271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Managers &amp; those with more professional responsibility live longer than those with more ‘routine’ work</w:t>
            </w:r>
          </w:p>
        </w:tc>
        <w:tc>
          <w:tcPr>
            <w:tcW w:w="5485" w:type="dxa"/>
          </w:tcPr>
          <w:p w14:paraId="356DB4A7" w14:textId="42AF4CA2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Os gerentes e aqueles com mais responsabilidade profissional vivem mais tempo do que aqueles com um trabalho mais “rotineiro”</w:t>
            </w:r>
          </w:p>
        </w:tc>
      </w:tr>
      <w:tr w:rsidR="002F7377" w:rsidRPr="00F85808" w14:paraId="0E36914F" w14:textId="4CB83DFD" w:rsidTr="002F7377">
        <w:tc>
          <w:tcPr>
            <w:tcW w:w="3865" w:type="dxa"/>
          </w:tcPr>
          <w:p w14:paraId="50CAC6B9" w14:textId="77777777" w:rsidR="002F7377" w:rsidRPr="00F85808" w:rsidRDefault="002F7377" w:rsidP="002F7377">
            <w:r w:rsidRPr="00F85808">
              <w:t>Live in a city</w:t>
            </w:r>
          </w:p>
        </w:tc>
        <w:tc>
          <w:tcPr>
            <w:tcW w:w="5485" w:type="dxa"/>
          </w:tcPr>
          <w:p w14:paraId="532EEC26" w14:textId="5A1BB80B" w:rsidR="002F7377" w:rsidRPr="00F85808" w:rsidRDefault="002F7377" w:rsidP="002F7377">
            <w:r w:rsidRPr="00F85808">
              <w:rPr>
                <w:lang w:bidi="pt-PT"/>
              </w:rPr>
              <w:t>Viver em uma cidade</w:t>
            </w:r>
          </w:p>
        </w:tc>
      </w:tr>
      <w:tr w:rsidR="002F7377" w:rsidRPr="00F85808" w14:paraId="39897D92" w14:textId="4A265475" w:rsidTr="002F7377">
        <w:tc>
          <w:tcPr>
            <w:tcW w:w="3865" w:type="dxa"/>
          </w:tcPr>
          <w:p w14:paraId="5E713EF7" w14:textId="77777777" w:rsidR="002F7377" w:rsidRPr="00F85808" w:rsidRDefault="002F7377" w:rsidP="002F7377">
            <w:r w:rsidRPr="00F85808">
              <w:t>Live in the country</w:t>
            </w:r>
          </w:p>
        </w:tc>
        <w:tc>
          <w:tcPr>
            <w:tcW w:w="5485" w:type="dxa"/>
          </w:tcPr>
          <w:p w14:paraId="3B82E080" w14:textId="74706BFD" w:rsidR="002F7377" w:rsidRPr="00F85808" w:rsidRDefault="002F7377" w:rsidP="002F7377">
            <w:r w:rsidRPr="00F85808">
              <w:rPr>
                <w:lang w:bidi="pt-PT"/>
              </w:rPr>
              <w:t>Viver no campo</w:t>
            </w:r>
          </w:p>
        </w:tc>
      </w:tr>
      <w:tr w:rsidR="002F7377" w:rsidRPr="00F85808" w14:paraId="0E960C92" w14:textId="26EB59BB" w:rsidTr="002F7377">
        <w:tc>
          <w:tcPr>
            <w:tcW w:w="3865" w:type="dxa"/>
          </w:tcPr>
          <w:p w14:paraId="6AA31CD5" w14:textId="77777777" w:rsidR="002F7377" w:rsidRPr="00F85808" w:rsidRDefault="002F7377" w:rsidP="002F7377">
            <w:r w:rsidRPr="00F85808">
              <w:t>Eat less food</w:t>
            </w:r>
          </w:p>
        </w:tc>
        <w:tc>
          <w:tcPr>
            <w:tcW w:w="5485" w:type="dxa"/>
          </w:tcPr>
          <w:p w14:paraId="2DDE1C7F" w14:textId="17EBBBA1" w:rsidR="002F7377" w:rsidRPr="00F85808" w:rsidRDefault="002F7377" w:rsidP="002F7377">
            <w:r w:rsidRPr="00F85808">
              <w:rPr>
                <w:lang w:bidi="pt-PT"/>
              </w:rPr>
              <w:t>Consumir menos alimentos</w:t>
            </w:r>
          </w:p>
        </w:tc>
      </w:tr>
      <w:tr w:rsidR="002F7377" w:rsidRPr="00F85808" w14:paraId="47D243EF" w14:textId="3CF80B81" w:rsidTr="002F7377">
        <w:tc>
          <w:tcPr>
            <w:tcW w:w="3865" w:type="dxa"/>
          </w:tcPr>
          <w:p w14:paraId="2D6CF3D0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Seen 10–20% lifespan boost in rats &amp; monkeys…not yet proved in humans</w:t>
            </w:r>
          </w:p>
        </w:tc>
        <w:tc>
          <w:tcPr>
            <w:tcW w:w="5485" w:type="dxa"/>
          </w:tcPr>
          <w:p w14:paraId="12DE25C3" w14:textId="4989C68F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10-20% de aumento da expectativa de vida em ratos e macacos... ainda não comprovado em humanos</w:t>
            </w:r>
          </w:p>
        </w:tc>
      </w:tr>
      <w:tr w:rsidR="002F7377" w:rsidRPr="00F85808" w14:paraId="531ED719" w14:textId="6F5B71C5" w:rsidTr="002F7377">
        <w:tc>
          <w:tcPr>
            <w:tcW w:w="3865" w:type="dxa"/>
          </w:tcPr>
          <w:p w14:paraId="68850BB4" w14:textId="77777777" w:rsidR="002F7377" w:rsidRPr="00F85808" w:rsidRDefault="002F7377" w:rsidP="002F7377">
            <w:r w:rsidRPr="00F85808">
              <w:t>Have a long-lived maternal grandfather</w:t>
            </w:r>
          </w:p>
        </w:tc>
        <w:tc>
          <w:tcPr>
            <w:tcW w:w="5485" w:type="dxa"/>
          </w:tcPr>
          <w:p w14:paraId="22287ACB" w14:textId="45934932" w:rsidR="002F7377" w:rsidRPr="00F85808" w:rsidRDefault="002F7377" w:rsidP="002F7377">
            <w:r w:rsidRPr="00F85808">
              <w:rPr>
                <w:lang w:bidi="pt-PT"/>
              </w:rPr>
              <w:t>Ter um avô materno que teve uma vida longa</w:t>
            </w:r>
          </w:p>
        </w:tc>
      </w:tr>
      <w:tr w:rsidR="002F7377" w:rsidRPr="00F85808" w14:paraId="5B230F17" w14:textId="05FB8AB4" w:rsidTr="002F7377">
        <w:tc>
          <w:tcPr>
            <w:tcW w:w="3865" w:type="dxa"/>
          </w:tcPr>
          <w:p w14:paraId="612ECAB3" w14:textId="77777777" w:rsidR="002F7377" w:rsidRPr="00F85808" w:rsidRDefault="002F7377" w:rsidP="002F7377">
            <w:r w:rsidRPr="00F85808">
              <w:t>Hang out with women – a lot!</w:t>
            </w:r>
          </w:p>
        </w:tc>
        <w:tc>
          <w:tcPr>
            <w:tcW w:w="5485" w:type="dxa"/>
          </w:tcPr>
          <w:p w14:paraId="1E04BD69" w14:textId="3E6BD68F" w:rsidR="002F7377" w:rsidRPr="00F85808" w:rsidRDefault="002F7377" w:rsidP="002F7377">
            <w:r w:rsidRPr="00F85808">
              <w:rPr>
                <w:lang w:bidi="pt-PT"/>
              </w:rPr>
              <w:t>Sair com mulheres - bastante!</w:t>
            </w:r>
          </w:p>
        </w:tc>
      </w:tr>
      <w:tr w:rsidR="002F7377" w:rsidRPr="00F85808" w14:paraId="7ECA5CD9" w14:textId="36E32A74" w:rsidTr="002F7377">
        <w:tc>
          <w:tcPr>
            <w:tcW w:w="3865" w:type="dxa"/>
          </w:tcPr>
          <w:p w14:paraId="6B06CBEE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Men who spend a lot of time with women in their formative years</w:t>
            </w:r>
          </w:p>
        </w:tc>
        <w:tc>
          <w:tcPr>
            <w:tcW w:w="5485" w:type="dxa"/>
          </w:tcPr>
          <w:p w14:paraId="43E07EA7" w14:textId="4A130C28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Homens que passam muito tempo com mulheres nos seus anos de formação</w:t>
            </w:r>
          </w:p>
        </w:tc>
      </w:tr>
      <w:tr w:rsidR="002F7377" w:rsidRPr="00F85808" w14:paraId="51914A1F" w14:textId="1667B6B2" w:rsidTr="002F7377">
        <w:tc>
          <w:tcPr>
            <w:tcW w:w="3865" w:type="dxa"/>
          </w:tcPr>
          <w:p w14:paraId="3458E68C" w14:textId="77777777" w:rsidR="002F7377" w:rsidRPr="00F85808" w:rsidRDefault="002F7377" w:rsidP="002F7377">
            <w:r w:rsidRPr="00F85808">
              <w:t>Be conscientious</w:t>
            </w:r>
          </w:p>
        </w:tc>
        <w:tc>
          <w:tcPr>
            <w:tcW w:w="5485" w:type="dxa"/>
          </w:tcPr>
          <w:p w14:paraId="23D87EF7" w14:textId="57C63D10" w:rsidR="002F7377" w:rsidRPr="00F85808" w:rsidRDefault="002F7377" w:rsidP="002F7377">
            <w:r w:rsidRPr="00F85808">
              <w:rPr>
                <w:lang w:bidi="pt-PT"/>
              </w:rPr>
              <w:t>Ser consciente</w:t>
            </w:r>
          </w:p>
        </w:tc>
      </w:tr>
      <w:tr w:rsidR="002F7377" w:rsidRPr="00F85808" w14:paraId="0F2E8648" w14:textId="438B9B54" w:rsidTr="002F7377">
        <w:tc>
          <w:tcPr>
            <w:tcW w:w="3865" w:type="dxa"/>
          </w:tcPr>
          <w:p w14:paraId="4DD5691E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Includes reliability, non-impulsivity &amp; being neat &amp; orderly</w:t>
            </w:r>
          </w:p>
        </w:tc>
        <w:tc>
          <w:tcPr>
            <w:tcW w:w="5485" w:type="dxa"/>
          </w:tcPr>
          <w:p w14:paraId="5DD2B7EF" w14:textId="6B21632E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Inclui confiabilidade, não impulsividade, ser limpo e ordenado</w:t>
            </w:r>
          </w:p>
        </w:tc>
      </w:tr>
      <w:tr w:rsidR="002F7377" w:rsidRPr="00F85808" w14:paraId="3087F6CE" w14:textId="77E74488" w:rsidTr="002F7377">
        <w:tc>
          <w:tcPr>
            <w:tcW w:w="3865" w:type="dxa"/>
          </w:tcPr>
          <w:p w14:paraId="06E23E98" w14:textId="77777777" w:rsidR="002F7377" w:rsidRPr="00F85808" w:rsidRDefault="002F7377" w:rsidP="002F7377">
            <w:r w:rsidRPr="00F85808">
              <w:t>Have more orgasms</w:t>
            </w:r>
          </w:p>
        </w:tc>
        <w:tc>
          <w:tcPr>
            <w:tcW w:w="5485" w:type="dxa"/>
          </w:tcPr>
          <w:p w14:paraId="7E3D0725" w14:textId="7AE6C9C7" w:rsidR="002F7377" w:rsidRPr="00F85808" w:rsidRDefault="002F7377" w:rsidP="002F7377">
            <w:r w:rsidRPr="00F85808">
              <w:rPr>
                <w:lang w:bidi="pt-PT"/>
              </w:rPr>
              <w:t>Ter mais orgasmos</w:t>
            </w:r>
          </w:p>
        </w:tc>
      </w:tr>
      <w:tr w:rsidR="002F7377" w:rsidRPr="00F85808" w14:paraId="7B9FE910" w14:textId="06480C75" w:rsidTr="002F7377">
        <w:tc>
          <w:tcPr>
            <w:tcW w:w="3865" w:type="dxa"/>
          </w:tcPr>
          <w:p w14:paraId="6B140F68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Shoot for 350 a year!</w:t>
            </w:r>
          </w:p>
        </w:tc>
        <w:tc>
          <w:tcPr>
            <w:tcW w:w="5485" w:type="dxa"/>
          </w:tcPr>
          <w:p w14:paraId="15129B48" w14:textId="02D7D10E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Mire em 350 por ano!</w:t>
            </w:r>
          </w:p>
        </w:tc>
      </w:tr>
      <w:tr w:rsidR="002F7377" w:rsidRPr="00F85808" w14:paraId="2BF85142" w14:textId="05DBC42B" w:rsidTr="002F7377">
        <w:tc>
          <w:tcPr>
            <w:tcW w:w="3865" w:type="dxa"/>
          </w:tcPr>
          <w:p w14:paraId="40BCF463" w14:textId="77777777" w:rsidR="002F7377" w:rsidRPr="00F85808" w:rsidRDefault="002F7377" w:rsidP="002F7377">
            <w:r w:rsidRPr="00F85808">
              <w:lastRenderedPageBreak/>
              <w:t>With close friends</w:t>
            </w:r>
          </w:p>
        </w:tc>
        <w:tc>
          <w:tcPr>
            <w:tcW w:w="5485" w:type="dxa"/>
          </w:tcPr>
          <w:p w14:paraId="5B016323" w14:textId="2C7BC002" w:rsidR="002F7377" w:rsidRPr="00F85808" w:rsidRDefault="002F7377" w:rsidP="002F7377">
            <w:r w:rsidRPr="00F85808">
              <w:rPr>
                <w:lang w:bidi="pt-PT"/>
              </w:rPr>
              <w:t>Com amigos próximos</w:t>
            </w:r>
          </w:p>
        </w:tc>
      </w:tr>
      <w:tr w:rsidR="002F7377" w:rsidRPr="00F85808" w14:paraId="19055F56" w14:textId="5F45146C" w:rsidTr="002F7377">
        <w:tc>
          <w:tcPr>
            <w:tcW w:w="3865" w:type="dxa"/>
          </w:tcPr>
          <w:p w14:paraId="70521BE7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Loneliness equivalent to smoking 15 cigarettes a day</w:t>
            </w:r>
          </w:p>
        </w:tc>
        <w:tc>
          <w:tcPr>
            <w:tcW w:w="5485" w:type="dxa"/>
          </w:tcPr>
          <w:p w14:paraId="782D63D9" w14:textId="2281CFDE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A solidão equivale a fumar 15 cigarros por dia</w:t>
            </w:r>
          </w:p>
        </w:tc>
      </w:tr>
      <w:tr w:rsidR="002F7377" w:rsidRPr="00F85808" w14:paraId="3F2EE134" w14:textId="005C7C43" w:rsidTr="002F7377">
        <w:tc>
          <w:tcPr>
            <w:tcW w:w="3865" w:type="dxa"/>
          </w:tcPr>
          <w:p w14:paraId="7E2727CD" w14:textId="77777777" w:rsidR="002F7377" w:rsidRPr="00F85808" w:rsidRDefault="002F7377" w:rsidP="002F7377">
            <w:r w:rsidRPr="00F85808">
              <w:t>Be polygamous, maybe</w:t>
            </w:r>
          </w:p>
        </w:tc>
        <w:tc>
          <w:tcPr>
            <w:tcW w:w="5485" w:type="dxa"/>
          </w:tcPr>
          <w:p w14:paraId="7717D6B3" w14:textId="69103889" w:rsidR="002F7377" w:rsidRPr="00F85808" w:rsidRDefault="002F7377" w:rsidP="002F7377">
            <w:r w:rsidRPr="00F85808">
              <w:rPr>
                <w:lang w:bidi="pt-PT"/>
              </w:rPr>
              <w:t>Ser polígamo, talvez</w:t>
            </w:r>
          </w:p>
        </w:tc>
      </w:tr>
      <w:tr w:rsidR="002F7377" w:rsidRPr="00F85808" w14:paraId="17C1220F" w14:textId="6894925A" w:rsidTr="002F7377">
        <w:tc>
          <w:tcPr>
            <w:tcW w:w="3865" w:type="dxa"/>
          </w:tcPr>
          <w:p w14:paraId="048259F1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Men with more than one wife live 12% longer</w:t>
            </w:r>
          </w:p>
        </w:tc>
        <w:tc>
          <w:tcPr>
            <w:tcW w:w="5485" w:type="dxa"/>
          </w:tcPr>
          <w:p w14:paraId="26BF828E" w14:textId="2E55C526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Homens com mais de uma esposa vivem 12% a mais</w:t>
            </w:r>
          </w:p>
        </w:tc>
      </w:tr>
      <w:tr w:rsidR="002F7377" w:rsidRPr="00F85808" w14:paraId="4333A72A" w14:textId="1C003EBB" w:rsidTr="002F7377">
        <w:tc>
          <w:tcPr>
            <w:tcW w:w="3865" w:type="dxa"/>
          </w:tcPr>
          <w:p w14:paraId="67445311" w14:textId="77777777" w:rsidR="002F7377" w:rsidRPr="00F85808" w:rsidRDefault="002F7377" w:rsidP="002F7377">
            <w:r w:rsidRPr="00F85808">
              <w:t>Go to church regularly</w:t>
            </w:r>
          </w:p>
        </w:tc>
        <w:tc>
          <w:tcPr>
            <w:tcW w:w="5485" w:type="dxa"/>
          </w:tcPr>
          <w:p w14:paraId="507347CD" w14:textId="2B79136E" w:rsidR="002F7377" w:rsidRPr="00F85808" w:rsidRDefault="002F7377" w:rsidP="002F7377">
            <w:r w:rsidRPr="00F85808">
              <w:rPr>
                <w:lang w:bidi="pt-PT"/>
              </w:rPr>
              <w:t>Frequentar a igreja regularmente</w:t>
            </w:r>
          </w:p>
        </w:tc>
      </w:tr>
      <w:tr w:rsidR="002F7377" w:rsidRPr="00F85808" w14:paraId="486494DB" w14:textId="71966254" w:rsidTr="002F7377">
        <w:tc>
          <w:tcPr>
            <w:tcW w:w="3865" w:type="dxa"/>
          </w:tcPr>
          <w:p w14:paraId="2FA0D6FE" w14:textId="77777777" w:rsidR="002F7377" w:rsidRPr="00F85808" w:rsidRDefault="002F7377" w:rsidP="002F7377">
            <w:r w:rsidRPr="00F85808">
              <w:t>Sit down</w:t>
            </w:r>
          </w:p>
        </w:tc>
        <w:tc>
          <w:tcPr>
            <w:tcW w:w="5485" w:type="dxa"/>
          </w:tcPr>
          <w:p w14:paraId="31472F12" w14:textId="5EEB2785" w:rsidR="002F7377" w:rsidRPr="00F85808" w:rsidRDefault="002F7377" w:rsidP="002F7377">
            <w:r w:rsidRPr="00F85808">
              <w:rPr>
                <w:lang w:bidi="pt-PT"/>
              </w:rPr>
              <w:t>Permanecer sentado</w:t>
            </w:r>
          </w:p>
        </w:tc>
      </w:tr>
      <w:tr w:rsidR="002F7377" w:rsidRPr="00F85808" w14:paraId="46ECA6BE" w14:textId="12E59770" w:rsidTr="002F7377">
        <w:tc>
          <w:tcPr>
            <w:tcW w:w="3865" w:type="dxa"/>
          </w:tcPr>
          <w:p w14:paraId="55AF7371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No matter how much you exercise, sitting too much raises your risk of death</w:t>
            </w:r>
          </w:p>
        </w:tc>
        <w:tc>
          <w:tcPr>
            <w:tcW w:w="5485" w:type="dxa"/>
          </w:tcPr>
          <w:p w14:paraId="0CEF6B9F" w14:textId="7E57FADF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Não importa o quanto você se exercite, permanecer muito tempo sentado aumenta o risco de morte</w:t>
            </w:r>
          </w:p>
        </w:tc>
      </w:tr>
      <w:tr w:rsidR="002F7377" w:rsidRPr="00F85808" w14:paraId="5CCD038A" w14:textId="5800749F" w:rsidTr="002F7377">
        <w:tc>
          <w:tcPr>
            <w:tcW w:w="3865" w:type="dxa"/>
          </w:tcPr>
          <w:p w14:paraId="7FC5A80D" w14:textId="77777777" w:rsidR="002F7377" w:rsidRPr="00F85808" w:rsidRDefault="002F7377" w:rsidP="002F7377">
            <w:r w:rsidRPr="00F85808">
              <w:t>More pets</w:t>
            </w:r>
          </w:p>
        </w:tc>
        <w:tc>
          <w:tcPr>
            <w:tcW w:w="5485" w:type="dxa"/>
          </w:tcPr>
          <w:p w14:paraId="2486EB01" w14:textId="104029E3" w:rsidR="002F7377" w:rsidRPr="00F85808" w:rsidRDefault="002F7377" w:rsidP="002F7377">
            <w:r w:rsidRPr="00F85808">
              <w:rPr>
                <w:lang w:bidi="pt-PT"/>
              </w:rPr>
              <w:t>Mais animais de estimação</w:t>
            </w:r>
          </w:p>
        </w:tc>
      </w:tr>
      <w:tr w:rsidR="002F7377" w:rsidRPr="00F85808" w14:paraId="6980DB1F" w14:textId="66F246C6" w:rsidTr="002F7377">
        <w:tc>
          <w:tcPr>
            <w:tcW w:w="3865" w:type="dxa"/>
          </w:tcPr>
          <w:p w14:paraId="400DB90C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Cat owners are 30% less likely to have a heart attack, especially in the elderly</w:t>
            </w:r>
          </w:p>
        </w:tc>
        <w:tc>
          <w:tcPr>
            <w:tcW w:w="5485" w:type="dxa"/>
          </w:tcPr>
          <w:p w14:paraId="779209B8" w14:textId="08939A19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Os donos de gatos têm 30% menos probabilidades de ter um ataque cardíaco, sobretudo idosos</w:t>
            </w:r>
          </w:p>
        </w:tc>
      </w:tr>
      <w:tr w:rsidR="002F7377" w:rsidRPr="00F85808" w14:paraId="699BE506" w14:textId="388BD859" w:rsidTr="002F7377">
        <w:tc>
          <w:tcPr>
            <w:tcW w:w="3865" w:type="dxa"/>
          </w:tcPr>
          <w:p w14:paraId="0F632555" w14:textId="77777777" w:rsidR="002F7377" w:rsidRPr="00F85808" w:rsidRDefault="002F7377" w:rsidP="002F7377">
            <w:r w:rsidRPr="00F85808">
              <w:t>Eat red meat</w:t>
            </w:r>
          </w:p>
        </w:tc>
        <w:tc>
          <w:tcPr>
            <w:tcW w:w="5485" w:type="dxa"/>
          </w:tcPr>
          <w:p w14:paraId="67F79596" w14:textId="218B6024" w:rsidR="002F7377" w:rsidRPr="00F85808" w:rsidRDefault="002F7377" w:rsidP="002F7377">
            <w:r w:rsidRPr="00F85808">
              <w:rPr>
                <w:lang w:bidi="pt-PT"/>
              </w:rPr>
              <w:t>Consumir carne vermelha</w:t>
            </w:r>
          </w:p>
        </w:tc>
      </w:tr>
      <w:tr w:rsidR="002F7377" w:rsidRPr="00F85808" w14:paraId="5BF7F0F7" w14:textId="203291BB" w:rsidTr="002F7377">
        <w:tc>
          <w:tcPr>
            <w:tcW w:w="3865" w:type="dxa"/>
          </w:tcPr>
          <w:p w14:paraId="1CAE0B65" w14:textId="77777777" w:rsidR="002F7377" w:rsidRPr="00F85808" w:rsidRDefault="002F7377" w:rsidP="002F7377">
            <w:r w:rsidRPr="00F85808">
              <w:t>Avoid cancer</w:t>
            </w:r>
          </w:p>
        </w:tc>
        <w:tc>
          <w:tcPr>
            <w:tcW w:w="5485" w:type="dxa"/>
          </w:tcPr>
          <w:p w14:paraId="4F0D7E89" w14:textId="7AF3FB3F" w:rsidR="002F7377" w:rsidRPr="00F85808" w:rsidRDefault="002F7377" w:rsidP="002F7377">
            <w:r w:rsidRPr="00F85808">
              <w:rPr>
                <w:lang w:bidi="pt-PT"/>
              </w:rPr>
              <w:t>Evitar o câncer</w:t>
            </w:r>
          </w:p>
        </w:tc>
      </w:tr>
      <w:tr w:rsidR="002F7377" w:rsidRPr="00F85808" w14:paraId="35EC2013" w14:textId="53BC322C" w:rsidTr="002F7377">
        <w:tc>
          <w:tcPr>
            <w:tcW w:w="3865" w:type="dxa"/>
          </w:tcPr>
          <w:p w14:paraId="51E41450" w14:textId="77777777" w:rsidR="002F7377" w:rsidRPr="00F85808" w:rsidRDefault="002F7377" w:rsidP="002F7377">
            <w:r w:rsidRPr="00F85808">
              <w:t>Avoid heart disease</w:t>
            </w:r>
          </w:p>
        </w:tc>
        <w:tc>
          <w:tcPr>
            <w:tcW w:w="5485" w:type="dxa"/>
          </w:tcPr>
          <w:p w14:paraId="75DDAB1B" w14:textId="7CFAAC99" w:rsidR="002F7377" w:rsidRPr="00F85808" w:rsidRDefault="002F7377" w:rsidP="002F7377">
            <w:r w:rsidRPr="00F85808">
              <w:rPr>
                <w:lang w:bidi="pt-PT"/>
              </w:rPr>
              <w:t>Evitar doenças cardíacas</w:t>
            </w:r>
          </w:p>
        </w:tc>
      </w:tr>
      <w:tr w:rsidR="002F7377" w:rsidRPr="00F85808" w14:paraId="4A65C1B3" w14:textId="53FA24F1" w:rsidTr="002F7377">
        <w:tc>
          <w:tcPr>
            <w:tcW w:w="3865" w:type="dxa"/>
          </w:tcPr>
          <w:p w14:paraId="3E9738AB" w14:textId="77777777" w:rsidR="002F7377" w:rsidRPr="00F85808" w:rsidRDefault="002F7377" w:rsidP="002F7377">
            <w:r w:rsidRPr="00F85808">
              <w:t>Be alcoholic</w:t>
            </w:r>
          </w:p>
        </w:tc>
        <w:tc>
          <w:tcPr>
            <w:tcW w:w="5485" w:type="dxa"/>
          </w:tcPr>
          <w:p w14:paraId="3E680E63" w14:textId="37BC6E95" w:rsidR="002F7377" w:rsidRPr="00F85808" w:rsidRDefault="002F7377" w:rsidP="002F7377">
            <w:r w:rsidRPr="00F85808">
              <w:rPr>
                <w:lang w:bidi="pt-PT"/>
              </w:rPr>
              <w:t>Consumir bebidas alcoólicas</w:t>
            </w:r>
          </w:p>
        </w:tc>
      </w:tr>
      <w:tr w:rsidR="002F7377" w:rsidRPr="00F85808" w14:paraId="66A342BF" w14:textId="38FCC7D4" w:rsidTr="002F7377">
        <w:tc>
          <w:tcPr>
            <w:tcW w:w="3865" w:type="dxa"/>
          </w:tcPr>
          <w:p w14:paraId="3CC4D81A" w14:textId="77777777" w:rsidR="002F7377" w:rsidRPr="00F85808" w:rsidRDefault="002F7377" w:rsidP="002F7377">
            <w:r w:rsidRPr="00F85808">
              <w:t>Get health checks</w:t>
            </w:r>
          </w:p>
        </w:tc>
        <w:tc>
          <w:tcPr>
            <w:tcW w:w="5485" w:type="dxa"/>
          </w:tcPr>
          <w:p w14:paraId="548ADE04" w14:textId="52EB0D7D" w:rsidR="002F7377" w:rsidRPr="00F85808" w:rsidRDefault="002F7377" w:rsidP="002F7377">
            <w:r w:rsidRPr="00F85808">
              <w:rPr>
                <w:lang w:bidi="pt-PT"/>
              </w:rPr>
              <w:t>Fazer exames de saúde</w:t>
            </w:r>
          </w:p>
        </w:tc>
      </w:tr>
      <w:tr w:rsidR="002F7377" w:rsidRPr="00F85808" w14:paraId="00582377" w14:textId="6E741CA9" w:rsidTr="002F7377">
        <w:tc>
          <w:tcPr>
            <w:tcW w:w="3865" w:type="dxa"/>
          </w:tcPr>
          <w:p w14:paraId="20448968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When aged 30–49 years</w:t>
            </w:r>
          </w:p>
        </w:tc>
        <w:tc>
          <w:tcPr>
            <w:tcW w:w="5485" w:type="dxa"/>
          </w:tcPr>
          <w:p w14:paraId="777C7E18" w14:textId="1E715991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Aos 30-49 anos de idade</w:t>
            </w:r>
          </w:p>
        </w:tc>
      </w:tr>
      <w:tr w:rsidR="002F7377" w:rsidRPr="00F85808" w14:paraId="729387C0" w14:textId="7DFE64E9" w:rsidTr="002F7377">
        <w:tc>
          <w:tcPr>
            <w:tcW w:w="3865" w:type="dxa"/>
          </w:tcPr>
          <w:p w14:paraId="5055470C" w14:textId="77777777" w:rsidR="002F7377" w:rsidRPr="00F85808" w:rsidRDefault="002F7377" w:rsidP="002F7377">
            <w:r w:rsidRPr="00F85808">
              <w:t>Get married!</w:t>
            </w:r>
          </w:p>
        </w:tc>
        <w:tc>
          <w:tcPr>
            <w:tcW w:w="5485" w:type="dxa"/>
          </w:tcPr>
          <w:p w14:paraId="23724B23" w14:textId="7D85CB64" w:rsidR="002F7377" w:rsidRPr="00F85808" w:rsidRDefault="002F7377" w:rsidP="002F7377">
            <w:r w:rsidRPr="00F85808">
              <w:rPr>
                <w:lang w:bidi="pt-PT"/>
              </w:rPr>
              <w:t>Casar-se!</w:t>
            </w:r>
          </w:p>
        </w:tc>
      </w:tr>
      <w:tr w:rsidR="002F7377" w:rsidRPr="00F85808" w14:paraId="452A7D40" w14:textId="72B9475E" w:rsidTr="002F7377">
        <w:tc>
          <w:tcPr>
            <w:tcW w:w="3865" w:type="dxa"/>
          </w:tcPr>
          <w:p w14:paraId="20CBCAA9" w14:textId="77777777" w:rsidR="002F7377" w:rsidRPr="00F85808" w:rsidRDefault="002F7377" w:rsidP="002F7377">
            <w:r w:rsidRPr="00F85808">
              <w:t>Be rich</w:t>
            </w:r>
          </w:p>
        </w:tc>
        <w:tc>
          <w:tcPr>
            <w:tcW w:w="5485" w:type="dxa"/>
          </w:tcPr>
          <w:p w14:paraId="48F3D031" w14:textId="10D8B29E" w:rsidR="002F7377" w:rsidRPr="00F85808" w:rsidRDefault="002F7377" w:rsidP="002F7377">
            <w:r w:rsidRPr="00F85808">
              <w:rPr>
                <w:lang w:bidi="pt-PT"/>
              </w:rPr>
              <w:t>Ser rico</w:t>
            </w:r>
          </w:p>
        </w:tc>
      </w:tr>
      <w:tr w:rsidR="002F7377" w:rsidRPr="00F85808" w14:paraId="37BF093A" w14:textId="4C86C922" w:rsidTr="002F7377">
        <w:tc>
          <w:tcPr>
            <w:tcW w:w="3865" w:type="dxa"/>
          </w:tcPr>
          <w:p w14:paraId="0A13E183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Poorer people die 5–10 years earlier than their privileged peers</w:t>
            </w:r>
          </w:p>
        </w:tc>
        <w:tc>
          <w:tcPr>
            <w:tcW w:w="5485" w:type="dxa"/>
          </w:tcPr>
          <w:p w14:paraId="69DEF551" w14:textId="644911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Pessoas mais carentes morrem 5-10 anos antes que os seus pares privilegiados</w:t>
            </w:r>
          </w:p>
        </w:tc>
      </w:tr>
      <w:tr w:rsidR="002F7377" w:rsidRPr="00F85808" w14:paraId="266A7A20" w14:textId="297607B5" w:rsidTr="002F7377">
        <w:tc>
          <w:tcPr>
            <w:tcW w:w="3865" w:type="dxa"/>
          </w:tcPr>
          <w:p w14:paraId="36D1B71C" w14:textId="77777777" w:rsidR="002F7377" w:rsidRPr="00F85808" w:rsidRDefault="002F7377" w:rsidP="002F7377">
            <w:r w:rsidRPr="00F85808">
              <w:t>Be a woman</w:t>
            </w:r>
          </w:p>
        </w:tc>
        <w:tc>
          <w:tcPr>
            <w:tcW w:w="5485" w:type="dxa"/>
          </w:tcPr>
          <w:p w14:paraId="30127815" w14:textId="622FF9AA" w:rsidR="002F7377" w:rsidRPr="00F85808" w:rsidRDefault="002F7377" w:rsidP="002F7377">
            <w:r w:rsidRPr="00F85808">
              <w:rPr>
                <w:lang w:bidi="pt-PT"/>
              </w:rPr>
              <w:t>Ser mulher</w:t>
            </w:r>
          </w:p>
        </w:tc>
      </w:tr>
      <w:tr w:rsidR="002F7377" w:rsidRPr="00F85808" w14:paraId="5813A009" w14:textId="4F95827D" w:rsidTr="002F7377">
        <w:tc>
          <w:tcPr>
            <w:tcW w:w="3865" w:type="dxa"/>
          </w:tcPr>
          <w:p w14:paraId="5DDBE601" w14:textId="77777777" w:rsidR="002F7377" w:rsidRPr="00F85808" w:rsidRDefault="002F7377" w:rsidP="002F7377">
            <w:r w:rsidRPr="00F85808">
              <w:t>Suffer severe mental illness</w:t>
            </w:r>
          </w:p>
        </w:tc>
        <w:tc>
          <w:tcPr>
            <w:tcW w:w="5485" w:type="dxa"/>
          </w:tcPr>
          <w:p w14:paraId="35BBCC7A" w14:textId="6589DD20" w:rsidR="002F7377" w:rsidRPr="00F85808" w:rsidRDefault="002F7377" w:rsidP="002F7377">
            <w:r w:rsidRPr="00F85808">
              <w:rPr>
                <w:lang w:bidi="pt-PT"/>
              </w:rPr>
              <w:t>Sofrer de doenças mentais graves</w:t>
            </w:r>
          </w:p>
        </w:tc>
      </w:tr>
      <w:tr w:rsidR="002F7377" w:rsidRPr="00F85808" w14:paraId="0F6E09AF" w14:textId="00A040B6" w:rsidTr="002F7377">
        <w:tc>
          <w:tcPr>
            <w:tcW w:w="3865" w:type="dxa"/>
          </w:tcPr>
          <w:p w14:paraId="03EF53C9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25 years shorter life expectancy</w:t>
            </w:r>
          </w:p>
        </w:tc>
        <w:tc>
          <w:tcPr>
            <w:tcW w:w="5485" w:type="dxa"/>
          </w:tcPr>
          <w:p w14:paraId="1EDF382C" w14:textId="74F503D1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25 anos de expectativa de vida mais curta</w:t>
            </w:r>
          </w:p>
        </w:tc>
      </w:tr>
      <w:tr w:rsidR="002F7377" w:rsidRPr="00F85808" w14:paraId="508A8CF9" w14:textId="747AB059" w:rsidTr="002F7377">
        <w:tc>
          <w:tcPr>
            <w:tcW w:w="3865" w:type="dxa"/>
          </w:tcPr>
          <w:p w14:paraId="0B7632E1" w14:textId="77777777" w:rsidR="002F7377" w:rsidRPr="00F85808" w:rsidRDefault="002F7377" w:rsidP="002F7377">
            <w:r w:rsidRPr="00F85808">
              <w:t>Become obese</w:t>
            </w:r>
          </w:p>
        </w:tc>
        <w:tc>
          <w:tcPr>
            <w:tcW w:w="5485" w:type="dxa"/>
          </w:tcPr>
          <w:p w14:paraId="21CC2CCC" w14:textId="76A0580B" w:rsidR="002F7377" w:rsidRPr="00F85808" w:rsidRDefault="002F7377" w:rsidP="002F7377">
            <w:r w:rsidRPr="00F85808">
              <w:rPr>
                <w:lang w:bidi="pt-PT"/>
              </w:rPr>
              <w:t>Tornar-se obeso</w:t>
            </w:r>
          </w:p>
        </w:tc>
      </w:tr>
      <w:tr w:rsidR="002F7377" w:rsidRPr="00F85808" w14:paraId="6794D015" w14:textId="30DF63E7" w:rsidTr="002F7377">
        <w:tc>
          <w:tcPr>
            <w:tcW w:w="3865" w:type="dxa"/>
          </w:tcPr>
          <w:p w14:paraId="6E4EFEE0" w14:textId="77777777" w:rsidR="002F7377" w:rsidRPr="00F85808" w:rsidRDefault="002F7377" w:rsidP="002F7377">
            <w:r w:rsidRPr="00F85808">
              <w:t>Keep smoking</w:t>
            </w:r>
          </w:p>
        </w:tc>
        <w:tc>
          <w:tcPr>
            <w:tcW w:w="5485" w:type="dxa"/>
          </w:tcPr>
          <w:p w14:paraId="05086DF0" w14:textId="005E863A" w:rsidR="002F7377" w:rsidRPr="00F85808" w:rsidRDefault="002F7377" w:rsidP="002F7377">
            <w:r w:rsidRPr="00F85808">
              <w:rPr>
                <w:lang w:bidi="pt-PT"/>
              </w:rPr>
              <w:t>Continuar a fumar</w:t>
            </w:r>
          </w:p>
        </w:tc>
      </w:tr>
      <w:tr w:rsidR="002F7377" w:rsidRPr="00F85808" w14:paraId="34C796E2" w14:textId="2F6E3B93" w:rsidTr="002F7377">
        <w:tc>
          <w:tcPr>
            <w:tcW w:w="3865" w:type="dxa"/>
          </w:tcPr>
          <w:p w14:paraId="52FFA772" w14:textId="77777777" w:rsidR="002F7377" w:rsidRPr="00F85808" w:rsidRDefault="002F7377" w:rsidP="002F7377">
            <w:r w:rsidRPr="00F85808">
              <w:t>Quit smoking</w:t>
            </w:r>
          </w:p>
        </w:tc>
        <w:tc>
          <w:tcPr>
            <w:tcW w:w="5485" w:type="dxa"/>
          </w:tcPr>
          <w:p w14:paraId="32F03066" w14:textId="455005A9" w:rsidR="002F7377" w:rsidRPr="00F85808" w:rsidRDefault="002F7377" w:rsidP="002F7377">
            <w:r w:rsidRPr="00F85808">
              <w:rPr>
                <w:lang w:bidi="pt-PT"/>
              </w:rPr>
              <w:t>Parar de fumar</w:t>
            </w:r>
          </w:p>
        </w:tc>
      </w:tr>
      <w:tr w:rsidR="002F7377" w:rsidRPr="00F85808" w14:paraId="1C8D09D5" w14:textId="437D8329" w:rsidTr="002F7377">
        <w:tc>
          <w:tcPr>
            <w:tcW w:w="3865" w:type="dxa"/>
          </w:tcPr>
          <w:p w14:paraId="67F4271A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10 years gained if you quit age 25; 5 years gained if you quit between 45–59</w:t>
            </w:r>
          </w:p>
        </w:tc>
        <w:tc>
          <w:tcPr>
            <w:tcW w:w="5485" w:type="dxa"/>
          </w:tcPr>
          <w:p w14:paraId="411D8806" w14:textId="29F5ECC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10 anos ganhos se você parar aos 25 anos; 5 anos ganhos se você parar entre 45-59</w:t>
            </w:r>
          </w:p>
        </w:tc>
      </w:tr>
      <w:tr w:rsidR="002F7377" w:rsidRPr="00F85808" w14:paraId="5CB38928" w14:textId="24F816A3" w:rsidTr="002F7377">
        <w:tc>
          <w:tcPr>
            <w:tcW w:w="3865" w:type="dxa"/>
          </w:tcPr>
          <w:p w14:paraId="69BEEDBE" w14:textId="77777777" w:rsidR="002F7377" w:rsidRPr="00F85808" w:rsidRDefault="002F7377" w:rsidP="002F7377">
            <w:r w:rsidRPr="00F85808">
              <w:t>Eat healthy</w:t>
            </w:r>
          </w:p>
        </w:tc>
        <w:tc>
          <w:tcPr>
            <w:tcW w:w="5485" w:type="dxa"/>
          </w:tcPr>
          <w:p w14:paraId="5C89377E" w14:textId="5A8961FD" w:rsidR="002F7377" w:rsidRPr="00F85808" w:rsidRDefault="002F7377" w:rsidP="002F7377">
            <w:r w:rsidRPr="00F85808">
              <w:rPr>
                <w:lang w:bidi="pt-PT"/>
              </w:rPr>
              <w:t>Ter uma alimentação saudável</w:t>
            </w:r>
          </w:p>
        </w:tc>
      </w:tr>
      <w:tr w:rsidR="002F7377" w:rsidRPr="00F85808" w14:paraId="4DC521A4" w14:textId="1722B32B" w:rsidTr="002F7377">
        <w:tc>
          <w:tcPr>
            <w:tcW w:w="3865" w:type="dxa"/>
          </w:tcPr>
          <w:p w14:paraId="6EA1BC63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Mediterranean- &amp; Japanese-style diets</w:t>
            </w:r>
          </w:p>
        </w:tc>
        <w:tc>
          <w:tcPr>
            <w:tcW w:w="5485" w:type="dxa"/>
          </w:tcPr>
          <w:p w14:paraId="29403CA8" w14:textId="6380FCA0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Dietas de estilo mediterrâneo e japonês</w:t>
            </w:r>
          </w:p>
        </w:tc>
      </w:tr>
      <w:tr w:rsidR="002F7377" w:rsidRPr="00F85808" w14:paraId="40FE3A67" w14:textId="2063D02D" w:rsidTr="002F7377">
        <w:tc>
          <w:tcPr>
            <w:tcW w:w="3865" w:type="dxa"/>
          </w:tcPr>
          <w:p w14:paraId="1EA87E33" w14:textId="77777777" w:rsidR="002F7377" w:rsidRPr="00F85808" w:rsidRDefault="002F7377" w:rsidP="002F7377">
            <w:r w:rsidRPr="00F85808">
              <w:t>Live healthily</w:t>
            </w:r>
          </w:p>
        </w:tc>
        <w:tc>
          <w:tcPr>
            <w:tcW w:w="5485" w:type="dxa"/>
          </w:tcPr>
          <w:p w14:paraId="30360B57" w14:textId="66687E88" w:rsidR="002F7377" w:rsidRPr="00F85808" w:rsidRDefault="002F7377" w:rsidP="002F7377">
            <w:r w:rsidRPr="00F85808">
              <w:rPr>
                <w:lang w:bidi="pt-PT"/>
              </w:rPr>
              <w:t>Viver de forma saudável</w:t>
            </w:r>
          </w:p>
        </w:tc>
      </w:tr>
      <w:tr w:rsidR="002F7377" w:rsidRPr="00F85808" w14:paraId="237E9D39" w14:textId="245DDCE7" w:rsidTr="002F7377">
        <w:tc>
          <w:tcPr>
            <w:tcW w:w="3865" w:type="dxa"/>
          </w:tcPr>
          <w:p w14:paraId="74134D05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Obviously, combine diet &amp; exercise</w:t>
            </w:r>
          </w:p>
        </w:tc>
        <w:tc>
          <w:tcPr>
            <w:tcW w:w="5485" w:type="dxa"/>
          </w:tcPr>
          <w:p w14:paraId="3FF04AA8" w14:textId="51CB23A3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Obviamente, associar dieta e exercício</w:t>
            </w:r>
          </w:p>
        </w:tc>
      </w:tr>
      <w:tr w:rsidR="002F7377" w:rsidRPr="00F85808" w14:paraId="169C0D5E" w14:textId="006CE67A" w:rsidTr="002F7377">
        <w:tc>
          <w:tcPr>
            <w:tcW w:w="3865" w:type="dxa"/>
          </w:tcPr>
          <w:p w14:paraId="4B625678" w14:textId="77777777" w:rsidR="002F7377" w:rsidRPr="00F85808" w:rsidRDefault="002F7377" w:rsidP="002F7377">
            <w:r w:rsidRPr="00F85808">
              <w:t>Have a long-lived sibling</w:t>
            </w:r>
          </w:p>
        </w:tc>
        <w:tc>
          <w:tcPr>
            <w:tcW w:w="5485" w:type="dxa"/>
          </w:tcPr>
          <w:p w14:paraId="6CD288D2" w14:textId="79230432" w:rsidR="002F7377" w:rsidRPr="00F85808" w:rsidRDefault="002F7377" w:rsidP="002F7377">
            <w:r w:rsidRPr="00F85808">
              <w:rPr>
                <w:lang w:bidi="pt-PT"/>
              </w:rPr>
              <w:t>Ter um irmão que teve uma vida longa</w:t>
            </w:r>
          </w:p>
        </w:tc>
      </w:tr>
      <w:tr w:rsidR="002F7377" w:rsidRPr="00F85808" w14:paraId="174240E3" w14:textId="63D7CA76" w:rsidTr="002F7377">
        <w:tc>
          <w:tcPr>
            <w:tcW w:w="3865" w:type="dxa"/>
          </w:tcPr>
          <w:p w14:paraId="7BB98578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t>If your siblings are long-lived, you probably will be too</w:t>
            </w:r>
          </w:p>
        </w:tc>
        <w:tc>
          <w:tcPr>
            <w:tcW w:w="5485" w:type="dxa"/>
          </w:tcPr>
          <w:p w14:paraId="687F0514" w14:textId="4F64E62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Se os seus irmãos viveram bastante, provavelmente você também viverá</w:t>
            </w:r>
          </w:p>
        </w:tc>
      </w:tr>
      <w:tr w:rsidR="002F7377" w:rsidRPr="00F85808" w14:paraId="560DB06E" w14:textId="6BF2C5E7" w:rsidTr="002F7377">
        <w:tc>
          <w:tcPr>
            <w:tcW w:w="3865" w:type="dxa"/>
          </w:tcPr>
          <w:p w14:paraId="63BFF458" w14:textId="77777777" w:rsidR="002F7377" w:rsidRPr="00F85808" w:rsidRDefault="002F7377" w:rsidP="002F7377">
            <w:r w:rsidRPr="00F85808">
              <w:t>Exercise more</w:t>
            </w:r>
          </w:p>
        </w:tc>
        <w:tc>
          <w:tcPr>
            <w:tcW w:w="5485" w:type="dxa"/>
          </w:tcPr>
          <w:p w14:paraId="5B9F0F80" w14:textId="6CDE46E6" w:rsidR="002F7377" w:rsidRPr="00F85808" w:rsidRDefault="002F7377" w:rsidP="002F7377">
            <w:r w:rsidRPr="00F85808">
              <w:rPr>
                <w:lang w:bidi="pt-PT"/>
              </w:rPr>
              <w:t>Praticar mais exercícios físicos</w:t>
            </w:r>
          </w:p>
        </w:tc>
      </w:tr>
      <w:tr w:rsidR="002F7377" w:rsidRPr="00F85808" w14:paraId="4BF55193" w14:textId="00228097" w:rsidTr="002F7377">
        <w:tc>
          <w:tcPr>
            <w:tcW w:w="3865" w:type="dxa"/>
          </w:tcPr>
          <w:p w14:paraId="66364B58" w14:textId="77777777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iCs/>
              </w:rPr>
              <w:lastRenderedPageBreak/>
              <w:t>150+ mins brisk walking per week</w:t>
            </w:r>
          </w:p>
        </w:tc>
        <w:tc>
          <w:tcPr>
            <w:tcW w:w="5485" w:type="dxa"/>
          </w:tcPr>
          <w:p w14:paraId="46ABC139" w14:textId="2652D281" w:rsidR="002F7377" w:rsidRPr="00F85808" w:rsidRDefault="002F7377" w:rsidP="002F7377">
            <w:pPr>
              <w:rPr>
                <w:i/>
                <w:iCs/>
              </w:rPr>
            </w:pPr>
            <w:r w:rsidRPr="00F85808">
              <w:rPr>
                <w:i/>
                <w:lang w:bidi="pt-PT"/>
              </w:rPr>
              <w:t>+150 minutos de caminhada rápida por semana</w:t>
            </w:r>
          </w:p>
        </w:tc>
      </w:tr>
      <w:tr w:rsidR="002F7377" w:rsidRPr="00F85808" w14:paraId="53CAEF9C" w14:textId="46209388" w:rsidTr="002F7377">
        <w:tc>
          <w:tcPr>
            <w:tcW w:w="3865" w:type="dxa"/>
          </w:tcPr>
          <w:p w14:paraId="1D474FBE" w14:textId="77777777" w:rsidR="002F7377" w:rsidRPr="00F85808" w:rsidRDefault="002F7377" w:rsidP="002F7377">
            <w:r w:rsidRPr="00F85808">
              <w:t>Live at a high altitude</w:t>
            </w:r>
          </w:p>
        </w:tc>
        <w:tc>
          <w:tcPr>
            <w:tcW w:w="5485" w:type="dxa"/>
          </w:tcPr>
          <w:p w14:paraId="6AC898E0" w14:textId="52625689" w:rsidR="002F7377" w:rsidRPr="00F85808" w:rsidRDefault="002F7377" w:rsidP="002F7377">
            <w:r w:rsidRPr="00F85808">
              <w:rPr>
                <w:lang w:bidi="pt-PT"/>
              </w:rPr>
              <w:t>Viver em alta altitude</w:t>
            </w:r>
          </w:p>
        </w:tc>
      </w:tr>
      <w:tr w:rsidR="002F7377" w:rsidRPr="00F85808" w14:paraId="44C276DE" w14:textId="2C9DCCBA" w:rsidTr="002F7377">
        <w:tc>
          <w:tcPr>
            <w:tcW w:w="3865" w:type="dxa"/>
          </w:tcPr>
          <w:p w14:paraId="2B57075E" w14:textId="77777777" w:rsidR="002F7377" w:rsidRPr="00F85808" w:rsidRDefault="002F7377" w:rsidP="002F7377"/>
        </w:tc>
        <w:tc>
          <w:tcPr>
            <w:tcW w:w="5485" w:type="dxa"/>
          </w:tcPr>
          <w:p w14:paraId="3CC3BF15" w14:textId="77777777" w:rsidR="002F7377" w:rsidRPr="00F85808" w:rsidRDefault="002F7377" w:rsidP="002F7377"/>
        </w:tc>
      </w:tr>
      <w:tr w:rsidR="002F7377" w:rsidRPr="00F85808" w14:paraId="69F62688" w14:textId="3C86555B" w:rsidTr="002F7377">
        <w:tc>
          <w:tcPr>
            <w:tcW w:w="3865" w:type="dxa"/>
          </w:tcPr>
          <w:p w14:paraId="7356F4B1" w14:textId="77777777" w:rsidR="002F7377" w:rsidRPr="00F85808" w:rsidRDefault="002F7377" w:rsidP="002F7377">
            <w:r w:rsidRPr="00F85808">
              <w:t xml:space="preserve">ULTIMATE RECIPE </w:t>
            </w:r>
          </w:p>
        </w:tc>
        <w:tc>
          <w:tcPr>
            <w:tcW w:w="5485" w:type="dxa"/>
          </w:tcPr>
          <w:p w14:paraId="08855DE7" w14:textId="219E9E0A" w:rsidR="002F7377" w:rsidRPr="00F85808" w:rsidRDefault="002F7377" w:rsidP="002F7377">
            <w:r w:rsidRPr="00F85808">
              <w:rPr>
                <w:lang w:bidi="pt-PT"/>
              </w:rPr>
              <w:t xml:space="preserve">RECEITA FINAL </w:t>
            </w:r>
          </w:p>
        </w:tc>
      </w:tr>
      <w:tr w:rsidR="002F7377" w:rsidRPr="00F85808" w14:paraId="2C2DFCB2" w14:textId="7F701239" w:rsidTr="002F7377">
        <w:tc>
          <w:tcPr>
            <w:tcW w:w="3865" w:type="dxa"/>
          </w:tcPr>
          <w:p w14:paraId="23310F8B" w14:textId="77777777" w:rsidR="002F7377" w:rsidRPr="00F85808" w:rsidRDefault="002F7377" w:rsidP="002F7377">
            <w:r w:rsidRPr="00F85808">
              <w:t>Married happy-go-lucky outdoors-loving sex-mad hippy party-girl in senior management with a cat</w:t>
            </w:r>
          </w:p>
        </w:tc>
        <w:tc>
          <w:tcPr>
            <w:tcW w:w="5485" w:type="dxa"/>
          </w:tcPr>
          <w:p w14:paraId="09781477" w14:textId="5D21980F" w:rsidR="002F7377" w:rsidRPr="00F85808" w:rsidRDefault="002F7377" w:rsidP="002F7377">
            <w:r w:rsidRPr="00F85808">
              <w:rPr>
                <w:lang w:bidi="pt-PT"/>
              </w:rPr>
              <w:t>Casar-se com uma mulher hippie, que adora viver ao ar livre, é amante de sexo e festeira, trabalha na gerência sênior e tem um gato de estimação</w:t>
            </w:r>
          </w:p>
        </w:tc>
      </w:tr>
      <w:tr w:rsidR="002F7377" w:rsidRPr="00F85808" w14:paraId="7D52F2DC" w14:textId="5EB5C12A" w:rsidTr="002F7377">
        <w:tc>
          <w:tcPr>
            <w:tcW w:w="3865" w:type="dxa"/>
          </w:tcPr>
          <w:p w14:paraId="7B441127" w14:textId="77777777" w:rsidR="002F7377" w:rsidRPr="00F85808" w:rsidRDefault="002F7377" w:rsidP="002F7377"/>
        </w:tc>
        <w:tc>
          <w:tcPr>
            <w:tcW w:w="5485" w:type="dxa"/>
          </w:tcPr>
          <w:p w14:paraId="7DC06157" w14:textId="77777777" w:rsidR="002F7377" w:rsidRPr="00F85808" w:rsidRDefault="002F7377" w:rsidP="002F7377"/>
        </w:tc>
      </w:tr>
      <w:tr w:rsidR="002F7377" w:rsidRPr="00F85808" w14:paraId="7DEBBC8B" w14:textId="586334D3" w:rsidTr="002F7377">
        <w:tc>
          <w:tcPr>
            <w:tcW w:w="3865" w:type="dxa"/>
          </w:tcPr>
          <w:p w14:paraId="723BDF20" w14:textId="77777777" w:rsidR="002F7377" w:rsidRPr="00F85808" w:rsidRDefault="002F7377" w:rsidP="002F7377">
            <w:r w:rsidRPr="00F85808">
              <w:t>Sources: Khaw KT (2008), Marmot M (2005), Kern et al (2008), Perlman RL (2008), BBC News, New York Times, New Scientist, The Okinawa Program: How the World's Longest-Lived People Achieve Everlasting Health,</w:t>
            </w:r>
          </w:p>
        </w:tc>
        <w:tc>
          <w:tcPr>
            <w:tcW w:w="5485" w:type="dxa"/>
          </w:tcPr>
          <w:p w14:paraId="70EE63FB" w14:textId="6CD35AA7" w:rsidR="002F7377" w:rsidRPr="00F85808" w:rsidRDefault="002F7377" w:rsidP="002F7377">
            <w:r w:rsidRPr="00F85808">
              <w:rPr>
                <w:lang w:bidi="pt-PT"/>
              </w:rPr>
              <w:t xml:space="preserve">Fontes: Khaw KT (2008), Marmot M (2005), Kern </w:t>
            </w:r>
            <w:r w:rsidRPr="00F85808">
              <w:rPr>
                <w:i/>
                <w:lang w:bidi="pt-PT"/>
              </w:rPr>
              <w:t>et al.</w:t>
            </w:r>
            <w:r w:rsidRPr="00F85808">
              <w:rPr>
                <w:lang w:bidi="pt-PT"/>
              </w:rPr>
              <w:t xml:space="preserve"> (2008), Perlman RL (2008), BBC News, New York Times, New Scientist, The Okinawa Program: How the World's Longest-Lived People Achieve Everlasting Health,</w:t>
            </w:r>
          </w:p>
        </w:tc>
      </w:tr>
      <w:tr w:rsidR="002F7377" w:rsidRPr="00F85808" w14:paraId="24BE67F4" w14:textId="047E9284" w:rsidTr="002F7377">
        <w:tc>
          <w:tcPr>
            <w:tcW w:w="3865" w:type="dxa"/>
          </w:tcPr>
          <w:p w14:paraId="57AD0C51" w14:textId="77777777" w:rsidR="002F7377" w:rsidRPr="00F85808" w:rsidRDefault="002F7377" w:rsidP="002F7377"/>
        </w:tc>
        <w:tc>
          <w:tcPr>
            <w:tcW w:w="5485" w:type="dxa"/>
          </w:tcPr>
          <w:p w14:paraId="06C78F06" w14:textId="77777777" w:rsidR="002F7377" w:rsidRPr="00F85808" w:rsidRDefault="002F7377" w:rsidP="002F7377"/>
        </w:tc>
      </w:tr>
      <w:tr w:rsidR="002F7377" w:rsidRPr="00F85808" w14:paraId="12D4E9D6" w14:textId="30C68E15" w:rsidTr="002F7377">
        <w:tc>
          <w:tcPr>
            <w:tcW w:w="3865" w:type="dxa"/>
          </w:tcPr>
          <w:p w14:paraId="37A6BE07" w14:textId="77777777" w:rsidR="002F7377" w:rsidRPr="00F85808" w:rsidRDefault="002F7377" w:rsidP="002F7377">
            <w:r w:rsidRPr="00F85808">
              <w:t>Data: bit.ly/IIB-Livelong</w:t>
            </w:r>
          </w:p>
        </w:tc>
        <w:tc>
          <w:tcPr>
            <w:tcW w:w="5485" w:type="dxa"/>
          </w:tcPr>
          <w:p w14:paraId="4C45783F" w14:textId="0349A565" w:rsidR="002F7377" w:rsidRPr="00F85808" w:rsidRDefault="002F7377" w:rsidP="002F7377">
            <w:r w:rsidRPr="00F85808">
              <w:rPr>
                <w:lang w:bidi="pt-PT"/>
              </w:rPr>
              <w:t>Dados: bit.ly/IIB-Livelong</w:t>
            </w:r>
          </w:p>
        </w:tc>
      </w:tr>
      <w:tr w:rsidR="002F7377" w:rsidRPr="00F85808" w14:paraId="734A6F89" w14:textId="2022E0B4" w:rsidTr="002F7377">
        <w:tc>
          <w:tcPr>
            <w:tcW w:w="3865" w:type="dxa"/>
          </w:tcPr>
          <w:p w14:paraId="0D1B81AD" w14:textId="77777777" w:rsidR="002F7377" w:rsidRPr="00F85808" w:rsidRDefault="002F7377" w:rsidP="002F7377"/>
        </w:tc>
        <w:tc>
          <w:tcPr>
            <w:tcW w:w="5485" w:type="dxa"/>
          </w:tcPr>
          <w:p w14:paraId="75132EBB" w14:textId="77777777" w:rsidR="002F7377" w:rsidRPr="00F85808" w:rsidRDefault="002F7377" w:rsidP="002F7377"/>
        </w:tc>
      </w:tr>
      <w:tr w:rsidR="002F7377" w:rsidRPr="00F85808" w14:paraId="37281E4F" w14:textId="7BF4B7DD" w:rsidTr="002F7377">
        <w:tc>
          <w:tcPr>
            <w:tcW w:w="3865" w:type="dxa"/>
          </w:tcPr>
          <w:p w14:paraId="09A5C2A0" w14:textId="77777777" w:rsidR="002F7377" w:rsidRPr="00F85808" w:rsidRDefault="002F7377" w:rsidP="002F7377">
            <w:r w:rsidRPr="00F85808">
              <w:t>David McCandless</w:t>
            </w:r>
          </w:p>
        </w:tc>
        <w:tc>
          <w:tcPr>
            <w:tcW w:w="5485" w:type="dxa"/>
          </w:tcPr>
          <w:p w14:paraId="763E83E8" w14:textId="3B5AB662" w:rsidR="002F7377" w:rsidRPr="00F85808" w:rsidRDefault="002F7377" w:rsidP="002F7377">
            <w:r w:rsidRPr="00F85808">
              <w:rPr>
                <w:lang w:bidi="pt-PT"/>
              </w:rPr>
              <w:t>David McCandless</w:t>
            </w:r>
          </w:p>
        </w:tc>
      </w:tr>
      <w:tr w:rsidR="002F7377" w:rsidRPr="00F85808" w14:paraId="6D630C58" w14:textId="57574767" w:rsidTr="002F7377">
        <w:tc>
          <w:tcPr>
            <w:tcW w:w="3865" w:type="dxa"/>
          </w:tcPr>
          <w:p w14:paraId="191FA0A8" w14:textId="77777777" w:rsidR="002F7377" w:rsidRPr="00F85808" w:rsidRDefault="002F7377" w:rsidP="002F7377">
            <w:r w:rsidRPr="00F85808">
              <w:t>informationisbeautiful.net</w:t>
            </w:r>
          </w:p>
        </w:tc>
        <w:tc>
          <w:tcPr>
            <w:tcW w:w="5485" w:type="dxa"/>
          </w:tcPr>
          <w:p w14:paraId="4A5B1874" w14:textId="2213AB44" w:rsidR="002F7377" w:rsidRPr="00F85808" w:rsidRDefault="002F7377" w:rsidP="002F7377">
            <w:r w:rsidRPr="00F85808">
              <w:rPr>
                <w:lang w:bidi="pt-PT"/>
              </w:rPr>
              <w:t>informationisbeautiful.net</w:t>
            </w:r>
          </w:p>
        </w:tc>
      </w:tr>
    </w:tbl>
    <w:p w14:paraId="2CE04070" w14:textId="34576DFE" w:rsidR="002F7377" w:rsidRDefault="002F7377" w:rsidP="002F7377"/>
    <w:sectPr w:rsidR="002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A"/>
    <w:rsid w:val="000C1B1A"/>
    <w:rsid w:val="0010049E"/>
    <w:rsid w:val="002F7377"/>
    <w:rsid w:val="00A42792"/>
    <w:rsid w:val="00F8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A77E1"/>
  <w15:chartTrackingRefBased/>
  <w15:docId w15:val="{8037C09D-566D-5847-9EEC-5A4E123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Mike Devlin</cp:lastModifiedBy>
  <cp:revision>2</cp:revision>
  <dcterms:created xsi:type="dcterms:W3CDTF">2022-01-24T23:53:00Z</dcterms:created>
  <dcterms:modified xsi:type="dcterms:W3CDTF">2022-03-09T21:01:00Z</dcterms:modified>
</cp:coreProperties>
</file>