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 Checklist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 ] Story moved to committed column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 ] Local testing completed successfully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MR Title = JIRA story # - JIRA story story title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Mr should be assigned to [______________________]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MR milestone set to pending review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Translations for front-end text done or placeholder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Secondary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Add MR link to JIRA story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After merge - Verify deployment and test your code/changes in the deployed environment. (?)Ticket should be updated with status ( automatically ? 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