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CCD2E" w14:textId="77777777" w:rsidR="007053FF" w:rsidRDefault="007053FF" w:rsidP="007053FF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registraEntrata(codiceDipendente)</w:t>
      </w:r>
    </w:p>
    <w:p w14:paraId="2F885C44" w14:textId="77777777" w:rsidR="007053FF" w:rsidRPr="008B3056" w:rsidRDefault="007053FF" w:rsidP="007053FF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nessuna</w:t>
      </w:r>
    </w:p>
    <w:p w14:paraId="1D486E9A" w14:textId="77777777" w:rsidR="007053FF" w:rsidRDefault="007053FF" w:rsidP="007053FF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7EC7D1DF" w14:textId="77777777" w:rsidR="007053FF" w:rsidRDefault="007053FF" w:rsidP="007053FF">
      <w:pPr>
        <w:pStyle w:val="Paragrafoelenco"/>
        <w:numPr>
          <w:ilvl w:val="0"/>
          <w:numId w:val="1"/>
        </w:numPr>
      </w:pPr>
      <w:r>
        <w:t>È stata creata una nuova presenza p</w:t>
      </w:r>
    </w:p>
    <w:p w14:paraId="52CB6699" w14:textId="43250BDC" w:rsidR="007053FF" w:rsidRDefault="007053FF" w:rsidP="007053FF">
      <w:pPr>
        <w:pStyle w:val="Paragrafoelenco"/>
        <w:numPr>
          <w:ilvl w:val="0"/>
          <w:numId w:val="1"/>
        </w:numPr>
      </w:pPr>
      <w:r>
        <w:t xml:space="preserve">E stato formato un collegamento tra un dipendente d e la presenza p sulla base di codiceDipendente </w:t>
      </w:r>
    </w:p>
    <w:p w14:paraId="602BEEE5" w14:textId="54FD3E60" w:rsidR="007053FF" w:rsidRDefault="007053FF" w:rsidP="007053FF">
      <w:pPr>
        <w:pStyle w:val="Paragrafoelenco"/>
        <w:numPr>
          <w:ilvl w:val="0"/>
          <w:numId w:val="1"/>
        </w:numPr>
      </w:pPr>
      <w:r>
        <w:t>Attributi data</w:t>
      </w:r>
      <w:r w:rsidR="00572B09">
        <w:t>Entrata</w:t>
      </w:r>
      <w:r>
        <w:t xml:space="preserve"> e oraEntrata inizializzati</w:t>
      </w:r>
    </w:p>
    <w:p w14:paraId="1078B5F0" w14:textId="77777777" w:rsidR="007053FF" w:rsidRDefault="007053FF" w:rsidP="007053FF"/>
    <w:p w14:paraId="01E87D80" w14:textId="77777777" w:rsidR="007053FF" w:rsidRDefault="007053FF" w:rsidP="007053FF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registraUscita(codiceDipendente)</w:t>
      </w:r>
    </w:p>
    <w:p w14:paraId="4F234BA6" w14:textId="77777777" w:rsidR="007053FF" w:rsidRPr="008B3056" w:rsidRDefault="007053FF" w:rsidP="007053FF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nessuna</w:t>
      </w:r>
    </w:p>
    <w:p w14:paraId="181A0955" w14:textId="77777777" w:rsidR="007053FF" w:rsidRPr="008E745D" w:rsidRDefault="007053FF" w:rsidP="007053FF">
      <w:pPr>
        <w:rPr>
          <w:b/>
          <w:bCs/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39E4CD2F" w14:textId="16A78801" w:rsidR="007053FF" w:rsidRDefault="007053FF" w:rsidP="007053FF">
      <w:pPr>
        <w:pStyle w:val="Paragrafoelenco"/>
        <w:numPr>
          <w:ilvl w:val="0"/>
          <w:numId w:val="1"/>
        </w:numPr>
      </w:pPr>
      <w:r>
        <w:t xml:space="preserve">È stato formato un collegamento fra un dipendente d e il portale Acme Lab sulla base di codiceDipendente </w:t>
      </w:r>
    </w:p>
    <w:p w14:paraId="19A04C9C" w14:textId="11987FF9" w:rsidR="007053FF" w:rsidRDefault="007053FF" w:rsidP="007053FF">
      <w:pPr>
        <w:pStyle w:val="Paragrafoelenco"/>
        <w:numPr>
          <w:ilvl w:val="0"/>
          <w:numId w:val="1"/>
        </w:numPr>
      </w:pPr>
      <w:r>
        <w:t xml:space="preserve">È stato formato un collegamento l’ultima presenza p </w:t>
      </w:r>
      <w:r w:rsidR="00772A74">
        <w:t xml:space="preserve">del dipendente </w:t>
      </w:r>
      <w:r w:rsidR="00FF200A">
        <w:t xml:space="preserve">d </w:t>
      </w:r>
      <w:r w:rsidR="005B2A5E">
        <w:t xml:space="preserve">e il portale Acme Lab </w:t>
      </w:r>
    </w:p>
    <w:p w14:paraId="35A7A98E" w14:textId="58863DC4" w:rsidR="007053FF" w:rsidRDefault="007053FF" w:rsidP="007053FF">
      <w:pPr>
        <w:pStyle w:val="Paragrafoelenco"/>
        <w:numPr>
          <w:ilvl w:val="0"/>
          <w:numId w:val="1"/>
        </w:numPr>
      </w:pPr>
      <w:r>
        <w:t>Modificato attrbut</w:t>
      </w:r>
      <w:r w:rsidR="009A491A">
        <w:t>i</w:t>
      </w:r>
      <w:r>
        <w:t xml:space="preserve"> orarioUscita </w:t>
      </w:r>
      <w:r w:rsidR="009A491A">
        <w:t xml:space="preserve">e dataUscita </w:t>
      </w:r>
      <w:r>
        <w:t>del</w:t>
      </w:r>
      <w:r w:rsidR="005B2A5E">
        <w:t>l’ultima</w:t>
      </w:r>
      <w:r>
        <w:t xml:space="preserve"> presenza p</w:t>
      </w:r>
    </w:p>
    <w:p w14:paraId="0096767C" w14:textId="77777777" w:rsidR="00D34D03" w:rsidRDefault="00D34D03"/>
    <w:sectPr w:rsidR="00D34D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D5AE0"/>
    <w:multiLevelType w:val="hybridMultilevel"/>
    <w:tmpl w:val="84D69A32"/>
    <w:lvl w:ilvl="0" w:tplc="95F08F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59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0C"/>
    <w:rsid w:val="004B310C"/>
    <w:rsid w:val="00506AA6"/>
    <w:rsid w:val="00572B09"/>
    <w:rsid w:val="005B2A5E"/>
    <w:rsid w:val="006C5884"/>
    <w:rsid w:val="007053FF"/>
    <w:rsid w:val="007524F2"/>
    <w:rsid w:val="00772A74"/>
    <w:rsid w:val="008C7666"/>
    <w:rsid w:val="009A491A"/>
    <w:rsid w:val="00B93DC8"/>
    <w:rsid w:val="00C756F1"/>
    <w:rsid w:val="00D34D03"/>
    <w:rsid w:val="00FF2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2319F"/>
  <w15:chartTrackingRefBased/>
  <w15:docId w15:val="{9F2B38D8-F7AF-4E74-B745-BC2808BB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053FF"/>
  </w:style>
  <w:style w:type="paragraph" w:styleId="Titolo1">
    <w:name w:val="heading 1"/>
    <w:basedOn w:val="Normale"/>
    <w:next w:val="Normale"/>
    <w:link w:val="Titolo1Carattere"/>
    <w:uiPriority w:val="9"/>
    <w:qFormat/>
    <w:rsid w:val="004B3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3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3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3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3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3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3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3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3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3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3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3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310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310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310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310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310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310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3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3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3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3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3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310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310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310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3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310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3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9</cp:revision>
  <dcterms:created xsi:type="dcterms:W3CDTF">2025-04-24T11:32:00Z</dcterms:created>
  <dcterms:modified xsi:type="dcterms:W3CDTF">2025-04-24T16:01:00Z</dcterms:modified>
</cp:coreProperties>
</file>